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Specifications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Liked Products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search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button that says 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search button shall be next to the search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product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product image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product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product description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hide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dislike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bottom of the page, there shall be a page bar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bar shall include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previous button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next button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numbers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Page with pictures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title on the page saying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an image for the user’s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first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last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username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rows of photos on the page that come from the user’s likes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product name below each photo as well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a search bar on the browse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Shopper searches a string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mixture of usernames and channels will be shown on the left hand side of the browse page in the side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Shopper clicks on another Shopper’s username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Shopper’s profile is shown and the Profile page with pictures (detailed above) is shown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there is a follow button is shown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 Shopper follows another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followed user’s username is now show in the side panel under users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