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1A750" w14:textId="74C1BBAA" w:rsidR="00685BE0" w:rsidRPr="00685BE0" w:rsidRDefault="00052400" w:rsidP="00685BE0">
      <w:pPr>
        <w:jc w:val="center"/>
        <w:rPr>
          <w:rFonts w:ascii="宋体" w:eastAsia="宋体" w:hAnsi="宋体" w:hint="eastAsia"/>
          <w:sz w:val="48"/>
          <w:szCs w:val="48"/>
        </w:rPr>
      </w:pPr>
      <w:r>
        <w:rPr>
          <w:rFonts w:ascii="宋体" w:eastAsia="宋体" w:hAnsi="宋体" w:hint="eastAsia"/>
          <w:sz w:val="48"/>
          <w:szCs w:val="48"/>
        </w:rPr>
        <w:t>把握法律核心，弘扬平等美德</w:t>
      </w:r>
    </w:p>
    <w:p w14:paraId="3B0A288E" w14:textId="74D7C8CE" w:rsidR="00D00920" w:rsidRDefault="00A32DD2" w:rsidP="00D00920">
      <w:pPr>
        <w:ind w:firstLineChars="200" w:firstLine="440"/>
        <w:rPr>
          <w:rFonts w:ascii="宋体" w:eastAsia="宋体" w:hAnsi="宋体"/>
        </w:rPr>
      </w:pPr>
      <w:r w:rsidRPr="00D00920">
        <w:rPr>
          <w:rFonts w:ascii="宋体" w:eastAsia="宋体" w:hAnsi="宋体" w:hint="eastAsia"/>
        </w:rPr>
        <w:t>我想要</w:t>
      </w:r>
      <w:r w:rsidR="00EE56E2">
        <w:rPr>
          <w:rFonts w:ascii="宋体" w:eastAsia="宋体" w:hAnsi="宋体" w:hint="eastAsia"/>
        </w:rPr>
        <w:t>探讨的</w:t>
      </w:r>
      <w:r w:rsidRPr="00D00920">
        <w:rPr>
          <w:rFonts w:ascii="宋体" w:eastAsia="宋体" w:hAnsi="宋体" w:hint="eastAsia"/>
        </w:rPr>
        <w:t>是我对现代大学生应有什么样的法律素养与现代公民素质的看法。</w:t>
      </w:r>
    </w:p>
    <w:p w14:paraId="0A79D183" w14:textId="63D3E2DF" w:rsidR="00D00920" w:rsidRDefault="005B785B" w:rsidP="00D00920">
      <w:pPr>
        <w:ind w:firstLineChars="200" w:firstLine="44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首先在法律素养方面，我认为现代大学生应当做到，知法</w:t>
      </w:r>
      <w:r w:rsidR="003A1B43">
        <w:rPr>
          <w:rFonts w:ascii="宋体" w:eastAsia="宋体" w:hAnsi="宋体" w:hint="eastAsia"/>
        </w:rPr>
        <w:t>、懂法、守法</w:t>
      </w:r>
      <w:r>
        <w:rPr>
          <w:rFonts w:ascii="宋体" w:eastAsia="宋体" w:hAnsi="宋体" w:hint="eastAsia"/>
        </w:rPr>
        <w:t>、用法，遇到问题找法，解决问题靠法。</w:t>
      </w:r>
      <w:r w:rsidR="003A1B43">
        <w:rPr>
          <w:rFonts w:ascii="宋体" w:eastAsia="宋体" w:hAnsi="宋体" w:hint="eastAsia"/>
        </w:rPr>
        <w:t>但作为一名普通的大学生，显然我们不能，也没有必要记下法律中每一项条款，但法律的一些重要的原则可以作为大方向，帮助我们</w:t>
      </w:r>
      <w:r w:rsidR="007A0449">
        <w:rPr>
          <w:rFonts w:ascii="宋体" w:eastAsia="宋体" w:hAnsi="宋体" w:hint="eastAsia"/>
        </w:rPr>
        <w:t>了解法律、读懂法律。</w:t>
      </w:r>
    </w:p>
    <w:p w14:paraId="250794E9" w14:textId="2A0A13E7" w:rsidR="00AE251B" w:rsidRDefault="00AE251B" w:rsidP="00D00920">
      <w:pPr>
        <w:ind w:firstLineChars="200" w:firstLine="44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法律，是每个人的行为规范。作为一个公民，法律层面上最基本的要求，就是严格遵守法律，不做违法行为。</w:t>
      </w:r>
      <w:r w:rsidR="006263D6">
        <w:rPr>
          <w:rFonts w:ascii="宋体" w:eastAsia="宋体" w:hAnsi="宋体" w:hint="eastAsia"/>
        </w:rPr>
        <w:t>为做到这一点，我们可以了解到，</w:t>
      </w:r>
      <w:r>
        <w:rPr>
          <w:rFonts w:ascii="宋体" w:eastAsia="宋体" w:hAnsi="宋体" w:hint="eastAsia"/>
        </w:rPr>
        <w:t>法律中一项重要的原则就是法律与公序良俗相统一，不支持违反公共秩序和善良风俗的行为；另一项原则是法无授权不可为，法无禁止即可为。因此，在日常生活中，应当以公序</w:t>
      </w:r>
      <w:proofErr w:type="gramStart"/>
      <w:r>
        <w:rPr>
          <w:rFonts w:ascii="宋体" w:eastAsia="宋体" w:hAnsi="宋体" w:hint="eastAsia"/>
        </w:rPr>
        <w:t>良俗来判断</w:t>
      </w:r>
      <w:proofErr w:type="gramEnd"/>
      <w:r>
        <w:rPr>
          <w:rFonts w:ascii="宋体" w:eastAsia="宋体" w:hAnsi="宋体" w:hint="eastAsia"/>
        </w:rPr>
        <w:t>并约束自己的行为，</w:t>
      </w:r>
      <w:r w:rsidR="006263D6">
        <w:rPr>
          <w:rFonts w:ascii="宋体" w:eastAsia="宋体" w:hAnsi="宋体" w:hint="eastAsia"/>
        </w:rPr>
        <w:t>在难以判断时，</w:t>
      </w:r>
      <w:r>
        <w:rPr>
          <w:rFonts w:ascii="宋体" w:eastAsia="宋体" w:hAnsi="宋体" w:hint="eastAsia"/>
        </w:rPr>
        <w:t>以法律条款作为最重要依据，坚决</w:t>
      </w:r>
      <w:r w:rsidR="00A30470">
        <w:rPr>
          <w:rFonts w:ascii="宋体" w:eastAsia="宋体" w:hAnsi="宋体" w:hint="eastAsia"/>
        </w:rPr>
        <w:t>拒绝违法行为。</w:t>
      </w:r>
    </w:p>
    <w:p w14:paraId="2D2F3BB8" w14:textId="74E3ACE9" w:rsidR="009957A5" w:rsidRDefault="009957A5" w:rsidP="00D00920">
      <w:pPr>
        <w:ind w:firstLineChars="200" w:firstLine="44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当我们与其他人产生了难以化解的矛盾时</w:t>
      </w:r>
      <w:r w:rsidR="00C93ECE">
        <w:rPr>
          <w:rFonts w:ascii="宋体" w:eastAsia="宋体" w:hAnsi="宋体" w:hint="eastAsia"/>
        </w:rPr>
        <w:t>，根据听证原则，双方</w:t>
      </w:r>
      <w:r w:rsidR="00645E8D">
        <w:rPr>
          <w:rFonts w:ascii="宋体" w:eastAsia="宋体" w:hAnsi="宋体" w:hint="eastAsia"/>
        </w:rPr>
        <w:t>应当</w:t>
      </w:r>
      <w:r w:rsidR="00C93ECE">
        <w:rPr>
          <w:rFonts w:ascii="宋体" w:eastAsia="宋体" w:hAnsi="宋体" w:hint="eastAsia"/>
        </w:rPr>
        <w:t>通过陈述、辩论</w:t>
      </w:r>
      <w:r>
        <w:rPr>
          <w:rFonts w:ascii="宋体" w:eastAsia="宋体" w:hAnsi="宋体" w:hint="eastAsia"/>
        </w:rPr>
        <w:t>，</w:t>
      </w:r>
      <w:r w:rsidR="00C93ECE">
        <w:rPr>
          <w:rFonts w:ascii="宋体" w:eastAsia="宋体" w:hAnsi="宋体" w:hint="eastAsia"/>
        </w:rPr>
        <w:t>理性进行协商</w:t>
      </w:r>
      <w:r w:rsidR="00BC2347">
        <w:rPr>
          <w:rFonts w:ascii="宋体" w:eastAsia="宋体" w:hAnsi="宋体" w:hint="eastAsia"/>
        </w:rPr>
        <w:t>，并</w:t>
      </w:r>
      <w:r>
        <w:rPr>
          <w:rFonts w:ascii="宋体" w:eastAsia="宋体" w:hAnsi="宋体" w:hint="eastAsia"/>
        </w:rPr>
        <w:t>运用法律来决断责任的归属</w:t>
      </w:r>
      <w:r w:rsidR="003932FE">
        <w:rPr>
          <w:rFonts w:ascii="宋体" w:eastAsia="宋体" w:hAnsi="宋体" w:hint="eastAsia"/>
        </w:rPr>
        <w:t>，切不可意气用事，以</w:t>
      </w:r>
      <w:r w:rsidR="003E5FA6">
        <w:rPr>
          <w:rFonts w:ascii="宋体" w:eastAsia="宋体" w:hAnsi="宋体" w:hint="eastAsia"/>
        </w:rPr>
        <w:t>情绪</w:t>
      </w:r>
      <w:r w:rsidR="003932FE">
        <w:rPr>
          <w:rFonts w:ascii="宋体" w:eastAsia="宋体" w:hAnsi="宋体" w:hint="eastAsia"/>
        </w:rPr>
        <w:t>输出代替理论输出</w:t>
      </w:r>
      <w:r>
        <w:rPr>
          <w:rFonts w:ascii="宋体" w:eastAsia="宋体" w:hAnsi="宋体" w:hint="eastAsia"/>
        </w:rPr>
        <w:t>。</w:t>
      </w:r>
      <w:r w:rsidR="009B69E0">
        <w:rPr>
          <w:rFonts w:ascii="宋体" w:eastAsia="宋体" w:hAnsi="宋体" w:hint="eastAsia"/>
        </w:rPr>
        <w:t>在决断的过程中，需要谨记</w:t>
      </w:r>
      <w:r>
        <w:rPr>
          <w:rFonts w:ascii="宋体" w:eastAsia="宋体" w:hAnsi="宋体" w:hint="eastAsia"/>
        </w:rPr>
        <w:t>无罪推定和主张者举证的原则，</w:t>
      </w:r>
      <w:r w:rsidR="009B69E0">
        <w:rPr>
          <w:rFonts w:ascii="宋体" w:eastAsia="宋体" w:hAnsi="宋体" w:hint="eastAsia"/>
        </w:rPr>
        <w:t>也即</w:t>
      </w:r>
      <w:r>
        <w:rPr>
          <w:rFonts w:ascii="宋体" w:eastAsia="宋体" w:hAnsi="宋体" w:hint="eastAsia"/>
        </w:rPr>
        <w:t>，我们不能断言一定是某一方的问题，除非当事人被以合法、正义的过程判决有罪</w:t>
      </w:r>
      <w:r w:rsidR="006263D6">
        <w:rPr>
          <w:rFonts w:ascii="宋体" w:eastAsia="宋体" w:hAnsi="宋体" w:hint="eastAsia"/>
        </w:rPr>
        <w:t>；同时，如果我们想要说明</w:t>
      </w:r>
      <w:r w:rsidR="009B69E0">
        <w:rPr>
          <w:rFonts w:ascii="宋体" w:eastAsia="宋体" w:hAnsi="宋体" w:hint="eastAsia"/>
        </w:rPr>
        <w:t>某一方需要承担相应的责任，也理应举出相应的证据，并给予充分的论证。</w:t>
      </w:r>
      <w:r w:rsidR="00C93ECE">
        <w:rPr>
          <w:rFonts w:ascii="宋体" w:eastAsia="宋体" w:hAnsi="宋体" w:hint="eastAsia"/>
        </w:rPr>
        <w:t>如果发生了无法和解，无法通过当事人协商解决的事件，则应当寻求专业司法机关的帮助，</w:t>
      </w:r>
      <w:r w:rsidR="00512B5D">
        <w:rPr>
          <w:rFonts w:ascii="宋体" w:eastAsia="宋体" w:hAnsi="宋体" w:hint="eastAsia"/>
        </w:rPr>
        <w:t>对事件进行公正的裁决。</w:t>
      </w:r>
    </w:p>
    <w:p w14:paraId="3BC3A6FA" w14:textId="1E6C494B" w:rsidR="003E5FA6" w:rsidRDefault="003E5FA6" w:rsidP="00D00920">
      <w:pPr>
        <w:ind w:firstLineChars="200" w:firstLine="44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因此，作为大学生，我们只需通过基本原则把握法律的</w:t>
      </w:r>
      <w:r w:rsidR="00645B8F">
        <w:rPr>
          <w:rFonts w:ascii="宋体" w:eastAsia="宋体" w:hAnsi="宋体" w:hint="eastAsia"/>
        </w:rPr>
        <w:t>核心</w:t>
      </w:r>
      <w:r>
        <w:rPr>
          <w:rFonts w:ascii="宋体" w:eastAsia="宋体" w:hAnsi="宋体" w:hint="eastAsia"/>
        </w:rPr>
        <w:t>，即可满足日常生活的需求，必要时刻再查阅法律中相关的具体条款</w:t>
      </w:r>
      <w:r w:rsidR="00292E93">
        <w:rPr>
          <w:rFonts w:ascii="宋体" w:eastAsia="宋体" w:hAnsi="宋体" w:hint="eastAsia"/>
        </w:rPr>
        <w:t>，或者借助专业人士的帮助</w:t>
      </w:r>
      <w:r>
        <w:rPr>
          <w:rFonts w:ascii="宋体" w:eastAsia="宋体" w:hAnsi="宋体" w:hint="eastAsia"/>
        </w:rPr>
        <w:t>。</w:t>
      </w:r>
    </w:p>
    <w:p w14:paraId="08235F2D" w14:textId="1C578CCD" w:rsidR="000707B5" w:rsidRDefault="00A23F4F" w:rsidP="005F3297">
      <w:pPr>
        <w:ind w:firstLineChars="200" w:firstLine="44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接下来是现代公民素质方面。</w:t>
      </w:r>
      <w:r w:rsidR="00CA17E2">
        <w:rPr>
          <w:rFonts w:ascii="宋体" w:eastAsia="宋体" w:hAnsi="宋体" w:hint="eastAsia"/>
        </w:rPr>
        <w:t>百度百科对公民素质一词的解释为，</w:t>
      </w:r>
      <w:r w:rsidR="00CA17E2" w:rsidRPr="00CA17E2">
        <w:rPr>
          <w:rFonts w:ascii="宋体" w:eastAsia="宋体" w:hAnsi="宋体"/>
        </w:rPr>
        <w:t>公民在道德、法律、文化、社会责任等方面表现出的综合素养</w:t>
      </w:r>
      <w:r w:rsidR="00CA17E2">
        <w:rPr>
          <w:rFonts w:ascii="宋体" w:eastAsia="宋体" w:hAnsi="宋体" w:hint="eastAsia"/>
        </w:rPr>
        <w:t>。这里我按下其他</w:t>
      </w:r>
      <w:r w:rsidR="00690030">
        <w:rPr>
          <w:rFonts w:ascii="宋体" w:eastAsia="宋体" w:hAnsi="宋体" w:hint="eastAsia"/>
        </w:rPr>
        <w:t>部分</w:t>
      </w:r>
      <w:r w:rsidR="00CA17E2">
        <w:rPr>
          <w:rFonts w:ascii="宋体" w:eastAsia="宋体" w:hAnsi="宋体" w:hint="eastAsia"/>
        </w:rPr>
        <w:t>，主要谈谈道德方面，我们所应当具有的素养。</w:t>
      </w:r>
      <w:r w:rsidR="005F3297">
        <w:rPr>
          <w:rFonts w:ascii="宋体" w:eastAsia="宋体" w:hAnsi="宋体" w:hint="eastAsia"/>
        </w:rPr>
        <w:t>道德约束是法律约束的延伸，因此首先需要具有基本的法律素养，在此之上，由于每个人的思想观念和价值观有所差别，道德具有差异性和多样性，但</w:t>
      </w:r>
      <w:r w:rsidR="00684CC1">
        <w:rPr>
          <w:rFonts w:ascii="宋体" w:eastAsia="宋体" w:hAnsi="宋体" w:hint="eastAsia"/>
        </w:rPr>
        <w:t>最重要的是尊重他人，将其他人看作与自己平等的个体。</w:t>
      </w:r>
    </w:p>
    <w:p w14:paraId="131BDA47" w14:textId="7BF27C89" w:rsidR="00DB3AF6" w:rsidRDefault="00D46137" w:rsidP="00684CC1">
      <w:pPr>
        <w:ind w:firstLineChars="200" w:firstLine="44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在公共场合中</w:t>
      </w:r>
      <w:r w:rsidR="00CF2B4C">
        <w:rPr>
          <w:rFonts w:ascii="宋体" w:eastAsia="宋体" w:hAnsi="宋体" w:hint="eastAsia"/>
        </w:rPr>
        <w:t>，由于其他人与自己平等</w:t>
      </w:r>
      <w:r>
        <w:rPr>
          <w:rFonts w:ascii="宋体" w:eastAsia="宋体" w:hAnsi="宋体" w:hint="eastAsia"/>
        </w:rPr>
        <w:t>，我们应当避免</w:t>
      </w:r>
      <w:r w:rsidR="00E85B36">
        <w:rPr>
          <w:rFonts w:ascii="宋体" w:eastAsia="宋体" w:hAnsi="宋体" w:hint="eastAsia"/>
        </w:rPr>
        <w:t>只顾自己而</w:t>
      </w:r>
      <w:r>
        <w:rPr>
          <w:rFonts w:ascii="宋体" w:eastAsia="宋体" w:hAnsi="宋体" w:hint="eastAsia"/>
        </w:rPr>
        <w:t>影响到周围的其他</w:t>
      </w:r>
      <w:r w:rsidR="009C5D31">
        <w:rPr>
          <w:rFonts w:ascii="宋体" w:eastAsia="宋体" w:hAnsi="宋体" w:hint="eastAsia"/>
        </w:rPr>
        <w:t>人</w:t>
      </w:r>
      <w:r>
        <w:rPr>
          <w:rFonts w:ascii="宋体" w:eastAsia="宋体" w:hAnsi="宋体" w:hint="eastAsia"/>
        </w:rPr>
        <w:t>。这包括了不打扰到其他人所做的事情，以及不破坏周围整洁、秩序的环境。</w:t>
      </w:r>
      <w:r w:rsidR="00384F18">
        <w:rPr>
          <w:rFonts w:ascii="宋体" w:eastAsia="宋体" w:hAnsi="宋体" w:hint="eastAsia"/>
        </w:rPr>
        <w:t>在无意打断了对方手头的事或不小心影响了环境时，应当主动道歉，或者及时将环境清洁、复原。</w:t>
      </w:r>
      <w:r w:rsidR="00575BAD">
        <w:rPr>
          <w:rFonts w:ascii="宋体" w:eastAsia="宋体" w:hAnsi="宋体" w:hint="eastAsia"/>
        </w:rPr>
        <w:t>如果出于某些理由不得不改变环境的布置，或是借走公用的物品时，应当先征得大多数人的同意。</w:t>
      </w:r>
      <w:r w:rsidR="004B1C21">
        <w:rPr>
          <w:rFonts w:ascii="宋体" w:eastAsia="宋体" w:hAnsi="宋体" w:hint="eastAsia"/>
        </w:rPr>
        <w:t>在人际交往的时候，我们也需要注重礼仪，对于对方给予自己的帮助要及时的感谢并主动回报。</w:t>
      </w:r>
    </w:p>
    <w:p w14:paraId="7C001A03" w14:textId="0ED8515A" w:rsidR="00827CF7" w:rsidRPr="00D00920" w:rsidRDefault="00E85B36" w:rsidP="00685BE0">
      <w:pPr>
        <w:ind w:firstLineChars="200" w:firstLine="44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综上所述，我认为现代大学生应当了解基本的法律原则，尊重他人，平等对待他人。</w:t>
      </w:r>
    </w:p>
    <w:sectPr w:rsidR="00827CF7" w:rsidRPr="00D009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8D3"/>
    <w:rsid w:val="00052400"/>
    <w:rsid w:val="000707B5"/>
    <w:rsid w:val="000A2047"/>
    <w:rsid w:val="001937A2"/>
    <w:rsid w:val="00292E93"/>
    <w:rsid w:val="00384F18"/>
    <w:rsid w:val="003932FE"/>
    <w:rsid w:val="003A1B43"/>
    <w:rsid w:val="003E5FA6"/>
    <w:rsid w:val="004075C1"/>
    <w:rsid w:val="004B1C21"/>
    <w:rsid w:val="004C6457"/>
    <w:rsid w:val="00512B5D"/>
    <w:rsid w:val="0055479B"/>
    <w:rsid w:val="00575BAD"/>
    <w:rsid w:val="005B785B"/>
    <w:rsid w:val="005F3297"/>
    <w:rsid w:val="006263D6"/>
    <w:rsid w:val="0063726F"/>
    <w:rsid w:val="00645B8F"/>
    <w:rsid w:val="00645E8D"/>
    <w:rsid w:val="00681258"/>
    <w:rsid w:val="00684CC1"/>
    <w:rsid w:val="00685BE0"/>
    <w:rsid w:val="00690030"/>
    <w:rsid w:val="006E5141"/>
    <w:rsid w:val="007A0449"/>
    <w:rsid w:val="00827CF7"/>
    <w:rsid w:val="008352F5"/>
    <w:rsid w:val="008F4B5A"/>
    <w:rsid w:val="009957A5"/>
    <w:rsid w:val="009B69E0"/>
    <w:rsid w:val="009C5D31"/>
    <w:rsid w:val="00A23F4F"/>
    <w:rsid w:val="00A30470"/>
    <w:rsid w:val="00A32DD2"/>
    <w:rsid w:val="00AE251B"/>
    <w:rsid w:val="00B9042D"/>
    <w:rsid w:val="00BC2347"/>
    <w:rsid w:val="00BF1FF8"/>
    <w:rsid w:val="00C93ECE"/>
    <w:rsid w:val="00C9515B"/>
    <w:rsid w:val="00CA17E2"/>
    <w:rsid w:val="00CF2B4C"/>
    <w:rsid w:val="00D00920"/>
    <w:rsid w:val="00D46137"/>
    <w:rsid w:val="00D6195F"/>
    <w:rsid w:val="00DB3AF6"/>
    <w:rsid w:val="00E85B36"/>
    <w:rsid w:val="00E958BD"/>
    <w:rsid w:val="00EE56E2"/>
    <w:rsid w:val="00FD7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C6485"/>
  <w15:chartTrackingRefBased/>
  <w15:docId w15:val="{1753431F-317E-489D-81A0-0429609F7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D78D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7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78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78D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78D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78D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78D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78D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78D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D78D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D78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D78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D78D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D78D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D78D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D78D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D78D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D78D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D78D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D7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78D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D78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7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D78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78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78D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78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D78D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D78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1</Pages>
  <Words>161</Words>
  <Characters>920</Characters>
  <Application>Microsoft Office Word</Application>
  <DocSecurity>0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Deng Yufan</dc:creator>
  <cp:keywords/>
  <dc:description/>
  <cp:lastModifiedBy>Deng Yufan</cp:lastModifiedBy>
  <cp:revision>46</cp:revision>
  <dcterms:created xsi:type="dcterms:W3CDTF">2025-12-12T06:59:00Z</dcterms:created>
  <dcterms:modified xsi:type="dcterms:W3CDTF">2025-12-15T08:59:00Z</dcterms:modified>
</cp:coreProperties>
</file>