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1F03A" w14:textId="360CBA6D" w:rsidR="00DA4B18" w:rsidRPr="00B97458" w:rsidRDefault="002D0605" w:rsidP="00237517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B11DA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Лабораторная работа №</w:t>
      </w:r>
      <w:r w:rsidR="00913D9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7</w:t>
      </w:r>
      <w:bookmarkStart w:id="0" w:name="_GoBack"/>
      <w:bookmarkEnd w:id="0"/>
    </w:p>
    <w:p w14:paraId="403F40A4" w14:textId="018C1857" w:rsidR="00B11DAE" w:rsidRDefault="004B4615" w:rsidP="002375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Рекурсивные функции</w:t>
      </w:r>
    </w:p>
    <w:p w14:paraId="6BB5A421" w14:textId="77777777" w:rsidR="00237517" w:rsidRPr="00261E27" w:rsidRDefault="00237517" w:rsidP="002375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0A0A2" w14:textId="453C6D77" w:rsidR="00B11DAE" w:rsidRDefault="00B11DAE" w:rsidP="002375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>Условия сдачи лабораторно:</w:t>
      </w:r>
      <w:r>
        <w:rPr>
          <w:rFonts w:ascii="Times New Roman" w:hAnsi="Times New Roman" w:cs="Times New Roman"/>
          <w:sz w:val="28"/>
          <w:szCs w:val="28"/>
        </w:rPr>
        <w:t xml:space="preserve"> файл с кодом залить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отчёт о проделанной работе оформить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11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файле и залить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также прикрепить ссылку на файл в гите.</w:t>
      </w:r>
    </w:p>
    <w:p w14:paraId="3E2279BB" w14:textId="77777777" w:rsidR="002C74C8" w:rsidRDefault="002C74C8" w:rsidP="002C74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Доп. Информация:</w:t>
      </w:r>
    </w:p>
    <w:p w14:paraId="4BA4C197" w14:textId="53226703" w:rsidR="002C74C8" w:rsidRDefault="002C74C8" w:rsidP="002C74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2607DD" wp14:editId="33F4D880">
            <wp:extent cx="2505075" cy="2390775"/>
            <wp:effectExtent l="19050" t="19050" r="28575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3907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87FFB" wp14:editId="04D8A6F8">
            <wp:extent cx="3305175" cy="1638300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6383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AA3AE2D" w14:textId="77777777" w:rsidR="002C74C8" w:rsidRPr="002C74C8" w:rsidRDefault="002C74C8" w:rsidP="002C74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файл программы имеет название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445DB28A" w14:textId="77777777" w:rsidR="002C74C8" w:rsidRDefault="002C74C8" w:rsidP="002C74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котором имеется конструкция для точки входа в программу</w:t>
      </w:r>
    </w:p>
    <w:p w14:paraId="599728D4" w14:textId="77777777" w:rsidR="002C74C8" w:rsidRDefault="002C74C8" w:rsidP="002C74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функции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происходит запуск ВАШИХ созданных функций, которые находятся в других файлах (их необходимо подключить в начале)</w:t>
      </w:r>
    </w:p>
    <w:p w14:paraId="3A405A0E" w14:textId="51CBA42D" w:rsidR="00B11DAE" w:rsidRDefault="00B11DAE" w:rsidP="002375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998" w:type="dxa"/>
        <w:tblLook w:val="04A0" w:firstRow="1" w:lastRow="0" w:firstColumn="1" w:lastColumn="0" w:noHBand="0" w:noVBand="1"/>
      </w:tblPr>
      <w:tblGrid>
        <w:gridCol w:w="1111"/>
        <w:gridCol w:w="8887"/>
      </w:tblGrid>
      <w:tr w:rsidR="00B11DAE" w14:paraId="09483434" w14:textId="77777777" w:rsidTr="00261E27">
        <w:tc>
          <w:tcPr>
            <w:tcW w:w="1111" w:type="dxa"/>
          </w:tcPr>
          <w:p w14:paraId="7ABCECD4" w14:textId="573E6532" w:rsidR="00B11DAE" w:rsidRDefault="00B11DAE" w:rsidP="0023751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887" w:type="dxa"/>
          </w:tcPr>
          <w:p w14:paraId="3CD66E09" w14:textId="515050D8" w:rsidR="00B11DAE" w:rsidRDefault="00B11DAE" w:rsidP="0023751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и пример работы программы</w:t>
            </w:r>
          </w:p>
        </w:tc>
      </w:tr>
      <w:tr w:rsidR="00261E27" w14:paraId="1FB2A202" w14:textId="77777777" w:rsidTr="00261E27">
        <w:tc>
          <w:tcPr>
            <w:tcW w:w="1111" w:type="dxa"/>
          </w:tcPr>
          <w:p w14:paraId="67AF2F9A" w14:textId="643C99D4" w:rsidR="00261E27" w:rsidRDefault="00261E27" w:rsidP="0023751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87" w:type="dxa"/>
          </w:tcPr>
          <w:p w14:paraId="46C21BD5" w14:textId="38CB15F3" w:rsidR="00261E27" w:rsidRPr="004B4615" w:rsidRDefault="004B4615" w:rsidP="00237517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Написать рекурсивную функцию для нахождения факториала числа</w:t>
            </w:r>
          </w:p>
        </w:tc>
      </w:tr>
      <w:tr w:rsidR="00261E27" w14:paraId="25AA1514" w14:textId="77777777" w:rsidTr="00261E27">
        <w:tc>
          <w:tcPr>
            <w:tcW w:w="1111" w:type="dxa"/>
          </w:tcPr>
          <w:p w14:paraId="3EE19337" w14:textId="3BD92002" w:rsidR="00261E27" w:rsidRDefault="00237517" w:rsidP="0023751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87" w:type="dxa"/>
          </w:tcPr>
          <w:p w14:paraId="6ED96950" w14:textId="0DCC1A2B" w:rsidR="00261E27" w:rsidRPr="004B4615" w:rsidRDefault="004B4615" w:rsidP="004B4615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 xml:space="preserve">Написать рекурсивную функцию для нахождения </w:t>
            </w: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  <w:lang w:val="en-US"/>
              </w:rPr>
              <w:t>N</w:t>
            </w:r>
            <w:r w:rsidRPr="004B4615"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-</w:t>
            </w: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 xml:space="preserve">Го числа </w:t>
            </w:r>
            <w:proofErr w:type="spellStart"/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Фибоначи</w:t>
            </w:r>
            <w:proofErr w:type="spellEnd"/>
          </w:p>
        </w:tc>
      </w:tr>
      <w:tr w:rsidR="00237517" w14:paraId="733C97EB" w14:textId="77777777" w:rsidTr="00261E27">
        <w:tc>
          <w:tcPr>
            <w:tcW w:w="1111" w:type="dxa"/>
          </w:tcPr>
          <w:p w14:paraId="70A2DD01" w14:textId="60D3A5CC" w:rsidR="00237517" w:rsidRDefault="00237517" w:rsidP="0023751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87" w:type="dxa"/>
          </w:tcPr>
          <w:p w14:paraId="330573EA" w14:textId="3F83EED8" w:rsidR="00237517" w:rsidRPr="004B4615" w:rsidRDefault="004B4615" w:rsidP="004B4615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Дана строка, необходимо рекурсивно пройтись по каждому элементу и посчитать сколько в ней гласных букв</w:t>
            </w:r>
          </w:p>
        </w:tc>
      </w:tr>
      <w:tr w:rsidR="004B4615" w14:paraId="2FE5CFA3" w14:textId="77777777" w:rsidTr="00261E27">
        <w:tc>
          <w:tcPr>
            <w:tcW w:w="1111" w:type="dxa"/>
          </w:tcPr>
          <w:p w14:paraId="41C8CFB2" w14:textId="2C69FC7A" w:rsidR="004B4615" w:rsidRDefault="004B4615" w:rsidP="0023751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87" w:type="dxa"/>
          </w:tcPr>
          <w:p w14:paraId="4FD4C065" w14:textId="148984E3" w:rsidR="004B4615" w:rsidRDefault="004B4615" w:rsidP="004B4615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Написать рекурсивную функцию для определения является ли число простым</w:t>
            </w:r>
          </w:p>
        </w:tc>
      </w:tr>
      <w:tr w:rsidR="004B4615" w14:paraId="35CC040E" w14:textId="77777777" w:rsidTr="00261E27">
        <w:tc>
          <w:tcPr>
            <w:tcW w:w="1111" w:type="dxa"/>
          </w:tcPr>
          <w:p w14:paraId="4E100DF6" w14:textId="7907B041" w:rsidR="004B4615" w:rsidRDefault="004B4615" w:rsidP="0023751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887" w:type="dxa"/>
          </w:tcPr>
          <w:p w14:paraId="58F478D2" w14:textId="4FAE002F" w:rsidR="004B4615" w:rsidRDefault="004B4615" w:rsidP="004B4615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Написать рекурсивную функцию для нахождения максимального числа в списке</w:t>
            </w:r>
          </w:p>
        </w:tc>
      </w:tr>
    </w:tbl>
    <w:p w14:paraId="2B6A0276" w14:textId="40C82AD7" w:rsidR="002D0605" w:rsidRDefault="002D0605" w:rsidP="0023751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2D0605" w:rsidSect="00237517">
      <w:pgSz w:w="11906" w:h="16838"/>
      <w:pgMar w:top="568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35D1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77CC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0082E"/>
    <w:multiLevelType w:val="multilevel"/>
    <w:tmpl w:val="102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6677F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D4CB7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C8"/>
    <w:rsid w:val="00053F11"/>
    <w:rsid w:val="00237517"/>
    <w:rsid w:val="00261E27"/>
    <w:rsid w:val="002C74C8"/>
    <w:rsid w:val="002D0605"/>
    <w:rsid w:val="004B4615"/>
    <w:rsid w:val="005916C8"/>
    <w:rsid w:val="00913D95"/>
    <w:rsid w:val="00A55EF3"/>
    <w:rsid w:val="00B11DAE"/>
    <w:rsid w:val="00B714F6"/>
    <w:rsid w:val="00B97458"/>
    <w:rsid w:val="00DA4B18"/>
    <w:rsid w:val="00FE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9FF20"/>
  <w15:chartTrackingRefBased/>
  <w15:docId w15:val="{72F30165-B465-454C-A791-A4C62B92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1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605"/>
    <w:pPr>
      <w:ind w:left="720"/>
      <w:contextualSpacing/>
    </w:pPr>
  </w:style>
  <w:style w:type="table" w:styleId="a4">
    <w:name w:val="Table Grid"/>
    <w:basedOn w:val="a1"/>
    <w:uiPriority w:val="39"/>
    <w:rsid w:val="00B11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E1C8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1C8F"/>
    <w:rPr>
      <w:color w:val="605E5C"/>
      <w:shd w:val="clear" w:color="auto" w:fill="E1DFDD"/>
    </w:rPr>
  </w:style>
  <w:style w:type="character" w:customStyle="1" w:styleId="mjx-char">
    <w:name w:val="mjx-char"/>
    <w:basedOn w:val="a0"/>
    <w:rsid w:val="00261E27"/>
  </w:style>
  <w:style w:type="character" w:customStyle="1" w:styleId="mjxassistivemathml">
    <w:name w:val="mjx_assistive_mathml"/>
    <w:basedOn w:val="a0"/>
    <w:rsid w:val="00261E27"/>
  </w:style>
  <w:style w:type="character" w:customStyle="1" w:styleId="30">
    <w:name w:val="Заголовок 3 Знак"/>
    <w:basedOn w:val="a0"/>
    <w:link w:val="3"/>
    <w:uiPriority w:val="9"/>
    <w:rsid w:val="00261E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261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22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Besedin</dc:creator>
  <cp:keywords/>
  <dc:description/>
  <cp:lastModifiedBy>MrKykypy3a</cp:lastModifiedBy>
  <cp:revision>14</cp:revision>
  <dcterms:created xsi:type="dcterms:W3CDTF">2023-09-17T13:03:00Z</dcterms:created>
  <dcterms:modified xsi:type="dcterms:W3CDTF">2024-02-28T02:48:00Z</dcterms:modified>
</cp:coreProperties>
</file>