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2942658" cy="802988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2658" cy="80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Basic Linux Commands Assignments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Assignment-1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Connect and disconnect with login Access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happens when you login a non-existent users or username?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Provide Screenshot and What you understand, explain in short brief?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71888" cy="2714433"/>
            <wp:effectExtent b="0" l="0" r="0" t="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71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tried logging in using a username “someone” which doesn’t exist thus it doesn’t show here and throws some kind of error.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Assignment-2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Password changing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into your account and then change password?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your password into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IneuR0n#42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hit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Explain what happen and give screenshot?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20068" cy="2576513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68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it asked for my current password upon entering which I was able to create my new password, (thing to notice here: you won’t be able see the password you type as it is masked). Thereafter I was asked to verify my newly entered password.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 again to change password but use like password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1234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abcd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Explain what happen and give screenshot?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44997" cy="3556291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997" cy="3556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Upon setting passwords like </w:t>
      </w:r>
      <w:r w:rsidDel="00000000" w:rsidR="00000000" w:rsidRPr="00000000">
        <w:rPr>
          <w:b w:val="1"/>
          <w:rtl w:val="0"/>
        </w:rPr>
        <w:t xml:space="preserve">abcd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1234 </w:t>
      </w:r>
      <w:r w:rsidDel="00000000" w:rsidR="00000000" w:rsidRPr="00000000">
        <w:rPr>
          <w:rtl w:val="0"/>
        </w:rPr>
        <w:t xml:space="preserve">a warning is thrown, asking us to make a stronger password. I also tried to set a password that contained my name and it didn’t allow me saying it contained my username.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us that the OS enforces better security practices.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 again to change password but now don’t use any password just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Explain what happen and give screenshot?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04682" cy="2813555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682" cy="281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OS doesn’t allow to setup empty password and throws warnings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Assignment-3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Working with Directories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the command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then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then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Take screenshot and explain what output we got?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07271" cy="883591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271" cy="883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the command now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/home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then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provide screenshot and explain what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/home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directory used for?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76813" cy="1134749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134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/home : is the directory contains home directories of all users other than root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..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 [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Note: here we have space after cd then use double dot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what happen and give screenshot?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114300" distT="114300" distL="114300" distR="114300">
            <wp:extent cx="4767263" cy="1433346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433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by using </w:t>
      </w:r>
      <w:r w:rsidDel="00000000" w:rsidR="00000000" w:rsidRPr="00000000">
        <w:rPr>
          <w:b w:val="1"/>
          <w:rtl w:val="0"/>
        </w:rPr>
        <w:t xml:space="preserve">cd .. </w:t>
      </w:r>
      <w:r w:rsidDel="00000000" w:rsidR="00000000" w:rsidRPr="00000000">
        <w:rPr>
          <w:rtl w:val="0"/>
        </w:rPr>
        <w:t xml:space="preserve">I am redirected to previous folder</w:t>
      </w:r>
      <w:r w:rsidDel="00000000" w:rsidR="00000000" w:rsidRPr="00000000">
        <w:rPr>
          <w:rtl w:val="0"/>
        </w:rPr>
        <w:t xml:space="preserve"> (a step back in the directory structure)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enter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/var/www/html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then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Explain what happen and give screenshot?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65591" cy="1465504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5591" cy="1465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weirdly it showed the file doesn’t exist but according to my knowledge it opens the directory where all html files which are to be served by a server (I have used apache server previously)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are stored.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/root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then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any output we have on screen if yes then take screenshot?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51061" cy="1384282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061" cy="1384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It throws permission denied error, I suppose we need higher permissions to access the folder of root user.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Assignment-4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Working with File Listing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/etc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Take screenshot and explain what files you have seeing?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29238" cy="2301664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301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/etc: this folder seems to contain configuration files of system as well as other applications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Take screenshot and explain what different output you found compare to previous command you used?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didn’t understand the question I guess the command is missing here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 -al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Take screenshot and explain what new file or directory you found?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43240" cy="3405188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240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-al command provides details information of each file present in the directory, in my understanding here ‘a’ is for all files and ‘l’ is for long format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use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 -i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see what different output its shows and take screenshot?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-i command seems to list the files along with their inode numbers ( something related to linux file system - used to uniquely identify each file and directory 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use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 –help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see other options about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command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Explore it and try with other attribute we can use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command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ls -m </w:t>
      </w:r>
      <w:r w:rsidDel="00000000" w:rsidR="00000000" w:rsidRPr="00000000">
        <w:rPr>
          <w:rtl w:val="0"/>
        </w:rPr>
        <w:t xml:space="preserve">for listing all the files as comma separated values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Assignment-5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Know where you are and where you working</w:t>
        <w:tab/>
      </w:r>
    </w:p>
    <w:p w:rsidR="00000000" w:rsidDel="00000000" w:rsidP="00000000" w:rsidRDefault="00000000" w:rsidRPr="00000000" w14:paraId="0000005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Here we use </w:t>
      </w:r>
      <w:r w:rsidDel="00000000" w:rsidR="00000000" w:rsidRPr="00000000">
        <w:rPr>
          <w:b w:val="1"/>
          <w:i w:val="1"/>
          <w:rtl w:val="0"/>
        </w:rPr>
        <w:t xml:space="preserve">pwd, cd and ls </w:t>
      </w:r>
      <w:r w:rsidDel="00000000" w:rsidR="00000000" w:rsidRPr="00000000">
        <w:rPr>
          <w:i w:val="1"/>
          <w:rtl w:val="0"/>
        </w:rPr>
        <w:t xml:space="preserve">as combine task to understand where you working on terminal and how you can switch from one directory to another one.</w:t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Open terminal after restart the linux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which location you working,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pwd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take screenshot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on terminal restart, I seem to have landed on home directory of current user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use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/var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see what output comes, give screenshot?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/var directory seems to store files of kind whose size might be changing continuously, eg. log files, It also stores queues for some system programs. /var directory also contains temporary files which are need to be accessed across system restart sessions. It can also store the mail inbox of the local user.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explore other help options of each command to learn more other things we can do with these commands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headerReference r:id="rId25" w:type="even"/>
      <w:footerReference r:id="rId26" w:type="default"/>
      <w:footerReference r:id="rId27" w:type="first"/>
      <w:footerReference r:id="rId28" w:type="even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Assignment-1</w:t>
      <w:tab/>
      <w:t xml:space="preserve">Devops Masters Course</w:t>
      <w:tab/>
      <w:t xml:space="preserve">Denil Bhatt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450.8pt;height:123.0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3" style="position:absolute;width:450.8pt;height:123.0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450.8pt;height:123.0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7F1509"/>
    <w:pPr>
      <w:ind w:left="720"/>
      <w:contextualSpacing w:val="1"/>
    </w:pPr>
  </w:style>
  <w:style w:type="character" w:styleId="Emphasis">
    <w:name w:val="Emphasis"/>
    <w:basedOn w:val="DefaultParagraphFont"/>
    <w:uiPriority w:val="20"/>
    <w:qFormat w:val="1"/>
    <w:rsid w:val="00933D2F"/>
    <w:rPr>
      <w:i w:val="1"/>
      <w:iCs w:val="1"/>
    </w:rPr>
  </w:style>
  <w:style w:type="paragraph" w:styleId="Header">
    <w:name w:val="header"/>
    <w:basedOn w:val="Normal"/>
    <w:link w:val="HeaderChar"/>
    <w:uiPriority w:val="99"/>
    <w:unhideWhenUsed w:val="1"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167F1"/>
  </w:style>
  <w:style w:type="paragraph" w:styleId="Footer">
    <w:name w:val="footer"/>
    <w:basedOn w:val="Normal"/>
    <w:link w:val="FooterChar"/>
    <w:uiPriority w:val="99"/>
    <w:unhideWhenUsed w:val="1"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167F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3.png"/><Relationship Id="rId21" Type="http://schemas.openxmlformats.org/officeDocument/2006/relationships/image" Target="media/image14.png"/><Relationship Id="rId24" Type="http://schemas.openxmlformats.org/officeDocument/2006/relationships/header" Target="header3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footer" Target="footer3.xml"/><Relationship Id="rId25" Type="http://schemas.openxmlformats.org/officeDocument/2006/relationships/header" Target="header2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8.png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11.png"/><Relationship Id="rId19" Type="http://schemas.openxmlformats.org/officeDocument/2006/relationships/image" Target="media/image1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ulajhY09Z531kwTjhgfIQ8jefg==">CgMxLjA4AHIhMUI5ZUtKUmJGZVJOXzA0d1VhZzBRUTZ1LXpOUGJHTVRS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2022-09-21T06:34:00Z</dcterms:created>
  <dc:creator>Mukesh Kumar Rao</dc:creator>
</cp:coreProperties>
</file>