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aryahome.ru (от 19.11.2013)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2010-02-11 (Возраст: 03 г., 09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Купить постельное белье | Интернет-магазин постельного белья | Низкие цены | Бесплатная доставка по России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Мы предлагаем широкий ассортимент качественного турецкого домашнего текстиля, модной одежды и аксессуаров по адекватным ценам. В нашем ассортименте, постельное белье, одеяла, подушки, пледы, полотенца и многое другое.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Постельное белье, постельное белье евро, семейное постельное белье, детское постельное белье, купить постельное белье, бамбуковые полотенца, скатерти, белые покрывала, домашние пледы, купить покрывало, купить покрывало в москве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4484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48766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705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265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aryahome.ru (14%) www.aryahome.ru (13%) купить постельное белье (3%) красивые пледы (1%) купить плед (1%) купить элитное постельное белье (1%) постельное белье евро (1%) где заказать постельное белье (1%) интернет-магазин постельного белья (1%) двухстороннее постельное белье (1%) детское постельное белье полуторное (1%) плед верблюжий (1%) 1,5 спальное постельное белье (1%) дорогое постельное белье (1%) еврокомплект постельного белья (1%) красивое постельное белье купить (1%) 1,5 постельное белье (1%) креативное постельное белье (1%) купить постельное белье у нас на сайте (1%) пледы arya (1%) постельное белье премиум (1%) семейное постельное белье (1%) noText (1%) детское постельное белье (1%) детское постельное белье от производителя (1%) заказать постельное белье недорого (1%) заказать постельное белье через интернет (1%) купить дорогое постельное белье (1%) купить полуторное постельное белье (1%) магазин элитного постельного белья (1%) модные пледы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полотенца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постельное белье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простыни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одеяла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пледы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подушки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покрывала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коврики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халаты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скатерти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