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2B3B" w14:textId="489C744B" w:rsidR="00D725F9" w:rsidRPr="00EA7E31" w:rsidRDefault="00CC7970">
      <w:pPr>
        <w:pStyle w:val="H2"/>
      </w:pPr>
      <w:r w:rsidRPr="00EA7E31">
        <w:t>Experiment 1 – Questionnaire</w:t>
      </w:r>
      <w:r w:rsidR="00445AE6" w:rsidRPr="00EA7E31">
        <w:t xml:space="preserve"> - English</w:t>
      </w:r>
    </w:p>
    <w:p w14:paraId="721931C6" w14:textId="77777777" w:rsidR="00D725F9" w:rsidRPr="00EA7E31" w:rsidRDefault="00D725F9"/>
    <w:p w14:paraId="4B9773BD" w14:textId="77777777" w:rsidR="00D725F9" w:rsidRPr="00EA7E31" w:rsidRDefault="00D725F9">
      <w:pPr>
        <w:pStyle w:val="BlockSeparator"/>
      </w:pPr>
    </w:p>
    <w:p w14:paraId="5349B27E" w14:textId="77777777" w:rsidR="00CC7970" w:rsidRPr="006E1052" w:rsidRDefault="00B5378C">
      <w:pPr>
        <w:keepNext/>
      </w:pPr>
      <w:r w:rsidRPr="00CC7970">
        <w:t>I1 - Thank you very much for participating in this survey.</w:t>
      </w:r>
    </w:p>
    <w:p w14:paraId="03A3EA6D" w14:textId="77777777" w:rsidR="00ED064B" w:rsidRPr="006E1052" w:rsidRDefault="00ED064B">
      <w:pPr>
        <w:keepNext/>
      </w:pPr>
    </w:p>
    <w:p w14:paraId="1486320E" w14:textId="77777777" w:rsidR="00CC7970" w:rsidRPr="006E1052" w:rsidRDefault="00B5378C">
      <w:pPr>
        <w:keepNext/>
      </w:pPr>
      <w:r w:rsidRPr="00CC7970">
        <w:t>On this occasion, we are interested in knowing your opinion on the use of credit cards, which allow you to acquire products and services through debt that must be paid later in one or more installments.</w:t>
      </w:r>
    </w:p>
    <w:p w14:paraId="37030573" w14:textId="77777777" w:rsidR="00CC7970" w:rsidRPr="006E1052" w:rsidRDefault="00CC7970">
      <w:pPr>
        <w:keepNext/>
      </w:pPr>
    </w:p>
    <w:p w14:paraId="368C833C" w14:textId="5CA16741" w:rsidR="00CC7970" w:rsidRPr="006E1052" w:rsidRDefault="00B5378C">
      <w:pPr>
        <w:keepNext/>
      </w:pPr>
      <w:r w:rsidRPr="00CC7970">
        <w:t xml:space="preserve">We're surveying a small group, so your response is very important and will help you understand how people make decisions. We appreciate your time and dedication in sharing your opinion. This survey will take no more than approximately 7 minutes. All responses are anonymous and confidential. If you have any questions, please feel free to contact us: </w:t>
      </w:r>
      <w:hyperlink r:id="rId7" w:history="1">
        <w:r w:rsidR="00CC7970" w:rsidRPr="00E767E7">
          <w:rPr>
            <w:rStyle w:val="Hipervnculo"/>
          </w:rPr>
          <w:t>tomas.orozco@ug.uchile.cl</w:t>
        </w:r>
      </w:hyperlink>
    </w:p>
    <w:p w14:paraId="20D3138A" w14:textId="77777777" w:rsidR="00CC7970" w:rsidRPr="006E1052" w:rsidRDefault="00CC7970">
      <w:pPr>
        <w:keepNext/>
      </w:pPr>
    </w:p>
    <w:p w14:paraId="3167A229" w14:textId="77777777" w:rsidR="00CC7970" w:rsidRPr="006E1052" w:rsidRDefault="00B5378C">
      <w:pPr>
        <w:keepNext/>
      </w:pPr>
      <w:r w:rsidRPr="00CC7970">
        <w:t>By clicking the "Next" button you confirm that your participation is voluntary and that you can terminate your participation at any time and for any reason.</w:t>
      </w:r>
    </w:p>
    <w:p w14:paraId="6E9E8BC0" w14:textId="77777777" w:rsidR="00CC7970" w:rsidRPr="006E1052" w:rsidRDefault="00CC7970">
      <w:pPr>
        <w:keepNext/>
      </w:pPr>
    </w:p>
    <w:p w14:paraId="169B048F" w14:textId="75256660" w:rsidR="00D725F9" w:rsidRPr="006E1052" w:rsidRDefault="00B5378C">
      <w:pPr>
        <w:keepNext/>
      </w:pPr>
      <w:r w:rsidRPr="00CC7970">
        <w:t>Thank you very much in advance.</w:t>
      </w:r>
    </w:p>
    <w:p w14:paraId="540A9F17" w14:textId="77777777" w:rsidR="00D725F9" w:rsidRPr="006E1052" w:rsidRDefault="00D725F9"/>
    <w:p w14:paraId="36861796" w14:textId="77777777" w:rsidR="00D725F9" w:rsidRPr="006E1052" w:rsidRDefault="00D725F9">
      <w:pPr>
        <w:pStyle w:val="QuestionSeparator"/>
      </w:pPr>
    </w:p>
    <w:p w14:paraId="29820DD9" w14:textId="31FB2EFB" w:rsidR="00D725F9" w:rsidRPr="006E1052" w:rsidRDefault="00B5378C">
      <w:pPr>
        <w:keepNext/>
      </w:pPr>
      <w:r w:rsidRPr="00CC7970">
        <w:t>I2 - Please answer the following questions before starting the survey:</w:t>
      </w:r>
    </w:p>
    <w:tbl>
      <w:tblPr>
        <w:tblStyle w:val="QQuestionTable"/>
        <w:tblW w:w="9576" w:type="auto"/>
        <w:tblLook w:val="07E0" w:firstRow="1" w:lastRow="1" w:firstColumn="1" w:lastColumn="1" w:noHBand="1" w:noVBand="1"/>
      </w:tblPr>
      <w:tblGrid>
        <w:gridCol w:w="3135"/>
        <w:gridCol w:w="3114"/>
        <w:gridCol w:w="3111"/>
      </w:tblGrid>
      <w:tr w:rsidR="00D725F9" w14:paraId="57851C2C"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5A03E3" w14:textId="77777777" w:rsidR="00D725F9" w:rsidRPr="006E1052" w:rsidRDefault="00D725F9">
            <w:pPr>
              <w:keepNext/>
            </w:pPr>
          </w:p>
        </w:tc>
        <w:tc>
          <w:tcPr>
            <w:tcW w:w="3192" w:type="dxa"/>
          </w:tcPr>
          <w:p w14:paraId="0154154D" w14:textId="77777777" w:rsidR="00D725F9" w:rsidRDefault="00B5378C">
            <w:pPr>
              <w:cnfStyle w:val="100000000000" w:firstRow="1" w:lastRow="0" w:firstColumn="0" w:lastColumn="0" w:oddVBand="0" w:evenVBand="0" w:oddHBand="0" w:evenHBand="0" w:firstRowFirstColumn="0" w:firstRowLastColumn="0" w:lastRowFirstColumn="0" w:lastRowLastColumn="0"/>
            </w:pPr>
            <w:r>
              <w:t>Yes</w:t>
            </w:r>
          </w:p>
        </w:tc>
        <w:tc>
          <w:tcPr>
            <w:tcW w:w="3192" w:type="dxa"/>
          </w:tcPr>
          <w:p w14:paraId="11C1EBF0" w14:textId="77777777" w:rsidR="00D725F9" w:rsidRDefault="00B5378C">
            <w:pPr>
              <w:cnfStyle w:val="100000000000" w:firstRow="1" w:lastRow="0" w:firstColumn="0" w:lastColumn="0" w:oddVBand="0" w:evenVBand="0" w:oddHBand="0" w:evenHBand="0" w:firstRowFirstColumn="0" w:firstRowLastColumn="0" w:lastRowFirstColumn="0" w:lastRowLastColumn="0"/>
            </w:pPr>
            <w:r>
              <w:t>No</w:t>
            </w:r>
          </w:p>
        </w:tc>
      </w:tr>
      <w:tr w:rsidR="00D725F9" w14:paraId="6BA9B0B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28969BFD" w14:textId="77777777" w:rsidR="00D725F9" w:rsidRDefault="00B5378C">
            <w:pPr>
              <w:keepNext/>
            </w:pPr>
            <w:r>
              <w:t>I am 18 years of age or older</w:t>
            </w:r>
          </w:p>
        </w:tc>
        <w:tc>
          <w:tcPr>
            <w:tcW w:w="3192" w:type="dxa"/>
          </w:tcPr>
          <w:p w14:paraId="34EB0C8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4C8C28"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1A4FFA12" w14:textId="77777777" w:rsidTr="00D725F9">
        <w:tc>
          <w:tcPr>
            <w:cnfStyle w:val="001000000000" w:firstRow="0" w:lastRow="0" w:firstColumn="1" w:lastColumn="0" w:oddVBand="0" w:evenVBand="0" w:oddHBand="0" w:evenHBand="0" w:firstRowFirstColumn="0" w:firstRowLastColumn="0" w:lastRowFirstColumn="0" w:lastRowLastColumn="0"/>
            <w:tcW w:w="3192" w:type="dxa"/>
          </w:tcPr>
          <w:p w14:paraId="67EC9885" w14:textId="77777777" w:rsidR="00D725F9" w:rsidRPr="006E1052" w:rsidRDefault="00B5378C">
            <w:pPr>
              <w:keepNext/>
            </w:pPr>
            <w:r w:rsidRPr="00CC7970">
              <w:t>I have read and understood the above information</w:t>
            </w:r>
          </w:p>
        </w:tc>
        <w:tc>
          <w:tcPr>
            <w:tcW w:w="3192" w:type="dxa"/>
          </w:tcPr>
          <w:p w14:paraId="7AA409E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21C7F6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3936BF" w14:textId="77777777" w:rsidR="00D725F9" w:rsidRPr="006E1052" w:rsidRDefault="00D725F9"/>
    <w:p w14:paraId="72F5FC53" w14:textId="77777777" w:rsidR="00D725F9" w:rsidRPr="006E1052" w:rsidRDefault="00D725F9"/>
    <w:p w14:paraId="19BA1CBE" w14:textId="77777777" w:rsidR="00D725F9" w:rsidRPr="006E1052" w:rsidRDefault="00D725F9">
      <w:pPr>
        <w:pStyle w:val="BlockSeparator"/>
      </w:pPr>
    </w:p>
    <w:p w14:paraId="158DFF79" w14:textId="77777777" w:rsidR="00D725F9" w:rsidRPr="006E1052" w:rsidRDefault="00D725F9"/>
    <w:p w14:paraId="2DF98C62" w14:textId="77777777" w:rsidR="00CC7970" w:rsidRPr="006E1052" w:rsidRDefault="00B5378C">
      <w:pPr>
        <w:keepNext/>
      </w:pPr>
      <w:r w:rsidRPr="00CC7970">
        <w:lastRenderedPageBreak/>
        <w:t>E3 - Now, we will verify if you are eligible to participate in this survey.  Just as an example, you can see below some credit cards that are in the Chilean market. If you have a credit card that is not pictured, still consider it when answering the questions below.</w:t>
      </w:r>
    </w:p>
    <w:p w14:paraId="4FF6BD4E" w14:textId="77777777" w:rsidR="00CC7970" w:rsidRPr="006E1052" w:rsidRDefault="00CC7970">
      <w:pPr>
        <w:keepNext/>
      </w:pPr>
    </w:p>
    <w:p w14:paraId="2ACAE050" w14:textId="3978AFAA" w:rsidR="00D725F9" w:rsidRPr="006E1052" w:rsidRDefault="00B5378C">
      <w:pPr>
        <w:keepNext/>
      </w:pPr>
      <w:r w:rsidRPr="00CC7970">
        <w:t>How many credit cards did you use to pay for something in the last year?</w:t>
      </w:r>
    </w:p>
    <w:p w14:paraId="440C1A21" w14:textId="77777777" w:rsidR="00D725F9" w:rsidRPr="006E1052" w:rsidRDefault="00B5378C">
      <w:pPr>
        <w:pStyle w:val="Prrafodelista"/>
        <w:keepNext/>
        <w:numPr>
          <w:ilvl w:val="0"/>
          <w:numId w:val="4"/>
        </w:numPr>
      </w:pPr>
      <w:r w:rsidRPr="00CC7970">
        <w:t>I don't have or haven't used a credit card</w:t>
      </w:r>
    </w:p>
    <w:p w14:paraId="1F533F41" w14:textId="77777777" w:rsidR="00D725F9" w:rsidRPr="006E1052" w:rsidRDefault="00B5378C">
      <w:pPr>
        <w:pStyle w:val="Prrafodelista"/>
        <w:keepNext/>
        <w:numPr>
          <w:ilvl w:val="0"/>
          <w:numId w:val="4"/>
        </w:numPr>
      </w:pPr>
      <w:r w:rsidRPr="00CC7970">
        <w:t>I'm not sure if I've used a credit card</w:t>
      </w:r>
    </w:p>
    <w:p w14:paraId="57AE5D3B" w14:textId="77777777" w:rsidR="00D725F9" w:rsidRPr="006E1052" w:rsidRDefault="00B5378C">
      <w:pPr>
        <w:pStyle w:val="Prrafodelista"/>
        <w:keepNext/>
        <w:numPr>
          <w:ilvl w:val="0"/>
          <w:numId w:val="4"/>
        </w:numPr>
      </w:pPr>
      <w:r w:rsidRPr="00CC7970">
        <w:t>I don't have one, but I'd like to have a credit card soon</w:t>
      </w:r>
    </w:p>
    <w:p w14:paraId="573B7840" w14:textId="77777777" w:rsidR="00D725F9" w:rsidRPr="006E1052" w:rsidRDefault="00B5378C">
      <w:pPr>
        <w:pStyle w:val="Prrafodelista"/>
        <w:keepNext/>
        <w:numPr>
          <w:ilvl w:val="0"/>
          <w:numId w:val="4"/>
        </w:numPr>
      </w:pPr>
      <w:r w:rsidRPr="00CC7970">
        <w:t>I used only one credit card</w:t>
      </w:r>
    </w:p>
    <w:p w14:paraId="1F810498" w14:textId="77777777" w:rsidR="00D725F9" w:rsidRDefault="00B5378C">
      <w:pPr>
        <w:pStyle w:val="Prrafodelista"/>
        <w:keepNext/>
        <w:numPr>
          <w:ilvl w:val="0"/>
          <w:numId w:val="4"/>
        </w:numPr>
      </w:pPr>
      <w:r>
        <w:t>I used 2 credit cards</w:t>
      </w:r>
    </w:p>
    <w:p w14:paraId="339A10CA" w14:textId="77777777" w:rsidR="00D725F9" w:rsidRPr="006E1052" w:rsidRDefault="00B5378C">
      <w:pPr>
        <w:pStyle w:val="Prrafodelista"/>
        <w:keepNext/>
        <w:numPr>
          <w:ilvl w:val="0"/>
          <w:numId w:val="4"/>
        </w:numPr>
      </w:pPr>
      <w:r w:rsidRPr="00CC7970">
        <w:t>I used 3 or more credit cards</w:t>
      </w:r>
    </w:p>
    <w:p w14:paraId="3882D97E" w14:textId="77777777" w:rsidR="00D725F9" w:rsidRPr="006E1052" w:rsidRDefault="00D725F9"/>
    <w:p w14:paraId="0EDE94E3" w14:textId="77777777" w:rsidR="00D725F9" w:rsidRPr="006E1052" w:rsidRDefault="00D725F9">
      <w:pPr>
        <w:pStyle w:val="QuestionSeparator"/>
      </w:pPr>
    </w:p>
    <w:p w14:paraId="0C028157" w14:textId="77777777" w:rsidR="00D725F9" w:rsidRPr="006E1052" w:rsidRDefault="00D725F9"/>
    <w:p w14:paraId="572894E9" w14:textId="4D5A8845" w:rsidR="00D725F9" w:rsidRPr="006E1052" w:rsidRDefault="00B5378C">
      <w:pPr>
        <w:keepNext/>
      </w:pPr>
      <w:r w:rsidRPr="00CC7970">
        <w:t>E4 - When was the last time you used a credit card to pay for something?</w:t>
      </w:r>
    </w:p>
    <w:p w14:paraId="4AE59239" w14:textId="77777777" w:rsidR="00D725F9" w:rsidRDefault="00B5378C">
      <w:pPr>
        <w:pStyle w:val="Prrafodelista"/>
        <w:keepNext/>
        <w:numPr>
          <w:ilvl w:val="0"/>
          <w:numId w:val="4"/>
        </w:numPr>
      </w:pPr>
      <w:r>
        <w:t>Less than a month ago</w:t>
      </w:r>
    </w:p>
    <w:p w14:paraId="64277DE8" w14:textId="77777777" w:rsidR="00D725F9" w:rsidRPr="006E1052" w:rsidRDefault="00B5378C">
      <w:pPr>
        <w:pStyle w:val="Prrafodelista"/>
        <w:keepNext/>
        <w:numPr>
          <w:ilvl w:val="0"/>
          <w:numId w:val="4"/>
        </w:numPr>
      </w:pPr>
      <w:r w:rsidRPr="00CC7970">
        <w:t>More than a month ago, but less than 6 months ago</w:t>
      </w:r>
    </w:p>
    <w:p w14:paraId="5A160805" w14:textId="77777777" w:rsidR="00D725F9" w:rsidRPr="006E1052" w:rsidRDefault="00B5378C">
      <w:pPr>
        <w:pStyle w:val="Prrafodelista"/>
        <w:keepNext/>
        <w:numPr>
          <w:ilvl w:val="0"/>
          <w:numId w:val="4"/>
        </w:numPr>
      </w:pPr>
      <w:r w:rsidRPr="00CC7970">
        <w:t>More than 6 months ago, but less than a year ago</w:t>
      </w:r>
    </w:p>
    <w:p w14:paraId="1A3E8062" w14:textId="77777777" w:rsidR="00D725F9" w:rsidRDefault="00B5378C">
      <w:pPr>
        <w:pStyle w:val="Prrafodelista"/>
        <w:keepNext/>
        <w:numPr>
          <w:ilvl w:val="0"/>
          <w:numId w:val="4"/>
        </w:numPr>
      </w:pPr>
      <w:r>
        <w:t>Over a year ago</w:t>
      </w:r>
    </w:p>
    <w:p w14:paraId="6ACFFDE6" w14:textId="77777777" w:rsidR="00D725F9" w:rsidRPr="006E1052" w:rsidRDefault="00B5378C">
      <w:pPr>
        <w:pStyle w:val="Prrafodelista"/>
        <w:keepNext/>
        <w:numPr>
          <w:ilvl w:val="0"/>
          <w:numId w:val="4"/>
        </w:numPr>
      </w:pPr>
      <w:r w:rsidRPr="00CC7970">
        <w:t>I don't have or don't use a credit card</w:t>
      </w:r>
    </w:p>
    <w:p w14:paraId="79FCCC84" w14:textId="77777777" w:rsidR="00D725F9" w:rsidRPr="006E1052" w:rsidRDefault="00D725F9"/>
    <w:p w14:paraId="6EB007B6" w14:textId="77777777" w:rsidR="00D725F9" w:rsidRPr="006E1052" w:rsidRDefault="00D725F9">
      <w:pPr>
        <w:pStyle w:val="BlockSeparator"/>
      </w:pPr>
    </w:p>
    <w:p w14:paraId="073A62AA" w14:textId="77777777" w:rsidR="00D725F9" w:rsidRPr="006E1052" w:rsidRDefault="00D725F9"/>
    <w:p w14:paraId="23C3CDA7" w14:textId="77777777" w:rsidR="00824F4C" w:rsidRPr="006E1052" w:rsidRDefault="00B5378C">
      <w:pPr>
        <w:keepNext/>
      </w:pPr>
      <w:proofErr w:type="gramStart"/>
      <w:r w:rsidRPr="00CC7970">
        <w:lastRenderedPageBreak/>
        <w:t>info</w:t>
      </w:r>
      <w:proofErr w:type="gramEnd"/>
      <w:r w:rsidRPr="00CC7970">
        <w:t xml:space="preserve"> - On the next screen you will see information about paying for a credit card.</w:t>
      </w:r>
    </w:p>
    <w:p w14:paraId="604EA09B" w14:textId="77777777" w:rsidR="00824F4C" w:rsidRPr="006E1052" w:rsidRDefault="00824F4C">
      <w:pPr>
        <w:keepNext/>
      </w:pPr>
    </w:p>
    <w:p w14:paraId="60E6AF17" w14:textId="77777777" w:rsidR="00824F4C" w:rsidRPr="006E1052" w:rsidRDefault="00B5378C">
      <w:pPr>
        <w:keepNext/>
      </w:pPr>
      <w:r w:rsidRPr="00CC7970">
        <w:t>Imagine it's your card and you're about to make your monthly payment. All the money available to pay is in your checking account and you have no line of credit.</w:t>
      </w:r>
    </w:p>
    <w:p w14:paraId="64DCF89A" w14:textId="77777777" w:rsidR="00824F4C" w:rsidRPr="006E1052" w:rsidRDefault="00824F4C">
      <w:pPr>
        <w:keepNext/>
      </w:pPr>
    </w:p>
    <w:p w14:paraId="1F8D002E" w14:textId="77777777" w:rsidR="00824F4C" w:rsidRPr="006E1052" w:rsidRDefault="00B5378C">
      <w:pPr>
        <w:keepNext/>
      </w:pPr>
      <w:r w:rsidRPr="00CC7970">
        <w:t>Taking this scenario into consideration, decide how much to pay.</w:t>
      </w:r>
    </w:p>
    <w:p w14:paraId="3F624AB2" w14:textId="77777777" w:rsidR="00824F4C" w:rsidRPr="006E1052" w:rsidRDefault="00824F4C">
      <w:pPr>
        <w:keepNext/>
      </w:pPr>
    </w:p>
    <w:p w14:paraId="07156302" w14:textId="79157160" w:rsidR="00D725F9" w:rsidRPr="006E1052" w:rsidRDefault="00B5378C" w:rsidP="00824F4C">
      <w:pPr>
        <w:keepNext/>
      </w:pPr>
      <w:r w:rsidRPr="00CC7970">
        <w:t>Click the "Next" button to view the payment website.</w:t>
      </w:r>
    </w:p>
    <w:p w14:paraId="3F35040A" w14:textId="77777777" w:rsidR="00D725F9" w:rsidRPr="006E1052" w:rsidRDefault="00B5378C">
      <w:r w:rsidRPr="00ED064B">
        <w:br w:type="page"/>
      </w:r>
    </w:p>
    <w:tbl>
      <w:tblPr>
        <w:tblStyle w:val="QQuestionIconTable"/>
        <w:tblW w:w="0" w:type="auto"/>
        <w:tblLook w:val="07E0" w:firstRow="1" w:lastRow="1" w:firstColumn="1" w:lastColumn="1" w:noHBand="1" w:noVBand="1"/>
      </w:tblPr>
      <w:tblGrid>
        <w:gridCol w:w="50"/>
        <w:gridCol w:w="50"/>
        <w:gridCol w:w="50"/>
      </w:tblGrid>
      <w:tr w:rsidR="00D725F9" w:rsidRPr="00ED064B" w14:paraId="701EBE5F" w14:textId="77777777" w:rsidTr="00ED5308">
        <w:tc>
          <w:tcPr>
            <w:tcW w:w="50" w:type="dxa"/>
          </w:tcPr>
          <w:p w14:paraId="6FE8DC15" w14:textId="25EB62BF" w:rsidR="00D725F9" w:rsidRPr="006E1052" w:rsidRDefault="00D725F9">
            <w:pPr>
              <w:keepNext/>
            </w:pPr>
          </w:p>
        </w:tc>
        <w:tc>
          <w:tcPr>
            <w:tcW w:w="50" w:type="dxa"/>
          </w:tcPr>
          <w:p w14:paraId="534FF369" w14:textId="20976959" w:rsidR="00D725F9" w:rsidRPr="006E1052" w:rsidRDefault="00D725F9">
            <w:pPr>
              <w:keepNext/>
            </w:pPr>
          </w:p>
        </w:tc>
        <w:tc>
          <w:tcPr>
            <w:tcW w:w="50" w:type="dxa"/>
          </w:tcPr>
          <w:p w14:paraId="3D39DEA2" w14:textId="31352C72" w:rsidR="00D725F9" w:rsidRPr="006E1052" w:rsidRDefault="00D725F9">
            <w:pPr>
              <w:keepNext/>
            </w:pPr>
          </w:p>
        </w:tc>
      </w:tr>
    </w:tbl>
    <w:p w14:paraId="1774CF77" w14:textId="77777777" w:rsidR="00ED5308" w:rsidRDefault="00ED5308" w:rsidP="00ED5308"/>
    <w:p w14:paraId="7747BC14" w14:textId="77777777" w:rsidR="00ED5308" w:rsidRDefault="00ED5308" w:rsidP="00ED5308">
      <w:pPr>
        <w:pStyle w:val="QuestionSeparator"/>
      </w:pPr>
    </w:p>
    <w:p w14:paraId="3AAF7DEF" w14:textId="19FCFFA0" w:rsidR="00ED5308" w:rsidRDefault="00ED5308" w:rsidP="00ED5308">
      <w:pPr>
        <w:keepNext/>
      </w:pPr>
      <w:r>
        <w:t xml:space="preserve">[Standard Payment Baseline Screen – No Liquidity Constraints] </w:t>
      </w:r>
    </w:p>
    <w:p w14:paraId="0168542C" w14:textId="797F0C04" w:rsidR="00824F4C" w:rsidRDefault="00824F4C" w:rsidP="00824F4C">
      <w:pPr>
        <w:keepNext/>
      </w:pPr>
      <w:r>
        <w:t xml:space="preserve"> </w:t>
      </w:r>
    </w:p>
    <w:p w14:paraId="7936510E" w14:textId="49A00843" w:rsidR="00D725F9" w:rsidRDefault="00B5378C">
      <w:pPr>
        <w:keepNext/>
      </w:pPr>
      <w:r>
        <w:t>How much do you want to pay?</w:t>
      </w:r>
    </w:p>
    <w:p w14:paraId="33D07E6C" w14:textId="02A012AA" w:rsidR="00D725F9" w:rsidRDefault="00B5378C">
      <w:pPr>
        <w:pStyle w:val="Prrafodelista"/>
        <w:keepNext/>
        <w:numPr>
          <w:ilvl w:val="0"/>
          <w:numId w:val="4"/>
        </w:numPr>
      </w:pPr>
      <w:r>
        <w:t>Total to be paid</w:t>
      </w:r>
    </w:p>
    <w:p w14:paraId="608EC448" w14:textId="51F8C29F" w:rsidR="00D725F9" w:rsidRDefault="00B5378C">
      <w:pPr>
        <w:pStyle w:val="Prrafodelista"/>
        <w:keepNext/>
        <w:numPr>
          <w:ilvl w:val="0"/>
          <w:numId w:val="4"/>
        </w:numPr>
      </w:pPr>
      <w:r>
        <w:t>Minimum Payment</w:t>
      </w:r>
    </w:p>
    <w:p w14:paraId="600CF032" w14:textId="4F4F36D0" w:rsidR="00D725F9" w:rsidRDefault="00B5378C">
      <w:pPr>
        <w:pStyle w:val="Prrafodelista"/>
        <w:keepNext/>
        <w:numPr>
          <w:ilvl w:val="0"/>
          <w:numId w:val="4"/>
        </w:numPr>
      </w:pPr>
      <w:r>
        <w:t>Other amount: __________________________________________________</w:t>
      </w:r>
    </w:p>
    <w:p w14:paraId="6B679989" w14:textId="77777777" w:rsidR="00D725F9" w:rsidRDefault="00D725F9"/>
    <w:p w14:paraId="60D890C9"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2C9C5874" w14:textId="77777777" w:rsidTr="00ED064B">
        <w:tc>
          <w:tcPr>
            <w:tcW w:w="50" w:type="dxa"/>
          </w:tcPr>
          <w:p w14:paraId="6F3760C2" w14:textId="654F839F" w:rsidR="00D725F9" w:rsidRDefault="00D725F9">
            <w:pPr>
              <w:keepNext/>
            </w:pPr>
          </w:p>
        </w:tc>
        <w:tc>
          <w:tcPr>
            <w:tcW w:w="50" w:type="dxa"/>
          </w:tcPr>
          <w:p w14:paraId="3A87E857" w14:textId="367966EB" w:rsidR="00D725F9" w:rsidRDefault="00D725F9">
            <w:pPr>
              <w:keepNext/>
            </w:pPr>
          </w:p>
        </w:tc>
        <w:tc>
          <w:tcPr>
            <w:tcW w:w="50" w:type="dxa"/>
          </w:tcPr>
          <w:p w14:paraId="0AE920CF" w14:textId="6A6E1E62" w:rsidR="00D725F9" w:rsidRDefault="00D725F9">
            <w:pPr>
              <w:keepNext/>
            </w:pPr>
          </w:p>
        </w:tc>
      </w:tr>
    </w:tbl>
    <w:p w14:paraId="5CC41025" w14:textId="32D80D92" w:rsidR="00ED5308" w:rsidRDefault="00ED5308" w:rsidP="00ED5308">
      <w:pPr>
        <w:keepNext/>
      </w:pPr>
      <w:r>
        <w:t xml:space="preserve">[Treatment 1: Descriptive Language Framing Screen – No Liquidity Constraints] </w:t>
      </w:r>
    </w:p>
    <w:p w14:paraId="1BA142BA" w14:textId="68AC3E1F" w:rsidR="00ED064B" w:rsidRDefault="00ED064B" w:rsidP="00ED064B">
      <w:pPr>
        <w:keepNext/>
      </w:pPr>
    </w:p>
    <w:p w14:paraId="094DA80A" w14:textId="1D908DB7" w:rsidR="00D725F9" w:rsidRDefault="00B5378C">
      <w:pPr>
        <w:keepNext/>
      </w:pPr>
      <w:r>
        <w:t>How much do you want to pay?</w:t>
      </w:r>
    </w:p>
    <w:p w14:paraId="03342E60" w14:textId="6B163F6F" w:rsidR="00D725F9" w:rsidRPr="006E1052" w:rsidRDefault="00B5378C" w:rsidP="00445AE6">
      <w:pPr>
        <w:pStyle w:val="Prrafodelista"/>
        <w:keepNext/>
        <w:numPr>
          <w:ilvl w:val="0"/>
          <w:numId w:val="4"/>
        </w:numPr>
        <w:ind w:left="720" w:hanging="360"/>
      </w:pPr>
      <w:r w:rsidRPr="00CC7970">
        <w:t xml:space="preserve">Total to be paid: By paying the total, you will avoid additional interest and </w:t>
      </w:r>
      <w:r w:rsidR="00445AE6">
        <w:t>late fees</w:t>
      </w:r>
      <w:r w:rsidRPr="00CC7970">
        <w:t>.</w:t>
      </w:r>
    </w:p>
    <w:p w14:paraId="03E3C8D5" w14:textId="57FA96B1"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549C5072" w14:textId="41C95F9E"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0BC717AD" w14:textId="77777777" w:rsidR="00D725F9" w:rsidRDefault="00D725F9"/>
    <w:p w14:paraId="18A17503" w14:textId="77777777" w:rsidR="00D725F9" w:rsidRDefault="00D725F9">
      <w:pPr>
        <w:pStyle w:val="QuestionSeparator"/>
      </w:pPr>
    </w:p>
    <w:p w14:paraId="2E1AF6BA" w14:textId="77777777" w:rsidR="00ED5308" w:rsidRDefault="00ED5308" w:rsidP="00ED5308">
      <w:pPr>
        <w:keepNext/>
      </w:pPr>
      <w:r>
        <w:t xml:space="preserve">[Treatment 2: Low-Cost Reference Point – Standard Wording Screen – No Liquidity Constraints] </w:t>
      </w:r>
    </w:p>
    <w:p w14:paraId="2816DB76" w14:textId="5B77FCCF" w:rsidR="00950C4D" w:rsidRDefault="00950C4D" w:rsidP="00950C4D">
      <w:pPr>
        <w:keepNext/>
      </w:pPr>
      <w:r>
        <w:t xml:space="preserve"> </w:t>
      </w:r>
    </w:p>
    <w:p w14:paraId="2628E898" w14:textId="77777777" w:rsidR="00950C4D" w:rsidRPr="00950C4D" w:rsidRDefault="00950C4D">
      <w:pPr>
        <w:keepNext/>
      </w:pPr>
    </w:p>
    <w:p w14:paraId="427ACA07" w14:textId="3A5321AD" w:rsidR="00D725F9" w:rsidRPr="006E1052" w:rsidRDefault="00B5378C">
      <w:pPr>
        <w:keepNext/>
      </w:pPr>
      <w:r w:rsidRPr="00ED064B">
        <w:t>You can confirm or change your decision.  Press "Next" to continue with the survey.</w:t>
      </w:r>
    </w:p>
    <w:p w14:paraId="7BA54408" w14:textId="02DE6D24" w:rsidR="00D725F9" w:rsidRDefault="00B5378C">
      <w:pPr>
        <w:pStyle w:val="Prrafodelista"/>
        <w:keepNext/>
        <w:numPr>
          <w:ilvl w:val="0"/>
          <w:numId w:val="4"/>
        </w:numPr>
      </w:pPr>
      <w:r>
        <w:t>Total to be paid</w:t>
      </w:r>
    </w:p>
    <w:p w14:paraId="0E2FF0C7" w14:textId="419D6536" w:rsidR="00D725F9" w:rsidRDefault="00B5378C">
      <w:pPr>
        <w:pStyle w:val="Prrafodelista"/>
        <w:keepNext/>
        <w:numPr>
          <w:ilvl w:val="0"/>
          <w:numId w:val="4"/>
        </w:numPr>
      </w:pPr>
      <w:r>
        <w:t>Minimum Payment</w:t>
      </w:r>
    </w:p>
    <w:p w14:paraId="6034BE29" w14:textId="2421867A" w:rsidR="00D725F9" w:rsidRDefault="00950C4D">
      <w:pPr>
        <w:pStyle w:val="Prrafodelista"/>
        <w:keepNext/>
        <w:numPr>
          <w:ilvl w:val="0"/>
          <w:numId w:val="4"/>
        </w:numPr>
      </w:pPr>
      <w:proofErr w:type="gramStart"/>
      <w:r>
        <w:t>Other</w:t>
      </w:r>
      <w:proofErr w:type="gramEnd"/>
      <w:r>
        <w:t xml:space="preserve"> </w:t>
      </w:r>
      <w:proofErr w:type="gramStart"/>
      <w:r>
        <w:t>amount:_</w:t>
      </w:r>
      <w:proofErr w:type="gramEnd"/>
      <w:r>
        <w:t>_________________________________________________</w:t>
      </w:r>
    </w:p>
    <w:p w14:paraId="627009C1" w14:textId="77777777" w:rsidR="00D725F9" w:rsidRDefault="00D725F9"/>
    <w:p w14:paraId="7F33094D" w14:textId="77777777" w:rsidR="00D725F9" w:rsidRDefault="00D725F9">
      <w:pPr>
        <w:pStyle w:val="QuestionSeparator"/>
      </w:pPr>
    </w:p>
    <w:p w14:paraId="31AD7707" w14:textId="77777777" w:rsidR="00950C4D" w:rsidRDefault="00950C4D">
      <w:pPr>
        <w:pStyle w:val="QuestionSeparator"/>
      </w:pPr>
    </w:p>
    <w:p w14:paraId="009D2030" w14:textId="77777777" w:rsidR="00950C4D" w:rsidRDefault="00950C4D">
      <w:pPr>
        <w:pStyle w:val="QuestionSeparator"/>
      </w:pPr>
    </w:p>
    <w:p w14:paraId="3EF57110" w14:textId="77777777" w:rsidR="00950C4D" w:rsidRDefault="00950C4D">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950C4D" w14:paraId="2915E9C9" w14:textId="77777777" w:rsidTr="00950C4D">
        <w:tc>
          <w:tcPr>
            <w:tcW w:w="380" w:type="dxa"/>
          </w:tcPr>
          <w:p w14:paraId="63F8C728" w14:textId="4B8AF453" w:rsidR="00950C4D" w:rsidRDefault="00950C4D">
            <w:pPr>
              <w:keepNext/>
            </w:pPr>
          </w:p>
        </w:tc>
        <w:tc>
          <w:tcPr>
            <w:tcW w:w="380" w:type="dxa"/>
          </w:tcPr>
          <w:p w14:paraId="45C21537" w14:textId="77777777" w:rsidR="00950C4D" w:rsidRDefault="00950C4D">
            <w:pPr>
              <w:keepNext/>
              <w:rPr>
                <w:noProof/>
              </w:rPr>
            </w:pPr>
          </w:p>
        </w:tc>
        <w:tc>
          <w:tcPr>
            <w:tcW w:w="380" w:type="dxa"/>
          </w:tcPr>
          <w:p w14:paraId="59FD30DB" w14:textId="2CCBF749" w:rsidR="00950C4D" w:rsidRDefault="00950C4D">
            <w:pPr>
              <w:keepNext/>
            </w:pPr>
          </w:p>
        </w:tc>
        <w:tc>
          <w:tcPr>
            <w:tcW w:w="380" w:type="dxa"/>
          </w:tcPr>
          <w:p w14:paraId="61482DE7" w14:textId="27DA6AE9" w:rsidR="00950C4D" w:rsidRDefault="00950C4D">
            <w:pPr>
              <w:keepNext/>
            </w:pPr>
          </w:p>
        </w:tc>
      </w:tr>
    </w:tbl>
    <w:p w14:paraId="48B688F4" w14:textId="77777777" w:rsidR="00D725F9" w:rsidRDefault="00D725F9"/>
    <w:p w14:paraId="77E8BF04" w14:textId="77777777" w:rsidR="00ED5308" w:rsidRDefault="00ED5308" w:rsidP="00ED5308">
      <w:pPr>
        <w:keepNext/>
      </w:pPr>
      <w:r>
        <w:t xml:space="preserve">[Treatment 3: High-Cost Reference Point – Standard Wording Screen – No Liquidity Constraints] </w:t>
      </w:r>
    </w:p>
    <w:p w14:paraId="2655F6FE" w14:textId="496BE4EF" w:rsidR="00950C4D" w:rsidRDefault="00950C4D" w:rsidP="00950C4D">
      <w:pPr>
        <w:keepNext/>
      </w:pPr>
    </w:p>
    <w:p w14:paraId="252ED4CC" w14:textId="77777777" w:rsidR="00950C4D" w:rsidRDefault="00950C4D">
      <w:pPr>
        <w:keepNext/>
      </w:pPr>
    </w:p>
    <w:p w14:paraId="3BA3AC76" w14:textId="77777777" w:rsidR="00950C4D" w:rsidRPr="006E1052" w:rsidRDefault="00950C4D">
      <w:pPr>
        <w:keepNext/>
      </w:pPr>
      <w:r w:rsidRPr="00ED064B">
        <w:t xml:space="preserve">You can confirm or change your decision. </w:t>
      </w:r>
    </w:p>
    <w:p w14:paraId="77838CBD" w14:textId="77777777" w:rsidR="00950C4D" w:rsidRPr="006E1052" w:rsidRDefault="00950C4D">
      <w:pPr>
        <w:keepNext/>
      </w:pPr>
    </w:p>
    <w:p w14:paraId="1DB0D6AE" w14:textId="111BEDEE" w:rsidR="00D725F9" w:rsidRPr="006E1052" w:rsidRDefault="00B5378C">
      <w:pPr>
        <w:keepNext/>
      </w:pPr>
      <w:r w:rsidRPr="00CC7970">
        <w:t>Press "Next" to continue with the survey.</w:t>
      </w:r>
    </w:p>
    <w:p w14:paraId="2428831D" w14:textId="59094990" w:rsidR="00D725F9" w:rsidRDefault="00B5378C">
      <w:pPr>
        <w:pStyle w:val="Prrafodelista"/>
        <w:keepNext/>
        <w:numPr>
          <w:ilvl w:val="0"/>
          <w:numId w:val="4"/>
        </w:numPr>
      </w:pPr>
      <w:r>
        <w:t>Total to be paid</w:t>
      </w:r>
    </w:p>
    <w:p w14:paraId="413AC853" w14:textId="3DA3D0AA" w:rsidR="00D725F9" w:rsidRDefault="00B5378C">
      <w:pPr>
        <w:pStyle w:val="Prrafodelista"/>
        <w:keepNext/>
        <w:numPr>
          <w:ilvl w:val="0"/>
          <w:numId w:val="4"/>
        </w:numPr>
      </w:pPr>
      <w:r>
        <w:t>Minimum Payment</w:t>
      </w:r>
    </w:p>
    <w:p w14:paraId="0723FB5C" w14:textId="0EA83545" w:rsidR="00D725F9" w:rsidRDefault="00B5378C">
      <w:pPr>
        <w:pStyle w:val="Prrafodelista"/>
        <w:keepNext/>
        <w:numPr>
          <w:ilvl w:val="0"/>
          <w:numId w:val="4"/>
        </w:numPr>
      </w:pPr>
      <w:r>
        <w:t>Other amount: __________________________________________________</w:t>
      </w:r>
    </w:p>
    <w:p w14:paraId="0A6EBEC8" w14:textId="77777777" w:rsidR="00D725F9" w:rsidRDefault="00D725F9"/>
    <w:p w14:paraId="5599C7A3" w14:textId="77777777" w:rsidR="00D725F9" w:rsidRDefault="00D725F9">
      <w:pPr>
        <w:pStyle w:val="QuestionSeparator"/>
      </w:pPr>
    </w:p>
    <w:tbl>
      <w:tblPr>
        <w:tblStyle w:val="QQuestionIconTable"/>
        <w:tblW w:w="0" w:type="auto"/>
        <w:tblLook w:val="07E0" w:firstRow="1" w:lastRow="1" w:firstColumn="1" w:lastColumn="1" w:noHBand="1" w:noVBand="1"/>
      </w:tblPr>
      <w:tblGrid>
        <w:gridCol w:w="50"/>
        <w:gridCol w:w="50"/>
        <w:gridCol w:w="50"/>
      </w:tblGrid>
      <w:tr w:rsidR="00D725F9" w14:paraId="4D0BDD5B" w14:textId="77777777" w:rsidTr="00950C4D">
        <w:tc>
          <w:tcPr>
            <w:tcW w:w="50" w:type="dxa"/>
          </w:tcPr>
          <w:p w14:paraId="078C8EE9" w14:textId="661042B3" w:rsidR="00D725F9" w:rsidRDefault="00D725F9">
            <w:pPr>
              <w:keepNext/>
            </w:pPr>
          </w:p>
        </w:tc>
        <w:tc>
          <w:tcPr>
            <w:tcW w:w="50" w:type="dxa"/>
          </w:tcPr>
          <w:p w14:paraId="36533A31" w14:textId="18DBB46E" w:rsidR="00D725F9" w:rsidRDefault="00D725F9">
            <w:pPr>
              <w:keepNext/>
            </w:pPr>
          </w:p>
        </w:tc>
        <w:tc>
          <w:tcPr>
            <w:tcW w:w="50" w:type="dxa"/>
          </w:tcPr>
          <w:p w14:paraId="31EC3076" w14:textId="3FA5ACEA" w:rsidR="00D725F9" w:rsidRDefault="00D725F9">
            <w:pPr>
              <w:keepNext/>
            </w:pPr>
          </w:p>
        </w:tc>
      </w:tr>
    </w:tbl>
    <w:p w14:paraId="3370EDEE" w14:textId="77777777" w:rsidR="00ED5308" w:rsidRDefault="00ED5308" w:rsidP="00ED5308">
      <w:pPr>
        <w:keepNext/>
      </w:pPr>
      <w:r>
        <w:t xml:space="preserve">[Treatment 2: Low-Cost Reference Point – Descriptive Language Framing Screen – No Liquidity Constraints] </w:t>
      </w:r>
    </w:p>
    <w:p w14:paraId="5B37D8A1" w14:textId="0E6482B4" w:rsidR="00D725F9" w:rsidRDefault="00D725F9" w:rsidP="00ED5308">
      <w:pPr>
        <w:keepNext/>
      </w:pPr>
    </w:p>
    <w:p w14:paraId="03D67F74" w14:textId="77777777" w:rsidR="00950C4D" w:rsidRPr="006E1052" w:rsidRDefault="00B5378C">
      <w:pPr>
        <w:keepNext/>
      </w:pPr>
      <w:r w:rsidRPr="00950C4D">
        <w:t xml:space="preserve">You can confirm or change your decision. </w:t>
      </w:r>
    </w:p>
    <w:p w14:paraId="087E79E6" w14:textId="3B88A2B3" w:rsidR="00D725F9" w:rsidRPr="006E1052" w:rsidRDefault="00B5378C">
      <w:pPr>
        <w:keepNext/>
      </w:pPr>
      <w:r w:rsidRPr="00CC7970">
        <w:t>Press "Next" to continue with the survey.</w:t>
      </w:r>
    </w:p>
    <w:p w14:paraId="7717251F" w14:textId="519EDFE9" w:rsidR="00D725F9" w:rsidRPr="006E1052" w:rsidRDefault="00B5378C">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DF81BC9" w14:textId="54228F85"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424EBBDF" w14:textId="246BE312"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618A2949" w14:textId="77777777" w:rsidR="00D725F9" w:rsidRDefault="00D725F9"/>
    <w:p w14:paraId="0C5EB61B" w14:textId="77777777" w:rsidR="00D725F9" w:rsidRDefault="00D725F9">
      <w:pPr>
        <w:pStyle w:val="QuestionSeparator"/>
      </w:pPr>
    </w:p>
    <w:tbl>
      <w:tblPr>
        <w:tblStyle w:val="QQuestionIconTable"/>
        <w:tblW w:w="150" w:type="auto"/>
        <w:tblLook w:val="07E0" w:firstRow="1" w:lastRow="1" w:firstColumn="1" w:lastColumn="1" w:noHBand="1" w:noVBand="1"/>
      </w:tblPr>
      <w:tblGrid>
        <w:gridCol w:w="50"/>
        <w:gridCol w:w="50"/>
        <w:gridCol w:w="50"/>
      </w:tblGrid>
      <w:tr w:rsidR="00D725F9" w14:paraId="603B3404" w14:textId="77777777">
        <w:tc>
          <w:tcPr>
            <w:tcW w:w="50" w:type="dxa"/>
          </w:tcPr>
          <w:p w14:paraId="287CE275" w14:textId="5A5A07A4" w:rsidR="00D725F9" w:rsidRDefault="00D725F9">
            <w:pPr>
              <w:keepNext/>
            </w:pPr>
          </w:p>
        </w:tc>
        <w:tc>
          <w:tcPr>
            <w:tcW w:w="50" w:type="dxa"/>
          </w:tcPr>
          <w:p w14:paraId="5A086244" w14:textId="4AE40BF9" w:rsidR="00D725F9" w:rsidRDefault="00D725F9">
            <w:pPr>
              <w:keepNext/>
            </w:pPr>
          </w:p>
        </w:tc>
        <w:tc>
          <w:tcPr>
            <w:tcW w:w="50" w:type="dxa"/>
          </w:tcPr>
          <w:p w14:paraId="0EAEBAA6" w14:textId="29AC30CA" w:rsidR="00D725F9" w:rsidRDefault="00D725F9">
            <w:pPr>
              <w:keepNext/>
            </w:pPr>
          </w:p>
        </w:tc>
      </w:tr>
    </w:tbl>
    <w:p w14:paraId="5A4762C1" w14:textId="77777777" w:rsidR="00D725F9" w:rsidRDefault="00D725F9"/>
    <w:p w14:paraId="3823BD5D" w14:textId="5D29E068" w:rsidR="00ED5308" w:rsidRDefault="00ED5308" w:rsidP="00ED5308">
      <w:pPr>
        <w:keepNext/>
      </w:pPr>
      <w:r>
        <w:lastRenderedPageBreak/>
        <w:t xml:space="preserve">[Treatment 3: High-Cost Reference Point – Descriptive Language Framing Screen – No Liquidity Constraints] </w:t>
      </w:r>
    </w:p>
    <w:p w14:paraId="65B0486B" w14:textId="77777777" w:rsidR="00ED5308" w:rsidRDefault="00ED5308">
      <w:pPr>
        <w:keepNext/>
      </w:pPr>
    </w:p>
    <w:p w14:paraId="4881F0AD" w14:textId="77777777" w:rsidR="00ED5308" w:rsidRPr="006E1052" w:rsidRDefault="00B5378C">
      <w:pPr>
        <w:keepNext/>
      </w:pPr>
      <w:r w:rsidRPr="00ED5308">
        <w:t>You can confirm or change your decision.</w:t>
      </w:r>
    </w:p>
    <w:p w14:paraId="7FA47621" w14:textId="2E2EE89E" w:rsidR="00D725F9" w:rsidRPr="006E1052" w:rsidRDefault="00B5378C">
      <w:pPr>
        <w:keepNext/>
      </w:pPr>
      <w:r w:rsidRPr="00CC7970">
        <w:t>Press "Next" to continue with the survey.</w:t>
      </w:r>
    </w:p>
    <w:p w14:paraId="6354BF08" w14:textId="184F5479" w:rsidR="00D725F9" w:rsidRPr="006E1052" w:rsidRDefault="00B5378C">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531773D" w14:textId="5CA62436" w:rsidR="00D725F9" w:rsidRPr="006E1052" w:rsidRDefault="00B5378C">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15B83721" w14:textId="57F59304" w:rsidR="00D725F9" w:rsidRDefault="00B5378C">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5727A9E7" w14:textId="77777777" w:rsidR="00D725F9" w:rsidRDefault="00D725F9"/>
    <w:p w14:paraId="27ADF69C" w14:textId="77777777" w:rsidR="00D725F9" w:rsidRDefault="00D725F9">
      <w:pPr>
        <w:pStyle w:val="QuestionSeparator"/>
      </w:pPr>
    </w:p>
    <w:p w14:paraId="779F9235" w14:textId="6A060EA3" w:rsidR="00ED5308" w:rsidRDefault="00ED5308" w:rsidP="00ED5308">
      <w:pPr>
        <w:keepNext/>
      </w:pPr>
      <w:r>
        <w:t xml:space="preserve">[Standard Payment Baseline Screen – With Liquidity Constraints] </w:t>
      </w:r>
    </w:p>
    <w:p w14:paraId="3FB8EDAB" w14:textId="77777777" w:rsidR="00ED5308" w:rsidRDefault="00ED5308" w:rsidP="00ED5308">
      <w:pPr>
        <w:keepNext/>
      </w:pPr>
      <w:r>
        <w:t xml:space="preserve"> </w:t>
      </w:r>
    </w:p>
    <w:p w14:paraId="3482A10C" w14:textId="77777777" w:rsidR="00ED5308" w:rsidRDefault="00ED5308" w:rsidP="00ED5308">
      <w:pPr>
        <w:keepNext/>
      </w:pPr>
      <w:r>
        <w:t>How much do you want to pay?</w:t>
      </w:r>
    </w:p>
    <w:p w14:paraId="126920BB" w14:textId="77777777" w:rsidR="00ED5308" w:rsidRDefault="00ED5308" w:rsidP="00ED5308">
      <w:pPr>
        <w:pStyle w:val="Prrafodelista"/>
        <w:keepNext/>
        <w:numPr>
          <w:ilvl w:val="0"/>
          <w:numId w:val="4"/>
        </w:numPr>
      </w:pPr>
      <w:r>
        <w:t>Total to be paid</w:t>
      </w:r>
    </w:p>
    <w:p w14:paraId="66195177" w14:textId="77777777" w:rsidR="00ED5308" w:rsidRDefault="00ED5308" w:rsidP="00ED5308">
      <w:pPr>
        <w:pStyle w:val="Prrafodelista"/>
        <w:keepNext/>
        <w:numPr>
          <w:ilvl w:val="0"/>
          <w:numId w:val="4"/>
        </w:numPr>
      </w:pPr>
      <w:r>
        <w:t>Minimum Payment</w:t>
      </w:r>
    </w:p>
    <w:p w14:paraId="74573086" w14:textId="77777777" w:rsidR="00ED5308" w:rsidRDefault="00ED5308" w:rsidP="00ED5308">
      <w:pPr>
        <w:pStyle w:val="Prrafodelista"/>
        <w:keepNext/>
        <w:numPr>
          <w:ilvl w:val="0"/>
          <w:numId w:val="4"/>
        </w:numPr>
      </w:pPr>
      <w:r>
        <w:t>Other amount: __________________________________________________</w:t>
      </w:r>
    </w:p>
    <w:p w14:paraId="4FED6CE8" w14:textId="77777777" w:rsidR="00ED5308" w:rsidRDefault="00ED5308" w:rsidP="00ED5308"/>
    <w:p w14:paraId="6277CD3B"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043F278B" w14:textId="77777777" w:rsidTr="008F73DB">
        <w:tc>
          <w:tcPr>
            <w:tcW w:w="50" w:type="dxa"/>
          </w:tcPr>
          <w:p w14:paraId="29093F2E" w14:textId="77777777" w:rsidR="00ED5308" w:rsidRDefault="00ED5308" w:rsidP="008F73DB">
            <w:pPr>
              <w:keepNext/>
            </w:pPr>
          </w:p>
        </w:tc>
        <w:tc>
          <w:tcPr>
            <w:tcW w:w="50" w:type="dxa"/>
          </w:tcPr>
          <w:p w14:paraId="62C98D05" w14:textId="77777777" w:rsidR="00ED5308" w:rsidRDefault="00ED5308" w:rsidP="008F73DB">
            <w:pPr>
              <w:keepNext/>
            </w:pPr>
          </w:p>
        </w:tc>
        <w:tc>
          <w:tcPr>
            <w:tcW w:w="50" w:type="dxa"/>
          </w:tcPr>
          <w:p w14:paraId="6933D354" w14:textId="77777777" w:rsidR="00ED5308" w:rsidRDefault="00ED5308" w:rsidP="008F73DB">
            <w:pPr>
              <w:keepNext/>
            </w:pPr>
          </w:p>
        </w:tc>
      </w:tr>
    </w:tbl>
    <w:p w14:paraId="05DCB3CD" w14:textId="32F0C7BB" w:rsidR="00ED5308" w:rsidRDefault="00ED5308" w:rsidP="00ED5308">
      <w:pPr>
        <w:keepNext/>
      </w:pPr>
      <w:r>
        <w:t xml:space="preserve">[Treatment 1: Descriptive Language Framing Screen – With Liquidity Constraints] </w:t>
      </w:r>
    </w:p>
    <w:p w14:paraId="7EEA6AB4" w14:textId="77777777" w:rsidR="00ED5308" w:rsidRDefault="00ED5308" w:rsidP="00ED5308">
      <w:pPr>
        <w:keepNext/>
      </w:pPr>
    </w:p>
    <w:p w14:paraId="020C742E" w14:textId="77777777" w:rsidR="00ED5308" w:rsidRDefault="00ED5308" w:rsidP="00ED5308">
      <w:pPr>
        <w:keepNext/>
      </w:pPr>
      <w:r>
        <w:t>How much do you want to pay?</w:t>
      </w:r>
    </w:p>
    <w:p w14:paraId="32D1B4B2" w14:textId="509A4A45"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320DDC0C" w14:textId="4CE0D02D"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58BF787F" w14:textId="7B32E095"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447E8C8F" w14:textId="77777777" w:rsidR="00ED5308" w:rsidRDefault="00ED5308" w:rsidP="00ED5308"/>
    <w:p w14:paraId="45E31D6B" w14:textId="77777777" w:rsidR="00ED5308" w:rsidRDefault="00ED5308" w:rsidP="00ED5308">
      <w:pPr>
        <w:pStyle w:val="QuestionSeparator"/>
      </w:pPr>
    </w:p>
    <w:p w14:paraId="34EC790C" w14:textId="23B881D6" w:rsidR="00ED5308" w:rsidRDefault="00ED5308" w:rsidP="00ED5308">
      <w:pPr>
        <w:keepNext/>
      </w:pPr>
      <w:r>
        <w:lastRenderedPageBreak/>
        <w:t xml:space="preserve">[Treatment 2: Low-Cost Reference Point – Standard Wording Screen – With Liquidity Constraints] </w:t>
      </w:r>
    </w:p>
    <w:p w14:paraId="6EEC9FC4" w14:textId="77777777" w:rsidR="00ED5308" w:rsidRDefault="00ED5308" w:rsidP="00ED5308">
      <w:pPr>
        <w:keepNext/>
      </w:pPr>
      <w:r>
        <w:t xml:space="preserve"> </w:t>
      </w:r>
    </w:p>
    <w:p w14:paraId="2F40DF03" w14:textId="77777777" w:rsidR="00ED5308" w:rsidRPr="006E1052" w:rsidRDefault="00ED5308" w:rsidP="00ED5308">
      <w:pPr>
        <w:keepNext/>
      </w:pPr>
      <w:r w:rsidRPr="00ED064B">
        <w:t xml:space="preserve">You can confirm or change your decision. </w:t>
      </w:r>
    </w:p>
    <w:p w14:paraId="2D034A53" w14:textId="260F2D12" w:rsidR="00ED5308" w:rsidRPr="006E1052" w:rsidRDefault="00ED5308" w:rsidP="00ED5308">
      <w:pPr>
        <w:keepNext/>
      </w:pPr>
      <w:r w:rsidRPr="00CC7970">
        <w:t>Press "Next" to continue with the survey.</w:t>
      </w:r>
    </w:p>
    <w:p w14:paraId="724717D5" w14:textId="77777777" w:rsidR="00ED5308" w:rsidRDefault="00ED5308" w:rsidP="00ED5308">
      <w:pPr>
        <w:pStyle w:val="Prrafodelista"/>
        <w:keepNext/>
        <w:numPr>
          <w:ilvl w:val="0"/>
          <w:numId w:val="4"/>
        </w:numPr>
      </w:pPr>
      <w:r>
        <w:t>Total to be paid</w:t>
      </w:r>
    </w:p>
    <w:p w14:paraId="2C6A43BC" w14:textId="77777777" w:rsidR="00ED5308" w:rsidRDefault="00ED5308" w:rsidP="00ED5308">
      <w:pPr>
        <w:pStyle w:val="Prrafodelista"/>
        <w:keepNext/>
        <w:numPr>
          <w:ilvl w:val="0"/>
          <w:numId w:val="4"/>
        </w:numPr>
      </w:pPr>
      <w:r>
        <w:t>Minimum Payment</w:t>
      </w:r>
    </w:p>
    <w:p w14:paraId="03B558CB" w14:textId="77777777" w:rsidR="00ED5308" w:rsidRDefault="00ED5308" w:rsidP="00ED5308">
      <w:pPr>
        <w:pStyle w:val="Prrafodelista"/>
        <w:keepNext/>
        <w:numPr>
          <w:ilvl w:val="0"/>
          <w:numId w:val="4"/>
        </w:numPr>
      </w:pPr>
      <w:proofErr w:type="gramStart"/>
      <w:r>
        <w:t>Other</w:t>
      </w:r>
      <w:proofErr w:type="gramEnd"/>
      <w:r>
        <w:t xml:space="preserve"> </w:t>
      </w:r>
      <w:proofErr w:type="gramStart"/>
      <w:r>
        <w:t>amount:_</w:t>
      </w:r>
      <w:proofErr w:type="gramEnd"/>
      <w:r>
        <w:t>_________________________________________________</w:t>
      </w:r>
    </w:p>
    <w:p w14:paraId="5F1C20E3" w14:textId="77777777" w:rsidR="00ED5308" w:rsidRDefault="00ED5308" w:rsidP="00ED5308"/>
    <w:p w14:paraId="552686B2"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380"/>
        <w:gridCol w:w="380"/>
        <w:gridCol w:w="380"/>
        <w:gridCol w:w="380"/>
      </w:tblGrid>
      <w:tr w:rsidR="00ED5308" w14:paraId="79948CD5" w14:textId="77777777" w:rsidTr="008F73DB">
        <w:tc>
          <w:tcPr>
            <w:tcW w:w="380" w:type="dxa"/>
          </w:tcPr>
          <w:p w14:paraId="48B107B4" w14:textId="77777777" w:rsidR="00ED5308" w:rsidRDefault="00ED5308" w:rsidP="008F73DB">
            <w:pPr>
              <w:keepNext/>
            </w:pPr>
          </w:p>
        </w:tc>
        <w:tc>
          <w:tcPr>
            <w:tcW w:w="380" w:type="dxa"/>
          </w:tcPr>
          <w:p w14:paraId="4A8170BD" w14:textId="77777777" w:rsidR="00ED5308" w:rsidRDefault="00ED5308" w:rsidP="008F73DB">
            <w:pPr>
              <w:keepNext/>
              <w:rPr>
                <w:noProof/>
              </w:rPr>
            </w:pPr>
          </w:p>
        </w:tc>
        <w:tc>
          <w:tcPr>
            <w:tcW w:w="380" w:type="dxa"/>
          </w:tcPr>
          <w:p w14:paraId="62CECF29" w14:textId="77777777" w:rsidR="00ED5308" w:rsidRDefault="00ED5308" w:rsidP="008F73DB">
            <w:pPr>
              <w:keepNext/>
            </w:pPr>
          </w:p>
        </w:tc>
        <w:tc>
          <w:tcPr>
            <w:tcW w:w="380" w:type="dxa"/>
          </w:tcPr>
          <w:p w14:paraId="32EE4331" w14:textId="77777777" w:rsidR="00ED5308" w:rsidRDefault="00ED5308" w:rsidP="008F73DB">
            <w:pPr>
              <w:keepNext/>
            </w:pPr>
          </w:p>
        </w:tc>
      </w:tr>
    </w:tbl>
    <w:p w14:paraId="3A1813AB" w14:textId="6CABD428" w:rsidR="00ED5308" w:rsidRDefault="00ED5308" w:rsidP="00ED5308">
      <w:pPr>
        <w:keepNext/>
      </w:pPr>
      <w:r>
        <w:t xml:space="preserve">[Treatment 3: High-Cost Reference Point – Standard Wording Screen – With Liquidity Constraints] </w:t>
      </w:r>
    </w:p>
    <w:p w14:paraId="48B751E6" w14:textId="77777777" w:rsidR="00ED5308" w:rsidRDefault="00ED5308" w:rsidP="00ED5308">
      <w:pPr>
        <w:keepNext/>
      </w:pPr>
    </w:p>
    <w:p w14:paraId="615957A6" w14:textId="1EDD2CDF" w:rsidR="00ED5308" w:rsidRPr="006E1052" w:rsidRDefault="00ED5308" w:rsidP="00ED5308">
      <w:pPr>
        <w:keepNext/>
      </w:pPr>
      <w:r w:rsidRPr="00ED064B">
        <w:t xml:space="preserve">You can confirm or change your decision. </w:t>
      </w:r>
    </w:p>
    <w:p w14:paraId="3B84585E" w14:textId="77777777" w:rsidR="00ED5308" w:rsidRPr="006E1052" w:rsidRDefault="00ED5308" w:rsidP="00ED5308">
      <w:pPr>
        <w:keepNext/>
      </w:pPr>
      <w:r w:rsidRPr="00CC7970">
        <w:t>Press "Next" to continue with the survey.</w:t>
      </w:r>
    </w:p>
    <w:p w14:paraId="5F3ED88D" w14:textId="77777777" w:rsidR="00ED5308" w:rsidRDefault="00ED5308" w:rsidP="00ED5308">
      <w:pPr>
        <w:pStyle w:val="Prrafodelista"/>
        <w:keepNext/>
        <w:numPr>
          <w:ilvl w:val="0"/>
          <w:numId w:val="4"/>
        </w:numPr>
      </w:pPr>
      <w:r>
        <w:t>Total to be paid</w:t>
      </w:r>
    </w:p>
    <w:p w14:paraId="0906813A" w14:textId="77777777" w:rsidR="00ED5308" w:rsidRDefault="00ED5308" w:rsidP="00ED5308">
      <w:pPr>
        <w:pStyle w:val="Prrafodelista"/>
        <w:keepNext/>
        <w:numPr>
          <w:ilvl w:val="0"/>
          <w:numId w:val="4"/>
        </w:numPr>
      </w:pPr>
      <w:r>
        <w:t>Minimum Payment</w:t>
      </w:r>
    </w:p>
    <w:p w14:paraId="5998460A" w14:textId="77777777" w:rsidR="00ED5308" w:rsidRDefault="00ED5308" w:rsidP="00ED5308">
      <w:pPr>
        <w:pStyle w:val="Prrafodelista"/>
        <w:keepNext/>
        <w:numPr>
          <w:ilvl w:val="0"/>
          <w:numId w:val="4"/>
        </w:numPr>
      </w:pPr>
      <w:r>
        <w:t>Other amount: __________________________________________________</w:t>
      </w:r>
    </w:p>
    <w:p w14:paraId="41C3E1C6" w14:textId="77777777" w:rsidR="00ED5308" w:rsidRDefault="00ED5308" w:rsidP="00ED5308"/>
    <w:p w14:paraId="12B9313D" w14:textId="77777777" w:rsidR="00ED5308" w:rsidRDefault="00ED5308" w:rsidP="00ED5308">
      <w:pPr>
        <w:pStyle w:val="QuestionSeparator"/>
      </w:pPr>
    </w:p>
    <w:tbl>
      <w:tblPr>
        <w:tblStyle w:val="QQuestionIconTable"/>
        <w:tblW w:w="0" w:type="auto"/>
        <w:tblLook w:val="07E0" w:firstRow="1" w:lastRow="1" w:firstColumn="1" w:lastColumn="1" w:noHBand="1" w:noVBand="1"/>
      </w:tblPr>
      <w:tblGrid>
        <w:gridCol w:w="50"/>
        <w:gridCol w:w="50"/>
        <w:gridCol w:w="50"/>
      </w:tblGrid>
      <w:tr w:rsidR="00ED5308" w14:paraId="178C3830" w14:textId="77777777" w:rsidTr="008F73DB">
        <w:tc>
          <w:tcPr>
            <w:tcW w:w="50" w:type="dxa"/>
          </w:tcPr>
          <w:p w14:paraId="65A2AF80" w14:textId="77777777" w:rsidR="00ED5308" w:rsidRDefault="00ED5308" w:rsidP="008F73DB">
            <w:pPr>
              <w:keepNext/>
            </w:pPr>
          </w:p>
        </w:tc>
        <w:tc>
          <w:tcPr>
            <w:tcW w:w="50" w:type="dxa"/>
          </w:tcPr>
          <w:p w14:paraId="2D33A023" w14:textId="77777777" w:rsidR="00ED5308" w:rsidRDefault="00ED5308" w:rsidP="008F73DB">
            <w:pPr>
              <w:keepNext/>
            </w:pPr>
          </w:p>
        </w:tc>
        <w:tc>
          <w:tcPr>
            <w:tcW w:w="50" w:type="dxa"/>
          </w:tcPr>
          <w:p w14:paraId="30932200" w14:textId="77777777" w:rsidR="00ED5308" w:rsidRDefault="00ED5308" w:rsidP="008F73DB">
            <w:pPr>
              <w:keepNext/>
            </w:pPr>
          </w:p>
        </w:tc>
      </w:tr>
    </w:tbl>
    <w:p w14:paraId="79544946" w14:textId="5CE41C83" w:rsidR="00ED5308" w:rsidRDefault="00ED5308" w:rsidP="00ED5308">
      <w:pPr>
        <w:keepNext/>
      </w:pPr>
      <w:r w:rsidRPr="00ED5308">
        <w:t xml:space="preserve">[Treatment 2: Low-Cost Reference Point – Descriptive Language Framing Screen – With Liquidity Constraints] </w:t>
      </w:r>
    </w:p>
    <w:p w14:paraId="318BF958" w14:textId="77777777" w:rsidR="00ED5308" w:rsidRDefault="00ED5308" w:rsidP="00ED5308">
      <w:pPr>
        <w:keepNext/>
      </w:pPr>
    </w:p>
    <w:p w14:paraId="61E962A2" w14:textId="77777777" w:rsidR="00ED5308" w:rsidRPr="006E1052" w:rsidRDefault="00ED5308" w:rsidP="00ED5308">
      <w:pPr>
        <w:keepNext/>
      </w:pPr>
      <w:r w:rsidRPr="00950C4D">
        <w:t xml:space="preserve">You can confirm or change your decision. </w:t>
      </w:r>
    </w:p>
    <w:p w14:paraId="5179CD7F" w14:textId="77777777" w:rsidR="00ED5308" w:rsidRPr="006E1052" w:rsidRDefault="00ED5308" w:rsidP="00ED5308">
      <w:pPr>
        <w:keepNext/>
      </w:pPr>
      <w:r w:rsidRPr="00CC7970">
        <w:t>Press "Next" to continue with the survey.</w:t>
      </w:r>
    </w:p>
    <w:p w14:paraId="48CD6983" w14:textId="5F2912DE"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0B55A168" w14:textId="4D5BB85F"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6F1DCBF3" w14:textId="207C80C3"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652619D1" w14:textId="77777777" w:rsidR="00ED5308" w:rsidRDefault="00ED5308" w:rsidP="00ED5308"/>
    <w:p w14:paraId="01B9608A" w14:textId="77777777" w:rsidR="00ED5308" w:rsidRDefault="00ED5308" w:rsidP="00ED5308">
      <w:pPr>
        <w:pStyle w:val="QuestionSeparator"/>
      </w:pPr>
    </w:p>
    <w:tbl>
      <w:tblPr>
        <w:tblStyle w:val="QQuestionIconTable"/>
        <w:tblW w:w="150" w:type="auto"/>
        <w:tblLook w:val="07E0" w:firstRow="1" w:lastRow="1" w:firstColumn="1" w:lastColumn="1" w:noHBand="1" w:noVBand="1"/>
      </w:tblPr>
      <w:tblGrid>
        <w:gridCol w:w="50"/>
        <w:gridCol w:w="50"/>
        <w:gridCol w:w="50"/>
      </w:tblGrid>
      <w:tr w:rsidR="00ED5308" w14:paraId="69F83776" w14:textId="77777777" w:rsidTr="008F73DB">
        <w:tc>
          <w:tcPr>
            <w:tcW w:w="50" w:type="dxa"/>
          </w:tcPr>
          <w:p w14:paraId="3FB93A0B" w14:textId="77777777" w:rsidR="00ED5308" w:rsidRDefault="00ED5308" w:rsidP="008F73DB">
            <w:pPr>
              <w:keepNext/>
            </w:pPr>
          </w:p>
        </w:tc>
        <w:tc>
          <w:tcPr>
            <w:tcW w:w="50" w:type="dxa"/>
          </w:tcPr>
          <w:p w14:paraId="3FF47C69" w14:textId="77777777" w:rsidR="00ED5308" w:rsidRDefault="00ED5308" w:rsidP="008F73DB">
            <w:pPr>
              <w:keepNext/>
            </w:pPr>
          </w:p>
        </w:tc>
        <w:tc>
          <w:tcPr>
            <w:tcW w:w="50" w:type="dxa"/>
          </w:tcPr>
          <w:p w14:paraId="21558C68" w14:textId="77777777" w:rsidR="00ED5308" w:rsidRDefault="00ED5308" w:rsidP="008F73DB">
            <w:pPr>
              <w:keepNext/>
            </w:pPr>
          </w:p>
        </w:tc>
      </w:tr>
    </w:tbl>
    <w:p w14:paraId="00400B21" w14:textId="0BEE92E1" w:rsidR="00ED5308" w:rsidRDefault="00ED5308" w:rsidP="00ED5308">
      <w:pPr>
        <w:keepNext/>
      </w:pPr>
      <w:r>
        <w:t xml:space="preserve">[Treatment 3: High-Cost Reference Point – Descriptive Language Framing Screen – With Liquidity Constraints] </w:t>
      </w:r>
    </w:p>
    <w:p w14:paraId="33F7A72A" w14:textId="77777777" w:rsidR="00ED5308" w:rsidRDefault="00ED5308" w:rsidP="00ED5308">
      <w:pPr>
        <w:keepNext/>
      </w:pPr>
    </w:p>
    <w:p w14:paraId="3ED4B640" w14:textId="77777777" w:rsidR="00ED5308" w:rsidRPr="006E1052" w:rsidRDefault="00ED5308" w:rsidP="00ED5308">
      <w:pPr>
        <w:keepNext/>
      </w:pPr>
      <w:r w:rsidRPr="00ED5308">
        <w:t>You can confirm or change your decision.</w:t>
      </w:r>
    </w:p>
    <w:p w14:paraId="01607BC3" w14:textId="77777777" w:rsidR="00ED5308" w:rsidRPr="006E1052" w:rsidRDefault="00ED5308" w:rsidP="00ED5308">
      <w:pPr>
        <w:keepNext/>
      </w:pPr>
      <w:r w:rsidRPr="00CC7970">
        <w:t>Press "Next" to continue with the survey.</w:t>
      </w:r>
    </w:p>
    <w:p w14:paraId="6D789864" w14:textId="35DFBB0E" w:rsidR="00ED5308" w:rsidRPr="006E1052" w:rsidRDefault="00ED5308" w:rsidP="00ED5308">
      <w:pPr>
        <w:pStyle w:val="Prrafodelista"/>
        <w:keepNext/>
        <w:numPr>
          <w:ilvl w:val="0"/>
          <w:numId w:val="4"/>
        </w:numPr>
      </w:pPr>
      <w:r w:rsidRPr="00CC7970">
        <w:t xml:space="preserve">Total to be paid: By paying the total, you will avoid additional interest and </w:t>
      </w:r>
      <w:r w:rsidR="00445AE6">
        <w:t>late fees</w:t>
      </w:r>
      <w:r w:rsidRPr="00CC7970">
        <w:t>.</w:t>
      </w:r>
    </w:p>
    <w:p w14:paraId="467B2924" w14:textId="27B8C1F5" w:rsidR="00ED5308" w:rsidRPr="006E1052" w:rsidRDefault="00ED5308" w:rsidP="00ED5308">
      <w:pPr>
        <w:pStyle w:val="Prrafodelista"/>
        <w:keepNext/>
        <w:numPr>
          <w:ilvl w:val="0"/>
          <w:numId w:val="4"/>
        </w:numPr>
      </w:pPr>
      <w:r w:rsidRPr="00CC7970">
        <w:t xml:space="preserve">Minimum payment: By paying the minimum, you will pay additional interest but avoid </w:t>
      </w:r>
      <w:r w:rsidR="00445AE6">
        <w:t>late fees</w:t>
      </w:r>
      <w:r w:rsidRPr="00CC7970">
        <w:t>.</w:t>
      </w:r>
    </w:p>
    <w:p w14:paraId="7DE63659" w14:textId="212E737C" w:rsidR="00ED5308" w:rsidRDefault="00ED5308" w:rsidP="00ED5308">
      <w:pPr>
        <w:pStyle w:val="Prrafodelista"/>
        <w:keepNext/>
        <w:numPr>
          <w:ilvl w:val="0"/>
          <w:numId w:val="4"/>
        </w:numPr>
      </w:pPr>
      <w:r w:rsidRPr="00CC7970">
        <w:t xml:space="preserve">Other amount: The higher the amount, the less additional interest you will pay. You will pay </w:t>
      </w:r>
      <w:r w:rsidR="00445AE6">
        <w:t>late fees</w:t>
      </w:r>
      <w:r w:rsidRPr="00CC7970">
        <w:t xml:space="preserve"> if you pay less than the minimum. __________________________________________________</w:t>
      </w:r>
    </w:p>
    <w:p w14:paraId="03BFE03C" w14:textId="77777777" w:rsidR="00ED5308" w:rsidRDefault="00ED5308" w:rsidP="00ED5308"/>
    <w:p w14:paraId="75D6416C" w14:textId="77777777" w:rsidR="00D725F9" w:rsidRDefault="00D725F9">
      <w:pPr>
        <w:pStyle w:val="BlockSeparator"/>
      </w:pPr>
    </w:p>
    <w:p w14:paraId="7BF335EA" w14:textId="77777777" w:rsidR="00D725F9" w:rsidRDefault="00D725F9"/>
    <w:p w14:paraId="64A5A6B5" w14:textId="73384F39" w:rsidR="001C5CAD" w:rsidRPr="006E1052" w:rsidRDefault="00B5378C">
      <w:pPr>
        <w:keepNext/>
      </w:pPr>
      <w:r w:rsidRPr="00CC7970">
        <w:lastRenderedPageBreak/>
        <w:t>TC1 - We will now ask you a few questions about your credit card experience</w:t>
      </w:r>
    </w:p>
    <w:p w14:paraId="17D12F21" w14:textId="77777777" w:rsidR="001C5CAD" w:rsidRPr="006E1052" w:rsidRDefault="001C5CAD">
      <w:pPr>
        <w:keepNext/>
      </w:pPr>
    </w:p>
    <w:p w14:paraId="3C68483F" w14:textId="75768D7F" w:rsidR="00D725F9" w:rsidRPr="006E1052" w:rsidRDefault="00B5378C">
      <w:pPr>
        <w:keepNext/>
      </w:pPr>
      <w:r w:rsidRPr="00CC7970">
        <w:t xml:space="preserve">Considering the last 12 months, please answer how often you </w:t>
      </w:r>
      <w:proofErr w:type="gramStart"/>
      <w:r w:rsidRPr="00CC7970">
        <w:t>made</w:t>
      </w:r>
      <w:proofErr w:type="gramEnd"/>
      <w:r w:rsidRPr="00CC7970">
        <w:t xml:space="preserve"> the following payments:</w:t>
      </w:r>
    </w:p>
    <w:tbl>
      <w:tblPr>
        <w:tblStyle w:val="QQuestionTable"/>
        <w:tblW w:w="0" w:type="auto"/>
        <w:tblLook w:val="07E0" w:firstRow="1" w:lastRow="1" w:firstColumn="1" w:lastColumn="1" w:noHBand="1" w:noVBand="1"/>
      </w:tblPr>
      <w:tblGrid>
        <w:gridCol w:w="2041"/>
        <w:gridCol w:w="1075"/>
        <w:gridCol w:w="1554"/>
        <w:gridCol w:w="1580"/>
        <w:gridCol w:w="1554"/>
        <w:gridCol w:w="1556"/>
      </w:tblGrid>
      <w:tr w:rsidR="00D725F9" w14:paraId="37E51F51" w14:textId="77777777" w:rsidTr="001C5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7A864A5" w14:textId="77777777" w:rsidR="00D725F9" w:rsidRPr="006E1052" w:rsidRDefault="00D725F9">
            <w:pPr>
              <w:keepNext/>
            </w:pPr>
          </w:p>
        </w:tc>
        <w:tc>
          <w:tcPr>
            <w:tcW w:w="1092" w:type="dxa"/>
          </w:tcPr>
          <w:p w14:paraId="4454B9B7"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Never </w:t>
            </w:r>
          </w:p>
          <w:p w14:paraId="6229B38E" w14:textId="779FB0F6" w:rsidR="00D725F9" w:rsidRDefault="00B5378C">
            <w:pPr>
              <w:cnfStyle w:val="100000000000" w:firstRow="1" w:lastRow="0" w:firstColumn="0" w:lastColumn="0" w:oddVBand="0" w:evenVBand="0" w:oddHBand="0" w:evenHBand="0" w:firstRowFirstColumn="0" w:firstRowLastColumn="0" w:lastRowFirstColumn="0" w:lastRowLastColumn="0"/>
            </w:pPr>
            <w:r>
              <w:t>1</w:t>
            </w:r>
          </w:p>
        </w:tc>
        <w:tc>
          <w:tcPr>
            <w:tcW w:w="1596" w:type="dxa"/>
          </w:tcPr>
          <w:p w14:paraId="2B3EE139"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Almost never </w:t>
            </w:r>
          </w:p>
          <w:p w14:paraId="74DA2F77" w14:textId="01656E23" w:rsidR="00D725F9" w:rsidRDefault="00B5378C">
            <w:pPr>
              <w:cnfStyle w:val="100000000000" w:firstRow="1" w:lastRow="0" w:firstColumn="0" w:lastColumn="0" w:oddVBand="0" w:evenVBand="0" w:oddHBand="0" w:evenHBand="0" w:firstRowFirstColumn="0" w:firstRowLastColumn="0" w:lastRowFirstColumn="0" w:lastRowLastColumn="0"/>
            </w:pPr>
            <w:r>
              <w:t>2</w:t>
            </w:r>
          </w:p>
        </w:tc>
        <w:tc>
          <w:tcPr>
            <w:tcW w:w="1596" w:type="dxa"/>
          </w:tcPr>
          <w:p w14:paraId="530F4B6F" w14:textId="77777777" w:rsidR="001C5CAD" w:rsidRDefault="001C5CAD">
            <w:pPr>
              <w:cnfStyle w:val="100000000000" w:firstRow="1" w:lastRow="0" w:firstColumn="0" w:lastColumn="0" w:oddVBand="0" w:evenVBand="0" w:oddHBand="0" w:evenHBand="0" w:firstRowFirstColumn="0" w:firstRowLastColumn="0" w:lastRowFirstColumn="0" w:lastRowLastColumn="0"/>
            </w:pPr>
            <w:r>
              <w:t xml:space="preserve">Sometimes </w:t>
            </w:r>
          </w:p>
          <w:p w14:paraId="715BE31C" w14:textId="2785CCD2" w:rsidR="00D725F9" w:rsidRDefault="00B5378C">
            <w:pPr>
              <w:cnfStyle w:val="100000000000" w:firstRow="1" w:lastRow="0" w:firstColumn="0" w:lastColumn="0" w:oddVBand="0" w:evenVBand="0" w:oddHBand="0" w:evenHBand="0" w:firstRowFirstColumn="0" w:firstRowLastColumn="0" w:lastRowFirstColumn="0" w:lastRowLastColumn="0"/>
            </w:pPr>
            <w:r>
              <w:t>3</w:t>
            </w:r>
          </w:p>
        </w:tc>
        <w:tc>
          <w:tcPr>
            <w:tcW w:w="1596" w:type="dxa"/>
          </w:tcPr>
          <w:p w14:paraId="5DB21C5D" w14:textId="77777777" w:rsidR="001C5CAD" w:rsidRDefault="00B5378C">
            <w:pPr>
              <w:cnfStyle w:val="100000000000" w:firstRow="1" w:lastRow="0" w:firstColumn="0" w:lastColumn="0" w:oddVBand="0" w:evenVBand="0" w:oddHBand="0" w:evenHBand="0" w:firstRowFirstColumn="0" w:firstRowLastColumn="0" w:lastRowFirstColumn="0" w:lastRowLastColumn="0"/>
            </w:pPr>
            <w:r>
              <w:t>Almost always</w:t>
            </w:r>
          </w:p>
          <w:p w14:paraId="6D24A52D" w14:textId="4F85DE68" w:rsidR="00D725F9" w:rsidRDefault="00B5378C">
            <w:pPr>
              <w:cnfStyle w:val="100000000000" w:firstRow="1" w:lastRow="0" w:firstColumn="0" w:lastColumn="0" w:oddVBand="0" w:evenVBand="0" w:oddHBand="0" w:evenHBand="0" w:firstRowFirstColumn="0" w:firstRowLastColumn="0" w:lastRowFirstColumn="0" w:lastRowLastColumn="0"/>
            </w:pPr>
            <w:r>
              <w:t>4</w:t>
            </w:r>
          </w:p>
        </w:tc>
        <w:tc>
          <w:tcPr>
            <w:tcW w:w="1596" w:type="dxa"/>
          </w:tcPr>
          <w:p w14:paraId="283ACF88" w14:textId="77777777" w:rsidR="001C5CAD" w:rsidRDefault="00B5378C">
            <w:pPr>
              <w:cnfStyle w:val="100000000000" w:firstRow="1" w:lastRow="0" w:firstColumn="0" w:lastColumn="0" w:oddVBand="0" w:evenVBand="0" w:oddHBand="0" w:evenHBand="0" w:firstRowFirstColumn="0" w:firstRowLastColumn="0" w:lastRowFirstColumn="0" w:lastRowLastColumn="0"/>
            </w:pPr>
            <w:r>
              <w:t>Always</w:t>
            </w:r>
          </w:p>
          <w:p w14:paraId="31E1A0DD" w14:textId="38AEE2AD" w:rsidR="00D725F9" w:rsidRDefault="00B5378C">
            <w:pPr>
              <w:cnfStyle w:val="100000000000" w:firstRow="1" w:lastRow="0" w:firstColumn="0" w:lastColumn="0" w:oddVBand="0" w:evenVBand="0" w:oddHBand="0" w:evenHBand="0" w:firstRowFirstColumn="0" w:firstRowLastColumn="0" w:lastRowFirstColumn="0" w:lastRowLastColumn="0"/>
            </w:pPr>
            <w:r>
              <w:t>5</w:t>
            </w:r>
          </w:p>
        </w:tc>
      </w:tr>
      <w:tr w:rsidR="00D725F9" w:rsidRPr="00ED064B" w14:paraId="7EB197F6"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BEF48E1" w14:textId="77777777" w:rsidR="00D725F9" w:rsidRPr="006E1052" w:rsidRDefault="00B5378C">
            <w:pPr>
              <w:keepNext/>
            </w:pPr>
            <w:r w:rsidRPr="00CC7970">
              <w:t>Paid the total to be paid</w:t>
            </w:r>
          </w:p>
        </w:tc>
        <w:tc>
          <w:tcPr>
            <w:tcW w:w="1092" w:type="dxa"/>
          </w:tcPr>
          <w:p w14:paraId="55CBD380"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DC7C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5841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A4B89"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0C279"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11E38A6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7E1FA9E1" w14:textId="77777777" w:rsidR="00D725F9" w:rsidRPr="006E1052" w:rsidRDefault="00B5378C">
            <w:pPr>
              <w:keepNext/>
            </w:pPr>
            <w:r w:rsidRPr="00CC7970">
              <w:t>You paid more than the minimum payment and less than the total payable</w:t>
            </w:r>
          </w:p>
        </w:tc>
        <w:tc>
          <w:tcPr>
            <w:tcW w:w="1092" w:type="dxa"/>
          </w:tcPr>
          <w:p w14:paraId="1FC52423"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080EE1"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FC87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A91AA"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2FA2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381DC421"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1406767" w14:textId="77777777" w:rsidR="00D725F9" w:rsidRDefault="00B5378C">
            <w:pPr>
              <w:keepNext/>
            </w:pPr>
            <w:r>
              <w:t>Paid the minimum payment</w:t>
            </w:r>
          </w:p>
        </w:tc>
        <w:tc>
          <w:tcPr>
            <w:tcW w:w="1092" w:type="dxa"/>
          </w:tcPr>
          <w:p w14:paraId="7ECBD52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D00D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764C6"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1B9D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3A35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730D1F15"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68F9EE11" w14:textId="77777777" w:rsidR="00D725F9" w:rsidRPr="006E1052" w:rsidRDefault="00B5378C">
            <w:pPr>
              <w:keepNext/>
            </w:pPr>
            <w:r w:rsidRPr="00CC7970">
              <w:t>You paid less than the minimum payment on the credit card</w:t>
            </w:r>
          </w:p>
        </w:tc>
        <w:tc>
          <w:tcPr>
            <w:tcW w:w="1092" w:type="dxa"/>
          </w:tcPr>
          <w:p w14:paraId="572EF856"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F9E63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29AA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51454"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98B98"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3E02EA9E"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596E52CD" w14:textId="77777777" w:rsidR="00D725F9" w:rsidRDefault="00B5378C">
            <w:pPr>
              <w:keepNext/>
            </w:pPr>
            <w:r>
              <w:t>Paid $0 (didn't pay)</w:t>
            </w:r>
          </w:p>
        </w:tc>
        <w:tc>
          <w:tcPr>
            <w:tcW w:w="1092" w:type="dxa"/>
          </w:tcPr>
          <w:p w14:paraId="786B6B25"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612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CFE09"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A914F"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56F1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14:paraId="02DF98FD" w14:textId="77777777" w:rsidTr="001C5CAD">
        <w:tc>
          <w:tcPr>
            <w:cnfStyle w:val="001000000000" w:firstRow="0" w:lastRow="0" w:firstColumn="1" w:lastColumn="0" w:oddVBand="0" w:evenVBand="0" w:oddHBand="0" w:evenHBand="0" w:firstRowFirstColumn="0" w:firstRowLastColumn="0" w:lastRowFirstColumn="0" w:lastRowLastColumn="0"/>
            <w:tcW w:w="2100" w:type="dxa"/>
          </w:tcPr>
          <w:p w14:paraId="10EF8A97" w14:textId="77777777" w:rsidR="00D725F9" w:rsidRDefault="00B5378C">
            <w:pPr>
              <w:keepNext/>
            </w:pPr>
            <w:r>
              <w:t>Late in paying</w:t>
            </w:r>
          </w:p>
        </w:tc>
        <w:tc>
          <w:tcPr>
            <w:tcW w:w="1092" w:type="dxa"/>
          </w:tcPr>
          <w:p w14:paraId="50A47881"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FC8CD"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3572"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A0924"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D82CC" w14:textId="77777777" w:rsidR="00D725F9"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FCE352" w14:textId="77777777" w:rsidR="00D725F9" w:rsidRDefault="00D725F9"/>
    <w:p w14:paraId="3EA9B096" w14:textId="77777777" w:rsidR="00D725F9" w:rsidRDefault="00D725F9"/>
    <w:p w14:paraId="0EE83546" w14:textId="77777777" w:rsidR="00D725F9" w:rsidRDefault="00D725F9">
      <w:pPr>
        <w:pStyle w:val="QuestionSeparator"/>
      </w:pPr>
    </w:p>
    <w:p w14:paraId="7D507C8B" w14:textId="77777777" w:rsidR="00D725F9" w:rsidRPr="001C5CAD" w:rsidRDefault="00D725F9">
      <w:pPr>
        <w:rPr>
          <w:lang w:val="es-CL"/>
        </w:rPr>
      </w:pPr>
    </w:p>
    <w:p w14:paraId="13C6D098" w14:textId="05813EAB" w:rsidR="00D725F9" w:rsidRPr="006E1052" w:rsidRDefault="00B5378C">
      <w:pPr>
        <w:keepNext/>
      </w:pPr>
      <w:r w:rsidRPr="00CC7970">
        <w:lastRenderedPageBreak/>
        <w:t xml:space="preserve">TC2 - Considering the last 12 months, please answer how you usually </w:t>
      </w:r>
      <w:proofErr w:type="gramStart"/>
      <w:r w:rsidRPr="00CC7970">
        <w:t>pay</w:t>
      </w:r>
      <w:proofErr w:type="gramEnd"/>
      <w:r w:rsidRPr="00CC7970">
        <w:t xml:space="preserve"> your main credit card (you can choose the most representative option)</w:t>
      </w:r>
    </w:p>
    <w:p w14:paraId="4D3D0081" w14:textId="77777777" w:rsidR="00D725F9" w:rsidRDefault="00B5378C">
      <w:pPr>
        <w:pStyle w:val="Prrafodelista"/>
        <w:keepNext/>
        <w:numPr>
          <w:ilvl w:val="0"/>
          <w:numId w:val="4"/>
        </w:numPr>
      </w:pPr>
      <w:r>
        <w:t>In person</w:t>
      </w:r>
    </w:p>
    <w:p w14:paraId="384931ED" w14:textId="77777777" w:rsidR="00D725F9" w:rsidRPr="006E1052" w:rsidRDefault="00B5378C">
      <w:pPr>
        <w:pStyle w:val="Prrafodelista"/>
        <w:keepNext/>
        <w:numPr>
          <w:ilvl w:val="0"/>
          <w:numId w:val="4"/>
        </w:numPr>
      </w:pPr>
      <w:r w:rsidRPr="00CC7970">
        <w:t>Digitally (application or website) of your bank or commercial house</w:t>
      </w:r>
    </w:p>
    <w:p w14:paraId="6B0D1B80" w14:textId="77777777" w:rsidR="00D725F9" w:rsidRPr="00CC7970" w:rsidRDefault="00B5378C">
      <w:pPr>
        <w:pStyle w:val="Prrafodelista"/>
        <w:keepNext/>
        <w:numPr>
          <w:ilvl w:val="0"/>
          <w:numId w:val="4"/>
        </w:numPr>
        <w:rPr>
          <w:lang w:val="es-CL"/>
        </w:rPr>
      </w:pPr>
      <w:r w:rsidRPr="00CC7970">
        <w:t>Automatically paying the full amount</w:t>
      </w:r>
    </w:p>
    <w:p w14:paraId="70E4E57F" w14:textId="77777777" w:rsidR="00D725F9" w:rsidRPr="006E1052" w:rsidRDefault="00B5378C">
      <w:pPr>
        <w:pStyle w:val="Prrafodelista"/>
        <w:keepNext/>
        <w:numPr>
          <w:ilvl w:val="0"/>
          <w:numId w:val="4"/>
        </w:numPr>
      </w:pPr>
      <w:r w:rsidRPr="00CC7970">
        <w:t>Automatically paying an amount other than the total</w:t>
      </w:r>
    </w:p>
    <w:p w14:paraId="18453DD6" w14:textId="77777777" w:rsidR="00D725F9" w:rsidRDefault="00B5378C">
      <w:pPr>
        <w:pStyle w:val="Prrafodelista"/>
        <w:keepNext/>
        <w:numPr>
          <w:ilvl w:val="0"/>
          <w:numId w:val="4"/>
        </w:numPr>
      </w:pPr>
      <w:r>
        <w:t>Another way (indicate which) __________________________________________________</w:t>
      </w:r>
    </w:p>
    <w:p w14:paraId="33620898" w14:textId="77777777" w:rsidR="00D725F9" w:rsidRDefault="00D725F9"/>
    <w:p w14:paraId="6F31885A" w14:textId="77777777" w:rsidR="00D725F9" w:rsidRDefault="00D725F9">
      <w:pPr>
        <w:pStyle w:val="BlockSeparator"/>
      </w:pPr>
    </w:p>
    <w:p w14:paraId="61910215" w14:textId="77777777" w:rsidR="00D725F9" w:rsidRDefault="00D725F9"/>
    <w:p w14:paraId="1309C4EF" w14:textId="6B378825" w:rsidR="00D725F9" w:rsidRPr="006E1052" w:rsidRDefault="00B5378C">
      <w:pPr>
        <w:keepNext/>
      </w:pPr>
      <w:r w:rsidRPr="00CC7970">
        <w:t>LF1 - The following questions are used to measure certain financial concepts. Answer as best you can, and if you don't know the answer it may indicate that you are not sure. Answer whether the following statement is true or false: "A loan at 3% monthly interest is a better alternative than a loan with 20% annual interest":</w:t>
      </w:r>
    </w:p>
    <w:p w14:paraId="78D4CE7A" w14:textId="77777777" w:rsidR="00D725F9" w:rsidRDefault="00B5378C">
      <w:pPr>
        <w:pStyle w:val="Prrafodelista"/>
        <w:keepNext/>
        <w:numPr>
          <w:ilvl w:val="0"/>
          <w:numId w:val="4"/>
        </w:numPr>
      </w:pPr>
      <w:r>
        <w:t>True</w:t>
      </w:r>
    </w:p>
    <w:p w14:paraId="17020D5E" w14:textId="77777777" w:rsidR="00D725F9" w:rsidRDefault="00B5378C">
      <w:pPr>
        <w:pStyle w:val="Prrafodelista"/>
        <w:keepNext/>
        <w:numPr>
          <w:ilvl w:val="0"/>
          <w:numId w:val="4"/>
        </w:numPr>
      </w:pPr>
      <w:r>
        <w:t>False</w:t>
      </w:r>
    </w:p>
    <w:p w14:paraId="44C78A1E" w14:textId="77777777" w:rsidR="00D725F9" w:rsidRDefault="00B5378C">
      <w:pPr>
        <w:pStyle w:val="Prrafodelista"/>
        <w:keepNext/>
        <w:numPr>
          <w:ilvl w:val="0"/>
          <w:numId w:val="4"/>
        </w:numPr>
      </w:pPr>
      <w:r>
        <w:t>I'm not sure</w:t>
      </w:r>
    </w:p>
    <w:p w14:paraId="360A78DD" w14:textId="77777777" w:rsidR="00D725F9" w:rsidRDefault="00D725F9"/>
    <w:p w14:paraId="4ACB9991" w14:textId="77777777" w:rsidR="00D725F9" w:rsidRDefault="00D725F9">
      <w:pPr>
        <w:pStyle w:val="QuestionSeparator"/>
      </w:pPr>
    </w:p>
    <w:tbl>
      <w:tblPr>
        <w:tblStyle w:val="QQuestionIconTable"/>
        <w:tblW w:w="50" w:type="auto"/>
        <w:tblLook w:val="07E0" w:firstRow="1" w:lastRow="1" w:firstColumn="1" w:lastColumn="1" w:noHBand="1" w:noVBand="1"/>
      </w:tblPr>
      <w:tblGrid>
        <w:gridCol w:w="380"/>
      </w:tblGrid>
      <w:tr w:rsidR="00D725F9" w14:paraId="47987439" w14:textId="77777777">
        <w:tc>
          <w:tcPr>
            <w:tcW w:w="50" w:type="dxa"/>
          </w:tcPr>
          <w:p w14:paraId="7FCF1D00" w14:textId="77777777" w:rsidR="00D725F9" w:rsidRDefault="00B5378C">
            <w:pPr>
              <w:keepNext/>
            </w:pPr>
            <w:r>
              <w:rPr>
                <w:noProof/>
              </w:rPr>
              <w:drawing>
                <wp:inline distT="0" distB="0" distL="0" distR="0" wp14:anchorId="4082DB05" wp14:editId="7719280E">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AF85D9" w14:textId="77777777" w:rsidR="00D725F9" w:rsidRDefault="00D725F9"/>
    <w:p w14:paraId="6EAEB92F" w14:textId="1BF82990" w:rsidR="00D725F9" w:rsidRPr="006E1052" w:rsidRDefault="00B5378C">
      <w:pPr>
        <w:keepNext/>
      </w:pPr>
      <w:r w:rsidRPr="00CC7970">
        <w:t>LF2 - Which of the following alternatives do you think will be worth more after 2 years?</w:t>
      </w:r>
    </w:p>
    <w:p w14:paraId="40033ABB" w14:textId="77777777" w:rsidR="00D725F9" w:rsidRPr="006E1052" w:rsidRDefault="00B5378C">
      <w:pPr>
        <w:pStyle w:val="Prrafodelista"/>
        <w:keepNext/>
        <w:numPr>
          <w:ilvl w:val="0"/>
          <w:numId w:val="4"/>
        </w:numPr>
      </w:pPr>
      <w:r w:rsidRPr="00CC7970">
        <w:t>$100,000 received today and then placed in a savings account at a rate of 10% interest compounded annually</w:t>
      </w:r>
    </w:p>
    <w:p w14:paraId="56F0FF1C" w14:textId="77777777" w:rsidR="00D725F9" w:rsidRPr="006E1052" w:rsidRDefault="00B5378C">
      <w:pPr>
        <w:pStyle w:val="Prrafodelista"/>
        <w:keepNext/>
        <w:numPr>
          <w:ilvl w:val="0"/>
          <w:numId w:val="4"/>
        </w:numPr>
      </w:pPr>
      <w:r w:rsidRPr="00CC7970">
        <w:t>$120,000 received in two more years (starting today)</w:t>
      </w:r>
    </w:p>
    <w:p w14:paraId="7677B394" w14:textId="77777777" w:rsidR="00D725F9" w:rsidRDefault="00B5378C">
      <w:pPr>
        <w:pStyle w:val="Prrafodelista"/>
        <w:keepNext/>
        <w:numPr>
          <w:ilvl w:val="0"/>
          <w:numId w:val="4"/>
        </w:numPr>
      </w:pPr>
      <w:r>
        <w:t>They would be worth the same</w:t>
      </w:r>
    </w:p>
    <w:p w14:paraId="69312FDF" w14:textId="77777777" w:rsidR="00D725F9" w:rsidRDefault="00B5378C">
      <w:pPr>
        <w:pStyle w:val="Prrafodelista"/>
        <w:keepNext/>
        <w:numPr>
          <w:ilvl w:val="0"/>
          <w:numId w:val="4"/>
        </w:numPr>
      </w:pPr>
      <w:r>
        <w:t>I'm not sure</w:t>
      </w:r>
    </w:p>
    <w:p w14:paraId="1F0668A3" w14:textId="77777777" w:rsidR="00D725F9" w:rsidRDefault="00D725F9"/>
    <w:p w14:paraId="53E8FAE6"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9637047" w14:textId="77777777">
        <w:tc>
          <w:tcPr>
            <w:tcW w:w="50" w:type="dxa"/>
          </w:tcPr>
          <w:p w14:paraId="2BEE208C" w14:textId="50CDC5BE" w:rsidR="00D725F9" w:rsidRDefault="00D725F9">
            <w:pPr>
              <w:keepNext/>
            </w:pPr>
          </w:p>
        </w:tc>
      </w:tr>
    </w:tbl>
    <w:p w14:paraId="26D73055" w14:textId="77777777" w:rsidR="00D725F9" w:rsidRDefault="00D725F9"/>
    <w:p w14:paraId="2865ECDF" w14:textId="66C15B21" w:rsidR="00D725F9" w:rsidRPr="006E1052" w:rsidRDefault="00B5378C">
      <w:pPr>
        <w:keepNext/>
      </w:pPr>
      <w:r w:rsidRPr="00CC7970">
        <w:t>LF3 - If I borrowed $100,000 today with an annual interest rate of 12%, approximately how much should I pay in interest at the end of 1 month?</w:t>
      </w:r>
    </w:p>
    <w:p w14:paraId="693CDF21" w14:textId="77777777" w:rsidR="00D725F9" w:rsidRDefault="00B5378C">
      <w:pPr>
        <w:pStyle w:val="Prrafodelista"/>
        <w:keepNext/>
        <w:numPr>
          <w:ilvl w:val="0"/>
          <w:numId w:val="4"/>
        </w:numPr>
      </w:pPr>
      <w:r>
        <w:t>$ 2,000</w:t>
      </w:r>
    </w:p>
    <w:p w14:paraId="5F48F710" w14:textId="77777777" w:rsidR="00D725F9" w:rsidRDefault="00B5378C">
      <w:pPr>
        <w:pStyle w:val="Prrafodelista"/>
        <w:keepNext/>
        <w:numPr>
          <w:ilvl w:val="0"/>
          <w:numId w:val="4"/>
        </w:numPr>
      </w:pPr>
      <w:r>
        <w:t>$ 12,000</w:t>
      </w:r>
    </w:p>
    <w:p w14:paraId="0D3B073E" w14:textId="77777777" w:rsidR="00D725F9" w:rsidRDefault="00B5378C">
      <w:pPr>
        <w:pStyle w:val="Prrafodelista"/>
        <w:keepNext/>
        <w:numPr>
          <w:ilvl w:val="0"/>
          <w:numId w:val="4"/>
        </w:numPr>
      </w:pPr>
      <w:r>
        <w:t>$ 1,000</w:t>
      </w:r>
    </w:p>
    <w:p w14:paraId="2C91949D" w14:textId="77777777" w:rsidR="00D725F9" w:rsidRDefault="00B5378C">
      <w:pPr>
        <w:pStyle w:val="Prrafodelista"/>
        <w:keepNext/>
        <w:numPr>
          <w:ilvl w:val="0"/>
          <w:numId w:val="4"/>
        </w:numPr>
      </w:pPr>
      <w:r>
        <w:t>$ 4,000</w:t>
      </w:r>
    </w:p>
    <w:p w14:paraId="67FF22A0" w14:textId="77777777" w:rsidR="00D725F9" w:rsidRDefault="00B5378C">
      <w:pPr>
        <w:pStyle w:val="Prrafodelista"/>
        <w:keepNext/>
        <w:numPr>
          <w:ilvl w:val="0"/>
          <w:numId w:val="4"/>
        </w:numPr>
      </w:pPr>
      <w:r>
        <w:t>I'm not sure</w:t>
      </w:r>
    </w:p>
    <w:p w14:paraId="41E03AED" w14:textId="77777777" w:rsidR="00D725F9" w:rsidRDefault="00D725F9"/>
    <w:p w14:paraId="34A68DE5" w14:textId="77777777" w:rsidR="00D725F9" w:rsidRDefault="00D725F9">
      <w:pPr>
        <w:pStyle w:val="BlockSeparator"/>
      </w:pPr>
    </w:p>
    <w:p w14:paraId="77E9C12F" w14:textId="77777777" w:rsidR="00D725F9" w:rsidRPr="00CC7970" w:rsidRDefault="00D725F9">
      <w:pPr>
        <w:rPr>
          <w:lang w:val="es-CL"/>
        </w:rPr>
      </w:pPr>
    </w:p>
    <w:p w14:paraId="5DA51D7C" w14:textId="1A5F3E06" w:rsidR="00D725F9" w:rsidRPr="006E1052" w:rsidRDefault="00B5378C">
      <w:pPr>
        <w:keepNext/>
      </w:pPr>
      <w:r w:rsidRPr="00CC7970">
        <w:t>PS1 - Considering your preferences, please answer the following questions:</w:t>
      </w:r>
    </w:p>
    <w:tbl>
      <w:tblPr>
        <w:tblStyle w:val="QQuestionTable"/>
        <w:tblW w:w="9576" w:type="auto"/>
        <w:tblLook w:val="07E0" w:firstRow="1" w:lastRow="1" w:firstColumn="1" w:lastColumn="1" w:noHBand="1" w:noVBand="1"/>
      </w:tblPr>
      <w:tblGrid>
        <w:gridCol w:w="1194"/>
        <w:gridCol w:w="1189"/>
        <w:gridCol w:w="1162"/>
        <w:gridCol w:w="1162"/>
        <w:gridCol w:w="1162"/>
        <w:gridCol w:w="1162"/>
        <w:gridCol w:w="1162"/>
        <w:gridCol w:w="1167"/>
      </w:tblGrid>
      <w:tr w:rsidR="00D725F9" w14:paraId="23B408AF" w14:textId="77777777" w:rsidTr="00D72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69102A" w14:textId="77777777" w:rsidR="00D725F9" w:rsidRPr="006E1052" w:rsidRDefault="00D725F9">
            <w:pPr>
              <w:keepNext/>
            </w:pPr>
          </w:p>
        </w:tc>
        <w:tc>
          <w:tcPr>
            <w:tcW w:w="1197" w:type="dxa"/>
          </w:tcPr>
          <w:p w14:paraId="339DE73C" w14:textId="351D428B" w:rsidR="00D725F9" w:rsidRDefault="00B5378C">
            <w:pPr>
              <w:cnfStyle w:val="100000000000" w:firstRow="1" w:lastRow="0" w:firstColumn="0" w:lastColumn="0" w:oddVBand="0" w:evenVBand="0" w:oddHBand="0" w:evenHBand="0" w:firstRowFirstColumn="0" w:firstRowLastColumn="0" w:lastRowFirstColumn="0" w:lastRowLastColumn="0"/>
            </w:pPr>
            <w:r>
              <w:t>Nothing 1</w:t>
            </w:r>
          </w:p>
        </w:tc>
        <w:tc>
          <w:tcPr>
            <w:tcW w:w="1197" w:type="dxa"/>
          </w:tcPr>
          <w:p w14:paraId="4BBCC9AE" w14:textId="77777777" w:rsidR="00D725F9" w:rsidRDefault="00B5378C">
            <w:pPr>
              <w:cnfStyle w:val="100000000000" w:firstRow="1" w:lastRow="0" w:firstColumn="0" w:lastColumn="0" w:oddVBand="0" w:evenVBand="0" w:oddHBand="0" w:evenHBand="0" w:firstRowFirstColumn="0" w:firstRowLastColumn="0" w:lastRowFirstColumn="0" w:lastRowLastColumn="0"/>
            </w:pPr>
            <w:r>
              <w:t>2</w:t>
            </w:r>
          </w:p>
        </w:tc>
        <w:tc>
          <w:tcPr>
            <w:tcW w:w="1197" w:type="dxa"/>
          </w:tcPr>
          <w:p w14:paraId="2491ECBB" w14:textId="77777777" w:rsidR="00D725F9" w:rsidRDefault="00B5378C">
            <w:pPr>
              <w:cnfStyle w:val="100000000000" w:firstRow="1" w:lastRow="0" w:firstColumn="0" w:lastColumn="0" w:oddVBand="0" w:evenVBand="0" w:oddHBand="0" w:evenHBand="0" w:firstRowFirstColumn="0" w:firstRowLastColumn="0" w:lastRowFirstColumn="0" w:lastRowLastColumn="0"/>
            </w:pPr>
            <w:r>
              <w:t>3</w:t>
            </w:r>
          </w:p>
        </w:tc>
        <w:tc>
          <w:tcPr>
            <w:tcW w:w="1197" w:type="dxa"/>
          </w:tcPr>
          <w:p w14:paraId="0D339794" w14:textId="77777777" w:rsidR="00D725F9" w:rsidRDefault="00B5378C">
            <w:pPr>
              <w:cnfStyle w:val="100000000000" w:firstRow="1" w:lastRow="0" w:firstColumn="0" w:lastColumn="0" w:oddVBand="0" w:evenVBand="0" w:oddHBand="0" w:evenHBand="0" w:firstRowFirstColumn="0" w:firstRowLastColumn="0" w:lastRowFirstColumn="0" w:lastRowLastColumn="0"/>
            </w:pPr>
            <w:r>
              <w:t>4</w:t>
            </w:r>
          </w:p>
        </w:tc>
        <w:tc>
          <w:tcPr>
            <w:tcW w:w="1197" w:type="dxa"/>
          </w:tcPr>
          <w:p w14:paraId="0F4AD3D9" w14:textId="77777777" w:rsidR="00D725F9" w:rsidRDefault="00B5378C">
            <w:pPr>
              <w:cnfStyle w:val="100000000000" w:firstRow="1" w:lastRow="0" w:firstColumn="0" w:lastColumn="0" w:oddVBand="0" w:evenVBand="0" w:oddHBand="0" w:evenHBand="0" w:firstRowFirstColumn="0" w:firstRowLastColumn="0" w:lastRowFirstColumn="0" w:lastRowLastColumn="0"/>
            </w:pPr>
            <w:r>
              <w:t>5</w:t>
            </w:r>
          </w:p>
        </w:tc>
        <w:tc>
          <w:tcPr>
            <w:tcW w:w="1197" w:type="dxa"/>
          </w:tcPr>
          <w:p w14:paraId="44ADDF75" w14:textId="77777777" w:rsidR="00D725F9" w:rsidRDefault="00B5378C">
            <w:pPr>
              <w:cnfStyle w:val="100000000000" w:firstRow="1" w:lastRow="0" w:firstColumn="0" w:lastColumn="0" w:oddVBand="0" w:evenVBand="0" w:oddHBand="0" w:evenHBand="0" w:firstRowFirstColumn="0" w:firstRowLastColumn="0" w:lastRowFirstColumn="0" w:lastRowLastColumn="0"/>
            </w:pPr>
            <w:r>
              <w:t>6</w:t>
            </w:r>
          </w:p>
        </w:tc>
        <w:tc>
          <w:tcPr>
            <w:tcW w:w="1197" w:type="dxa"/>
          </w:tcPr>
          <w:p w14:paraId="5D626B1C" w14:textId="4A0922E6" w:rsidR="00D725F9" w:rsidRDefault="00B5378C">
            <w:pPr>
              <w:cnfStyle w:val="100000000000" w:firstRow="1" w:lastRow="0" w:firstColumn="0" w:lastColumn="0" w:oddVBand="0" w:evenVBand="0" w:oddHBand="0" w:evenHBand="0" w:firstRowFirstColumn="0" w:firstRowLastColumn="0" w:lastRowFirstColumn="0" w:lastRowLastColumn="0"/>
            </w:pPr>
            <w:r>
              <w:t>A lot 7</w:t>
            </w:r>
          </w:p>
        </w:tc>
      </w:tr>
      <w:tr w:rsidR="00D725F9" w:rsidRPr="00ED064B" w14:paraId="6EE32967"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4CBDF08C" w14:textId="77777777" w:rsidR="00D725F9" w:rsidRPr="006E1052" w:rsidRDefault="00B5378C">
            <w:pPr>
              <w:keepNext/>
            </w:pPr>
            <w:r w:rsidRPr="00CC7970">
              <w:t>To what extent does the money available on your credit card feel like your own money?</w:t>
            </w:r>
          </w:p>
        </w:tc>
        <w:tc>
          <w:tcPr>
            <w:tcW w:w="1197" w:type="dxa"/>
          </w:tcPr>
          <w:p w14:paraId="2DC215E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03AF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28746"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C39B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FA8B4"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7DF33"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3A9140"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25F9" w:rsidRPr="00ED064B" w14:paraId="4A8DC236" w14:textId="77777777" w:rsidTr="00D725F9">
        <w:tc>
          <w:tcPr>
            <w:cnfStyle w:val="001000000000" w:firstRow="0" w:lastRow="0" w:firstColumn="1" w:lastColumn="0" w:oddVBand="0" w:evenVBand="0" w:oddHBand="0" w:evenHBand="0" w:firstRowFirstColumn="0" w:firstRowLastColumn="0" w:lastRowFirstColumn="0" w:lastRowLastColumn="0"/>
            <w:tcW w:w="1197" w:type="dxa"/>
          </w:tcPr>
          <w:p w14:paraId="1BB836A7" w14:textId="77777777" w:rsidR="00D725F9" w:rsidRPr="006E1052" w:rsidRDefault="00B5378C">
            <w:pPr>
              <w:keepNext/>
            </w:pPr>
            <w:r w:rsidRPr="00CC7970">
              <w:t>To what extent does the money available on your credit card feel like the bank's money?</w:t>
            </w:r>
          </w:p>
        </w:tc>
        <w:tc>
          <w:tcPr>
            <w:tcW w:w="1197" w:type="dxa"/>
          </w:tcPr>
          <w:p w14:paraId="05155D3E"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A6CC52"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9337D"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92A1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15CFF"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980E5"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2BE5C" w14:textId="77777777" w:rsidR="00D725F9" w:rsidRPr="006E1052" w:rsidRDefault="00D725F9">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6075F2" w14:textId="77777777" w:rsidR="00D725F9" w:rsidRPr="006E1052" w:rsidRDefault="00D725F9"/>
    <w:p w14:paraId="7E99A711" w14:textId="77777777" w:rsidR="00D725F9" w:rsidRPr="006E1052" w:rsidRDefault="00D725F9"/>
    <w:p w14:paraId="67AB356E" w14:textId="77777777" w:rsidR="00D725F9" w:rsidRPr="006E1052" w:rsidRDefault="00D725F9">
      <w:pPr>
        <w:pStyle w:val="QuestionSeparator"/>
      </w:pPr>
    </w:p>
    <w:p w14:paraId="2E2D9959" w14:textId="77777777" w:rsidR="00D725F9" w:rsidRPr="006E1052" w:rsidRDefault="00D725F9"/>
    <w:p w14:paraId="2660C3C0" w14:textId="17AABA43" w:rsidR="00D725F9" w:rsidRPr="006E1052" w:rsidRDefault="00B5378C">
      <w:pPr>
        <w:keepNext/>
      </w:pPr>
      <w:proofErr w:type="gramStart"/>
      <w:r w:rsidRPr="00CC7970">
        <w:lastRenderedPageBreak/>
        <w:t>DS1</w:t>
      </w:r>
      <w:proofErr w:type="gramEnd"/>
      <w:r w:rsidRPr="00CC7970">
        <w:t xml:space="preserve"> You arrive at a store and are about to buy an LED TV for $219,990. A friend calls you and tells you that it is available at $209,990 in a store that is 25 minutes from where you are, what do you do?</w:t>
      </w:r>
    </w:p>
    <w:p w14:paraId="69425D1C" w14:textId="77777777" w:rsidR="00D725F9" w:rsidRDefault="00B5378C">
      <w:pPr>
        <w:pStyle w:val="Prrafodelista"/>
        <w:keepNext/>
        <w:numPr>
          <w:ilvl w:val="0"/>
          <w:numId w:val="4"/>
        </w:numPr>
      </w:pPr>
      <w:r>
        <w:t>Buy in store</w:t>
      </w:r>
    </w:p>
    <w:p w14:paraId="31FAFC80" w14:textId="77777777" w:rsidR="00D725F9" w:rsidRPr="006E1052" w:rsidRDefault="00B5378C">
      <w:pPr>
        <w:pStyle w:val="Prrafodelista"/>
        <w:keepNext/>
        <w:numPr>
          <w:ilvl w:val="0"/>
          <w:numId w:val="4"/>
        </w:numPr>
      </w:pPr>
      <w:r w:rsidRPr="00CC7970">
        <w:t>Shop at the store that's farthest away</w:t>
      </w:r>
    </w:p>
    <w:p w14:paraId="04B5819C" w14:textId="77777777" w:rsidR="00D725F9" w:rsidRPr="006E1052" w:rsidRDefault="00D725F9"/>
    <w:p w14:paraId="460FD784" w14:textId="77777777" w:rsidR="00D725F9" w:rsidRPr="006E1052" w:rsidRDefault="00D725F9">
      <w:pPr>
        <w:pStyle w:val="BlockSeparator"/>
      </w:pPr>
    </w:p>
    <w:p w14:paraId="5D048E20" w14:textId="77777777" w:rsidR="00D725F9" w:rsidRPr="006E1052" w:rsidRDefault="00D725F9"/>
    <w:p w14:paraId="12CD52C5" w14:textId="5B8CA1BA" w:rsidR="00D725F9" w:rsidRPr="001C5CAD" w:rsidRDefault="00B5378C">
      <w:pPr>
        <w:keepNext/>
        <w:rPr>
          <w:lang w:val="es-CL"/>
        </w:rPr>
      </w:pPr>
      <w:r w:rsidRPr="00CC7970">
        <w:t>C1 - To close this survey, please tell us: What is your current occupation? (mention the most representative of your situation)</w:t>
      </w:r>
    </w:p>
    <w:p w14:paraId="69ED0DAE" w14:textId="77777777" w:rsidR="00D725F9" w:rsidRDefault="00B5378C">
      <w:pPr>
        <w:pStyle w:val="Prrafodelista"/>
        <w:keepNext/>
        <w:numPr>
          <w:ilvl w:val="0"/>
          <w:numId w:val="4"/>
        </w:numPr>
      </w:pPr>
      <w:r>
        <w:t>Employee</w:t>
      </w:r>
    </w:p>
    <w:p w14:paraId="4632BC4E" w14:textId="77777777" w:rsidR="00D725F9" w:rsidRDefault="00B5378C">
      <w:pPr>
        <w:pStyle w:val="Prrafodelista"/>
        <w:keepNext/>
        <w:numPr>
          <w:ilvl w:val="0"/>
          <w:numId w:val="4"/>
        </w:numPr>
      </w:pPr>
      <w:r>
        <w:t>Self-employed</w:t>
      </w:r>
    </w:p>
    <w:p w14:paraId="236ECBFD" w14:textId="77777777" w:rsidR="00D725F9" w:rsidRPr="00CC7970" w:rsidRDefault="00B5378C">
      <w:pPr>
        <w:pStyle w:val="Prrafodelista"/>
        <w:keepNext/>
        <w:numPr>
          <w:ilvl w:val="0"/>
          <w:numId w:val="4"/>
        </w:numPr>
        <w:rPr>
          <w:lang w:val="es-CL"/>
        </w:rPr>
      </w:pPr>
      <w:r w:rsidRPr="00CC7970">
        <w:t>Dedicated to housework</w:t>
      </w:r>
    </w:p>
    <w:p w14:paraId="6C945F9B" w14:textId="77777777" w:rsidR="00D725F9" w:rsidRDefault="00B5378C">
      <w:pPr>
        <w:pStyle w:val="Prrafodelista"/>
        <w:keepNext/>
        <w:numPr>
          <w:ilvl w:val="0"/>
          <w:numId w:val="4"/>
        </w:numPr>
      </w:pPr>
      <w:r>
        <w:t>Pensioner</w:t>
      </w:r>
    </w:p>
    <w:p w14:paraId="1324AE14" w14:textId="77777777" w:rsidR="00D725F9" w:rsidRDefault="00B5378C">
      <w:pPr>
        <w:pStyle w:val="Prrafodelista"/>
        <w:keepNext/>
        <w:numPr>
          <w:ilvl w:val="0"/>
          <w:numId w:val="4"/>
        </w:numPr>
      </w:pPr>
      <w:r>
        <w:t>Student</w:t>
      </w:r>
    </w:p>
    <w:p w14:paraId="0136F6FB" w14:textId="77777777" w:rsidR="00D725F9" w:rsidRDefault="00B5378C">
      <w:pPr>
        <w:pStyle w:val="Prrafodelista"/>
        <w:keepNext/>
        <w:numPr>
          <w:ilvl w:val="0"/>
          <w:numId w:val="4"/>
        </w:numPr>
      </w:pPr>
      <w:r>
        <w:t>Looking for a job</w:t>
      </w:r>
    </w:p>
    <w:p w14:paraId="34ADBA20" w14:textId="77777777" w:rsidR="00D725F9" w:rsidRDefault="00B5378C">
      <w:pPr>
        <w:pStyle w:val="Prrafodelista"/>
        <w:keepNext/>
        <w:numPr>
          <w:ilvl w:val="0"/>
          <w:numId w:val="4"/>
        </w:numPr>
      </w:pPr>
      <w:r>
        <w:t>Unemployed</w:t>
      </w:r>
    </w:p>
    <w:p w14:paraId="07CA2749" w14:textId="77777777" w:rsidR="00D725F9" w:rsidRDefault="00B5378C">
      <w:pPr>
        <w:pStyle w:val="Prrafodelista"/>
        <w:keepNext/>
        <w:numPr>
          <w:ilvl w:val="0"/>
          <w:numId w:val="4"/>
        </w:numPr>
      </w:pPr>
      <w:r>
        <w:t>Other:__________________________________________________</w:t>
      </w:r>
    </w:p>
    <w:p w14:paraId="7151C956" w14:textId="77777777" w:rsidR="00D725F9" w:rsidRDefault="00D725F9"/>
    <w:p w14:paraId="69A5D812" w14:textId="77777777" w:rsidR="00D725F9" w:rsidRDefault="00D725F9">
      <w:pPr>
        <w:pStyle w:val="QuestionSeparator"/>
      </w:pPr>
    </w:p>
    <w:p w14:paraId="1A5F1B75" w14:textId="77777777" w:rsidR="00D725F9" w:rsidRDefault="00D725F9"/>
    <w:p w14:paraId="4DAD2714" w14:textId="3735588E" w:rsidR="00D725F9" w:rsidRPr="006E1052" w:rsidRDefault="00B5378C">
      <w:pPr>
        <w:keepNext/>
      </w:pPr>
      <w:r w:rsidRPr="00CC7970">
        <w:lastRenderedPageBreak/>
        <w:t>C2 - In which of these ranges is your monthly income?</w:t>
      </w:r>
    </w:p>
    <w:p w14:paraId="06C1005D" w14:textId="77777777" w:rsidR="00D725F9" w:rsidRDefault="00B5378C">
      <w:pPr>
        <w:pStyle w:val="Prrafodelista"/>
        <w:keepNext/>
        <w:numPr>
          <w:ilvl w:val="0"/>
          <w:numId w:val="4"/>
        </w:numPr>
      </w:pPr>
      <w:r>
        <w:t>Less than $250,000</w:t>
      </w:r>
    </w:p>
    <w:p w14:paraId="353797F3" w14:textId="77777777" w:rsidR="00D725F9" w:rsidRDefault="00B5378C">
      <w:pPr>
        <w:pStyle w:val="Prrafodelista"/>
        <w:keepNext/>
        <w:numPr>
          <w:ilvl w:val="0"/>
          <w:numId w:val="4"/>
        </w:numPr>
      </w:pPr>
      <w:r>
        <w:t>From $250,000 to $500,000</w:t>
      </w:r>
    </w:p>
    <w:p w14:paraId="30CD068B" w14:textId="77777777" w:rsidR="00D725F9" w:rsidRDefault="00B5378C">
      <w:pPr>
        <w:pStyle w:val="Prrafodelista"/>
        <w:keepNext/>
        <w:numPr>
          <w:ilvl w:val="0"/>
          <w:numId w:val="4"/>
        </w:numPr>
      </w:pPr>
      <w:r>
        <w:t>From $500,001 to $1,000,000</w:t>
      </w:r>
    </w:p>
    <w:p w14:paraId="4480BDFD" w14:textId="77777777" w:rsidR="00D725F9" w:rsidRDefault="00B5378C">
      <w:pPr>
        <w:pStyle w:val="Prrafodelista"/>
        <w:keepNext/>
        <w:numPr>
          <w:ilvl w:val="0"/>
          <w:numId w:val="4"/>
        </w:numPr>
      </w:pPr>
      <w:r>
        <w:t>From $1,000,001 to $1,500,000</w:t>
      </w:r>
    </w:p>
    <w:p w14:paraId="1A05754B" w14:textId="77777777" w:rsidR="00D725F9" w:rsidRDefault="00B5378C">
      <w:pPr>
        <w:pStyle w:val="Prrafodelista"/>
        <w:keepNext/>
        <w:numPr>
          <w:ilvl w:val="0"/>
          <w:numId w:val="4"/>
        </w:numPr>
      </w:pPr>
      <w:r>
        <w:t>From $1,500,001 to $2,000,000</w:t>
      </w:r>
    </w:p>
    <w:p w14:paraId="5E7184AD" w14:textId="77777777" w:rsidR="00D725F9" w:rsidRDefault="00B5378C">
      <w:pPr>
        <w:pStyle w:val="Prrafodelista"/>
        <w:keepNext/>
        <w:numPr>
          <w:ilvl w:val="0"/>
          <w:numId w:val="4"/>
        </w:numPr>
      </w:pPr>
      <w:r>
        <w:t>From $2,000,001 to $3,000,001</w:t>
      </w:r>
    </w:p>
    <w:p w14:paraId="43FBD729" w14:textId="77777777" w:rsidR="00D725F9" w:rsidRDefault="00B5378C">
      <w:pPr>
        <w:pStyle w:val="Prrafodelista"/>
        <w:keepNext/>
        <w:numPr>
          <w:ilvl w:val="0"/>
          <w:numId w:val="4"/>
        </w:numPr>
      </w:pPr>
      <w:r>
        <w:t>More than $3,000,000</w:t>
      </w:r>
    </w:p>
    <w:p w14:paraId="2F7A1278" w14:textId="77777777" w:rsidR="00D725F9" w:rsidRDefault="00D725F9"/>
    <w:p w14:paraId="79233F83" w14:textId="77777777" w:rsidR="00D725F9" w:rsidRDefault="00D725F9">
      <w:pPr>
        <w:pStyle w:val="QuestionSeparator"/>
      </w:pPr>
    </w:p>
    <w:tbl>
      <w:tblPr>
        <w:tblStyle w:val="QQuestionIconTable"/>
        <w:tblW w:w="50" w:type="auto"/>
        <w:tblLook w:val="07E0" w:firstRow="1" w:lastRow="1" w:firstColumn="1" w:lastColumn="1" w:noHBand="1" w:noVBand="1"/>
      </w:tblPr>
      <w:tblGrid>
        <w:gridCol w:w="50"/>
      </w:tblGrid>
      <w:tr w:rsidR="00D725F9" w14:paraId="6DB4389A" w14:textId="77777777">
        <w:tc>
          <w:tcPr>
            <w:tcW w:w="50" w:type="dxa"/>
          </w:tcPr>
          <w:p w14:paraId="58486E16" w14:textId="5C9E126A" w:rsidR="00D725F9" w:rsidRDefault="00D725F9">
            <w:pPr>
              <w:keepNext/>
            </w:pPr>
          </w:p>
        </w:tc>
      </w:tr>
    </w:tbl>
    <w:p w14:paraId="35EC5A64" w14:textId="77777777" w:rsidR="00D725F9" w:rsidRDefault="00D725F9"/>
    <w:p w14:paraId="47547E47" w14:textId="3D25440C" w:rsidR="00D725F9" w:rsidRPr="006E1052" w:rsidRDefault="00B5378C">
      <w:pPr>
        <w:keepNext/>
      </w:pPr>
      <w:r w:rsidRPr="00CC7970">
        <w:t>C3 - What is the highest level of education you have reached?</w:t>
      </w:r>
    </w:p>
    <w:p w14:paraId="0F7D3C5E" w14:textId="77777777" w:rsidR="00D725F9" w:rsidRDefault="00B5378C">
      <w:pPr>
        <w:pStyle w:val="Prrafodelista"/>
        <w:keepNext/>
        <w:numPr>
          <w:ilvl w:val="0"/>
          <w:numId w:val="4"/>
        </w:numPr>
      </w:pPr>
      <w:r>
        <w:t>Complete basic education</w:t>
      </w:r>
    </w:p>
    <w:p w14:paraId="52819C11" w14:textId="77777777" w:rsidR="00D725F9" w:rsidRDefault="00B5378C">
      <w:pPr>
        <w:pStyle w:val="Prrafodelista"/>
        <w:keepNext/>
        <w:numPr>
          <w:ilvl w:val="0"/>
          <w:numId w:val="4"/>
        </w:numPr>
      </w:pPr>
      <w:r>
        <w:t>Complete secondary education</w:t>
      </w:r>
    </w:p>
    <w:p w14:paraId="514D21AD" w14:textId="77777777" w:rsidR="00D725F9" w:rsidRPr="006E1052" w:rsidRDefault="00B5378C">
      <w:pPr>
        <w:pStyle w:val="Prrafodelista"/>
        <w:keepNext/>
        <w:numPr>
          <w:ilvl w:val="0"/>
          <w:numId w:val="4"/>
        </w:numPr>
      </w:pPr>
      <w:r w:rsidRPr="00CC7970">
        <w:t>Some university or technical education (incomplete)</w:t>
      </w:r>
    </w:p>
    <w:p w14:paraId="1711BA19" w14:textId="77777777" w:rsidR="00D725F9" w:rsidRDefault="00B5378C">
      <w:pPr>
        <w:pStyle w:val="Prrafodelista"/>
        <w:keepNext/>
        <w:numPr>
          <w:ilvl w:val="0"/>
          <w:numId w:val="4"/>
        </w:numPr>
      </w:pPr>
      <w:r>
        <w:t xml:space="preserve">University or </w:t>
      </w:r>
      <w:proofErr w:type="gramStart"/>
      <w:r>
        <w:t>technical degree</w:t>
      </w:r>
      <w:proofErr w:type="gramEnd"/>
    </w:p>
    <w:p w14:paraId="1E1D192A" w14:textId="77777777" w:rsidR="00D725F9" w:rsidRDefault="00B5378C">
      <w:pPr>
        <w:pStyle w:val="Prrafodelista"/>
        <w:keepNext/>
        <w:numPr>
          <w:ilvl w:val="0"/>
          <w:numId w:val="4"/>
        </w:numPr>
      </w:pPr>
      <w:r>
        <w:t>Postgraduate Studies</w:t>
      </w:r>
    </w:p>
    <w:p w14:paraId="5D5B300E" w14:textId="77777777" w:rsidR="00D725F9" w:rsidRDefault="00D725F9"/>
    <w:p w14:paraId="0E4F7416" w14:textId="59B05447" w:rsidR="00D725F9" w:rsidRDefault="00D725F9">
      <w:pPr>
        <w:pStyle w:val="BlockEndLabel"/>
      </w:pPr>
    </w:p>
    <w:p w14:paraId="19253228" w14:textId="77777777" w:rsidR="00D725F9" w:rsidRDefault="00D725F9">
      <w:pPr>
        <w:pStyle w:val="BlockSeparator"/>
      </w:pPr>
    </w:p>
    <w:p w14:paraId="3B9E10AA" w14:textId="77777777" w:rsidR="00D725F9" w:rsidRDefault="00D725F9"/>
    <w:p w14:paraId="39F214B0" w14:textId="362F79B1" w:rsidR="00D725F9" w:rsidRPr="006E1052" w:rsidRDefault="00B5378C">
      <w:pPr>
        <w:keepNext/>
      </w:pPr>
      <w:r w:rsidRPr="00CC7970">
        <w:t>PA1 Having completed this survey, we invite you to leave a final reflection on the decisions you made in the hypothetical case presented, in which you were asked how much to pay on a credit card. What things did you consider when deciding how much to pay?</w:t>
      </w:r>
    </w:p>
    <w:p w14:paraId="17106FFE" w14:textId="77777777" w:rsidR="00D725F9" w:rsidRDefault="00B5378C">
      <w:pPr>
        <w:pStyle w:val="TextEntryLine"/>
        <w:ind w:firstLine="400"/>
      </w:pPr>
      <w:r>
        <w:t>________________________________________________________________</w:t>
      </w:r>
    </w:p>
    <w:p w14:paraId="6CA524C2" w14:textId="77777777" w:rsidR="00D725F9" w:rsidRDefault="00B5378C">
      <w:pPr>
        <w:pStyle w:val="TextEntryLine"/>
        <w:ind w:firstLine="400"/>
      </w:pPr>
      <w:r>
        <w:t>________________________________________________________________</w:t>
      </w:r>
    </w:p>
    <w:p w14:paraId="16801D3E" w14:textId="77777777" w:rsidR="00D725F9" w:rsidRDefault="00B5378C">
      <w:pPr>
        <w:pStyle w:val="TextEntryLine"/>
        <w:ind w:firstLine="400"/>
      </w:pPr>
      <w:r>
        <w:t>________________________________________________________________</w:t>
      </w:r>
    </w:p>
    <w:p w14:paraId="4BEE8341" w14:textId="77777777" w:rsidR="00D725F9" w:rsidRDefault="00B5378C">
      <w:pPr>
        <w:pStyle w:val="TextEntryLine"/>
        <w:ind w:firstLine="400"/>
      </w:pPr>
      <w:r>
        <w:lastRenderedPageBreak/>
        <w:t>________________________________________________________________</w:t>
      </w:r>
    </w:p>
    <w:p w14:paraId="182E2324" w14:textId="77777777" w:rsidR="00D725F9" w:rsidRDefault="00B5378C">
      <w:pPr>
        <w:pStyle w:val="TextEntryLine"/>
        <w:ind w:firstLine="400"/>
      </w:pPr>
      <w:r>
        <w:t>________________________________________________________________</w:t>
      </w:r>
    </w:p>
    <w:p w14:paraId="3D06DD57" w14:textId="77777777" w:rsidR="00D725F9" w:rsidRDefault="00D725F9"/>
    <w:p w14:paraId="2AF77540" w14:textId="77777777" w:rsidR="00D725F9" w:rsidRDefault="00D725F9">
      <w:pPr>
        <w:pStyle w:val="BlockSeparator"/>
      </w:pPr>
    </w:p>
    <w:p w14:paraId="7259DEAE" w14:textId="7DFF3D4B" w:rsidR="00D725F9" w:rsidRDefault="00D725F9"/>
    <w:sectPr w:rsidR="00D725F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A7219" w14:textId="77777777" w:rsidR="004F473D" w:rsidRDefault="004F473D">
      <w:pPr>
        <w:spacing w:line="240" w:lineRule="auto"/>
      </w:pPr>
      <w:r>
        <w:separator/>
      </w:r>
    </w:p>
  </w:endnote>
  <w:endnote w:type="continuationSeparator" w:id="0">
    <w:p w14:paraId="698AD4A8" w14:textId="77777777" w:rsidR="004F473D" w:rsidRDefault="004F4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270D" w14:textId="69BD11F7" w:rsidR="00B55D58" w:rsidRDefault="00B5378C"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sidR="00552B01">
      <w:rPr>
        <w:rStyle w:val="Nmerodepgina"/>
      </w:rPr>
      <w:fldChar w:fldCharType="separate"/>
    </w:r>
    <w:r w:rsidR="00552B01">
      <w:rPr>
        <w:rStyle w:val="Nmerodepgina"/>
        <w:noProof/>
      </w:rPr>
      <w:t>14</w:t>
    </w:r>
    <w:r>
      <w:rPr>
        <w:rStyle w:val="Nmerodepgina"/>
      </w:rPr>
      <w:fldChar w:fldCharType="end"/>
    </w:r>
  </w:p>
  <w:p w14:paraId="4A97F936" w14:textId="77777777" w:rsidR="00B55D58" w:rsidRDefault="00B55D58"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85689" w14:textId="77777777" w:rsidR="00B55D58" w:rsidRDefault="00B5378C"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18CC75E0" w14:textId="77777777" w:rsidR="00B55D58" w:rsidRDefault="00B55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3AF11" w14:textId="77777777" w:rsidR="004F473D" w:rsidRDefault="004F473D">
      <w:pPr>
        <w:spacing w:line="240" w:lineRule="auto"/>
      </w:pPr>
      <w:r>
        <w:separator/>
      </w:r>
    </w:p>
  </w:footnote>
  <w:footnote w:type="continuationSeparator" w:id="0">
    <w:p w14:paraId="2D657759" w14:textId="77777777" w:rsidR="004F473D" w:rsidRDefault="004F47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5CCF8" w14:textId="77777777" w:rsidR="00B55D58" w:rsidRDefault="00B5378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2425414">
    <w:abstractNumId w:val="2"/>
  </w:num>
  <w:num w:numId="2" w16cid:durableId="938871413">
    <w:abstractNumId w:val="1"/>
  </w:num>
  <w:num w:numId="3" w16cid:durableId="637496000">
    <w:abstractNumId w:val="3"/>
  </w:num>
  <w:num w:numId="4" w16cid:durableId="88599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33E5"/>
    <w:rsid w:val="001C5CAD"/>
    <w:rsid w:val="002461D1"/>
    <w:rsid w:val="00265157"/>
    <w:rsid w:val="003D5EB2"/>
    <w:rsid w:val="00445AE6"/>
    <w:rsid w:val="004F473D"/>
    <w:rsid w:val="00552B01"/>
    <w:rsid w:val="006C6CCC"/>
    <w:rsid w:val="006E1052"/>
    <w:rsid w:val="00824F4C"/>
    <w:rsid w:val="009455B9"/>
    <w:rsid w:val="00950C4D"/>
    <w:rsid w:val="00B1442B"/>
    <w:rsid w:val="00B5378C"/>
    <w:rsid w:val="00B55D58"/>
    <w:rsid w:val="00B70267"/>
    <w:rsid w:val="00B94C7B"/>
    <w:rsid w:val="00CC7970"/>
    <w:rsid w:val="00D725F9"/>
    <w:rsid w:val="00EA7E31"/>
    <w:rsid w:val="00ED064B"/>
    <w:rsid w:val="00ED5308"/>
    <w:rsid w:val="00ED7E90"/>
    <w:rsid w:val="00F06448"/>
    <w:rsid w:val="00F22B15"/>
    <w:rsid w:val="00FB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C887"/>
  <w15:docId w15:val="{651C7938-E4AA-4AA4-8DEB-0853280F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L" w:eastAsia="es-C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ipervnculo">
    <w:name w:val="Hyperlink"/>
    <w:basedOn w:val="Fuentedeprrafopredeter"/>
    <w:uiPriority w:val="99"/>
    <w:unhideWhenUsed/>
    <w:rsid w:val="00CC7970"/>
    <w:rPr>
      <w:color w:val="0000FF" w:themeColor="hyperlink"/>
      <w:u w:val="single"/>
    </w:rPr>
  </w:style>
  <w:style w:type="character" w:styleId="Mencinsinresolver">
    <w:name w:val="Unresolved Mention"/>
    <w:basedOn w:val="Fuentedeprrafopredeter"/>
    <w:uiPriority w:val="99"/>
    <w:semiHidden/>
    <w:unhideWhenUsed/>
    <w:rsid w:val="00CC7970"/>
    <w:rPr>
      <w:color w:val="605E5C"/>
      <w:shd w:val="clear" w:color="auto" w:fill="E1DFDD"/>
    </w:rPr>
  </w:style>
  <w:style w:type="character" w:styleId="Textodelmarcadordeposicin">
    <w:name w:val="Placeholder Text"/>
    <w:basedOn w:val="Fuentedeprrafopredeter"/>
    <w:uiPriority w:val="99"/>
    <w:semiHidden/>
    <w:rsid w:val="006E1052"/>
    <w:rPr>
      <w:color w:val="666666"/>
    </w:rPr>
  </w:style>
  <w:style w:type="paragraph" w:styleId="Ttulo">
    <w:name w:val="Title"/>
    <w:basedOn w:val="Normal"/>
    <w:next w:val="Normal"/>
    <w:link w:val="TtuloCar"/>
    <w:uiPriority w:val="10"/>
    <w:qFormat/>
    <w:rsid w:val="00B94C7B"/>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C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mas.orozco@ug.uchile.c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1642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Fondef_Ex2_ 2</vt:lpstr>
    </vt:vector>
  </TitlesOfParts>
  <Company>Qualtrics</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Fondef_Ex2_ 2</dc:title>
  <dc:subject/>
  <dc:creator>Qualtrics</dc:creator>
  <cp:keywords/>
  <dc:description/>
  <cp:lastModifiedBy>Denise Laroze Prehn</cp:lastModifiedBy>
  <cp:revision>6</cp:revision>
  <cp:lastPrinted>2025-05-28T13:27:00Z</cp:lastPrinted>
  <dcterms:created xsi:type="dcterms:W3CDTF">2025-05-19T16:09:00Z</dcterms:created>
  <dcterms:modified xsi:type="dcterms:W3CDTF">2025-05-28T13:29:00Z</dcterms:modified>
</cp:coreProperties>
</file>