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E0D" w:rsidRDefault="00271E0D" w:rsidP="00F67918">
      <w:pPr>
        <w:ind w:left="-1134"/>
      </w:pPr>
      <w:r>
        <w:t>Тестировщик: Выродова Елизавета Сергеевна</w:t>
      </w:r>
    </w:p>
    <w:bookmarkStart w:id="0" w:name="_MON_1739422016"/>
    <w:bookmarkEnd w:id="0"/>
    <w:p w:rsidR="00872AB2" w:rsidRDefault="000D2725" w:rsidP="00F67918">
      <w:pPr>
        <w:ind w:left="-1134"/>
      </w:pPr>
      <w:r>
        <w:object w:dxaOrig="11102" w:dyaOrig="6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13.6pt;height:290.4pt" o:ole="">
            <v:imagedata r:id="rId4" o:title=""/>
          </v:shape>
          <o:OLEObject Type="Embed" ProgID="Excel.Sheet.12" ShapeID="_x0000_i1029" DrawAspect="Content" ObjectID="_1739430213" r:id="rId5"/>
        </w:object>
      </w:r>
    </w:p>
    <w:p w:rsidR="00F67918" w:rsidRPr="00F67918" w:rsidRDefault="00F67918" w:rsidP="00F67918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Вывод: программа работает корректно, но имеются </w:t>
      </w:r>
      <w:r w:rsidR="00271E0D">
        <w:rPr>
          <w:sz w:val="24"/>
          <w:szCs w:val="24"/>
        </w:rPr>
        <w:t>некоторые</w:t>
      </w:r>
      <w:r>
        <w:rPr>
          <w:sz w:val="24"/>
          <w:szCs w:val="24"/>
        </w:rPr>
        <w:t xml:space="preserve"> недочёты.</w:t>
      </w:r>
    </w:p>
    <w:sectPr w:rsidR="00F67918" w:rsidRPr="00F67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18"/>
    <w:rsid w:val="000D2725"/>
    <w:rsid w:val="00271E0D"/>
    <w:rsid w:val="0040322A"/>
    <w:rsid w:val="00425509"/>
    <w:rsid w:val="00872AB2"/>
    <w:rsid w:val="00B83398"/>
    <w:rsid w:val="00DF127D"/>
    <w:rsid w:val="00F6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6D423-C9AD-459F-9AC1-DDED09C4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22A"/>
    <w:pPr>
      <w:spacing w:before="120" w:after="28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F127D"/>
    <w:pPr>
      <w:keepNext/>
      <w:keepLines/>
      <w:pageBreakBefore/>
      <w:spacing w:before="0" w:after="240" w:line="360" w:lineRule="auto"/>
      <w:contextualSpacing/>
      <w:jc w:val="center"/>
      <w:outlineLvl w:val="0"/>
    </w:pPr>
    <w:rPr>
      <w:rFonts w:ascii="Times New Roman Полужирный" w:eastAsiaTheme="majorEastAsia" w:hAnsi="Times New Roman Полужирный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22A"/>
    <w:pPr>
      <w:keepNext/>
      <w:keepLines/>
      <w:spacing w:before="360" w:after="24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27D"/>
    <w:rPr>
      <w:rFonts w:ascii="Times New Roman Полужирный" w:eastAsiaTheme="majorEastAsia" w:hAnsi="Times New Roman Полужирный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0322A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Выродова</dc:creator>
  <cp:keywords/>
  <dc:description/>
  <cp:lastModifiedBy>Елизавета Выродова</cp:lastModifiedBy>
  <cp:revision>4</cp:revision>
  <dcterms:created xsi:type="dcterms:W3CDTF">2023-03-04T05:00:00Z</dcterms:created>
  <dcterms:modified xsi:type="dcterms:W3CDTF">2023-03-04T07:17:00Z</dcterms:modified>
</cp:coreProperties>
</file>