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“saxpy”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077FABDA" w14:textId="77777777" w:rsidR="004F0846" w:rsidRDefault="004F0846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D79D20" w14:textId="25A6B522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57DCE16B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6FFDE20F" w14:textId="77777777" w:rsidR="004F0846" w:rsidRDefault="004F0846" w:rsidP="003F6064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F4E4790" w14:textId="47F07D25" w:rsidR="00B17CB9" w:rsidRDefault="00591F83" w:rsidP="003F6064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strategia di parallelizzazione adottata è molto semplic</w:t>
      </w:r>
      <w:r w:rsidR="00C474E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Dati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processori e due array di dimensione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contenenti i dati di input, è possibile assegnare ad ogni processore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 cluster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</w:t>
      </w:r>
      <w:r w:rsidR="00717F8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porzione di </w:t>
      </w:r>
      <m:oMath>
        <m:f>
          <m:f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num>
          <m:den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p</m:t>
            </m:r>
          </m:den>
        </m:f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3363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elementi</w:t>
      </w:r>
      <w:r w:rsidR="00406BC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 ambedue gli array</w:t>
      </w:r>
      <w:r w:rsidR="001214D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ogni processore avrà a disposizione tutto il necessario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per effettuare la propria fase di calcolo locale, ovvero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coinvolto nell’operazione di </w:t>
      </w:r>
      <w:r w:rsidR="000A1EAB" w:rsidRPr="000A1EAB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la dimensione della porzione </w:t>
      </w:r>
      <w:r w:rsidR="0062774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array</w:t>
      </w:r>
      <w:r w:rsidR="001C1CB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ed eventuali offset da considerare qualora la dimensione del problema, non sia esattamente divisibile per il numero di processori.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Una volta terminata la fase di distribuzione delle porzioni dei due array e degli altri dati appena menzionati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dal processore </w:t>
      </w:r>
      <w:r w:rsidR="003F6064" w:rsidRPr="003F606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ogni processore effettua localmente l’operazione di </w:t>
      </w:r>
      <w:r w:rsidR="005500E7" w:rsidRPr="005500E7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tra le due porzioni di vettori a disposizione e memorizza il risultato nel vettore risultato locale al processore. </w:t>
      </w:r>
    </w:p>
    <w:p w14:paraId="23961A72" w14:textId="77777777" w:rsidR="00B17CB9" w:rsidRDefault="00B17CB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437673" w14:textId="21299F57" w:rsidR="003F6064" w:rsidRDefault="005500E7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non resta che unire </w:t>
      </w:r>
      <w:r w:rsidR="0027620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maniera ordinata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tutte le porzioni di array locali calcolate da ogni processore e ottenere l’array</w:t>
      </w:r>
      <w:r w:rsidR="009D3C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completo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sarà disponibile solo all’interno del processore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 fatto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si implementa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modello di collezione dei risultati ad albero binario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Questo tipo di approccio è stato scelto, in quanto permette di raggiungere dei risultati migliori rispetto alla collezione puramente sequenziale dei risultati. Alternativamente, si può fare in modo che il vettore risultante sia disponibile a tutte le unità processanti del cluster. Fare ciò però, avrebbe comportato un approccio algoritmico differente rispetto a quello illustrato nella sezione seguente, oppure un’operazione di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finale dal processore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 del vettore risultante ottenuto.</w:t>
      </w:r>
    </w:p>
    <w:p w14:paraId="54D29CED" w14:textId="2EDB2583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6B987ED" w14:textId="77777777" w:rsidR="005938AC" w:rsidRDefault="005938AC" w:rsidP="005938A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si passa alla valutazione dell’approccio parallelo utilizzato. Nel caso più semplice in cui non è richiesto ricevere il vettore risultato in unico vettore, ma basta aver effettuato l’operazione di </w:t>
      </w:r>
      <w:r w:rsidRPr="002563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sulle varie porzioni di array distribuite, allora l’approccio parallelo risulta rientrare nella classe degli algoritmi paralleli perfetti, ovvero con speed-up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efficienza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1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overhead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0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Diversamente, se necessario ottenere il vettore risultato per intero, allora la situazione cambia. In ogni caso, si precisa che nelle dimostrazioni che seguono si assume che i dati di input siano già distribuiti ai processori del cluster.</w:t>
      </w:r>
    </w:p>
    <w:p w14:paraId="540D210B" w14:textId="77777777" w:rsidR="005938AC" w:rsidRDefault="005938AC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83ADE45" w14:textId="49195EAA" w:rsidR="00344C94" w:rsidRDefault="00D5445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Prima di procedere,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allega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 seguito</w:t>
      </w:r>
      <w:r w:rsidR="009B6D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un’illustrazione dell’approccio parallelo adottato</w:t>
      </w:r>
      <w:r w:rsidR="00A05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quando necessario ottenere l’array finale.</w:t>
      </w:r>
    </w:p>
    <w:p w14:paraId="4EB8919C" w14:textId="19B6DFF2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2A99036" w14:textId="4C948352" w:rsidR="00B17CB9" w:rsidRDefault="0086562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noProof/>
          <w:color w:val="000000" w:themeColor="text1"/>
          <w:sz w:val="18"/>
          <w:szCs w:val="18"/>
          <w:lang w:val="it-IT"/>
        </w:rPr>
        <w:drawing>
          <wp:inline distT="0" distB="0" distL="0" distR="0" wp14:anchorId="664B3AFD" wp14:editId="7D6952A5">
            <wp:extent cx="5731510" cy="4800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114" w14:textId="7F5F7605" w:rsidR="00A15652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FA3DD83" w14:textId="71B7268E" w:rsidR="00B61035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consideri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come la dimensione del singolo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. Di conseguenza la somma delle due dimensioni vale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2M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indichiamo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La complessità computazionale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p=1</m:t>
        </m:r>
      </m:oMath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dell’algoritmo sequenziale è pari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=N⋅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calc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addizione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+M⋅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moltiplicazione</m:t>
            </m:r>
          </m:sub>
        </m:sSub>
      </m:oMath>
      <w:r w:rsidR="00052AB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Siccome il tempo per fare un’addizione o una moltiplicazione asintoticamente risulta essere simile, allora si possono raggruppare le due quantità.</w:t>
      </w:r>
    </w:p>
    <w:p w14:paraId="7D76F52A" w14:textId="77777777" w:rsidR="00A07F05" w:rsidRDefault="00A07F05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813C20" w14:textId="5C93A889" w:rsidR="00174960" w:rsidRDefault="003319CF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 caso in cui non si consideri la necessità di riunire i dati in unico vettore di output, allora si ottiene:</w:t>
      </w:r>
      <w:r w:rsidR="001749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27B57A65" w14:textId="77777777" w:rsidR="005F3473" w:rsidRDefault="005F347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EAA1CE" w14:textId="77777777" w:rsidR="00CE0CBD" w:rsidRDefault="002A122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2M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0036DF73" w14:textId="77777777" w:rsidR="00CE0CBD" w:rsidRDefault="00CE0CBD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91D5964" w14:textId="79D64FAF" w:rsidR="009D4641" w:rsidRDefault="004617C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cui segue lo che lo speed-up è modellato come: </w:t>
      </w:r>
    </w:p>
    <w:p w14:paraId="2DBBDEB1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C660A85" w14:textId="4A33EE1C" w:rsidR="00453253" w:rsidRDefault="002A122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7E69446D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2268A3" w14:textId="1F1B8926" w:rsidR="00F92003" w:rsidRDefault="0045325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</w:t>
      </w:r>
      <w:r w:rsidR="00A07F0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uindi</w:t>
      </w:r>
      <w:r w:rsidR="0075522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l’overhead è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4665F1AA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9EFF653" w14:textId="77777777" w:rsidR="00F92003" w:rsidRDefault="002A122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p⋅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-N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=0</m:t>
          </m:r>
        </m:oMath>
      </m:oMathPara>
    </w:p>
    <w:p w14:paraId="0BF67C8D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52E3E3E" w14:textId="1B5AF85B" w:rsidR="006B6E35" w:rsidRDefault="008F428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</w:t>
      </w:r>
      <w:r w:rsidR="00F67DC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90B9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r w:rsidR="00D0497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efficienza </w:t>
      </w:r>
      <w:r w:rsidR="008309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essere:</w:t>
      </w:r>
    </w:p>
    <w:p w14:paraId="02F40141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9E7FB6F" w14:textId="43A58CD1" w:rsidR="00AF09A5" w:rsidRDefault="002A122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=1</m:t>
          </m:r>
        </m:oMath>
      </m:oMathPara>
    </w:p>
    <w:p w14:paraId="307C87F9" w14:textId="77777777" w:rsidR="006A48EA" w:rsidRDefault="006A48EA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5DBD2C" w14:textId="2503C953" w:rsidR="000F484C" w:rsidRDefault="00C82ADF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L’isoefficienza risultante in tal caso è la forma indeterminata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den>
            </m:f>
          </m:e>
        </m:d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e quindi qualsiasi dimensione del problema si sceglie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 ottimale.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dall’applicazione della forma base d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ella legge di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Ware-Amdhal</w:t>
      </w:r>
      <w:r w:rsidR="003F48C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1D4F2CD4" w14:textId="77777777" w:rsidR="00E675DE" w:rsidRDefault="00E675DE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217F2C9" w14:textId="62B8D085" w:rsidR="000F484C" w:rsidRDefault="002A1226" w:rsidP="008F7802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60975683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BA0490" w14:textId="28DEB7A2" w:rsidR="00E15765" w:rsidRDefault="00532C77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dal momento che</w:t>
      </w:r>
      <w:r w:rsidR="00E1576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033785BE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7620566" w14:textId="13B3FFDA" w:rsidR="00A7483F" w:rsidRPr="00E15765" w:rsidRDefault="002A1226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=1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α=0</m:t>
              </m:r>
            </m:e>
          </m:d>
        </m:oMath>
      </m:oMathPara>
    </w:p>
    <w:p w14:paraId="7B6AFB60" w14:textId="523A8005" w:rsidR="00E15765" w:rsidRDefault="00E15765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B988467" w14:textId="5642A717" w:rsidR="00F473F2" w:rsidRDefault="00A40587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Supponiamo che sia necessario raccogliere le porzioni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calcolate localmente da ogni processore del cluster in un unico vettore. In tal caso</w:t>
      </w:r>
      <w:r w:rsidR="007904A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considerando anche la non esatta divisibilità della dimensione del problema per il numero dei processori del cluster</w:t>
      </w:r>
      <w:r w:rsidR="0064780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si ottiene che</w:t>
      </w:r>
      <w:r w:rsidR="00F4248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:</w:t>
      </w:r>
    </w:p>
    <w:p w14:paraId="78D3D1D6" w14:textId="77777777" w:rsidR="00F4248A" w:rsidRDefault="00F4248A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C33FF5" w14:textId="74A91075" w:rsidR="00F4248A" w:rsidRPr="00236D9A" w:rsidRDefault="002A1226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602F66DB" w14:textId="1589B86D" w:rsidR="00236D9A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334CF14" w14:textId="4F6C1FA8" w:rsidR="00311778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Questa relazione è valida dal momento che </w:t>
      </w:r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dopo aver terminato le operazioni relative al </w:t>
      </w:r>
      <w:r w:rsidR="003D43B0" w:rsidRPr="003D43B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se si immagina un albero binario invertito per la collezione dei risultati, ad ogni passo vengono inviati </w:t>
      </w:r>
      <w:r w:rsidR="00005A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ogni processore attivo </w:t>
      </w:r>
      <w:r w:rsidR="00BE2C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quel passo </w:t>
      </w:r>
      <w:r w:rsidR="00E60F0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il doppio degli elementi inviati al passo precedente</w:t>
      </w:r>
      <w:r w:rsidR="00245A0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dai processori attivi in quel passo. Cioè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 processori attivi man mano che ci si avvicina alla radice (processore </w:t>
      </w:r>
      <w:r w:rsidR="00EE3F15" w:rsidRPr="00EE3F15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)</w:t>
      </w:r>
      <w:r w:rsidR="00930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E266A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dimezzano e si raddoppia la lunghezza dell’array inviato da ciascun processore attivo per quel passo.</w:t>
      </w:r>
      <w:r w:rsidR="00BB3B5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2, 3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∈R</m:t>
        </m:r>
      </m:oMath>
      <w:r w:rsidR="004C7E7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34336CB8" w14:textId="77777777" w:rsidR="00BB3B51" w:rsidRDefault="00BB3B5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E5A8212" w14:textId="01125444" w:rsidR="00311778" w:rsidRDefault="00796D0F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 questa relazione segue che lo speed-up è:</w:t>
      </w:r>
    </w:p>
    <w:p w14:paraId="37375A3E" w14:textId="77777777" w:rsidR="0002673B" w:rsidRDefault="0002673B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BFB870" w14:textId="06FD9887" w:rsidR="00796D0F" w:rsidRPr="00FC2FB7" w:rsidRDefault="002A1226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&lt;p</m:t>
          </m:r>
        </m:oMath>
      </m:oMathPara>
    </w:p>
    <w:p w14:paraId="19686ACB" w14:textId="77777777" w:rsidR="0002673B" w:rsidRDefault="0002673B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FDCE9F2" w14:textId="2570E106" w:rsidR="00FC2FB7" w:rsidRDefault="00FC2FB7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Infatti, il termine:</w:t>
      </w:r>
    </w:p>
    <w:p w14:paraId="76755C7F" w14:textId="77777777" w:rsidR="00D334FE" w:rsidRDefault="00D334FE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4CFBECF" w14:textId="0F6A729E" w:rsidR="007904A4" w:rsidRDefault="002A1226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p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&gt;0  se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M&gt;0 ∧ p&gt;1</m:t>
              </m:r>
            </m:e>
          </m:d>
        </m:oMath>
      </m:oMathPara>
    </w:p>
    <w:p w14:paraId="5E807A29" w14:textId="77777777" w:rsidR="00E675DE" w:rsidRDefault="00E675D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6E753C3" w14:textId="017772EC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Segue che l’overhead è:</w:t>
      </w:r>
    </w:p>
    <w:p w14:paraId="12FBA01F" w14:textId="77777777" w:rsidR="003D2DA1" w:rsidRDefault="003D2DA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09AC529" w14:textId="7F23C53B" w:rsidR="00D0199E" w:rsidRDefault="002A1226" w:rsidP="00D0199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calc</m:t>
                  </m:r>
                </m:sub>
              </m:sSub>
            </m:e>
          </m:d>
        </m:oMath>
      </m:oMathPara>
    </w:p>
    <w:p w14:paraId="72EB86AE" w14:textId="77777777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1C6944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5D538E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FB021E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514AE5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73AAF60" w14:textId="0E8D12BE" w:rsidR="0077476A" w:rsidRDefault="0077476A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 l’efficienza risulta essere:</w:t>
      </w:r>
    </w:p>
    <w:p w14:paraId="321DA528" w14:textId="77777777" w:rsidR="003D2DA1" w:rsidRDefault="003D2DA1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AF99210" w14:textId="77777777" w:rsidR="00E6442D" w:rsidRDefault="002A1226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2M⋅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⋅c⋅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⌈"/>
                                              <m:endChr m:val="⌉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 w:cs="Arial"/>
                                                      <w:i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M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p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2M⋅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⋅c⋅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</m:d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&lt;1</m:t>
          </m:r>
        </m:oMath>
      </m:oMathPara>
    </w:p>
    <w:p w14:paraId="2359414B" w14:textId="77777777" w:rsidR="00E675DE" w:rsidRDefault="00E675DE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A47F7C6" w14:textId="1570CC45" w:rsidR="00A56C25" w:rsidRDefault="00A56C25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L’isoefficienza risultante in </w:t>
      </w:r>
      <w:r w:rsidR="00FF446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questo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caso </w:t>
      </w:r>
      <w:r w:rsidR="00327EB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 essere:</w:t>
      </w:r>
    </w:p>
    <w:p w14:paraId="7AC6EEC2" w14:textId="77777777" w:rsidR="00FF4468" w:rsidRDefault="00FF4468" w:rsidP="00A56C2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4279E6" w14:textId="5A37F7E9" w:rsidR="00327EB4" w:rsidRPr="00327EB4" w:rsidRDefault="002F5BB4" w:rsidP="00327EB4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</m:oMath>
      </m:oMathPara>
    </w:p>
    <w:p w14:paraId="2F8DAF82" w14:textId="6992DE53" w:rsidR="00327EB4" w:rsidRDefault="00327EB4" w:rsidP="00327EB4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4DF13DB" w14:textId="0C22BC00" w:rsidR="00327EB4" w:rsidRDefault="00327EB4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Infine, dall’applicazione della forma generalizzata della legge di </w:t>
      </w: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Ware-Amdhal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2B930AA4" w14:textId="77777777" w:rsidR="00974B9A" w:rsidRDefault="00974B9A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27EC3D9" w14:textId="2A7AD493" w:rsidR="00004332" w:rsidRPr="00071A60" w:rsidRDefault="002A1226" w:rsidP="00071A60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 ?</m:t>
          </m:r>
        </m:oMath>
      </m:oMathPara>
    </w:p>
    <w:p w14:paraId="015ADDEC" w14:textId="16005E56" w:rsidR="00AB43B3" w:rsidRDefault="00AB43B3" w:rsidP="00071A60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5AE021C7" w14:textId="77777777" w:rsidR="00D95E12" w:rsidRDefault="00D95E12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272FB42E" w14:textId="0DA3AAE7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3. Descrizione dell’algoritmo parallelo</w:t>
      </w:r>
    </w:p>
    <w:p w14:paraId="292F19FB" w14:textId="77777777" w:rsidR="00E675DE" w:rsidRDefault="00E675DE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8B504C3" w14:textId="76120719" w:rsidR="009F32D3" w:rsidRDefault="00E52872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seguito si riportano i passi dell’algoritmo parallelo realizzato. Per prima cosa si inizializza l’ambiente parallelo MPI, poi ogni processore ricava il proprio identificativo 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numero di processori totali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all’interno del </w:t>
      </w:r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communicator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usato (nel nostro caspo </w:t>
      </w:r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MPI_COMM_WORLD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A questo punto si effettua una verifica sugli argomenti passati da linea di comando al programma (successiva al controllo già effettuata in fase di esecuzione mediante script </w:t>
      </w:r>
      <w:r w:rsidR="00F14984" w:rsidRPr="00F1498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si ricava l’identificativo del processore </w:t>
      </w:r>
      <w:r w:rsidR="009B1EDD" w:rsidRP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che provvederà ad impostare gli aspetti di base dell’ambiente, cioè </w:t>
      </w:r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estrarrà dal file di configurazione (il cui path relativo è stato passato da linea di comando) il tipo di operazione </w:t>
      </w:r>
      <w:r w:rsidR="009F32D3" w:rsidRPr="009F32D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effettuare, il path relativo del file contenente i dati di input e il path relativo del file contenente i dati di output.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questo punto il processore </w:t>
      </w:r>
      <w:r w:rsidR="00B43CD9" w:rsidRPr="00B43CD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continua con l’inizializzazione dell’ambiente andando a leggere dal file dei dati di input la dimensione degli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costruire, allora l’opportuna memoria in base alla dimensione letta per entrambi gli array, legge i valori da immettere in ognuno dei due array</w:t>
      </w:r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infine legge 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676B2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Il processore master segnalerà la presenza di un errore nel caso in cui il numero di elementi specificato da leggere per ogni array è inferiore o uguale a zero.</w:t>
      </w:r>
      <w:r w:rsidR="00037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si effettua una gestione profonda e precisa della memoria, dei file aperti e </w:t>
      </w:r>
      <w:r w:rsidR="00610A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errori durante tutte le operazioni considerate ora e successivamente.</w:t>
      </w:r>
    </w:p>
    <w:p w14:paraId="2CA740CF" w14:textId="276E04AA" w:rsidR="000417E6" w:rsidRDefault="000417E6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B5C1D4" w14:textId="7FC78DA8" w:rsidR="000417E6" w:rsidRDefault="00874683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Una volta fatto ciò, visto il quantitativo di tempo che potrebbe essere richiesto per le operazioni finora descritte, si sfrutta una barriera di sincronizzazione per tutti i processori all’interno del </w:t>
      </w:r>
      <w:r w:rsidR="002A4E2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dopo la quale si procede con l’invio in broadcast dal processore </w:t>
      </w:r>
      <w:r w:rsidRPr="0087468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</w:t>
      </w:r>
      <w:r w:rsidR="00D44C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</w:t>
      </w:r>
      <w:r w:rsidR="003442D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della modalità dell’operazione </w:t>
      </w:r>
      <w:r w:rsidR="00177134" w:rsidRPr="0017713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della dimensione</w:t>
      </w:r>
      <w:r w:rsidR="006D5A8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dei singoli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6D5A8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44C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dello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D40C7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79F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 si incontra un’altra barriera di sincronizzazione per tutti i processori.</w:t>
      </w:r>
    </w:p>
    <w:p w14:paraId="52637E69" w14:textId="4DF572C3" w:rsidR="001279F7" w:rsidRDefault="001279F7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68F017" w14:textId="2CE17F6D" w:rsidR="00524860" w:rsidRPr="00CA46A3" w:rsidRDefault="001279F7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viene gestita la non esatta divisibilità delle dimensioni del problema per il numero di processori nel </w:t>
      </w:r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L’idea è quella di andare a valutare la parte intera del rapporto fra queste due quantità e assegnare un elemento in più ad ogni processore il cui identificativo risulta essere inferiore del resto risultante dalla divisione</w:t>
      </w:r>
      <w:r w:rsidR="00A73B3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524860" w:rsidRPr="0052486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allocherà due vettori di interi dalla lunghezza pari al numero di processori 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presenti nel communicator: il primo servirà a tenere traccia </w:t>
      </w:r>
      <w:r w:rsidR="00A74ABD" w:rsidRPr="00A74ABD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delle dimensioni locali del problema per ogni processore</w:t>
      </w:r>
      <w:r w:rsidR="00CA46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il secondo 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</w:t>
      </w:r>
      <w:r w:rsidR="00C02A4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tenere traccia degli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spiazzamenti</w:t>
      </w:r>
      <w:r w:rsidR="00F858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considerare da qui a breve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Entrambi i vettori saranno</w:t>
      </w:r>
      <w:r w:rsidR="00FD48A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infatti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utilizzati sia per ripartire gli elementi del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che per riunire gli elementi </w:t>
      </w:r>
      <w:r w:rsidR="00DC4E7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Una volta divisi gli elementi dei due vettori fra i vari processori del communicator, si esegue la fase di calcolo locale sulle porzioni di array assegnate.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punto, si procede col riunire gli elementi dai vari vettori locali calcolati in un unico vettore risultante presente solo e unicamente nel processore </w:t>
      </w:r>
      <w:r w:rsidR="00173C69" w:rsidRPr="00173C69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D303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si procede col rilascio della memoria</w:t>
      </w:r>
      <w:r w:rsidR="0073729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non più usata.</w:t>
      </w:r>
    </w:p>
    <w:p w14:paraId="69633CBE" w14:textId="1F1E2CBA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3A69E08" w14:textId="391D0699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Ora è necessaria una barriera di sincronizzazione per calcolare i tempi di calcolo impiegati da ogni processore, si identifica il tempo massimo impiegato all’interno del cluster e lo si stampa insieme ad altre informazioni utili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BD4DE3" w:rsidRPr="00BD4D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salva il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all’interno del file di output il cui path relativo è stato ricavato dal file di configurazione e si rilascia la memoria allocata</w:t>
      </w:r>
      <w:r w:rsidR="00E62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Infine, l’ambiente parallelo viene terminato</w:t>
      </w:r>
      <w:r w:rsidR="00F556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l’esecuzione del software termina.</w:t>
      </w:r>
    </w:p>
    <w:p w14:paraId="2992E3D1" w14:textId="033A804D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58C65D" w14:textId="070F8F84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riepilogano in pseudo-codice i passi fondamentali appena descritti:</w:t>
      </w:r>
    </w:p>
    <w:p w14:paraId="7B01746B" w14:textId="01DC394A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6EF73B1" w14:textId="741022E2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    </w:t>
      </w:r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broadcast(saxpyChosenMode)</w:t>
      </w:r>
    </w:p>
    <w:p w14:paraId="200CBEDA" w14:textId="5750C016" w:rsidR="0003606A" w:rsidRPr="0003606A" w:rsidRDefault="003442DA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2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(arraySize)</w:t>
      </w:r>
    </w:p>
    <w:p w14:paraId="528B464D" w14:textId="41E58B98" w:rsidR="0003606A" w:rsidRDefault="003442DA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3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</w:t>
      </w:r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dcast</w:t>
      </w:r>
      <w:proofErr w:type="gramEnd"/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(alpha)</w:t>
      </w:r>
    </w:p>
    <w:p w14:paraId="4CC45805" w14:textId="2A72149D" w:rsidR="00DF288B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4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= arraySize / nProcessor</w:t>
      </w:r>
    </w:p>
    <w:p w14:paraId="2FB4E879" w14:textId="55571E6B" w:rsidR="00EE4014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5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remainder = arraySize % nProcessor</w:t>
      </w:r>
    </w:p>
    <w:p w14:paraId="30AC4705" w14:textId="73657849" w:rsidR="00AF0061" w:rsidRPr="00422E47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6</w:t>
      </w:r>
    </w:p>
    <w:p w14:paraId="5C44744F" w14:textId="3290E211" w:rsidR="00454217" w:rsidRDefault="003442DA" w:rsidP="0045421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7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i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f (remainder &gt; 0) {</w:t>
      </w:r>
    </w:p>
    <w:p w14:paraId="26D732BD" w14:textId="09FFC525" w:rsidR="00454217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8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if (processorID &lt; remainder) {</w:t>
      </w:r>
    </w:p>
    <w:p w14:paraId="487A1F61" w14:textId="2C364596" w:rsidR="00454217" w:rsidRDefault="003442DA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9</w:t>
      </w:r>
      <w:r w:rsidR="00422E47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+= 1</w:t>
      </w:r>
    </w:p>
    <w:p w14:paraId="523EB073" w14:textId="77C081E0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0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454217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="00454217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</w:p>
    <w:p w14:paraId="250C4AB9" w14:textId="4882FAAF" w:rsidR="0003606A" w:rsidRPr="00B927DC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</w:p>
    <w:p w14:paraId="2F72BB00" w14:textId="6F37E645" w:rsidR="001969C0" w:rsidRPr="00B927DC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2</w:t>
      </w:r>
    </w:p>
    <w:p w14:paraId="29FF0763" w14:textId="173C6722" w:rsidR="001969C0" w:rsidRPr="001969C0" w:rsidRDefault="00422E47" w:rsidP="001969C0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3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</w:t>
      </w:r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costru</w:t>
      </w:r>
      <w:r w:rsidR="0025023E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zione</w:t>
      </w:r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array recvcounts e </w:t>
      </w:r>
      <w:r w:rsidR="001969C0" w:rsidRPr="00DE28CB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displacements</w:t>
      </w:r>
    </w:p>
    <w:p w14:paraId="51A78C79" w14:textId="4839A6C7" w:rsidR="001969C0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4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distribu</w:t>
      </w:r>
      <w:r w:rsidR="00E075F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zione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fra i vari processori all’interno del communicator</w:t>
      </w:r>
    </w:p>
    <w:p w14:paraId="65A85CCC" w14:textId="6D143CB9" w:rsidR="00996616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5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4716B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operazione</w:t>
      </w:r>
      <w:r w:rsid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locale ai processori</w:t>
      </w:r>
    </w:p>
    <w:p w14:paraId="44FD8DC7" w14:textId="5C732B90" w:rsidR="00996616" w:rsidRDefault="00422E47" w:rsidP="007E787E">
      <w:pPr>
        <w:jc w:val="both"/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6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uni</w:t>
      </w:r>
      <w:r w:rsidR="008F3C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one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singoli vettori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un singolo vettore presente nella memoria del processore </w:t>
      </w:r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</w:p>
    <w:p w14:paraId="61D8C531" w14:textId="491694AC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7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calcol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 tempo massimo impiegat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 per effettuare le operazioni</w:t>
      </w:r>
    </w:p>
    <w:p w14:paraId="29BC1330" w14:textId="2BCBCDC0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</w:t>
      </w:r>
      <w:r w:rsidR="003442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8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salvataggio del risultato</w:t>
      </w:r>
    </w:p>
    <w:p w14:paraId="04CAEDC6" w14:textId="0EFCBE9E" w:rsidR="00697BBE" w:rsidRDefault="003442DA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19</w:t>
      </w:r>
      <w:r w:rsidR="00AC545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rilascio risorse</w:t>
      </w:r>
    </w:p>
    <w:p w14:paraId="342B85CF" w14:textId="77777777" w:rsidR="00123CAB" w:rsidRPr="00123CAB" w:rsidRDefault="00123CAB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8108331" w14:textId="3554A814" w:rsidR="00697BBE" w:rsidRDefault="00796185" w:rsidP="00844259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672949B9" w14:textId="77777777" w:rsidR="00145B10" w:rsidRDefault="00145B10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62D5EBB6" w14:textId="4E4E8221" w:rsidR="00043EA2" w:rsidRDefault="001546F6" w:rsidP="00043EA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Il software realizzato, il codice, i file di configurazione e i file contenenti i dati di input e di output sono organizzati nel seguente modo</w:t>
      </w:r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 La cartella principale è “saxpy_mpi”, all’interno della quale è possibile trovare le seguenti cartelle:</w:t>
      </w:r>
    </w:p>
    <w:p w14:paraId="61DB0715" w14:textId="0E0332BE" w:rsidR="001546F6" w:rsidRDefault="00043EA2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“src”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contiene i codici sorgenti</w:t>
      </w:r>
      <w:r w:rsidR="008D6EC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le librerie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il makefile, il file di configurazione shell per il setup dell’ambiente Docker-MPI (setup.sh), il file di configurazione shell per avviare il software parallelo sui vari nodi del cluster di processori</w:t>
      </w:r>
      <w:r w:rsidR="00CD68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</w:t>
      </w:r>
      <w:r w:rsidR="00487B5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</w:t>
      </w:r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il “machinefile” per la configurazione dei nodi del cluster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;</w:t>
      </w:r>
    </w:p>
    <w:p w14:paraId="3D7D6F4F" w14:textId="00FABA70" w:rsidR="0072583A" w:rsidRDefault="007A4F85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cartella</w:t>
      </w:r>
      <w:r w:rsidR="007E795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“doc” contiene la documentazione esterna;</w:t>
      </w:r>
    </w:p>
    <w:p w14:paraId="3E5B20E9" w14:textId="77777777" w:rsidR="0002790C" w:rsidRDefault="007E7951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“conf” contiene i file di configurazione. In ogni file di configurazione sono presenti le seguenti informazioni divise dal carattere </w:t>
      </w:r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tipologia di operazione </w:t>
      </w:r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eseguire (se in sequenziale 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(0)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oppure in parallelo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(1)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</w:t>
      </w:r>
      <w:r w:rsidR="00896F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percorso relativo del file contenente i dati di input e percorso relativo del file contenente i dati di output;</w:t>
      </w:r>
      <w:r w:rsid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4A1F6FE4" w14:textId="2E4BD16E" w:rsidR="0002790C" w:rsidRPr="0002790C" w:rsidRDefault="00896F20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“data contiene i files contenenti i dati di input e di output, in cui ogni singolo dato è separato dagli altri dal carattere </w:t>
      </w:r>
      <w:r w:rsidRPr="0002790C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Si precisa che all’interno del file contenente i dati di input sono presenti le seguenti informazioni: lunghezza del singolo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(così facendo verranno letti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(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2 ⋅arraySize)</m:t>
        </m:r>
      </m:oMath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elementi)</w:t>
      </w:r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 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infine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8558E2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A25F78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Nel file contenente i dati di output invece, sono presenti i soli valori appartenenti al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CA9F2A5" w14:textId="77777777" w:rsidR="0002790C" w:rsidRDefault="0002790C" w:rsidP="0002790C">
      <w:pPr>
        <w:pStyle w:val="ListParagraph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DDFC69" w14:textId="3900AB32" w:rsidR="00896F20" w:rsidRPr="00A25F78" w:rsidRDefault="00F71474" w:rsidP="0002790C">
      <w:pPr>
        <w:pStyle w:val="ListParagraph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precisa che gli elementi dei d</w:t>
      </w:r>
      <w:r w:rsidR="000403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vettori e lo scalare sono di tipo </w:t>
      </w:r>
      <w:r w:rsidRPr="00F7147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41704FC5" w14:textId="7DF71C5B" w:rsidR="00356A7E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C07C513" w14:textId="20521DC5" w:rsidR="00356A7E" w:rsidRPr="00146B1D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A questo punto una volta preparati il file di configurazione (.conf), il file contenente i dati di input </w:t>
      </w:r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(.dat)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una volta compilato i sorgenti mediante il </w:t>
      </w:r>
      <w:r w:rsidRPr="00356A7E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makefile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fornito</w:t>
      </w:r>
      <w:r w:rsidR="00F4103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è possibile avviare il software parallelo in ambiente MPI-Docker mediante lo script </w:t>
      </w:r>
      <w:r w:rsidR="00F41033" w:rsidRPr="00F4103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. </w:t>
      </w:r>
      <w:r w:rsidR="00146B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Sarà necessario fornire due parametri: il percorso relativo del file di configurazione scelto e l’identificativo del processore </w:t>
      </w:r>
      <w:r w:rsidR="00146B1D" w:rsidRP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1FBFA5E1" w14:textId="164B5F37" w:rsidR="00A51BD2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B8AC432" w14:textId="3AFE7CFC" w:rsidR="00DC1B48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output verrà prodotto il file </w:t>
      </w:r>
      <w:r w:rsidRPr="00A51BD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outputData.dat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nel path specificato opportunamente nel file di configurazione usato. Inoltre, verrà mostrato a video 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le seguenti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informazioni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la dimensione dei vettori utilizzata in input,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utilizzato e il tempo massimo di esecuzione impiegato fra i vari tempi di esecuzione dei differenti processori appartenenti al cluster.</w:t>
      </w:r>
      <w:r w:rsidR="00C278A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C1B4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precisa che non sono previste interazioni dell’utente durante la fase di calcolo, né durante l’intera esecuzione del software stesso. In questo modo, si evitano i tempi e i ritardi dovuti all’I/O.</w:t>
      </w:r>
    </w:p>
    <w:p w14:paraId="500DA2A4" w14:textId="36255847" w:rsidR="00C278AA" w:rsidRDefault="00C278AA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1B86872" w14:textId="7D4EE3CF" w:rsidR="00C278AA" w:rsidRPr="00FD22B4" w:rsidRDefault="00FD22B4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segnala che in output potrebbero essere presenti dei </w:t>
      </w:r>
      <w:r w:rsidRPr="00FD22B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dimensioni del problema molto elevate. 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Nonostante ciò,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gli output prodotti risultano essere tutti corretti</w:t>
      </w:r>
      <w:r w:rsidR="002614B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Infine, si precisa che sono state gestite tutte (a meno di errore umano) le situazioni possibili di errore generate da tutte le routine e operazione rispettivamente invocate ed effettuate. </w:t>
      </w:r>
      <w:r w:rsidR="00D1720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mancato inserimento di opportuni file di configurazione, di dati di input, di parametri da passare da linea di comando, di dimensioni dell’array negative o pari a zero, il software segnalerà l’errore e terminerà l’esecuzione. </w:t>
      </w:r>
    </w:p>
    <w:p w14:paraId="0846A42B" w14:textId="77777777" w:rsidR="00B8071E" w:rsidRDefault="00B8071E" w:rsidP="00CF0A71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6D21FED" w14:textId="77777777" w:rsidR="00D95E12" w:rsidRDefault="00D95E12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1914C7B6" w14:textId="1934BA0C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091D8303" w14:textId="77777777" w:rsidR="00F10536" w:rsidRDefault="00F10536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254E961" w14:textId="219F02F5" w:rsidR="004D2E8D" w:rsidRDefault="00117DF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questa sezione si illustrano le routine presenti all’interno del codice sorgente. Si precisa che per semplicità di lettura non vengono specificati tipo di dato restituito, parametri e tipo dei parametri. </w:t>
      </w:r>
      <w:r w:rsidR="007024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Per maggiori informazioni si consulti la documentazione interna. </w:t>
      </w:r>
      <w:r w:rsidR="00BF03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considerano prima le routine del C che sono state utilizzate</w:t>
      </w:r>
      <w:r w:rsidR="006E05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1405100F" w14:textId="77777777" w:rsidR="001B17BF" w:rsidRDefault="001B17BF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519F529" w14:textId="7B35EF76" w:rsidR="00AE6B10" w:rsidRDefault="00BF030B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strtol(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</w:t>
      </w: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“strtoul(…)” per la conversione dei valori numerici letti dal file contenente i dati di input e dal file di configurazione</w:t>
      </w:r>
      <w:r w:rsidR="006351B5"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a seconda se il valore numerico da leggere è con o senza segno</w:t>
      </w:r>
      <w:r w:rsidR="000B427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La routine “</w:t>
      </w:r>
      <w:proofErr w:type="gramStart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strtof(</w:t>
      </w:r>
      <w:proofErr w:type="gramEnd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leggere invece i valori numerici </w:t>
      </w:r>
      <w:r w:rsidR="005D08A7" w:rsidRP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 w:rsid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dai file.</w:t>
      </w:r>
    </w:p>
    <w:p w14:paraId="2B07B110" w14:textId="193082E3" w:rsidR="00AE6B10" w:rsidRPr="00AE6B10" w:rsidRDefault="00E0718E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fprintf(</w:t>
      </w:r>
      <w:proofErr w:type="gramEnd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stampare nei file di output e sullo </w:t>
      </w:r>
      <w:r w:rsidRPr="00AE6B1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standard output</w:t>
      </w:r>
      <w:r w:rsidR="00AE6B10"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69B96438" w14:textId="001F5BA8" w:rsidR="00B8071E" w:rsidRDefault="004801F8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exit(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alla terminazione del </w:t>
      </w:r>
      <w:r w:rsidRPr="004D2E8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main</w:t>
      </w: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2F90AF46" w14:textId="580DCC11" w:rsidR="000B427A" w:rsidRDefault="0006740D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fopen(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“fclose(…)” rispettivamente per aprire e chiudere i file.</w:t>
      </w:r>
    </w:p>
    <w:p w14:paraId="245A9546" w14:textId="5658CCB7" w:rsidR="0006740D" w:rsidRDefault="00982C51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getline(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leggere un’intera riga all’interno di un file.</w:t>
      </w:r>
    </w:p>
    <w:p w14:paraId="27B26BC3" w14:textId="59F1339D" w:rsidR="00782EBA" w:rsidRDefault="00782EBA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calloc(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“free(…)” rispettivamente per un’allocazione con inizializzazione della memoria e per liberare la memoria allocata non più utilizzata.</w:t>
      </w:r>
    </w:p>
    <w:p w14:paraId="1555E1BC" w14:textId="185A0054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7214D14" w14:textId="03C3378D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considerano 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ora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le routine d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che sono state utilizzate</w:t>
      </w:r>
      <w:r w:rsidR="00F7344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7336D684" w14:textId="19D06BEF" w:rsidR="00F73446" w:rsidRDefault="00F73446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0507880" w14:textId="6A3E20CC" w:rsidR="006564AB" w:rsidRPr="006564AB" w:rsidRDefault="006564AB" w:rsidP="006564A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“MPI_</w:t>
      </w:r>
      <w:proofErr w:type="gramStart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Init(</w:t>
      </w:r>
      <w:proofErr w:type="gramEnd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l’inizializzazione dell’ambiente di esecuzione MPI.</w:t>
      </w:r>
    </w:p>
    <w:p w14:paraId="6BC96B8A" w14:textId="6FFB4547" w:rsidR="00F73446" w:rsidRDefault="007D4982" w:rsidP="00684986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“MPI_Comm_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rank(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determinare l’identificativo dei singoli processori nel communicator.</w:t>
      </w:r>
    </w:p>
    <w:p w14:paraId="53B857A5" w14:textId="18F1476D" w:rsidR="007D4982" w:rsidRPr="007D4982" w:rsidRDefault="007D4982" w:rsidP="007D4982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MPI_Comm_</w:t>
      </w:r>
      <w:proofErr w:type="gramStart"/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determinare il numero di processori presenti nel communicator.</w:t>
      </w:r>
    </w:p>
    <w:p w14:paraId="159DA650" w14:textId="312C2C9C" w:rsidR="007D4982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Barrier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creare un barriera di sincronizzazione fra tutti i processori del communicator.</w:t>
      </w:r>
    </w:p>
    <w:p w14:paraId="33E03ABC" w14:textId="2C6B593E" w:rsidR="00247827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Wtime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estrarre il tempo trascorso fino a quel momento</w:t>
      </w:r>
      <w:r w:rsidR="003923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40716A21" w14:textId="22894F20" w:rsidR="00392320" w:rsidRPr="00392320" w:rsidRDefault="00392320" w:rsidP="00392320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inviare dei dati dal processore </w:t>
      </w:r>
      <w:r w:rsidRPr="005C4EE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processori presenti nel communicator.</w:t>
      </w:r>
    </w:p>
    <w:p w14:paraId="1A03AD05" w14:textId="39CFFEC0" w:rsidR="00894ECE" w:rsidRPr="00894ECE" w:rsidRDefault="00894ECE" w:rsidP="00894ECE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Reduce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calcolare chi fra i processori ha impiegato tempo massimo</w:t>
      </w:r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Tecnicamente per eseguire l’operazione di </w:t>
      </w:r>
      <w:r w:rsidR="00E92C58" w:rsidRPr="00E92C58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reduction</w:t>
      </w:r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modo</w:t>
      </w:r>
      <w:r w:rsidR="005034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semplice fra i valori di tempo presenti nei differenti processori del communicator</w:t>
      </w:r>
      <w:r w:rsidR="00AE5D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6B81B2A" w14:textId="48972CAA" w:rsidR="00247827" w:rsidRPr="006063C1" w:rsidRDefault="00FF2DCB" w:rsidP="00FF2DC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Finalize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terminare l’ambiente di esecuzione MPI.</w:t>
      </w:r>
    </w:p>
    <w:p w14:paraId="35295DB6" w14:textId="05F84033" w:rsidR="006063C1" w:rsidRPr="006063C1" w:rsidRDefault="006063C1" w:rsidP="006063C1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Abort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terminare l’ambiente di esecuzione MPI in caso di errori</w:t>
      </w:r>
      <w:r w:rsidR="00BF7DB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tempo di esecuzione.</w:t>
      </w:r>
    </w:p>
    <w:p w14:paraId="34419EEE" w14:textId="6A1C4A29" w:rsidR="006063C1" w:rsidRPr="005210C2" w:rsidRDefault="005210C2" w:rsidP="00E121F9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della stessa dimensione distribuiti fra i processori del communicator in un unico 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dato (o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array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85FDC03" w14:textId="799D5C13" w:rsidR="00707437" w:rsidRPr="005210C2" w:rsidRDefault="00707437" w:rsidP="0070743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v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</w:t>
      </w:r>
      <w:r w:rsidR="008846A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 dimensione differente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distribuiti fra i processori del communicator in un unico dato (o array).</w:t>
      </w:r>
    </w:p>
    <w:p w14:paraId="6A994781" w14:textId="78867343" w:rsidR="006063C1" w:rsidRPr="00D33A0A" w:rsidRDefault="0012229C" w:rsidP="00D33A0A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Scatterv(</w:t>
      </w:r>
      <w:proofErr w:type="gramEnd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</w:t>
      </w:r>
      <w:r w:rsidR="00930DAF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distribuire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dati </w:t>
      </w:r>
      <w:r w:rsidR="00AF5A5C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dimensione differente fra i processori del </w:t>
      </w:r>
      <w:r w:rsid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r w:rsidR="0081189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900B9CA" w14:textId="507A03BE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774880AD" w14:textId="58D8B0F0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considerano ora le routine implementate manu</w:t>
      </w:r>
      <w:r w:rsidR="00154C9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lmente.</w:t>
      </w:r>
    </w:p>
    <w:p w14:paraId="601E459A" w14:textId="04610A67" w:rsidR="00F36E40" w:rsidRDefault="00F36E40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9D8C2A6" w14:textId="5590255F" w:rsidR="00F36E40" w:rsidRDefault="00546ECB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main(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dell’inizializzazione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MPI, del </w:t>
      </w:r>
      <w:r w:rsidRPr="00546EC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 alcuni dati fondamentali, dell’invocazione della routine che si occupa di effettuare l’operazione di </w:t>
      </w:r>
      <w:r w:rsidRPr="000C6E0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 prendere i tempi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del salvataggio dei risultati e della terminazione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MPI.</w:t>
      </w:r>
    </w:p>
    <w:p w14:paraId="15F6870E" w14:textId="706A9B87" w:rsidR="00DD3E97" w:rsidRDefault="00DD3E97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di invocare opportunamente l’operazione di </w:t>
      </w:r>
      <w:r w:rsidRPr="006650F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al fine di svolgerla in maniera parallela oppure sequenziale.</w:t>
      </w:r>
    </w:p>
    <w:p w14:paraId="44DD7E55" w14:textId="503D3B12" w:rsidR="00F1644F" w:rsidRDefault="00F1644F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parallel(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parallelo in ambiente MIMD-DM con l’ausilio di MPI-Docker</w:t>
      </w:r>
      <w:r w:rsidR="0025312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seguendo l’algoritmo descritto nella sezione 3 di questo documento.</w:t>
      </w:r>
    </w:p>
    <w:p w14:paraId="2252101D" w14:textId="67C2D5B3" w:rsidR="00154C9C" w:rsidRDefault="00DB51A1" w:rsidP="00154C9C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sequential(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sequenziale.</w:t>
      </w:r>
    </w:p>
    <w:p w14:paraId="388D2F0F" w14:textId="351567B7" w:rsidR="00BD0762" w:rsidRPr="004C7B72" w:rsidRDefault="00062048" w:rsidP="00062048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06204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checkUsage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verifica degli argomenti passati da linea di comando all’atto dell’esecuzione.</w:t>
      </w:r>
    </w:p>
    <w:p w14:paraId="48087C2D" w14:textId="07211E0B" w:rsidR="004C7B72" w:rsidRPr="00DB2A7F" w:rsidRDefault="004C7B72" w:rsidP="004C7B72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7E3C1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raiseError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terminare l’ambiente di esecuzione MPI e mostrare l’errore avvenuto a </w:t>
      </w:r>
      <w:r w:rsidRPr="007E3C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run-time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C8A43F8" w14:textId="1953A001" w:rsidR="00DB2A7F" w:rsidRPr="00DB2A7F" w:rsidRDefault="00DB2A7F" w:rsidP="00DB2A7F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DB2A7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setEnvironment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8026F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leggere le impostazioni scelte dal file di configurazione, avviare la lettura dei dati dal file di dati e allocare la memoria necessaria.</w:t>
      </w:r>
    </w:p>
    <w:p w14:paraId="5AB6EA13" w14:textId="7B9E68A3" w:rsidR="00BE2E40" w:rsidRPr="00BE2E40" w:rsidRDefault="00BE2E40" w:rsidP="00BE2E40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BE2E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createFloatArrayFromFile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creare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partire dai dati letti da un file</w:t>
      </w:r>
      <w:r w:rsidR="00DB2A7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93B45D3" w14:textId="07DF9BEE" w:rsidR="0023501E" w:rsidRPr="0023501E" w:rsidRDefault="0023501E" w:rsidP="0023501E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23501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printArray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stampare il vettore passato come parametro sul file puntato dal puntatore a file passato anch’esso come parametro.</w:t>
      </w:r>
    </w:p>
    <w:p w14:paraId="1138B871" w14:textId="53527550" w:rsidR="004C7B72" w:rsidRPr="00004C81" w:rsidRDefault="004D379D" w:rsidP="00004C8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saveResul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t(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il salvataggio d</w:t>
      </w:r>
      <w:r w:rsidR="00451D2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 un vettore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un file il cui path è specificato come parametro.</w:t>
      </w:r>
    </w:p>
    <w:p w14:paraId="02F5D84E" w14:textId="13B94796" w:rsidR="00EA2356" w:rsidRPr="00EA2356" w:rsidRDefault="00EA2356" w:rsidP="00EA2356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“</w:t>
      </w:r>
      <w:proofErr w:type="gramStart"/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e 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createIntArray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creare e restituire rispettivamente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interi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della dimensione specificata come parametro.</w:t>
      </w:r>
    </w:p>
    <w:p w14:paraId="56F134F2" w14:textId="103880CD" w:rsidR="00FA1B5D" w:rsidRPr="00FA1B5D" w:rsidRDefault="00FA1B5D" w:rsidP="00FA1B5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FA1B5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releaseMemor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y(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il rilascio dei blocchi di memoria allocati passati come argomento mediante puntatori.</w:t>
      </w:r>
    </w:p>
    <w:p w14:paraId="633D4829" w14:textId="51C2C3F7" w:rsidR="00CF293B" w:rsidRPr="007E3C1D" w:rsidRDefault="003E1940" w:rsidP="007E3C1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closeFiles(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chiusura dei files passati come argomento mediante puntatori a file.</w:t>
      </w:r>
    </w:p>
    <w:p w14:paraId="73EE8270" w14:textId="55E48CFB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A057F22" w14:textId="2DFF5E53" w:rsidR="009C4507" w:rsidRDefault="009E476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Le librerie incluse dai sorgenti sono le seguenti: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stdio.h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stdlib.h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errno.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string.h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time.h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math.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stdarg</w:t>
      </w:r>
      <w:r w:rsidR="009C450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mpi.h</w:t>
      </w:r>
      <w:r w:rsidR="00F52C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Gli standard di riferimento </w:t>
      </w:r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duante la scrittura dei sorgenti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sono POSIX e ISO C99. </w:t>
      </w:r>
      <w:r w:rsidR="009C4507" w:rsidRPr="009C450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Di seguito si allega uno schema utile al fine di capire quali sorgenti dell’architettura includono quali librerie. Vengono omesse le librerie di sistema. </w:t>
      </w:r>
    </w:p>
    <w:p w14:paraId="38D2625B" w14:textId="7A140C7B" w:rsidR="00801C7D" w:rsidRDefault="00801C7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FCB58FA" w14:textId="734350B9" w:rsidR="00D6207C" w:rsidRDefault="00801C7D" w:rsidP="00AB66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18"/>
          <w:szCs w:val="18"/>
        </w:rPr>
        <w:drawing>
          <wp:inline distT="0" distB="0" distL="0" distR="0" wp14:anchorId="14A5E3F2" wp14:editId="4291ED24">
            <wp:extent cx="5406307" cy="3963986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00" cy="39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B075" w14:textId="77777777" w:rsidR="00AB668C" w:rsidRPr="00DB019D" w:rsidRDefault="00AB668C" w:rsidP="00AB66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84E341C" w14:textId="77777777" w:rsidR="001024B3" w:rsidRDefault="001024B3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76E87A73" w14:textId="77777777" w:rsidR="004375A4" w:rsidRDefault="004375A4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09AFA6BC" w14:textId="721DA8FA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01020457" w14:textId="77777777" w:rsidR="00F10536" w:rsidRDefault="00F10536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8697E43" w14:textId="77777777" w:rsidR="004375A4" w:rsidRDefault="004375A4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22933A3F" w14:textId="6D992D3D" w:rsidR="00A129F2" w:rsidRDefault="009959BA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7</w:t>
      </w:r>
      <w:r w:rsidR="00A129F2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A129F2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66C46BFA" w14:textId="77777777" w:rsidR="00F10536" w:rsidRDefault="00F10536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1157C9E2" w14:textId="5DA22069" w:rsidR="00B927DC" w:rsidRDefault="00B927DC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allegano di seguito cinque esempi in cui il numero di processori usati è pari a quattro. Nel primo esempio si mostra l’esecuzione di base del software con </w:t>
      </w:r>
      <w:r w:rsidR="00516AC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due array da dieci elementi</w:t>
      </w:r>
      <w:r w:rsidR="00367BC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nel secondo esempio i due array contengono 50 elementi ciascuno, nel terzo esempio i due array contengono 250000 elementi ciascuno. Infine, nel quarto esempio si mostra cosa accade in caso di valori inferiori o uguali a zero per</w:t>
      </w:r>
      <w:r w:rsidR="001E451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67BC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dimensione dell’array</w:t>
      </w:r>
      <w:r w:rsidR="00D825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7C34E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Mentre nel quinto esempio si mostra il funzionamento anche con una dimensione dei due vettori in input inferiore al numero dei processori presenti nel communicator del cluster usato.</w:t>
      </w:r>
    </w:p>
    <w:p w14:paraId="674664B5" w14:textId="1428A0AC" w:rsidR="00B17161" w:rsidRDefault="00EA1618" w:rsidP="00B17161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noti come per dimensioni dei vettori molto elevate, come accade nel terzo esempio, l’ambiente Docker-MPI mostra alcuni </w:t>
      </w:r>
      <w:r w:rsidRPr="00EA1618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warnings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anomali che però non portano alla terminazione del programma. Si precisa che in tutti i casi e quindi anche in quest’ultimo, i dati di output </w:t>
      </w:r>
      <w:r w:rsidR="001F205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presenti nei file di output generati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risultano essere corretti</w:t>
      </w:r>
      <w:r w:rsidR="00DF51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0670E98" w14:textId="182E5579" w:rsidR="00EA39BD" w:rsidRDefault="00EA39BD" w:rsidP="00EA39B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3107D2C0" w14:textId="4552363A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6140E70E" wp14:editId="1402AA48">
            <wp:extent cx="3959158" cy="1562432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920" cy="15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682" w14:textId="0D8D4875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0217478" w14:textId="4F57C9B8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Esempio 1</w:t>
      </w:r>
    </w:p>
    <w:p w14:paraId="75E280AA" w14:textId="77777777" w:rsidR="00E85669" w:rsidRPr="001C1D75" w:rsidRDefault="00E85669" w:rsidP="001C1D75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62D9FC9" w14:textId="7621BC8E" w:rsidR="00E85669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4C1ACAC1" wp14:editId="552327BD">
            <wp:extent cx="3959158" cy="165235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28" cy="17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451" w14:textId="79859D4C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96474D3" w14:textId="3A45080F" w:rsidR="007B0459" w:rsidRDefault="00E85669" w:rsidP="008C3D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2</w:t>
      </w:r>
    </w:p>
    <w:p w14:paraId="0552FEE5" w14:textId="77777777" w:rsidR="008C3D8C" w:rsidRPr="00E21304" w:rsidRDefault="008C3D8C" w:rsidP="008C3D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3AD1AEB" w14:textId="52EE9AD0" w:rsidR="00E85669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22AB0F66" wp14:editId="1617E94D">
            <wp:extent cx="3959158" cy="233970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46" cy="23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7B4" w14:textId="2DEC7B93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44D7F4E" w14:textId="454B4B8C" w:rsidR="00E85669" w:rsidRPr="00AB668C" w:rsidRDefault="00E85669" w:rsidP="00AB668C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3</w:t>
      </w:r>
    </w:p>
    <w:p w14:paraId="2289E1A8" w14:textId="77777777" w:rsidR="008D37E7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B250B33" wp14:editId="1F9573FD">
            <wp:extent cx="3959158" cy="1218540"/>
            <wp:effectExtent l="0" t="0" r="381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389" cy="1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134" w14:textId="77777777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43FFF94" w14:textId="64B5B913" w:rsidR="008D37E7" w:rsidRPr="00304A44" w:rsidRDefault="008D37E7" w:rsidP="00304A44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 w:rsidR="00304A4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4</w:t>
      </w:r>
    </w:p>
    <w:p w14:paraId="75D90F75" w14:textId="77777777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4491B3CF" w14:textId="563CCEDE" w:rsidR="00EA39BD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1770430D" wp14:editId="0A490486">
            <wp:extent cx="3959158" cy="1569451"/>
            <wp:effectExtent l="0" t="0" r="381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64" cy="15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A060" w14:textId="310D45A3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49970D3C" w14:textId="3B91968B" w:rsidR="008D37E7" w:rsidRDefault="008D37E7" w:rsidP="008D37E7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5</w:t>
      </w:r>
    </w:p>
    <w:p w14:paraId="73DBCB44" w14:textId="77777777" w:rsidR="009A59B6" w:rsidRPr="006C5280" w:rsidRDefault="009A59B6" w:rsidP="005317FF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6D7DE1AF" w:rsidR="00AE36ED" w:rsidRDefault="009959BA" w:rsidP="00AB668C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E36E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B</w:t>
      </w:r>
      <w:r w:rsidR="00AE36ED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ibliografi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 e sitografia</w:t>
      </w:r>
    </w:p>
    <w:p w14:paraId="61841A9F" w14:textId="77777777" w:rsidR="00F10536" w:rsidRDefault="00F10536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03E1B26E" w14:textId="01918A82" w:rsidR="008153B4" w:rsidRPr="008153B4" w:rsidRDefault="008153B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MPICH – Model MPI Implementation Reference Manual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”, William Groop, Ewing Lusk, Nathan Doss, Anthony Skjellum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-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January 13, 2003</w:t>
      </w:r>
    </w:p>
    <w:p w14:paraId="2D96A7AC" w14:textId="2BF23417" w:rsidR="008153B4" w:rsidRDefault="008153B4" w:rsidP="00EB145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MPICH User’s Guide</w:t>
      </w: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” – 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Pavan Balaji Sudheer Chunduri William Gropp Yanfei Guo Shintaro Iwasaki Travis Koehring Rob Latham Ken Raffenetti Min Si Rajeev Thakur Hui Zhou 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–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7 April, 2022</w:t>
      </w:r>
    </w:p>
    <w:p w14:paraId="05C514B3" w14:textId="384A4009" w:rsidR="002746CF" w:rsidRPr="00E730C5" w:rsidRDefault="002746CF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“Richiami di Calcolo Parallelo”, Livia Marcellino, Luigia Ambrosio</w:t>
      </w:r>
    </w:p>
    <w:p w14:paraId="13875909" w14:textId="48CABAF7" w:rsidR="00E730C5" w:rsidRPr="002746CF" w:rsidRDefault="00E730C5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Slide “Calcolo Parallelo e Distribuito e Laboratorio di Calcolo Parallelo e Distribuito”, Livia Marcellino</w:t>
      </w:r>
      <w:r w:rsidR="00666F0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Pasquale De Luca</w:t>
      </w:r>
    </w:p>
    <w:p w14:paraId="682DC7B0" w14:textId="719F29AB" w:rsidR="008153B4" w:rsidRPr="00DA0852" w:rsidRDefault="002A1226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6" w:history="1">
        <w:r w:rsidR="008153B4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mpich.org/static/docs</w:t>
        </w:r>
        <w:r w:rsidR="00600C41" w:rsidRPr="00606947">
          <w:rPr>
            <w:rStyle w:val="Hyperlink"/>
            <w:rFonts w:ascii="CMU Serif Roman" w:eastAsiaTheme="minorHAnsi" w:hAnsi="CMU Serif Roman" w:cs="Arial"/>
            <w:sz w:val="18"/>
            <w:szCs w:val="18"/>
            <w:lang w:val="it-IT"/>
          </w:rPr>
          <w:t>/</w:t>
        </w:r>
      </w:hyperlink>
    </w:p>
    <w:p w14:paraId="00D00B6C" w14:textId="34C4B75F" w:rsidR="002746CF" w:rsidRDefault="002A1226" w:rsidP="00BA5B8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7" w:history="1">
        <w:r w:rsidR="004570BF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stackoverflow.com</w:t>
        </w:r>
      </w:hyperlink>
      <w:r w:rsidR="00BA5B8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r w:rsidR="004570B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4570BF" w:rsidRPr="004570B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Jonathan Dursi</w:t>
      </w:r>
    </w:p>
    <w:p w14:paraId="13F829F0" w14:textId="6A4BFB9B" w:rsidR="00A64B6D" w:rsidRDefault="002A1226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8" w:anchor="Node70" w:history="1">
        <w:r w:rsidR="00FB2E7A" w:rsidRPr="00FB2E7A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mpi-forum.org/docs/mpi-1.1/mpi-11-html/node70.html#Node70</w:t>
        </w:r>
      </w:hyperlink>
    </w:p>
    <w:p w14:paraId="00005B6E" w14:textId="22C61E96" w:rsidR="00A10469" w:rsidRDefault="002A1226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9" w:history="1">
        <w:r w:rsidR="00A10469" w:rsidRPr="00A10469">
          <w:rPr>
            <w:rStyle w:val="Hyperlink"/>
            <w:rFonts w:ascii="CMU Serif Roman" w:eastAsiaTheme="minorHAnsi" w:hAnsi="CMU Serif Roman" w:cs="Arial"/>
            <w:sz w:val="18"/>
            <w:szCs w:val="18"/>
          </w:rPr>
          <w:t>valgrind.org</w:t>
        </w:r>
      </w:hyperlink>
    </w:p>
    <w:p w14:paraId="0AC608CB" w14:textId="77777777" w:rsidR="00A10469" w:rsidRPr="00A10469" w:rsidRDefault="00A10469" w:rsidP="00A1046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EAA06F2" w14:textId="77777777" w:rsidR="008A79FB" w:rsidRDefault="008A79FB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br w:type="page"/>
      </w:r>
    </w:p>
    <w:p w14:paraId="466A0585" w14:textId="6CFD5B72" w:rsidR="00A64B6D" w:rsidRDefault="009959BA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9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0B1C9F41" w14:textId="4F7EFE41" w:rsidR="00A64B6D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69B67A4A" w14:textId="21F58852" w:rsidR="00DF0040" w:rsidRDefault="00DF0040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ab/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riporta di seguito il codice sorgente di “UsageUtility.h”.</w:t>
      </w:r>
    </w:p>
    <w:p w14:paraId="0FD0D77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</w:t>
      </w:r>
    </w:p>
    <w:p w14:paraId="59E792A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  UsageUtility.h</w:t>
      </w:r>
    </w:p>
    <w:p w14:paraId="23F1EC02" w14:textId="6401B3A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 xml:space="preserve">//  </w:t>
      </w:r>
      <w:r w:rsidR="0016129D" w:rsidRPr="0016129D">
        <w:rPr>
          <w:rFonts w:ascii="Menlo" w:hAnsi="Menlo" w:cs="Menlo"/>
          <w:color w:val="008000"/>
          <w:sz w:val="13"/>
          <w:szCs w:val="13"/>
        </w:rPr>
        <w:t>saxpy_mpi</w:t>
      </w:r>
    </w:p>
    <w:p w14:paraId="12F7CC51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</w:t>
      </w:r>
    </w:p>
    <w:p w14:paraId="4765ECC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  Created by Denny Caruso on 21/05/22.</w:t>
      </w:r>
    </w:p>
    <w:p w14:paraId="2C38A43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</w:t>
      </w:r>
    </w:p>
    <w:p w14:paraId="13FFE43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AE2C17C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#ifndef</w:t>
      </w:r>
      <w:r w:rsidRPr="00DF0040">
        <w:rPr>
          <w:rFonts w:ascii="Menlo" w:hAnsi="Menlo" w:cs="Menlo"/>
          <w:color w:val="0000FF"/>
          <w:sz w:val="13"/>
          <w:szCs w:val="13"/>
        </w:rPr>
        <w:t xml:space="preserve"> UsageUtility_h</w:t>
      </w:r>
    </w:p>
    <w:p w14:paraId="48259208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#define</w:t>
      </w:r>
      <w:r w:rsidRPr="00DF0040">
        <w:rPr>
          <w:rFonts w:ascii="Menlo" w:hAnsi="Menlo" w:cs="Menlo"/>
          <w:color w:val="0000FF"/>
          <w:sz w:val="13"/>
          <w:szCs w:val="13"/>
        </w:rPr>
        <w:t xml:space="preserve"> UsageUtility_h</w:t>
      </w:r>
    </w:p>
    <w:p w14:paraId="64600A88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380E423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#include</w:t>
      </w:r>
      <w:r w:rsidRPr="00DF0040">
        <w:rPr>
          <w:rFonts w:ascii="Menlo" w:hAnsi="Menlo" w:cs="Menlo"/>
          <w:color w:val="0000FF"/>
          <w:sz w:val="13"/>
          <w:szCs w:val="13"/>
        </w:rPr>
        <w:t xml:space="preserve"> </w:t>
      </w:r>
      <w:r w:rsidRPr="00DF0040">
        <w:rPr>
          <w:rFonts w:ascii="Menlo" w:hAnsi="Menlo" w:cs="Menlo"/>
          <w:color w:val="A31515"/>
          <w:sz w:val="13"/>
          <w:szCs w:val="13"/>
        </w:rPr>
        <w:t>"SaxpyLibrary.h"</w:t>
      </w:r>
    </w:p>
    <w:p w14:paraId="12BCFFAA" w14:textId="77777777" w:rsidR="00DF0040" w:rsidRPr="00DF0040" w:rsidRDefault="00DF0040" w:rsidP="00DF004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br/>
      </w:r>
    </w:p>
    <w:p w14:paraId="77A8D44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8000"/>
          <w:sz w:val="13"/>
          <w:szCs w:val="13"/>
        </w:rPr>
        <w:t>// Error code and scope message</w:t>
      </w:r>
    </w:p>
    <w:p w14:paraId="22E4987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CHECK_USAGE_ERROR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6BAAE1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CHECK_USAGE_SCOPE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"check usage"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2B517B9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85BE19B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FPRINTF_ERROR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2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7EAE98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FPRINTF_SCOPE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"generic fprintf"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A0CA671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25A402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FOPEN_ERROR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3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B5CD36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"generic fopen"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326836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78B41B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GETLINE_ERROR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4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1464A74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GETLINE_SCOPE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"getline: reading from file"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4731A0C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EBB3FD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CALLOC_ERROR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5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08CC9C8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CALLOC_SCOPE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"generic calloc"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426042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17A27CF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CONFIGURATION_FILE_OPEN_ERROR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6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6655E94B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CONFIGURATION_FILE_OPEN_SCOPE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"setEnvironment/configurationFile opening"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08E3CBD3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60F0E8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DATA_FILE_OPEN_ERROR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7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AAC553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DATA_FILE_OPEN_SCOPE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"setEnvironment/dataFile opening"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04CE29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09E622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OUTPUT_FILE_OPEN_ERROR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8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7281FBA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OUTPUT_FILE_OPEN_SCOPE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"saveResult/outputFile opening"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4955E6D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F853F0F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STRTOL_ERROR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9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5D11FC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STRTOL_SCOPE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"strtol"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2BDF75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CC63505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STRTOUL_ERROR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10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1AECE30D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STRTOUL_SCOPE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"strtoul"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0CCF2239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160968A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STRTOF_ERROR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11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17BD79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STRTOF_SCOPE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"strtof"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370AA32F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E2313AC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lastRenderedPageBreak/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INVALID_SAXPY_MODE_ERROR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12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12B67FE9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INVALID_SAXPY_MODE_SCOPE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"saxpy invalid mode"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E55B9A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9BF20D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RECURSION_OVERFLOW_ERROR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098658"/>
          <w:sz w:val="13"/>
          <w:szCs w:val="13"/>
        </w:rPr>
        <w:t>13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745CB44B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static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RECURSION_OVERFLOW_SCOPE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F0040">
        <w:rPr>
          <w:rFonts w:ascii="Menlo" w:hAnsi="Menlo" w:cs="Menlo"/>
          <w:color w:val="A31515"/>
          <w:sz w:val="13"/>
          <w:szCs w:val="13"/>
        </w:rPr>
        <w:t>"raiseError recursion overflow"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37DA4AC" w14:textId="77777777" w:rsidR="00DF0040" w:rsidRPr="00DF0040" w:rsidRDefault="00DF0040" w:rsidP="00DF004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br/>
      </w:r>
    </w:p>
    <w:p w14:paraId="2623250A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typedef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enum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{ </w:t>
      </w:r>
      <w:r w:rsidRPr="00DF0040">
        <w:rPr>
          <w:rFonts w:ascii="Menlo" w:hAnsi="Menlo" w:cs="Menlo"/>
          <w:color w:val="0070C1"/>
          <w:sz w:val="13"/>
          <w:szCs w:val="13"/>
        </w:rPr>
        <w:t>FALSE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70C1"/>
          <w:sz w:val="13"/>
          <w:szCs w:val="13"/>
        </w:rPr>
        <w:t>TRUE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} </w:t>
      </w:r>
      <w:r w:rsidRPr="00DF0040">
        <w:rPr>
          <w:rFonts w:ascii="Menlo" w:hAnsi="Menlo" w:cs="Menlo"/>
          <w:color w:val="267F99"/>
          <w:sz w:val="13"/>
          <w:szCs w:val="13"/>
        </w:rPr>
        <w:t>boolean</w:t>
      </w:r>
      <w:r w:rsidRPr="00DF0040">
        <w:rPr>
          <w:rFonts w:ascii="Menlo" w:hAnsi="Menlo" w:cs="Menlo"/>
          <w:color w:val="000000"/>
          <w:sz w:val="13"/>
          <w:szCs w:val="13"/>
        </w:rPr>
        <w:t>;</w:t>
      </w:r>
    </w:p>
    <w:p w14:paraId="2D50C035" w14:textId="77777777" w:rsidR="00DF0040" w:rsidRPr="00DF0040" w:rsidRDefault="00DF0040" w:rsidP="00DF004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br/>
      </w:r>
    </w:p>
    <w:p w14:paraId="0DEA875A" w14:textId="6072D692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checkUsage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argc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F0040">
        <w:rPr>
          <w:rFonts w:ascii="Menlo" w:hAnsi="Menlo" w:cs="Menlo"/>
          <w:color w:val="001080"/>
          <w:sz w:val="13"/>
          <w:szCs w:val="13"/>
        </w:rPr>
        <w:t>argv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expected_argc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expectedUsageMessage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</w:p>
    <w:p w14:paraId="79572FDB" w14:textId="1F5E5A45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t xml:space="preserve">                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20D3CC3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84D0901" w14:textId="2E09DA42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</w:t>
      </w:r>
      <w:r w:rsidRPr="00DF0040">
        <w:rPr>
          <w:rFonts w:ascii="Menlo" w:hAnsi="Menlo" w:cs="Menlo"/>
          <w:color w:val="0000FF"/>
          <w:sz w:val="13"/>
          <w:szCs w:val="13"/>
        </w:rPr>
        <w:t>oid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errorScope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exitCode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267F99"/>
          <w:sz w:val="13"/>
          <w:szCs w:val="13"/>
        </w:rPr>
        <w:t>boolean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recursionOverflow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3E5F54B7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A41B2F1" w14:textId="71B1F8BD" w:rsidR="00DF0040" w:rsidRPr="00DF0040" w:rsidRDefault="00DC69F7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oid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="00DF0040" w:rsidRPr="00DF0040">
        <w:rPr>
          <w:rFonts w:ascii="Menlo" w:hAnsi="Menlo" w:cs="Menlo"/>
          <w:color w:val="795E26"/>
          <w:sz w:val="13"/>
          <w:szCs w:val="13"/>
        </w:rPr>
        <w:t>setEnvironment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>(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a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b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alpha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float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c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unsigned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="00DF0040" w:rsidRPr="00DF0040">
        <w:rPr>
          <w:rFonts w:ascii="Menlo" w:hAnsi="Menlo" w:cs="Menlo"/>
          <w:color w:val="0000FF"/>
          <w:sz w:val="13"/>
          <w:szCs w:val="13"/>
        </w:rPr>
        <w:t>int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arraySize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 xml:space="preserve">, </w:t>
      </w:r>
    </w:p>
    <w:p w14:paraId="757AA5CF" w14:textId="28C9509C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t xml:space="preserve">                  </w:t>
      </w:r>
      <w:r w:rsidR="00DC69F7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 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configurationFilePath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F0040">
        <w:rPr>
          <w:rFonts w:ascii="Menlo" w:hAnsi="Menlo" w:cs="Menlo"/>
          <w:color w:val="001080"/>
          <w:sz w:val="13"/>
          <w:szCs w:val="13"/>
        </w:rPr>
        <w:t>outputFilePathString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</w:p>
    <w:p w14:paraId="7D37E35E" w14:textId="4E263B4D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00"/>
          <w:sz w:val="13"/>
          <w:szCs w:val="13"/>
        </w:rPr>
        <w:t xml:space="preserve">                    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short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saxpyMode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641A8003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EC7BE7B" w14:textId="77777777" w:rsidR="00186834" w:rsidRPr="00D87638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  <w:lang w:val="en-US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createFloatArrayFromFile</w:t>
      </w:r>
      <w:r w:rsidR="00186834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267F99"/>
          <w:sz w:val="13"/>
          <w:szCs w:val="13"/>
        </w:rPr>
        <w:t>FILE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filePointer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F0040">
        <w:rPr>
          <w:rFonts w:ascii="Menlo" w:hAnsi="Menlo" w:cs="Menlo"/>
          <w:color w:val="001080"/>
          <w:sz w:val="13"/>
          <w:szCs w:val="13"/>
        </w:rPr>
        <w:t>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>, MPI_Com</w:t>
      </w:r>
      <w:r w:rsidR="00186834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m </w:t>
      </w:r>
    </w:p>
    <w:p w14:paraId="67ADDE76" w14:textId="7051C175" w:rsidR="00DF0040" w:rsidRPr="00DF0040" w:rsidRDefault="00186834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ab/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ab/>
      </w:r>
      <w:r w:rsidRPr="00D87638">
        <w:rPr>
          <w:rFonts w:ascii="Menlo" w:hAnsi="Menlo" w:cs="Menlo"/>
          <w:color w:val="000000"/>
          <w:sz w:val="13"/>
          <w:szCs w:val="13"/>
          <w:lang w:val="en-US"/>
        </w:rPr>
        <w:tab/>
        <w:t xml:space="preserve">     </w:t>
      </w:r>
      <w:r w:rsidR="00DF0040" w:rsidRPr="00DF0040">
        <w:rPr>
          <w:rFonts w:ascii="Menlo" w:hAnsi="Menlo" w:cs="Menlo"/>
          <w:color w:val="001080"/>
          <w:sz w:val="13"/>
          <w:szCs w:val="13"/>
        </w:rPr>
        <w:t>commWorld</w:t>
      </w:r>
      <w:r w:rsidR="00DF0040"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143C39E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584F427" w14:textId="28CB805C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="00F03089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printArray</w:t>
      </w:r>
      <w:r w:rsidR="00F03089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267F99"/>
          <w:sz w:val="13"/>
          <w:szCs w:val="13"/>
        </w:rPr>
        <w:t>FILE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filePointer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38977BB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6713B59" w14:textId="295EE09F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saveResult</w:t>
      </w:r>
      <w:r w:rsidR="00855E5E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F0040">
        <w:rPr>
          <w:rFonts w:ascii="Menlo" w:hAnsi="Menlo" w:cs="Menlo"/>
          <w:color w:val="0000FF"/>
          <w:sz w:val="13"/>
          <w:szCs w:val="13"/>
        </w:rPr>
        <w:t>const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char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outputFilePath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60FE9D7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2EB0FA2" w14:textId="712B5B71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float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</w:t>
      </w:r>
      <w:r w:rsidR="007D088B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createFloatArray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2EC37EF0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CE982CC" w14:textId="3001EEC4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</w:t>
      </w:r>
      <w:r w:rsidR="004D7A05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createIntArray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unsigned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00FF"/>
          <w:sz w:val="13"/>
          <w:szCs w:val="13"/>
        </w:rPr>
        <w:t>int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1080"/>
          <w:sz w:val="13"/>
          <w:szCs w:val="13"/>
        </w:rPr>
        <w:t>arraySize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F0040">
        <w:rPr>
          <w:rFonts w:ascii="Menlo" w:hAnsi="Menlo" w:cs="Menlo"/>
          <w:color w:val="001080"/>
          <w:sz w:val="13"/>
          <w:szCs w:val="13"/>
        </w:rPr>
        <w:t>commWorld</w:t>
      </w:r>
      <w:r w:rsidRPr="00DF0040">
        <w:rPr>
          <w:rFonts w:ascii="Menlo" w:hAnsi="Menlo" w:cs="Menlo"/>
          <w:color w:val="000000"/>
          <w:sz w:val="13"/>
          <w:szCs w:val="13"/>
        </w:rPr>
        <w:t>);</w:t>
      </w:r>
    </w:p>
    <w:p w14:paraId="454B9C22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0B19DE5" w14:textId="01D95F69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releaseMemory</w:t>
      </w:r>
      <w:r w:rsidR="004D7A05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000000"/>
          <w:sz w:val="13"/>
          <w:szCs w:val="13"/>
        </w:rPr>
        <w:t>(</w:t>
      </w: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arg1</w:t>
      </w:r>
      <w:r w:rsidRPr="00DF0040">
        <w:rPr>
          <w:rFonts w:ascii="Menlo" w:hAnsi="Menlo" w:cs="Menlo"/>
          <w:color w:val="000000"/>
          <w:sz w:val="13"/>
          <w:szCs w:val="13"/>
        </w:rPr>
        <w:t>, ... );</w:t>
      </w:r>
    </w:p>
    <w:p w14:paraId="39030FFE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58946C9" w14:textId="06FA16D2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="004D7A05" w:rsidRPr="00D87638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DF0040">
        <w:rPr>
          <w:rFonts w:ascii="Menlo" w:hAnsi="Menlo" w:cs="Menlo"/>
          <w:color w:val="795E26"/>
          <w:sz w:val="13"/>
          <w:szCs w:val="13"/>
        </w:rPr>
        <w:t>closeFile</w:t>
      </w:r>
      <w:r w:rsidR="004D7A05" w:rsidRPr="000E2999">
        <w:rPr>
          <w:rFonts w:ascii="Menlo" w:hAnsi="Menlo" w:cs="Menlo"/>
          <w:color w:val="795E26"/>
          <w:sz w:val="13"/>
          <w:szCs w:val="13"/>
          <w:lang w:val="en-US"/>
        </w:rPr>
        <w:t>s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F0040">
        <w:rPr>
          <w:rFonts w:ascii="Menlo" w:hAnsi="Menlo" w:cs="Menlo"/>
          <w:color w:val="0000FF"/>
          <w:sz w:val="13"/>
          <w:szCs w:val="13"/>
        </w:rPr>
        <w:t>void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F0040">
        <w:rPr>
          <w:rFonts w:ascii="Menlo" w:hAnsi="Menlo" w:cs="Menlo"/>
          <w:color w:val="001080"/>
          <w:sz w:val="13"/>
          <w:szCs w:val="13"/>
        </w:rPr>
        <w:t>arg1</w:t>
      </w:r>
      <w:r w:rsidRPr="00DF0040">
        <w:rPr>
          <w:rFonts w:ascii="Menlo" w:hAnsi="Menlo" w:cs="Menlo"/>
          <w:color w:val="000000"/>
          <w:sz w:val="13"/>
          <w:szCs w:val="13"/>
        </w:rPr>
        <w:t>, ... );</w:t>
      </w:r>
    </w:p>
    <w:p w14:paraId="3E6D6536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5D09A71" w14:textId="705B0805" w:rsidR="00DF0040" w:rsidRPr="00D87638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DF0040">
        <w:rPr>
          <w:rFonts w:ascii="Menlo" w:hAnsi="Menlo" w:cs="Menlo"/>
          <w:color w:val="AF00DB"/>
          <w:sz w:val="13"/>
          <w:szCs w:val="13"/>
        </w:rPr>
        <w:t>#endif</w:t>
      </w:r>
      <w:r w:rsidRPr="00DF0040">
        <w:rPr>
          <w:rFonts w:ascii="Menlo" w:hAnsi="Menlo" w:cs="Menlo"/>
          <w:color w:val="000000"/>
          <w:sz w:val="13"/>
          <w:szCs w:val="13"/>
        </w:rPr>
        <w:t xml:space="preserve"> </w:t>
      </w:r>
      <w:r w:rsidRPr="00DF0040">
        <w:rPr>
          <w:rFonts w:ascii="Menlo" w:hAnsi="Menlo" w:cs="Menlo"/>
          <w:color w:val="008000"/>
          <w:sz w:val="13"/>
          <w:szCs w:val="13"/>
        </w:rPr>
        <w:t>/* UsageUtility_h */</w:t>
      </w:r>
    </w:p>
    <w:p w14:paraId="6F4FA2B2" w14:textId="5D2182AB" w:rsidR="006F0F9D" w:rsidRDefault="006F0F9D" w:rsidP="00DF0040">
      <w:pPr>
        <w:shd w:val="clear" w:color="auto" w:fill="FFFFFF"/>
        <w:spacing w:line="270" w:lineRule="atLeast"/>
        <w:rPr>
          <w:rFonts w:ascii="Menlo" w:hAnsi="Menlo" w:cs="Menlo"/>
          <w:color w:val="008000"/>
          <w:sz w:val="14"/>
          <w:szCs w:val="14"/>
        </w:rPr>
      </w:pPr>
    </w:p>
    <w:p w14:paraId="50D3EF7A" w14:textId="77777777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6DFCE2E" w14:textId="77777777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5DD0E08" w14:textId="77777777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732CEDF" w14:textId="77777777" w:rsidR="00300180" w:rsidRDefault="00300180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4BA9FB07" w14:textId="1BDEA37E" w:rsidR="008F7778" w:rsidRDefault="008F7778" w:rsidP="008F777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“UsageUtility</w:t>
      </w:r>
      <w:r w:rsidRPr="00981B6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.c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”.</w:t>
      </w:r>
    </w:p>
    <w:p w14:paraId="527EABDE" w14:textId="60943E3C" w:rsidR="008F7778" w:rsidRDefault="008F7778" w:rsidP="008F777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891807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</w:t>
      </w:r>
    </w:p>
    <w:p w14:paraId="70FA036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  UsageUtility.c</w:t>
      </w:r>
    </w:p>
    <w:p w14:paraId="4260C29C" w14:textId="346250C7" w:rsidR="00C32AC3" w:rsidRPr="009740C0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//  </w:t>
      </w:r>
      <w:r w:rsidR="009740C0" w:rsidRPr="009740C0">
        <w:rPr>
          <w:rFonts w:ascii="Menlo" w:hAnsi="Menlo" w:cs="Menlo"/>
          <w:color w:val="008000"/>
          <w:sz w:val="13"/>
          <w:szCs w:val="13"/>
        </w:rPr>
        <w:t>saxpy_mpi</w:t>
      </w:r>
    </w:p>
    <w:p w14:paraId="1516A5D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</w:t>
      </w:r>
    </w:p>
    <w:p w14:paraId="20E4709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  Created by Denny Caruso on 21/05/22.</w:t>
      </w:r>
    </w:p>
    <w:p w14:paraId="76C0EC2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//</w:t>
      </w:r>
    </w:p>
    <w:p w14:paraId="6230B26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1397E5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AF00DB"/>
          <w:sz w:val="13"/>
          <w:szCs w:val="13"/>
        </w:rPr>
        <w:t>#include</w:t>
      </w:r>
      <w:r w:rsidRPr="00291142">
        <w:rPr>
          <w:rFonts w:ascii="Menlo" w:hAnsi="Menlo" w:cs="Menlo"/>
          <w:color w:val="0000FF"/>
          <w:sz w:val="13"/>
          <w:szCs w:val="13"/>
        </w:rPr>
        <w:t xml:space="preserve"> </w:t>
      </w:r>
      <w:r w:rsidRPr="00291142">
        <w:rPr>
          <w:rFonts w:ascii="Menlo" w:hAnsi="Menlo" w:cs="Menlo"/>
          <w:color w:val="A31515"/>
          <w:sz w:val="13"/>
          <w:szCs w:val="13"/>
        </w:rPr>
        <w:t>"UsageUtility.h"</w:t>
      </w:r>
    </w:p>
    <w:p w14:paraId="15B00C9F" w14:textId="77777777" w:rsidR="00C32AC3" w:rsidRPr="00291142" w:rsidRDefault="00C32AC3" w:rsidP="00C32AC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br/>
      </w:r>
    </w:p>
    <w:p w14:paraId="1DE0FAC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5B010FB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Controlla i parametri passati via linea di comando.</w:t>
      </w:r>
    </w:p>
    <w:p w14:paraId="52C51E9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6F3331B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int argc: numero di parametri passati via linea di comando.</w:t>
      </w:r>
    </w:p>
    <w:p w14:paraId="1A070F6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const char ** argv: elenco parametri passati via linea di comando.</w:t>
      </w:r>
    </w:p>
    <w:p w14:paraId="1BE7894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int expected_argc: numero di parametri attesi da linea di comando.</w:t>
      </w:r>
    </w:p>
    <w:p w14:paraId="1C899FD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const char * expectedUsageMessage: messaggio di informazioni per l'utente su quali parametri passare via linea di comando.</w:t>
      </w:r>
    </w:p>
    <w:p w14:paraId="66C4CB8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utilizzato.</w:t>
      </w:r>
    </w:p>
    <w:p w14:paraId="26C1A3A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6DB0502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checkUsage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argc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argv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expected_argc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expectedUsageMessage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1FFFC6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1080"/>
          <w:sz w:val="13"/>
          <w:szCs w:val="13"/>
        </w:rPr>
        <w:t>argc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!= </w:t>
      </w:r>
      <w:r w:rsidRPr="00291142">
        <w:rPr>
          <w:rFonts w:ascii="Menlo" w:hAnsi="Menlo" w:cs="Menlo"/>
          <w:color w:val="001080"/>
          <w:sz w:val="13"/>
          <w:szCs w:val="13"/>
        </w:rPr>
        <w:t>expected_argc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6573E7CD" w14:textId="77777777" w:rsidR="00217582" w:rsidRPr="00291142" w:rsidRDefault="00C32AC3" w:rsidP="00217582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00FF"/>
          <w:sz w:val="13"/>
          <w:szCs w:val="13"/>
        </w:rPr>
        <w:t>stderr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"Usage: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argv</w:t>
      </w:r>
      <w:r w:rsidRPr="00291142">
        <w:rPr>
          <w:rFonts w:ascii="Menlo" w:hAnsi="Menlo" w:cs="Menlo"/>
          <w:color w:val="000000"/>
          <w:sz w:val="13"/>
          <w:szCs w:val="13"/>
        </w:rPr>
        <w:t>[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], </w:t>
      </w:r>
      <w:r w:rsidRPr="00291142">
        <w:rPr>
          <w:rFonts w:ascii="Menlo" w:hAnsi="Menlo" w:cs="Menlo"/>
          <w:color w:val="001080"/>
          <w:sz w:val="13"/>
          <w:szCs w:val="13"/>
        </w:rPr>
        <w:t>expectedUsageMessage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</w:t>
      </w:r>
    </w:p>
    <w:p w14:paraId="3260B170" w14:textId="42BBD3FC" w:rsidR="00C32AC3" w:rsidRPr="00291142" w:rsidRDefault="00217582" w:rsidP="00217582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{</w:t>
      </w:r>
      <w:r w:rsidRPr="00291142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="00C32AC3"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>(</w:t>
      </w:r>
      <w:r w:rsidR="00C32AC3"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="00C32AC3"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="00C32AC3" w:rsidRPr="00291142">
        <w:rPr>
          <w:rFonts w:ascii="Menlo" w:hAnsi="Menlo" w:cs="Menlo"/>
          <w:color w:val="001080"/>
          <w:sz w:val="13"/>
          <w:szCs w:val="13"/>
        </w:rPr>
        <w:t>commWorld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="00C32AC3" w:rsidRPr="00291142">
        <w:rPr>
          <w:rFonts w:ascii="Menlo" w:hAnsi="Menlo" w:cs="Menlo"/>
          <w:color w:val="0070C1"/>
          <w:sz w:val="13"/>
          <w:szCs w:val="13"/>
        </w:rPr>
        <w:t>FALSE</w:t>
      </w:r>
      <w:r w:rsidR="00C32AC3" w:rsidRPr="00291142">
        <w:rPr>
          <w:rFonts w:ascii="Menlo" w:hAnsi="Menlo" w:cs="Menlo"/>
          <w:color w:val="000000"/>
          <w:sz w:val="13"/>
          <w:szCs w:val="13"/>
        </w:rPr>
        <w:t>)</w:t>
      </w:r>
      <w:r w:rsidRPr="00291142">
        <w:rPr>
          <w:rFonts w:ascii="Menlo" w:hAnsi="Menlo" w:cs="Menlo"/>
          <w:color w:val="000000"/>
          <w:sz w:val="13"/>
          <w:szCs w:val="13"/>
          <w:lang w:val="en-US"/>
        </w:rPr>
        <w:t>; }</w:t>
      </w:r>
    </w:p>
    <w:p w14:paraId="4283DA2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CHECK_USAGE_SCOPE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CHECK_USAGE_ERROR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755A49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B97660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4A32177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EBA68B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70A3D5C5" w14:textId="77777777" w:rsidR="005E2B69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8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Gestisce gli errori con conseguente terminazione del programma su tutti processori del communicator.</w:t>
      </w:r>
    </w:p>
    <w:p w14:paraId="5C5C307B" w14:textId="683622FE" w:rsidR="00C32AC3" w:rsidRPr="00291142" w:rsidRDefault="005E2B69" w:rsidP="005E2B69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  <w:lang w:val="it-IT"/>
        </w:rPr>
        <w:t xml:space="preserve">    </w:t>
      </w:r>
      <w:r w:rsidR="00C32AC3" w:rsidRPr="00291142">
        <w:rPr>
          <w:rFonts w:ascii="Menlo" w:hAnsi="Menlo" w:cs="Menlo"/>
          <w:color w:val="008000"/>
          <w:sz w:val="13"/>
          <w:szCs w:val="13"/>
        </w:rPr>
        <w:t>Stampa del messaggio e codice d'errore.</w:t>
      </w:r>
    </w:p>
    <w:p w14:paraId="57BCD94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02E7E5D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const char * errorScope: scope dove è avvenuto l'errore o messaggio di errore da mostrare all'utente.</w:t>
      </w:r>
    </w:p>
    <w:p w14:paraId="15691E4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int exitCode: codice di errore da mostrare all'utente.</w:t>
      </w:r>
    </w:p>
    <w:p w14:paraId="7CBC6ED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MPI_Comm commWorld: communicator utilizzato.</w:t>
      </w:r>
    </w:p>
    <w:p w14:paraId="63F4995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boolean recursionOverflow: se vero indica un errore implicito alla "MPI_Abort(...)", tale per cui si termina in maniera locale.</w:t>
      </w:r>
    </w:p>
    <w:p w14:paraId="39ABDF8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11ABCD2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errorScope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exitCode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267F99"/>
          <w:sz w:val="13"/>
          <w:szCs w:val="13"/>
        </w:rPr>
        <w:t>boolean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recursionOverflow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06E971F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1080"/>
          <w:sz w:val="13"/>
          <w:szCs w:val="13"/>
        </w:rPr>
        <w:t>recursionOverflow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44C4BCD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00FF"/>
          <w:sz w:val="13"/>
          <w:szCs w:val="13"/>
        </w:rPr>
        <w:t>stderr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"Scope: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 - Error #</w:t>
      </w:r>
      <w:r w:rsidRPr="00291142">
        <w:rPr>
          <w:rFonts w:ascii="Menlo" w:hAnsi="Menlo" w:cs="Menlo"/>
          <w:color w:val="001080"/>
          <w:sz w:val="13"/>
          <w:szCs w:val="13"/>
        </w:rPr>
        <w:t>%d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RECURSION_OVERFLOW_SCOPE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RECURSION_OVERFLOW_ERROR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TRUE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A8D1D8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795E26"/>
          <w:sz w:val="13"/>
          <w:szCs w:val="13"/>
        </w:rPr>
        <w:t>exit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RECURSION_OVERFLOW_ERROR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2B1CDC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 </w:t>
      </w:r>
      <w:r w:rsidRPr="00291142">
        <w:rPr>
          <w:rFonts w:ascii="Menlo" w:hAnsi="Menlo" w:cs="Menlo"/>
          <w:color w:val="AF00DB"/>
          <w:sz w:val="13"/>
          <w:szCs w:val="13"/>
        </w:rPr>
        <w:t>else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1A313FE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00FF"/>
          <w:sz w:val="13"/>
          <w:szCs w:val="13"/>
        </w:rPr>
        <w:t>stderr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"Scope: </w:t>
      </w:r>
      <w:r w:rsidRPr="00291142">
        <w:rPr>
          <w:rFonts w:ascii="Menlo" w:hAnsi="Menlo" w:cs="Menlo"/>
          <w:color w:val="001080"/>
          <w:sz w:val="13"/>
          <w:szCs w:val="13"/>
        </w:rPr>
        <w:t>%s</w:t>
      </w:r>
      <w:r w:rsidRPr="00291142">
        <w:rPr>
          <w:rFonts w:ascii="Menlo" w:hAnsi="Menlo" w:cs="Menlo"/>
          <w:color w:val="A31515"/>
          <w:sz w:val="13"/>
          <w:szCs w:val="13"/>
        </w:rPr>
        <w:t xml:space="preserve"> - Error #</w:t>
      </w:r>
      <w:r w:rsidRPr="00291142">
        <w:rPr>
          <w:rFonts w:ascii="Menlo" w:hAnsi="Menlo" w:cs="Menlo"/>
          <w:color w:val="001080"/>
          <w:sz w:val="13"/>
          <w:szCs w:val="13"/>
        </w:rPr>
        <w:t>%d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errorScope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exitCode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E6DB2F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MPI_Abort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exitCode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!= MPI_SUCCESS)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MPI_ABORT_SCOPE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MPI_ABORT_ERROR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TRUE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176DDF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482CE29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7CFD2FE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8241BB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538B8D86" w14:textId="20C048D0" w:rsidR="00C32AC3" w:rsidRPr="00CA6F2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  <w:lang w:val="it-IT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Imposta l'ambiente prima di procedere con l'operazione saxpy vera e propria. Si occupa di allocare la memoria necessaria, di leggere le impostazioni dal file di configurazione, di leggere i dati di input e le dimensioni degli array. Il tutto con un opportuno error handling</w:t>
      </w:r>
      <w:r w:rsidR="00CA6F22">
        <w:rPr>
          <w:rFonts w:ascii="Menlo" w:hAnsi="Menlo" w:cs="Menlo"/>
          <w:color w:val="008000"/>
          <w:sz w:val="13"/>
          <w:szCs w:val="13"/>
          <w:lang w:val="it-IT"/>
        </w:rPr>
        <w:t>.</w:t>
      </w:r>
    </w:p>
    <w:p w14:paraId="2BC1287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2C3B494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** a: array a di input che verrà prima allocato e poi riempito con i valori letti dal file di input.</w:t>
      </w:r>
    </w:p>
    <w:p w14:paraId="797825E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** b: array b di input che verrà prima allocato e poi riempito con i valori letti dal file di input.</w:t>
      </w:r>
    </w:p>
    <w:p w14:paraId="1151FBD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 alpha: scalare alpha coinvolto nell'operazione saxpy.</w:t>
      </w:r>
    </w:p>
    <w:p w14:paraId="1137052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float ** c: array c di output che verrà soltanto allocato all'interno di questa routine.</w:t>
      </w:r>
    </w:p>
    <w:p w14:paraId="06CD7CC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unsigned int * arraySize: dimensione array a, b, c.</w:t>
      </w:r>
    </w:p>
    <w:p w14:paraId="1439202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const char * configurationFilePath: path dove è situato il file di configurazione.</w:t>
      </w:r>
    </w:p>
    <w:p w14:paraId="6E928E8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char ** outputFilePathString: path dove è situato il file di output all'interno del quale memorizzare il risultato </w:t>
      </w:r>
    </w:p>
    <w:p w14:paraId="077259D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dell'operazione saxpy.</w:t>
      </w:r>
    </w:p>
    <w:p w14:paraId="48EC3DC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unsigned short int * saxpyMode: modalità operazione saxpy.</w:t>
      </w:r>
    </w:p>
    <w:p w14:paraId="2A0AE4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- MPI_Comm commWorld: communicator utilizzato.</w:t>
      </w:r>
    </w:p>
    <w:p w14:paraId="7EEC908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5470CA2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setEnvironment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b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outputFilePathString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short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saxpyMode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06082EF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02FF33D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1374A51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dataFilePathLength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nLength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outputFilePathLength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saxpyModeLength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7CEDF8A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068662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024819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38D903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basic settings parameter from .config file</w:t>
      </w:r>
    </w:p>
    <w:p w14:paraId="08E29DE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fopen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"r"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8D1179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CONFIGURATION_FILE_OPEN_SCOPE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CONFIGURATION_FILE_OPEN_ERROR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882BFD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saxpy approach</w:t>
      </w:r>
    </w:p>
    <w:p w14:paraId="1B05852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saxpyModeLength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DD2D76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saxpyMode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short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strtoul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98658"/>
          <w:sz w:val="13"/>
          <w:szCs w:val="13"/>
        </w:rPr>
        <w:t>10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C9F66C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(* </w:t>
      </w:r>
      <w:r w:rsidRPr="00291142">
        <w:rPr>
          <w:rFonts w:ascii="Menlo" w:hAnsi="Menlo" w:cs="Menlo"/>
          <w:color w:val="001080"/>
          <w:sz w:val="13"/>
          <w:szCs w:val="13"/>
        </w:rPr>
        <w:t>saxpyMode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EINVAL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STRTOUL_SCOPE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STRTOUL_ERROR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A360B7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input data file path</w:t>
      </w:r>
    </w:p>
    <w:p w14:paraId="3663097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dataFilePathLength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106F9C7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>[</w:t>
      </w:r>
      <w:r w:rsidRPr="00291142">
        <w:rPr>
          <w:rFonts w:ascii="Menlo" w:hAnsi="Menlo" w:cs="Menlo"/>
          <w:color w:val="795E26"/>
          <w:sz w:val="13"/>
          <w:szCs w:val="13"/>
        </w:rPr>
        <w:t>strlen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- 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] = </w:t>
      </w:r>
      <w:r w:rsidRPr="00291142">
        <w:rPr>
          <w:rFonts w:ascii="Menlo" w:hAnsi="Menlo" w:cs="Menlo"/>
          <w:color w:val="A31515"/>
          <w:sz w:val="13"/>
          <w:szCs w:val="13"/>
        </w:rPr>
        <w:t>'</w:t>
      </w:r>
      <w:r w:rsidRPr="00291142">
        <w:rPr>
          <w:rFonts w:ascii="Menlo" w:hAnsi="Menlo" w:cs="Menlo"/>
          <w:color w:val="EE0000"/>
          <w:sz w:val="13"/>
          <w:szCs w:val="13"/>
        </w:rPr>
        <w:t>\0</w:t>
      </w:r>
      <w:r w:rsidRPr="00291142">
        <w:rPr>
          <w:rFonts w:ascii="Menlo" w:hAnsi="Menlo" w:cs="Menlo"/>
          <w:color w:val="A31515"/>
          <w:sz w:val="13"/>
          <w:szCs w:val="13"/>
        </w:rPr>
        <w:t>'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24D1259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output data file path</w:t>
      </w:r>
    </w:p>
    <w:p w14:paraId="069CE95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outputFilePathString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outputFilePathLength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CB0079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81F2D8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amount of numbers to read for each array</w:t>
      </w:r>
    </w:p>
    <w:p w14:paraId="7F22647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fopen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"r"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574191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DATA_FILE_OPEN_SCOPE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DATA_FILE_OPEN_ERROR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1F28F1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nLength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168777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strtoul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98658"/>
          <w:sz w:val="13"/>
          <w:szCs w:val="13"/>
        </w:rPr>
        <w:t>10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FBBF1B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EINVAL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STRTOUL_SCOPE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STRTOUL_ERROR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834B90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&lt;=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INVALID_ARRAY_SIZE_SCOPE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INVALID_ARRAY_SIZE_ERROR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9AACFD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8F4D2A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8000"/>
          <w:sz w:val="13"/>
          <w:szCs w:val="13"/>
        </w:rPr>
        <w:t>// read array a, b and scalar alpha from file. Create array c</w:t>
      </w:r>
    </w:p>
    <w:p w14:paraId="0341750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createFloatArrayFromFile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13388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createFloatArrayFromFile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b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0FA13C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4D4EC0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strtof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76FF7E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* </w:t>
      </w:r>
      <w:r w:rsidRPr="00291142">
        <w:rPr>
          <w:rFonts w:ascii="Menlo" w:hAnsi="Menlo" w:cs="Menlo"/>
          <w:color w:val="001080"/>
          <w:sz w:val="13"/>
          <w:szCs w:val="13"/>
        </w:rPr>
        <w:t>alpha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HUGE_VALF</w:t>
      </w:r>
      <w:r w:rsidRPr="00291142">
        <w:rPr>
          <w:rFonts w:ascii="Menlo" w:hAnsi="Menlo" w:cs="Menlo"/>
          <w:color w:val="000000"/>
          <w:sz w:val="13"/>
          <w:szCs w:val="13"/>
        </w:rPr>
        <w:t>)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1D8697A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F74900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c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createFloatArray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(*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5C706E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F60D75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closeFiles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configurationFilePointer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dataFilePointer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132BF8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releaseMemory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dataFilePathString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nString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saxpyModeString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2EABFD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12CD6EA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E199E5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2063BE72" w14:textId="5D3FB129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Legge "arraySize" float dal file pointer specificato da "filePointer" e li memorizza nell'array "array" che essendo parametro di output viene "cambiato" anche per la routine che invoca.</w:t>
      </w:r>
    </w:p>
    <w:p w14:paraId="2D8DCF6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345AF19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 da creare.</w:t>
      </w:r>
    </w:p>
    <w:p w14:paraId="1FF3372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 communicator utilizzato di riferimento.</w:t>
      </w:r>
    </w:p>
    <w:p w14:paraId="5096977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3C3DD66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createFloatArrayFromFile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2B57C26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60CABD9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CD83C9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ssize_t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6E988A6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6D02515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CF7017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createFloatArray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B003F7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for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>++) {</w:t>
      </w:r>
    </w:p>
    <w:p w14:paraId="538FC7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4DE5120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    Lettura di un float per volta e conseguente memorizzazione nell'array.</w:t>
      </w:r>
    </w:p>
    <w:p w14:paraId="67F0730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    */</w:t>
      </w:r>
    </w:p>
    <w:p w14:paraId="0E7A868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getLineBytes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getline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size_t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&amp; </w:t>
      </w:r>
      <w:r w:rsidRPr="00291142">
        <w:rPr>
          <w:rFonts w:ascii="Menlo" w:hAnsi="Menlo" w:cs="Menlo"/>
          <w:color w:val="001080"/>
          <w:sz w:val="13"/>
          <w:szCs w:val="13"/>
        </w:rPr>
        <w:t>singleNumberLength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>)) == -</w:t>
      </w:r>
      <w:r w:rsidRPr="00291142">
        <w:rPr>
          <w:rFonts w:ascii="Menlo" w:hAnsi="Menlo" w:cs="Menlo"/>
          <w:color w:val="098658"/>
          <w:sz w:val="13"/>
          <w:szCs w:val="13"/>
        </w:rPr>
        <w:t>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GETLINE_SCOPE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GETLINE_ERROR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D87A3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strtof</w:t>
      </w:r>
      <w:r w:rsidRPr="00291142">
        <w:rPr>
          <w:rFonts w:ascii="Menlo" w:hAnsi="Menlo" w:cs="Menlo"/>
          <w:color w:val="000000"/>
          <w:sz w:val="13"/>
          <w:szCs w:val="13"/>
        </w:rPr>
        <w:t>((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291142">
        <w:rPr>
          <w:rFonts w:ascii="Menlo" w:hAnsi="Menlo" w:cs="Menlo"/>
          <w:color w:val="0000FF"/>
          <w:sz w:val="13"/>
          <w:szCs w:val="13"/>
        </w:rPr>
        <w:t>restrict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0000FF"/>
          <w:sz w:val="13"/>
          <w:szCs w:val="13"/>
        </w:rPr>
        <w:t>NULL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797BFF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lastRenderedPageBreak/>
        <w:t xml:space="preserve">    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98658"/>
          <w:sz w:val="13"/>
          <w:szCs w:val="13"/>
        </w:rPr>
        <w:t>0.0F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HUGE_VALF</w:t>
      </w:r>
      <w:r w:rsidRPr="00291142">
        <w:rPr>
          <w:rFonts w:ascii="Menlo" w:hAnsi="Menlo" w:cs="Menlo"/>
          <w:color w:val="000000"/>
          <w:sz w:val="13"/>
          <w:szCs w:val="13"/>
        </w:rPr>
        <w:t>) &amp;&amp; (</w:t>
      </w:r>
      <w:r w:rsidRPr="00291142">
        <w:rPr>
          <w:rFonts w:ascii="Menlo" w:hAnsi="Menlo" w:cs="Menlo"/>
          <w:color w:val="0000FF"/>
          <w:sz w:val="13"/>
          <w:szCs w:val="13"/>
        </w:rPr>
        <w:t>errno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291142">
        <w:rPr>
          <w:rFonts w:ascii="Menlo" w:hAnsi="Menlo" w:cs="Menlo"/>
          <w:color w:val="0000FF"/>
          <w:sz w:val="13"/>
          <w:szCs w:val="13"/>
        </w:rPr>
        <w:t>ERANGE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STRTOF_SCOPE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STRTOF_ERROR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3AC1A2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    *((*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+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= </w:t>
      </w:r>
      <w:r w:rsidRPr="00291142">
        <w:rPr>
          <w:rFonts w:ascii="Menlo" w:hAnsi="Menlo" w:cs="Menlo"/>
          <w:color w:val="001080"/>
          <w:sz w:val="13"/>
          <w:szCs w:val="13"/>
        </w:rPr>
        <w:t>singleNumber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7C73550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F92D79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F65D66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releaseMemory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singleNumberString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0E02FA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2391C11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9AA310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0127BBE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Scrive un array di float di dimensione "arraySize" sul file pointer specificato da "filePointer".</w:t>
      </w:r>
    </w:p>
    <w:p w14:paraId="6C61398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68E8E65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FILE * filePointer: puntatore al file dove scrivere i valori float.</w:t>
      </w:r>
    </w:p>
    <w:p w14:paraId="49DA0F3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float * array: array contenente i dati da scrivere nel file.</w:t>
      </w:r>
    </w:p>
    <w:p w14:paraId="4D87A3B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array.</w:t>
      </w:r>
    </w:p>
    <w:p w14:paraId="67A0E71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22CF4DD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05EA89E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printArray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11B81C8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for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; 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++)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795E26"/>
          <w:sz w:val="13"/>
          <w:szCs w:val="13"/>
        </w:rPr>
        <w:t>fprintf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1080"/>
          <w:sz w:val="13"/>
          <w:szCs w:val="13"/>
        </w:rPr>
        <w:t>%.5f</w:t>
      </w:r>
      <w:r w:rsidRPr="00291142">
        <w:rPr>
          <w:rFonts w:ascii="Menlo" w:hAnsi="Menlo" w:cs="Menlo"/>
          <w:color w:val="EE0000"/>
          <w:sz w:val="13"/>
          <w:szCs w:val="13"/>
        </w:rPr>
        <w:t>\n</w:t>
      </w:r>
      <w:r w:rsidRPr="00291142">
        <w:rPr>
          <w:rFonts w:ascii="Menlo" w:hAnsi="Menlo" w:cs="Menlo"/>
          <w:color w:val="A31515"/>
          <w:sz w:val="13"/>
          <w:szCs w:val="13"/>
        </w:rPr>
        <w:t>"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[</w:t>
      </w:r>
      <w:r w:rsidRPr="00291142">
        <w:rPr>
          <w:rFonts w:ascii="Menlo" w:hAnsi="Menlo" w:cs="Menlo"/>
          <w:color w:val="001080"/>
          <w:sz w:val="13"/>
          <w:szCs w:val="13"/>
        </w:rPr>
        <w:t>i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]) &lt;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FPRINTF_SCOPE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FPRINTF_ERROR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F2A81A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7CBD39C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25FBF5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2E3C8AA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Salva un array di float di dimensione "arraySize" all'interno del file con path "outputFilePath".</w:t>
      </w:r>
    </w:p>
    <w:p w14:paraId="639F1F6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6A8485E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float * array: array contenente i dati da scrivere nel file.</w:t>
      </w:r>
    </w:p>
    <w:p w14:paraId="79113CA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array.</w:t>
      </w:r>
    </w:p>
    <w:p w14:paraId="25503DF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const char * outputFilePath: path del file di output.</w:t>
      </w:r>
    </w:p>
    <w:p w14:paraId="1266E7A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10D1DC3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5DFA0F0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saveResult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const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char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outputFilePath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5D208D9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FILE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795E26"/>
          <w:sz w:val="13"/>
          <w:szCs w:val="13"/>
        </w:rPr>
        <w:t>fopen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outputFilePath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A31515"/>
          <w:sz w:val="13"/>
          <w:szCs w:val="13"/>
        </w:rPr>
        <w:t>"w"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4E3A25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DATA_FILE_OPEN_SCOPE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DATA_FILE_OPEN_ERROR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BD85D1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printArray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66791C7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closeFiles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outputFilePointer</w:t>
      </w:r>
      <w:r w:rsidRPr="00291142">
        <w:rPr>
          <w:rFonts w:ascii="Menlo" w:hAnsi="Menlo" w:cs="Menlo"/>
          <w:color w:val="000000"/>
          <w:sz w:val="13"/>
          <w:szCs w:val="13"/>
        </w:rPr>
        <w:t>,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F46EA7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6E9D7EC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B1607F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073D517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Restituisce un array di float di dimensione "arraySize".</w:t>
      </w:r>
    </w:p>
    <w:p w14:paraId="566A68C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4B4205B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unsigned int arraySize: dimensione array da creare.</w:t>
      </w:r>
    </w:p>
    <w:p w14:paraId="3EE10CA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5AAF22B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0BD4456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795E26"/>
          <w:sz w:val="13"/>
          <w:szCs w:val="13"/>
        </w:rPr>
        <w:t>createFloatArray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6976BE8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float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795E26"/>
          <w:sz w:val="13"/>
          <w:szCs w:val="13"/>
        </w:rPr>
        <w:t>calloc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sizeof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(*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));</w:t>
      </w:r>
    </w:p>
    <w:p w14:paraId="0B79346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CALLOC_SCOPE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CALLOC_ERROR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43DB9BE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return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AF8898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0BC15BD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3EBE48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5BAAB7B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Restituisce un array di interi di dimensione "arraySize".</w:t>
      </w:r>
    </w:p>
    <w:p w14:paraId="3F574C9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1322E80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lastRenderedPageBreak/>
        <w:t xml:space="preserve">    - unsigned int arraySize: dimensione array da creare.</w:t>
      </w:r>
    </w:p>
    <w:p w14:paraId="3D2CD30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MPI_Comm commWorld: communicator utilizzato di riferimento.</w:t>
      </w:r>
    </w:p>
    <w:p w14:paraId="7BA77B2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632C139B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795E26"/>
          <w:sz w:val="13"/>
          <w:szCs w:val="13"/>
        </w:rPr>
        <w:t>createIntArray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unsigned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>) {</w:t>
      </w:r>
    </w:p>
    <w:p w14:paraId="2CF90125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291142">
        <w:rPr>
          <w:rFonts w:ascii="Menlo" w:hAnsi="Menlo" w:cs="Menlo"/>
          <w:color w:val="0000FF"/>
          <w:sz w:val="13"/>
          <w:szCs w:val="13"/>
        </w:rPr>
        <w:t>int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291142">
        <w:rPr>
          <w:rFonts w:ascii="Menlo" w:hAnsi="Menlo" w:cs="Menlo"/>
          <w:color w:val="795E26"/>
          <w:sz w:val="13"/>
          <w:szCs w:val="13"/>
        </w:rPr>
        <w:t>calloc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arraySize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sizeof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(*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));</w:t>
      </w:r>
    </w:p>
    <w:p w14:paraId="67ADA8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if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(!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raiseError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CALLOC_SCOPE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CALLOC_ERROR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commWorld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70C1"/>
          <w:sz w:val="13"/>
          <w:szCs w:val="13"/>
        </w:rPr>
        <w:t>FALSE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0C17E2F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return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array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0B6AE39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1EA8F03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21547B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156C7B5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Libera uno o più blocchi di memoria passati nei parametri come puntatori a void. Si tratta di una "variadic function".</w:t>
      </w:r>
    </w:p>
    <w:p w14:paraId="7DC38B5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51C6972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void * arg1: primo elemento della "va_list" creata successivamente e a partire dal quale si procederà con l'operazione specificata</w:t>
      </w:r>
    </w:p>
    <w:p w14:paraId="4AA16C57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nel while { ... }.</w:t>
      </w:r>
    </w:p>
    <w:p w14:paraId="2DC60FC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2258651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releaseMemory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, ... ) {</w:t>
      </w:r>
    </w:p>
    <w:p w14:paraId="342BF43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va_list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15456E74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currentElement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23AB04A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free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2DE2A18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va_start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5001DA1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while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va_arg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*)) !=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free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218C2D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va_end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AF71F60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357B702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B897C0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/*</w:t>
      </w:r>
    </w:p>
    <w:p w14:paraId="4468E54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Chiude uno o più file passati nei parametri come puntatori a void. Si tratta di una "variadic function".</w:t>
      </w:r>
    </w:p>
    <w:p w14:paraId="0731880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123B375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- void * arg1: primo elemento della "va_list" creata successivamente e a partire dal quale si procederà con l'operazione specificata</w:t>
      </w:r>
    </w:p>
    <w:p w14:paraId="04C738E3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 xml:space="preserve">    nel while { ... }.</w:t>
      </w:r>
    </w:p>
    <w:p w14:paraId="69DE10FD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8000"/>
          <w:sz w:val="13"/>
          <w:szCs w:val="13"/>
        </w:rPr>
        <w:t>*/</w:t>
      </w:r>
    </w:p>
    <w:p w14:paraId="073EA06A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795E26"/>
          <w:sz w:val="13"/>
          <w:szCs w:val="13"/>
        </w:rPr>
        <w:t>closeFiles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, ... ) {</w:t>
      </w:r>
    </w:p>
    <w:p w14:paraId="089CC892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267F99"/>
          <w:sz w:val="13"/>
          <w:szCs w:val="13"/>
        </w:rPr>
        <w:t>va_list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01C73626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291142">
        <w:rPr>
          <w:rFonts w:ascii="Menlo" w:hAnsi="Menlo" w:cs="Menlo"/>
          <w:color w:val="001080"/>
          <w:sz w:val="13"/>
          <w:szCs w:val="13"/>
        </w:rPr>
        <w:t>currentElement</w:t>
      </w:r>
      <w:r w:rsidRPr="00291142">
        <w:rPr>
          <w:rFonts w:ascii="Menlo" w:hAnsi="Menlo" w:cs="Menlo"/>
          <w:color w:val="000000"/>
          <w:sz w:val="13"/>
          <w:szCs w:val="13"/>
        </w:rPr>
        <w:t>;</w:t>
      </w:r>
    </w:p>
    <w:p w14:paraId="5275109E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795E26"/>
          <w:sz w:val="13"/>
          <w:szCs w:val="13"/>
        </w:rPr>
        <w:t>fclose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00B5BCF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va_start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7ECDFFF1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AF00DB"/>
          <w:sz w:val="13"/>
          <w:szCs w:val="13"/>
        </w:rPr>
        <w:t>while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291142">
        <w:rPr>
          <w:rFonts w:ascii="Menlo" w:hAnsi="Menlo" w:cs="Menlo"/>
          <w:color w:val="0000FF"/>
          <w:sz w:val="13"/>
          <w:szCs w:val="13"/>
        </w:rPr>
        <w:t>va_arg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291142">
        <w:rPr>
          <w:rFonts w:ascii="Menlo" w:hAnsi="Menlo" w:cs="Menlo"/>
          <w:color w:val="0000FF"/>
          <w:sz w:val="13"/>
          <w:szCs w:val="13"/>
        </w:rPr>
        <w:t>void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 *)) != </w:t>
      </w:r>
      <w:r w:rsidRPr="00291142">
        <w:rPr>
          <w:rFonts w:ascii="Menlo" w:hAnsi="Menlo" w:cs="Menlo"/>
          <w:color w:val="098658"/>
          <w:sz w:val="13"/>
          <w:szCs w:val="13"/>
        </w:rPr>
        <w:t>0</w:t>
      </w:r>
      <w:r w:rsidRPr="00291142">
        <w:rPr>
          <w:rFonts w:ascii="Menlo" w:hAnsi="Menlo" w:cs="Menlo"/>
          <w:color w:val="000000"/>
          <w:sz w:val="13"/>
          <w:szCs w:val="13"/>
        </w:rPr>
        <w:t xml:space="preserve">) </w:t>
      </w:r>
      <w:r w:rsidRPr="00291142">
        <w:rPr>
          <w:rFonts w:ascii="Menlo" w:hAnsi="Menlo" w:cs="Menlo"/>
          <w:color w:val="795E26"/>
          <w:sz w:val="13"/>
          <w:szCs w:val="13"/>
        </w:rPr>
        <w:t>fclose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arg1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3FE0C88C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291142">
        <w:rPr>
          <w:rFonts w:ascii="Menlo" w:hAnsi="Menlo" w:cs="Menlo"/>
          <w:color w:val="0000FF"/>
          <w:sz w:val="13"/>
          <w:szCs w:val="13"/>
        </w:rPr>
        <w:t>va_end</w:t>
      </w:r>
      <w:r w:rsidRPr="00291142">
        <w:rPr>
          <w:rFonts w:ascii="Menlo" w:hAnsi="Menlo" w:cs="Menlo"/>
          <w:color w:val="000000"/>
          <w:sz w:val="13"/>
          <w:szCs w:val="13"/>
        </w:rPr>
        <w:t>(</w:t>
      </w:r>
      <w:r w:rsidRPr="00291142">
        <w:rPr>
          <w:rFonts w:ascii="Menlo" w:hAnsi="Menlo" w:cs="Menlo"/>
          <w:color w:val="001080"/>
          <w:sz w:val="13"/>
          <w:szCs w:val="13"/>
        </w:rPr>
        <w:t>argumentsList</w:t>
      </w:r>
      <w:r w:rsidRPr="00291142">
        <w:rPr>
          <w:rFonts w:ascii="Menlo" w:hAnsi="Menlo" w:cs="Menlo"/>
          <w:color w:val="000000"/>
          <w:sz w:val="13"/>
          <w:szCs w:val="13"/>
        </w:rPr>
        <w:t>);</w:t>
      </w:r>
    </w:p>
    <w:p w14:paraId="2D7A7069" w14:textId="77777777" w:rsidR="00C32AC3" w:rsidRPr="00291142" w:rsidRDefault="00C32AC3" w:rsidP="00C32A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291142">
        <w:rPr>
          <w:rFonts w:ascii="Menlo" w:hAnsi="Menlo" w:cs="Menlo"/>
          <w:color w:val="000000"/>
          <w:sz w:val="13"/>
          <w:szCs w:val="13"/>
        </w:rPr>
        <w:t>}</w:t>
      </w:r>
    </w:p>
    <w:p w14:paraId="322474CA" w14:textId="77777777" w:rsidR="008F7778" w:rsidRPr="00981B68" w:rsidRDefault="008F7778" w:rsidP="008F777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3F9ED6FA" w14:textId="77777777" w:rsidR="008F7778" w:rsidRDefault="008F7778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2C147AC" w14:textId="77777777" w:rsidR="007E0ACF" w:rsidRDefault="007E0ACF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854FD97" w14:textId="77777777" w:rsidR="007E0ACF" w:rsidRDefault="007E0ACF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68014B" w14:textId="77777777" w:rsidR="007E0ACF" w:rsidRDefault="007E0ACF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B356CA1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BDE0661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550F92B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ABF341F" w14:textId="77777777" w:rsidR="005465A6" w:rsidRDefault="005465A6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3857D04B" w14:textId="77777777" w:rsidR="00300180" w:rsidRDefault="00300180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699ECBA3" w14:textId="587269F5" w:rsidR="006F0F9D" w:rsidRDefault="006F0F9D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</w:t>
      </w:r>
      <w:r w:rsidR="00CB1771" w:rsidRPr="00CB177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SaxpyLibrary.h</w:t>
      </w:r>
      <w:r w:rsidR="00CB17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C09DFF8" w14:textId="61E1F58C" w:rsidR="00773A4C" w:rsidRDefault="00773A4C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B7F0C4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</w:t>
      </w:r>
    </w:p>
    <w:p w14:paraId="2406114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 SaxpyLibrary.h</w:t>
      </w:r>
    </w:p>
    <w:p w14:paraId="17D18758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 saxpy_mpi</w:t>
      </w:r>
    </w:p>
    <w:p w14:paraId="5C41F76F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</w:t>
      </w:r>
    </w:p>
    <w:p w14:paraId="69BE4D91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 Created by Denny Caruso on 28/05/22.</w:t>
      </w:r>
    </w:p>
    <w:p w14:paraId="44B2914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</w:t>
      </w:r>
    </w:p>
    <w:p w14:paraId="117B8C29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BBCCC0C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"mpi.h"</w:t>
      </w:r>
    </w:p>
    <w:p w14:paraId="24ECC952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&lt;stdio.h&gt;</w:t>
      </w:r>
    </w:p>
    <w:p w14:paraId="2AF403E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fprintf, perror</w:t>
      </w:r>
    </w:p>
    <w:p w14:paraId="6E46F98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&lt;stdlib.h&gt;</w:t>
      </w:r>
    </w:p>
    <w:p w14:paraId="33DFA1DC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exit</w:t>
      </w:r>
    </w:p>
    <w:p w14:paraId="25514B7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&lt;errno.h&gt;</w:t>
      </w:r>
    </w:p>
    <w:p w14:paraId="3AC8E634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&lt;string.h&gt;</w:t>
      </w:r>
    </w:p>
    <w:p w14:paraId="483427C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strlen</w:t>
      </w:r>
    </w:p>
    <w:p w14:paraId="13E7547D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&lt;time.h&gt;</w:t>
      </w:r>
    </w:p>
    <w:p w14:paraId="2CA10CA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time</w:t>
      </w:r>
    </w:p>
    <w:p w14:paraId="396F93A6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&lt;math.h&gt;</w:t>
      </w:r>
    </w:p>
    <w:p w14:paraId="0880227F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HUGE_VALF</w:t>
      </w:r>
    </w:p>
    <w:p w14:paraId="36B817C9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AF00DB"/>
          <w:sz w:val="13"/>
          <w:szCs w:val="13"/>
        </w:rPr>
        <w:t>#include</w:t>
      </w:r>
      <w:r w:rsidRPr="001449D2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49D2">
        <w:rPr>
          <w:rFonts w:ascii="Menlo" w:hAnsi="Menlo" w:cs="Menlo"/>
          <w:color w:val="A31515"/>
          <w:sz w:val="13"/>
          <w:szCs w:val="13"/>
        </w:rPr>
        <w:t>&lt;stdarg.h&gt;</w:t>
      </w:r>
    </w:p>
    <w:p w14:paraId="4F7555F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for variadic procedures</w:t>
      </w:r>
    </w:p>
    <w:p w14:paraId="636F6CF9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44B4658C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8000"/>
          <w:sz w:val="13"/>
          <w:szCs w:val="13"/>
        </w:rPr>
        <w:t>// Error code and scope message</w:t>
      </w:r>
    </w:p>
    <w:p w14:paraId="57A8849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MPI_INIT_SCOPE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Init"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6F2D7A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MPI_FINALIZE_SCOPE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Finalize"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5D47790E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MPI_COMM_RANK_SCOPE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CommRank"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19FBFD3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MPI_COMM_SIZE_SCOPE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CommSize"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32D9C0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MPI_SEND_SCOPE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Send"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7C817E8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MPI_RECV_SCOPE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Recv"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1249E4E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MPI_GATHER_SCOPE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Gather"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7DECEDA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MPI_GATHERV_SCOPE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Gatherv"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9B25ABB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MPI_BARRIER_SCOPE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Barrier"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4A4FBA7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MPI_BCAST_SCOPE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Bcast"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6FB10486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MPI_SCATTER_SCOPE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Scatter"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750789B4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MPI_SCATTERV_SCOPE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Scatterv"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D3AB68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0782CF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MPI_ABORT_ERROR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101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6D609DE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MPI_ABORT_SCOPE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"MPI Abort"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2E96489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66A8537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INVALID_ARRAY_SIZE_ERROR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102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4F858511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INVALID_ARRAY_SIZE_SCOPE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"setEnvironment/reading array size: invalid array size. It should be greater than zero"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504EC134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36247425" w14:textId="22108F88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lastRenderedPageBreak/>
        <w:t>static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const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char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OUTPUT_USER_MESSAGE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A31515"/>
          <w:sz w:val="13"/>
          <w:szCs w:val="13"/>
        </w:rPr>
        <w:t>"</w:t>
      </w:r>
      <w:r w:rsidRPr="001449D2">
        <w:rPr>
          <w:rFonts w:ascii="Menlo" w:hAnsi="Menlo" w:cs="Menlo"/>
          <w:color w:val="EE0000"/>
          <w:sz w:val="13"/>
          <w:szCs w:val="13"/>
        </w:rPr>
        <w:t>\n\n\n\t</w:t>
      </w:r>
      <w:r w:rsidRPr="001449D2">
        <w:rPr>
          <w:rFonts w:ascii="Menlo" w:hAnsi="Menlo" w:cs="Menlo"/>
          <w:color w:val="A31515"/>
          <w:sz w:val="13"/>
          <w:szCs w:val="13"/>
        </w:rPr>
        <w:t>*** Saxpy Operation completed successfully ***</w:t>
      </w:r>
      <w:r w:rsidRPr="001449D2">
        <w:rPr>
          <w:rFonts w:ascii="Menlo" w:hAnsi="Menlo" w:cs="Menlo"/>
          <w:color w:val="EE0000"/>
          <w:sz w:val="13"/>
          <w:szCs w:val="13"/>
        </w:rPr>
        <w:t>\n\n</w:t>
      </w:r>
      <w:r w:rsidRPr="001449D2">
        <w:rPr>
          <w:rFonts w:ascii="Menlo" w:hAnsi="Menlo" w:cs="Menlo"/>
          <w:color w:val="A31515"/>
          <w:sz w:val="13"/>
          <w:szCs w:val="13"/>
        </w:rPr>
        <w:t xml:space="preserve">Output can be found at: </w:t>
      </w:r>
      <w:r w:rsidRPr="001449D2">
        <w:rPr>
          <w:rFonts w:ascii="Menlo" w:hAnsi="Menlo" w:cs="Menlo"/>
          <w:color w:val="001080"/>
          <w:sz w:val="13"/>
          <w:szCs w:val="13"/>
        </w:rPr>
        <w:t>%s</w:t>
      </w:r>
      <w:r w:rsidRPr="001449D2">
        <w:rPr>
          <w:rFonts w:ascii="Menlo" w:hAnsi="Menlo" w:cs="Menlo"/>
          <w:color w:val="EE0000"/>
          <w:sz w:val="13"/>
          <w:szCs w:val="13"/>
        </w:rPr>
        <w:t>\n\n\n\t</w:t>
      </w:r>
      <w:r w:rsidRPr="001449D2">
        <w:rPr>
          <w:rFonts w:ascii="Menlo" w:hAnsi="Menlo" w:cs="Menlo"/>
          <w:color w:val="A31515"/>
          <w:sz w:val="13"/>
          <w:szCs w:val="13"/>
        </w:rPr>
        <w:t>*** Saxpy Operation Details ***</w:t>
      </w:r>
      <w:r w:rsidRPr="001449D2">
        <w:rPr>
          <w:rFonts w:ascii="Menlo" w:hAnsi="Menlo" w:cs="Menlo"/>
          <w:color w:val="EE0000"/>
          <w:sz w:val="13"/>
          <w:szCs w:val="13"/>
        </w:rPr>
        <w:t>\n\n</w:t>
      </w:r>
      <w:r w:rsidRPr="001449D2">
        <w:rPr>
          <w:rFonts w:ascii="Menlo" w:hAnsi="Menlo" w:cs="Menlo"/>
          <w:color w:val="A31515"/>
          <w:sz w:val="13"/>
          <w:szCs w:val="13"/>
        </w:rPr>
        <w:t>-&gt; Vectors Size:</w:t>
      </w:r>
      <w:r w:rsidRPr="001449D2">
        <w:rPr>
          <w:rFonts w:ascii="Menlo" w:hAnsi="Menlo" w:cs="Menlo"/>
          <w:color w:val="EE0000"/>
          <w:sz w:val="13"/>
          <w:szCs w:val="13"/>
        </w:rPr>
        <w:t>\t</w:t>
      </w:r>
      <w:r w:rsidRPr="001449D2">
        <w:rPr>
          <w:rFonts w:ascii="Menlo" w:hAnsi="Menlo" w:cs="Menlo"/>
          <w:color w:val="001080"/>
          <w:sz w:val="13"/>
          <w:szCs w:val="13"/>
        </w:rPr>
        <w:t>%d</w:t>
      </w:r>
      <w:r w:rsidRPr="001449D2">
        <w:rPr>
          <w:rFonts w:ascii="Menlo" w:hAnsi="Menlo" w:cs="Menlo"/>
          <w:color w:val="EE0000"/>
          <w:sz w:val="13"/>
          <w:szCs w:val="13"/>
        </w:rPr>
        <w:t>\n</w:t>
      </w:r>
      <w:r w:rsidRPr="001449D2">
        <w:rPr>
          <w:rFonts w:ascii="Menlo" w:hAnsi="Menlo" w:cs="Menlo"/>
          <w:color w:val="A31515"/>
          <w:sz w:val="13"/>
          <w:szCs w:val="13"/>
        </w:rPr>
        <w:t>-&gt; Alpha:</w:t>
      </w:r>
      <w:r w:rsidRPr="001449D2">
        <w:rPr>
          <w:rFonts w:ascii="Menlo" w:hAnsi="Menlo" w:cs="Menlo"/>
          <w:color w:val="EE0000"/>
          <w:sz w:val="13"/>
          <w:szCs w:val="13"/>
        </w:rPr>
        <w:t>\t\t</w:t>
      </w:r>
      <w:r w:rsidRPr="001449D2">
        <w:rPr>
          <w:rFonts w:ascii="Menlo" w:hAnsi="Menlo" w:cs="Menlo"/>
          <w:color w:val="001080"/>
          <w:sz w:val="13"/>
          <w:szCs w:val="13"/>
        </w:rPr>
        <w:t>%.5f</w:t>
      </w:r>
      <w:r w:rsidRPr="001449D2">
        <w:rPr>
          <w:rFonts w:ascii="Menlo" w:hAnsi="Menlo" w:cs="Menlo"/>
          <w:color w:val="EE0000"/>
          <w:sz w:val="13"/>
          <w:szCs w:val="13"/>
        </w:rPr>
        <w:t>\n</w:t>
      </w:r>
      <w:r w:rsidRPr="001449D2">
        <w:rPr>
          <w:rFonts w:ascii="Menlo" w:hAnsi="Menlo" w:cs="Menlo"/>
          <w:color w:val="A31515"/>
          <w:sz w:val="13"/>
          <w:szCs w:val="13"/>
        </w:rPr>
        <w:t>-&gt; Max Time:</w:t>
      </w:r>
      <w:r w:rsidRPr="001449D2">
        <w:rPr>
          <w:rFonts w:ascii="Menlo" w:hAnsi="Menlo" w:cs="Menlo"/>
          <w:color w:val="EE0000"/>
          <w:sz w:val="13"/>
          <w:szCs w:val="13"/>
        </w:rPr>
        <w:t>\t\t</w:t>
      </w:r>
      <w:r w:rsidRPr="001449D2">
        <w:rPr>
          <w:rFonts w:ascii="Menlo" w:hAnsi="Menlo" w:cs="Menlo"/>
          <w:color w:val="001080"/>
          <w:sz w:val="13"/>
          <w:szCs w:val="13"/>
        </w:rPr>
        <w:t>%.7f</w:t>
      </w:r>
      <w:r w:rsidRPr="001449D2">
        <w:rPr>
          <w:rFonts w:ascii="Menlo" w:hAnsi="Menlo" w:cs="Menlo"/>
          <w:color w:val="A31515"/>
          <w:sz w:val="13"/>
          <w:szCs w:val="13"/>
        </w:rPr>
        <w:t xml:space="preserve"> seconds</w:t>
      </w:r>
      <w:r w:rsidRPr="001449D2">
        <w:rPr>
          <w:rFonts w:ascii="Menlo" w:hAnsi="Menlo" w:cs="Menlo"/>
          <w:color w:val="EE0000"/>
          <w:sz w:val="13"/>
          <w:szCs w:val="13"/>
        </w:rPr>
        <w:t>\n\n\n</w:t>
      </w:r>
      <w:r w:rsidRPr="001449D2">
        <w:rPr>
          <w:rFonts w:ascii="Menlo" w:hAnsi="Menlo" w:cs="Menlo"/>
          <w:color w:val="A31515"/>
          <w:sz w:val="13"/>
          <w:szCs w:val="13"/>
        </w:rPr>
        <w:t>"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2F888A55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242F9F0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typedef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enum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51F448E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49D2">
        <w:rPr>
          <w:rFonts w:ascii="Menlo" w:hAnsi="Menlo" w:cs="Menlo"/>
          <w:color w:val="0070C1"/>
          <w:sz w:val="13"/>
          <w:szCs w:val="13"/>
        </w:rPr>
        <w:t>SAXPY_SEQUENTIAL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0</w:t>
      </w:r>
      <w:r w:rsidRPr="001449D2">
        <w:rPr>
          <w:rFonts w:ascii="Menlo" w:hAnsi="Menlo" w:cs="Menlo"/>
          <w:color w:val="000000"/>
          <w:sz w:val="13"/>
          <w:szCs w:val="13"/>
        </w:rPr>
        <w:t>,</w:t>
      </w:r>
    </w:p>
    <w:p w14:paraId="239C8CD9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49D2">
        <w:rPr>
          <w:rFonts w:ascii="Menlo" w:hAnsi="Menlo" w:cs="Menlo"/>
          <w:color w:val="0070C1"/>
          <w:sz w:val="13"/>
          <w:szCs w:val="13"/>
        </w:rPr>
        <w:t>SAXPY_PARALLEL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49D2">
        <w:rPr>
          <w:rFonts w:ascii="Menlo" w:hAnsi="Menlo" w:cs="Menlo"/>
          <w:color w:val="098658"/>
          <w:sz w:val="13"/>
          <w:szCs w:val="13"/>
        </w:rPr>
        <w:t>1</w:t>
      </w:r>
    </w:p>
    <w:p w14:paraId="47D421A5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t xml:space="preserve">} </w:t>
      </w:r>
      <w:r w:rsidRPr="001449D2">
        <w:rPr>
          <w:rFonts w:ascii="Menlo" w:hAnsi="Menlo" w:cs="Menlo"/>
          <w:color w:val="267F99"/>
          <w:sz w:val="13"/>
          <w:szCs w:val="13"/>
        </w:rPr>
        <w:t>SAXPY_MODE</w:t>
      </w:r>
      <w:r w:rsidRPr="001449D2">
        <w:rPr>
          <w:rFonts w:ascii="Menlo" w:hAnsi="Menlo" w:cs="Menlo"/>
          <w:color w:val="000000"/>
          <w:sz w:val="13"/>
          <w:szCs w:val="13"/>
        </w:rPr>
        <w:t>;</w:t>
      </w:r>
    </w:p>
    <w:p w14:paraId="301B955A" w14:textId="77777777" w:rsidR="00773A4C" w:rsidRPr="001449D2" w:rsidRDefault="00773A4C" w:rsidP="00773A4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</w:rPr>
        <w:br/>
      </w:r>
    </w:p>
    <w:p w14:paraId="7B2C5FE8" w14:textId="77777777" w:rsidR="00BF70E5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void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795E26"/>
          <w:sz w:val="13"/>
          <w:szCs w:val="13"/>
        </w:rPr>
        <w:t>saxp</w:t>
      </w:r>
      <w:r w:rsidR="00BF70E5" w:rsidRPr="001449D2">
        <w:rPr>
          <w:rFonts w:ascii="Menlo" w:hAnsi="Menlo" w:cs="Menlo"/>
          <w:color w:val="795E26"/>
          <w:sz w:val="13"/>
          <w:szCs w:val="13"/>
          <w:lang w:val="en-US"/>
        </w:rPr>
        <w:t>y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b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49D2">
        <w:rPr>
          <w:rFonts w:ascii="Menlo" w:hAnsi="Menlo" w:cs="Menlo"/>
          <w:color w:val="001080"/>
          <w:sz w:val="13"/>
          <w:szCs w:val="13"/>
        </w:rPr>
        <w:t>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alpha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arraySize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short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</w:p>
    <w:p w14:paraId="54C455B7" w14:textId="77777777" w:rsidR="00BF70E5" w:rsidRPr="001449D2" w:rsidRDefault="00BF70E5" w:rsidP="00BF70E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3"/>
          <w:szCs w:val="13"/>
          <w:lang w:val="en-US"/>
        </w:rPr>
      </w:pPr>
      <w:r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saxpyMode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masterProcessorID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commWorld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unsigned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</w:p>
    <w:p w14:paraId="295C1D3D" w14:textId="0EC9F643" w:rsidR="00773A4C" w:rsidRPr="001449D2" w:rsidRDefault="00BF70E5" w:rsidP="00BF70E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nProcessor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>);</w:t>
      </w:r>
    </w:p>
    <w:p w14:paraId="4DDA6BE0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FAC6D5D" w14:textId="77777777" w:rsidR="00B018F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void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795E26"/>
          <w:sz w:val="13"/>
          <w:szCs w:val="13"/>
        </w:rPr>
        <w:t>saxpy_parallel</w:t>
      </w:r>
      <w:r w:rsidR="00ED53DB"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1449D2">
        <w:rPr>
          <w:rFonts w:ascii="Menlo" w:hAnsi="Menlo" w:cs="Menlo"/>
          <w:color w:val="000000"/>
          <w:sz w:val="13"/>
          <w:szCs w:val="13"/>
        </w:rPr>
        <w:t>(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b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49D2">
        <w:rPr>
          <w:rFonts w:ascii="Menlo" w:hAnsi="Menlo" w:cs="Menlo"/>
          <w:color w:val="001080"/>
          <w:sz w:val="13"/>
          <w:szCs w:val="13"/>
        </w:rPr>
        <w:t>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alpha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arraySize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</w:p>
    <w:p w14:paraId="1581CF75" w14:textId="42E7C898" w:rsidR="00773A4C" w:rsidRPr="001449D2" w:rsidRDefault="00B018FC" w:rsidP="00B018FC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masterProcessorID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commWorld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processorID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unsigned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00FF"/>
          <w:sz w:val="13"/>
          <w:szCs w:val="13"/>
        </w:rPr>
        <w:t>int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nProcessor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>);</w:t>
      </w:r>
    </w:p>
    <w:p w14:paraId="30007533" w14:textId="77777777" w:rsidR="00773A4C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D10A38F" w14:textId="77777777" w:rsidR="00A54D06" w:rsidRPr="001449D2" w:rsidRDefault="00773A4C" w:rsidP="00773A4C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49D2">
        <w:rPr>
          <w:rFonts w:ascii="Menlo" w:hAnsi="Menlo" w:cs="Menlo"/>
          <w:color w:val="0000FF"/>
          <w:sz w:val="13"/>
          <w:szCs w:val="13"/>
        </w:rPr>
        <w:t>void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795E26"/>
          <w:sz w:val="13"/>
          <w:szCs w:val="13"/>
        </w:rPr>
        <w:t>saxpy_sequential</w:t>
      </w:r>
      <w:r w:rsidR="00A25A3F" w:rsidRPr="001449D2">
        <w:rPr>
          <w:rFonts w:ascii="Menlo" w:hAnsi="Menlo" w:cs="Menlo"/>
          <w:color w:val="000000"/>
          <w:sz w:val="13"/>
          <w:szCs w:val="13"/>
          <w:lang w:val="en-US"/>
        </w:rPr>
        <w:t xml:space="preserve"> </w:t>
      </w:r>
      <w:r w:rsidRPr="001449D2">
        <w:rPr>
          <w:rFonts w:ascii="Menlo" w:hAnsi="Menlo" w:cs="Menlo"/>
          <w:color w:val="000000"/>
          <w:sz w:val="13"/>
          <w:szCs w:val="13"/>
        </w:rPr>
        <w:t>(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49D2">
        <w:rPr>
          <w:rFonts w:ascii="Menlo" w:hAnsi="Menlo" w:cs="Menlo"/>
          <w:color w:val="001080"/>
          <w:sz w:val="13"/>
          <w:szCs w:val="13"/>
        </w:rPr>
        <w:t>b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49D2">
        <w:rPr>
          <w:rFonts w:ascii="Menlo" w:hAnsi="Menlo" w:cs="Menlo"/>
          <w:color w:val="001080"/>
          <w:sz w:val="13"/>
          <w:szCs w:val="13"/>
        </w:rPr>
        <w:t>c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float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alpha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49D2">
        <w:rPr>
          <w:rFonts w:ascii="Menlo" w:hAnsi="Menlo" w:cs="Menlo"/>
          <w:color w:val="0000FF"/>
          <w:sz w:val="13"/>
          <w:szCs w:val="13"/>
        </w:rPr>
        <w:t>unsigned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00FF"/>
          <w:sz w:val="13"/>
          <w:szCs w:val="13"/>
        </w:rPr>
        <w:t>int</w:t>
      </w:r>
      <w:r w:rsidRPr="001449D2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49D2">
        <w:rPr>
          <w:rFonts w:ascii="Menlo" w:hAnsi="Menlo" w:cs="Menlo"/>
          <w:color w:val="001080"/>
          <w:sz w:val="13"/>
          <w:szCs w:val="13"/>
        </w:rPr>
        <w:t>arraySize</w:t>
      </w:r>
      <w:r w:rsidRPr="001449D2">
        <w:rPr>
          <w:rFonts w:ascii="Menlo" w:hAnsi="Menlo" w:cs="Menlo"/>
          <w:color w:val="000000"/>
          <w:sz w:val="13"/>
          <w:szCs w:val="13"/>
        </w:rPr>
        <w:t>, MPI_Comm</w:t>
      </w:r>
    </w:p>
    <w:p w14:paraId="1C9CFA20" w14:textId="15B6AD59" w:rsidR="00773A4C" w:rsidRPr="001449D2" w:rsidRDefault="00A54D06" w:rsidP="00A54D06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3"/>
          <w:szCs w:val="13"/>
        </w:rPr>
      </w:pPr>
      <w:r w:rsidRPr="008C3D8C">
        <w:rPr>
          <w:rFonts w:ascii="Menlo" w:hAnsi="Menlo" w:cs="Menlo"/>
          <w:color w:val="000000"/>
          <w:sz w:val="13"/>
          <w:szCs w:val="13"/>
          <w:lang w:val="en-US"/>
        </w:rPr>
        <w:t xml:space="preserve">      </w:t>
      </w:r>
      <w:r w:rsidR="00773A4C" w:rsidRPr="001449D2">
        <w:rPr>
          <w:rFonts w:ascii="Menlo" w:hAnsi="Menlo" w:cs="Menlo"/>
          <w:color w:val="001080"/>
          <w:sz w:val="13"/>
          <w:szCs w:val="13"/>
        </w:rPr>
        <w:t>commWorld</w:t>
      </w:r>
      <w:r w:rsidR="00773A4C" w:rsidRPr="001449D2">
        <w:rPr>
          <w:rFonts w:ascii="Menlo" w:hAnsi="Menlo" w:cs="Menlo"/>
          <w:color w:val="000000"/>
          <w:sz w:val="13"/>
          <w:szCs w:val="13"/>
        </w:rPr>
        <w:t>);</w:t>
      </w:r>
    </w:p>
    <w:p w14:paraId="3495EE80" w14:textId="77777777" w:rsidR="00773A4C" w:rsidRPr="00DF0040" w:rsidRDefault="00773A4C" w:rsidP="00DF0040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2EC1A204" w14:textId="77777777" w:rsidR="00DF0040" w:rsidRPr="00DF0040" w:rsidRDefault="00DF0040" w:rsidP="00DF0040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5B409A75" w14:textId="77777777" w:rsidR="00300180" w:rsidRDefault="00300180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6E5D567B" w14:textId="27A760FD" w:rsidR="00981B68" w:rsidRPr="00981B68" w:rsidRDefault="00981B68" w:rsidP="00981B68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</w:t>
      </w:r>
      <w:r w:rsidR="0012437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SaxpyLibrary</w:t>
      </w:r>
      <w:r w:rsidRPr="00981B6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.c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”.</w:t>
      </w:r>
    </w:p>
    <w:p w14:paraId="43FCC964" w14:textId="134316A0" w:rsidR="00DF0040" w:rsidRDefault="00DF0040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EE43C7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</w:t>
      </w:r>
    </w:p>
    <w:p w14:paraId="14F1A6E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  SaxpyLibrary.c</w:t>
      </w:r>
    </w:p>
    <w:p w14:paraId="159DEDB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  saxpy_mpi</w:t>
      </w:r>
    </w:p>
    <w:p w14:paraId="66B5B64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</w:t>
      </w:r>
    </w:p>
    <w:p w14:paraId="641FE85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  Created by Denny Caruso on 28/05/22.</w:t>
      </w:r>
    </w:p>
    <w:p w14:paraId="3720295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//</w:t>
      </w:r>
    </w:p>
    <w:p w14:paraId="67DDE39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671DA0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AF00DB"/>
          <w:sz w:val="13"/>
          <w:szCs w:val="13"/>
        </w:rPr>
        <w:t>#include</w:t>
      </w:r>
      <w:r w:rsidRPr="00D87638">
        <w:rPr>
          <w:rFonts w:ascii="Menlo" w:hAnsi="Menlo" w:cs="Menlo"/>
          <w:color w:val="0000FF"/>
          <w:sz w:val="13"/>
          <w:szCs w:val="13"/>
        </w:rPr>
        <w:t xml:space="preserve"> </w:t>
      </w:r>
      <w:r w:rsidRPr="00D87638">
        <w:rPr>
          <w:rFonts w:ascii="Menlo" w:hAnsi="Menlo" w:cs="Menlo"/>
          <w:color w:val="A31515"/>
          <w:sz w:val="13"/>
          <w:szCs w:val="13"/>
        </w:rPr>
        <w:t>"UsageUtility.h"</w:t>
      </w:r>
    </w:p>
    <w:p w14:paraId="18C6DA4D" w14:textId="77777777" w:rsidR="00D87638" w:rsidRPr="00D87638" w:rsidRDefault="00D87638" w:rsidP="00D87638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br/>
      </w:r>
    </w:p>
    <w:p w14:paraId="1FB16A9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745288D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Invoca la saxpy in parallelo oppure in sequenziale a seconda del valore assunto dalla variabile "saxpyMode".</w:t>
      </w:r>
    </w:p>
    <w:p w14:paraId="1D59124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7D1EE3A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a: array a letto dal file di input.</w:t>
      </w:r>
    </w:p>
    <w:p w14:paraId="2510E19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b: array b letto dal file di input.</w:t>
      </w:r>
    </w:p>
    <w:p w14:paraId="13AB99B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** c: puntatore ad array c in cui verrà conservato il vettore risultante finale.</w:t>
      </w:r>
    </w:p>
    <w:p w14:paraId="3934502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alpha: scalare dell'operazione saxpy.</w:t>
      </w:r>
    </w:p>
    <w:p w14:paraId="26F4BA9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arraySize: dimensione di a, e quindi anche dimensione di b.</w:t>
      </w:r>
    </w:p>
    <w:p w14:paraId="15A82B4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short int saxpyMode: modalità operazione saxpy, parallela o sequenziale.</w:t>
      </w:r>
    </w:p>
    <w:p w14:paraId="6F91CBA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int masterProcessorID: identificativo del processore master del communicator.</w:t>
      </w:r>
    </w:p>
    <w:p w14:paraId="473F166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MPI_Comm commWorld: communicator usato di riferimento.</w:t>
      </w:r>
    </w:p>
    <w:p w14:paraId="5A4BE2C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int processorID: identificativo del processore in esecuzione.</w:t>
      </w:r>
    </w:p>
    <w:p w14:paraId="2C48F42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nProcessor: numero di processori presenti all'interno del communicator.</w:t>
      </w:r>
    </w:p>
    <w:p w14:paraId="05CBEEB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B9194D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*/</w:t>
      </w:r>
    </w:p>
    <w:p w14:paraId="1B078B9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795E26"/>
          <w:sz w:val="13"/>
          <w:szCs w:val="13"/>
        </w:rPr>
        <w:t>saxpy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short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saxpyMode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0B83F6F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switch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saxpyMode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60A5BE3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case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70C1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>:</w:t>
      </w:r>
    </w:p>
    <w:p w14:paraId="517F1A1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795E26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1418196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AF00DB"/>
          <w:sz w:val="13"/>
          <w:szCs w:val="13"/>
        </w:rPr>
        <w:t>break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7B94523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case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70C1"/>
          <w:sz w:val="13"/>
          <w:szCs w:val="13"/>
        </w:rPr>
        <w:t>SAXPY_PARALLEL</w:t>
      </w:r>
      <w:r w:rsidRPr="00D87638">
        <w:rPr>
          <w:rFonts w:ascii="Menlo" w:hAnsi="Menlo" w:cs="Menlo"/>
          <w:color w:val="000000"/>
          <w:sz w:val="13"/>
          <w:szCs w:val="13"/>
        </w:rPr>
        <w:t>:</w:t>
      </w:r>
    </w:p>
    <w:p w14:paraId="0423369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795E26"/>
          <w:sz w:val="13"/>
          <w:szCs w:val="13"/>
        </w:rPr>
        <w:t>saxpy_parallel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55F114D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AF00DB"/>
          <w:sz w:val="13"/>
          <w:szCs w:val="13"/>
        </w:rPr>
        <w:t>break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1CB976D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default</w:t>
      </w:r>
      <w:r w:rsidRPr="00D87638">
        <w:rPr>
          <w:rFonts w:ascii="Menlo" w:hAnsi="Menlo" w:cs="Menlo"/>
          <w:color w:val="000000"/>
          <w:sz w:val="13"/>
          <w:szCs w:val="13"/>
        </w:rPr>
        <w:t>:</w:t>
      </w:r>
    </w:p>
    <w:p w14:paraId="1210DDD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INVALID_SAXPY_MODE_SCOPE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INVALID_SAXPY_MODE_ERROR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2C1A47E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AF00DB"/>
          <w:sz w:val="13"/>
          <w:szCs w:val="13"/>
        </w:rPr>
        <w:t>break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0744825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6A492A4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>}</w:t>
      </w:r>
    </w:p>
    <w:p w14:paraId="13E6F9F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F1090B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598B718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Realizza l'operazione saxpy in parallelo: c = alpa * a + b.</w:t>
      </w:r>
    </w:p>
    <w:p w14:paraId="558E12D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4676A08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a: array a letto dal file di input.</w:t>
      </w:r>
    </w:p>
    <w:p w14:paraId="4FF9E2C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b: array b letto dal file di input.</w:t>
      </w:r>
    </w:p>
    <w:p w14:paraId="407E479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** c: puntatore ad array c in cui verrà conservato il vettore risultante finale.</w:t>
      </w:r>
    </w:p>
    <w:p w14:paraId="478DF88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alpha: scalare dell'operazione saxpy.</w:t>
      </w:r>
    </w:p>
    <w:p w14:paraId="2C84FAA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arraySize: dimensione di a, e quindi anche dimensione di b.</w:t>
      </w:r>
    </w:p>
    <w:p w14:paraId="049008A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lastRenderedPageBreak/>
        <w:t xml:space="preserve">        - int masterProcessorID: identificativo del processore master del communicator.</w:t>
      </w:r>
    </w:p>
    <w:p w14:paraId="24A87C1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MPI_Comm commWorld: communicator usato di riferimento.</w:t>
      </w:r>
    </w:p>
    <w:p w14:paraId="6EACF8C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int processorID: identificativo del processore in esecuzione.</w:t>
      </w:r>
    </w:p>
    <w:p w14:paraId="7CD20C7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nProcessor: numero di processori presenti all'interno del communicator.</w:t>
      </w:r>
    </w:p>
    <w:p w14:paraId="2135276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*/</w:t>
      </w:r>
    </w:p>
    <w:p w14:paraId="0F35126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795E26"/>
          <w:sz w:val="13"/>
          <w:szCs w:val="13"/>
        </w:rPr>
        <w:t>saxpy_parallel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020FC28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31A7597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00FF"/>
          <w:sz w:val="13"/>
          <w:szCs w:val="13"/>
        </w:rPr>
        <w:t>NULL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00FF"/>
          <w:sz w:val="13"/>
          <w:szCs w:val="13"/>
        </w:rPr>
        <w:t>NULL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7C20E81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157425A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23D6329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00FF"/>
          <w:sz w:val="13"/>
          <w:szCs w:val="13"/>
        </w:rPr>
        <w:t>NULL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6B5FB56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1BF157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0428F772" w14:textId="4B6A1AC1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La variabile "errorCode" serve per mostrare gli eventuali codici di errore generati dalla chiamata delle routine</w:t>
      </w:r>
      <w:r>
        <w:rPr>
          <w:rFonts w:ascii="Menlo" w:hAnsi="Menlo" w:cs="Menlo"/>
          <w:color w:val="008000"/>
          <w:sz w:val="13"/>
          <w:szCs w:val="13"/>
          <w:lang w:val="it-IT"/>
        </w:rPr>
        <w:t xml:space="preserve"> </w:t>
      </w:r>
      <w:r w:rsidRPr="00D87638">
        <w:rPr>
          <w:rFonts w:ascii="Menlo" w:hAnsi="Menlo" w:cs="Menlo"/>
          <w:color w:val="008000"/>
          <w:sz w:val="13"/>
          <w:szCs w:val="13"/>
        </w:rPr>
        <w:t xml:space="preserve">della libreria di MPI. L'array "recvounts" servirà a tenere traccia delle dimensioni locali del problema per ogni processore mentre "displacements" per tenere traccia degli spiazzamenti da considerare da qui a breve. Entrambi i vettori saranno infatti utilizzati sia per ripartire gli elementi del vettore a e b, che per riunire gli elementi nel vettore c. </w:t>
      </w:r>
    </w:p>
    <w:p w14:paraId="32A982C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</w:t>
      </w:r>
    </w:p>
    <w:p w14:paraId="2C0A757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Di seguito è riportato un esempio con M = 23 e p = 5:</w:t>
      </w:r>
    </w:p>
    <w:p w14:paraId="28483A8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i    count[i]   count[i]+1   displ[i]   displ[i]-displ[i-1]</w:t>
      </w:r>
    </w:p>
    <w:p w14:paraId="75FA3C0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------------------------------------------------------------</w:t>
      </w:r>
    </w:p>
    <w:p w14:paraId="1BDD194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0       5          6           0    </w:t>
      </w:r>
    </w:p>
    <w:p w14:paraId="0C20937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1       5          6           5                 5</w:t>
      </w:r>
    </w:p>
    <w:p w14:paraId="58C6E73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2       5          6          10                 5</w:t>
      </w:r>
    </w:p>
    <w:p w14:paraId="61A0394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3       4          5          15                 5</w:t>
      </w:r>
    </w:p>
    <w:p w14:paraId="5AC19FD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4       4          5          19                 4</w:t>
      </w:r>
    </w:p>
    <w:p w14:paraId="511E1FD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C4D2B8F" w14:textId="7AB66776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La variabile "arraySizeLoc" è la dimensione della porzione di array a e b assegnata al processore. La variabile "remainder" è il resto ottenuto dalla divisione fra la dimensione del problema ed il numero di processori.</w:t>
      </w:r>
      <w:r w:rsidR="00844658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D87638">
        <w:rPr>
          <w:rFonts w:ascii="Menlo" w:hAnsi="Menlo" w:cs="Menlo"/>
          <w:color w:val="008000"/>
          <w:sz w:val="13"/>
          <w:szCs w:val="13"/>
        </w:rPr>
        <w:t>Poi si invia in broadcast dal processore master a tutti gli altri nel communicator lo scalare alpha coinvolto nell'operazione saxpy.</w:t>
      </w:r>
    </w:p>
    <w:p w14:paraId="178CEE3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149B384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MPI_Bcast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MPI_BCAST_SCOPE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21C9D6A7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MPI_Barrier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!= MPI_SUCCESS))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MPI_BARRIER_SCOPE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573C919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9AB492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09C7515E" w14:textId="4CEE69A2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Ripartizione del numero di elementi totali fra i processori. Ogni processore con identificativo minore del resto, ottiene un elemento in più da entrambi gli array da considerare per l'operazione saxpy. Successivamente, inizializzo i vettori "recvcounts" e "displacements".</w:t>
      </w:r>
    </w:p>
    <w:p w14:paraId="3E89378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3123E83F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/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4991873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%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6EFC0F2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&gt;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56DE5FC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D87638">
        <w:rPr>
          <w:rFonts w:ascii="Menlo" w:hAnsi="Menlo" w:cs="Menlo"/>
          <w:color w:val="001080"/>
          <w:sz w:val="13"/>
          <w:szCs w:val="13"/>
        </w:rPr>
        <w:t>remainder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2C0C2A1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+=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69B73F9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360F8D8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0DB434D4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55B6DE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2F93017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createIntArray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35AB287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createIntArray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023B291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]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;</w:t>
      </w:r>
    </w:p>
    <w:p w14:paraId="32A4B12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732DBFF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D29AB6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6EF97D32" w14:textId="4196D611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Si ricava l'array "recvcounts" tramite "MPI_Gather(...) con le varie dimensioni locali "arratSizeLoc". Si ricava poi l'array degli spiazzamenti "displacements" da considerare. Poi si alloca la memoria per gli array locali "aLoc", "bLoc" e "cLoc".</w:t>
      </w:r>
    </w:p>
    <w:p w14:paraId="7444CAB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0E22DB3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MPI_Gather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MPI_INT,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MPI_INT,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MPI_GATHER_SCOPE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6A4111D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</w:t>
      </w:r>
      <w:r w:rsidRPr="00D87638">
        <w:rPr>
          <w:rFonts w:ascii="Menlo" w:hAnsi="Menlo" w:cs="Menlo"/>
          <w:color w:val="AF00DB"/>
          <w:sz w:val="13"/>
          <w:szCs w:val="13"/>
        </w:rPr>
        <w:t>for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D87638">
        <w:rPr>
          <w:rFonts w:ascii="Menlo" w:hAnsi="Menlo" w:cs="Menlo"/>
          <w:color w:val="001080"/>
          <w:sz w:val="13"/>
          <w:szCs w:val="13"/>
        </w:rPr>
        <w:t>nProcessor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++)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] =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] +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>[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D87638">
        <w:rPr>
          <w:rFonts w:ascii="Menlo" w:hAnsi="Menlo" w:cs="Menlo"/>
          <w:color w:val="098658"/>
          <w:sz w:val="13"/>
          <w:szCs w:val="13"/>
        </w:rPr>
        <w:t>1</w:t>
      </w:r>
      <w:r w:rsidRPr="00D87638">
        <w:rPr>
          <w:rFonts w:ascii="Menlo" w:hAnsi="Menlo" w:cs="Menlo"/>
          <w:color w:val="000000"/>
          <w:sz w:val="13"/>
          <w:szCs w:val="13"/>
        </w:rPr>
        <w:t>];</w:t>
      </w:r>
    </w:p>
    <w:p w14:paraId="5D555F4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F353DA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createFloatArray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2889EF4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createFloatArray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4EAC591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createFloatArray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44E1D3D1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2687CF5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39C05952" w14:textId="42B87BEA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Si effettua la suddivisione degli elementi di a e di b in base a dimensioni locali potenzialmente differenti senza difficoltà grazie agli array "recvcounts" e "displacements". Si effettua l'operazione saxpy in locale su tali vettori, che permette di ottenere il risultato locale in "cLoc". A questo punto si effettua la "ricostruzione" del vettore finale "c" grazie ai due array precedentemente costruiti "recvcounts" e "displacements". Si precisa che non si usa la "MPI_Scatter(...)" e la "MPI_Gather(...)", ma la  "MPI_Scatterv(...)" e la "MPI_Gatherv(...)", in quanto è necessario prevedere anche una suddivisibilità non esatta del numero della dimensione del problema per il numero di processori presenti nel communicator.</w:t>
      </w:r>
      <w:r w:rsidR="002450F9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D87638">
        <w:rPr>
          <w:rFonts w:ascii="Menlo" w:hAnsi="Menlo" w:cs="Menlo"/>
          <w:color w:val="008000"/>
          <w:sz w:val="13"/>
          <w:szCs w:val="13"/>
        </w:rPr>
        <w:t>Infine, si rilascia la memoria allocata e non più utilizzata.</w:t>
      </w:r>
    </w:p>
    <w:p w14:paraId="232F636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6C060EC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MPI_Scatterv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MPI_SCATTERV_SCOPE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3F71113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MPI_Scatterv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MPI_SCATTERV_SCOPE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6FAEB58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795E26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1C763B75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795E26"/>
          <w:sz w:val="13"/>
          <w:szCs w:val="13"/>
        </w:rPr>
        <w:t>MPI_Gatherv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arraySizeLoc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MPI_FLOAT,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D87638">
        <w:rPr>
          <w:rFonts w:ascii="Menlo" w:hAnsi="Menlo" w:cs="Menlo"/>
          <w:color w:val="795E26"/>
          <w:sz w:val="13"/>
          <w:szCs w:val="13"/>
        </w:rPr>
        <w:t>raiseError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MPI_GATHERV_SCOPE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errorCode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70C1"/>
          <w:sz w:val="13"/>
          <w:szCs w:val="13"/>
        </w:rPr>
        <w:t>FALSE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7ED3BB76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BCB946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795E26"/>
          <w:sz w:val="13"/>
          <w:szCs w:val="13"/>
        </w:rPr>
        <w:t>releaseMemory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aLoc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bLoc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cLoc</w:t>
      </w:r>
      <w:r w:rsidRPr="00D87638">
        <w:rPr>
          <w:rFonts w:ascii="Menlo" w:hAnsi="Menlo" w:cs="Menlo"/>
          <w:color w:val="000000"/>
          <w:sz w:val="13"/>
          <w:szCs w:val="13"/>
        </w:rPr>
        <w:t>, (</w:t>
      </w: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6C091B0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if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1080"/>
          <w:sz w:val="13"/>
          <w:szCs w:val="13"/>
        </w:rPr>
        <w:t>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D87638">
        <w:rPr>
          <w:rFonts w:ascii="Menlo" w:hAnsi="Menlo" w:cs="Menlo"/>
          <w:color w:val="001080"/>
          <w:sz w:val="13"/>
          <w:szCs w:val="13"/>
        </w:rPr>
        <w:t>masterProcessorID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</w:t>
      </w:r>
      <w:r w:rsidRPr="00D87638">
        <w:rPr>
          <w:rFonts w:ascii="Menlo" w:hAnsi="Menlo" w:cs="Menlo"/>
          <w:color w:val="795E26"/>
          <w:sz w:val="13"/>
          <w:szCs w:val="13"/>
        </w:rPr>
        <w:t>releaseMemory</w:t>
      </w:r>
      <w:r w:rsidRPr="00D87638">
        <w:rPr>
          <w:rFonts w:ascii="Menlo" w:hAnsi="Menlo" w:cs="Menlo"/>
          <w:color w:val="000000"/>
          <w:sz w:val="13"/>
          <w:szCs w:val="13"/>
        </w:rPr>
        <w:t>(</w:t>
      </w:r>
      <w:r w:rsidRPr="00D87638">
        <w:rPr>
          <w:rFonts w:ascii="Menlo" w:hAnsi="Menlo" w:cs="Menlo"/>
          <w:color w:val="001080"/>
          <w:sz w:val="13"/>
          <w:szCs w:val="13"/>
        </w:rPr>
        <w:t>recvcounts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1080"/>
          <w:sz w:val="13"/>
          <w:szCs w:val="13"/>
        </w:rPr>
        <w:t>displacements</w:t>
      </w:r>
      <w:r w:rsidRPr="00D87638">
        <w:rPr>
          <w:rFonts w:ascii="Menlo" w:hAnsi="Menlo" w:cs="Menlo"/>
          <w:color w:val="000000"/>
          <w:sz w:val="13"/>
          <w:szCs w:val="13"/>
        </w:rPr>
        <w:t>, (</w:t>
      </w: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>);</w:t>
      </w:r>
    </w:p>
    <w:p w14:paraId="345F56D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>}</w:t>
      </w:r>
    </w:p>
    <w:p w14:paraId="4893CBB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68FB72F0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/*</w:t>
      </w:r>
    </w:p>
    <w:p w14:paraId="11754F4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Realizza l'operazione saxpy in sequenziale: c = alpa * a + b.</w:t>
      </w:r>
    </w:p>
    <w:p w14:paraId="5C6E6A4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PARMS:</w:t>
      </w:r>
    </w:p>
    <w:p w14:paraId="12F0BED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a: array a letto dal file di input.</w:t>
      </w:r>
    </w:p>
    <w:p w14:paraId="38D6717C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 b: array b letto dal file di input.</w:t>
      </w:r>
    </w:p>
    <w:p w14:paraId="15CC760B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** c: puntatore ad array c in cui verrà conservato il vettore risultante finale.</w:t>
      </w:r>
    </w:p>
    <w:p w14:paraId="5FD94F39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float alpha: scalare dell'operazione saxpy.</w:t>
      </w:r>
    </w:p>
    <w:p w14:paraId="2EC125A2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 xml:space="preserve">        - unsigned int arraySize: dimensione di a, e quindi anche dimensione di b.</w:t>
      </w:r>
    </w:p>
    <w:p w14:paraId="42CD8F38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lastRenderedPageBreak/>
        <w:t xml:space="preserve">        - MPI_Comm commWorld: communicator usato di riferimento.</w:t>
      </w:r>
    </w:p>
    <w:p w14:paraId="62FC293D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8000"/>
          <w:sz w:val="13"/>
          <w:szCs w:val="13"/>
        </w:rPr>
        <w:t>*/</w:t>
      </w:r>
    </w:p>
    <w:p w14:paraId="7EC6F773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FF"/>
          <w:sz w:val="13"/>
          <w:szCs w:val="13"/>
        </w:rPr>
        <w:t>void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795E26"/>
          <w:sz w:val="13"/>
          <w:szCs w:val="13"/>
        </w:rPr>
        <w:t>saxpy_sequential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float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</w:t>
      </w:r>
      <w:r w:rsidRPr="00D87638">
        <w:rPr>
          <w:rFonts w:ascii="Menlo" w:hAnsi="Menlo" w:cs="Menlo"/>
          <w:color w:val="0000FF"/>
          <w:sz w:val="13"/>
          <w:szCs w:val="13"/>
        </w:rPr>
        <w:t>unsigned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, MPI_Comm </w:t>
      </w:r>
      <w:r w:rsidRPr="00D87638">
        <w:rPr>
          <w:rFonts w:ascii="Menlo" w:hAnsi="Menlo" w:cs="Menlo"/>
          <w:color w:val="001080"/>
          <w:sz w:val="13"/>
          <w:szCs w:val="13"/>
        </w:rPr>
        <w:t>commWorld</w:t>
      </w:r>
      <w:r w:rsidRPr="00D87638">
        <w:rPr>
          <w:rFonts w:ascii="Menlo" w:hAnsi="Menlo" w:cs="Menlo"/>
          <w:color w:val="000000"/>
          <w:sz w:val="13"/>
          <w:szCs w:val="13"/>
        </w:rPr>
        <w:t>) {</w:t>
      </w:r>
    </w:p>
    <w:p w14:paraId="3210055E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D87638">
        <w:rPr>
          <w:rFonts w:ascii="Menlo" w:hAnsi="Menlo" w:cs="Menlo"/>
          <w:color w:val="AF00DB"/>
          <w:sz w:val="13"/>
          <w:szCs w:val="13"/>
        </w:rPr>
        <w:t>for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(</w:t>
      </w:r>
      <w:r w:rsidRPr="00D87638">
        <w:rPr>
          <w:rFonts w:ascii="Menlo" w:hAnsi="Menlo" w:cs="Menlo"/>
          <w:color w:val="0000FF"/>
          <w:sz w:val="13"/>
          <w:szCs w:val="13"/>
        </w:rPr>
        <w:t>int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D87638">
        <w:rPr>
          <w:rFonts w:ascii="Menlo" w:hAnsi="Menlo" w:cs="Menlo"/>
          <w:color w:val="098658"/>
          <w:sz w:val="13"/>
          <w:szCs w:val="13"/>
        </w:rPr>
        <w:t>0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&lt; </w:t>
      </w:r>
      <w:r w:rsidRPr="00D87638">
        <w:rPr>
          <w:rFonts w:ascii="Menlo" w:hAnsi="Menlo" w:cs="Menlo"/>
          <w:color w:val="001080"/>
          <w:sz w:val="13"/>
          <w:szCs w:val="13"/>
        </w:rPr>
        <w:t>arraySize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;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++) * ((* </w:t>
      </w:r>
      <w:r w:rsidRPr="00D87638">
        <w:rPr>
          <w:rFonts w:ascii="Menlo" w:hAnsi="Menlo" w:cs="Menlo"/>
          <w:color w:val="001080"/>
          <w:sz w:val="13"/>
          <w:szCs w:val="13"/>
        </w:rPr>
        <w:t>c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) +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>) = (</w:t>
      </w:r>
      <w:r w:rsidRPr="00D87638">
        <w:rPr>
          <w:rFonts w:ascii="Menlo" w:hAnsi="Menlo" w:cs="Menlo"/>
          <w:color w:val="001080"/>
          <w:sz w:val="13"/>
          <w:szCs w:val="13"/>
        </w:rPr>
        <w:t>alpha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* (* (</w:t>
      </w:r>
      <w:r w:rsidRPr="00D87638">
        <w:rPr>
          <w:rFonts w:ascii="Menlo" w:hAnsi="Menlo" w:cs="Menlo"/>
          <w:color w:val="001080"/>
          <w:sz w:val="13"/>
          <w:szCs w:val="13"/>
        </w:rPr>
        <w:t>a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+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>))) + (* (</w:t>
      </w:r>
      <w:r w:rsidRPr="00D87638">
        <w:rPr>
          <w:rFonts w:ascii="Menlo" w:hAnsi="Menlo" w:cs="Menlo"/>
          <w:color w:val="001080"/>
          <w:sz w:val="13"/>
          <w:szCs w:val="13"/>
        </w:rPr>
        <w:t>b</w:t>
      </w:r>
      <w:r w:rsidRPr="00D87638">
        <w:rPr>
          <w:rFonts w:ascii="Menlo" w:hAnsi="Menlo" w:cs="Menlo"/>
          <w:color w:val="000000"/>
          <w:sz w:val="13"/>
          <w:szCs w:val="13"/>
        </w:rPr>
        <w:t xml:space="preserve"> + </w:t>
      </w:r>
      <w:r w:rsidRPr="00D87638">
        <w:rPr>
          <w:rFonts w:ascii="Menlo" w:hAnsi="Menlo" w:cs="Menlo"/>
          <w:color w:val="001080"/>
          <w:sz w:val="13"/>
          <w:szCs w:val="13"/>
        </w:rPr>
        <w:t>i</w:t>
      </w:r>
      <w:r w:rsidRPr="00D87638">
        <w:rPr>
          <w:rFonts w:ascii="Menlo" w:hAnsi="Menlo" w:cs="Menlo"/>
          <w:color w:val="000000"/>
          <w:sz w:val="13"/>
          <w:szCs w:val="13"/>
        </w:rPr>
        <w:t>));</w:t>
      </w:r>
    </w:p>
    <w:p w14:paraId="2BAAB41A" w14:textId="77777777" w:rsidR="00D87638" w:rsidRPr="00D87638" w:rsidRDefault="00D87638" w:rsidP="00D87638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D87638">
        <w:rPr>
          <w:rFonts w:ascii="Menlo" w:hAnsi="Menlo" w:cs="Menlo"/>
          <w:color w:val="000000"/>
          <w:sz w:val="13"/>
          <w:szCs w:val="13"/>
        </w:rPr>
        <w:t>}</w:t>
      </w:r>
    </w:p>
    <w:p w14:paraId="0FC7BC3D" w14:textId="5DB02F27" w:rsidR="00D87638" w:rsidRDefault="00D87638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740CA10" w14:textId="77777777" w:rsidR="001404C3" w:rsidRDefault="001404C3">
      <w:pP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br w:type="page"/>
      </w:r>
    </w:p>
    <w:p w14:paraId="52BF6232" w14:textId="5B94694E" w:rsidR="00766787" w:rsidRDefault="00766787" w:rsidP="00766787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Si riporta di seguito il codice sorgente di “saxpy</w:t>
      </w:r>
      <w:r w:rsidRPr="00981B6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.c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”.</w:t>
      </w:r>
    </w:p>
    <w:p w14:paraId="6798B697" w14:textId="68A1B637" w:rsidR="001404C3" w:rsidRDefault="001404C3" w:rsidP="00766787">
      <w:pPr>
        <w:shd w:val="clear" w:color="auto" w:fill="FFFFFF"/>
        <w:spacing w:line="270" w:lineRule="atLeast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E9FDE3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</w:t>
      </w:r>
    </w:p>
    <w:p w14:paraId="561C5512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  saxpy.c</w:t>
      </w:r>
    </w:p>
    <w:p w14:paraId="17F867D6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  saxpy_mpi</w:t>
      </w:r>
    </w:p>
    <w:p w14:paraId="2FB43D7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</w:t>
      </w:r>
    </w:p>
    <w:p w14:paraId="30A76F2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  Created by Denny Caruso on 21/05/22.</w:t>
      </w:r>
    </w:p>
    <w:p w14:paraId="225EF77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//</w:t>
      </w:r>
    </w:p>
    <w:p w14:paraId="30496096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0A0B1CB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6759FB49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Somma tra un vettore "a" moltiplicato per uno scalare "alpha" e un altro vettore "b" </w:t>
      </w:r>
    </w:p>
    <w:p w14:paraId="020A190F" w14:textId="33601502" w:rsidR="001404C3" w:rsidRPr="00745CBE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  <w:lang w:val="it-IT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in parallelo in ambiente MPI-Docker (c = alpha * a + b)</w:t>
      </w:r>
      <w:r w:rsidR="00745CBE">
        <w:rPr>
          <w:rFonts w:ascii="Menlo" w:hAnsi="Menlo" w:cs="Menlo"/>
          <w:color w:val="008000"/>
          <w:sz w:val="13"/>
          <w:szCs w:val="13"/>
          <w:lang w:val="it-IT"/>
        </w:rPr>
        <w:t>.</w:t>
      </w:r>
    </w:p>
    <w:p w14:paraId="586FF96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>*/</w:t>
      </w:r>
    </w:p>
    <w:p w14:paraId="5ABF39D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751B972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AF00DB"/>
          <w:sz w:val="13"/>
          <w:szCs w:val="13"/>
        </w:rPr>
        <w:t>#include</w:t>
      </w:r>
      <w:r w:rsidRPr="001404C3">
        <w:rPr>
          <w:rFonts w:ascii="Menlo" w:hAnsi="Menlo" w:cs="Menlo"/>
          <w:color w:val="0000FF"/>
          <w:sz w:val="13"/>
          <w:szCs w:val="13"/>
        </w:rPr>
        <w:t xml:space="preserve"> </w:t>
      </w:r>
      <w:r w:rsidRPr="001404C3">
        <w:rPr>
          <w:rFonts w:ascii="Menlo" w:hAnsi="Menlo" w:cs="Menlo"/>
          <w:color w:val="A31515"/>
          <w:sz w:val="13"/>
          <w:szCs w:val="13"/>
        </w:rPr>
        <w:t>"UsageUtility.h"</w:t>
      </w:r>
    </w:p>
    <w:p w14:paraId="3E833C31" w14:textId="77777777" w:rsidR="001404C3" w:rsidRPr="001404C3" w:rsidRDefault="001404C3" w:rsidP="001404C3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br/>
      </w:r>
    </w:p>
    <w:p w14:paraId="4BA8E91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795E26"/>
          <w:sz w:val="13"/>
          <w:szCs w:val="13"/>
        </w:rPr>
        <w:t>main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>) {</w:t>
      </w:r>
    </w:p>
    <w:p w14:paraId="2A03B1B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0FEAB3F7" w14:textId="44322570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Il numero di parametri atteso è 3: nome eseguibile, path relativo del file di configurazione e ID del processore master.</w:t>
      </w:r>
      <w:r w:rsidR="000846D4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La variabile "outputFilePath" è il path relativo del file di output dove salvare il risultato calcolato.</w:t>
      </w:r>
      <w:r w:rsidR="000846D4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La variabile "errorCode" serve per mostrare gli eventuali codici di errore generati dalla chiamata delle routine</w:t>
      </w:r>
      <w:r w:rsidR="000846D4">
        <w:rPr>
          <w:rFonts w:ascii="Menlo" w:hAnsi="Menlo" w:cs="Menlo"/>
          <w:color w:val="008000"/>
          <w:sz w:val="13"/>
          <w:szCs w:val="13"/>
          <w:lang w:val="it-IT"/>
        </w:rPr>
        <w:t xml:space="preserve"> della </w:t>
      </w:r>
      <w:r w:rsidRPr="001404C3">
        <w:rPr>
          <w:rFonts w:ascii="Menlo" w:hAnsi="Menlo" w:cs="Menlo"/>
          <w:color w:val="008000"/>
          <w:sz w:val="13"/>
          <w:szCs w:val="13"/>
        </w:rPr>
        <w:t>libreria di MPI.</w:t>
      </w:r>
      <w:r w:rsidR="000846D4">
        <w:rPr>
          <w:rFonts w:ascii="Menlo" w:hAnsi="Menlo" w:cs="Menlo"/>
          <w:color w:val="000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La variabile "totalTime" contiene il tempo totale per ogni processore impiegato per effettuare l'operazione di calcolo e le altre operazioni annesse. Mentre la variabile "maxTime" conterrà solo il tempo massimo fra tutti i "totalImpiegati" dai processori.</w:t>
      </w:r>
    </w:p>
    <w:p w14:paraId="3A06B39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2E239B4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expectedArgc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98658"/>
          <w:sz w:val="13"/>
          <w:szCs w:val="13"/>
        </w:rPr>
        <w:t>3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7094904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1080"/>
          <w:sz w:val="13"/>
          <w:szCs w:val="13"/>
        </w:rPr>
        <w:t>expectedUsageMessage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A31515"/>
          <w:sz w:val="13"/>
          <w:szCs w:val="13"/>
        </w:rPr>
        <w:t>"&lt;configuration filepath&gt; &lt;master processor ID&gt;"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A42DDD8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00FF"/>
          <w:sz w:val="13"/>
          <w:szCs w:val="13"/>
        </w:rPr>
        <w:t>NULL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6245749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1D95DB5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190D157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unsigned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 </w:t>
      </w:r>
      <w:r w:rsidRPr="001404C3">
        <w:rPr>
          <w:rFonts w:ascii="Menlo" w:hAnsi="Menlo" w:cs="Menlo"/>
          <w:color w:val="001080"/>
          <w:sz w:val="13"/>
          <w:szCs w:val="13"/>
        </w:rPr>
        <w:t>nProcessor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5FE37A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unsigned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short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4AAA477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4174410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float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*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23F03EB4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00FF"/>
          <w:sz w:val="13"/>
          <w:szCs w:val="13"/>
        </w:rPr>
        <w:t>double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1080"/>
          <w:sz w:val="13"/>
          <w:szCs w:val="13"/>
        </w:rPr>
        <w:t>startTime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endTime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totalTime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maxTime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52A254F5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00FF"/>
          <w:sz w:val="13"/>
          <w:szCs w:val="13"/>
        </w:rPr>
        <w:t>NULL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38A2257A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MPI_Comm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MPI_COMM_WORLD;</w:t>
      </w:r>
    </w:p>
    <w:p w14:paraId="3F84976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5CB23632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 xml:space="preserve">/* </w:t>
      </w:r>
    </w:p>
    <w:p w14:paraId="14CD33A2" w14:textId="55899556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Inizializzazione dell'ambiente MPI, si ricava poi l'identificativo del processore all'interno del communicator e il numero di processori presenti in esso. Si verificano i parametri passati da linea di comando e tra questi si converte il "masterProcessorID" in formato numerico intero, con verifica degli errori annessa. Infine, si imposta l'ambiente di calcolo con "setEnvironment(...)": allocazione memoria, lettura impostazioni, dati, etc.</w:t>
      </w:r>
    </w:p>
    <w:p w14:paraId="1F42800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5537676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MPI_Init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MPI_INIT_SCOPE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98613AF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MPI_Comm_rank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MPI_COMM_RANK_SCOPE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37AE0EC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lastRenderedPageBreak/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MPI_Comm_size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nProcessor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MPI_COMM_SIZE_SCOPE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2B7A630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134EE5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checkUsage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argc</w:t>
      </w:r>
      <w:r w:rsidRPr="001404C3">
        <w:rPr>
          <w:rFonts w:ascii="Menlo" w:hAnsi="Menlo" w:cs="Menlo"/>
          <w:color w:val="000000"/>
          <w:sz w:val="13"/>
          <w:szCs w:val="13"/>
        </w:rPr>
        <w:t>, (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**)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expectedArgc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expectedUsageMessage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36A926D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(</w:t>
      </w:r>
      <w:r w:rsidRPr="001404C3">
        <w:rPr>
          <w:rFonts w:ascii="Menlo" w:hAnsi="Menlo" w:cs="Menlo"/>
          <w:color w:val="0000FF"/>
          <w:sz w:val="13"/>
          <w:szCs w:val="13"/>
        </w:rPr>
        <w:t>int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795E26"/>
          <w:sz w:val="13"/>
          <w:szCs w:val="13"/>
        </w:rPr>
        <w:t>strtol</w:t>
      </w:r>
      <w:r w:rsidRPr="001404C3">
        <w:rPr>
          <w:rFonts w:ascii="Menlo" w:hAnsi="Menlo" w:cs="Menlo"/>
          <w:color w:val="000000"/>
          <w:sz w:val="13"/>
          <w:szCs w:val="13"/>
        </w:rPr>
        <w:t>((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00FF"/>
          <w:sz w:val="13"/>
          <w:szCs w:val="13"/>
        </w:rPr>
        <w:t>restrict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>[</w:t>
      </w:r>
      <w:r w:rsidRPr="001404C3">
        <w:rPr>
          <w:rFonts w:ascii="Menlo" w:hAnsi="Menlo" w:cs="Menlo"/>
          <w:color w:val="098658"/>
          <w:sz w:val="13"/>
          <w:szCs w:val="13"/>
        </w:rPr>
        <w:t>2</w:t>
      </w:r>
      <w:r w:rsidRPr="001404C3">
        <w:rPr>
          <w:rFonts w:ascii="Menlo" w:hAnsi="Menlo" w:cs="Menlo"/>
          <w:color w:val="000000"/>
          <w:sz w:val="13"/>
          <w:szCs w:val="13"/>
        </w:rPr>
        <w:t>], (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** </w:t>
      </w:r>
      <w:r w:rsidRPr="001404C3">
        <w:rPr>
          <w:rFonts w:ascii="Menlo" w:hAnsi="Menlo" w:cs="Menlo"/>
          <w:color w:val="0000FF"/>
          <w:sz w:val="13"/>
          <w:szCs w:val="13"/>
        </w:rPr>
        <w:t>restrict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0000FF"/>
          <w:sz w:val="13"/>
          <w:szCs w:val="13"/>
        </w:rPr>
        <w:t>NULL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10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1243399B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&amp;&amp; (</w:t>
      </w:r>
      <w:r w:rsidRPr="001404C3">
        <w:rPr>
          <w:rFonts w:ascii="Menlo" w:hAnsi="Menlo" w:cs="Menlo"/>
          <w:color w:val="0000FF"/>
          <w:sz w:val="13"/>
          <w:szCs w:val="13"/>
        </w:rPr>
        <w:t>errno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00FF"/>
          <w:sz w:val="13"/>
          <w:szCs w:val="13"/>
        </w:rPr>
        <w:t>EINVAL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|| </w:t>
      </w:r>
      <w:r w:rsidRPr="001404C3">
        <w:rPr>
          <w:rFonts w:ascii="Menlo" w:hAnsi="Menlo" w:cs="Menlo"/>
          <w:color w:val="0000FF"/>
          <w:sz w:val="13"/>
          <w:szCs w:val="13"/>
        </w:rPr>
        <w:t>errno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00FF"/>
          <w:sz w:val="13"/>
          <w:szCs w:val="13"/>
        </w:rPr>
        <w:t>ERANGE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STRTOL_SCOPE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STRTOL_ERROR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3805B7B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795E26"/>
          <w:sz w:val="13"/>
          <w:szCs w:val="13"/>
        </w:rPr>
        <w:t>setEnvironment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argv</w:t>
      </w:r>
      <w:r w:rsidRPr="001404C3">
        <w:rPr>
          <w:rFonts w:ascii="Menlo" w:hAnsi="Menlo" w:cs="Menlo"/>
          <w:color w:val="000000"/>
          <w:sz w:val="13"/>
          <w:szCs w:val="13"/>
        </w:rPr>
        <w:t>[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], &amp;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E64C69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B24293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73302FFB" w14:textId="4CC52BAF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Si stabilisce una barriera di sincronizzazione dopo aver impostato l'ambiente e si prende il tempo di inizio. Poi si invia in broadcast dal processore master a tutti gli altri nel communicator la moodalità di operazione saxpy scelta e la dimensione dei due array ricavati dal file di dati in input. Fatto ciò, si invoca l'operazione di "saxpy(...)".</w:t>
      </w:r>
    </w:p>
    <w:p w14:paraId="1AADA90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133AE463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MPI_Barrier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!= MPI_SUCCESS))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MPI_BARRIER_SCOPE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5558783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startTime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MPI_Wtime</w:t>
      </w:r>
      <w:r w:rsidRPr="001404C3">
        <w:rPr>
          <w:rFonts w:ascii="Menlo" w:hAnsi="Menlo" w:cs="Menlo"/>
          <w:color w:val="000000"/>
          <w:sz w:val="13"/>
          <w:szCs w:val="13"/>
        </w:rPr>
        <w:t>();</w:t>
      </w:r>
    </w:p>
    <w:p w14:paraId="3E07BB8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MPI_Bcast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MPI_UNSIGNED_SHORT,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MPI_BCAST_SCOPE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49B3029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MPI_Bcast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MPI_UNSIGNED,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)) != MPI_SUCCESS)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MPI_BCAST_SCOPE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); </w:t>
      </w:r>
    </w:p>
    <w:p w14:paraId="73762F3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17FD65B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saxpy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saxpyChosenMode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nProcessor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6F32C037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0904EF6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8000"/>
          <w:sz w:val="13"/>
          <w:szCs w:val="13"/>
        </w:rPr>
        <w:t>/*</w:t>
      </w:r>
    </w:p>
    <w:p w14:paraId="716B065A" w14:textId="004F3295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    Si stabilisce una barriera di sincronizzazione così da prendere correttamente il tempo di fine. Si calcola il tempo totale</w:t>
      </w:r>
      <w:r w:rsidR="00702B5B">
        <w:rPr>
          <w:rFonts w:ascii="Menlo" w:hAnsi="Menlo" w:cs="Menlo"/>
          <w:color w:val="008000"/>
          <w:sz w:val="13"/>
          <w:szCs w:val="13"/>
          <w:lang w:val="it-IT"/>
        </w:rPr>
        <w:t xml:space="preserve"> </w:t>
      </w:r>
      <w:r w:rsidRPr="001404C3">
        <w:rPr>
          <w:rFonts w:ascii="Menlo" w:hAnsi="Menlo" w:cs="Menlo"/>
          <w:color w:val="008000"/>
          <w:sz w:val="13"/>
          <w:szCs w:val="13"/>
        </w:rPr>
        <w:t>per ogni processore e si ricava quello massimo. Infine, il processore "master" stampa il messaggio di output per l'utente, salva il risultato nel file di outptut e rilascia la memoria allocata. Infine, si termina l'ambiente MPI e il programma termina.</w:t>
      </w:r>
    </w:p>
    <w:p w14:paraId="31DFA0C9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8000"/>
          <w:sz w:val="13"/>
          <w:szCs w:val="13"/>
        </w:rPr>
        <w:t xml:space="preserve">    */</w:t>
      </w:r>
    </w:p>
    <w:p w14:paraId="6B27FCAF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MPI_Barrier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!= MPI_SUCCESS))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MPI_BARRIER_SCOPE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7815B238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endTime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MPI_Wtime</w:t>
      </w:r>
      <w:r w:rsidRPr="001404C3">
        <w:rPr>
          <w:rFonts w:ascii="Menlo" w:hAnsi="Menlo" w:cs="Menlo"/>
          <w:color w:val="000000"/>
          <w:sz w:val="13"/>
          <w:szCs w:val="13"/>
        </w:rPr>
        <w:t>();</w:t>
      </w:r>
    </w:p>
    <w:p w14:paraId="7362F6DE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001080"/>
          <w:sz w:val="13"/>
          <w:szCs w:val="13"/>
        </w:rPr>
        <w:t>totalTime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001080"/>
          <w:sz w:val="13"/>
          <w:szCs w:val="13"/>
        </w:rPr>
        <w:t>endTime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- </w:t>
      </w:r>
      <w:r w:rsidRPr="001404C3">
        <w:rPr>
          <w:rFonts w:ascii="Menlo" w:hAnsi="Menlo" w:cs="Menlo"/>
          <w:color w:val="001080"/>
          <w:sz w:val="13"/>
          <w:szCs w:val="13"/>
        </w:rPr>
        <w:t>startTime</w:t>
      </w:r>
      <w:r w:rsidRPr="001404C3">
        <w:rPr>
          <w:rFonts w:ascii="Menlo" w:hAnsi="Menlo" w:cs="Menlo"/>
          <w:color w:val="000000"/>
          <w:sz w:val="13"/>
          <w:szCs w:val="13"/>
        </w:rPr>
        <w:t>;</w:t>
      </w:r>
    </w:p>
    <w:p w14:paraId="36A58B79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MPI_Reduce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(&amp; </w:t>
      </w:r>
      <w:r w:rsidRPr="001404C3">
        <w:rPr>
          <w:rFonts w:ascii="Menlo" w:hAnsi="Menlo" w:cs="Menlo"/>
          <w:color w:val="001080"/>
          <w:sz w:val="13"/>
          <w:szCs w:val="13"/>
        </w:rPr>
        <w:t>totalTime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&amp; </w:t>
      </w:r>
      <w:r w:rsidRPr="001404C3">
        <w:rPr>
          <w:rFonts w:ascii="Menlo" w:hAnsi="Menlo" w:cs="Menlo"/>
          <w:color w:val="001080"/>
          <w:sz w:val="13"/>
          <w:szCs w:val="13"/>
        </w:rPr>
        <w:t>maxTime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98658"/>
          <w:sz w:val="13"/>
          <w:szCs w:val="13"/>
        </w:rPr>
        <w:t>1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MPI_DOUBLE, MPI_MAX,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07E47F4C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001080"/>
          <w:sz w:val="13"/>
          <w:szCs w:val="13"/>
        </w:rPr>
        <w:t>processorID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== </w:t>
      </w:r>
      <w:r w:rsidRPr="001404C3">
        <w:rPr>
          <w:rFonts w:ascii="Menlo" w:hAnsi="Menlo" w:cs="Menlo"/>
          <w:color w:val="001080"/>
          <w:sz w:val="13"/>
          <w:szCs w:val="13"/>
        </w:rPr>
        <w:t>masterProcessorID</w:t>
      </w:r>
      <w:r w:rsidRPr="001404C3">
        <w:rPr>
          <w:rFonts w:ascii="Menlo" w:hAnsi="Menlo" w:cs="Menlo"/>
          <w:color w:val="000000"/>
          <w:sz w:val="13"/>
          <w:szCs w:val="13"/>
        </w:rPr>
        <w:t>) {</w:t>
      </w:r>
    </w:p>
    <w:p w14:paraId="63F42E05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</w:t>
      </w:r>
      <w:r w:rsidRPr="001404C3">
        <w:rPr>
          <w:rFonts w:ascii="Menlo" w:hAnsi="Menlo" w:cs="Menlo"/>
          <w:color w:val="795E26"/>
          <w:sz w:val="13"/>
          <w:szCs w:val="13"/>
        </w:rPr>
        <w:t>fprintf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00FF"/>
          <w:sz w:val="13"/>
          <w:szCs w:val="13"/>
        </w:rPr>
        <w:t>stdout</w:t>
      </w:r>
      <w:r w:rsidRPr="001404C3">
        <w:rPr>
          <w:rFonts w:ascii="Menlo" w:hAnsi="Menlo" w:cs="Menlo"/>
          <w:color w:val="000000"/>
          <w:sz w:val="13"/>
          <w:szCs w:val="13"/>
        </w:rPr>
        <w:t>, (</w:t>
      </w:r>
      <w:r w:rsidRPr="001404C3">
        <w:rPr>
          <w:rFonts w:ascii="Menlo" w:hAnsi="Menlo" w:cs="Menlo"/>
          <w:color w:val="0000FF"/>
          <w:sz w:val="13"/>
          <w:szCs w:val="13"/>
        </w:rPr>
        <w:t>const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</w:t>
      </w:r>
      <w:r w:rsidRPr="001404C3">
        <w:rPr>
          <w:rFonts w:ascii="Menlo" w:hAnsi="Menlo" w:cs="Menlo"/>
          <w:color w:val="0000FF"/>
          <w:sz w:val="13"/>
          <w:szCs w:val="13"/>
        </w:rPr>
        <w:t>char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 </w:t>
      </w:r>
      <w:r w:rsidRPr="001404C3">
        <w:rPr>
          <w:rFonts w:ascii="Menlo" w:hAnsi="Menlo" w:cs="Menlo"/>
          <w:color w:val="0000FF"/>
          <w:sz w:val="13"/>
          <w:szCs w:val="13"/>
        </w:rPr>
        <w:t>restrict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</w:t>
      </w:r>
      <w:r w:rsidRPr="001404C3">
        <w:rPr>
          <w:rFonts w:ascii="Menlo" w:hAnsi="Menlo" w:cs="Menlo"/>
          <w:color w:val="001080"/>
          <w:sz w:val="13"/>
          <w:szCs w:val="13"/>
        </w:rPr>
        <w:t>OUTPUT_USER_MESSAGE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alpha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maxTime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) &lt;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) {</w:t>
      </w:r>
    </w:p>
    <w:p w14:paraId="2996647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   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FPRINTF_SCOPE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FPRINTF_ERROR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0999CDC1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}</w:t>
      </w:r>
    </w:p>
    <w:p w14:paraId="6C771D62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</w:p>
    <w:p w14:paraId="30AF224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1404C3">
        <w:rPr>
          <w:rFonts w:ascii="Menlo" w:hAnsi="Menlo" w:cs="Menlo"/>
          <w:color w:val="795E26"/>
          <w:sz w:val="13"/>
          <w:szCs w:val="13"/>
        </w:rPr>
        <w:t>saveResult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arraySize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9C1CF96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    </w:t>
      </w:r>
      <w:r w:rsidRPr="001404C3">
        <w:rPr>
          <w:rFonts w:ascii="Menlo" w:hAnsi="Menlo" w:cs="Menlo"/>
          <w:color w:val="795E26"/>
          <w:sz w:val="13"/>
          <w:szCs w:val="13"/>
        </w:rPr>
        <w:t>releaseMemory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a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b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c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outputFilePath</w:t>
      </w:r>
      <w:r w:rsidRPr="001404C3">
        <w:rPr>
          <w:rFonts w:ascii="Menlo" w:hAnsi="Menlo" w:cs="Menlo"/>
          <w:color w:val="000000"/>
          <w:sz w:val="13"/>
          <w:szCs w:val="13"/>
        </w:rPr>
        <w:t>, (</w:t>
      </w:r>
      <w:r w:rsidRPr="001404C3">
        <w:rPr>
          <w:rFonts w:ascii="Menlo" w:hAnsi="Menlo" w:cs="Menlo"/>
          <w:color w:val="0000FF"/>
          <w:sz w:val="13"/>
          <w:szCs w:val="13"/>
        </w:rPr>
        <w:t>void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*) 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2B457B45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}</w:t>
      </w:r>
    </w:p>
    <w:p w14:paraId="2396CE60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</w:p>
    <w:p w14:paraId="6B77F737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AF00DB"/>
          <w:sz w:val="13"/>
          <w:szCs w:val="13"/>
        </w:rPr>
        <w:t>if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((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1404C3">
        <w:rPr>
          <w:rFonts w:ascii="Menlo" w:hAnsi="Menlo" w:cs="Menlo"/>
          <w:color w:val="795E26"/>
          <w:sz w:val="13"/>
          <w:szCs w:val="13"/>
        </w:rPr>
        <w:t>MPI_Finalize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() != MPI_SUCCESS)) </w:t>
      </w:r>
      <w:r w:rsidRPr="001404C3">
        <w:rPr>
          <w:rFonts w:ascii="Menlo" w:hAnsi="Menlo" w:cs="Menlo"/>
          <w:color w:val="795E26"/>
          <w:sz w:val="13"/>
          <w:szCs w:val="13"/>
        </w:rPr>
        <w:t>raiseError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01080"/>
          <w:sz w:val="13"/>
          <w:szCs w:val="13"/>
        </w:rPr>
        <w:t>MPI_FINALIZE_SCOPE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errorCode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1080"/>
          <w:sz w:val="13"/>
          <w:szCs w:val="13"/>
        </w:rPr>
        <w:t>myCommWorld</w:t>
      </w:r>
      <w:r w:rsidRPr="001404C3">
        <w:rPr>
          <w:rFonts w:ascii="Menlo" w:hAnsi="Menlo" w:cs="Menlo"/>
          <w:color w:val="000000"/>
          <w:sz w:val="13"/>
          <w:szCs w:val="13"/>
        </w:rPr>
        <w:t xml:space="preserve">, </w:t>
      </w:r>
      <w:r w:rsidRPr="001404C3">
        <w:rPr>
          <w:rFonts w:ascii="Menlo" w:hAnsi="Menlo" w:cs="Menlo"/>
          <w:color w:val="0070C1"/>
          <w:sz w:val="13"/>
          <w:szCs w:val="13"/>
        </w:rPr>
        <w:t>FALSE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7453D79D" w14:textId="77777777" w:rsidR="001404C3" w:rsidRPr="001404C3" w:rsidRDefault="001404C3" w:rsidP="001404C3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 xml:space="preserve">    </w:t>
      </w:r>
      <w:r w:rsidRPr="001404C3">
        <w:rPr>
          <w:rFonts w:ascii="Menlo" w:hAnsi="Menlo" w:cs="Menlo"/>
          <w:color w:val="795E26"/>
          <w:sz w:val="13"/>
          <w:szCs w:val="13"/>
        </w:rPr>
        <w:t>exit</w:t>
      </w:r>
      <w:r w:rsidRPr="001404C3">
        <w:rPr>
          <w:rFonts w:ascii="Menlo" w:hAnsi="Menlo" w:cs="Menlo"/>
          <w:color w:val="000000"/>
          <w:sz w:val="13"/>
          <w:szCs w:val="13"/>
        </w:rPr>
        <w:t>(</w:t>
      </w:r>
      <w:r w:rsidRPr="001404C3">
        <w:rPr>
          <w:rFonts w:ascii="Menlo" w:hAnsi="Menlo" w:cs="Menlo"/>
          <w:color w:val="098658"/>
          <w:sz w:val="13"/>
          <w:szCs w:val="13"/>
        </w:rPr>
        <w:t>0</w:t>
      </w:r>
      <w:r w:rsidRPr="001404C3">
        <w:rPr>
          <w:rFonts w:ascii="Menlo" w:hAnsi="Menlo" w:cs="Menlo"/>
          <w:color w:val="000000"/>
          <w:sz w:val="13"/>
          <w:szCs w:val="13"/>
        </w:rPr>
        <w:t>);</w:t>
      </w:r>
    </w:p>
    <w:p w14:paraId="4B0DD8CA" w14:textId="08DE86BD" w:rsidR="00766787" w:rsidRPr="008F0C7B" w:rsidRDefault="001404C3" w:rsidP="008F0C7B">
      <w:pPr>
        <w:shd w:val="clear" w:color="auto" w:fill="FFFFFF"/>
        <w:spacing w:line="270" w:lineRule="atLeast"/>
        <w:rPr>
          <w:rFonts w:ascii="Menlo" w:hAnsi="Menlo" w:cs="Menlo"/>
          <w:color w:val="000000"/>
          <w:sz w:val="13"/>
          <w:szCs w:val="13"/>
        </w:rPr>
      </w:pPr>
      <w:r w:rsidRPr="001404C3">
        <w:rPr>
          <w:rFonts w:ascii="Menlo" w:hAnsi="Menlo" w:cs="Menlo"/>
          <w:color w:val="000000"/>
          <w:sz w:val="13"/>
          <w:szCs w:val="13"/>
        </w:rPr>
        <w:t>}</w:t>
      </w:r>
    </w:p>
    <w:sectPr w:rsidR="00766787" w:rsidRPr="008F0C7B" w:rsidSect="00FF34E7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0400" w14:textId="77777777" w:rsidR="002A1226" w:rsidRDefault="002A1226" w:rsidP="00FF34E7">
      <w:r>
        <w:separator/>
      </w:r>
    </w:p>
  </w:endnote>
  <w:endnote w:type="continuationSeparator" w:id="0">
    <w:p w14:paraId="170F0A36" w14:textId="77777777" w:rsidR="002A1226" w:rsidRDefault="002A1226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1BA2" w14:textId="77777777" w:rsidR="002A1226" w:rsidRDefault="002A1226" w:rsidP="00FF34E7">
      <w:r>
        <w:separator/>
      </w:r>
    </w:p>
  </w:footnote>
  <w:footnote w:type="continuationSeparator" w:id="0">
    <w:p w14:paraId="49267D02" w14:textId="77777777" w:rsidR="002A1226" w:rsidRDefault="002A1226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DE5"/>
    <w:multiLevelType w:val="hybridMultilevel"/>
    <w:tmpl w:val="FDC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23D"/>
    <w:multiLevelType w:val="hybridMultilevel"/>
    <w:tmpl w:val="6BD43FF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2303"/>
    <w:multiLevelType w:val="hybridMultilevel"/>
    <w:tmpl w:val="E61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11D61"/>
    <w:multiLevelType w:val="hybridMultilevel"/>
    <w:tmpl w:val="9166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04C8"/>
    <w:multiLevelType w:val="hybridMultilevel"/>
    <w:tmpl w:val="57E0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9572E"/>
    <w:multiLevelType w:val="hybridMultilevel"/>
    <w:tmpl w:val="969C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87AD3"/>
    <w:multiLevelType w:val="hybridMultilevel"/>
    <w:tmpl w:val="8724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409844">
    <w:abstractNumId w:val="8"/>
  </w:num>
  <w:num w:numId="2" w16cid:durableId="1909655659">
    <w:abstractNumId w:val="0"/>
  </w:num>
  <w:num w:numId="3" w16cid:durableId="907767845">
    <w:abstractNumId w:val="3"/>
  </w:num>
  <w:num w:numId="4" w16cid:durableId="1455755568">
    <w:abstractNumId w:val="2"/>
  </w:num>
  <w:num w:numId="5" w16cid:durableId="1067069970">
    <w:abstractNumId w:val="1"/>
  </w:num>
  <w:num w:numId="6" w16cid:durableId="1025255013">
    <w:abstractNumId w:val="5"/>
  </w:num>
  <w:num w:numId="7" w16cid:durableId="47455220">
    <w:abstractNumId w:val="4"/>
  </w:num>
  <w:num w:numId="8" w16cid:durableId="1750038194">
    <w:abstractNumId w:val="6"/>
  </w:num>
  <w:num w:numId="9" w16cid:durableId="1245605814">
    <w:abstractNumId w:val="7"/>
  </w:num>
  <w:num w:numId="10" w16cid:durableId="922226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1C6"/>
    <w:rsid w:val="00001895"/>
    <w:rsid w:val="00002063"/>
    <w:rsid w:val="00004332"/>
    <w:rsid w:val="00004C81"/>
    <w:rsid w:val="00005AC7"/>
    <w:rsid w:val="00013FCA"/>
    <w:rsid w:val="0002673B"/>
    <w:rsid w:val="00026CAA"/>
    <w:rsid w:val="0002790C"/>
    <w:rsid w:val="00033D67"/>
    <w:rsid w:val="0003606A"/>
    <w:rsid w:val="000375D2"/>
    <w:rsid w:val="000403C5"/>
    <w:rsid w:val="000410BB"/>
    <w:rsid w:val="000417E6"/>
    <w:rsid w:val="00043EA2"/>
    <w:rsid w:val="00044EA3"/>
    <w:rsid w:val="00052AB5"/>
    <w:rsid w:val="000604F1"/>
    <w:rsid w:val="00062048"/>
    <w:rsid w:val="0006740D"/>
    <w:rsid w:val="00071A60"/>
    <w:rsid w:val="000846D4"/>
    <w:rsid w:val="00086F14"/>
    <w:rsid w:val="000A1EAB"/>
    <w:rsid w:val="000B427A"/>
    <w:rsid w:val="000C5697"/>
    <w:rsid w:val="000C6835"/>
    <w:rsid w:val="000C6E0B"/>
    <w:rsid w:val="000D4BD7"/>
    <w:rsid w:val="000D7A97"/>
    <w:rsid w:val="000E2999"/>
    <w:rsid w:val="000E2CEC"/>
    <w:rsid w:val="000F1543"/>
    <w:rsid w:val="000F3D45"/>
    <w:rsid w:val="000F484C"/>
    <w:rsid w:val="000F591A"/>
    <w:rsid w:val="001024B3"/>
    <w:rsid w:val="001036BC"/>
    <w:rsid w:val="00117DF5"/>
    <w:rsid w:val="001214DB"/>
    <w:rsid w:val="0012229C"/>
    <w:rsid w:val="00123CAB"/>
    <w:rsid w:val="0012437A"/>
    <w:rsid w:val="00124B21"/>
    <w:rsid w:val="001279F7"/>
    <w:rsid w:val="001404C3"/>
    <w:rsid w:val="001449D2"/>
    <w:rsid w:val="00145B10"/>
    <w:rsid w:val="00146B1D"/>
    <w:rsid w:val="00147C2F"/>
    <w:rsid w:val="001546F6"/>
    <w:rsid w:val="00154C9C"/>
    <w:rsid w:val="0016129D"/>
    <w:rsid w:val="00167260"/>
    <w:rsid w:val="00172C94"/>
    <w:rsid w:val="00173C69"/>
    <w:rsid w:val="00174960"/>
    <w:rsid w:val="00177134"/>
    <w:rsid w:val="00185071"/>
    <w:rsid w:val="00186834"/>
    <w:rsid w:val="001969C0"/>
    <w:rsid w:val="001A6FA3"/>
    <w:rsid w:val="001B17BF"/>
    <w:rsid w:val="001B3EA5"/>
    <w:rsid w:val="001C1CBB"/>
    <w:rsid w:val="001C1D75"/>
    <w:rsid w:val="001E2AD6"/>
    <w:rsid w:val="001E40ED"/>
    <w:rsid w:val="001E4518"/>
    <w:rsid w:val="001F04F9"/>
    <w:rsid w:val="001F2059"/>
    <w:rsid w:val="001F38A9"/>
    <w:rsid w:val="001F3DE0"/>
    <w:rsid w:val="00202D87"/>
    <w:rsid w:val="00204751"/>
    <w:rsid w:val="00204E6B"/>
    <w:rsid w:val="00207245"/>
    <w:rsid w:val="00217582"/>
    <w:rsid w:val="00226459"/>
    <w:rsid w:val="00233639"/>
    <w:rsid w:val="0023501E"/>
    <w:rsid w:val="00236D9A"/>
    <w:rsid w:val="00242D5C"/>
    <w:rsid w:val="00243D05"/>
    <w:rsid w:val="002450F9"/>
    <w:rsid w:val="00245A07"/>
    <w:rsid w:val="00247827"/>
    <w:rsid w:val="0025023E"/>
    <w:rsid w:val="002529FB"/>
    <w:rsid w:val="00253126"/>
    <w:rsid w:val="002563E3"/>
    <w:rsid w:val="00260716"/>
    <w:rsid w:val="002614B9"/>
    <w:rsid w:val="0026750D"/>
    <w:rsid w:val="00270910"/>
    <w:rsid w:val="00270CB6"/>
    <w:rsid w:val="002746CF"/>
    <w:rsid w:val="00276081"/>
    <w:rsid w:val="00276201"/>
    <w:rsid w:val="0027658B"/>
    <w:rsid w:val="00290B9D"/>
    <w:rsid w:val="00291142"/>
    <w:rsid w:val="002919C4"/>
    <w:rsid w:val="002978B3"/>
    <w:rsid w:val="002A1226"/>
    <w:rsid w:val="002A4E2A"/>
    <w:rsid w:val="002A7559"/>
    <w:rsid w:val="002B193F"/>
    <w:rsid w:val="002C1AEE"/>
    <w:rsid w:val="002C6A4F"/>
    <w:rsid w:val="002C7D21"/>
    <w:rsid w:val="002D0447"/>
    <w:rsid w:val="002E0DC1"/>
    <w:rsid w:val="002E0EC7"/>
    <w:rsid w:val="002E3745"/>
    <w:rsid w:val="002F131E"/>
    <w:rsid w:val="002F5BB4"/>
    <w:rsid w:val="00300180"/>
    <w:rsid w:val="003012B4"/>
    <w:rsid w:val="00304A44"/>
    <w:rsid w:val="00306474"/>
    <w:rsid w:val="00311778"/>
    <w:rsid w:val="0031566D"/>
    <w:rsid w:val="00316727"/>
    <w:rsid w:val="00321F94"/>
    <w:rsid w:val="00325E2B"/>
    <w:rsid w:val="00326FC4"/>
    <w:rsid w:val="00327EB4"/>
    <w:rsid w:val="00330ED0"/>
    <w:rsid w:val="003319CF"/>
    <w:rsid w:val="00336222"/>
    <w:rsid w:val="003442DA"/>
    <w:rsid w:val="00344C94"/>
    <w:rsid w:val="003457ED"/>
    <w:rsid w:val="00355261"/>
    <w:rsid w:val="00356A7E"/>
    <w:rsid w:val="003627D3"/>
    <w:rsid w:val="0036323F"/>
    <w:rsid w:val="00367BCB"/>
    <w:rsid w:val="00371D0E"/>
    <w:rsid w:val="003805BE"/>
    <w:rsid w:val="0038502F"/>
    <w:rsid w:val="00392320"/>
    <w:rsid w:val="00394D3F"/>
    <w:rsid w:val="00396CC8"/>
    <w:rsid w:val="003A74D1"/>
    <w:rsid w:val="003B129D"/>
    <w:rsid w:val="003C2D25"/>
    <w:rsid w:val="003D234D"/>
    <w:rsid w:val="003D2B9C"/>
    <w:rsid w:val="003D2DA1"/>
    <w:rsid w:val="003D43B0"/>
    <w:rsid w:val="003E0561"/>
    <w:rsid w:val="003E1940"/>
    <w:rsid w:val="003E6814"/>
    <w:rsid w:val="003E7936"/>
    <w:rsid w:val="003F0E43"/>
    <w:rsid w:val="003F15EA"/>
    <w:rsid w:val="003F48C7"/>
    <w:rsid w:val="003F6064"/>
    <w:rsid w:val="00401783"/>
    <w:rsid w:val="00402D83"/>
    <w:rsid w:val="004064B5"/>
    <w:rsid w:val="00406BCB"/>
    <w:rsid w:val="00415E71"/>
    <w:rsid w:val="00420579"/>
    <w:rsid w:val="00422BA7"/>
    <w:rsid w:val="00422E47"/>
    <w:rsid w:val="0042579D"/>
    <w:rsid w:val="00431284"/>
    <w:rsid w:val="004375A4"/>
    <w:rsid w:val="00451D21"/>
    <w:rsid w:val="00453141"/>
    <w:rsid w:val="00453253"/>
    <w:rsid w:val="00454217"/>
    <w:rsid w:val="00456FB5"/>
    <w:rsid w:val="004570BF"/>
    <w:rsid w:val="004617C3"/>
    <w:rsid w:val="004665F0"/>
    <w:rsid w:val="004716B9"/>
    <w:rsid w:val="00475272"/>
    <w:rsid w:val="00476A2B"/>
    <w:rsid w:val="004801F8"/>
    <w:rsid w:val="0048358C"/>
    <w:rsid w:val="00487B5C"/>
    <w:rsid w:val="00497327"/>
    <w:rsid w:val="004A116C"/>
    <w:rsid w:val="004A4708"/>
    <w:rsid w:val="004A7149"/>
    <w:rsid w:val="004B681E"/>
    <w:rsid w:val="004C12EE"/>
    <w:rsid w:val="004C7B72"/>
    <w:rsid w:val="004C7E7E"/>
    <w:rsid w:val="004D2E8D"/>
    <w:rsid w:val="004D379D"/>
    <w:rsid w:val="004D7A05"/>
    <w:rsid w:val="004E2701"/>
    <w:rsid w:val="004E68E9"/>
    <w:rsid w:val="004E7487"/>
    <w:rsid w:val="004F0846"/>
    <w:rsid w:val="004F1432"/>
    <w:rsid w:val="004F2FF9"/>
    <w:rsid w:val="004F5B81"/>
    <w:rsid w:val="00503447"/>
    <w:rsid w:val="0050546E"/>
    <w:rsid w:val="00505B9E"/>
    <w:rsid w:val="00507DBA"/>
    <w:rsid w:val="00510829"/>
    <w:rsid w:val="00516ACE"/>
    <w:rsid w:val="00520555"/>
    <w:rsid w:val="005210C2"/>
    <w:rsid w:val="00524860"/>
    <w:rsid w:val="005317FF"/>
    <w:rsid w:val="00531D31"/>
    <w:rsid w:val="00532C77"/>
    <w:rsid w:val="005465A6"/>
    <w:rsid w:val="00546ECB"/>
    <w:rsid w:val="005500E7"/>
    <w:rsid w:val="00557104"/>
    <w:rsid w:val="00565E71"/>
    <w:rsid w:val="00566004"/>
    <w:rsid w:val="00580065"/>
    <w:rsid w:val="005839EA"/>
    <w:rsid w:val="00591F83"/>
    <w:rsid w:val="005938AC"/>
    <w:rsid w:val="005B44B3"/>
    <w:rsid w:val="005B4889"/>
    <w:rsid w:val="005C1A1B"/>
    <w:rsid w:val="005C4EE0"/>
    <w:rsid w:val="005D08A7"/>
    <w:rsid w:val="005E2B69"/>
    <w:rsid w:val="005F1817"/>
    <w:rsid w:val="005F32B1"/>
    <w:rsid w:val="005F3473"/>
    <w:rsid w:val="00600C41"/>
    <w:rsid w:val="00602274"/>
    <w:rsid w:val="006063C1"/>
    <w:rsid w:val="00606947"/>
    <w:rsid w:val="00606BF2"/>
    <w:rsid w:val="00610933"/>
    <w:rsid w:val="00610AB1"/>
    <w:rsid w:val="00617D46"/>
    <w:rsid w:val="00621C78"/>
    <w:rsid w:val="00627749"/>
    <w:rsid w:val="006351B5"/>
    <w:rsid w:val="00646387"/>
    <w:rsid w:val="0064780A"/>
    <w:rsid w:val="0065276E"/>
    <w:rsid w:val="0065589E"/>
    <w:rsid w:val="006564AB"/>
    <w:rsid w:val="00656FC1"/>
    <w:rsid w:val="0066319D"/>
    <w:rsid w:val="006650F6"/>
    <w:rsid w:val="00666F04"/>
    <w:rsid w:val="006706E8"/>
    <w:rsid w:val="00670E47"/>
    <w:rsid w:val="006714B8"/>
    <w:rsid w:val="0067150C"/>
    <w:rsid w:val="0067670F"/>
    <w:rsid w:val="00676B2C"/>
    <w:rsid w:val="00682417"/>
    <w:rsid w:val="00684986"/>
    <w:rsid w:val="00685838"/>
    <w:rsid w:val="006877BD"/>
    <w:rsid w:val="00697BBE"/>
    <w:rsid w:val="006A17CE"/>
    <w:rsid w:val="006A2350"/>
    <w:rsid w:val="006A48EA"/>
    <w:rsid w:val="006A65C4"/>
    <w:rsid w:val="006B0A73"/>
    <w:rsid w:val="006B4933"/>
    <w:rsid w:val="006B6E35"/>
    <w:rsid w:val="006C4865"/>
    <w:rsid w:val="006C5280"/>
    <w:rsid w:val="006D268E"/>
    <w:rsid w:val="006D5A8F"/>
    <w:rsid w:val="006E05BE"/>
    <w:rsid w:val="006E0E6E"/>
    <w:rsid w:val="006F0F9D"/>
    <w:rsid w:val="006F3BB5"/>
    <w:rsid w:val="006F3DEC"/>
    <w:rsid w:val="006F61BE"/>
    <w:rsid w:val="006F7C61"/>
    <w:rsid w:val="00700992"/>
    <w:rsid w:val="0070246F"/>
    <w:rsid w:val="00702B5B"/>
    <w:rsid w:val="00703E40"/>
    <w:rsid w:val="00704AB3"/>
    <w:rsid w:val="00707437"/>
    <w:rsid w:val="007126E1"/>
    <w:rsid w:val="00712B18"/>
    <w:rsid w:val="00717F8B"/>
    <w:rsid w:val="0072583A"/>
    <w:rsid w:val="00725BF7"/>
    <w:rsid w:val="00727879"/>
    <w:rsid w:val="00730C86"/>
    <w:rsid w:val="00735C4A"/>
    <w:rsid w:val="0073729A"/>
    <w:rsid w:val="007415D8"/>
    <w:rsid w:val="00745CBE"/>
    <w:rsid w:val="00750B2D"/>
    <w:rsid w:val="0075522D"/>
    <w:rsid w:val="007562E1"/>
    <w:rsid w:val="00766787"/>
    <w:rsid w:val="00773A4C"/>
    <w:rsid w:val="0077476A"/>
    <w:rsid w:val="00782EBA"/>
    <w:rsid w:val="00787BD8"/>
    <w:rsid w:val="007904A4"/>
    <w:rsid w:val="007925E4"/>
    <w:rsid w:val="00792D5D"/>
    <w:rsid w:val="00796185"/>
    <w:rsid w:val="00796D0F"/>
    <w:rsid w:val="007A389E"/>
    <w:rsid w:val="007A4F85"/>
    <w:rsid w:val="007B0459"/>
    <w:rsid w:val="007B27C9"/>
    <w:rsid w:val="007B45EC"/>
    <w:rsid w:val="007B533C"/>
    <w:rsid w:val="007B66AA"/>
    <w:rsid w:val="007C34E8"/>
    <w:rsid w:val="007D0462"/>
    <w:rsid w:val="007D088B"/>
    <w:rsid w:val="007D3ABC"/>
    <w:rsid w:val="007D4982"/>
    <w:rsid w:val="007D697B"/>
    <w:rsid w:val="007E0ACF"/>
    <w:rsid w:val="007E3C1D"/>
    <w:rsid w:val="007E787E"/>
    <w:rsid w:val="007E7951"/>
    <w:rsid w:val="007F03A7"/>
    <w:rsid w:val="00801C7D"/>
    <w:rsid w:val="008026F0"/>
    <w:rsid w:val="00803642"/>
    <w:rsid w:val="008113D1"/>
    <w:rsid w:val="0081189B"/>
    <w:rsid w:val="00812319"/>
    <w:rsid w:val="00813393"/>
    <w:rsid w:val="008153B4"/>
    <w:rsid w:val="00830902"/>
    <w:rsid w:val="008330E4"/>
    <w:rsid w:val="008336C6"/>
    <w:rsid w:val="00840CD4"/>
    <w:rsid w:val="00844259"/>
    <w:rsid w:val="00844658"/>
    <w:rsid w:val="00850DE2"/>
    <w:rsid w:val="00854678"/>
    <w:rsid w:val="008558E2"/>
    <w:rsid w:val="00855E5E"/>
    <w:rsid w:val="00861D8A"/>
    <w:rsid w:val="00865622"/>
    <w:rsid w:val="00874683"/>
    <w:rsid w:val="00876561"/>
    <w:rsid w:val="008846AC"/>
    <w:rsid w:val="00890471"/>
    <w:rsid w:val="008914F3"/>
    <w:rsid w:val="00894ECE"/>
    <w:rsid w:val="008959EE"/>
    <w:rsid w:val="00896F20"/>
    <w:rsid w:val="008A263C"/>
    <w:rsid w:val="008A79FB"/>
    <w:rsid w:val="008C3D8C"/>
    <w:rsid w:val="008D1623"/>
    <w:rsid w:val="008D258D"/>
    <w:rsid w:val="008D37E7"/>
    <w:rsid w:val="008D67E3"/>
    <w:rsid w:val="008D6EC8"/>
    <w:rsid w:val="008E1DAB"/>
    <w:rsid w:val="008F0C7B"/>
    <w:rsid w:val="008F0E55"/>
    <w:rsid w:val="008F3CC0"/>
    <w:rsid w:val="008F4289"/>
    <w:rsid w:val="008F7778"/>
    <w:rsid w:val="008F7802"/>
    <w:rsid w:val="00920351"/>
    <w:rsid w:val="009274D1"/>
    <w:rsid w:val="00927E3B"/>
    <w:rsid w:val="009303E2"/>
    <w:rsid w:val="00930DAF"/>
    <w:rsid w:val="00934FAC"/>
    <w:rsid w:val="00962444"/>
    <w:rsid w:val="00967D9D"/>
    <w:rsid w:val="00967FDD"/>
    <w:rsid w:val="009700B4"/>
    <w:rsid w:val="009740C0"/>
    <w:rsid w:val="00974B9A"/>
    <w:rsid w:val="00981B68"/>
    <w:rsid w:val="00982C51"/>
    <w:rsid w:val="0099346C"/>
    <w:rsid w:val="009959BA"/>
    <w:rsid w:val="00996616"/>
    <w:rsid w:val="00996B4B"/>
    <w:rsid w:val="009A121A"/>
    <w:rsid w:val="009A59B6"/>
    <w:rsid w:val="009A7A81"/>
    <w:rsid w:val="009B1EDD"/>
    <w:rsid w:val="009B2502"/>
    <w:rsid w:val="009B43B7"/>
    <w:rsid w:val="009B6DB0"/>
    <w:rsid w:val="009B799D"/>
    <w:rsid w:val="009C07E5"/>
    <w:rsid w:val="009C1789"/>
    <w:rsid w:val="009C4507"/>
    <w:rsid w:val="009C7546"/>
    <w:rsid w:val="009D3CDA"/>
    <w:rsid w:val="009D4641"/>
    <w:rsid w:val="009E476D"/>
    <w:rsid w:val="009F32D3"/>
    <w:rsid w:val="009F59F9"/>
    <w:rsid w:val="00A055D2"/>
    <w:rsid w:val="00A07F05"/>
    <w:rsid w:val="00A10469"/>
    <w:rsid w:val="00A1137E"/>
    <w:rsid w:val="00A129F2"/>
    <w:rsid w:val="00A15652"/>
    <w:rsid w:val="00A1595A"/>
    <w:rsid w:val="00A16F79"/>
    <w:rsid w:val="00A2494F"/>
    <w:rsid w:val="00A25A3F"/>
    <w:rsid w:val="00A25F78"/>
    <w:rsid w:val="00A32DD7"/>
    <w:rsid w:val="00A40587"/>
    <w:rsid w:val="00A47235"/>
    <w:rsid w:val="00A51BD2"/>
    <w:rsid w:val="00A5346D"/>
    <w:rsid w:val="00A54D06"/>
    <w:rsid w:val="00A56C25"/>
    <w:rsid w:val="00A56C6A"/>
    <w:rsid w:val="00A62236"/>
    <w:rsid w:val="00A64B6D"/>
    <w:rsid w:val="00A73B3B"/>
    <w:rsid w:val="00A7483F"/>
    <w:rsid w:val="00A74ABD"/>
    <w:rsid w:val="00A74C5B"/>
    <w:rsid w:val="00A8278B"/>
    <w:rsid w:val="00AA0C65"/>
    <w:rsid w:val="00AB2D66"/>
    <w:rsid w:val="00AB43B3"/>
    <w:rsid w:val="00AB4800"/>
    <w:rsid w:val="00AB668C"/>
    <w:rsid w:val="00AC5455"/>
    <w:rsid w:val="00AC7DC1"/>
    <w:rsid w:val="00AD1010"/>
    <w:rsid w:val="00AE36ED"/>
    <w:rsid w:val="00AE5D9E"/>
    <w:rsid w:val="00AE6B10"/>
    <w:rsid w:val="00AF0061"/>
    <w:rsid w:val="00AF09A5"/>
    <w:rsid w:val="00AF1141"/>
    <w:rsid w:val="00AF5A5C"/>
    <w:rsid w:val="00AF69ED"/>
    <w:rsid w:val="00B018FC"/>
    <w:rsid w:val="00B0219F"/>
    <w:rsid w:val="00B116D8"/>
    <w:rsid w:val="00B147EC"/>
    <w:rsid w:val="00B17161"/>
    <w:rsid w:val="00B17CB9"/>
    <w:rsid w:val="00B35A06"/>
    <w:rsid w:val="00B362FC"/>
    <w:rsid w:val="00B4095C"/>
    <w:rsid w:val="00B43CD9"/>
    <w:rsid w:val="00B51D88"/>
    <w:rsid w:val="00B5544A"/>
    <w:rsid w:val="00B61035"/>
    <w:rsid w:val="00B63F9F"/>
    <w:rsid w:val="00B65C1A"/>
    <w:rsid w:val="00B65D86"/>
    <w:rsid w:val="00B72460"/>
    <w:rsid w:val="00B80612"/>
    <w:rsid w:val="00B8071E"/>
    <w:rsid w:val="00B85DF2"/>
    <w:rsid w:val="00B86D40"/>
    <w:rsid w:val="00B927DC"/>
    <w:rsid w:val="00B94D25"/>
    <w:rsid w:val="00B963B8"/>
    <w:rsid w:val="00BA0C6C"/>
    <w:rsid w:val="00BA5B81"/>
    <w:rsid w:val="00BB3B51"/>
    <w:rsid w:val="00BD0762"/>
    <w:rsid w:val="00BD4DE3"/>
    <w:rsid w:val="00BD594B"/>
    <w:rsid w:val="00BE2CB1"/>
    <w:rsid w:val="00BE2E40"/>
    <w:rsid w:val="00BE7A0B"/>
    <w:rsid w:val="00BF030B"/>
    <w:rsid w:val="00BF39AF"/>
    <w:rsid w:val="00BF70E5"/>
    <w:rsid w:val="00BF7DB1"/>
    <w:rsid w:val="00C02A4F"/>
    <w:rsid w:val="00C02E93"/>
    <w:rsid w:val="00C11EA5"/>
    <w:rsid w:val="00C15214"/>
    <w:rsid w:val="00C20192"/>
    <w:rsid w:val="00C268C7"/>
    <w:rsid w:val="00C278AA"/>
    <w:rsid w:val="00C32AC3"/>
    <w:rsid w:val="00C375AF"/>
    <w:rsid w:val="00C42FF5"/>
    <w:rsid w:val="00C474EC"/>
    <w:rsid w:val="00C538F3"/>
    <w:rsid w:val="00C5492B"/>
    <w:rsid w:val="00C55240"/>
    <w:rsid w:val="00C63747"/>
    <w:rsid w:val="00C66262"/>
    <w:rsid w:val="00C664BC"/>
    <w:rsid w:val="00C751E8"/>
    <w:rsid w:val="00C82ADF"/>
    <w:rsid w:val="00C86495"/>
    <w:rsid w:val="00C93FE7"/>
    <w:rsid w:val="00C96320"/>
    <w:rsid w:val="00CA46A3"/>
    <w:rsid w:val="00CA6F22"/>
    <w:rsid w:val="00CB1771"/>
    <w:rsid w:val="00CB2FFD"/>
    <w:rsid w:val="00CC10F0"/>
    <w:rsid w:val="00CD373F"/>
    <w:rsid w:val="00CD5A14"/>
    <w:rsid w:val="00CD6814"/>
    <w:rsid w:val="00CE0CBD"/>
    <w:rsid w:val="00CE15A8"/>
    <w:rsid w:val="00CE1B2D"/>
    <w:rsid w:val="00CE7AE0"/>
    <w:rsid w:val="00CF0A71"/>
    <w:rsid w:val="00CF293B"/>
    <w:rsid w:val="00D0199E"/>
    <w:rsid w:val="00D0497B"/>
    <w:rsid w:val="00D16FDE"/>
    <w:rsid w:val="00D17202"/>
    <w:rsid w:val="00D24CE5"/>
    <w:rsid w:val="00D25E09"/>
    <w:rsid w:val="00D31BD8"/>
    <w:rsid w:val="00D321FB"/>
    <w:rsid w:val="00D334FE"/>
    <w:rsid w:val="00D33A0A"/>
    <w:rsid w:val="00D35410"/>
    <w:rsid w:val="00D40C73"/>
    <w:rsid w:val="00D44C0C"/>
    <w:rsid w:val="00D4782A"/>
    <w:rsid w:val="00D512A6"/>
    <w:rsid w:val="00D51B87"/>
    <w:rsid w:val="00D54458"/>
    <w:rsid w:val="00D6207C"/>
    <w:rsid w:val="00D6616B"/>
    <w:rsid w:val="00D66284"/>
    <w:rsid w:val="00D77014"/>
    <w:rsid w:val="00D8251D"/>
    <w:rsid w:val="00D837B9"/>
    <w:rsid w:val="00D868A9"/>
    <w:rsid w:val="00D87638"/>
    <w:rsid w:val="00D95E12"/>
    <w:rsid w:val="00DA0852"/>
    <w:rsid w:val="00DA0B7E"/>
    <w:rsid w:val="00DB019D"/>
    <w:rsid w:val="00DB0FF0"/>
    <w:rsid w:val="00DB25DE"/>
    <w:rsid w:val="00DB2A7F"/>
    <w:rsid w:val="00DB3EE6"/>
    <w:rsid w:val="00DB51A1"/>
    <w:rsid w:val="00DC1B48"/>
    <w:rsid w:val="00DC4E72"/>
    <w:rsid w:val="00DC69F7"/>
    <w:rsid w:val="00DD3E97"/>
    <w:rsid w:val="00DE26AE"/>
    <w:rsid w:val="00DE28CB"/>
    <w:rsid w:val="00DE2EA3"/>
    <w:rsid w:val="00DE5CE8"/>
    <w:rsid w:val="00DE6BD9"/>
    <w:rsid w:val="00DF0040"/>
    <w:rsid w:val="00DF288B"/>
    <w:rsid w:val="00DF5171"/>
    <w:rsid w:val="00E0718E"/>
    <w:rsid w:val="00E07538"/>
    <w:rsid w:val="00E075F8"/>
    <w:rsid w:val="00E10A69"/>
    <w:rsid w:val="00E11167"/>
    <w:rsid w:val="00E149F5"/>
    <w:rsid w:val="00E15765"/>
    <w:rsid w:val="00E21304"/>
    <w:rsid w:val="00E256D4"/>
    <w:rsid w:val="00E26403"/>
    <w:rsid w:val="00E266A1"/>
    <w:rsid w:val="00E303EB"/>
    <w:rsid w:val="00E3726A"/>
    <w:rsid w:val="00E376A1"/>
    <w:rsid w:val="00E41056"/>
    <w:rsid w:val="00E47B21"/>
    <w:rsid w:val="00E47DD9"/>
    <w:rsid w:val="00E50C83"/>
    <w:rsid w:val="00E52872"/>
    <w:rsid w:val="00E560A3"/>
    <w:rsid w:val="00E60F06"/>
    <w:rsid w:val="00E62312"/>
    <w:rsid w:val="00E623E2"/>
    <w:rsid w:val="00E6442D"/>
    <w:rsid w:val="00E66586"/>
    <w:rsid w:val="00E675DE"/>
    <w:rsid w:val="00E730C5"/>
    <w:rsid w:val="00E81626"/>
    <w:rsid w:val="00E851D3"/>
    <w:rsid w:val="00E85669"/>
    <w:rsid w:val="00E866E0"/>
    <w:rsid w:val="00E86C4F"/>
    <w:rsid w:val="00E92C58"/>
    <w:rsid w:val="00E93B31"/>
    <w:rsid w:val="00EA1618"/>
    <w:rsid w:val="00EA2356"/>
    <w:rsid w:val="00EA39BD"/>
    <w:rsid w:val="00EA5427"/>
    <w:rsid w:val="00EB1451"/>
    <w:rsid w:val="00EB187B"/>
    <w:rsid w:val="00EB2181"/>
    <w:rsid w:val="00EB6822"/>
    <w:rsid w:val="00EC1954"/>
    <w:rsid w:val="00EC779A"/>
    <w:rsid w:val="00ED303D"/>
    <w:rsid w:val="00ED53DB"/>
    <w:rsid w:val="00ED778D"/>
    <w:rsid w:val="00EE0E9C"/>
    <w:rsid w:val="00EE308A"/>
    <w:rsid w:val="00EE3F15"/>
    <w:rsid w:val="00EE4014"/>
    <w:rsid w:val="00EF3EE6"/>
    <w:rsid w:val="00EF6ED1"/>
    <w:rsid w:val="00F03089"/>
    <w:rsid w:val="00F0732D"/>
    <w:rsid w:val="00F10536"/>
    <w:rsid w:val="00F12DF2"/>
    <w:rsid w:val="00F14984"/>
    <w:rsid w:val="00F1644F"/>
    <w:rsid w:val="00F241E4"/>
    <w:rsid w:val="00F24CB2"/>
    <w:rsid w:val="00F27B0E"/>
    <w:rsid w:val="00F34CDA"/>
    <w:rsid w:val="00F36E40"/>
    <w:rsid w:val="00F41033"/>
    <w:rsid w:val="00F4248A"/>
    <w:rsid w:val="00F43A36"/>
    <w:rsid w:val="00F4495B"/>
    <w:rsid w:val="00F473F2"/>
    <w:rsid w:val="00F52C6F"/>
    <w:rsid w:val="00F556D2"/>
    <w:rsid w:val="00F562E0"/>
    <w:rsid w:val="00F64FFC"/>
    <w:rsid w:val="00F67DC8"/>
    <w:rsid w:val="00F71474"/>
    <w:rsid w:val="00F73274"/>
    <w:rsid w:val="00F73446"/>
    <w:rsid w:val="00F802E2"/>
    <w:rsid w:val="00F803D6"/>
    <w:rsid w:val="00F805F8"/>
    <w:rsid w:val="00F858C5"/>
    <w:rsid w:val="00F92003"/>
    <w:rsid w:val="00F93E7D"/>
    <w:rsid w:val="00FA1B5D"/>
    <w:rsid w:val="00FB0571"/>
    <w:rsid w:val="00FB205F"/>
    <w:rsid w:val="00FB2D65"/>
    <w:rsid w:val="00FB2E7A"/>
    <w:rsid w:val="00FC167C"/>
    <w:rsid w:val="00FC2FB7"/>
    <w:rsid w:val="00FC4099"/>
    <w:rsid w:val="00FC5936"/>
    <w:rsid w:val="00FD0EEC"/>
    <w:rsid w:val="00FD22B4"/>
    <w:rsid w:val="00FD48AD"/>
    <w:rsid w:val="00FD6322"/>
    <w:rsid w:val="00FD7AA6"/>
    <w:rsid w:val="00FF02DF"/>
    <w:rsid w:val="00FF2DCB"/>
    <w:rsid w:val="00FF34E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C32A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mpi-forum.org/docs/mpi-1.1/mpi-11-html/node70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pich.org/static/doc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://valgrind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26</Pages>
  <Words>7711</Words>
  <Characters>43953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91</cp:revision>
  <cp:lastPrinted>2022-05-30T21:24:00Z</cp:lastPrinted>
  <dcterms:created xsi:type="dcterms:W3CDTF">2022-05-30T21:24:00Z</dcterms:created>
  <dcterms:modified xsi:type="dcterms:W3CDTF">2022-05-31T15:47:00Z</dcterms:modified>
</cp:coreProperties>
</file>