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4DE4DCD" w14:textId="77777777" w:rsidR="00D30447" w:rsidRPr="00700B69" w:rsidRDefault="00D30447" w:rsidP="00700B69">
      <w:pPr>
        <w:pStyle w:val="Title"/>
        <w:rPr>
          <w:rStyle w:val="IntenseReference"/>
        </w:rPr>
      </w:pPr>
      <w:r w:rsidRPr="00700B69">
        <w:rPr>
          <w:rStyle w:val="IntenseReference"/>
        </w:rPr>
        <w:t>Dennis Nowland</w:t>
      </w:r>
    </w:p>
    <w:p w14:paraId="75A21B88" w14:textId="7727945C" w:rsidR="00591BB4" w:rsidRDefault="00876E95" w:rsidP="00591BB4">
      <w:pPr>
        <w:spacing w:after="0" w:line="240" w:lineRule="auto"/>
      </w:pPr>
      <w:r w:rsidRPr="00800B63">
        <w:rPr>
          <w:rStyle w:val="IntenseReference"/>
        </w:rPr>
        <w:t>Agile Coach/</w:t>
      </w:r>
      <w:r w:rsidR="00B67FC8" w:rsidRPr="00800B63">
        <w:rPr>
          <w:rStyle w:val="IntenseReference"/>
        </w:rPr>
        <w:t>Project Manager/</w:t>
      </w:r>
      <w:r w:rsidR="00E70D4E" w:rsidRPr="00800B63">
        <w:rPr>
          <w:rStyle w:val="IntenseReference"/>
        </w:rPr>
        <w:t>Scrum Master</w:t>
      </w:r>
      <w:r w:rsidR="00591BB4">
        <w:rPr>
          <w:rStyle w:val="IntenseReference"/>
        </w:rPr>
        <w:t>/Senior Software engineer/</w:t>
      </w:r>
      <w:proofErr w:type="spellStart"/>
      <w:r w:rsidR="00591BB4">
        <w:rPr>
          <w:rStyle w:val="IntenseReference"/>
        </w:rPr>
        <w:t>ui</w:t>
      </w:r>
      <w:proofErr w:type="spellEnd"/>
      <w:r w:rsidR="00591BB4">
        <w:rPr>
          <w:rStyle w:val="IntenseReference"/>
        </w:rPr>
        <w:t xml:space="preserve"> developer</w:t>
      </w:r>
      <w:r w:rsidR="00D30447" w:rsidRPr="00536FEB">
        <w:rPr>
          <w:sz w:val="28"/>
          <w:szCs w:val="28"/>
        </w:rPr>
        <w:br/>
      </w:r>
      <w:r w:rsidR="00591BB4" w:rsidRPr="005C3008">
        <w:rPr>
          <w:b/>
          <w:bCs/>
        </w:rPr>
        <w:t>Address</w:t>
      </w:r>
      <w:r w:rsidR="00591BB4">
        <w:t xml:space="preserve">: </w:t>
      </w:r>
      <w:r w:rsidR="00591BB4" w:rsidRPr="00D30447">
        <w:t>Kirkcaldy, Fife, Scotland, UK</w:t>
      </w:r>
      <w:r w:rsidR="00591BB4">
        <w:tab/>
      </w:r>
      <w:r w:rsidR="00591BB4">
        <w:tab/>
      </w:r>
      <w:r w:rsidR="00591BB4">
        <w:tab/>
      </w:r>
      <w:r w:rsidR="00591BB4" w:rsidRPr="005C3008">
        <w:rPr>
          <w:b/>
          <w:bCs/>
        </w:rPr>
        <w:t>Email</w:t>
      </w:r>
      <w:r w:rsidR="00591BB4" w:rsidRPr="00D30447">
        <w:t xml:space="preserve">: </w:t>
      </w:r>
      <w:hyperlink r:id="rId7" w:history="1">
        <w:r w:rsidR="00591BB4" w:rsidRPr="009D5ACE">
          <w:rPr>
            <w:rStyle w:val="Hyperlink"/>
          </w:rPr>
          <w:t>dennisnowland@virginmedia.com</w:t>
        </w:r>
      </w:hyperlink>
      <w:r w:rsidR="00591BB4" w:rsidRPr="00D30447">
        <w:br/>
      </w:r>
      <w:r w:rsidR="00591BB4" w:rsidRPr="005C3008">
        <w:rPr>
          <w:b/>
          <w:bCs/>
        </w:rPr>
        <w:t>Phone</w:t>
      </w:r>
      <w:r w:rsidR="00591BB4" w:rsidRPr="00D30447">
        <w:t>: 07952 970270</w:t>
      </w:r>
      <w:r w:rsidR="00591BB4">
        <w:t xml:space="preserve">                         </w:t>
      </w:r>
      <w:r w:rsidR="00591BB4">
        <w:tab/>
      </w:r>
      <w:r w:rsidR="00591BB4">
        <w:tab/>
      </w:r>
      <w:r w:rsidR="00591BB4">
        <w:tab/>
      </w:r>
      <w:r w:rsidR="00591BB4">
        <w:tab/>
      </w:r>
      <w:r w:rsidR="00591BB4">
        <w:rPr>
          <w:b/>
          <w:bCs/>
        </w:rPr>
        <w:t>N</w:t>
      </w:r>
      <w:r w:rsidR="00591BB4" w:rsidRPr="00F61D3F">
        <w:rPr>
          <w:b/>
          <w:bCs/>
        </w:rPr>
        <w:t xml:space="preserve">otice </w:t>
      </w:r>
      <w:r w:rsidR="00591BB4">
        <w:rPr>
          <w:b/>
          <w:bCs/>
        </w:rPr>
        <w:t>P</w:t>
      </w:r>
      <w:r w:rsidR="00591BB4" w:rsidRPr="00F61D3F">
        <w:rPr>
          <w:b/>
          <w:bCs/>
        </w:rPr>
        <w:t>eriod</w:t>
      </w:r>
      <w:r w:rsidR="00591BB4">
        <w:t>: Immediate Start</w:t>
      </w:r>
    </w:p>
    <w:p w14:paraId="15CBFD21" w14:textId="58266A75" w:rsidR="00800B63" w:rsidRPr="00591BB4" w:rsidRDefault="00591BB4" w:rsidP="00591BB4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8" w:history="1">
        <w:r w:rsidRPr="00470FB8">
          <w:rPr>
            <w:rStyle w:val="Hyperlink"/>
          </w:rPr>
          <w:t>www.linkedin.com/in/dennis-nowland/</w:t>
        </w:r>
      </w:hyperlink>
      <w:r>
        <w:t xml:space="preserve">  </w:t>
      </w:r>
      <w:r>
        <w:tab/>
      </w:r>
      <w:r w:rsidRPr="009D5ACE">
        <w:rPr>
          <w:b/>
          <w:bCs/>
        </w:rPr>
        <w:t>Profile</w:t>
      </w:r>
      <w:r>
        <w:t xml:space="preserve">: </w:t>
      </w:r>
      <w:hyperlink r:id="rId9" w:history="1">
        <w:r w:rsidRPr="009D5ACE">
          <w:rPr>
            <w:rStyle w:val="Hyperlink"/>
          </w:rPr>
          <w:t>https:/www.dennisnowland.uk</w:t>
        </w:r>
      </w:hyperlink>
      <w:r w:rsidRPr="00D30447">
        <w:br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Holds active SC Clearance</w:t>
      </w:r>
      <w:r>
        <w:tab/>
      </w:r>
      <w:r>
        <w:tab/>
      </w:r>
      <w:r w:rsidRPr="000C52DE">
        <w:rPr>
          <w:b/>
          <w:bCs/>
        </w:rPr>
        <w:t>Availability</w:t>
      </w:r>
      <w:r>
        <w:t>: Immediate Start</w:t>
      </w:r>
    </w:p>
    <w:p w14:paraId="01B51F03" w14:textId="4DF6DE3B" w:rsidR="00D30447" w:rsidRPr="00D30447" w:rsidRDefault="000B28B4" w:rsidP="0012009F">
      <w:pPr>
        <w:pStyle w:val="IntenseQuote"/>
        <w:ind w:left="0" w:right="-46"/>
      </w:pPr>
      <w:r>
        <w:t>Summary</w:t>
      </w:r>
    </w:p>
    <w:p w14:paraId="598146E8" w14:textId="6734D199" w:rsidR="00461CA1" w:rsidRDefault="00467E5D" w:rsidP="00D30447">
      <w:r w:rsidRPr="00467E5D">
        <w:t xml:space="preserve">Agile Coach </w:t>
      </w:r>
      <w:r>
        <w:t>/</w:t>
      </w:r>
      <w:r w:rsidRPr="00467E5D">
        <w:t>Project Manager</w:t>
      </w:r>
      <w:r>
        <w:t xml:space="preserve"> </w:t>
      </w:r>
      <w:r w:rsidRPr="00467E5D">
        <w:t xml:space="preserve">with 20+ years of experience driving digital transformation across government and commercial environments, including SQA, NICTS, and SmartDCC.  Spearheaded Agile transformations across </w:t>
      </w:r>
      <w:r w:rsidR="007468BD">
        <w:t>6</w:t>
      </w:r>
      <w:r w:rsidRPr="00467E5D">
        <w:t xml:space="preserve"> </w:t>
      </w:r>
      <w:r w:rsidR="007468BD">
        <w:t>public sector projects</w:t>
      </w:r>
      <w:r w:rsidRPr="00467E5D">
        <w:t xml:space="preserve">, improving cross-team </w:t>
      </w:r>
      <w:r w:rsidR="00956CE7" w:rsidRPr="00467E5D">
        <w:t>cooperation</w:t>
      </w:r>
      <w:r w:rsidRPr="00467E5D">
        <w:t xml:space="preserve"> scores by 30%</w:t>
      </w:r>
      <w:r w:rsidR="00956CE7">
        <w:t xml:space="preserve"> using the dependency details and cross-team meetings</w:t>
      </w:r>
      <w:r w:rsidRPr="00467E5D">
        <w:t>.</w:t>
      </w:r>
      <w:r w:rsidR="00461CA1">
        <w:t xml:space="preserve"> </w:t>
      </w:r>
      <w:r w:rsidRPr="00467E5D">
        <w:t xml:space="preserve">Reduced cycle time by </w:t>
      </w:r>
      <w:r w:rsidR="00C00C0F">
        <w:t>up</w:t>
      </w:r>
      <w:r w:rsidR="007017E8">
        <w:t xml:space="preserve"> </w:t>
      </w:r>
      <w:r w:rsidR="00C00C0F">
        <w:t xml:space="preserve">to </w:t>
      </w:r>
      <w:r w:rsidRPr="00467E5D">
        <w:t xml:space="preserve">25% across Platform, Data, and Development teams by updating flow efficiency. Saved </w:t>
      </w:r>
      <w:r w:rsidR="00754952">
        <w:t>3 hours</w:t>
      </w:r>
      <w:r w:rsidRPr="00467E5D">
        <w:t xml:space="preserve"> weekly refinement and planning </w:t>
      </w:r>
      <w:r w:rsidR="009717FD">
        <w:t>sessions</w:t>
      </w:r>
      <w:r w:rsidRPr="00467E5D">
        <w:t xml:space="preserve"> by </w:t>
      </w:r>
      <w:r w:rsidR="006423EC">
        <w:t>breaking</w:t>
      </w:r>
      <w:r w:rsidRPr="00467E5D">
        <w:t xml:space="preserve"> requirements</w:t>
      </w:r>
      <w:r w:rsidR="002412DD">
        <w:t>,</w:t>
      </w:r>
      <w:r w:rsidRPr="00467E5D">
        <w:t xml:space="preserve"> </w:t>
      </w:r>
      <w:r w:rsidR="007E5240">
        <w:t>also</w:t>
      </w:r>
      <w:r w:rsidRPr="00467E5D">
        <w:t xml:space="preserve"> identifying code reuse </w:t>
      </w:r>
      <w:r w:rsidR="00DD7789">
        <w:t>via mind-mapping</w:t>
      </w:r>
      <w:r w:rsidRPr="00467E5D">
        <w:t>.</w:t>
      </w:r>
      <w:r w:rsidR="00461CA1">
        <w:t xml:space="preserve"> </w:t>
      </w:r>
      <w:r w:rsidR="00DD7789">
        <w:t xml:space="preserve">All percentages in this CV are taken from actual Reporting Dashboards linked to Jira or ADO. </w:t>
      </w:r>
    </w:p>
    <w:p w14:paraId="122A16EA" w14:textId="096288FC" w:rsidR="00D30447" w:rsidRPr="00D30447" w:rsidRDefault="00D30447" w:rsidP="0012009F">
      <w:pPr>
        <w:pStyle w:val="IntenseQuote"/>
        <w:ind w:left="0" w:right="-46"/>
      </w:pPr>
      <w:r w:rsidRPr="00D30447">
        <w:t>Skills</w:t>
      </w:r>
    </w:p>
    <w:p w14:paraId="2B3569A0" w14:textId="4F5907DC" w:rsidR="003075B2" w:rsidRDefault="00DC68D2" w:rsidP="003075B2">
      <w:r w:rsidRPr="00DC68D2">
        <w:rPr>
          <w:b/>
          <w:bCs/>
        </w:rPr>
        <w:t>Agile</w:t>
      </w:r>
      <w:r w:rsidRPr="00DC68D2">
        <w:t xml:space="preserve">: Scrum, Kanban, SAFe, Lean, </w:t>
      </w:r>
      <w:proofErr w:type="spellStart"/>
      <w:r w:rsidRPr="00DC68D2">
        <w:t>LeSS</w:t>
      </w:r>
      <w:proofErr w:type="spellEnd"/>
      <w:r w:rsidRPr="00DC68D2">
        <w:t>, Feature Driven Development</w:t>
      </w:r>
      <w:r w:rsidRPr="00DC68D2">
        <w:br/>
      </w:r>
      <w:r w:rsidRPr="00DC68D2">
        <w:rPr>
          <w:b/>
          <w:bCs/>
        </w:rPr>
        <w:t>Agile Tooling</w:t>
      </w:r>
      <w:r w:rsidRPr="00DC68D2">
        <w:t>: Jira, Confluence, Azure DevOps, Trello, Rally</w:t>
      </w:r>
      <w:r w:rsidRPr="00DC68D2">
        <w:br/>
      </w:r>
      <w:r w:rsidR="003075B2" w:rsidRPr="00DC68D2">
        <w:rPr>
          <w:b/>
          <w:bCs/>
        </w:rPr>
        <w:t>Agile Metrics &amp; Reporting</w:t>
      </w:r>
      <w:r w:rsidR="003075B2" w:rsidRPr="00DC68D2">
        <w:t>: Velocity, Burn-down, Cumulative Flow Diagrams, Lead Time, Cycle Time, Throughput, Work in Progres</w:t>
      </w:r>
      <w:r w:rsidR="004E5F2E">
        <w:t>s</w:t>
      </w:r>
    </w:p>
    <w:p w14:paraId="3A8C9ED7" w14:textId="0E2C0C9C" w:rsidR="00E7255C" w:rsidRDefault="00DC68D2" w:rsidP="00DC68D2">
      <w:r w:rsidRPr="00DC68D2">
        <w:rPr>
          <w:b/>
          <w:bCs/>
        </w:rPr>
        <w:t>Software Development Practices</w:t>
      </w:r>
      <w:r w:rsidRPr="00DC68D2">
        <w:t xml:space="preserve">: Definition of Ready, Definition of Done, Test Driven Development, </w:t>
      </w:r>
      <w:r w:rsidR="00584C3A">
        <w:t>Behaviour</w:t>
      </w:r>
      <w:r w:rsidRPr="00DC68D2">
        <w:t xml:space="preserve"> Driven Development,</w:t>
      </w:r>
      <w:r w:rsidR="00E7255C">
        <w:t xml:space="preserve"> XML, JSON, </w:t>
      </w:r>
      <w:r w:rsidRPr="00DC68D2">
        <w:t>Programming, Continuous Integration, Continuous Delivery</w:t>
      </w:r>
    </w:p>
    <w:p w14:paraId="1AC2A8B8" w14:textId="6CDC6ED5" w:rsidR="00860421" w:rsidRDefault="00860421" w:rsidP="00860421">
      <w:pPr>
        <w:spacing w:after="0" w:line="240" w:lineRule="auto"/>
      </w:pPr>
      <w:r w:rsidRPr="00B94B49">
        <w:rPr>
          <w:b/>
          <w:bCs/>
        </w:rPr>
        <w:t>Technical</w:t>
      </w:r>
      <w:r>
        <w:t xml:space="preserve">: </w:t>
      </w:r>
      <w:r w:rsidRPr="00B94B49">
        <w:t>Project Management</w:t>
      </w:r>
      <w:r>
        <w:t xml:space="preserve">, </w:t>
      </w:r>
      <w:r w:rsidRPr="00B94B49">
        <w:t>Project Planning</w:t>
      </w:r>
      <w:r>
        <w:t>, PRINCE2 Knowledge</w:t>
      </w:r>
      <w:r w:rsidR="003F3337">
        <w:t xml:space="preserve">, </w:t>
      </w:r>
      <w:r w:rsidR="003F3337" w:rsidRPr="003F3337">
        <w:t>Stakeholder management</w:t>
      </w:r>
      <w:r w:rsidR="003F3337">
        <w:t>,</w:t>
      </w:r>
      <w:r w:rsidR="003F3337" w:rsidRPr="003F3337">
        <w:t xml:space="preserve"> Dependency mapping</w:t>
      </w:r>
      <w:r w:rsidR="003F3337">
        <w:t xml:space="preserve">, </w:t>
      </w:r>
      <w:r w:rsidR="003F3337" w:rsidRPr="003F3337">
        <w:t>Team facilitation</w:t>
      </w:r>
      <w:r w:rsidR="003F3337">
        <w:t xml:space="preserve">, </w:t>
      </w:r>
      <w:r w:rsidR="003F3337" w:rsidRPr="003F3337">
        <w:t>Risk identification</w:t>
      </w:r>
      <w:r w:rsidR="003F3337">
        <w:t xml:space="preserve">, </w:t>
      </w:r>
      <w:r w:rsidR="003F3337" w:rsidRPr="003F3337">
        <w:t>Technical documentation</w:t>
      </w:r>
      <w:r w:rsidR="003F3337">
        <w:t xml:space="preserve">, </w:t>
      </w:r>
      <w:r w:rsidR="003F3337" w:rsidRPr="003F3337">
        <w:t>Continuous feedback loops</w:t>
      </w:r>
      <w:r w:rsidR="003F3337">
        <w:t xml:space="preserve">, </w:t>
      </w:r>
      <w:r w:rsidR="003F3337" w:rsidRPr="003F3337">
        <w:t>Change management</w:t>
      </w:r>
      <w:r w:rsidR="003F3337">
        <w:t xml:space="preserve">, </w:t>
      </w:r>
      <w:r w:rsidR="003F3337" w:rsidRPr="003F3337">
        <w:t>User story writing</w:t>
      </w:r>
      <w:r w:rsidR="003F3337">
        <w:t xml:space="preserve">, </w:t>
      </w:r>
      <w:r w:rsidR="003F3337" w:rsidRPr="003F3337">
        <w:t>Coaching techniques</w:t>
      </w:r>
      <w:r w:rsidR="003F3337">
        <w:t xml:space="preserve">, </w:t>
      </w:r>
      <w:r w:rsidR="003F3337" w:rsidRPr="003F3337">
        <w:t>Agile mindset promotion</w:t>
      </w:r>
      <w:r w:rsidR="003F3337">
        <w:t>, RAID, ISO20001, GDS, GDPR</w:t>
      </w:r>
    </w:p>
    <w:p w14:paraId="3A5208AF" w14:textId="23F7A8E1" w:rsidR="00013494" w:rsidRDefault="00DC68D2" w:rsidP="00860421">
      <w:pPr>
        <w:spacing w:after="0" w:line="240" w:lineRule="auto"/>
      </w:pPr>
      <w:r w:rsidRPr="00DC68D2">
        <w:rPr>
          <w:b/>
          <w:bCs/>
        </w:rPr>
        <w:t>Certifications</w:t>
      </w:r>
      <w:r w:rsidRPr="00DC68D2">
        <w:t>: Certified Scrum Master, SAFe Scrum Master</w:t>
      </w:r>
    </w:p>
    <w:p w14:paraId="142C68D1" w14:textId="77777777" w:rsidR="00013494" w:rsidRDefault="00013494" w:rsidP="00860421">
      <w:pPr>
        <w:spacing w:after="0" w:line="240" w:lineRule="auto"/>
      </w:pPr>
    </w:p>
    <w:p w14:paraId="3BEDA989" w14:textId="77777777" w:rsidR="00013494" w:rsidRDefault="00013494" w:rsidP="00860421">
      <w:pPr>
        <w:spacing w:after="0" w:line="240" w:lineRule="auto"/>
      </w:pPr>
    </w:p>
    <w:p w14:paraId="0667D092" w14:textId="77777777" w:rsidR="00013494" w:rsidRDefault="00013494" w:rsidP="00860421">
      <w:pPr>
        <w:spacing w:after="0" w:line="240" w:lineRule="auto"/>
      </w:pPr>
    </w:p>
    <w:p w14:paraId="1C622F27" w14:textId="278DCFC0" w:rsidR="00B94B49" w:rsidRPr="00D30447" w:rsidRDefault="00DC68D2" w:rsidP="00860421">
      <w:pPr>
        <w:spacing w:after="0" w:line="240" w:lineRule="auto"/>
      </w:pPr>
      <w:r w:rsidRPr="00DC68D2">
        <w:br/>
      </w:r>
    </w:p>
    <w:p w14:paraId="0C691188" w14:textId="4D8DC621" w:rsidR="00D30447" w:rsidRPr="00D30447" w:rsidRDefault="00D30447" w:rsidP="0012009F">
      <w:pPr>
        <w:pStyle w:val="IntenseQuote"/>
        <w:ind w:left="0" w:right="-46"/>
      </w:pPr>
      <w:r w:rsidRPr="00D30447">
        <w:t>Experience</w:t>
      </w:r>
    </w:p>
    <w:p w14:paraId="35D24614" w14:textId="74A919FC" w:rsidR="00D30447" w:rsidRPr="00D30447" w:rsidRDefault="00D30447" w:rsidP="00692E62">
      <w:pPr>
        <w:spacing w:after="0" w:line="240" w:lineRule="auto"/>
        <w:rPr>
          <w:rStyle w:val="IntenseReference"/>
        </w:rPr>
      </w:pPr>
      <w:r w:rsidRPr="00D30447">
        <w:rPr>
          <w:rStyle w:val="IntenseReference"/>
        </w:rPr>
        <w:t xml:space="preserve">Delivery Manager • Agile Coach • Senior Scrum Master • </w:t>
      </w:r>
      <w:r w:rsidR="00692E62">
        <w:rPr>
          <w:rStyle w:val="IntenseReference"/>
        </w:rPr>
        <w:t>Development</w:t>
      </w:r>
      <w:r w:rsidRPr="00D30447">
        <w:rPr>
          <w:rStyle w:val="IntenseReference"/>
        </w:rPr>
        <w:t xml:space="preserve"> Manager</w:t>
      </w:r>
    </w:p>
    <w:p w14:paraId="5ED74588" w14:textId="486FC232" w:rsidR="00D30447" w:rsidRPr="00D30447" w:rsidRDefault="00D30447" w:rsidP="00692E62">
      <w:pPr>
        <w:spacing w:after="0" w:line="240" w:lineRule="auto"/>
      </w:pPr>
      <w:r w:rsidRPr="00BD75C1">
        <w:rPr>
          <w:b/>
          <w:bCs/>
          <w:color w:val="C00000"/>
        </w:rPr>
        <w:t xml:space="preserve">CGI </w:t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414FDD">
        <w:rPr>
          <w:b/>
          <w:bCs/>
          <w:color w:val="C00000"/>
        </w:rPr>
        <w:tab/>
      </w:r>
      <w:r w:rsidRPr="008F4A8C">
        <w:rPr>
          <w:b/>
          <w:bCs/>
        </w:rPr>
        <w:t xml:space="preserve">Consulting 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="00414FDD">
        <w:rPr>
          <w:b/>
          <w:bCs/>
        </w:rPr>
        <w:tab/>
      </w:r>
      <w:r w:rsidR="00414FDD">
        <w:rPr>
          <w:b/>
          <w:bCs/>
        </w:rPr>
        <w:tab/>
      </w:r>
      <w:r w:rsidR="00414FDD">
        <w:rPr>
          <w:b/>
          <w:bCs/>
        </w:rPr>
        <w:tab/>
      </w:r>
      <w:r w:rsidRPr="00BD75C1">
        <w:rPr>
          <w:b/>
          <w:bCs/>
          <w:i/>
          <w:iCs/>
        </w:rPr>
        <w:t xml:space="preserve">Jan 2022 – </w:t>
      </w:r>
      <w:r w:rsidR="00CE1FA9">
        <w:rPr>
          <w:b/>
          <w:bCs/>
          <w:i/>
          <w:iCs/>
        </w:rPr>
        <w:t>Mar 2026</w:t>
      </w:r>
    </w:p>
    <w:p w14:paraId="3C563F9B" w14:textId="77777777" w:rsidR="00C44AD3" w:rsidRDefault="00C44AD3" w:rsidP="00296A2A">
      <w:pPr>
        <w:pStyle w:val="ListParagraph"/>
        <w:numPr>
          <w:ilvl w:val="0"/>
          <w:numId w:val="10"/>
        </w:numPr>
        <w:spacing w:after="0" w:line="240" w:lineRule="auto"/>
        <w:ind w:left="425" w:hanging="357"/>
      </w:pPr>
      <w:r w:rsidRPr="00C44AD3">
        <w:lastRenderedPageBreak/>
        <w:t>Spearheaded Agile transformations and multi-team delivery across SQA, NICTS, and SmartDCC, cutting project delivery timelines by 20% and improving cross-team collaboration scores by 30%.</w:t>
      </w:r>
    </w:p>
    <w:p w14:paraId="45317063" w14:textId="77777777" w:rsidR="0087059D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Led Agile transformations across six government programmes, resolving misaligned teams, unclear requirements, and inconsistent delivery practices.</w:t>
      </w:r>
    </w:p>
    <w:p w14:paraId="195F8DFF" w14:textId="1E4E842D" w:rsidR="00D30447" w:rsidRPr="00B9104E" w:rsidRDefault="008E03FB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Updated</w:t>
      </w:r>
      <w:r w:rsidR="00D30447" w:rsidRPr="00B9104E">
        <w:t xml:space="preserve"> flow efficiency by reducing average cycle time by 15–25% across Platform, Data, and Development teams.</w:t>
      </w:r>
    </w:p>
    <w:p w14:paraId="01D7201F" w14:textId="200A1CF2" w:rsidR="00D30447" w:rsidRPr="00B9104E" w:rsidRDefault="00A268DD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Grew</w:t>
      </w:r>
      <w:r w:rsidR="00D30447" w:rsidRPr="00B9104E">
        <w:t xml:space="preserve"> delivery frequency by 10–20% by strengthening engineering practices, Git standards, release workflows, and communication frameworks.</w:t>
      </w:r>
    </w:p>
    <w:p w14:paraId="34F7E662" w14:textId="77777777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Redesigned Jira and Azure DevOps workflows, issue types, and templates, cutting rework by 25–28% and improving estimation accuracy.</w:t>
      </w:r>
    </w:p>
    <w:p w14:paraId="254DFC05" w14:textId="685474E8" w:rsidR="00D30447" w:rsidRPr="00B9104E" w:rsidRDefault="00AC7946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Created</w:t>
      </w:r>
      <w:r w:rsidR="00D30447" w:rsidRPr="00B9104E">
        <w:t xml:space="preserve"> custom issue types and dependency management structures, saving 10% of delivery time by consolidating information into a single source of truth.</w:t>
      </w:r>
    </w:p>
    <w:p w14:paraId="3BCA220F" w14:textId="77777777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Facilitated Scrum of Scrums, Iteration Planning, capacity forecasting, and roadmap alignment across multi-team environments.</w:t>
      </w:r>
    </w:p>
    <w:p w14:paraId="5A542FCA" w14:textId="16899F39" w:rsidR="0058203C" w:rsidRPr="00B9104E" w:rsidRDefault="0058203C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Established clear Definition of Ready (</w:t>
      </w:r>
      <w:proofErr w:type="spellStart"/>
      <w:r w:rsidRPr="00B9104E">
        <w:t>DoR</w:t>
      </w:r>
      <w:proofErr w:type="spellEnd"/>
      <w:r w:rsidRPr="00B9104E">
        <w:t xml:space="preserve">) and Definition of Done (DoD) criteria, which augmented backlog refinement and </w:t>
      </w:r>
      <w:r w:rsidR="00B37B50" w:rsidRPr="00B9104E">
        <w:t>targeted</w:t>
      </w:r>
      <w:r w:rsidRPr="00B9104E">
        <w:t xml:space="preserve"> estimation accuracy by 15%.</w:t>
      </w:r>
    </w:p>
    <w:p w14:paraId="387D4B07" w14:textId="4DA55254" w:rsidR="00D30447" w:rsidRPr="00B9104E" w:rsidRDefault="00D8106C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Introduced</w:t>
      </w:r>
      <w:r w:rsidR="00D30447" w:rsidRPr="00B9104E">
        <w:t xml:space="preserve"> Agile training programmes for 16 team members, resulting in a 25% increase in sprint velocity and </w:t>
      </w:r>
      <w:r w:rsidR="000A203F" w:rsidRPr="00B9104E">
        <w:t>increased</w:t>
      </w:r>
      <w:r w:rsidR="00D30447" w:rsidRPr="00B9104E">
        <w:t xml:space="preserve"> predictability.</w:t>
      </w:r>
    </w:p>
    <w:p w14:paraId="39B42E26" w14:textId="5D5D8CBA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Owned end-to-end Release Management, including readiness reviews, Go/No-Go forums, change requests, impact assessments, and rollback planning.</w:t>
      </w:r>
    </w:p>
    <w:p w14:paraId="505B4324" w14:textId="5C07E4CB" w:rsidR="00D30447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Acted as Agile Project Manager for a 16-member delivery team during critical delivery periods.</w:t>
      </w:r>
    </w:p>
    <w:p w14:paraId="7881405D" w14:textId="62C55A60" w:rsidR="00D05870" w:rsidRDefault="00D05870" w:rsidP="00D30447">
      <w:pPr>
        <w:numPr>
          <w:ilvl w:val="0"/>
          <w:numId w:val="3"/>
        </w:numPr>
        <w:spacing w:after="0" w:line="240" w:lineRule="auto"/>
        <w:ind w:left="425" w:hanging="357"/>
      </w:pPr>
      <w:r w:rsidRPr="00D05870">
        <w:t>Championed agile methodologies within the Government Digital Service (GDS) framework, accelerating project delivery and improving stakeholder satisfaction scores to 8.5/10.</w:t>
      </w:r>
    </w:p>
    <w:p w14:paraId="38EB129A" w14:textId="3E4F432A" w:rsidR="00DF6EDF" w:rsidRDefault="00D05870" w:rsidP="00D30447">
      <w:pPr>
        <w:numPr>
          <w:ilvl w:val="0"/>
          <w:numId w:val="3"/>
        </w:numPr>
        <w:spacing w:after="0" w:line="240" w:lineRule="auto"/>
        <w:ind w:left="425" w:hanging="357"/>
      </w:pPr>
      <w:r w:rsidRPr="00D05870">
        <w:t>Led the development and implementation of ISO2</w:t>
      </w:r>
      <w:r w:rsidR="001F13EE">
        <w:t>7</w:t>
      </w:r>
      <w:r w:rsidRPr="00D05870">
        <w:t>001 controls within a GDS project</w:t>
      </w:r>
      <w:r w:rsidR="00DF6EDF">
        <w:t>.</w:t>
      </w:r>
      <w:r w:rsidRPr="00D05870">
        <w:t xml:space="preserve"> </w:t>
      </w:r>
    </w:p>
    <w:p w14:paraId="447A55AF" w14:textId="7413B04A" w:rsidR="00D05870" w:rsidRDefault="00DF6EDF" w:rsidP="00D30447">
      <w:pPr>
        <w:numPr>
          <w:ilvl w:val="0"/>
          <w:numId w:val="3"/>
        </w:numPr>
        <w:spacing w:after="0" w:line="240" w:lineRule="auto"/>
        <w:ind w:left="425" w:hanging="357"/>
      </w:pPr>
      <w:r>
        <w:t>D</w:t>
      </w:r>
      <w:r w:rsidR="00D05870" w:rsidRPr="00D05870">
        <w:t>emonstrably increasing security for Go-Live and reducing potential security incidents by 25%.</w:t>
      </w:r>
    </w:p>
    <w:p w14:paraId="582BA607" w14:textId="1DE06473" w:rsidR="00D30447" w:rsidRPr="00D30447" w:rsidRDefault="00D30447" w:rsidP="00D05870">
      <w:pPr>
        <w:spacing w:after="0" w:line="240" w:lineRule="auto"/>
        <w:ind w:left="68"/>
      </w:pPr>
      <w:r w:rsidRPr="00D05870">
        <w:rPr>
          <w:b/>
          <w:bCs/>
        </w:rPr>
        <w:t>Roles Held</w:t>
      </w:r>
    </w:p>
    <w:p w14:paraId="1D8D2E3E" w14:textId="71157E0A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Delivery Manager – SQA (</w:t>
      </w:r>
      <w:r w:rsidR="00CC09D9">
        <w:t xml:space="preserve">Oct </w:t>
      </w:r>
      <w:r w:rsidRPr="00D30447">
        <w:t>2025</w:t>
      </w:r>
      <w:r w:rsidR="00CC09D9">
        <w:t xml:space="preserve"> </w:t>
      </w:r>
      <w:r w:rsidRPr="00D30447">
        <w:t>–</w:t>
      </w:r>
      <w:r w:rsidR="00CC09D9">
        <w:t xml:space="preserve"> Mar 2026</w:t>
      </w:r>
      <w:r w:rsidRPr="00D30447">
        <w:t>)</w:t>
      </w:r>
    </w:p>
    <w:p w14:paraId="4C33AFE1" w14:textId="2A59D53C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Senior Scrum Master – NICTS (</w:t>
      </w:r>
      <w:r w:rsidR="00CC09D9">
        <w:t xml:space="preserve">Apr </w:t>
      </w:r>
      <w:r w:rsidRPr="00D30447">
        <w:t>2024</w:t>
      </w:r>
      <w:r w:rsidR="00CC09D9">
        <w:t xml:space="preserve"> </w:t>
      </w:r>
      <w:r w:rsidRPr="00D30447">
        <w:t>–</w:t>
      </w:r>
      <w:r w:rsidR="00CC09D9">
        <w:t xml:space="preserve"> Oct </w:t>
      </w:r>
      <w:r w:rsidRPr="00D30447">
        <w:t>2025)</w:t>
      </w:r>
    </w:p>
    <w:p w14:paraId="75EF1CC8" w14:textId="60A823E7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Scrum Master – SmartDCC (</w:t>
      </w:r>
      <w:r w:rsidR="00CC09D9">
        <w:t xml:space="preserve">Jan </w:t>
      </w:r>
      <w:r w:rsidRPr="00D30447">
        <w:t>2023</w:t>
      </w:r>
      <w:r w:rsidR="00CC09D9">
        <w:t xml:space="preserve"> </w:t>
      </w:r>
      <w:r w:rsidRPr="00D30447">
        <w:t>–</w:t>
      </w:r>
      <w:r w:rsidR="00CC09D9">
        <w:t xml:space="preserve"> Feb </w:t>
      </w:r>
      <w:r w:rsidRPr="00D30447">
        <w:t>2024)</w:t>
      </w:r>
    </w:p>
    <w:p w14:paraId="713020E2" w14:textId="0BE36D73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Scrum Master – Courts CDE (</w:t>
      </w:r>
      <w:r w:rsidR="00CC09D9">
        <w:t xml:space="preserve">Nov </w:t>
      </w:r>
      <w:r w:rsidRPr="00D30447">
        <w:t>2022</w:t>
      </w:r>
      <w:r w:rsidR="00CC09D9">
        <w:t xml:space="preserve"> </w:t>
      </w:r>
      <w:r w:rsidRPr="00D30447">
        <w:t>–</w:t>
      </w:r>
      <w:r w:rsidR="00CC09D9">
        <w:t xml:space="preserve"> Jan </w:t>
      </w:r>
      <w:r w:rsidRPr="00D30447">
        <w:t>2023)</w:t>
      </w:r>
    </w:p>
    <w:p w14:paraId="5E6A8499" w14:textId="5D9CCE98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Scrum Master – Courts DCF (</w:t>
      </w:r>
      <w:r w:rsidR="00CC09D9">
        <w:t xml:space="preserve">Nov </w:t>
      </w:r>
      <w:r w:rsidRPr="00D30447">
        <w:t>2022–</w:t>
      </w:r>
      <w:r w:rsidR="00CC09D9">
        <w:t xml:space="preserve"> Jan </w:t>
      </w:r>
      <w:r w:rsidRPr="00D30447">
        <w:t>2023)</w:t>
      </w:r>
    </w:p>
    <w:p w14:paraId="376DBD38" w14:textId="43A0A9DD" w:rsidR="00D30447" w:rsidRPr="00D30447" w:rsidRDefault="00D30447" w:rsidP="00296A2A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Project Manager – M&amp;T (</w:t>
      </w:r>
      <w:r w:rsidR="00CC09D9">
        <w:t xml:space="preserve">Mar </w:t>
      </w:r>
      <w:r w:rsidRPr="00D30447">
        <w:t>2022</w:t>
      </w:r>
      <w:r w:rsidR="00CC09D9">
        <w:t>- Oct 2022</w:t>
      </w:r>
      <w:r w:rsidRPr="00D30447">
        <w:t>)</w:t>
      </w:r>
    </w:p>
    <w:p w14:paraId="0800ECCE" w14:textId="3264FD19" w:rsidR="00D30447" w:rsidRDefault="00D30447" w:rsidP="00CC09D9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– Glasgow Council (</w:t>
      </w:r>
      <w:r w:rsidR="00CC09D9">
        <w:t xml:space="preserve">Jan </w:t>
      </w:r>
      <w:r w:rsidRPr="00D30447">
        <w:t>2022</w:t>
      </w:r>
      <w:r w:rsidR="00CC09D9">
        <w:t xml:space="preserve"> - Apr 2022</w:t>
      </w:r>
      <w:r w:rsidRPr="00D30447">
        <w:t>)</w:t>
      </w:r>
    </w:p>
    <w:p w14:paraId="5A09FBB2" w14:textId="77777777" w:rsidR="00296A2A" w:rsidRDefault="00296A2A" w:rsidP="00296A2A">
      <w:pPr>
        <w:spacing w:after="0" w:line="240" w:lineRule="auto"/>
      </w:pPr>
    </w:p>
    <w:p w14:paraId="26895E0C" w14:textId="77777777" w:rsidR="00D30447" w:rsidRPr="00D30447" w:rsidRDefault="00D30447" w:rsidP="00692E62">
      <w:pPr>
        <w:spacing w:after="0" w:line="240" w:lineRule="auto"/>
        <w:rPr>
          <w:rStyle w:val="IntenseReference"/>
        </w:rPr>
      </w:pPr>
      <w:r w:rsidRPr="00D30447">
        <w:rPr>
          <w:rStyle w:val="IntenseReference"/>
        </w:rPr>
        <w:t>Scrum Master • Agile Coach • Senior Full Stack Developer</w:t>
      </w:r>
    </w:p>
    <w:p w14:paraId="7EE9C993" w14:textId="17B953AF" w:rsidR="00D30447" w:rsidRPr="00D30447" w:rsidRDefault="00D30447" w:rsidP="00692E62">
      <w:pPr>
        <w:spacing w:after="0" w:line="240" w:lineRule="auto"/>
      </w:pPr>
      <w:proofErr w:type="spellStart"/>
      <w:r w:rsidRPr="00BD75C1">
        <w:rPr>
          <w:b/>
          <w:bCs/>
          <w:color w:val="BF4E14" w:themeColor="accent2" w:themeShade="BF"/>
        </w:rPr>
        <w:t>Singula</w:t>
      </w:r>
      <w:proofErr w:type="spellEnd"/>
      <w:r w:rsidRPr="00BD75C1">
        <w:rPr>
          <w:b/>
          <w:bCs/>
          <w:color w:val="BF4E14" w:themeColor="accent2" w:themeShade="BF"/>
        </w:rPr>
        <w:t xml:space="preserve"> Decisions 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="008F4A8C">
        <w:rPr>
          <w:b/>
          <w:bCs/>
        </w:rPr>
        <w:tab/>
      </w:r>
      <w:r w:rsidR="00414FDD">
        <w:rPr>
          <w:b/>
          <w:bCs/>
        </w:rPr>
        <w:tab/>
      </w:r>
      <w:r w:rsidR="008F4A8C">
        <w:rPr>
          <w:b/>
          <w:bCs/>
        </w:rPr>
        <w:t>Financial Service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="00414FDD">
        <w:rPr>
          <w:b/>
          <w:bCs/>
        </w:rPr>
        <w:tab/>
      </w:r>
      <w:r w:rsidRPr="00BD75C1">
        <w:rPr>
          <w:b/>
          <w:bCs/>
          <w:i/>
          <w:iCs/>
        </w:rPr>
        <w:t>Jan 2013 – Apr 2022</w:t>
      </w:r>
    </w:p>
    <w:p w14:paraId="2C0AF2C1" w14:textId="77777777" w:rsidR="003F775C" w:rsidRDefault="003F775C" w:rsidP="003F775C">
      <w:pPr>
        <w:pStyle w:val="ListParagraph"/>
        <w:numPr>
          <w:ilvl w:val="0"/>
          <w:numId w:val="8"/>
        </w:numPr>
      </w:pPr>
      <w:r>
        <w:t>Spearheaded Agile transformation for an 8-developer engineering team, introducing iterative process improvements and mentoring, resulting in a 15% sprint velocity increase.</w:t>
      </w:r>
    </w:p>
    <w:p w14:paraId="18EDF6B1" w14:textId="77777777" w:rsidR="006F62CD" w:rsidRDefault="003F775C" w:rsidP="003F775C">
      <w:pPr>
        <w:pStyle w:val="ListParagraph"/>
        <w:numPr>
          <w:ilvl w:val="0"/>
          <w:numId w:val="8"/>
        </w:numPr>
      </w:pPr>
      <w:r>
        <w:t xml:space="preserve">Facilitated Agile ceremonies, strengthened Definition of Ready/Done, </w:t>
      </w:r>
      <w:r w:rsidR="0078724A">
        <w:t>handled</w:t>
      </w:r>
      <w:r>
        <w:t xml:space="preserve"> peer reviews, and </w:t>
      </w:r>
      <w:r w:rsidR="001004E1">
        <w:t>optimised</w:t>
      </w:r>
      <w:r>
        <w:t xml:space="preserve"> backend, achieving a 28% reduction in rework</w:t>
      </w:r>
      <w:r w:rsidR="006F62CD">
        <w:t>.</w:t>
      </w:r>
    </w:p>
    <w:p w14:paraId="74FFFD13" w14:textId="1E75669A" w:rsidR="003F775C" w:rsidRDefault="003F775C" w:rsidP="003F775C">
      <w:pPr>
        <w:pStyle w:val="ListParagraph"/>
        <w:numPr>
          <w:ilvl w:val="0"/>
          <w:numId w:val="8"/>
        </w:numPr>
      </w:pPr>
      <w:r>
        <w:t>Led Agile delivery for a PPV platform, ensuring stability and supporting 50,000+ purchases per hour during high-pressure events.</w:t>
      </w:r>
    </w:p>
    <w:p w14:paraId="0D980594" w14:textId="77777777" w:rsidR="00DC22C4" w:rsidRDefault="003F775C" w:rsidP="003F775C">
      <w:pPr>
        <w:pStyle w:val="ListParagraph"/>
        <w:numPr>
          <w:ilvl w:val="0"/>
          <w:numId w:val="8"/>
        </w:numPr>
      </w:pPr>
      <w:r>
        <w:t>Adapted engineering practices, coached team members, and implemented structured ceremonies, streamlining workflow and reducing defect leakage by 25%.</w:t>
      </w:r>
    </w:p>
    <w:p w14:paraId="3AA6740F" w14:textId="064F918B" w:rsidR="00DC22C4" w:rsidRDefault="00DC22C4" w:rsidP="003F775C">
      <w:pPr>
        <w:pStyle w:val="ListParagraph"/>
        <w:numPr>
          <w:ilvl w:val="0"/>
          <w:numId w:val="8"/>
        </w:numPr>
      </w:pPr>
      <w:r w:rsidRPr="00DC22C4">
        <w:t xml:space="preserve">Facilitated collaborative mind-mapping sessions and structured requirement breakdown, </w:t>
      </w:r>
      <w:r w:rsidR="00153999">
        <w:t>visualising</w:t>
      </w:r>
      <w:r w:rsidRPr="00DC22C4">
        <w:t xml:space="preserve"> requirements and identifying code reuse opportunities; saved 15 hours weekly in sprint refinement and planning meetings</w:t>
      </w:r>
      <w:r w:rsidR="008D1FEA">
        <w:t xml:space="preserve"> by visually showing dependencies and any risks in future work.</w:t>
      </w:r>
    </w:p>
    <w:p w14:paraId="2B1D605B" w14:textId="77777777" w:rsidR="00DC22C4" w:rsidRDefault="00DC22C4" w:rsidP="00DC22C4">
      <w:pPr>
        <w:pStyle w:val="ListParagraph"/>
      </w:pPr>
    </w:p>
    <w:p w14:paraId="547B8DE1" w14:textId="1EBF4742" w:rsidR="00D30447" w:rsidRPr="00DC22C4" w:rsidRDefault="00D30447" w:rsidP="00692E62">
      <w:pPr>
        <w:pStyle w:val="ListParagraph"/>
        <w:spacing w:after="0" w:line="240" w:lineRule="auto"/>
        <w:ind w:left="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D30447">
        <w:rPr>
          <w:rStyle w:val="IntenseReference"/>
        </w:rPr>
        <w:t>Freelance Web Developer</w:t>
      </w:r>
    </w:p>
    <w:p w14:paraId="22FEC99B" w14:textId="1F88FB22" w:rsidR="00D30447" w:rsidRDefault="00D30447" w:rsidP="00692E62">
      <w:pPr>
        <w:spacing w:after="0" w:line="240" w:lineRule="auto"/>
        <w:rPr>
          <w:b/>
          <w:bCs/>
        </w:rPr>
      </w:pPr>
      <w:r w:rsidRPr="00BD75C1">
        <w:rPr>
          <w:b/>
          <w:bCs/>
          <w:color w:val="0070C0"/>
        </w:rPr>
        <w:lastRenderedPageBreak/>
        <w:t>Nowland Designs</w:t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414FDD">
        <w:rPr>
          <w:b/>
          <w:bCs/>
          <w:color w:val="0070C0"/>
        </w:rPr>
        <w:tab/>
      </w:r>
      <w:r w:rsidR="00F0636D" w:rsidRPr="00F0636D">
        <w:rPr>
          <w:b/>
          <w:bCs/>
        </w:rPr>
        <w:t>Freelance</w:t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Pr="00D30447">
        <w:rPr>
          <w:b/>
          <w:bCs/>
        </w:rPr>
        <w:t xml:space="preserve"> </w:t>
      </w:r>
      <w:r w:rsidR="00414FDD">
        <w:rPr>
          <w:b/>
          <w:bCs/>
        </w:rPr>
        <w:tab/>
      </w:r>
      <w:r w:rsidRPr="00BD75C1">
        <w:rPr>
          <w:b/>
          <w:bCs/>
          <w:i/>
          <w:iCs/>
        </w:rPr>
        <w:t>Jan 2003 – Apr 2013</w:t>
      </w:r>
    </w:p>
    <w:p w14:paraId="7BF5EF75" w14:textId="701E2C99" w:rsidR="0087059D" w:rsidRDefault="0087059D" w:rsidP="0087059D">
      <w:pPr>
        <w:pStyle w:val="ListParagraph"/>
        <w:numPr>
          <w:ilvl w:val="0"/>
          <w:numId w:val="9"/>
        </w:numPr>
      </w:pPr>
      <w:r>
        <w:t>Developed end-to-end digital solutions for XX clients, leveraging Apache, PHP, MySQL, and CodeIgniter with AWS S3/EC2 deployment.</w:t>
      </w:r>
    </w:p>
    <w:p w14:paraId="57255470" w14:textId="77777777" w:rsidR="00A9170D" w:rsidRDefault="00A9170D" w:rsidP="0087059D">
      <w:pPr>
        <w:pStyle w:val="ListParagraph"/>
        <w:numPr>
          <w:ilvl w:val="0"/>
          <w:numId w:val="9"/>
        </w:numPr>
      </w:pPr>
      <w:r w:rsidRPr="00A9170D">
        <w:t>Redesigned and automated a car maintenance centre’s booking system, enhancing operational efficiency by 30% and reducing appointment scheduling time by 40%.</w:t>
      </w:r>
    </w:p>
    <w:p w14:paraId="74004BDC" w14:textId="304B213E" w:rsidR="0087059D" w:rsidRDefault="0087059D" w:rsidP="0087059D">
      <w:pPr>
        <w:pStyle w:val="ListParagraph"/>
        <w:numPr>
          <w:ilvl w:val="0"/>
          <w:numId w:val="9"/>
        </w:numPr>
      </w:pPr>
      <w:r>
        <w:t xml:space="preserve">Improved website performance and UX using responsive design and Agile practices, resulting in </w:t>
      </w:r>
      <w:r w:rsidR="00A953C8">
        <w:t>25</w:t>
      </w:r>
      <w:r>
        <w:t>% increase in user engagement.</w:t>
      </w:r>
    </w:p>
    <w:p w14:paraId="0CA9A273" w14:textId="7FF584B5" w:rsidR="0087059D" w:rsidRDefault="0087059D" w:rsidP="0087059D">
      <w:pPr>
        <w:pStyle w:val="ListParagraph"/>
        <w:numPr>
          <w:ilvl w:val="0"/>
          <w:numId w:val="9"/>
        </w:numPr>
      </w:pPr>
      <w:r>
        <w:t xml:space="preserve">Maintained client relationships through reliable communication and consistent delivery, securing </w:t>
      </w:r>
      <w:r w:rsidR="00A953C8">
        <w:t>10%</w:t>
      </w:r>
      <w:r>
        <w:t xml:space="preserve"> long-term clients.</w:t>
      </w:r>
    </w:p>
    <w:p w14:paraId="4020C5D3" w14:textId="01D536E2" w:rsidR="0087059D" w:rsidRDefault="0087059D" w:rsidP="0087059D">
      <w:pPr>
        <w:pStyle w:val="ListParagraph"/>
        <w:numPr>
          <w:ilvl w:val="0"/>
          <w:numId w:val="9"/>
        </w:numPr>
      </w:pPr>
      <w:r>
        <w:t xml:space="preserve">Architected a custom e-commerce platform, integrating payment gateway, inventory management, and customer accounts, driving </w:t>
      </w:r>
      <w:r w:rsidR="00A953C8">
        <w:t>15</w:t>
      </w:r>
      <w:r>
        <w:t>% increase in online sales.</w:t>
      </w:r>
    </w:p>
    <w:p w14:paraId="5201BCC3" w14:textId="77777777" w:rsidR="00D30447" w:rsidRPr="000364D5" w:rsidRDefault="00D30447" w:rsidP="0012009F">
      <w:pPr>
        <w:pStyle w:val="IntenseQuote"/>
        <w:ind w:left="0" w:right="-46"/>
      </w:pPr>
      <w:r w:rsidRPr="000364D5">
        <w:t>Education</w:t>
      </w:r>
    </w:p>
    <w:p w14:paraId="27B35876" w14:textId="3CE98E5C" w:rsidR="00D30447" w:rsidRPr="00D30447" w:rsidRDefault="00D30447" w:rsidP="00D30447">
      <w:r w:rsidRPr="00D30447">
        <w:t>BSc Software Engineering – Fife College</w:t>
      </w:r>
      <w:r w:rsidR="00C8431D">
        <w:t xml:space="preserve"> (</w:t>
      </w:r>
      <w:r w:rsidRPr="00D30447">
        <w:rPr>
          <w:i/>
          <w:iCs/>
        </w:rPr>
        <w:t>Awarded Student of the Year</w:t>
      </w:r>
      <w:r w:rsidR="00C8431D">
        <w:rPr>
          <w:i/>
          <w:iCs/>
        </w:rPr>
        <w:t>)</w:t>
      </w:r>
    </w:p>
    <w:p w14:paraId="1F3ED7E2" w14:textId="4A6B2BE0" w:rsidR="00D30447" w:rsidRDefault="00D30447">
      <w:r w:rsidRPr="00D30447">
        <w:t>HND Computer Science – Fife College</w:t>
      </w:r>
    </w:p>
    <w:sectPr w:rsidR="00D30447" w:rsidSect="00591BB4">
      <w:footerReference w:type="default" r:id="rId10"/>
      <w:pgSz w:w="11906" w:h="16838"/>
      <w:pgMar w:top="567" w:right="566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854D3" w14:textId="77777777" w:rsidR="00083ACC" w:rsidRDefault="00083ACC" w:rsidP="004347A1">
      <w:pPr>
        <w:spacing w:after="0" w:line="240" w:lineRule="auto"/>
      </w:pPr>
      <w:r>
        <w:separator/>
      </w:r>
    </w:p>
  </w:endnote>
  <w:endnote w:type="continuationSeparator" w:id="0">
    <w:p w14:paraId="67E83A45" w14:textId="77777777" w:rsidR="00083ACC" w:rsidRDefault="00083ACC" w:rsidP="0043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CDAC" w14:textId="42C399D2" w:rsidR="006818F7" w:rsidRDefault="00681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BFA5" w14:textId="77777777" w:rsidR="00083ACC" w:rsidRDefault="00083ACC" w:rsidP="004347A1">
      <w:pPr>
        <w:spacing w:after="0" w:line="240" w:lineRule="auto"/>
      </w:pPr>
      <w:r>
        <w:separator/>
      </w:r>
    </w:p>
  </w:footnote>
  <w:footnote w:type="continuationSeparator" w:id="0">
    <w:p w14:paraId="2FBCB975" w14:textId="77777777" w:rsidR="00083ACC" w:rsidRDefault="00083ACC" w:rsidP="0043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5585"/>
    <w:multiLevelType w:val="hybridMultilevel"/>
    <w:tmpl w:val="0F826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B601B"/>
    <w:multiLevelType w:val="multilevel"/>
    <w:tmpl w:val="841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C56E6"/>
    <w:multiLevelType w:val="multilevel"/>
    <w:tmpl w:val="E13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6BA7"/>
    <w:multiLevelType w:val="hybridMultilevel"/>
    <w:tmpl w:val="7D269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E35D9"/>
    <w:multiLevelType w:val="multilevel"/>
    <w:tmpl w:val="FE5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845CF"/>
    <w:multiLevelType w:val="multilevel"/>
    <w:tmpl w:val="A13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15D43"/>
    <w:multiLevelType w:val="multilevel"/>
    <w:tmpl w:val="40D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7672E"/>
    <w:multiLevelType w:val="multilevel"/>
    <w:tmpl w:val="1DE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B5CC7"/>
    <w:multiLevelType w:val="hybridMultilevel"/>
    <w:tmpl w:val="0458E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927786">
    <w:abstractNumId w:val="7"/>
  </w:num>
  <w:num w:numId="2" w16cid:durableId="1000743088">
    <w:abstractNumId w:val="1"/>
  </w:num>
  <w:num w:numId="3" w16cid:durableId="732389413">
    <w:abstractNumId w:val="4"/>
  </w:num>
  <w:num w:numId="4" w16cid:durableId="2096199800">
    <w:abstractNumId w:val="5"/>
  </w:num>
  <w:num w:numId="5" w16cid:durableId="914242017">
    <w:abstractNumId w:val="8"/>
  </w:num>
  <w:num w:numId="6" w16cid:durableId="1129086548">
    <w:abstractNumId w:val="2"/>
  </w:num>
  <w:num w:numId="7" w16cid:durableId="547183655">
    <w:abstractNumId w:val="6"/>
  </w:num>
  <w:num w:numId="8" w16cid:durableId="1472333020">
    <w:abstractNumId w:val="0"/>
  </w:num>
  <w:num w:numId="9" w16cid:durableId="91510462">
    <w:abstractNumId w:val="9"/>
  </w:num>
  <w:num w:numId="10" w16cid:durableId="558445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47"/>
    <w:rsid w:val="00013494"/>
    <w:rsid w:val="000364D5"/>
    <w:rsid w:val="000622F6"/>
    <w:rsid w:val="00074825"/>
    <w:rsid w:val="000764B4"/>
    <w:rsid w:val="00083ACC"/>
    <w:rsid w:val="000A0A0A"/>
    <w:rsid w:val="000A203F"/>
    <w:rsid w:val="000B158C"/>
    <w:rsid w:val="000B28B4"/>
    <w:rsid w:val="000F536C"/>
    <w:rsid w:val="001004E1"/>
    <w:rsid w:val="0012009F"/>
    <w:rsid w:val="00153999"/>
    <w:rsid w:val="001657B4"/>
    <w:rsid w:val="001732E2"/>
    <w:rsid w:val="00185941"/>
    <w:rsid w:val="00193328"/>
    <w:rsid w:val="001A32FC"/>
    <w:rsid w:val="001C2678"/>
    <w:rsid w:val="001E2C84"/>
    <w:rsid w:val="001F0BE9"/>
    <w:rsid w:val="001F13EE"/>
    <w:rsid w:val="002278D6"/>
    <w:rsid w:val="002412DD"/>
    <w:rsid w:val="00296A2A"/>
    <w:rsid w:val="002A1096"/>
    <w:rsid w:val="002A653E"/>
    <w:rsid w:val="002B1D57"/>
    <w:rsid w:val="002D1976"/>
    <w:rsid w:val="002F3324"/>
    <w:rsid w:val="003075B2"/>
    <w:rsid w:val="00330BEC"/>
    <w:rsid w:val="00331BB1"/>
    <w:rsid w:val="003459E2"/>
    <w:rsid w:val="0035282E"/>
    <w:rsid w:val="00360760"/>
    <w:rsid w:val="00392407"/>
    <w:rsid w:val="0039269E"/>
    <w:rsid w:val="003A5075"/>
    <w:rsid w:val="003B05E9"/>
    <w:rsid w:val="003B0CD5"/>
    <w:rsid w:val="003C142F"/>
    <w:rsid w:val="003E2F5D"/>
    <w:rsid w:val="003F3337"/>
    <w:rsid w:val="003F775C"/>
    <w:rsid w:val="004024C6"/>
    <w:rsid w:val="0040603C"/>
    <w:rsid w:val="00414FDD"/>
    <w:rsid w:val="00430ACB"/>
    <w:rsid w:val="004347A1"/>
    <w:rsid w:val="004523F5"/>
    <w:rsid w:val="00461CA1"/>
    <w:rsid w:val="00467E5D"/>
    <w:rsid w:val="004748FA"/>
    <w:rsid w:val="004E3ABB"/>
    <w:rsid w:val="004E5F2E"/>
    <w:rsid w:val="004F6A5E"/>
    <w:rsid w:val="0051168F"/>
    <w:rsid w:val="0051662C"/>
    <w:rsid w:val="005229A2"/>
    <w:rsid w:val="00525F3D"/>
    <w:rsid w:val="005325EE"/>
    <w:rsid w:val="00536A4F"/>
    <w:rsid w:val="00536FEB"/>
    <w:rsid w:val="00550A5D"/>
    <w:rsid w:val="00550B85"/>
    <w:rsid w:val="005674FF"/>
    <w:rsid w:val="0058203C"/>
    <w:rsid w:val="00584C3A"/>
    <w:rsid w:val="00591BB4"/>
    <w:rsid w:val="005B0B29"/>
    <w:rsid w:val="005C3008"/>
    <w:rsid w:val="005F47A7"/>
    <w:rsid w:val="006423EC"/>
    <w:rsid w:val="00667834"/>
    <w:rsid w:val="006818F7"/>
    <w:rsid w:val="00692E62"/>
    <w:rsid w:val="0069576F"/>
    <w:rsid w:val="006A2025"/>
    <w:rsid w:val="006B0BF4"/>
    <w:rsid w:val="006F62CD"/>
    <w:rsid w:val="00700B69"/>
    <w:rsid w:val="007017E8"/>
    <w:rsid w:val="00716DF0"/>
    <w:rsid w:val="00721234"/>
    <w:rsid w:val="007219EB"/>
    <w:rsid w:val="007468BD"/>
    <w:rsid w:val="00754952"/>
    <w:rsid w:val="007640BF"/>
    <w:rsid w:val="00776FB5"/>
    <w:rsid w:val="007832E6"/>
    <w:rsid w:val="0078724A"/>
    <w:rsid w:val="00790B00"/>
    <w:rsid w:val="007A2A0D"/>
    <w:rsid w:val="007E5240"/>
    <w:rsid w:val="007F64B2"/>
    <w:rsid w:val="00800B63"/>
    <w:rsid w:val="0080566F"/>
    <w:rsid w:val="00826872"/>
    <w:rsid w:val="00856271"/>
    <w:rsid w:val="00860421"/>
    <w:rsid w:val="0087059D"/>
    <w:rsid w:val="00876E95"/>
    <w:rsid w:val="00893755"/>
    <w:rsid w:val="008A5944"/>
    <w:rsid w:val="008C4517"/>
    <w:rsid w:val="008D1FEA"/>
    <w:rsid w:val="008E03FB"/>
    <w:rsid w:val="008F4A8C"/>
    <w:rsid w:val="008F7C9D"/>
    <w:rsid w:val="00937942"/>
    <w:rsid w:val="00956CE7"/>
    <w:rsid w:val="009669F8"/>
    <w:rsid w:val="009717FD"/>
    <w:rsid w:val="009B5CE5"/>
    <w:rsid w:val="009D566F"/>
    <w:rsid w:val="00A058F9"/>
    <w:rsid w:val="00A076CB"/>
    <w:rsid w:val="00A268DD"/>
    <w:rsid w:val="00A470C5"/>
    <w:rsid w:val="00A711F8"/>
    <w:rsid w:val="00A9170D"/>
    <w:rsid w:val="00A953C8"/>
    <w:rsid w:val="00AB7F07"/>
    <w:rsid w:val="00AC7946"/>
    <w:rsid w:val="00B37B50"/>
    <w:rsid w:val="00B572BA"/>
    <w:rsid w:val="00B67FC8"/>
    <w:rsid w:val="00B90B05"/>
    <w:rsid w:val="00B9104E"/>
    <w:rsid w:val="00B94B49"/>
    <w:rsid w:val="00B9696F"/>
    <w:rsid w:val="00BA128D"/>
    <w:rsid w:val="00BA1FE0"/>
    <w:rsid w:val="00BD75C1"/>
    <w:rsid w:val="00BF1267"/>
    <w:rsid w:val="00C00C0F"/>
    <w:rsid w:val="00C069EA"/>
    <w:rsid w:val="00C1712A"/>
    <w:rsid w:val="00C35040"/>
    <w:rsid w:val="00C44AD3"/>
    <w:rsid w:val="00C8431D"/>
    <w:rsid w:val="00CC09D9"/>
    <w:rsid w:val="00CE1FA9"/>
    <w:rsid w:val="00CE5043"/>
    <w:rsid w:val="00D05870"/>
    <w:rsid w:val="00D25E1D"/>
    <w:rsid w:val="00D30447"/>
    <w:rsid w:val="00D8106C"/>
    <w:rsid w:val="00D84E4C"/>
    <w:rsid w:val="00DA3567"/>
    <w:rsid w:val="00DA7723"/>
    <w:rsid w:val="00DC22C4"/>
    <w:rsid w:val="00DC68D2"/>
    <w:rsid w:val="00DD3BED"/>
    <w:rsid w:val="00DD7789"/>
    <w:rsid w:val="00DF6EDF"/>
    <w:rsid w:val="00E15C8C"/>
    <w:rsid w:val="00E344B4"/>
    <w:rsid w:val="00E57ED5"/>
    <w:rsid w:val="00E62A00"/>
    <w:rsid w:val="00E70D4E"/>
    <w:rsid w:val="00E7255C"/>
    <w:rsid w:val="00EA3925"/>
    <w:rsid w:val="00EE342B"/>
    <w:rsid w:val="00EF3E52"/>
    <w:rsid w:val="00F0636D"/>
    <w:rsid w:val="00F52B61"/>
    <w:rsid w:val="00F61D3F"/>
    <w:rsid w:val="00F71EDD"/>
    <w:rsid w:val="00F73DE4"/>
    <w:rsid w:val="00F822B4"/>
    <w:rsid w:val="00F83933"/>
    <w:rsid w:val="00F96A0B"/>
    <w:rsid w:val="00FD000B"/>
    <w:rsid w:val="00FD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CFA7"/>
  <w15:chartTrackingRefBased/>
  <w15:docId w15:val="{FF87EF82-810C-4F4D-92F3-1DE8962D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4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4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7A1"/>
  </w:style>
  <w:style w:type="paragraph" w:styleId="Footer">
    <w:name w:val="footer"/>
    <w:basedOn w:val="Normal"/>
    <w:link w:val="FooterChar"/>
    <w:uiPriority w:val="99"/>
    <w:unhideWhenUsed/>
    <w:rsid w:val="00434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ennis-nowland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nnisnowland@virginmedi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dennisnowland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860</Words>
  <Characters>5520</Characters>
  <Application>Microsoft Office Word</Application>
  <DocSecurity>0</DocSecurity>
  <Lines>100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15</cp:revision>
  <cp:lastPrinted>2026-03-25T14:55:00Z</cp:lastPrinted>
  <dcterms:created xsi:type="dcterms:W3CDTF">2026-03-25T14:45:00Z</dcterms:created>
  <dcterms:modified xsi:type="dcterms:W3CDTF">2026-04-26T13:41:00Z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874fdf91-3d13-41df-8649-158ba7fbb506</vt:lpwstr>
  </property>
</Properties>
</file>