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83AA" w14:textId="77777777" w:rsidR="00090AE1" w:rsidRDefault="00090AE1" w:rsidP="00090AE1">
      <w:pPr>
        <w:jc w:val="center"/>
        <w:rPr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Московский авиационный институт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(государственный технический университет)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Факультет прикладной математики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 </w:t>
      </w:r>
    </w:p>
    <w:p w14:paraId="455DDCF6" w14:textId="77777777" w:rsidR="00090AE1" w:rsidRDefault="00090AE1" w:rsidP="00090AE1">
      <w:pPr>
        <w:jc w:val="center"/>
        <w:rPr>
          <w:sz w:val="36"/>
          <w:szCs w:val="36"/>
        </w:rPr>
      </w:pPr>
    </w:p>
    <w:p w14:paraId="3CF298CB" w14:textId="77777777" w:rsidR="00090AE1" w:rsidRDefault="00090AE1" w:rsidP="00090AE1">
      <w:pPr>
        <w:jc w:val="center"/>
        <w:rPr>
          <w:sz w:val="36"/>
          <w:szCs w:val="36"/>
        </w:rPr>
      </w:pPr>
    </w:p>
    <w:p w14:paraId="41DC6BE7" w14:textId="77777777" w:rsidR="00090AE1" w:rsidRDefault="00090AE1" w:rsidP="00090AE1">
      <w:pPr>
        <w:jc w:val="center"/>
        <w:rPr>
          <w:sz w:val="36"/>
          <w:szCs w:val="36"/>
        </w:rPr>
      </w:pPr>
    </w:p>
    <w:p w14:paraId="402453AF" w14:textId="77777777" w:rsidR="00090AE1" w:rsidRDefault="00090AE1" w:rsidP="00090AE1">
      <w:pPr>
        <w:jc w:val="center"/>
        <w:rPr>
          <w:sz w:val="36"/>
          <w:szCs w:val="36"/>
        </w:rPr>
      </w:pPr>
    </w:p>
    <w:p w14:paraId="4CAB4773" w14:textId="77777777" w:rsidR="00090AE1" w:rsidRDefault="00090AE1" w:rsidP="00090AE1">
      <w:pPr>
        <w:jc w:val="center"/>
        <w:rPr>
          <w:sz w:val="36"/>
          <w:szCs w:val="36"/>
        </w:rPr>
      </w:pPr>
    </w:p>
    <w:p w14:paraId="61E0EFAD" w14:textId="2AF701BE" w:rsidR="00090AE1" w:rsidRDefault="00090AE1" w:rsidP="00090AE1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227D97">
        <w:rPr>
          <w:sz w:val="36"/>
          <w:szCs w:val="36"/>
        </w:rPr>
        <w:t>3</w:t>
      </w:r>
      <w:r>
        <w:rPr>
          <w:sz w:val="36"/>
          <w:szCs w:val="36"/>
        </w:rPr>
        <w:t xml:space="preserve"> по курсу</w:t>
      </w:r>
    </w:p>
    <w:p w14:paraId="0D57A514" w14:textId="4C5F2641" w:rsidR="00090AE1" w:rsidRDefault="00090AE1" w:rsidP="00090AE1">
      <w:pPr>
        <w:jc w:val="center"/>
        <w:rPr>
          <w:sz w:val="36"/>
          <w:szCs w:val="36"/>
        </w:rPr>
      </w:pPr>
      <w:r>
        <w:rPr>
          <w:sz w:val="36"/>
          <w:szCs w:val="36"/>
        </w:rPr>
        <w:t>«Криптография»:</w:t>
      </w:r>
    </w:p>
    <w:p w14:paraId="7664B2F3" w14:textId="71CC18DE" w:rsidR="00090AE1" w:rsidRDefault="00090AE1" w:rsidP="00090AE1">
      <w:pPr>
        <w:jc w:val="center"/>
        <w:rPr>
          <w:sz w:val="36"/>
          <w:szCs w:val="36"/>
        </w:rPr>
      </w:pPr>
      <w:r>
        <w:rPr>
          <w:sz w:val="36"/>
          <w:szCs w:val="36"/>
        </w:rPr>
        <w:t>8 факультет, 3 курс</w:t>
      </w:r>
    </w:p>
    <w:p w14:paraId="10320772" w14:textId="77777777" w:rsidR="00090AE1" w:rsidRDefault="00090AE1" w:rsidP="00090AE1">
      <w:pPr>
        <w:jc w:val="center"/>
        <w:rPr>
          <w:sz w:val="36"/>
          <w:szCs w:val="36"/>
        </w:rPr>
      </w:pPr>
    </w:p>
    <w:p w14:paraId="6A545AEE" w14:textId="77777777" w:rsidR="00090AE1" w:rsidRDefault="00090AE1" w:rsidP="00090AE1">
      <w:pPr>
        <w:jc w:val="center"/>
        <w:rPr>
          <w:sz w:val="36"/>
          <w:szCs w:val="36"/>
        </w:rPr>
      </w:pPr>
    </w:p>
    <w:p w14:paraId="41315758" w14:textId="77777777" w:rsidR="00090AE1" w:rsidRDefault="00090AE1" w:rsidP="00090AE1">
      <w:pPr>
        <w:jc w:val="center"/>
        <w:rPr>
          <w:sz w:val="36"/>
          <w:szCs w:val="36"/>
        </w:rPr>
      </w:pPr>
    </w:p>
    <w:p w14:paraId="1CF0A09D" w14:textId="77777777" w:rsidR="00090AE1" w:rsidRDefault="00090AE1" w:rsidP="00090AE1">
      <w:pPr>
        <w:jc w:val="center"/>
        <w:rPr>
          <w:sz w:val="36"/>
          <w:szCs w:val="36"/>
        </w:rPr>
      </w:pPr>
    </w:p>
    <w:p w14:paraId="564E721D" w14:textId="77777777" w:rsidR="00090AE1" w:rsidRDefault="00090AE1" w:rsidP="00090AE1">
      <w:pPr>
        <w:jc w:val="center"/>
        <w:rPr>
          <w:sz w:val="36"/>
          <w:szCs w:val="36"/>
        </w:rPr>
      </w:pPr>
    </w:p>
    <w:p w14:paraId="1A7C9C87" w14:textId="77777777" w:rsidR="00090AE1" w:rsidRDefault="00090AE1" w:rsidP="00090AE1">
      <w:pPr>
        <w:jc w:val="center"/>
        <w:rPr>
          <w:sz w:val="36"/>
          <w:szCs w:val="36"/>
        </w:rPr>
      </w:pPr>
    </w:p>
    <w:p w14:paraId="398DA04A" w14:textId="77777777" w:rsidR="00090AE1" w:rsidRDefault="00090AE1" w:rsidP="00090AE1">
      <w:pPr>
        <w:jc w:val="center"/>
        <w:rPr>
          <w:sz w:val="36"/>
          <w:szCs w:val="36"/>
        </w:rPr>
      </w:pPr>
    </w:p>
    <w:p w14:paraId="1E7FE9E2" w14:textId="77777777" w:rsidR="00090AE1" w:rsidRDefault="00090AE1" w:rsidP="00090AE1">
      <w:pPr>
        <w:rPr>
          <w:sz w:val="36"/>
          <w:szCs w:val="36"/>
        </w:rPr>
      </w:pPr>
    </w:p>
    <w:p w14:paraId="3D5B2B5F" w14:textId="77777777" w:rsidR="00090AE1" w:rsidRDefault="00090AE1" w:rsidP="00090AE1">
      <w:pPr>
        <w:jc w:val="right"/>
        <w:rPr>
          <w:sz w:val="28"/>
          <w:szCs w:val="28"/>
        </w:rPr>
      </w:pPr>
    </w:p>
    <w:p w14:paraId="2C3C47D0" w14:textId="644EC7FD" w:rsidR="00090AE1" w:rsidRDefault="00090AE1" w:rsidP="00090AE1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Стрыгин Д.Д.</w:t>
      </w:r>
    </w:p>
    <w:p w14:paraId="1F9BBFB2" w14:textId="7459E1B0" w:rsidR="00090AE1" w:rsidRDefault="00090AE1" w:rsidP="00090AE1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М8О-306Б-19, №25</w:t>
      </w:r>
    </w:p>
    <w:p w14:paraId="3515CDEE" w14:textId="00B7C833" w:rsidR="00090AE1" w:rsidRDefault="00090AE1" w:rsidP="00090AE1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Борисов А.В.</w:t>
      </w:r>
    </w:p>
    <w:p w14:paraId="72E542A5" w14:textId="7DFE8AE9" w:rsidR="00090AE1" w:rsidRPr="00090AE1" w:rsidRDefault="00090AE1" w:rsidP="00090AE1">
      <w:pPr>
        <w:rPr>
          <w:b/>
          <w:bCs/>
          <w:sz w:val="32"/>
          <w:szCs w:val="32"/>
        </w:rPr>
      </w:pPr>
      <w:r w:rsidRPr="00090AE1">
        <w:rPr>
          <w:b/>
          <w:bCs/>
          <w:sz w:val="32"/>
          <w:szCs w:val="32"/>
        </w:rPr>
        <w:lastRenderedPageBreak/>
        <w:t>Задача</w:t>
      </w:r>
      <w:r w:rsidRPr="00227D97">
        <w:rPr>
          <w:b/>
          <w:bCs/>
          <w:sz w:val="32"/>
          <w:szCs w:val="32"/>
        </w:rPr>
        <w:t>:</w:t>
      </w:r>
    </w:p>
    <w:p w14:paraId="0735F8A2" w14:textId="7AE38596" w:rsidR="00ED55B9" w:rsidRDefault="00227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227D97">
        <w:rPr>
          <w:rFonts w:ascii="Arial" w:hAnsi="Arial" w:cs="Arial"/>
          <w:sz w:val="24"/>
          <w:szCs w:val="24"/>
        </w:rPr>
        <w:t xml:space="preserve">Подобрать такую эллиптическую кривую, порядок точки которой полным перебором находится за 10 минут на ПК. Упомянуть в отчёте результаты замеров 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 Рассмотреть для случая конечного простого поля </w:t>
      </w:r>
      <w:proofErr w:type="spellStart"/>
      <w:r w:rsidRPr="00227D97">
        <w:rPr>
          <w:rFonts w:ascii="Arial" w:hAnsi="Arial" w:cs="Arial"/>
          <w:sz w:val="24"/>
          <w:szCs w:val="24"/>
        </w:rPr>
        <w:t>Z_p</w:t>
      </w:r>
      <w:proofErr w:type="spellEnd"/>
      <w:r w:rsidRPr="00227D97">
        <w:rPr>
          <w:rFonts w:ascii="Arial" w:hAnsi="Arial" w:cs="Arial"/>
          <w:sz w:val="24"/>
          <w:szCs w:val="24"/>
        </w:rPr>
        <w:t>.</w:t>
      </w:r>
    </w:p>
    <w:p w14:paraId="058ED979" w14:textId="45E3C405" w:rsidR="00D97757" w:rsidRPr="00394064" w:rsidRDefault="00D97757" w:rsidP="00D977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Теоретическое введение</w:t>
      </w:r>
      <w:r w:rsidRPr="00394064">
        <w:rPr>
          <w:b/>
          <w:bCs/>
          <w:sz w:val="32"/>
          <w:szCs w:val="32"/>
        </w:rPr>
        <w:t>:</w:t>
      </w:r>
    </w:p>
    <w:p w14:paraId="0588D524" w14:textId="7E370002" w:rsidR="00D97757" w:rsidRPr="00ED55B9" w:rsidRDefault="00D97757">
      <w:pPr>
        <w:rPr>
          <w:rFonts w:ascii="Arial" w:hAnsi="Arial" w:cs="Arial"/>
          <w:sz w:val="24"/>
          <w:szCs w:val="24"/>
        </w:rPr>
      </w:pPr>
    </w:p>
    <w:p w14:paraId="6F166785" w14:textId="197C0681" w:rsidR="00394064" w:rsidRPr="00394064" w:rsidRDefault="00394064" w:rsidP="00394064">
      <w:pPr>
        <w:rPr>
          <w:b/>
          <w:bCs/>
          <w:sz w:val="32"/>
          <w:szCs w:val="32"/>
        </w:rPr>
      </w:pPr>
      <w:r w:rsidRPr="00F903A5">
        <w:rPr>
          <w:b/>
          <w:bCs/>
          <w:sz w:val="32"/>
          <w:szCs w:val="32"/>
        </w:rPr>
        <w:t>Описание</w:t>
      </w:r>
      <w:r>
        <w:rPr>
          <w:b/>
          <w:bCs/>
          <w:sz w:val="32"/>
          <w:szCs w:val="32"/>
        </w:rPr>
        <w:t xml:space="preserve"> работы</w:t>
      </w:r>
      <w:r w:rsidRPr="00394064">
        <w:rPr>
          <w:b/>
          <w:bCs/>
          <w:sz w:val="32"/>
          <w:szCs w:val="32"/>
        </w:rPr>
        <w:t>:</w:t>
      </w:r>
    </w:p>
    <w:p w14:paraId="4F6317AF" w14:textId="0D770292" w:rsidR="00394064" w:rsidRDefault="00227D97" w:rsidP="00394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решения поставленной задачи я использовал язык</w:t>
      </w:r>
      <w:r w:rsidRPr="00227D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программирования </w:t>
      </w:r>
      <w:r>
        <w:rPr>
          <w:rFonts w:ascii="Arial" w:hAnsi="Arial" w:cs="Arial"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</w:rPr>
        <w:t>. В программе я написал проверку на корректность данных в соответствии с условиями</w:t>
      </w:r>
      <w:r w:rsidRPr="00227D97">
        <w:rPr>
          <w:rFonts w:ascii="Arial" w:hAnsi="Arial" w:cs="Arial"/>
          <w:sz w:val="24"/>
          <w:szCs w:val="24"/>
        </w:rPr>
        <w:t>:</w:t>
      </w:r>
    </w:p>
    <w:p w14:paraId="29AA4021" w14:textId="11818829" w:rsidR="00227D97" w:rsidRDefault="00227D97" w:rsidP="00227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1.Коэффициент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227D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простое число</w:t>
      </w:r>
    </w:p>
    <w:p w14:paraId="3151549A" w14:textId="6EA489DE" w:rsidR="00227D97" w:rsidRDefault="00227D97" w:rsidP="00227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2.Коэффициенты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4D35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b</w:t>
      </w:r>
      <w:r w:rsidR="004D35E1">
        <w:rPr>
          <w:rFonts w:ascii="Arial" w:hAnsi="Arial" w:cs="Arial"/>
          <w:sz w:val="24"/>
          <w:szCs w:val="24"/>
        </w:rPr>
        <w:t xml:space="preserve"> удовлетворяют неравенству </w:t>
      </w:r>
    </w:p>
    <w:p w14:paraId="69C4E9FD" w14:textId="042D7799" w:rsidR="004D35E1" w:rsidRDefault="004D35E1" w:rsidP="00227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CC6DF1" wp14:editId="265FCE1C">
            <wp:extent cx="120396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CD38" w14:textId="2AA521FD" w:rsidR="004D35E1" w:rsidRDefault="004D35E1" w:rsidP="00227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Затем, в программе определяется массив из точек эллиптической кривой, после чего берётся любая точка, принадлежащая этой кривой, и для неё высчитывается порядок. С помощью</w:t>
      </w:r>
      <w:r w:rsidR="00F64587">
        <w:rPr>
          <w:rFonts w:ascii="Arial" w:hAnsi="Arial" w:cs="Arial"/>
          <w:sz w:val="24"/>
          <w:szCs w:val="24"/>
        </w:rPr>
        <w:t xml:space="preserve"> библиотеки </w:t>
      </w:r>
      <w:r w:rsidR="00F64587">
        <w:rPr>
          <w:rFonts w:ascii="Arial" w:hAnsi="Arial" w:cs="Arial"/>
          <w:sz w:val="24"/>
          <w:szCs w:val="24"/>
          <w:lang w:val="en-US"/>
        </w:rPr>
        <w:t>python</w:t>
      </w:r>
      <w:r w:rsidR="00F64587" w:rsidRPr="00F64587">
        <w:rPr>
          <w:rFonts w:ascii="Arial" w:hAnsi="Arial" w:cs="Arial"/>
          <w:sz w:val="24"/>
          <w:szCs w:val="24"/>
        </w:rPr>
        <w:t xml:space="preserve"> </w:t>
      </w:r>
      <w:r w:rsidR="00F64587">
        <w:rPr>
          <w:rFonts w:ascii="Arial" w:hAnsi="Arial" w:cs="Arial"/>
          <w:sz w:val="24"/>
          <w:szCs w:val="24"/>
        </w:rPr>
        <w:t>для работы со временем выполнения программы, я фиксировал время, затем путём проб и подбора по дихотомии смог получить время, приближенной к 10 минутам.</w:t>
      </w:r>
    </w:p>
    <w:p w14:paraId="3CEF1FB8" w14:textId="48DB715E" w:rsidR="00ED55B9" w:rsidRPr="00ED55B9" w:rsidRDefault="00ED55B9" w:rsidP="00ED55B9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</w:rPr>
        <w:t>Листинг</w:t>
      </w:r>
      <w:r w:rsidRPr="00ED55B9"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b/>
          <w:bCs/>
          <w:sz w:val="32"/>
          <w:szCs w:val="32"/>
        </w:rPr>
        <w:t>программы</w:t>
      </w:r>
      <w:r w:rsidRPr="00ED55B9">
        <w:rPr>
          <w:rFonts w:cstheme="minorHAnsi"/>
          <w:b/>
          <w:bCs/>
          <w:sz w:val="32"/>
          <w:szCs w:val="32"/>
          <w:lang w:val="en-US"/>
        </w:rPr>
        <w:t>:</w:t>
      </w:r>
    </w:p>
    <w:p w14:paraId="0ED7127C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sys</w:t>
      </w:r>
    </w:p>
    <w:p w14:paraId="6BECD957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random</w:t>
      </w:r>
    </w:p>
    <w:p w14:paraId="785AC494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math</w:t>
      </w:r>
    </w:p>
    <w:p w14:paraId="4D346A36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time</w:t>
      </w:r>
    </w:p>
    <w:p w14:paraId="6EDB6A9D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sympy</w:t>
      </w:r>
      <w:proofErr w:type="spellEnd"/>
    </w:p>
    <w:p w14:paraId="7295F06F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35C5A3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55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elipit_</w:t>
      </w:r>
      <w:proofErr w:type="gramStart"/>
      <w:r w:rsidRPr="00ED55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2EBED09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(y ** </w:t>
      </w:r>
      <w:r w:rsidRPr="00ED55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p == ((x ** </w:t>
      </w:r>
      <w:r w:rsidRPr="00ED55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(a % p) * x + (b % p)) % p</w:t>
      </w:r>
    </w:p>
    <w:p w14:paraId="7FF13E9E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FC371F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55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</w:t>
      </w:r>
      <w:proofErr w:type="gramStart"/>
      <w:r w:rsidRPr="00ED55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points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DB86B0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points = []</w:t>
      </w:r>
    </w:p>
    <w:p w14:paraId="12CAF365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</w:t>
      </w: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55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(p):</w:t>
      </w:r>
    </w:p>
    <w:p w14:paraId="0EE81AEC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 </w:t>
      </w: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55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(p):</w:t>
      </w:r>
    </w:p>
    <w:p w14:paraId="795D902B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elipit_</w:t>
      </w:r>
      <w:proofErr w:type="gramStart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x, y, p, a, b):</w:t>
      </w:r>
    </w:p>
    <w:p w14:paraId="1570C9EB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points.append</w:t>
      </w:r>
      <w:proofErr w:type="spellEnd"/>
      <w:proofErr w:type="gram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((x, y))</w:t>
      </w:r>
    </w:p>
    <w:p w14:paraId="22FEFF6F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points</w:t>
      </w:r>
    </w:p>
    <w:p w14:paraId="2B9A0E9B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2F1C83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55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ABtest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659D04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55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a ** </w:t>
      </w:r>
      <w:r w:rsidRPr="00ED55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D55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b ** </w:t>
      </w:r>
      <w:r w:rsidRPr="00ED55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D55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7456A9B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55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55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"Fatal error"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sys.stderr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17B970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ED55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31E490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1A514A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55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test_p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55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FAD49B6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55B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55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sympy.isprime</w:t>
      </w:r>
      <w:proofErr w:type="spellEnd"/>
      <w:proofErr w:type="gram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(p)):</w:t>
      </w:r>
    </w:p>
    <w:p w14:paraId="35F1D669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"Fatal error"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sys.stderr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BB4766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AED1F2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B90C1B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list_to_float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F121D76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500ED71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9726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FA1DD05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A8E1E9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extended_euclidean_</w:t>
      </w:r>
      <w:proofErr w:type="gram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algorithm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CEF59FF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s,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old_s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55C67DF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t,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509C6DB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r,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old_r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b, a</w:t>
      </w:r>
    </w:p>
    <w:p w14:paraId="031E882B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 !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5A8D79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quotient =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old_r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 r</w:t>
      </w:r>
    </w:p>
    <w:p w14:paraId="3DF2291C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old_r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r = r,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old_r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quotient * r</w:t>
      </w:r>
    </w:p>
    <w:p w14:paraId="0E1FF2F6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old_s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s = s,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old_s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quotient * s</w:t>
      </w:r>
    </w:p>
    <w:p w14:paraId="7AB88E65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t = t,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quotient * t</w:t>
      </w:r>
    </w:p>
    <w:p w14:paraId="153BC064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old_r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old_s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old_t</w:t>
      </w:r>
      <w:proofErr w:type="spellEnd"/>
    </w:p>
    <w:p w14:paraId="30506E02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99069D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inverse_</w:t>
      </w:r>
      <w:proofErr w:type="gram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9F7E3E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gcd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x, y =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extended_euclidean_</w:t>
      </w:r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algorithm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n, p)</w:t>
      </w:r>
    </w:p>
    <w:p w14:paraId="1EBAD5C2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 * x + p * y) % p ==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gcd</w:t>
      </w:r>
      <w:proofErr w:type="spellEnd"/>
    </w:p>
    <w:p w14:paraId="00A74707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gcd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C5C78F6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26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72994FA7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2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имеет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мультпликативную</w:t>
      </w:r>
      <w:proofErr w:type="spellEnd"/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инверсию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7E91C0A6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'Mod </w:t>
      </w:r>
      <w:r w:rsidRPr="00972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proofErr w:type="gramStart"/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(n, p))</w:t>
      </w:r>
    </w:p>
    <w:p w14:paraId="38989605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BFFF14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% p</w:t>
      </w:r>
    </w:p>
    <w:p w14:paraId="70A9841F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3E7BA5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points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1A2F73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x1, y1 = p1[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p1[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19B25B1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x2, y2 = p2[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p2[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801EC1E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p1 == (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CCBF532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p2</w:t>
      </w:r>
    </w:p>
    <w:p w14:paraId="578A3EC7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p2 == (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D973A4C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p1</w:t>
      </w:r>
    </w:p>
    <w:p w14:paraId="5DA465ED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x1 == x2 </w:t>
      </w:r>
      <w:r w:rsidRPr="00972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</w:t>
      </w:r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 !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y2:</w:t>
      </w:r>
    </w:p>
    <w:p w14:paraId="06E719BB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D2CC3C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p1 == p2:</w:t>
      </w:r>
    </w:p>
    <w:p w14:paraId="33F20791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m = ((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x1 **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(a % p)) *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inverse_</w:t>
      </w:r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y1, p)) % p</w:t>
      </w:r>
    </w:p>
    <w:p w14:paraId="6719238F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7615A4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m = ((y1 - y2) *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inverse_</w:t>
      </w:r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x1 - x2, p)) % p</w:t>
      </w:r>
    </w:p>
    <w:p w14:paraId="2F29159D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x3 = (m **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x1 - x2) % p</w:t>
      </w:r>
    </w:p>
    <w:p w14:paraId="562EE420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y3 = (y1 + m * (x3 - x1)) % p</w:t>
      </w:r>
    </w:p>
    <w:p w14:paraId="5FF29363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[x3, -y3 % p]</w:t>
      </w:r>
    </w:p>
    <w:p w14:paraId="780D2F27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D6E47A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point_</w:t>
      </w:r>
      <w:proofErr w:type="gram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order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B07F928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BEE4F66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new_point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add_</w:t>
      </w:r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point, point, p, a)</w:t>
      </w:r>
    </w:p>
    <w:p w14:paraId="5068A3B1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2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</w:t>
      </w:r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72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95C9A83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new_point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add_</w:t>
      </w:r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new_point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point, p, a)</w:t>
      </w:r>
    </w:p>
    <w:p w14:paraId="50A06BEE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i += </w:t>
      </w:r>
      <w:r w:rsidRPr="00ED55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5596938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D55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</w:t>
      </w:r>
    </w:p>
    <w:p w14:paraId="4226686E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6810AB1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55B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D55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F841420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elipit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D55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значения коэффициентов a и b: "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split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904D1B5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p = </w:t>
      </w:r>
      <w:proofErr w:type="spellStart"/>
      <w:proofErr w:type="gramStart"/>
      <w:r w:rsidRPr="00ED55B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D55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коэффициент p эллиптической кривой: "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48EE14E6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test_p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(p)</w:t>
      </w:r>
    </w:p>
    <w:p w14:paraId="70A4970A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list_to_float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elipit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435284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a, b =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elipit</w:t>
      </w:r>
      <w:proofErr w:type="spellEnd"/>
    </w:p>
    <w:p w14:paraId="32C183C5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ABtest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a, b)</w:t>
      </w:r>
    </w:p>
    <w:p w14:paraId="44E8F31C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start = </w:t>
      </w:r>
      <w:proofErr w:type="spellStart"/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time.time</w:t>
      </w:r>
      <w:proofErr w:type="spellEnd"/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7C34B25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points =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find_</w:t>
      </w:r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p, a, b)</w:t>
      </w:r>
    </w:p>
    <w:p w14:paraId="5A269957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point = </w:t>
      </w:r>
      <w:proofErr w:type="spellStart"/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random.choice</w:t>
      </w:r>
      <w:proofErr w:type="spellEnd"/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(points)</w:t>
      </w:r>
    </w:p>
    <w:p w14:paraId="15D582B6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order = 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point_</w:t>
      </w:r>
      <w:proofErr w:type="gram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point, p, a)</w:t>
      </w:r>
    </w:p>
    <w:p w14:paraId="3B044D5E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Порядок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рандомной</w:t>
      </w:r>
      <w:proofErr w:type="spellEnd"/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точки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72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{0}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-&gt; </w:t>
      </w:r>
      <w:r w:rsidRPr="00972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{1}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.format(point, order))</w:t>
      </w:r>
    </w:p>
    <w:p w14:paraId="2F18F367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72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72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{0}</w:t>
      </w:r>
      <w:r w:rsidRPr="00972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  <w:proofErr w:type="spellStart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time.time</w:t>
      </w:r>
      <w:proofErr w:type="spellEnd"/>
      <w:r w:rsidRPr="00972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- start))</w:t>
      </w:r>
    </w:p>
    <w:p w14:paraId="6B3E919A" w14:textId="77777777" w:rsidR="00ED55B9" w:rsidRPr="009726BB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64C352" w14:textId="77777777" w:rsidR="00ED55B9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55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D55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ED55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ED55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ED55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10C001E" w14:textId="60C5E9D4" w:rsidR="009726BB" w:rsidRPr="00ED55B9" w:rsidRDefault="00ED55B9" w:rsidP="00ED5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55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C15B510" w14:textId="23A85E62" w:rsidR="00ED55B9" w:rsidRDefault="00ED55B9" w:rsidP="00227D97">
      <w:pPr>
        <w:rPr>
          <w:rFonts w:ascii="Arial" w:hAnsi="Arial" w:cs="Arial"/>
          <w:sz w:val="24"/>
          <w:szCs w:val="24"/>
        </w:rPr>
      </w:pPr>
    </w:p>
    <w:p w14:paraId="0D398C74" w14:textId="728161ED" w:rsidR="009726BB" w:rsidRDefault="009726BB" w:rsidP="00227D9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Результаты тестирования</w:t>
      </w:r>
      <w:r w:rsidRPr="009726BB">
        <w:rPr>
          <w:rFonts w:cstheme="minorHAnsi"/>
          <w:b/>
          <w:bCs/>
          <w:sz w:val="32"/>
          <w:szCs w:val="32"/>
        </w:rPr>
        <w:t>:</w:t>
      </w:r>
    </w:p>
    <w:p w14:paraId="6896B9F4" w14:textId="25B2AFD4" w:rsidR="009726BB" w:rsidRPr="009726BB" w:rsidRDefault="009726BB" w:rsidP="00227D9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102C89" wp14:editId="047F4836">
            <wp:extent cx="5935980" cy="1531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61"/>
                    <a:stretch/>
                  </pic:blipFill>
                  <pic:spPr bwMode="auto">
                    <a:xfrm>
                      <a:off x="0" y="0"/>
                      <a:ext cx="593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D2E2C" w14:textId="11C1AA8D" w:rsidR="00632538" w:rsidRPr="00632538" w:rsidRDefault="00632538">
      <w:pPr>
        <w:rPr>
          <w:rFonts w:cstheme="minorHAnsi"/>
          <w:b/>
          <w:bCs/>
          <w:sz w:val="32"/>
          <w:szCs w:val="32"/>
        </w:rPr>
      </w:pPr>
      <w:r w:rsidRPr="00632538">
        <w:rPr>
          <w:rFonts w:cstheme="minorHAnsi"/>
          <w:b/>
          <w:bCs/>
          <w:sz w:val="32"/>
          <w:szCs w:val="32"/>
        </w:rPr>
        <w:t>Трудности, встреченные в процессе</w:t>
      </w:r>
      <w:r w:rsidRPr="009A7056">
        <w:rPr>
          <w:rFonts w:cstheme="minorHAnsi"/>
          <w:b/>
          <w:bCs/>
          <w:sz w:val="32"/>
          <w:szCs w:val="32"/>
        </w:rPr>
        <w:t>:</w:t>
      </w:r>
    </w:p>
    <w:p w14:paraId="4DB8AFCD" w14:textId="1C79D6D7" w:rsidR="00632538" w:rsidRDefault="00F6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Проблема возникла на этапе подбора значений, в итоге принял решение построить график для увеличения числа коэффициента </w:t>
      </w:r>
      <w:r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</w:rPr>
        <w:t>, по которому рассчитывался примерный диапазон значений, необходимых для достижения 10 минут</w:t>
      </w:r>
      <w:r w:rsidR="00632538">
        <w:rPr>
          <w:rFonts w:ascii="Arial" w:hAnsi="Arial" w:cs="Arial"/>
          <w:sz w:val="24"/>
          <w:szCs w:val="24"/>
        </w:rPr>
        <w:t>.</w:t>
      </w:r>
    </w:p>
    <w:p w14:paraId="1BA52AA8" w14:textId="34B5C830" w:rsidR="00632538" w:rsidRPr="00227D97" w:rsidRDefault="00632538">
      <w:pPr>
        <w:rPr>
          <w:rFonts w:cstheme="minorHAnsi"/>
          <w:b/>
          <w:bCs/>
          <w:sz w:val="32"/>
          <w:szCs w:val="32"/>
        </w:rPr>
      </w:pPr>
      <w:r w:rsidRPr="00632538">
        <w:rPr>
          <w:rFonts w:cstheme="minorHAnsi"/>
          <w:b/>
          <w:bCs/>
          <w:sz w:val="32"/>
          <w:szCs w:val="32"/>
        </w:rPr>
        <w:t>Выводы</w:t>
      </w:r>
      <w:r w:rsidRPr="00227D97">
        <w:rPr>
          <w:rFonts w:cstheme="minorHAnsi"/>
          <w:b/>
          <w:bCs/>
          <w:sz w:val="32"/>
          <w:szCs w:val="32"/>
        </w:rPr>
        <w:t>:</w:t>
      </w:r>
    </w:p>
    <w:p w14:paraId="3CCDA0FF" w14:textId="6B415AC4" w:rsidR="00632538" w:rsidRDefault="00F64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Эллиптические кривые обеспечивают безопасное шифрование </w:t>
      </w:r>
      <w:r w:rsidR="00175E5A">
        <w:rPr>
          <w:rFonts w:ascii="Arial" w:hAnsi="Arial" w:cs="Arial"/>
          <w:sz w:val="24"/>
          <w:szCs w:val="24"/>
        </w:rPr>
        <w:t>на основе открытых ключей.</w:t>
      </w:r>
    </w:p>
    <w:p w14:paraId="1579703E" w14:textId="3984D68C" w:rsidR="00632538" w:rsidRPr="009A7056" w:rsidRDefault="00632538" w:rsidP="0063253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Литература</w:t>
      </w:r>
      <w:r w:rsidRPr="009A7056">
        <w:rPr>
          <w:rFonts w:cstheme="minorHAnsi"/>
          <w:b/>
          <w:bCs/>
          <w:sz w:val="32"/>
          <w:szCs w:val="32"/>
        </w:rPr>
        <w:t>:</w:t>
      </w:r>
    </w:p>
    <w:p w14:paraId="570A428C" w14:textId="49EDDD6B" w:rsidR="009A7056" w:rsidRPr="009A7056" w:rsidRDefault="009A7056" w:rsidP="009A7056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7056">
        <w:rPr>
          <w:rFonts w:ascii="Arial" w:hAnsi="Arial" w:cs="Arial"/>
          <w:sz w:val="24"/>
          <w:szCs w:val="24"/>
        </w:rPr>
        <w:t>Электронный ресурс «</w:t>
      </w:r>
      <w:r w:rsidR="00175E5A">
        <w:rPr>
          <w:rFonts w:ascii="Arial" w:hAnsi="Arial" w:cs="Arial"/>
          <w:sz w:val="24"/>
          <w:szCs w:val="24"/>
        </w:rPr>
        <w:t>Доступно о криптографии на эллиптических кривых</w:t>
      </w:r>
      <w:r w:rsidRPr="009A7056">
        <w:rPr>
          <w:rFonts w:ascii="Arial" w:hAnsi="Arial" w:cs="Arial"/>
          <w:sz w:val="24"/>
          <w:szCs w:val="24"/>
        </w:rPr>
        <w:t xml:space="preserve">» </w:t>
      </w:r>
      <w:r w:rsidRPr="009A7056">
        <w:rPr>
          <w:rFonts w:ascii="Arial" w:hAnsi="Arial" w:cs="Arial"/>
          <w:sz w:val="24"/>
          <w:szCs w:val="24"/>
          <w:lang w:val="en-US"/>
        </w:rPr>
        <w:t>URL</w:t>
      </w:r>
      <w:r w:rsidRPr="009A7056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175E5A" w:rsidRPr="00175E5A">
          <w:rPr>
            <w:rStyle w:val="a3"/>
            <w:rFonts w:ascii="Arial" w:hAnsi="Arial" w:cs="Arial"/>
            <w:sz w:val="24"/>
            <w:szCs w:val="24"/>
          </w:rPr>
          <w:t>https://habr.com/ru/post/335906/</w:t>
        </w:r>
      </w:hyperlink>
    </w:p>
    <w:p w14:paraId="22D4B19F" w14:textId="77777777" w:rsidR="009A7056" w:rsidRPr="009A7056" w:rsidRDefault="009A7056" w:rsidP="00632538">
      <w:pPr>
        <w:rPr>
          <w:rFonts w:ascii="Arial" w:hAnsi="Arial" w:cs="Arial"/>
          <w:sz w:val="24"/>
          <w:szCs w:val="24"/>
        </w:rPr>
      </w:pPr>
    </w:p>
    <w:p w14:paraId="7BA00790" w14:textId="06174C89" w:rsidR="00632538" w:rsidRPr="00632538" w:rsidRDefault="00632538">
      <w:pPr>
        <w:rPr>
          <w:rFonts w:ascii="Arial" w:hAnsi="Arial" w:cs="Arial"/>
          <w:b/>
          <w:bCs/>
          <w:sz w:val="24"/>
          <w:szCs w:val="24"/>
        </w:rPr>
      </w:pPr>
    </w:p>
    <w:sectPr w:rsidR="00632538" w:rsidRPr="00632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3E8F"/>
    <w:multiLevelType w:val="hybridMultilevel"/>
    <w:tmpl w:val="82BE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90403"/>
    <w:multiLevelType w:val="hybridMultilevel"/>
    <w:tmpl w:val="2222B752"/>
    <w:lvl w:ilvl="0" w:tplc="F5BCC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0569C"/>
    <w:multiLevelType w:val="hybridMultilevel"/>
    <w:tmpl w:val="333E4D88"/>
    <w:lvl w:ilvl="0" w:tplc="6F8CD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7600">
    <w:abstractNumId w:val="0"/>
  </w:num>
  <w:num w:numId="2" w16cid:durableId="2078548184">
    <w:abstractNumId w:val="2"/>
  </w:num>
  <w:num w:numId="3" w16cid:durableId="874345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E1"/>
    <w:rsid w:val="00090AE1"/>
    <w:rsid w:val="00175E5A"/>
    <w:rsid w:val="00227D97"/>
    <w:rsid w:val="002740B5"/>
    <w:rsid w:val="00394064"/>
    <w:rsid w:val="004D35E1"/>
    <w:rsid w:val="00503856"/>
    <w:rsid w:val="005B7CF5"/>
    <w:rsid w:val="00632538"/>
    <w:rsid w:val="00896995"/>
    <w:rsid w:val="009726BB"/>
    <w:rsid w:val="009A7056"/>
    <w:rsid w:val="00D97757"/>
    <w:rsid w:val="00ED55B9"/>
    <w:rsid w:val="00F64587"/>
    <w:rsid w:val="00F9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419E"/>
  <w15:chartTrackingRefBased/>
  <w15:docId w15:val="{2E302E0F-08B3-49A4-8F5C-47C26E61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090AE1"/>
    <w:pPr>
      <w:suppressAutoHyphens/>
      <w:autoSpaceDN w:val="0"/>
      <w:spacing w:after="0" w:line="240" w:lineRule="auto"/>
    </w:pPr>
    <w:rPr>
      <w:rFonts w:ascii="Liberation Mono" w:eastAsia="Liberation Serif" w:hAnsi="Liberation Mono" w:cs="Liberation Mono"/>
      <w:color w:val="000000"/>
      <w:kern w:val="3"/>
      <w:sz w:val="20"/>
      <w:szCs w:val="24"/>
      <w:lang w:val="en-US" w:eastAsia="hi-IN" w:bidi="hi-IN"/>
    </w:rPr>
  </w:style>
  <w:style w:type="character" w:styleId="a3">
    <w:name w:val="Hyperlink"/>
    <w:basedOn w:val="a0"/>
    <w:uiPriority w:val="99"/>
    <w:unhideWhenUsed/>
    <w:rsid w:val="009A70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05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7056"/>
    <w:pPr>
      <w:ind w:left="720"/>
      <w:contextualSpacing/>
    </w:pPr>
  </w:style>
  <w:style w:type="character" w:styleId="a6">
    <w:name w:val="Strong"/>
    <w:basedOn w:val="a0"/>
    <w:uiPriority w:val="22"/>
    <w:qFormat/>
    <w:rsid w:val="00175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3359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Стрыгин</dc:creator>
  <cp:keywords/>
  <dc:description/>
  <cp:lastModifiedBy>Дмитрий Стрыгин</cp:lastModifiedBy>
  <cp:revision>5</cp:revision>
  <dcterms:created xsi:type="dcterms:W3CDTF">2022-05-04T17:18:00Z</dcterms:created>
  <dcterms:modified xsi:type="dcterms:W3CDTF">2022-05-14T06:59:00Z</dcterms:modified>
</cp:coreProperties>
</file>