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9021E" w14:textId="5B147AF9" w:rsidR="002575BC" w:rsidRDefault="00BA5276">
      <w:proofErr w:type="spellStart"/>
      <w:r>
        <w:t>Hình</w:t>
      </w:r>
      <w:proofErr w:type="spellEnd"/>
      <w:r>
        <w:t xml:space="preserve"> 1 </w:t>
      </w:r>
      <w:proofErr w:type="spellStart"/>
      <w:r>
        <w:t>btvn</w:t>
      </w:r>
      <w:proofErr w:type="spellEnd"/>
      <w:r>
        <w:t xml:space="preserve"> </w:t>
      </w:r>
    </w:p>
    <w:p w14:paraId="3BBE8091" w14:textId="165719EA" w:rsidR="00BA5276" w:rsidRDefault="00BA5276"/>
    <w:p w14:paraId="2689D451" w14:textId="0FE7DBC4" w:rsidR="00BA5276" w:rsidRDefault="00BA5276">
      <w:hyperlink r:id="rId4" w:history="1">
        <w:r>
          <w:rPr>
            <w:rStyle w:val="Hyperlink"/>
          </w:rPr>
          <w:t>https://turtle-js.herokuapp.com/?turtle=pVHk07mgfO</w:t>
        </w:r>
      </w:hyperlink>
      <w:bookmarkStart w:id="0" w:name="_GoBack"/>
      <w:bookmarkEnd w:id="0"/>
    </w:p>
    <w:sectPr w:rsidR="00BA5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76"/>
    <w:rsid w:val="002575BC"/>
    <w:rsid w:val="00BA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4EB1"/>
  <w15:chartTrackingRefBased/>
  <w15:docId w15:val="{5E64602E-A743-414E-AD7D-853CE4FD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52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urtle-js.herokuapp.com/?turtle=pVHk07mg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2019-10-25T05:13:00Z</dcterms:created>
  <dcterms:modified xsi:type="dcterms:W3CDTF">2019-10-25T05:13:00Z</dcterms:modified>
</cp:coreProperties>
</file>