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06F0A" w14:textId="77777777" w:rsidR="001F5FEA" w:rsidRPr="004E2DB0" w:rsidRDefault="001F5FEA" w:rsidP="001F5FEA">
      <w:pPr>
        <w:pStyle w:val="Heading3"/>
        <w:rPr>
          <w:rFonts w:asciiTheme="minorHAnsi" w:hAnsiTheme="minorHAnsi" w:cstheme="minorHAnsi"/>
        </w:rPr>
      </w:pPr>
      <w:r w:rsidRPr="004E2DB0">
        <w:rPr>
          <w:rFonts w:asciiTheme="minorHAnsi" w:hAnsiTheme="minorHAnsi" w:cstheme="minorHAnsi"/>
        </w:rPr>
        <w:t>Learning center ‘home’ landing page</w:t>
      </w:r>
    </w:p>
    <w:p w14:paraId="2E1092D9" w14:textId="77777777" w:rsidR="001F5FEA" w:rsidRDefault="001F5FEA" w:rsidP="001F5FEA">
      <w:pPr>
        <w:rPr>
          <w:highlight w:val="yellow"/>
        </w:rPr>
      </w:pPr>
    </w:p>
    <w:p w14:paraId="4CDE5BDC" w14:textId="77777777" w:rsidR="001F5FEA" w:rsidRDefault="001F5FEA" w:rsidP="001F5FEA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0F324F">
        <w:rPr>
          <w:rFonts w:asciiTheme="minorHAnsi" w:hAnsiTheme="minorHAnsi" w:cstheme="minorHAnsi"/>
          <w:b/>
          <w:sz w:val="24"/>
          <w:szCs w:val="24"/>
        </w:rPr>
        <w:t xml:space="preserve">H1 </w:t>
      </w:r>
      <w:r>
        <w:rPr>
          <w:rFonts w:asciiTheme="minorHAnsi" w:hAnsiTheme="minorHAnsi" w:cstheme="minorHAnsi"/>
          <w:b/>
          <w:sz w:val="24"/>
          <w:szCs w:val="24"/>
        </w:rPr>
        <w:t>Learning center for your VA benefits and services</w:t>
      </w:r>
    </w:p>
    <w:p w14:paraId="0976D646" w14:textId="77777777" w:rsidR="001F5FEA" w:rsidRPr="00AD6134" w:rsidRDefault="001F5FEA" w:rsidP="001F5FEA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Get answers to your questions, and l</w:t>
      </w:r>
      <w:r w:rsidRPr="00AD6134">
        <w:rPr>
          <w:rFonts w:asciiTheme="minorHAnsi" w:hAnsiTheme="minorHAnsi" w:cstheme="minorHAnsi"/>
          <w:bCs/>
          <w:sz w:val="24"/>
          <w:szCs w:val="24"/>
        </w:rPr>
        <w:t>earn more about VA services</w:t>
      </w:r>
      <w:r>
        <w:rPr>
          <w:rFonts w:asciiTheme="minorHAnsi" w:hAnsiTheme="minorHAnsi" w:cstheme="minorHAnsi"/>
          <w:bCs/>
          <w:sz w:val="24"/>
          <w:szCs w:val="24"/>
        </w:rPr>
        <w:t>, managing your VA.gov account,</w:t>
      </w:r>
      <w:r w:rsidRPr="00AD6134">
        <w:rPr>
          <w:rFonts w:asciiTheme="minorHAnsi" w:hAnsiTheme="minorHAnsi" w:cstheme="minorHAnsi"/>
          <w:bCs/>
          <w:sz w:val="24"/>
          <w:szCs w:val="24"/>
        </w:rPr>
        <w:t xml:space="preserve"> or how your benefit</w:t>
      </w:r>
      <w:r>
        <w:rPr>
          <w:rFonts w:asciiTheme="minorHAnsi" w:hAnsiTheme="minorHAnsi" w:cstheme="minorHAnsi"/>
          <w:bCs/>
          <w:sz w:val="24"/>
          <w:szCs w:val="24"/>
        </w:rPr>
        <w:t>s</w:t>
      </w:r>
      <w:r w:rsidRPr="00AD6134">
        <w:rPr>
          <w:rFonts w:asciiTheme="minorHAnsi" w:hAnsiTheme="minorHAnsi" w:cstheme="minorHAnsi"/>
          <w:bCs/>
          <w:sz w:val="24"/>
          <w:szCs w:val="24"/>
        </w:rPr>
        <w:t xml:space="preserve"> work. </w:t>
      </w:r>
    </w:p>
    <w:p w14:paraId="2F06FC9E" w14:textId="77777777" w:rsidR="001F5FEA" w:rsidRPr="000F324F" w:rsidRDefault="001F5FEA" w:rsidP="001F5FEA">
      <w:pPr>
        <w:rPr>
          <w:rFonts w:cstheme="minorHAnsi"/>
          <w:sz w:val="24"/>
          <w:szCs w:val="24"/>
        </w:rPr>
      </w:pPr>
    </w:p>
    <w:p w14:paraId="3A16144A" w14:textId="77777777" w:rsidR="001F5FEA" w:rsidRPr="00385D46" w:rsidRDefault="001F5FEA" w:rsidP="001F5FEA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[radiobutton] </w:t>
      </w:r>
      <w:r w:rsidRPr="00385D46">
        <w:rPr>
          <w:rFonts w:cstheme="minorHAnsi"/>
          <w:bCs/>
          <w:sz w:val="24"/>
          <w:szCs w:val="24"/>
        </w:rPr>
        <w:t xml:space="preserve">Search the learning center  </w:t>
      </w:r>
      <w:r>
        <w:rPr>
          <w:rFonts w:cstheme="minorHAnsi"/>
          <w:bCs/>
          <w:sz w:val="24"/>
          <w:szCs w:val="24"/>
        </w:rPr>
        <w:t xml:space="preserve">  [radiobutton] </w:t>
      </w:r>
      <w:r w:rsidRPr="00385D46">
        <w:rPr>
          <w:rFonts w:cstheme="minorHAnsi"/>
          <w:bCs/>
          <w:sz w:val="24"/>
          <w:szCs w:val="24"/>
        </w:rPr>
        <w:t>Search VA.gov</w:t>
      </w:r>
    </w:p>
    <w:p w14:paraId="7C151B05" w14:textId="77777777" w:rsidR="001F5FEA" w:rsidRDefault="001F5FEA" w:rsidP="001F5FEA">
      <w:pPr>
        <w:rPr>
          <w:rFonts w:cstheme="minorHAnsi"/>
          <w:bCs/>
          <w:sz w:val="24"/>
          <w:szCs w:val="24"/>
        </w:rPr>
      </w:pPr>
      <w:r w:rsidRPr="00385D46">
        <w:rPr>
          <w:rFonts w:cstheme="minorHAnsi"/>
          <w:bCs/>
          <w:sz w:val="24"/>
          <w:szCs w:val="24"/>
        </w:rPr>
        <w:t>[Search bar] [Search]button</w:t>
      </w:r>
    </w:p>
    <w:p w14:paraId="50BA7B3D" w14:textId="77777777" w:rsidR="001F5FEA" w:rsidRDefault="001F5FEA" w:rsidP="001F5FEA">
      <w:pPr>
        <w:rPr>
          <w:rFonts w:cstheme="minorHAnsi"/>
          <w:bCs/>
          <w:sz w:val="24"/>
          <w:szCs w:val="24"/>
        </w:rPr>
      </w:pPr>
    </w:p>
    <w:p w14:paraId="1D16A6B5" w14:textId="77777777" w:rsidR="001F5FEA" w:rsidRDefault="001F5FEA" w:rsidP="001F5FEA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[topic cards w/curated article links]</w:t>
      </w:r>
    </w:p>
    <w:p w14:paraId="0906358A" w14:textId="77777777" w:rsidR="001F5FEA" w:rsidRDefault="001F5FEA" w:rsidP="001F5FEA">
      <w:pPr>
        <w:rPr>
          <w:rFonts w:cstheme="minorHAnsi"/>
          <w:bCs/>
          <w:sz w:val="24"/>
          <w:szCs w:val="24"/>
        </w:rPr>
      </w:pPr>
    </w:p>
    <w:p w14:paraId="4E40A30F" w14:textId="77777777" w:rsidR="001F5FEA" w:rsidRDefault="001F5FEA" w:rsidP="001F5FEA">
      <w:pPr>
        <w:rPr>
          <w:rFonts w:cstheme="minorHAnsi"/>
          <w:b/>
          <w:sz w:val="28"/>
          <w:szCs w:val="28"/>
        </w:rPr>
      </w:pPr>
      <w:r w:rsidRPr="00F940EB">
        <w:rPr>
          <w:rFonts w:cstheme="minorHAnsi"/>
          <w:b/>
          <w:sz w:val="28"/>
          <w:szCs w:val="28"/>
        </w:rPr>
        <w:t>Find articles by audience</w:t>
      </w:r>
    </w:p>
    <w:p w14:paraId="20BC4B92" w14:textId="77777777" w:rsidR="001F5FEA" w:rsidRDefault="001F5FEA" w:rsidP="001F5FEA">
      <w:pPr>
        <w:rPr>
          <w:rFonts w:cstheme="minorHAnsi"/>
          <w:b/>
          <w:sz w:val="28"/>
          <w:szCs w:val="28"/>
        </w:rPr>
      </w:pPr>
    </w:p>
    <w:p w14:paraId="72ABE0B3" w14:textId="77777777" w:rsidR="001F5FEA" w:rsidRPr="00081DD7" w:rsidRDefault="001F5FEA" w:rsidP="001F5FEA">
      <w:pPr>
        <w:rPr>
          <w:rFonts w:cstheme="minorHAnsi"/>
          <w:b/>
          <w:sz w:val="28"/>
          <w:szCs w:val="28"/>
        </w:rPr>
      </w:pPr>
      <w:r w:rsidRPr="00081DD7">
        <w:rPr>
          <w:rFonts w:cstheme="minorHAnsi"/>
          <w:b/>
          <w:sz w:val="24"/>
          <w:szCs w:val="24"/>
        </w:rPr>
        <w:t>You work with Veterans or with VA</w:t>
      </w:r>
    </w:p>
    <w:p w14:paraId="46D829DD" w14:textId="77777777" w:rsidR="001F5FEA" w:rsidRPr="00CF4FC2" w:rsidRDefault="001F5FEA" w:rsidP="001F5FEA">
      <w:pPr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4"/>
          <w:szCs w:val="24"/>
        </w:rPr>
        <w:t xml:space="preserve">Schools and school administrators </w:t>
      </w:r>
      <w:r w:rsidRPr="00CF4FC2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to </w:t>
      </w:r>
      <w:r w:rsidRPr="00CF4FC2">
        <w:rPr>
          <w:rFonts w:cstheme="minorHAnsi"/>
          <w:bCs/>
          <w:sz w:val="20"/>
          <w:szCs w:val="20"/>
        </w:rPr>
        <w:t>‘Learning center articles tagged: Schools and school administrators’ landing page</w:t>
      </w:r>
    </w:p>
    <w:p w14:paraId="6DCAE06B" w14:textId="77777777" w:rsidR="001F5FEA" w:rsidRDefault="001F5FEA" w:rsidP="001F5FEA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Career and employment counselors</w:t>
      </w:r>
    </w:p>
    <w:p w14:paraId="1B10609C" w14:textId="77777777" w:rsidR="001F5FEA" w:rsidRDefault="001F5FEA" w:rsidP="001F5FEA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Fiduciaries</w:t>
      </w:r>
    </w:p>
    <w:p w14:paraId="5E56FE56" w14:textId="77777777" w:rsidR="001F5FEA" w:rsidRDefault="001F5FEA" w:rsidP="001F5FEA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Lenders and other real estate professionals</w:t>
      </w:r>
    </w:p>
    <w:p w14:paraId="4A6815E3" w14:textId="77777777" w:rsidR="001F5FEA" w:rsidRDefault="001F5FEA" w:rsidP="001F5FEA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Medical and public health professionals</w:t>
      </w:r>
    </w:p>
    <w:p w14:paraId="161C8DD8" w14:textId="77777777" w:rsidR="001F5FEA" w:rsidRPr="00081DD7" w:rsidRDefault="001F5FEA" w:rsidP="001F5FEA">
      <w:pPr>
        <w:rPr>
          <w:rFonts w:cstheme="minorHAnsi"/>
          <w:bCs/>
          <w:color w:val="4472C4" w:themeColor="accent1"/>
          <w:sz w:val="24"/>
          <w:szCs w:val="24"/>
          <w:u w:val="single"/>
        </w:rPr>
      </w:pPr>
      <w:r>
        <w:rPr>
          <w:rFonts w:cstheme="minorHAnsi"/>
          <w:bCs/>
          <w:color w:val="4472C4" w:themeColor="accent1"/>
          <w:sz w:val="24"/>
          <w:szCs w:val="24"/>
          <w:u w:val="single"/>
        </w:rPr>
        <w:t>Show more +</w:t>
      </w:r>
    </w:p>
    <w:p w14:paraId="607A4BEB" w14:textId="77777777" w:rsidR="001F5FEA" w:rsidRDefault="001F5FEA" w:rsidP="001F5FEA">
      <w:pPr>
        <w:rPr>
          <w:rFonts w:cstheme="minorHAnsi"/>
          <w:bCs/>
          <w:sz w:val="24"/>
          <w:szCs w:val="24"/>
        </w:rPr>
      </w:pPr>
    </w:p>
    <w:p w14:paraId="4EBF55E7" w14:textId="77777777" w:rsidR="001F5FEA" w:rsidRDefault="001F5FEA" w:rsidP="001F5FEA">
      <w:pPr>
        <w:rPr>
          <w:rFonts w:cstheme="minorHAnsi"/>
          <w:bCs/>
          <w:sz w:val="24"/>
          <w:szCs w:val="24"/>
        </w:rPr>
      </w:pPr>
    </w:p>
    <w:p w14:paraId="1D4F6F76" w14:textId="77777777" w:rsidR="001F5FEA" w:rsidRPr="00081DD7" w:rsidRDefault="001F5FEA" w:rsidP="001F5FEA">
      <w:pPr>
        <w:rPr>
          <w:rFonts w:cstheme="minorHAnsi"/>
          <w:b/>
          <w:sz w:val="28"/>
          <w:szCs w:val="28"/>
        </w:rPr>
      </w:pPr>
      <w:r w:rsidRPr="00081DD7">
        <w:rPr>
          <w:rFonts w:cstheme="minorHAnsi"/>
          <w:b/>
          <w:sz w:val="24"/>
          <w:szCs w:val="24"/>
        </w:rPr>
        <w:t>You</w:t>
      </w:r>
      <w:r>
        <w:rPr>
          <w:rFonts w:cstheme="minorHAnsi"/>
          <w:b/>
          <w:sz w:val="24"/>
          <w:szCs w:val="24"/>
        </w:rPr>
        <w:t>’re a Veteran or receive VA benefits</w:t>
      </w:r>
    </w:p>
    <w:p w14:paraId="0B73D4F7" w14:textId="77777777" w:rsidR="001F5FEA" w:rsidRDefault="001F5FEA" w:rsidP="001F5FEA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Family members and caregivers</w:t>
      </w:r>
    </w:p>
    <w:p w14:paraId="75BDCC10" w14:textId="77777777" w:rsidR="001F5FEA" w:rsidRDefault="001F5FEA" w:rsidP="001F5FEA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Transitioning service members</w:t>
      </w:r>
    </w:p>
    <w:p w14:paraId="0D4A74D5" w14:textId="77777777" w:rsidR="001F5FEA" w:rsidRDefault="001F5FEA" w:rsidP="001F5FEA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Women Veterans</w:t>
      </w:r>
    </w:p>
    <w:p w14:paraId="7C70BBF5" w14:textId="77777777" w:rsidR="001F5FEA" w:rsidRDefault="001F5FEA" w:rsidP="001F5FEA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Lesbian, gay, bisexual, and transgender Veterans</w:t>
      </w:r>
    </w:p>
    <w:p w14:paraId="0BE7A922" w14:textId="77777777" w:rsidR="001F5FEA" w:rsidRDefault="001F5FEA" w:rsidP="001F5FEA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Native American Veterans</w:t>
      </w:r>
    </w:p>
    <w:p w14:paraId="51502C08" w14:textId="77777777" w:rsidR="001F5FEA" w:rsidRPr="00081DD7" w:rsidRDefault="001F5FEA" w:rsidP="001F5FEA">
      <w:pPr>
        <w:rPr>
          <w:rFonts w:cstheme="minorHAnsi"/>
          <w:bCs/>
          <w:color w:val="4472C4" w:themeColor="accent1"/>
          <w:sz w:val="24"/>
          <w:szCs w:val="24"/>
          <w:u w:val="single"/>
        </w:rPr>
      </w:pPr>
      <w:r>
        <w:rPr>
          <w:rFonts w:cstheme="minorHAnsi"/>
          <w:bCs/>
          <w:color w:val="4472C4" w:themeColor="accent1"/>
          <w:sz w:val="24"/>
          <w:szCs w:val="24"/>
          <w:u w:val="single"/>
        </w:rPr>
        <w:lastRenderedPageBreak/>
        <w:t>Show more +</w:t>
      </w:r>
    </w:p>
    <w:p w14:paraId="0BB60EF8" w14:textId="77777777" w:rsidR="001F5FEA" w:rsidRPr="00631DD1" w:rsidRDefault="001F5FEA" w:rsidP="001F5FEA">
      <w:pPr>
        <w:rPr>
          <w:rFonts w:cstheme="minorHAnsi"/>
          <w:bCs/>
          <w:color w:val="4472C4" w:themeColor="accent1"/>
          <w:sz w:val="24"/>
          <w:szCs w:val="24"/>
          <w:u w:val="single"/>
        </w:rPr>
      </w:pPr>
      <w:r>
        <w:rPr>
          <w:rFonts w:cstheme="minorHAnsi"/>
          <w:highlight w:val="yellow"/>
        </w:rPr>
        <w:br w:type="page"/>
      </w:r>
    </w:p>
    <w:p w14:paraId="6268EE53" w14:textId="77777777" w:rsidR="001F5FEA" w:rsidRPr="00F940EB" w:rsidRDefault="001F5FEA" w:rsidP="001F5FEA">
      <w:pPr>
        <w:rPr>
          <w:rFonts w:cstheme="minorHAnsi"/>
          <w:b/>
          <w:sz w:val="28"/>
          <w:szCs w:val="28"/>
        </w:rPr>
      </w:pPr>
      <w:r w:rsidRPr="00F940EB">
        <w:rPr>
          <w:rFonts w:cstheme="minorHAnsi"/>
          <w:b/>
          <w:sz w:val="28"/>
          <w:szCs w:val="28"/>
        </w:rPr>
        <w:lastRenderedPageBreak/>
        <w:t xml:space="preserve">Find articles by </w:t>
      </w:r>
      <w:r>
        <w:rPr>
          <w:rFonts w:cstheme="minorHAnsi"/>
          <w:b/>
          <w:sz w:val="28"/>
          <w:szCs w:val="28"/>
        </w:rPr>
        <w:t>topic</w:t>
      </w:r>
    </w:p>
    <w:p w14:paraId="6E8BC2C3" w14:textId="77777777" w:rsidR="001F5FEA" w:rsidRDefault="001F5FEA" w:rsidP="001F5FEA">
      <w:pPr>
        <w:rPr>
          <w:rFonts w:cstheme="minorHAnsi"/>
          <w:b/>
          <w:sz w:val="24"/>
          <w:szCs w:val="24"/>
        </w:rPr>
      </w:pPr>
    </w:p>
    <w:p w14:paraId="02BBA02A" w14:textId="77777777" w:rsidR="001F5FEA" w:rsidRPr="00A114C2" w:rsidRDefault="001F5FEA" w:rsidP="001F5FE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Your </w:t>
      </w:r>
      <w:r w:rsidRPr="00A114C2">
        <w:rPr>
          <w:rFonts w:cstheme="minorHAnsi"/>
          <w:b/>
          <w:sz w:val="24"/>
          <w:szCs w:val="24"/>
        </w:rPr>
        <w:t>VA</w:t>
      </w:r>
      <w:r>
        <w:rPr>
          <w:rFonts w:cstheme="minorHAnsi"/>
          <w:b/>
          <w:sz w:val="24"/>
          <w:szCs w:val="24"/>
        </w:rPr>
        <w:t xml:space="preserve"> </w:t>
      </w:r>
      <w:r w:rsidRPr="00A114C2">
        <w:rPr>
          <w:rFonts w:cstheme="minorHAnsi"/>
          <w:b/>
          <w:sz w:val="24"/>
          <w:szCs w:val="24"/>
        </w:rPr>
        <w:t xml:space="preserve">account </w:t>
      </w:r>
      <w:r>
        <w:rPr>
          <w:rFonts w:cstheme="minorHAnsi"/>
          <w:b/>
          <w:sz w:val="24"/>
          <w:szCs w:val="24"/>
        </w:rPr>
        <w:t>and profile information</w:t>
      </w:r>
    </w:p>
    <w:p w14:paraId="72FC1F55" w14:textId="77777777" w:rsidR="001F5FEA" w:rsidRDefault="001F5FEA" w:rsidP="001F5FEA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Sign in FAQs</w:t>
      </w:r>
    </w:p>
    <w:p w14:paraId="4D4AE2F0" w14:textId="77777777" w:rsidR="001F5FEA" w:rsidRDefault="001F5FEA" w:rsidP="001F5FEA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How do I reset my password?</w:t>
      </w:r>
    </w:p>
    <w:p w14:paraId="4CF0E0B0" w14:textId="77777777" w:rsidR="001F5FEA" w:rsidRDefault="001F5FEA" w:rsidP="001F5FEA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Updating your mailing address</w:t>
      </w:r>
    </w:p>
    <w:p w14:paraId="4FE88F10" w14:textId="77777777" w:rsidR="001F5FEA" w:rsidRDefault="001F5FEA" w:rsidP="001F5FEA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Creating a VA.gov account</w:t>
      </w:r>
    </w:p>
    <w:p w14:paraId="27C52B76" w14:textId="77777777" w:rsidR="001F5FEA" w:rsidRDefault="001F5FEA" w:rsidP="001F5FEA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 lost my phone and I can’t access the code for 2-factor authentication</w:t>
      </w:r>
    </w:p>
    <w:p w14:paraId="52210EC1" w14:textId="72189286" w:rsidR="001F5FEA" w:rsidRPr="004E2DB0" w:rsidRDefault="004E2DB0" w:rsidP="001F5FEA">
      <w:pPr>
        <w:rPr>
          <w:rFonts w:cstheme="minorHAnsi"/>
          <w:b/>
          <w:color w:val="4472C4" w:themeColor="accent1"/>
          <w:sz w:val="24"/>
          <w:szCs w:val="24"/>
          <w:u w:val="single"/>
        </w:rPr>
      </w:pPr>
      <w:r w:rsidRPr="004E2DB0">
        <w:rPr>
          <w:rFonts w:cstheme="minorHAnsi"/>
          <w:b/>
          <w:color w:val="4472C4" w:themeColor="accent1"/>
          <w:sz w:val="24"/>
          <w:szCs w:val="24"/>
          <w:u w:val="single"/>
        </w:rPr>
        <w:t>View all VA account and profile articles</w:t>
      </w:r>
    </w:p>
    <w:p w14:paraId="593FE77D" w14:textId="77777777" w:rsidR="001F5FEA" w:rsidRDefault="001F5FEA" w:rsidP="001F5FEA">
      <w:pPr>
        <w:rPr>
          <w:rFonts w:cstheme="minorHAnsi"/>
          <w:bCs/>
          <w:sz w:val="24"/>
          <w:szCs w:val="24"/>
        </w:rPr>
      </w:pPr>
    </w:p>
    <w:p w14:paraId="03A09D66" w14:textId="77777777" w:rsidR="001F5FEA" w:rsidRDefault="001F5FEA" w:rsidP="001F5FEA">
      <w:pPr>
        <w:rPr>
          <w:rFonts w:cstheme="minorHAnsi"/>
          <w:bCs/>
          <w:sz w:val="24"/>
          <w:szCs w:val="24"/>
        </w:rPr>
      </w:pPr>
    </w:p>
    <w:p w14:paraId="43C3169D" w14:textId="77777777" w:rsidR="001F5FEA" w:rsidRDefault="001F5FEA" w:rsidP="001F5FE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Burials and memorials</w:t>
      </w:r>
    </w:p>
    <w:p w14:paraId="2E476698" w14:textId="77777777" w:rsidR="001F5FEA" w:rsidRPr="00DD54CC" w:rsidRDefault="001F5FEA" w:rsidP="001F5FEA">
      <w:pPr>
        <w:rPr>
          <w:rFonts w:cstheme="minorHAnsi"/>
          <w:bCs/>
          <w:sz w:val="24"/>
          <w:szCs w:val="24"/>
        </w:rPr>
      </w:pPr>
      <w:r w:rsidRPr="00DD54CC">
        <w:rPr>
          <w:rFonts w:cstheme="minorHAnsi"/>
          <w:bCs/>
          <w:sz w:val="24"/>
          <w:szCs w:val="24"/>
        </w:rPr>
        <w:t>Emblems of belief for headstones and markers</w:t>
      </w:r>
    </w:p>
    <w:p w14:paraId="04379BBB" w14:textId="77777777" w:rsidR="001F5FEA" w:rsidRPr="00DD54CC" w:rsidRDefault="001F5FEA" w:rsidP="001F5FEA">
      <w:pPr>
        <w:rPr>
          <w:rFonts w:cstheme="minorHAnsi"/>
          <w:bCs/>
          <w:sz w:val="24"/>
          <w:szCs w:val="24"/>
        </w:rPr>
      </w:pPr>
      <w:r w:rsidRPr="00DD54CC">
        <w:rPr>
          <w:rFonts w:cstheme="minorHAnsi"/>
          <w:bCs/>
          <w:sz w:val="24"/>
          <w:szCs w:val="24"/>
        </w:rPr>
        <w:t>Burials benefits FAQs</w:t>
      </w:r>
    </w:p>
    <w:p w14:paraId="645E057C" w14:textId="77777777" w:rsidR="001F5FEA" w:rsidRDefault="001F5FEA" w:rsidP="001F5FEA">
      <w:pPr>
        <w:rPr>
          <w:rFonts w:cstheme="minorHAnsi"/>
          <w:bCs/>
          <w:sz w:val="24"/>
          <w:szCs w:val="24"/>
        </w:rPr>
      </w:pPr>
      <w:r w:rsidRPr="00DD54CC">
        <w:rPr>
          <w:rFonts w:cstheme="minorHAnsi"/>
          <w:bCs/>
          <w:sz w:val="24"/>
          <w:szCs w:val="24"/>
        </w:rPr>
        <w:t>How do I fold a burial flag?</w:t>
      </w:r>
    </w:p>
    <w:p w14:paraId="06055ADD" w14:textId="77777777" w:rsidR="001F5FEA" w:rsidRPr="00DD54CC" w:rsidRDefault="001F5FEA" w:rsidP="001F5FEA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How much does VA pay for funeral expenses? </w:t>
      </w:r>
    </w:p>
    <w:p w14:paraId="167B8A95" w14:textId="77777777" w:rsidR="001F5FEA" w:rsidRDefault="001F5FEA" w:rsidP="001F5FEA">
      <w:pPr>
        <w:rPr>
          <w:rFonts w:cstheme="minorHAnsi"/>
          <w:bCs/>
          <w:sz w:val="24"/>
          <w:szCs w:val="24"/>
        </w:rPr>
      </w:pPr>
      <w:r w:rsidRPr="00DD54CC">
        <w:rPr>
          <w:rFonts w:cstheme="minorHAnsi"/>
          <w:bCs/>
          <w:sz w:val="24"/>
          <w:szCs w:val="24"/>
        </w:rPr>
        <w:t>Veterans Legacy Program</w:t>
      </w:r>
    </w:p>
    <w:p w14:paraId="1C8035BF" w14:textId="6FD03F43" w:rsidR="001F5FEA" w:rsidRPr="004E2DB0" w:rsidRDefault="004E2DB0" w:rsidP="001F5FEA">
      <w:pPr>
        <w:rPr>
          <w:rFonts w:cstheme="minorHAnsi"/>
          <w:b/>
          <w:color w:val="4472C4" w:themeColor="accent1"/>
          <w:sz w:val="24"/>
          <w:szCs w:val="24"/>
          <w:u w:val="single"/>
        </w:rPr>
      </w:pPr>
      <w:r w:rsidRPr="004E2DB0">
        <w:rPr>
          <w:rFonts w:cstheme="minorHAnsi"/>
          <w:b/>
          <w:color w:val="4472C4" w:themeColor="accent1"/>
          <w:sz w:val="24"/>
          <w:szCs w:val="24"/>
          <w:u w:val="single"/>
        </w:rPr>
        <w:t>View all burials and memorials articles</w:t>
      </w:r>
    </w:p>
    <w:p w14:paraId="7D9A9C07" w14:textId="77777777" w:rsidR="001F5FEA" w:rsidRPr="00DD54CC" w:rsidRDefault="001F5FEA" w:rsidP="001F5FEA">
      <w:pPr>
        <w:rPr>
          <w:rFonts w:cstheme="minorHAnsi"/>
          <w:bCs/>
          <w:sz w:val="24"/>
          <w:szCs w:val="24"/>
        </w:rPr>
      </w:pPr>
    </w:p>
    <w:p w14:paraId="2F60A8DD" w14:textId="77777777" w:rsidR="001F5FEA" w:rsidRDefault="001F5FEA" w:rsidP="001F5FEA">
      <w:pPr>
        <w:rPr>
          <w:rFonts w:cstheme="minorHAnsi"/>
          <w:b/>
          <w:sz w:val="24"/>
          <w:szCs w:val="24"/>
        </w:rPr>
      </w:pPr>
    </w:p>
    <w:p w14:paraId="2A3AE48D" w14:textId="77777777" w:rsidR="001F5FEA" w:rsidRDefault="001F5FEA" w:rsidP="001F5FE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Disability </w:t>
      </w:r>
    </w:p>
    <w:p w14:paraId="305ECCE4" w14:textId="77777777" w:rsidR="001F5FEA" w:rsidRDefault="001F5FEA" w:rsidP="001F5FEA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About VA disability ratings</w:t>
      </w:r>
    </w:p>
    <w:p w14:paraId="3FE70E3C" w14:textId="77777777" w:rsidR="001F5FEA" w:rsidRDefault="001F5FEA" w:rsidP="001F5FEA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How does VA back pay (retroactive benefits) work? (Video)</w:t>
      </w:r>
    </w:p>
    <w:p w14:paraId="1E19F19C" w14:textId="77777777" w:rsidR="001F5FEA" w:rsidRDefault="001F5FEA" w:rsidP="001F5FEA">
      <w:pPr>
        <w:rPr>
          <w:rFonts w:cstheme="minorHAnsi"/>
          <w:bCs/>
          <w:sz w:val="24"/>
          <w:szCs w:val="24"/>
        </w:rPr>
      </w:pPr>
      <w:r w:rsidRPr="00DD54CC">
        <w:rPr>
          <w:rFonts w:cstheme="minorHAnsi"/>
          <w:bCs/>
          <w:sz w:val="24"/>
          <w:szCs w:val="24"/>
        </w:rPr>
        <w:t>SMC (special monthly compensation) rates</w:t>
      </w:r>
    </w:p>
    <w:p w14:paraId="6456B108" w14:textId="77777777" w:rsidR="001F5FEA" w:rsidRDefault="001F5FEA" w:rsidP="001F5FEA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How are SMC levels assigned?</w:t>
      </w:r>
    </w:p>
    <w:p w14:paraId="6CD2650F" w14:textId="77777777" w:rsidR="001F5FEA" w:rsidRDefault="001F5FEA" w:rsidP="001F5FEA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How to upload evidence online for your claim</w:t>
      </w:r>
    </w:p>
    <w:p w14:paraId="4F487C67" w14:textId="4C2E509E" w:rsidR="001F5FEA" w:rsidRPr="004E2DB0" w:rsidRDefault="004E2DB0" w:rsidP="001F5FEA">
      <w:pPr>
        <w:rPr>
          <w:rFonts w:cstheme="minorHAnsi"/>
          <w:b/>
          <w:color w:val="4472C4" w:themeColor="accent1"/>
          <w:sz w:val="24"/>
          <w:szCs w:val="24"/>
          <w:u w:val="single"/>
        </w:rPr>
      </w:pPr>
      <w:r w:rsidRPr="004E2DB0">
        <w:rPr>
          <w:rFonts w:cstheme="minorHAnsi"/>
          <w:b/>
          <w:color w:val="4472C4" w:themeColor="accent1"/>
          <w:sz w:val="24"/>
          <w:szCs w:val="24"/>
          <w:u w:val="single"/>
        </w:rPr>
        <w:t xml:space="preserve">View all </w:t>
      </w:r>
      <w:r w:rsidRPr="004E2DB0">
        <w:rPr>
          <w:rFonts w:cstheme="minorHAnsi"/>
          <w:b/>
          <w:color w:val="4472C4" w:themeColor="accent1"/>
          <w:sz w:val="24"/>
          <w:szCs w:val="24"/>
          <w:u w:val="single"/>
        </w:rPr>
        <w:t>disability articles</w:t>
      </w:r>
    </w:p>
    <w:p w14:paraId="2AD962D2" w14:textId="77777777" w:rsidR="001F5FEA" w:rsidRDefault="001F5FEA" w:rsidP="001F5FEA">
      <w:pPr>
        <w:rPr>
          <w:rFonts w:cstheme="minorHAnsi"/>
          <w:b/>
          <w:sz w:val="24"/>
          <w:szCs w:val="24"/>
        </w:rPr>
      </w:pPr>
    </w:p>
    <w:p w14:paraId="0134F2FB" w14:textId="36768624" w:rsidR="001F5FEA" w:rsidRPr="00F81AC0" w:rsidRDefault="001F5FEA" w:rsidP="001F5FEA">
      <w:pPr>
        <w:rPr>
          <w:rFonts w:cstheme="minorHAnsi"/>
          <w:b/>
          <w:sz w:val="24"/>
          <w:szCs w:val="24"/>
          <w:highlight w:val="yellow"/>
        </w:rPr>
      </w:pPr>
      <w:r w:rsidRPr="00F81AC0">
        <w:rPr>
          <w:rFonts w:cstheme="minorHAnsi"/>
          <w:b/>
          <w:sz w:val="24"/>
          <w:szCs w:val="24"/>
          <w:highlight w:val="yellow"/>
        </w:rPr>
        <w:t>Education and training</w:t>
      </w:r>
    </w:p>
    <w:p w14:paraId="7C04EE43" w14:textId="79135E2C" w:rsidR="001F5FEA" w:rsidRPr="00F81AC0" w:rsidRDefault="00F81AC0" w:rsidP="001F5FEA">
      <w:pPr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</w:pPr>
      <w:r w:rsidRPr="00F81AC0"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  <w:t>How do I verify my school enrollment</w:t>
      </w:r>
      <w:r w:rsidR="001F5FEA" w:rsidRPr="00F81AC0"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  <w:t>?</w:t>
      </w:r>
    </w:p>
    <w:p w14:paraId="05D9433F" w14:textId="1290770B" w:rsidR="001F5FEA" w:rsidRPr="00F81AC0" w:rsidRDefault="00A574D7" w:rsidP="001F5FEA">
      <w:pPr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</w:pPr>
      <w:r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  <w:t>How do I fix WAVE showing the wrong number of credits?</w:t>
      </w:r>
    </w:p>
    <w:p w14:paraId="0121EB53" w14:textId="4447014D" w:rsidR="001F5FEA" w:rsidRPr="00F81AC0" w:rsidRDefault="001F5FEA" w:rsidP="001F5FEA">
      <w:pPr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</w:pPr>
      <w:r w:rsidRPr="00F81AC0"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  <w:t xml:space="preserve">My school enrolled in direct deposit, but </w:t>
      </w:r>
      <w:r w:rsidR="00F81AC0" w:rsidRPr="00F81AC0"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  <w:t>VA is still sending them checks.</w:t>
      </w:r>
    </w:p>
    <w:p w14:paraId="70D1C476" w14:textId="4F62ED05" w:rsidR="001F5FEA" w:rsidRPr="00F81AC0" w:rsidRDefault="00A574D7" w:rsidP="001F5FEA">
      <w:pPr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</w:pPr>
      <w:r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  <w:t>What if my school term was interrupted by a hurricane or natural disaster?</w:t>
      </w:r>
    </w:p>
    <w:p w14:paraId="67339F85" w14:textId="248F1431" w:rsidR="00F81AC0" w:rsidRPr="00F81AC0" w:rsidRDefault="00F81AC0" w:rsidP="001F5FEA">
      <w:pPr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</w:pPr>
      <w:r w:rsidRPr="00F81AC0"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  <w:t xml:space="preserve">Can I get GI Bill payment to retake a class I got a failing grade in? </w:t>
      </w:r>
    </w:p>
    <w:p w14:paraId="0CA5CA45" w14:textId="73308C92" w:rsidR="001F5FEA" w:rsidRPr="00F81AC0" w:rsidRDefault="00F81AC0" w:rsidP="001F5FEA">
      <w:pPr>
        <w:rPr>
          <w:rFonts w:cstheme="minorHAnsi"/>
          <w:b/>
          <w:color w:val="4472C4" w:themeColor="accent1"/>
          <w:sz w:val="24"/>
          <w:szCs w:val="24"/>
          <w:u w:val="single"/>
        </w:rPr>
      </w:pPr>
      <w:r w:rsidRPr="00F81AC0">
        <w:rPr>
          <w:rFonts w:cstheme="minorHAnsi"/>
          <w:b/>
          <w:color w:val="4472C4" w:themeColor="accent1"/>
          <w:sz w:val="24"/>
          <w:szCs w:val="24"/>
          <w:highlight w:val="yellow"/>
          <w:u w:val="single"/>
        </w:rPr>
        <w:t>View all education and training articles</w:t>
      </w:r>
    </w:p>
    <w:p w14:paraId="288DABB6" w14:textId="77777777" w:rsidR="00F81AC0" w:rsidRDefault="00F81AC0" w:rsidP="001F5FEA">
      <w:pPr>
        <w:rPr>
          <w:rFonts w:cstheme="minorHAnsi"/>
          <w:b/>
          <w:sz w:val="24"/>
          <w:szCs w:val="24"/>
        </w:rPr>
      </w:pPr>
    </w:p>
    <w:p w14:paraId="42C33843" w14:textId="77777777" w:rsidR="001F5FEA" w:rsidRDefault="001F5FEA" w:rsidP="001F5FEA">
      <w:pPr>
        <w:rPr>
          <w:rFonts w:cstheme="minorHAnsi"/>
          <w:b/>
          <w:sz w:val="24"/>
          <w:szCs w:val="24"/>
        </w:rPr>
      </w:pPr>
    </w:p>
    <w:p w14:paraId="565230DD" w14:textId="77777777" w:rsidR="001F5FEA" w:rsidRPr="00D72E18" w:rsidRDefault="001F5FEA" w:rsidP="001F5FEA">
      <w:pPr>
        <w:rPr>
          <w:rFonts w:cstheme="minorHAnsi"/>
          <w:b/>
          <w:sz w:val="24"/>
          <w:szCs w:val="24"/>
        </w:rPr>
      </w:pPr>
      <w:r w:rsidRPr="00D72E18">
        <w:rPr>
          <w:rFonts w:cstheme="minorHAnsi"/>
          <w:b/>
          <w:sz w:val="24"/>
          <w:szCs w:val="24"/>
        </w:rPr>
        <w:t xml:space="preserve">Health care </w:t>
      </w:r>
    </w:p>
    <w:p w14:paraId="2A2975EA" w14:textId="77777777" w:rsidR="001F5FEA" w:rsidRDefault="001F5FEA" w:rsidP="001F5FEA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Copay rates</w:t>
      </w:r>
    </w:p>
    <w:p w14:paraId="139D4D81" w14:textId="77777777" w:rsidR="001F5FEA" w:rsidRDefault="001F5FEA" w:rsidP="001F5FEA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About priority groups</w:t>
      </w:r>
    </w:p>
    <w:p w14:paraId="14B309E2" w14:textId="77777777" w:rsidR="001F5FEA" w:rsidRDefault="001F5FEA" w:rsidP="001F5FEA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Mammogram screening at VA </w:t>
      </w:r>
    </w:p>
    <w:p w14:paraId="338EE989" w14:textId="77777777" w:rsidR="001F5FEA" w:rsidRDefault="001F5FEA" w:rsidP="001F5FEA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Does VA offer infertility treatment? </w:t>
      </w:r>
    </w:p>
    <w:p w14:paraId="0CA1FCB9" w14:textId="77777777" w:rsidR="001F5FEA" w:rsidRDefault="001F5FEA" w:rsidP="001F5FEA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What health services for women does VA offer? </w:t>
      </w:r>
    </w:p>
    <w:p w14:paraId="5F7EF642" w14:textId="26069920" w:rsidR="004E2DB0" w:rsidRPr="00F81AC0" w:rsidRDefault="004E2DB0" w:rsidP="004E2DB0">
      <w:pPr>
        <w:rPr>
          <w:rFonts w:cstheme="minorHAnsi"/>
          <w:b/>
          <w:color w:val="4472C4" w:themeColor="accent1"/>
          <w:sz w:val="24"/>
          <w:szCs w:val="24"/>
          <w:u w:val="single"/>
        </w:rPr>
      </w:pPr>
      <w:r w:rsidRPr="004E2DB0">
        <w:rPr>
          <w:rFonts w:cstheme="minorHAnsi"/>
          <w:b/>
          <w:color w:val="4472C4" w:themeColor="accent1"/>
          <w:sz w:val="24"/>
          <w:szCs w:val="24"/>
          <w:u w:val="single"/>
        </w:rPr>
        <w:t>View all</w:t>
      </w:r>
      <w:r w:rsidRPr="004E2DB0">
        <w:rPr>
          <w:rFonts w:cstheme="minorHAnsi"/>
          <w:b/>
          <w:color w:val="4472C4" w:themeColor="accent1"/>
          <w:sz w:val="24"/>
          <w:szCs w:val="24"/>
          <w:u w:val="single"/>
        </w:rPr>
        <w:t xml:space="preserve"> health care articles</w:t>
      </w:r>
    </w:p>
    <w:p w14:paraId="7E024FCA" w14:textId="77777777" w:rsidR="001F5FEA" w:rsidRDefault="001F5FEA" w:rsidP="001F5FEA">
      <w:pPr>
        <w:rPr>
          <w:rFonts w:cstheme="minorHAnsi"/>
          <w:bCs/>
          <w:sz w:val="24"/>
          <w:szCs w:val="24"/>
        </w:rPr>
      </w:pPr>
    </w:p>
    <w:p w14:paraId="39BBE1E2" w14:textId="77777777" w:rsidR="001F5FEA" w:rsidRDefault="001F5FEA" w:rsidP="001F5FEA">
      <w:pPr>
        <w:rPr>
          <w:rFonts w:cstheme="minorHAnsi"/>
          <w:bCs/>
          <w:sz w:val="24"/>
          <w:szCs w:val="24"/>
        </w:rPr>
      </w:pPr>
    </w:p>
    <w:p w14:paraId="77D56B59" w14:textId="77777777" w:rsidR="001F5FEA" w:rsidRDefault="001F5FEA" w:rsidP="001F5FE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Housing assistance and VA home loans</w:t>
      </w:r>
    </w:p>
    <w:p w14:paraId="518423C7" w14:textId="77777777" w:rsidR="001F5FEA" w:rsidRPr="00BE718E" w:rsidRDefault="001F5FEA" w:rsidP="001F5FEA">
      <w:pPr>
        <w:rPr>
          <w:rFonts w:cstheme="minorHAnsi"/>
          <w:bCs/>
          <w:sz w:val="24"/>
          <w:szCs w:val="24"/>
        </w:rPr>
      </w:pPr>
      <w:r w:rsidRPr="00BE718E">
        <w:rPr>
          <w:rFonts w:cstheme="minorHAnsi"/>
          <w:bCs/>
          <w:sz w:val="24"/>
          <w:szCs w:val="24"/>
        </w:rPr>
        <w:t xml:space="preserve">What kinds of home loans does VA offer? </w:t>
      </w:r>
    </w:p>
    <w:p w14:paraId="555D593E" w14:textId="77777777" w:rsidR="001F5FEA" w:rsidRDefault="001F5FEA" w:rsidP="001F5FEA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How to buy a home with a VA-backed loan</w:t>
      </w:r>
    </w:p>
    <w:p w14:paraId="79357217" w14:textId="77777777" w:rsidR="001F5FEA" w:rsidRPr="00BE718E" w:rsidRDefault="001F5FEA" w:rsidP="001F5FEA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Overview of VA home loans and how to apply (Video)</w:t>
      </w:r>
    </w:p>
    <w:p w14:paraId="1266E301" w14:textId="77777777" w:rsidR="001F5FEA" w:rsidRPr="00BE718E" w:rsidRDefault="001F5FEA" w:rsidP="001F5FEA">
      <w:pPr>
        <w:rPr>
          <w:rFonts w:cstheme="minorHAnsi"/>
          <w:bCs/>
          <w:sz w:val="24"/>
          <w:szCs w:val="24"/>
        </w:rPr>
      </w:pPr>
      <w:r w:rsidRPr="00BE718E">
        <w:rPr>
          <w:rFonts w:cstheme="minorHAnsi"/>
          <w:bCs/>
          <w:sz w:val="24"/>
          <w:szCs w:val="24"/>
        </w:rPr>
        <w:t>Native American Direct Loan (NADL)</w:t>
      </w:r>
    </w:p>
    <w:p w14:paraId="101F6094" w14:textId="24018A11" w:rsidR="001F5FEA" w:rsidRDefault="001F5FEA" w:rsidP="001F5FEA">
      <w:pPr>
        <w:rPr>
          <w:rFonts w:cstheme="minorHAnsi"/>
          <w:bCs/>
          <w:sz w:val="24"/>
          <w:szCs w:val="24"/>
        </w:rPr>
      </w:pPr>
      <w:r w:rsidRPr="00BE718E">
        <w:rPr>
          <w:rFonts w:cstheme="minorHAnsi"/>
          <w:bCs/>
          <w:sz w:val="24"/>
          <w:szCs w:val="24"/>
        </w:rPr>
        <w:t>What to do if you have a VA loan and</w:t>
      </w:r>
      <w:r w:rsidR="003610CC">
        <w:rPr>
          <w:rFonts w:cstheme="minorHAnsi"/>
          <w:bCs/>
          <w:sz w:val="24"/>
          <w:szCs w:val="24"/>
        </w:rPr>
        <w:t xml:space="preserve"> </w:t>
      </w:r>
      <w:r w:rsidR="003610CC" w:rsidRPr="003610CC">
        <w:rPr>
          <w:rFonts w:cstheme="minorHAnsi"/>
          <w:bCs/>
          <w:sz w:val="24"/>
          <w:szCs w:val="24"/>
          <w:highlight w:val="yellow"/>
        </w:rPr>
        <w:t>your</w:t>
      </w:r>
      <w:r w:rsidRPr="00BE718E">
        <w:rPr>
          <w:rFonts w:cstheme="minorHAnsi"/>
          <w:bCs/>
          <w:sz w:val="24"/>
          <w:szCs w:val="24"/>
        </w:rPr>
        <w:t xml:space="preserve"> house was destroyed by a natural disaster</w:t>
      </w:r>
    </w:p>
    <w:p w14:paraId="16459DB9" w14:textId="3FE65D3F" w:rsidR="001F5FEA" w:rsidRPr="004E2DB0" w:rsidRDefault="004E2DB0" w:rsidP="001F5FEA">
      <w:pPr>
        <w:rPr>
          <w:rFonts w:cstheme="minorHAnsi"/>
          <w:bCs/>
          <w:color w:val="4472C4" w:themeColor="accent1"/>
          <w:sz w:val="24"/>
          <w:szCs w:val="24"/>
          <w:u w:val="single"/>
        </w:rPr>
      </w:pPr>
      <w:r>
        <w:rPr>
          <w:rFonts w:cstheme="minorHAnsi"/>
          <w:bCs/>
          <w:color w:val="4472C4" w:themeColor="accent1"/>
          <w:sz w:val="24"/>
          <w:szCs w:val="24"/>
          <w:u w:val="single"/>
        </w:rPr>
        <w:t>View all housing assistance and VA home loans articles</w:t>
      </w:r>
    </w:p>
    <w:p w14:paraId="07C09262" w14:textId="77777777" w:rsidR="001F5FEA" w:rsidRDefault="001F5FEA" w:rsidP="001F5FEA">
      <w:pPr>
        <w:rPr>
          <w:rFonts w:cstheme="minorHAnsi"/>
          <w:bCs/>
          <w:sz w:val="24"/>
          <w:szCs w:val="24"/>
        </w:rPr>
      </w:pPr>
    </w:p>
    <w:p w14:paraId="3C57D011" w14:textId="77777777" w:rsidR="00F81AC0" w:rsidRDefault="00F81AC0" w:rsidP="001F5FE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Life insurance</w:t>
      </w:r>
    </w:p>
    <w:p w14:paraId="6591BC09" w14:textId="24B75253" w:rsidR="004E2DB0" w:rsidRDefault="004E2DB0" w:rsidP="00F81AC0">
      <w:pPr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</w:pPr>
      <w:r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  <w:t>VA life insurance options if you have a special medical condition</w:t>
      </w:r>
    </w:p>
    <w:p w14:paraId="24976F6B" w14:textId="37428793" w:rsidR="00F81AC0" w:rsidRDefault="0068759D" w:rsidP="00F81AC0">
      <w:pPr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</w:pPr>
      <w:r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  <w:t>How to file a VA life insurance claim (Video)</w:t>
      </w:r>
    </w:p>
    <w:p w14:paraId="0E57E101" w14:textId="11CC9CD2" w:rsidR="0068759D" w:rsidRPr="00F81AC0" w:rsidRDefault="00681D29" w:rsidP="00F81AC0">
      <w:pPr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</w:pPr>
      <w:r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  <w:t>Forms for filing a life insurance claim for your deceased Veteran</w:t>
      </w:r>
    </w:p>
    <w:p w14:paraId="609A1CE8" w14:textId="5CD4E080" w:rsidR="00F81AC0" w:rsidRPr="00F81AC0" w:rsidRDefault="00681D29" w:rsidP="00F81AC0">
      <w:pPr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</w:pPr>
      <w:r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  <w:t>About the National Service Life Insurance (World War II) program</w:t>
      </w:r>
    </w:p>
    <w:p w14:paraId="1353E399" w14:textId="596288FC" w:rsidR="00F81AC0" w:rsidRPr="00F81AC0" w:rsidRDefault="00681D29" w:rsidP="00F81AC0">
      <w:pPr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</w:pPr>
      <w:r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  <w:t xml:space="preserve">Financial counseling and online will preparation services </w:t>
      </w:r>
    </w:p>
    <w:p w14:paraId="144F2CF7" w14:textId="509D5EC2" w:rsidR="00F81AC0" w:rsidRPr="00F81AC0" w:rsidRDefault="00F81AC0" w:rsidP="00F81AC0">
      <w:pPr>
        <w:rPr>
          <w:rFonts w:cstheme="minorHAnsi"/>
          <w:b/>
          <w:color w:val="4472C4" w:themeColor="accent1"/>
          <w:sz w:val="24"/>
          <w:szCs w:val="24"/>
          <w:u w:val="single"/>
        </w:rPr>
      </w:pPr>
      <w:r w:rsidRPr="00F81AC0">
        <w:rPr>
          <w:rFonts w:cstheme="minorHAnsi"/>
          <w:b/>
          <w:color w:val="4472C4" w:themeColor="accent1"/>
          <w:sz w:val="24"/>
          <w:szCs w:val="24"/>
          <w:highlight w:val="yellow"/>
          <w:u w:val="single"/>
        </w:rPr>
        <w:t xml:space="preserve">View all </w:t>
      </w:r>
      <w:r w:rsidR="0027389B">
        <w:rPr>
          <w:rFonts w:cstheme="minorHAnsi"/>
          <w:b/>
          <w:color w:val="4472C4" w:themeColor="accent1"/>
          <w:sz w:val="24"/>
          <w:szCs w:val="24"/>
          <w:highlight w:val="yellow"/>
          <w:u w:val="single"/>
        </w:rPr>
        <w:t>life insurance</w:t>
      </w:r>
      <w:r w:rsidRPr="00F81AC0">
        <w:rPr>
          <w:rFonts w:cstheme="minorHAnsi"/>
          <w:b/>
          <w:color w:val="4472C4" w:themeColor="accent1"/>
          <w:sz w:val="24"/>
          <w:szCs w:val="24"/>
          <w:highlight w:val="yellow"/>
          <w:u w:val="single"/>
        </w:rPr>
        <w:t xml:space="preserve"> articles</w:t>
      </w:r>
    </w:p>
    <w:p w14:paraId="5B3F0DE4" w14:textId="77777777" w:rsidR="00F81AC0" w:rsidRPr="00BE718E" w:rsidRDefault="00F81AC0" w:rsidP="00F81AC0">
      <w:pPr>
        <w:rPr>
          <w:rFonts w:cstheme="minorHAnsi"/>
          <w:bCs/>
          <w:sz w:val="24"/>
          <w:szCs w:val="24"/>
        </w:rPr>
      </w:pPr>
    </w:p>
    <w:p w14:paraId="3C7CC50A" w14:textId="785BB41A" w:rsidR="00F81AC0" w:rsidRPr="00F81AC0" w:rsidRDefault="00F81AC0" w:rsidP="00F81AC0">
      <w:pPr>
        <w:rPr>
          <w:rFonts w:cstheme="minorHAnsi"/>
          <w:b/>
          <w:sz w:val="24"/>
          <w:szCs w:val="24"/>
          <w:highlight w:val="yellow"/>
        </w:rPr>
      </w:pPr>
      <w:r>
        <w:rPr>
          <w:rFonts w:cstheme="minorHAnsi"/>
          <w:b/>
          <w:sz w:val="24"/>
          <w:szCs w:val="24"/>
          <w:highlight w:val="yellow"/>
        </w:rPr>
        <w:t>Pension</w:t>
      </w:r>
    </w:p>
    <w:p w14:paraId="199FEB26" w14:textId="13D32687" w:rsidR="00F81AC0" w:rsidRPr="00F81AC0" w:rsidRDefault="006E427E" w:rsidP="00F81AC0">
      <w:pPr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</w:pPr>
      <w:r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  <w:t>Learn about</w:t>
      </w:r>
      <w:r w:rsidR="00740F67"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  <w:t xml:space="preserve"> enhanced pension benefits (Video)</w:t>
      </w:r>
    </w:p>
    <w:p w14:paraId="270CD477" w14:textId="1851BF43" w:rsidR="00F81AC0" w:rsidRPr="00F81AC0" w:rsidRDefault="00740F67" w:rsidP="00F81AC0">
      <w:pPr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</w:pPr>
      <w:r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  <w:t>What is a “protected” pension?</w:t>
      </w:r>
    </w:p>
    <w:p w14:paraId="323FB3E5" w14:textId="2679D7F2" w:rsidR="00F81AC0" w:rsidRPr="00F81AC0" w:rsidRDefault="00740F67" w:rsidP="00F81AC0">
      <w:pPr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</w:pPr>
      <w:r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  <w:t>Which pension management center do I mail my application</w:t>
      </w:r>
      <w:r w:rsidR="006E427E"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  <w:t>?</w:t>
      </w:r>
    </w:p>
    <w:p w14:paraId="50E529CA" w14:textId="666D7AEA" w:rsidR="00F81AC0" w:rsidRPr="00F81AC0" w:rsidRDefault="006E427E" w:rsidP="00F81AC0">
      <w:pPr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</w:pPr>
      <w:r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  <w:t>Compensation and pension (C&amp;P) claim exam FAQs</w:t>
      </w:r>
    </w:p>
    <w:p w14:paraId="0280FCCF" w14:textId="716BFA65" w:rsidR="00F81AC0" w:rsidRPr="00F81AC0" w:rsidRDefault="006E427E" w:rsidP="00F81AC0">
      <w:pPr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</w:pPr>
      <w:r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  <w:t>Are VA disability compensation and VA pension the same?</w:t>
      </w:r>
    </w:p>
    <w:p w14:paraId="296F3D2F" w14:textId="51B81613" w:rsidR="00F81AC0" w:rsidRPr="00F81AC0" w:rsidRDefault="00F81AC0" w:rsidP="00F81AC0">
      <w:pPr>
        <w:rPr>
          <w:rFonts w:cstheme="minorHAnsi"/>
          <w:b/>
          <w:color w:val="4472C4" w:themeColor="accent1"/>
          <w:sz w:val="24"/>
          <w:szCs w:val="24"/>
          <w:u w:val="single"/>
        </w:rPr>
      </w:pPr>
      <w:r w:rsidRPr="00F81AC0">
        <w:rPr>
          <w:rFonts w:cstheme="minorHAnsi"/>
          <w:b/>
          <w:color w:val="4472C4" w:themeColor="accent1"/>
          <w:sz w:val="24"/>
          <w:szCs w:val="24"/>
          <w:highlight w:val="yellow"/>
          <w:u w:val="single"/>
        </w:rPr>
        <w:t xml:space="preserve">View all </w:t>
      </w:r>
      <w:r w:rsidR="006E427E">
        <w:rPr>
          <w:rFonts w:cstheme="minorHAnsi"/>
          <w:b/>
          <w:color w:val="4472C4" w:themeColor="accent1"/>
          <w:sz w:val="24"/>
          <w:szCs w:val="24"/>
          <w:highlight w:val="yellow"/>
          <w:u w:val="single"/>
        </w:rPr>
        <w:t>pension</w:t>
      </w:r>
      <w:r w:rsidRPr="00F81AC0">
        <w:rPr>
          <w:rFonts w:cstheme="minorHAnsi"/>
          <w:b/>
          <w:color w:val="4472C4" w:themeColor="accent1"/>
          <w:sz w:val="24"/>
          <w:szCs w:val="24"/>
          <w:highlight w:val="yellow"/>
          <w:u w:val="single"/>
        </w:rPr>
        <w:t xml:space="preserve"> articles</w:t>
      </w:r>
    </w:p>
    <w:p w14:paraId="4C2DC74A" w14:textId="70327939" w:rsidR="003908FB" w:rsidRDefault="003908FB"/>
    <w:p w14:paraId="431F25E0" w14:textId="16765EBB" w:rsidR="00F81AC0" w:rsidRPr="00F81AC0" w:rsidRDefault="003610CC" w:rsidP="00F81AC0">
      <w:pPr>
        <w:rPr>
          <w:rFonts w:cstheme="minorHAnsi"/>
          <w:b/>
          <w:sz w:val="24"/>
          <w:szCs w:val="24"/>
          <w:highlight w:val="yellow"/>
        </w:rPr>
      </w:pPr>
      <w:r>
        <w:rPr>
          <w:rFonts w:cstheme="minorHAnsi"/>
          <w:b/>
          <w:sz w:val="24"/>
          <w:szCs w:val="24"/>
          <w:highlight w:val="yellow"/>
        </w:rPr>
        <w:t>Your VA and other r</w:t>
      </w:r>
      <w:r w:rsidR="00F81AC0">
        <w:rPr>
          <w:rFonts w:cstheme="minorHAnsi"/>
          <w:b/>
          <w:sz w:val="24"/>
          <w:szCs w:val="24"/>
          <w:highlight w:val="yellow"/>
        </w:rPr>
        <w:t>ecords</w:t>
      </w:r>
    </w:p>
    <w:p w14:paraId="1CFCE608" w14:textId="5E09AA20" w:rsidR="00F81AC0" w:rsidRPr="00F81AC0" w:rsidRDefault="00A574D7" w:rsidP="00F81AC0">
      <w:pPr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</w:pPr>
      <w:r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  <w:t>How do I check the status of my VA claim application?</w:t>
      </w:r>
    </w:p>
    <w:p w14:paraId="2D118AB6" w14:textId="55AC1526" w:rsidR="00F81AC0" w:rsidRPr="00F81AC0" w:rsidRDefault="0096624D" w:rsidP="00F81AC0">
      <w:pPr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</w:pPr>
      <w:r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  <w:t>List of businesses that offer discounts with a Veteran ID Card (VIC)</w:t>
      </w:r>
    </w:p>
    <w:p w14:paraId="15033EBD" w14:textId="2C02FCCC" w:rsidR="00F81AC0" w:rsidRPr="00F81AC0" w:rsidRDefault="0096624D" w:rsidP="00F81AC0">
      <w:pPr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</w:pPr>
      <w:r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  <w:t xml:space="preserve">Who do I contact about debt on my account? </w:t>
      </w:r>
    </w:p>
    <w:p w14:paraId="360C6DF1" w14:textId="66C0F623" w:rsidR="00F81AC0" w:rsidRPr="00F81AC0" w:rsidRDefault="00936F9A" w:rsidP="00F81AC0">
      <w:pPr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</w:pPr>
      <w:r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  <w:t>Accepted forms of discharge documents for applying for a VA benefit</w:t>
      </w:r>
    </w:p>
    <w:p w14:paraId="15E274AB" w14:textId="09B4EEB0" w:rsidR="00F81AC0" w:rsidRPr="00F81AC0" w:rsidRDefault="00F81AC0" w:rsidP="00F81AC0">
      <w:pPr>
        <w:rPr>
          <w:rFonts w:cstheme="minorHAnsi"/>
          <w:b/>
          <w:color w:val="4472C4" w:themeColor="accent1"/>
          <w:sz w:val="24"/>
          <w:szCs w:val="24"/>
          <w:u w:val="single"/>
        </w:rPr>
      </w:pPr>
      <w:r w:rsidRPr="0096624D">
        <w:rPr>
          <w:rFonts w:cstheme="minorHAnsi"/>
          <w:b/>
          <w:color w:val="4472C4" w:themeColor="accent1"/>
          <w:sz w:val="24"/>
          <w:szCs w:val="24"/>
          <w:highlight w:val="yellow"/>
          <w:u w:val="single"/>
        </w:rPr>
        <w:t>View all articles</w:t>
      </w:r>
      <w:r w:rsidR="0096624D" w:rsidRPr="0096624D">
        <w:rPr>
          <w:rFonts w:cstheme="minorHAnsi"/>
          <w:b/>
          <w:color w:val="4472C4" w:themeColor="accent1"/>
          <w:sz w:val="24"/>
          <w:szCs w:val="24"/>
          <w:highlight w:val="yellow"/>
          <w:u w:val="single"/>
        </w:rPr>
        <w:t xml:space="preserve"> about VA and other records</w:t>
      </w:r>
    </w:p>
    <w:p w14:paraId="5B6169A8" w14:textId="345C95C5" w:rsidR="00F81AC0" w:rsidRDefault="00F81AC0"/>
    <w:p w14:paraId="631980CD" w14:textId="1E117A2B" w:rsidR="006E427E" w:rsidRPr="00F81AC0" w:rsidRDefault="00936F9A" w:rsidP="006E427E">
      <w:pPr>
        <w:rPr>
          <w:rFonts w:cstheme="minorHAnsi"/>
          <w:b/>
          <w:sz w:val="24"/>
          <w:szCs w:val="24"/>
          <w:highlight w:val="yellow"/>
        </w:rPr>
      </w:pPr>
      <w:r>
        <w:rPr>
          <w:rFonts w:cstheme="minorHAnsi"/>
          <w:b/>
          <w:sz w:val="24"/>
          <w:szCs w:val="24"/>
          <w:highlight w:val="yellow"/>
        </w:rPr>
        <w:t>General</w:t>
      </w:r>
      <w:r w:rsidR="006E427E">
        <w:rPr>
          <w:rFonts w:cstheme="minorHAnsi"/>
          <w:b/>
          <w:sz w:val="24"/>
          <w:szCs w:val="24"/>
          <w:highlight w:val="yellow"/>
        </w:rPr>
        <w:t xml:space="preserve"> help</w:t>
      </w:r>
      <w:r>
        <w:rPr>
          <w:rFonts w:cstheme="minorHAnsi"/>
          <w:b/>
          <w:sz w:val="24"/>
          <w:szCs w:val="24"/>
          <w:highlight w:val="yellow"/>
        </w:rPr>
        <w:t xml:space="preserve"> resources</w:t>
      </w:r>
    </w:p>
    <w:p w14:paraId="7D61F979" w14:textId="7051CD1E" w:rsidR="0027389B" w:rsidRDefault="004E2DB0" w:rsidP="006E427E">
      <w:pPr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</w:pPr>
      <w:r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  <w:t>O</w:t>
      </w:r>
      <w:r w:rsidR="0027389B"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  <w:t>nline tools for managing your VA benefits</w:t>
      </w:r>
    </w:p>
    <w:p w14:paraId="696D30F3" w14:textId="77777777" w:rsidR="004E2DB0" w:rsidRPr="00F81AC0" w:rsidRDefault="004E2DB0" w:rsidP="004E2DB0">
      <w:pPr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</w:pPr>
      <w:r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  <w:t>Toll-free phone numbers for contacting VA</w:t>
      </w:r>
    </w:p>
    <w:p w14:paraId="646F13F5" w14:textId="11298F36" w:rsidR="006E427E" w:rsidRPr="00F81AC0" w:rsidRDefault="004E2DB0" w:rsidP="006E427E">
      <w:pPr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</w:pPr>
      <w:r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  <w:t>I’m having p</w:t>
      </w:r>
      <w:r w:rsidR="006E427E"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  <w:t>roblems opening</w:t>
      </w:r>
      <w:r w:rsidR="00A574D7"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  <w:t xml:space="preserve"> </w:t>
      </w:r>
      <w:r w:rsidR="006E427E"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  <w:t xml:space="preserve">a PDF form on </w:t>
      </w:r>
      <w:r w:rsidR="00A574D7">
        <w:rPr>
          <w:rFonts w:cstheme="minorHAnsi"/>
          <w:bCs/>
          <w:color w:val="4472C4" w:themeColor="accent1"/>
          <w:sz w:val="24"/>
          <w:szCs w:val="24"/>
          <w:highlight w:val="yellow"/>
          <w:u w:val="single"/>
        </w:rPr>
        <w:t>the website</w:t>
      </w:r>
      <w:bookmarkStart w:id="0" w:name="_GoBack"/>
      <w:bookmarkEnd w:id="0"/>
    </w:p>
    <w:p w14:paraId="5EEA71B8" w14:textId="4BB92FCA" w:rsidR="006E427E" w:rsidRDefault="004E2DB0">
      <w:r>
        <w:lastRenderedPageBreak/>
        <w:t>{Liz – I didn’t include a ‘view all’ link here because if a section has fewer than 5 articles, we won’t send ppl to a ‘all’ list}</w:t>
      </w:r>
    </w:p>
    <w:sectPr w:rsidR="006E4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EA"/>
    <w:rsid w:val="001F5FEA"/>
    <w:rsid w:val="0027389B"/>
    <w:rsid w:val="003610CC"/>
    <w:rsid w:val="003908FB"/>
    <w:rsid w:val="004E2DB0"/>
    <w:rsid w:val="00681D29"/>
    <w:rsid w:val="0068759D"/>
    <w:rsid w:val="006E427E"/>
    <w:rsid w:val="00740F67"/>
    <w:rsid w:val="00896831"/>
    <w:rsid w:val="00936F9A"/>
    <w:rsid w:val="0096624D"/>
    <w:rsid w:val="00A574D7"/>
    <w:rsid w:val="00F8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287F"/>
  <w15:chartTrackingRefBased/>
  <w15:docId w15:val="{5684669F-173F-4143-85E0-A1B660E0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5FEA"/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F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5FE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unhideWhenUsed/>
    <w:rsid w:val="001F5FEA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5FEA"/>
    <w:rPr>
      <w:rFonts w:ascii="Calibri" w:eastAsiaTheme="minorEastAsia" w:hAnsi="Calibri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2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27E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Jennifer Y.</dc:creator>
  <cp:keywords/>
  <dc:description/>
  <cp:lastModifiedBy>Lee, Jennifer Y.</cp:lastModifiedBy>
  <cp:revision>4</cp:revision>
  <dcterms:created xsi:type="dcterms:W3CDTF">2020-07-09T18:50:00Z</dcterms:created>
  <dcterms:modified xsi:type="dcterms:W3CDTF">2020-07-09T21:18:00Z</dcterms:modified>
</cp:coreProperties>
</file>