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E29" w:rsidRDefault="00813E29" w:rsidP="00813E29">
      <w:pPr>
        <w:pBdr>
          <w:top w:val="single" w:sz="4" w:space="1" w:color="auto"/>
          <w:between w:val="single" w:sz="4" w:space="1" w:color="808080" w:themeColor="background1" w:themeShade="80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5447B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tabs>
          <w:tab w:val="left" w:pos="9072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Monday</w:t>
      </w:r>
      <w:r w:rsidR="005447B5">
        <w:rPr>
          <w:sz w:val="24"/>
          <w:szCs w:val="24"/>
          <w:lang w:val="en-US"/>
        </w:rPr>
        <w:tab/>
        <w:t>|</w:t>
      </w: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120"/>
        <w:rPr>
          <w:sz w:val="24"/>
          <w:szCs w:val="24"/>
          <w:lang w:val="en-US"/>
        </w:rPr>
      </w:pPr>
    </w:p>
    <w:p w:rsidR="00813E29" w:rsidRDefault="00813E29" w:rsidP="00D84C3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4" w:space="1" w:color="808080" w:themeColor="background1" w:themeShade="80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D84C3A" w:rsidRDefault="00D84C3A" w:rsidP="005447B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tabs>
          <w:tab w:val="left" w:pos="9072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Tuesday</w:t>
      </w:r>
      <w:r w:rsidR="005447B5">
        <w:rPr>
          <w:sz w:val="24"/>
          <w:szCs w:val="24"/>
          <w:lang w:val="en-US"/>
        </w:rPr>
        <w:tab/>
        <w:t>|</w:t>
      </w: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120"/>
        <w:rPr>
          <w:sz w:val="24"/>
          <w:szCs w:val="24"/>
          <w:lang w:val="en-US"/>
        </w:rPr>
      </w:pPr>
    </w:p>
    <w:p w:rsidR="00813E29" w:rsidRDefault="00813E29" w:rsidP="00D84C3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D84C3A" w:rsidRDefault="00D84C3A" w:rsidP="005447B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tabs>
          <w:tab w:val="left" w:pos="9072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Wednesday</w:t>
      </w:r>
      <w:r w:rsidR="005447B5">
        <w:rPr>
          <w:sz w:val="24"/>
          <w:szCs w:val="24"/>
          <w:lang w:val="en-US"/>
        </w:rPr>
        <w:tab/>
        <w:t>|</w:t>
      </w: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120"/>
        <w:rPr>
          <w:sz w:val="24"/>
          <w:szCs w:val="24"/>
          <w:lang w:val="en-US"/>
        </w:rPr>
      </w:pPr>
    </w:p>
    <w:p w:rsidR="00813E29" w:rsidRDefault="00813E29" w:rsidP="00D84C3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D84C3A" w:rsidRDefault="00D84C3A" w:rsidP="005447B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tabs>
          <w:tab w:val="left" w:pos="9072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Thursday</w:t>
      </w:r>
      <w:r w:rsidR="005447B5">
        <w:rPr>
          <w:sz w:val="24"/>
          <w:szCs w:val="24"/>
          <w:lang w:val="en-US"/>
        </w:rPr>
        <w:tab/>
        <w:t>|</w:t>
      </w: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120"/>
        <w:rPr>
          <w:sz w:val="24"/>
          <w:szCs w:val="24"/>
          <w:lang w:val="en-US"/>
        </w:rPr>
      </w:pPr>
    </w:p>
    <w:p w:rsidR="00813E29" w:rsidRDefault="00813E29" w:rsidP="00D84C3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D84C3A" w:rsidRDefault="00D84C3A" w:rsidP="005447B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tabs>
          <w:tab w:val="left" w:pos="9072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Friday</w:t>
      </w:r>
      <w:r w:rsidR="005447B5">
        <w:rPr>
          <w:sz w:val="24"/>
          <w:szCs w:val="24"/>
          <w:lang w:val="en-US"/>
        </w:rPr>
        <w:tab/>
        <w:t>|</w:t>
      </w: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120"/>
        <w:rPr>
          <w:sz w:val="24"/>
          <w:szCs w:val="24"/>
          <w:lang w:val="en-US"/>
        </w:rPr>
      </w:pPr>
    </w:p>
    <w:p w:rsidR="00813E29" w:rsidRDefault="00813E29" w:rsidP="00D84C3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D84C3A" w:rsidRPr="00813E29" w:rsidRDefault="00D84C3A" w:rsidP="005447B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tabs>
          <w:tab w:val="left" w:pos="9072"/>
        </w:tabs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Saturnday</w:t>
      </w:r>
      <w:proofErr w:type="spellEnd"/>
      <w:r w:rsidR="005447B5">
        <w:rPr>
          <w:sz w:val="24"/>
          <w:szCs w:val="24"/>
          <w:lang w:val="en-US"/>
        </w:rPr>
        <w:tab/>
        <w:t>|</w:t>
      </w: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120"/>
        <w:rPr>
          <w:sz w:val="24"/>
          <w:szCs w:val="24"/>
          <w:lang w:val="en-US"/>
        </w:rPr>
      </w:pPr>
    </w:p>
    <w:p w:rsidR="00813E29" w:rsidRDefault="00813E29" w:rsidP="00D84C3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D84C3A" w:rsidP="005447B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tabs>
          <w:tab w:val="left" w:pos="9072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Sunday</w:t>
      </w:r>
      <w:r w:rsidR="005447B5">
        <w:rPr>
          <w:sz w:val="24"/>
          <w:szCs w:val="24"/>
          <w:lang w:val="en-US"/>
        </w:rPr>
        <w:tab/>
        <w:t>|</w:t>
      </w: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p w:rsidR="00636DCA" w:rsidRDefault="00636DCA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ar w:val="single" w:sz="4" w:color="808080" w:themeColor="background1" w:themeShade="80"/>
        </w:pBdr>
        <w:spacing w:after="120"/>
        <w:rPr>
          <w:sz w:val="24"/>
          <w:szCs w:val="24"/>
          <w:lang w:val="en-US"/>
        </w:rPr>
      </w:pPr>
    </w:p>
    <w:p w:rsidR="00813E29" w:rsidRDefault="00813E29" w:rsidP="00636DC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4" w:color="808080" w:themeColor="background1" w:themeShade="80"/>
        </w:pBdr>
        <w:spacing w:after="0"/>
        <w:rPr>
          <w:sz w:val="24"/>
          <w:szCs w:val="24"/>
          <w:lang w:val="en-US"/>
        </w:rPr>
      </w:pPr>
    </w:p>
    <w:sectPr w:rsidR="00813E29" w:rsidSect="00813E29">
      <w:headerReference w:type="default" r:id="rId7"/>
      <w:pgSz w:w="12240" w:h="15840"/>
      <w:pgMar w:top="720" w:right="720" w:bottom="720" w:left="720" w:header="709" w:footer="709" w:gutter="0"/>
      <w:cols w:space="282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0722" w:rsidRDefault="006A0722" w:rsidP="00807DE4">
      <w:pPr>
        <w:spacing w:after="0" w:line="240" w:lineRule="auto"/>
      </w:pPr>
      <w:r>
        <w:separator/>
      </w:r>
    </w:p>
  </w:endnote>
  <w:endnote w:type="continuationSeparator" w:id="0">
    <w:p w:rsidR="006A0722" w:rsidRDefault="006A0722" w:rsidP="00807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0722" w:rsidRDefault="006A0722" w:rsidP="00807DE4">
      <w:pPr>
        <w:spacing w:after="0" w:line="240" w:lineRule="auto"/>
      </w:pPr>
      <w:r>
        <w:separator/>
      </w:r>
    </w:p>
  </w:footnote>
  <w:footnote w:type="continuationSeparator" w:id="0">
    <w:p w:rsidR="006A0722" w:rsidRDefault="006A0722" w:rsidP="00807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DE4" w:rsidRPr="001C702C" w:rsidRDefault="00807DE4" w:rsidP="00F504AE">
    <w:pPr>
      <w:pStyle w:val="Header"/>
      <w:pBdr>
        <w:bottom w:val="single" w:sz="4" w:space="1" w:color="auto"/>
      </w:pBdr>
      <w:tabs>
        <w:tab w:val="clear" w:pos="9360"/>
        <w:tab w:val="right" w:pos="8789"/>
      </w:tabs>
      <w:rPr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807DE4"/>
    <w:rsid w:val="000A6AC5"/>
    <w:rsid w:val="000C52E5"/>
    <w:rsid w:val="00101DA6"/>
    <w:rsid w:val="0013505B"/>
    <w:rsid w:val="001717D4"/>
    <w:rsid w:val="001C702C"/>
    <w:rsid w:val="00200602"/>
    <w:rsid w:val="002315F8"/>
    <w:rsid w:val="003527B7"/>
    <w:rsid w:val="00410D3E"/>
    <w:rsid w:val="004118C0"/>
    <w:rsid w:val="004633AA"/>
    <w:rsid w:val="004711E3"/>
    <w:rsid w:val="005447B5"/>
    <w:rsid w:val="00550BFE"/>
    <w:rsid w:val="00616600"/>
    <w:rsid w:val="00622F35"/>
    <w:rsid w:val="00636DCA"/>
    <w:rsid w:val="006A0722"/>
    <w:rsid w:val="00793D67"/>
    <w:rsid w:val="00807DE4"/>
    <w:rsid w:val="00813E29"/>
    <w:rsid w:val="00A969DB"/>
    <w:rsid w:val="00B23347"/>
    <w:rsid w:val="00BA4C35"/>
    <w:rsid w:val="00BA5AB9"/>
    <w:rsid w:val="00CB406F"/>
    <w:rsid w:val="00D10616"/>
    <w:rsid w:val="00D84C3A"/>
    <w:rsid w:val="00F504AE"/>
    <w:rsid w:val="00FA08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A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DE4"/>
  </w:style>
  <w:style w:type="paragraph" w:styleId="Footer">
    <w:name w:val="footer"/>
    <w:basedOn w:val="Normal"/>
    <w:link w:val="FooterChar"/>
    <w:uiPriority w:val="99"/>
    <w:unhideWhenUsed/>
    <w:rsid w:val="008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DE4"/>
  </w:style>
  <w:style w:type="table" w:styleId="TableGrid">
    <w:name w:val="Table Grid"/>
    <w:basedOn w:val="TableNormal"/>
    <w:uiPriority w:val="59"/>
    <w:rsid w:val="006166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DE4"/>
  </w:style>
  <w:style w:type="paragraph" w:styleId="Footer">
    <w:name w:val="footer"/>
    <w:basedOn w:val="Normal"/>
    <w:link w:val="FooterChar"/>
    <w:uiPriority w:val="99"/>
    <w:unhideWhenUsed/>
    <w:rsid w:val="008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D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8A791A-DD3D-4627-8B3B-9A23985EB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DROC</dc:creator>
  <cp:lastModifiedBy>Derek Wright</cp:lastModifiedBy>
  <cp:revision>5</cp:revision>
  <cp:lastPrinted>2025-05-24T20:15:00Z</cp:lastPrinted>
  <dcterms:created xsi:type="dcterms:W3CDTF">2025-05-24T19:53:00Z</dcterms:created>
  <dcterms:modified xsi:type="dcterms:W3CDTF">2025-05-24T20:19:00Z</dcterms:modified>
</cp:coreProperties>
</file>