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- 2025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Hippo, Inc (the “Corporation”) was called to order at 11:00 AM on 2025-12-15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2025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