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p14">
  <w:body>
    <w:p w:rsidR="00E80666" w:rsidP="00E80666" w:rsidRDefault="00E80666" w14:paraId="4B3981A2" w14:textId="1C34472A">
      <w:pPr>
        <w:spacing w:after="0" w:line="240" w:lineRule="auto"/>
        <w:jc w:val="both"/>
        <w:rPr>
          <w:rFonts w:asciiTheme="majorBidi" w:hAnsiTheme="majorBidi" w:cstheme="majorBidi"/>
          <w:b/>
          <w:bCs/>
          <w:sz w:val="24"/>
          <w:szCs w:val="24"/>
        </w:rPr>
      </w:pPr>
      <w:r w:rsidRPr="00096926">
        <w:rPr>
          <w:rFonts w:asciiTheme="majorBidi" w:hAnsiTheme="majorBidi" w:cstheme="majorBidi"/>
          <w:b/>
          <w:bCs/>
          <w:sz w:val="24"/>
          <w:szCs w:val="24"/>
          <w:highlight w:val="yellow"/>
        </w:rPr>
        <w:t>October 23, 2019</w:t>
      </w:r>
    </w:p>
    <w:p w:rsidR="00E80666" w:rsidP="00E80666" w:rsidRDefault="00E80666" w14:paraId="3AD5A77A" w14:textId="400D9324">
      <w:pPr>
        <w:spacing w:after="0" w:line="240" w:lineRule="auto"/>
        <w:jc w:val="both"/>
        <w:rPr>
          <w:rFonts w:asciiTheme="majorBidi" w:hAnsiTheme="majorBidi" w:cstheme="majorBidi"/>
          <w:b/>
          <w:bCs/>
          <w:sz w:val="24"/>
          <w:szCs w:val="24"/>
        </w:rPr>
      </w:pPr>
    </w:p>
    <w:p w:rsidRPr="00C72DB7" w:rsidR="00096926" w:rsidP="1E5F12D2" w:rsidRDefault="00096926" w14:paraId="23E07249" w14:textId="77777777" w14:noSpellErr="1">
      <w:pPr>
        <w:spacing w:after="0" w:line="240" w:lineRule="auto"/>
        <w:jc w:val="both"/>
        <w:rPr>
          <w:rFonts w:ascii="Times New Roman" w:hAnsi="Times New Roman" w:cs="Times New Roman" w:asciiTheme="majorBidi" w:hAnsiTheme="majorBidi" w:cstheme="majorBidi"/>
          <w:b w:val="0"/>
          <w:bCs w:val="0"/>
          <w:sz w:val="24"/>
          <w:szCs w:val="24"/>
          <w:u w:val="single"/>
        </w:rPr>
      </w:pPr>
      <w:r w:rsidRPr="1E5F12D2" w:rsidR="00096926">
        <w:rPr>
          <w:rFonts w:ascii="Times New Roman" w:hAnsi="Times New Roman" w:cs="Times New Roman" w:asciiTheme="majorBidi" w:hAnsiTheme="majorBidi" w:cstheme="majorBidi"/>
          <w:b w:val="0"/>
          <w:bCs w:val="0"/>
          <w:sz w:val="24"/>
          <w:szCs w:val="24"/>
          <w:u w:val="single"/>
        </w:rPr>
        <w:t>Biology Terms related to GA:</w:t>
      </w:r>
    </w:p>
    <w:p w:rsidRPr="00E80666" w:rsidR="00096926" w:rsidP="1E5F12D2" w:rsidRDefault="00096926" w14:paraId="748D22D3"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096926">
        <w:rPr>
          <w:rFonts w:ascii="Times New Roman" w:hAnsi="Times New Roman" w:cs="Times New Roman" w:asciiTheme="majorBidi" w:hAnsiTheme="majorBidi" w:cstheme="majorBidi"/>
          <w:b w:val="1"/>
          <w:bCs w:val="1"/>
          <w:sz w:val="24"/>
          <w:szCs w:val="24"/>
          <w:u w:val="single"/>
        </w:rPr>
        <w:t>Zygote</w:t>
      </w:r>
      <w:r w:rsidRPr="1E5F12D2" w:rsidR="00096926">
        <w:rPr>
          <w:rFonts w:ascii="Times New Roman" w:hAnsi="Times New Roman" w:cs="Times New Roman" w:asciiTheme="majorBidi" w:hAnsiTheme="majorBidi" w:cstheme="majorBidi"/>
          <w:sz w:val="24"/>
          <w:szCs w:val="24"/>
        </w:rPr>
        <w:t>- single cell formed after fertilization</w:t>
      </w:r>
    </w:p>
    <w:p w:rsidRPr="00E80666" w:rsidR="00096926" w:rsidP="1E5F12D2" w:rsidRDefault="00096926" w14:paraId="657DDD5B"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096926">
        <w:rPr>
          <w:rFonts w:ascii="Times New Roman" w:hAnsi="Times New Roman" w:cs="Times New Roman" w:asciiTheme="majorBidi" w:hAnsiTheme="majorBidi" w:cstheme="majorBidi"/>
          <w:b w:val="1"/>
          <w:bCs w:val="1"/>
          <w:sz w:val="24"/>
          <w:szCs w:val="24"/>
          <w:u w:val="single"/>
        </w:rPr>
        <w:t>Mitosis</w:t>
      </w:r>
      <w:r w:rsidRPr="1E5F12D2" w:rsidR="00096926">
        <w:rPr>
          <w:rFonts w:ascii="Times New Roman" w:hAnsi="Times New Roman" w:cs="Times New Roman" w:asciiTheme="majorBidi" w:hAnsiTheme="majorBidi" w:cstheme="majorBidi"/>
          <w:sz w:val="24"/>
          <w:szCs w:val="24"/>
        </w:rPr>
        <w:t>- cloning process. Parent clones into multiple offspring. Cloning is safe, but there’s not enough diversity in the pool, so no new material. We need genetic diversity/variety for GA.</w:t>
      </w:r>
    </w:p>
    <w:p w:rsidR="00096926" w:rsidP="1E5F12D2" w:rsidRDefault="00096926" w14:paraId="28A1CAB2"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096926">
        <w:rPr>
          <w:rFonts w:ascii="Times New Roman" w:hAnsi="Times New Roman" w:cs="Times New Roman" w:asciiTheme="majorBidi" w:hAnsiTheme="majorBidi" w:cstheme="majorBidi"/>
          <w:b w:val="1"/>
          <w:bCs w:val="1"/>
          <w:sz w:val="24"/>
          <w:szCs w:val="24"/>
          <w:u w:val="single"/>
        </w:rPr>
        <w:t>Meiosis</w:t>
      </w:r>
      <w:r w:rsidRPr="1E5F12D2" w:rsidR="00096926">
        <w:rPr>
          <w:rFonts w:ascii="Times New Roman" w:hAnsi="Times New Roman" w:cs="Times New Roman" w:asciiTheme="majorBidi" w:hAnsiTheme="majorBidi" w:cstheme="majorBidi"/>
          <w:sz w:val="24"/>
          <w:szCs w:val="24"/>
        </w:rPr>
        <w:t>- split into two gametes</w:t>
      </w:r>
    </w:p>
    <w:p w:rsidRPr="00E80666" w:rsidR="00096926" w:rsidP="1E5F12D2" w:rsidRDefault="00096926" w14:paraId="61E9D1F3"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096926">
        <w:rPr>
          <w:rFonts w:ascii="Times New Roman" w:hAnsi="Times New Roman" w:cs="Times New Roman" w:asciiTheme="majorBidi" w:hAnsiTheme="majorBidi" w:cstheme="majorBidi"/>
          <w:b w:val="1"/>
          <w:bCs w:val="1"/>
          <w:sz w:val="24"/>
          <w:szCs w:val="24"/>
          <w:u w:val="single"/>
        </w:rPr>
        <w:t>Ploidy</w:t>
      </w:r>
      <w:r w:rsidRPr="1E5F12D2" w:rsidR="00096926">
        <w:rPr>
          <w:rFonts w:ascii="Times New Roman" w:hAnsi="Times New Roman" w:cs="Times New Roman" w:asciiTheme="majorBidi" w:hAnsiTheme="majorBidi" w:cstheme="majorBidi"/>
          <w:b w:val="1"/>
          <w:bCs w:val="1"/>
          <w:sz w:val="24"/>
          <w:szCs w:val="24"/>
        </w:rPr>
        <w:t xml:space="preserve"> </w:t>
      </w:r>
      <w:r w:rsidRPr="1E5F12D2" w:rsidR="00096926">
        <w:rPr>
          <w:rFonts w:ascii="Times New Roman" w:hAnsi="Times New Roman" w:cs="Times New Roman" w:asciiTheme="majorBidi" w:hAnsiTheme="majorBidi" w:cstheme="majorBidi"/>
          <w:sz w:val="24"/>
          <w:szCs w:val="24"/>
        </w:rPr>
        <w:t>– how many strands of DNA combined into one organism</w:t>
      </w:r>
    </w:p>
    <w:p w:rsidRPr="00E80666" w:rsidR="00096926" w:rsidP="00096926" w:rsidRDefault="00096926" w14:paraId="62283576"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Related to ply (layers)</w:t>
      </w:r>
    </w:p>
    <w:p w:rsidRPr="00E80666" w:rsidR="00096926" w:rsidP="00096926" w:rsidRDefault="00096926" w14:paraId="3B97D612"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Humans are </w:t>
      </w:r>
      <w:proofErr w:type="spellStart"/>
      <w:r w:rsidRPr="00E80666">
        <w:rPr>
          <w:rFonts w:asciiTheme="majorBidi" w:hAnsiTheme="majorBidi" w:cstheme="majorBidi"/>
          <w:sz w:val="24"/>
          <w:szCs w:val="24"/>
        </w:rPr>
        <w:t>biploid</w:t>
      </w:r>
      <w:proofErr w:type="spellEnd"/>
      <w:r w:rsidRPr="00E80666">
        <w:rPr>
          <w:rFonts w:asciiTheme="majorBidi" w:hAnsiTheme="majorBidi" w:cstheme="majorBidi"/>
          <w:sz w:val="24"/>
          <w:szCs w:val="24"/>
        </w:rPr>
        <w:t>/diploid – 2 strands of DNA</w:t>
      </w:r>
    </w:p>
    <w:p w:rsidRPr="00E80666" w:rsidR="00096926" w:rsidP="1E5F12D2" w:rsidRDefault="00096926" w14:paraId="4AFC4116"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096926">
        <w:rPr>
          <w:rFonts w:ascii="Times New Roman" w:hAnsi="Times New Roman" w:cs="Times New Roman" w:asciiTheme="majorBidi" w:hAnsiTheme="majorBidi" w:cstheme="majorBidi"/>
          <w:b w:val="1"/>
          <w:bCs w:val="1"/>
          <w:sz w:val="24"/>
          <w:szCs w:val="24"/>
        </w:rPr>
        <w:t xml:space="preserve">Gametes </w:t>
      </w:r>
      <w:r w:rsidRPr="1E5F12D2" w:rsidR="00096926">
        <w:rPr>
          <w:rFonts w:ascii="Times New Roman" w:hAnsi="Times New Roman" w:cs="Times New Roman" w:asciiTheme="majorBidi" w:hAnsiTheme="majorBidi" w:cstheme="majorBidi"/>
          <w:sz w:val="24"/>
          <w:szCs w:val="24"/>
        </w:rPr>
        <w:t>are haploid (half) – so 2/2=1 in humans</w:t>
      </w:r>
    </w:p>
    <w:p w:rsidRPr="00E80666" w:rsidR="00096926" w:rsidP="1E5F12D2" w:rsidRDefault="00096926" w14:paraId="4A59CCF2"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096926">
        <w:rPr>
          <w:rFonts w:ascii="Times New Roman" w:hAnsi="Times New Roman" w:cs="Times New Roman" w:asciiTheme="majorBidi" w:hAnsiTheme="majorBidi" w:cstheme="majorBidi"/>
          <w:b w:val="1"/>
          <w:bCs w:val="1"/>
          <w:sz w:val="24"/>
          <w:szCs w:val="24"/>
        </w:rPr>
        <w:t>Monoploid</w:t>
      </w:r>
      <w:r w:rsidRPr="1E5F12D2" w:rsidR="00096926">
        <w:rPr>
          <w:rFonts w:ascii="Times New Roman" w:hAnsi="Times New Roman" w:cs="Times New Roman" w:asciiTheme="majorBidi" w:hAnsiTheme="majorBidi" w:cstheme="majorBidi"/>
          <w:sz w:val="24"/>
          <w:szCs w:val="24"/>
        </w:rPr>
        <w:t>- single strand of DNA for entire organism</w:t>
      </w:r>
    </w:p>
    <w:p w:rsidR="00096926" w:rsidP="1E5F12D2" w:rsidRDefault="00096926" w14:paraId="72184597" w14:textId="77777777">
      <w:pPr>
        <w:spacing w:after="0" w:line="240" w:lineRule="auto"/>
        <w:jc w:val="both"/>
        <w:rPr>
          <w:rFonts w:ascii="Times New Roman" w:hAnsi="Times New Roman" w:cs="Times New Roman" w:asciiTheme="majorBidi" w:hAnsiTheme="majorBidi" w:cstheme="majorBidi"/>
          <w:sz w:val="24"/>
          <w:szCs w:val="24"/>
        </w:rPr>
      </w:pPr>
      <w:proofErr w:type="spellStart"/>
      <w:r w:rsidRPr="1E5F12D2" w:rsidR="00096926">
        <w:rPr>
          <w:rFonts w:ascii="Times New Roman" w:hAnsi="Times New Roman" w:cs="Times New Roman" w:asciiTheme="majorBidi" w:hAnsiTheme="majorBidi" w:cstheme="majorBidi"/>
          <w:b w:val="1"/>
          <w:bCs w:val="1"/>
          <w:sz w:val="24"/>
          <w:szCs w:val="24"/>
        </w:rPr>
        <w:t>Multiploid</w:t>
      </w:r>
      <w:proofErr w:type="spellEnd"/>
      <w:r w:rsidRPr="1E5F12D2" w:rsidR="00096926">
        <w:rPr>
          <w:rFonts w:ascii="Times New Roman" w:hAnsi="Times New Roman" w:cs="Times New Roman" w:asciiTheme="majorBidi" w:hAnsiTheme="majorBidi" w:cstheme="majorBidi"/>
          <w:sz w:val="24"/>
          <w:szCs w:val="24"/>
        </w:rPr>
        <w:t>- multiple strands of DNA, 3 or more, exists in plant life</w:t>
      </w:r>
    </w:p>
    <w:p w:rsidR="00096926" w:rsidP="00E80666" w:rsidRDefault="00096926" w14:paraId="63D2AA69" w14:textId="77777777">
      <w:pPr>
        <w:spacing w:after="0" w:line="240" w:lineRule="auto"/>
        <w:jc w:val="both"/>
        <w:rPr>
          <w:rFonts w:asciiTheme="majorBidi" w:hAnsiTheme="majorBidi" w:cstheme="majorBidi"/>
          <w:b/>
          <w:bCs/>
          <w:sz w:val="24"/>
          <w:szCs w:val="24"/>
        </w:rPr>
      </w:pPr>
    </w:p>
    <w:p w:rsidR="00E80666" w:rsidP="1E5F12D2" w:rsidRDefault="002E1583" w14:paraId="7039329C" w14:textId="03AE27CC" w14:noSpellErr="1">
      <w:pPr>
        <w:spacing w:after="0" w:line="240" w:lineRule="auto"/>
        <w:jc w:val="both"/>
        <w:rPr>
          <w:rFonts w:ascii="Times New Roman" w:hAnsi="Times New Roman" w:cs="Times New Roman" w:asciiTheme="majorBidi" w:hAnsiTheme="majorBidi" w:cstheme="majorBidi"/>
          <w:b w:val="0"/>
          <w:bCs w:val="0"/>
          <w:sz w:val="24"/>
          <w:szCs w:val="24"/>
          <w:u w:val="single"/>
        </w:rPr>
      </w:pPr>
      <w:r w:rsidRPr="1E5F12D2" w:rsidR="002E1583">
        <w:rPr>
          <w:rFonts w:ascii="Times New Roman" w:hAnsi="Times New Roman" w:cs="Times New Roman" w:asciiTheme="majorBidi" w:hAnsiTheme="majorBidi" w:cstheme="majorBidi"/>
          <w:b w:val="0"/>
          <w:bCs w:val="0"/>
          <w:sz w:val="24"/>
          <w:szCs w:val="24"/>
          <w:u w:val="single"/>
        </w:rPr>
        <w:t>Introduction to The Genetic Algorithm</w:t>
      </w:r>
    </w:p>
    <w:p w:rsidR="00E80666" w:rsidP="00E80666" w:rsidRDefault="002E1583" w14:paraId="609FBE43"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Genetic Algorithm is a subset of algorithms that are modeled off natural processes. In this case, the algorithm is modeled of off genetics. In order to understand the process of The Genetic Algorithm, it is helpful to define the terminology that is associated with genetics. We will define the terms in both their biological definition and their definition in terms of The Genetic Algorithm.</w:t>
      </w:r>
      <w:r w:rsidR="00E80666">
        <w:rPr>
          <w:rFonts w:asciiTheme="majorBidi" w:hAnsiTheme="majorBidi" w:cstheme="majorBidi"/>
          <w:sz w:val="24"/>
          <w:szCs w:val="24"/>
        </w:rPr>
        <w:t xml:space="preserve"> </w:t>
      </w:r>
    </w:p>
    <w:p w:rsidR="00E80666" w:rsidP="00E80666" w:rsidRDefault="00E80666" w14:paraId="6941BD9C" w14:textId="77777777">
      <w:pPr>
        <w:spacing w:after="0" w:line="240" w:lineRule="auto"/>
        <w:jc w:val="both"/>
        <w:rPr>
          <w:rFonts w:asciiTheme="majorBidi" w:hAnsiTheme="majorBidi" w:cstheme="majorBidi"/>
          <w:sz w:val="24"/>
          <w:szCs w:val="24"/>
        </w:rPr>
      </w:pPr>
    </w:p>
    <w:p w:rsidR="00E80666" w:rsidP="00E80666" w:rsidRDefault="002E1583" w14:paraId="21B0C3CE" w14:textId="6B52F9B0">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most basic term involved in genetics is the gene. The gene is a marker that is used to express a specific feature. In nature these features can range from anything from eye color to height. In terms of The Genetic Algorithm, the gene is data that represents something. This can range from a bit that represents whether an individual has a tail or not or it can be a string value that stores the eye color of an individual.</w:t>
      </w:r>
    </w:p>
    <w:p w:rsidR="00E80666" w:rsidP="00E80666" w:rsidRDefault="00E80666" w14:paraId="0C617858" w14:textId="77777777">
      <w:pPr>
        <w:spacing w:after="0" w:line="240" w:lineRule="auto"/>
        <w:jc w:val="both"/>
        <w:rPr>
          <w:rFonts w:asciiTheme="majorBidi" w:hAnsiTheme="majorBidi" w:cstheme="majorBidi"/>
          <w:sz w:val="24"/>
          <w:szCs w:val="24"/>
        </w:rPr>
      </w:pPr>
    </w:p>
    <w:p w:rsidRPr="00E80666" w:rsidR="002E1583" w:rsidP="00E80666" w:rsidRDefault="002E1583" w14:paraId="06A76E7B" w14:textId="1A140070">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Having a single gene can only represent so much. Individual organisms have multiple features that define them. In order to achieve this, we need multiple genes. The sequence of all the genes in an organism is called the genome. The computer representation of a genome is an array. Let’s say we have an organism that has a binary genome consisting of 7 genes. On a computer this will look like:</w:t>
      </w:r>
    </w:p>
    <w:p w:rsidRPr="00E80666" w:rsidR="002E1583" w:rsidP="00E80666" w:rsidRDefault="002E1583" w14:paraId="604621D3" w14:textId="77777777">
      <w:pPr>
        <w:spacing w:after="0" w:line="24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Pr="00E80666" w:rsidR="002E1583" w:rsidTr="002E1583" w14:paraId="2D60B112" w14:textId="77777777">
        <w:tc>
          <w:tcPr>
            <w:tcW w:w="1168" w:type="dxa"/>
          </w:tcPr>
          <w:p w:rsidRPr="00E80666" w:rsidR="002E1583" w:rsidP="00E80666" w:rsidRDefault="002E1583" w14:paraId="7D8C7DE1" w14:textId="77777777">
            <w:pPr>
              <w:jc w:val="both"/>
              <w:rPr>
                <w:rFonts w:asciiTheme="majorBidi" w:hAnsiTheme="majorBidi" w:cstheme="majorBidi"/>
              </w:rPr>
            </w:pPr>
            <w:r w:rsidRPr="00E80666">
              <w:rPr>
                <w:rFonts w:asciiTheme="majorBidi" w:hAnsiTheme="majorBidi" w:cstheme="majorBidi"/>
              </w:rPr>
              <w:t>0</w:t>
            </w:r>
          </w:p>
        </w:tc>
        <w:tc>
          <w:tcPr>
            <w:tcW w:w="1168" w:type="dxa"/>
          </w:tcPr>
          <w:p w:rsidRPr="00E80666" w:rsidR="002E1583" w:rsidP="00E80666" w:rsidRDefault="002E1583" w14:paraId="11C625F7" w14:textId="77777777">
            <w:pPr>
              <w:jc w:val="both"/>
              <w:rPr>
                <w:rFonts w:asciiTheme="majorBidi" w:hAnsiTheme="majorBidi" w:cstheme="majorBidi"/>
              </w:rPr>
            </w:pPr>
            <w:r w:rsidRPr="00E80666">
              <w:rPr>
                <w:rFonts w:asciiTheme="majorBidi" w:hAnsiTheme="majorBidi" w:cstheme="majorBidi"/>
              </w:rPr>
              <w:t>1</w:t>
            </w:r>
          </w:p>
        </w:tc>
        <w:tc>
          <w:tcPr>
            <w:tcW w:w="1169" w:type="dxa"/>
          </w:tcPr>
          <w:p w:rsidRPr="00E80666" w:rsidR="002E1583" w:rsidP="00E80666" w:rsidRDefault="002E1583" w14:paraId="79AB26B4" w14:textId="77777777">
            <w:pPr>
              <w:jc w:val="both"/>
              <w:rPr>
                <w:rFonts w:asciiTheme="majorBidi" w:hAnsiTheme="majorBidi" w:cstheme="majorBidi"/>
              </w:rPr>
            </w:pPr>
            <w:r w:rsidRPr="00E80666">
              <w:rPr>
                <w:rFonts w:asciiTheme="majorBidi" w:hAnsiTheme="majorBidi" w:cstheme="majorBidi"/>
              </w:rPr>
              <w:t>1</w:t>
            </w:r>
          </w:p>
        </w:tc>
        <w:tc>
          <w:tcPr>
            <w:tcW w:w="1169" w:type="dxa"/>
          </w:tcPr>
          <w:p w:rsidRPr="00E80666" w:rsidR="002E1583" w:rsidP="00E80666" w:rsidRDefault="002E1583" w14:paraId="35F8CD83" w14:textId="77777777">
            <w:pPr>
              <w:jc w:val="both"/>
              <w:rPr>
                <w:rFonts w:asciiTheme="majorBidi" w:hAnsiTheme="majorBidi" w:cstheme="majorBidi"/>
              </w:rPr>
            </w:pPr>
            <w:r w:rsidRPr="00E80666">
              <w:rPr>
                <w:rFonts w:asciiTheme="majorBidi" w:hAnsiTheme="majorBidi" w:cstheme="majorBidi"/>
              </w:rPr>
              <w:t>0</w:t>
            </w:r>
          </w:p>
        </w:tc>
        <w:tc>
          <w:tcPr>
            <w:tcW w:w="1169" w:type="dxa"/>
          </w:tcPr>
          <w:p w:rsidRPr="00E80666" w:rsidR="002E1583" w:rsidP="00E80666" w:rsidRDefault="002E1583" w14:paraId="24F0F9D3" w14:textId="77777777">
            <w:pPr>
              <w:jc w:val="both"/>
              <w:rPr>
                <w:rFonts w:asciiTheme="majorBidi" w:hAnsiTheme="majorBidi" w:cstheme="majorBidi"/>
              </w:rPr>
            </w:pPr>
            <w:r w:rsidRPr="00E80666">
              <w:rPr>
                <w:rFonts w:asciiTheme="majorBidi" w:hAnsiTheme="majorBidi" w:cstheme="majorBidi"/>
              </w:rPr>
              <w:t>0</w:t>
            </w:r>
          </w:p>
        </w:tc>
        <w:tc>
          <w:tcPr>
            <w:tcW w:w="1169" w:type="dxa"/>
          </w:tcPr>
          <w:p w:rsidRPr="00E80666" w:rsidR="002E1583" w:rsidP="00E80666" w:rsidRDefault="002E1583" w14:paraId="4BACE852" w14:textId="77777777">
            <w:pPr>
              <w:jc w:val="both"/>
              <w:rPr>
                <w:rFonts w:asciiTheme="majorBidi" w:hAnsiTheme="majorBidi" w:cstheme="majorBidi"/>
              </w:rPr>
            </w:pPr>
            <w:r w:rsidRPr="00E80666">
              <w:rPr>
                <w:rFonts w:asciiTheme="majorBidi" w:hAnsiTheme="majorBidi" w:cstheme="majorBidi"/>
              </w:rPr>
              <w:t>1</w:t>
            </w:r>
          </w:p>
        </w:tc>
        <w:tc>
          <w:tcPr>
            <w:tcW w:w="1169" w:type="dxa"/>
          </w:tcPr>
          <w:p w:rsidRPr="00E80666" w:rsidR="002E1583" w:rsidP="00E80666" w:rsidRDefault="002E1583" w14:paraId="4359755E" w14:textId="77777777">
            <w:pPr>
              <w:jc w:val="both"/>
              <w:rPr>
                <w:rFonts w:asciiTheme="majorBidi" w:hAnsiTheme="majorBidi" w:cstheme="majorBidi"/>
              </w:rPr>
            </w:pPr>
            <w:r w:rsidRPr="00E80666">
              <w:rPr>
                <w:rFonts w:asciiTheme="majorBidi" w:hAnsiTheme="majorBidi" w:cstheme="majorBidi"/>
              </w:rPr>
              <w:t>1</w:t>
            </w:r>
          </w:p>
        </w:tc>
        <w:tc>
          <w:tcPr>
            <w:tcW w:w="1169" w:type="dxa"/>
          </w:tcPr>
          <w:p w:rsidRPr="00E80666" w:rsidR="002E1583" w:rsidP="00E80666" w:rsidRDefault="002E1583" w14:paraId="59F88059" w14:textId="77777777">
            <w:pPr>
              <w:jc w:val="both"/>
              <w:rPr>
                <w:rFonts w:asciiTheme="majorBidi" w:hAnsiTheme="majorBidi" w:cstheme="majorBidi"/>
              </w:rPr>
            </w:pPr>
            <w:r w:rsidRPr="00E80666">
              <w:rPr>
                <w:rFonts w:asciiTheme="majorBidi" w:hAnsiTheme="majorBidi" w:cstheme="majorBidi"/>
              </w:rPr>
              <w:t>1</w:t>
            </w:r>
          </w:p>
        </w:tc>
      </w:tr>
    </w:tbl>
    <w:p w:rsidRPr="00E80666" w:rsidR="002E1583" w:rsidP="00E80666" w:rsidRDefault="002E1583" w14:paraId="7175D81A" w14:textId="77777777">
      <w:pPr>
        <w:spacing w:after="0" w:line="240" w:lineRule="auto"/>
        <w:jc w:val="both"/>
        <w:rPr>
          <w:rFonts w:asciiTheme="majorBidi" w:hAnsiTheme="majorBidi" w:cstheme="majorBidi"/>
          <w:sz w:val="24"/>
          <w:szCs w:val="24"/>
        </w:rPr>
      </w:pPr>
    </w:p>
    <w:p w:rsidR="00E80666" w:rsidP="00E80666" w:rsidRDefault="002E1583" w14:paraId="64AED8D5"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There are multiple ways to look at the genome of an organism. There is the genotype, which is the act of viewing the genome from the genetic perspective. On the other hand, there is the phenotype, which is the act of viewing the genome for the expressed features perspective. For example, let’s say we have an organism that’s just a tail. The only two features are the tail color and tail length. Let’s say the tail can be red, black, white, and grey and the tail length can be 0 inches to 8 inches long. The genotype perspective for this organism would be as follows:</w:t>
      </w:r>
    </w:p>
    <w:p w:rsidR="00E80666" w:rsidP="00E80666" w:rsidRDefault="00E80666" w14:paraId="37C990EC" w14:textId="77777777">
      <w:pPr>
        <w:spacing w:after="0" w:line="240" w:lineRule="auto"/>
        <w:jc w:val="both"/>
        <w:rPr>
          <w:rFonts w:asciiTheme="majorBidi" w:hAnsiTheme="majorBidi" w:cstheme="majorBidi"/>
          <w:sz w:val="24"/>
          <w:szCs w:val="24"/>
        </w:rPr>
      </w:pPr>
    </w:p>
    <w:p w:rsidR="00E80666" w:rsidP="00E80666" w:rsidRDefault="002E1583" w14:paraId="6E0AF456" w14:textId="0B402B4B">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Using a binary genome, we need 2 bits to represent the 4 tail colors, mapped as 00 for red, 01 for black, 10 for white, and 11 for grey. We need 3 bits to represent the tail length. Let’s use an integer array of size 5 to represent the genome. The first 2 values are the tail color and the last 3 values represents the tail length. This is an arbitrary distinction; the last 2 values can be the tail color and </w:t>
      </w:r>
      <w:r w:rsidRPr="00E80666">
        <w:rPr>
          <w:rFonts w:asciiTheme="majorBidi" w:hAnsiTheme="majorBidi" w:cstheme="majorBidi"/>
          <w:sz w:val="24"/>
          <w:szCs w:val="24"/>
        </w:rPr>
        <w:lastRenderedPageBreak/>
        <w:t>the first 3 can be the tail length. Assuming that positions 0-1 is tail color and 2-4 is the tail length, the array will look like:</w:t>
      </w:r>
    </w:p>
    <w:p w:rsidR="00E80666" w:rsidP="00E80666" w:rsidRDefault="00E80666" w14:paraId="7942A294" w14:textId="77777777">
      <w:pPr>
        <w:spacing w:after="0" w:line="240" w:lineRule="auto"/>
        <w:jc w:val="both"/>
        <w:rPr>
          <w:rFonts w:asciiTheme="majorBidi" w:hAnsiTheme="majorBidi" w:cstheme="majorBidi"/>
          <w:sz w:val="24"/>
          <w:szCs w:val="24"/>
        </w:rPr>
      </w:pPr>
    </w:p>
    <w:p w:rsidRPr="00E80666" w:rsidR="002E1583" w:rsidP="00E80666" w:rsidRDefault="002E1583" w14:paraId="08894E9A" w14:textId="22C155F2">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 xml:space="preserve"> Tail Color</w:t>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 xml:space="preserve">  |</w:t>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 xml:space="preserve">    Tail Length</w:t>
      </w:r>
    </w:p>
    <w:tbl>
      <w:tblPr>
        <w:tblStyle w:val="TableGrid"/>
        <w:tblW w:w="0" w:type="auto"/>
        <w:tblLook w:val="04A0" w:firstRow="1" w:lastRow="0" w:firstColumn="1" w:lastColumn="0" w:noHBand="0" w:noVBand="1"/>
      </w:tblPr>
      <w:tblGrid>
        <w:gridCol w:w="1870"/>
        <w:gridCol w:w="1870"/>
        <w:gridCol w:w="1870"/>
        <w:gridCol w:w="1870"/>
        <w:gridCol w:w="1870"/>
      </w:tblGrid>
      <w:tr w:rsidRPr="00E80666" w:rsidR="002E1583" w:rsidTr="002E1583" w14:paraId="0BA68788" w14:textId="77777777">
        <w:tc>
          <w:tcPr>
            <w:tcW w:w="1870" w:type="dxa"/>
          </w:tcPr>
          <w:p w:rsidRPr="00E80666" w:rsidR="002E1583" w:rsidP="00E80666" w:rsidRDefault="002E1583" w14:paraId="16992777"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0C8BB894"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6734D004"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701D29E1"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29DC8351" w14:textId="77777777">
            <w:pPr>
              <w:jc w:val="both"/>
              <w:rPr>
                <w:rFonts w:asciiTheme="majorBidi" w:hAnsiTheme="majorBidi" w:cstheme="majorBidi"/>
              </w:rPr>
            </w:pPr>
            <w:r w:rsidRPr="00E80666">
              <w:rPr>
                <w:rFonts w:asciiTheme="majorBidi" w:hAnsiTheme="majorBidi" w:cstheme="majorBidi"/>
              </w:rPr>
              <w:t>1</w:t>
            </w:r>
          </w:p>
        </w:tc>
      </w:tr>
    </w:tbl>
    <w:p w:rsidRPr="00E80666" w:rsidR="002E1583" w:rsidP="00E80666" w:rsidRDefault="002E1583" w14:paraId="0EAA1C5D"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 </w:t>
      </w:r>
    </w:p>
    <w:p w:rsidR="00E80666" w:rsidP="00E80666" w:rsidRDefault="002E1583" w14:paraId="514E90AE" w14:textId="0C63FB29">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phenotype view of this would be an array of values. The values can be anything but in this case it can be a string for the tail color, or it can be an integer for the tail length. It will look like:</w:t>
      </w:r>
    </w:p>
    <w:p w:rsidR="00E80666" w:rsidP="00E80666" w:rsidRDefault="00E80666" w14:paraId="72A6FCE1" w14:textId="77777777">
      <w:pPr>
        <w:spacing w:after="0" w:line="240" w:lineRule="auto"/>
        <w:jc w:val="both"/>
        <w:rPr>
          <w:rFonts w:asciiTheme="majorBidi" w:hAnsiTheme="majorBidi" w:cstheme="majorBidi"/>
          <w:sz w:val="24"/>
          <w:szCs w:val="24"/>
        </w:rPr>
      </w:pPr>
    </w:p>
    <w:p w:rsidRPr="00E80666" w:rsidR="002E1583" w:rsidP="00E80666" w:rsidRDefault="002E1583" w14:paraId="4CABB17C" w14:textId="354C75C3">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 xml:space="preserve">        Tail Color</w:t>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ab/>
      </w:r>
      <w:r w:rsidRPr="00E80666">
        <w:rPr>
          <w:rFonts w:asciiTheme="majorBidi" w:hAnsiTheme="majorBidi" w:cstheme="majorBidi"/>
          <w:sz w:val="24"/>
          <w:szCs w:val="24"/>
        </w:rPr>
        <w:t xml:space="preserve">              Tail Length</w:t>
      </w:r>
    </w:p>
    <w:tbl>
      <w:tblPr>
        <w:tblStyle w:val="TableGrid"/>
        <w:tblW w:w="0" w:type="auto"/>
        <w:tblLook w:val="04A0" w:firstRow="1" w:lastRow="0" w:firstColumn="1" w:lastColumn="0" w:noHBand="0" w:noVBand="1"/>
      </w:tblPr>
      <w:tblGrid>
        <w:gridCol w:w="4675"/>
        <w:gridCol w:w="4675"/>
      </w:tblGrid>
      <w:tr w:rsidRPr="00E80666" w:rsidR="002E1583" w:rsidTr="002E1583" w14:paraId="63F27E21" w14:textId="77777777">
        <w:tc>
          <w:tcPr>
            <w:tcW w:w="4675" w:type="dxa"/>
          </w:tcPr>
          <w:p w:rsidRPr="00E80666" w:rsidR="002E1583" w:rsidP="00E80666" w:rsidRDefault="002E1583" w14:paraId="71C4B9DC" w14:textId="77777777">
            <w:pPr>
              <w:jc w:val="both"/>
              <w:rPr>
                <w:rFonts w:asciiTheme="majorBidi" w:hAnsiTheme="majorBidi" w:cstheme="majorBidi"/>
              </w:rPr>
            </w:pPr>
            <w:r w:rsidRPr="00E80666">
              <w:rPr>
                <w:rFonts w:asciiTheme="majorBidi" w:hAnsiTheme="majorBidi" w:cstheme="majorBidi"/>
              </w:rPr>
              <w:t>Red</w:t>
            </w:r>
          </w:p>
        </w:tc>
        <w:tc>
          <w:tcPr>
            <w:tcW w:w="4675" w:type="dxa"/>
          </w:tcPr>
          <w:p w:rsidRPr="00E80666" w:rsidR="002E1583" w:rsidP="00E80666" w:rsidRDefault="002E1583" w14:paraId="231B28A1" w14:textId="77777777">
            <w:pPr>
              <w:jc w:val="both"/>
              <w:rPr>
                <w:rFonts w:asciiTheme="majorBidi" w:hAnsiTheme="majorBidi" w:cstheme="majorBidi"/>
              </w:rPr>
            </w:pPr>
            <w:r w:rsidRPr="00E80666">
              <w:rPr>
                <w:rFonts w:asciiTheme="majorBidi" w:hAnsiTheme="majorBidi" w:cstheme="majorBidi"/>
              </w:rPr>
              <w:t>3</w:t>
            </w:r>
          </w:p>
        </w:tc>
      </w:tr>
    </w:tbl>
    <w:p w:rsidR="00E80666" w:rsidP="00E80666" w:rsidRDefault="002E1583" w14:paraId="095F6ADE"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Both of these views represent the same organism. The binary genome of the organism is an example of an allele. Alleles are a combination of genes variations that express a feature. The tail color feature is expressed as an allele of the first and second gene in the genome. </w:t>
      </w:r>
    </w:p>
    <w:p w:rsidR="00E80666" w:rsidP="00E80666" w:rsidRDefault="00E80666" w14:paraId="2E9F9861" w14:textId="77777777">
      <w:pPr>
        <w:spacing w:after="0" w:line="240" w:lineRule="auto"/>
        <w:jc w:val="both"/>
        <w:rPr>
          <w:rFonts w:asciiTheme="majorBidi" w:hAnsiTheme="majorBidi" w:cstheme="majorBidi"/>
          <w:sz w:val="24"/>
          <w:szCs w:val="24"/>
        </w:rPr>
      </w:pPr>
    </w:p>
    <w:p w:rsidR="00E80666" w:rsidP="00E80666" w:rsidRDefault="002E1583" w14:paraId="32843AFE" w14:textId="4AC97BCF">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The natural question that this arises is that which view is better for the Genetic Algorithm. Well that depends on the problem that the algorithm is trying to solve. Genotype and phenotype both have their strength and weaknesses. The Genetic Algorithm is a way of searching for solutions to a problem. The different variations of solutions is called the search space. The Genetic algorithm picks a solution that is represented as a genome from the search space. </w:t>
      </w:r>
    </w:p>
    <w:p w:rsidR="00E80666" w:rsidP="00E80666" w:rsidRDefault="00E80666" w14:paraId="5A6389A3" w14:textId="77777777">
      <w:pPr>
        <w:spacing w:after="0" w:line="240" w:lineRule="auto"/>
        <w:jc w:val="both"/>
        <w:rPr>
          <w:rFonts w:asciiTheme="majorBidi" w:hAnsiTheme="majorBidi" w:cstheme="majorBidi"/>
          <w:sz w:val="24"/>
          <w:szCs w:val="24"/>
        </w:rPr>
      </w:pPr>
    </w:p>
    <w:p w:rsidR="00E80666" w:rsidP="00E80666" w:rsidRDefault="002E1583" w14:paraId="1AA4CE10" w14:textId="3BA59575">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Let’s say that when picking a solution from the search space, the Genetic Algorithm changes every gene in the genome once. If the genome is represented as a phenotype then the tail color will change once, and the tail length will change once. If the genome is represented as a genotype, then the tail color will change twice as both the genes associated with it changes. The tail length will change three times because the three genes associated with it changes. Based on the problem, you might want either of these two scenarios. As a rule, genotype representation allows for more diversity in the solutions that your choosing. This prevents the algorithm from staying in one corner of the search space. More diversity in the area of the search space that the algorithm is searching means you’re more likely to find the right solution to the problem. However, if your close to the correct solution you don’t want the Genetic Algorithm to go to the complete opposite side the search space. This is when phenotypes are useful.</w:t>
      </w:r>
    </w:p>
    <w:p w:rsidR="00E80666" w:rsidP="00E80666" w:rsidRDefault="00E80666" w14:paraId="2BB163C9" w14:textId="77777777">
      <w:pPr>
        <w:spacing w:after="0" w:line="240" w:lineRule="auto"/>
        <w:jc w:val="both"/>
        <w:rPr>
          <w:rFonts w:asciiTheme="majorBidi" w:hAnsiTheme="majorBidi" w:cstheme="majorBidi"/>
          <w:sz w:val="24"/>
          <w:szCs w:val="24"/>
        </w:rPr>
      </w:pPr>
    </w:p>
    <w:p w:rsidR="00E80666" w:rsidP="00E80666" w:rsidRDefault="002E1583" w14:paraId="780A8CF0" w14:textId="37A40DC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This raises the question of how the Genetic Algorithm moves through the search space. This is where the reproductive part of genetics comes in to play. To move through the search space, the algorithm uses different methods of gene crossover and mutation. In biology, crossover is the exchanging of genetic materials. For the algorithm, this means you can take two organisms with the same genome structure and make a child that has some of the genes from one parent and some of the genes from the other parent. </w:t>
      </w:r>
    </w:p>
    <w:p w:rsidR="00E80666" w:rsidP="00E80666" w:rsidRDefault="00E80666" w14:paraId="79319C89" w14:textId="77777777">
      <w:pPr>
        <w:spacing w:after="0" w:line="240" w:lineRule="auto"/>
        <w:jc w:val="both"/>
        <w:rPr>
          <w:rFonts w:asciiTheme="majorBidi" w:hAnsiTheme="majorBidi" w:cstheme="majorBidi"/>
          <w:sz w:val="24"/>
          <w:szCs w:val="24"/>
        </w:rPr>
      </w:pPr>
    </w:p>
    <w:p w:rsidR="00E80666" w:rsidP="00E80666" w:rsidRDefault="002E1583" w14:paraId="3D561F1C" w14:textId="4F4DDD5A">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Before we get deeper into crossover, we need to define the concept of ply. A ply in biology is layers of genes that compose an organism. Our tail organism from before has one layer of genes so it is a monoploid. Humans are diploid and that is represented as a 2D array on a computer. There are organisms in nature that have more </w:t>
      </w:r>
      <w:proofErr w:type="spellStart"/>
      <w:r w:rsidRPr="00E80666">
        <w:rPr>
          <w:rFonts w:asciiTheme="majorBidi" w:hAnsiTheme="majorBidi" w:cstheme="majorBidi"/>
          <w:sz w:val="24"/>
          <w:szCs w:val="24"/>
        </w:rPr>
        <w:t>that</w:t>
      </w:r>
      <w:proofErr w:type="spellEnd"/>
      <w:r w:rsidRPr="00E80666">
        <w:rPr>
          <w:rFonts w:asciiTheme="majorBidi" w:hAnsiTheme="majorBidi" w:cstheme="majorBidi"/>
          <w:sz w:val="24"/>
          <w:szCs w:val="24"/>
        </w:rPr>
        <w:t xml:space="preserve"> 2 layers of genes and those are called multiploidy. </w:t>
      </w:r>
    </w:p>
    <w:p w:rsidR="00E80666" w:rsidP="00E80666" w:rsidRDefault="00E80666" w14:paraId="19C968F7" w14:textId="77777777">
      <w:pPr>
        <w:spacing w:after="0" w:line="240" w:lineRule="auto"/>
        <w:jc w:val="both"/>
        <w:rPr>
          <w:rFonts w:asciiTheme="majorBidi" w:hAnsiTheme="majorBidi" w:cstheme="majorBidi"/>
          <w:sz w:val="24"/>
          <w:szCs w:val="24"/>
        </w:rPr>
      </w:pPr>
    </w:p>
    <w:p w:rsidRPr="00E80666" w:rsidR="002E1583" w:rsidP="00E80666" w:rsidRDefault="002E1583" w14:paraId="0EFEDBBA" w14:textId="7F4F219C">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lastRenderedPageBreak/>
        <w:t>One way of crossover that is seen in nature is the process of meiosis. Meiosis is the process of splitting genetic material into two separate layers. So, a genome that looks like this,</w:t>
      </w:r>
    </w:p>
    <w:p w:rsidRPr="00E80666" w:rsidR="002E1583" w:rsidP="00E80666" w:rsidRDefault="002E1583" w14:paraId="624031EE" w14:textId="77777777">
      <w:pPr>
        <w:spacing w:after="0" w:line="24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Pr="00E80666" w:rsidR="002E1583" w:rsidTr="002E1583" w14:paraId="0D2B3C2A" w14:textId="77777777">
        <w:tc>
          <w:tcPr>
            <w:tcW w:w="1870" w:type="dxa"/>
          </w:tcPr>
          <w:p w:rsidRPr="00E80666" w:rsidR="002E1583" w:rsidP="00E80666" w:rsidRDefault="002E1583" w14:paraId="53C85C9D"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4895D51E"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371DB0D2"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091548BA"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1093B248" w14:textId="77777777">
            <w:pPr>
              <w:jc w:val="both"/>
              <w:rPr>
                <w:rFonts w:asciiTheme="majorBidi" w:hAnsiTheme="majorBidi" w:cstheme="majorBidi"/>
              </w:rPr>
            </w:pPr>
            <w:r w:rsidRPr="00E80666">
              <w:rPr>
                <w:rFonts w:asciiTheme="majorBidi" w:hAnsiTheme="majorBidi" w:cstheme="majorBidi"/>
              </w:rPr>
              <w:t>1</w:t>
            </w:r>
          </w:p>
        </w:tc>
      </w:tr>
      <w:tr w:rsidRPr="00E80666" w:rsidR="002E1583" w:rsidTr="002E1583" w14:paraId="709D3162" w14:textId="77777777">
        <w:tc>
          <w:tcPr>
            <w:tcW w:w="1870" w:type="dxa"/>
          </w:tcPr>
          <w:p w:rsidRPr="00E80666" w:rsidR="002E1583" w:rsidP="00E80666" w:rsidRDefault="002E1583" w14:paraId="4EAFE016"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4C349B1C"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192F6953"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4AE85B0F"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4EFA3A58" w14:textId="77777777">
            <w:pPr>
              <w:jc w:val="both"/>
              <w:rPr>
                <w:rFonts w:asciiTheme="majorBidi" w:hAnsiTheme="majorBidi" w:cstheme="majorBidi"/>
              </w:rPr>
            </w:pPr>
            <w:r w:rsidRPr="00E80666">
              <w:rPr>
                <w:rFonts w:asciiTheme="majorBidi" w:hAnsiTheme="majorBidi" w:cstheme="majorBidi"/>
              </w:rPr>
              <w:t>0</w:t>
            </w:r>
          </w:p>
        </w:tc>
      </w:tr>
    </w:tbl>
    <w:p w:rsidRPr="00E80666" w:rsidR="002E1583" w:rsidP="00E80666" w:rsidRDefault="002E1583" w14:paraId="597C80A0" w14:textId="77777777">
      <w:pPr>
        <w:spacing w:after="0" w:line="240" w:lineRule="auto"/>
        <w:jc w:val="both"/>
        <w:rPr>
          <w:rFonts w:asciiTheme="majorBidi" w:hAnsiTheme="majorBidi" w:cstheme="majorBidi"/>
          <w:sz w:val="24"/>
          <w:szCs w:val="24"/>
        </w:rPr>
      </w:pPr>
    </w:p>
    <w:p w:rsidRPr="00E80666" w:rsidR="002E1583" w:rsidP="00E80666" w:rsidRDefault="002E1583" w14:paraId="185F5611"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will become,</w:t>
      </w:r>
    </w:p>
    <w:p w:rsidRPr="00E80666" w:rsidR="002E1583" w:rsidP="00E80666" w:rsidRDefault="002E1583" w14:paraId="1C7578C9" w14:textId="77777777">
      <w:pPr>
        <w:spacing w:after="0" w:line="24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Pr="00E80666" w:rsidR="002E1583" w:rsidTr="002E1583" w14:paraId="73289D67" w14:textId="77777777">
        <w:tc>
          <w:tcPr>
            <w:tcW w:w="1870" w:type="dxa"/>
          </w:tcPr>
          <w:p w:rsidRPr="00E80666" w:rsidR="002E1583" w:rsidP="00E80666" w:rsidRDefault="002E1583" w14:paraId="61A769BF"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6E909D19"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3CE7CAAF"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23576621"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6AF5CF8F" w14:textId="77777777">
            <w:pPr>
              <w:jc w:val="both"/>
              <w:rPr>
                <w:rFonts w:asciiTheme="majorBidi" w:hAnsiTheme="majorBidi" w:cstheme="majorBidi"/>
              </w:rPr>
            </w:pPr>
            <w:r w:rsidRPr="00E80666">
              <w:rPr>
                <w:rFonts w:asciiTheme="majorBidi" w:hAnsiTheme="majorBidi" w:cstheme="majorBidi"/>
              </w:rPr>
              <w:t>1</w:t>
            </w:r>
          </w:p>
        </w:tc>
      </w:tr>
    </w:tbl>
    <w:p w:rsidRPr="00E80666" w:rsidR="002E1583" w:rsidP="00E80666" w:rsidRDefault="002E1583" w14:paraId="782B6D61" w14:textId="77777777">
      <w:pPr>
        <w:spacing w:after="0" w:line="240" w:lineRule="auto"/>
        <w:jc w:val="both"/>
        <w:rPr>
          <w:rFonts w:asciiTheme="majorBidi" w:hAnsiTheme="majorBidi" w:cstheme="majorBidi"/>
          <w:sz w:val="24"/>
          <w:szCs w:val="24"/>
        </w:rPr>
      </w:pPr>
    </w:p>
    <w:p w:rsidRPr="00E80666" w:rsidR="002E1583" w:rsidP="00E80666" w:rsidRDefault="002E1583" w14:paraId="351010E9"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and</w:t>
      </w:r>
    </w:p>
    <w:p w:rsidRPr="00E80666" w:rsidR="002E1583" w:rsidP="00E80666" w:rsidRDefault="002E1583" w14:paraId="4465790F" w14:textId="77777777">
      <w:pPr>
        <w:spacing w:after="0" w:line="24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Pr="00E80666" w:rsidR="002E1583" w:rsidTr="002E1583" w14:paraId="5F24A6D3" w14:textId="77777777">
        <w:tc>
          <w:tcPr>
            <w:tcW w:w="1870" w:type="dxa"/>
          </w:tcPr>
          <w:p w:rsidRPr="00E80666" w:rsidR="002E1583" w:rsidP="00E80666" w:rsidRDefault="002E1583" w14:paraId="03E21A0E"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140E4A41" w14:textId="77777777">
            <w:pPr>
              <w:jc w:val="both"/>
              <w:rPr>
                <w:rFonts w:asciiTheme="majorBidi" w:hAnsiTheme="majorBidi" w:cstheme="majorBidi"/>
              </w:rPr>
            </w:pPr>
            <w:r w:rsidRPr="00E80666">
              <w:rPr>
                <w:rFonts w:asciiTheme="majorBidi" w:hAnsiTheme="majorBidi" w:cstheme="majorBidi"/>
              </w:rPr>
              <w:t>0</w:t>
            </w:r>
          </w:p>
        </w:tc>
        <w:tc>
          <w:tcPr>
            <w:tcW w:w="1870" w:type="dxa"/>
          </w:tcPr>
          <w:p w:rsidRPr="00E80666" w:rsidR="002E1583" w:rsidP="00E80666" w:rsidRDefault="002E1583" w14:paraId="034357D0"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498C82E1" w14:textId="77777777">
            <w:pPr>
              <w:jc w:val="both"/>
              <w:rPr>
                <w:rFonts w:asciiTheme="majorBidi" w:hAnsiTheme="majorBidi" w:cstheme="majorBidi"/>
              </w:rPr>
            </w:pPr>
            <w:r w:rsidRPr="00E80666">
              <w:rPr>
                <w:rFonts w:asciiTheme="majorBidi" w:hAnsiTheme="majorBidi" w:cstheme="majorBidi"/>
              </w:rPr>
              <w:t>1</w:t>
            </w:r>
          </w:p>
        </w:tc>
        <w:tc>
          <w:tcPr>
            <w:tcW w:w="1870" w:type="dxa"/>
          </w:tcPr>
          <w:p w:rsidRPr="00E80666" w:rsidR="002E1583" w:rsidP="00E80666" w:rsidRDefault="002E1583" w14:paraId="2E85D40C" w14:textId="77777777">
            <w:pPr>
              <w:jc w:val="both"/>
              <w:rPr>
                <w:rFonts w:asciiTheme="majorBidi" w:hAnsiTheme="majorBidi" w:cstheme="majorBidi"/>
              </w:rPr>
            </w:pPr>
            <w:r w:rsidRPr="00E80666">
              <w:rPr>
                <w:rFonts w:asciiTheme="majorBidi" w:hAnsiTheme="majorBidi" w:cstheme="majorBidi"/>
              </w:rPr>
              <w:t>0</w:t>
            </w:r>
          </w:p>
        </w:tc>
      </w:tr>
    </w:tbl>
    <w:p w:rsidRPr="00E80666" w:rsidR="002E1583" w:rsidP="00E80666" w:rsidRDefault="002E1583" w14:paraId="1C20DE05" w14:textId="77777777">
      <w:pPr>
        <w:spacing w:after="0" w:line="240" w:lineRule="auto"/>
        <w:jc w:val="both"/>
        <w:rPr>
          <w:rFonts w:asciiTheme="majorBidi" w:hAnsiTheme="majorBidi" w:cstheme="majorBidi"/>
          <w:sz w:val="24"/>
          <w:szCs w:val="24"/>
        </w:rPr>
      </w:pPr>
    </w:p>
    <w:p w:rsidR="00E80666" w:rsidP="00E80666" w:rsidRDefault="002E1583" w14:paraId="545D30B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by the processes of meiosis. The resulting 2 layers of genes create in this example are 2 haploids, which are just a single layer of genes that was created by meiosis. </w:t>
      </w:r>
    </w:p>
    <w:p w:rsidR="00C72DB7" w:rsidP="00E80666" w:rsidRDefault="00C72DB7" w14:paraId="4B91B98E" w14:textId="77777777">
      <w:pPr>
        <w:spacing w:after="0" w:line="240" w:lineRule="auto"/>
        <w:jc w:val="both"/>
        <w:rPr>
          <w:rFonts w:asciiTheme="majorBidi" w:hAnsiTheme="majorBidi" w:cstheme="majorBidi"/>
          <w:sz w:val="24"/>
          <w:szCs w:val="24"/>
        </w:rPr>
      </w:pPr>
    </w:p>
    <w:p w:rsidR="00E80666" w:rsidP="00E80666" w:rsidRDefault="002E1583" w14:paraId="569DA786" w14:textId="02888CE4">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counterpart to meiosis is mitosis. Mitosis is the process of cloning genetic materials. On a computer this would just be copying the contents of one parent to a child. This can be useful in the Genetic Algorithm because if you have a potential solution that looks correct then the correct solution might be around the same area in the search space. This isn’t true all the time though, sometimes a good-looking potential solution might be on the opposite side of the search space of the actual solution. Mitosis doesn’t create the variability that is needed for the Genetic Algorithm to give good solutions.</w:t>
      </w:r>
    </w:p>
    <w:p w:rsidR="00C72DB7" w:rsidP="00E80666" w:rsidRDefault="00C72DB7" w14:paraId="793D5E36" w14:textId="77777777">
      <w:pPr>
        <w:spacing w:after="0" w:line="240" w:lineRule="auto"/>
        <w:jc w:val="both"/>
        <w:rPr>
          <w:rFonts w:asciiTheme="majorBidi" w:hAnsiTheme="majorBidi" w:cstheme="majorBidi"/>
          <w:sz w:val="24"/>
          <w:szCs w:val="24"/>
        </w:rPr>
      </w:pPr>
    </w:p>
    <w:p w:rsidR="00E80666" w:rsidP="00E80666" w:rsidRDefault="002E1583" w14:paraId="5A80DDD6" w14:textId="1DD6741F">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other way that the Genetic Algorithm traverses the search space is by mutation. Mutation is the random changing of genes. In nature, mutation is a devastating process that can lead t</w:t>
      </w:r>
      <w:r w:rsidR="00071763">
        <w:rPr>
          <w:rFonts w:asciiTheme="majorBidi" w:hAnsiTheme="majorBidi" w:cstheme="majorBidi"/>
          <w:sz w:val="24"/>
          <w:szCs w:val="24"/>
        </w:rPr>
        <w:t>o illness</w:t>
      </w:r>
      <w:r w:rsidRPr="00E80666">
        <w:rPr>
          <w:rFonts w:asciiTheme="majorBidi" w:hAnsiTheme="majorBidi" w:cstheme="majorBidi"/>
          <w:sz w:val="24"/>
          <w:szCs w:val="24"/>
        </w:rPr>
        <w:t>. Mutation is on</w:t>
      </w:r>
      <w:r w:rsidR="00071763">
        <w:rPr>
          <w:rFonts w:asciiTheme="majorBidi" w:hAnsiTheme="majorBidi" w:cstheme="majorBidi"/>
          <w:sz w:val="24"/>
          <w:szCs w:val="24"/>
        </w:rPr>
        <w:t>ly</w:t>
      </w:r>
      <w:r w:rsidRPr="00E80666">
        <w:rPr>
          <w:rFonts w:asciiTheme="majorBidi" w:hAnsiTheme="majorBidi" w:cstheme="majorBidi"/>
          <w:sz w:val="24"/>
          <w:szCs w:val="24"/>
        </w:rPr>
        <w:t xml:space="preserve"> good in the small chance that changes </w:t>
      </w:r>
      <w:r w:rsidR="00071763">
        <w:rPr>
          <w:rFonts w:asciiTheme="majorBidi" w:hAnsiTheme="majorBidi" w:cstheme="majorBidi"/>
          <w:sz w:val="24"/>
          <w:szCs w:val="24"/>
        </w:rPr>
        <w:t xml:space="preserve">to </w:t>
      </w:r>
      <w:r w:rsidRPr="00E80666">
        <w:rPr>
          <w:rFonts w:asciiTheme="majorBidi" w:hAnsiTheme="majorBidi" w:cstheme="majorBidi"/>
          <w:sz w:val="24"/>
          <w:szCs w:val="24"/>
        </w:rPr>
        <w:t xml:space="preserve">the genes manifest an advantageous trait in the organism. On a computer, mutation is just the random changing of the genome array value. And just like in nature, it can be devastating to finding optimal solutions. Too much mutation and the algorithm is jumping all over the search space even if it was in the vicinity of the solution. Too little mutation and the algorithm is stuck on one corner of the search space with the solution </w:t>
      </w:r>
      <w:r w:rsidR="00071763">
        <w:rPr>
          <w:rFonts w:asciiTheme="majorBidi" w:hAnsiTheme="majorBidi" w:cstheme="majorBidi"/>
          <w:sz w:val="24"/>
          <w:szCs w:val="24"/>
        </w:rPr>
        <w:t xml:space="preserve">possibly </w:t>
      </w:r>
      <w:r w:rsidRPr="00E80666">
        <w:rPr>
          <w:rFonts w:asciiTheme="majorBidi" w:hAnsiTheme="majorBidi" w:cstheme="majorBidi"/>
          <w:sz w:val="24"/>
          <w:szCs w:val="24"/>
        </w:rPr>
        <w:t xml:space="preserve">being on the other side. </w:t>
      </w:r>
    </w:p>
    <w:p w:rsidR="00C72DB7" w:rsidP="00E80666" w:rsidRDefault="00C72DB7" w14:paraId="312B5D33" w14:textId="77777777">
      <w:pPr>
        <w:spacing w:after="0" w:line="240" w:lineRule="auto"/>
        <w:jc w:val="both"/>
        <w:rPr>
          <w:rFonts w:asciiTheme="majorBidi" w:hAnsiTheme="majorBidi" w:cstheme="majorBidi"/>
          <w:sz w:val="24"/>
          <w:szCs w:val="24"/>
        </w:rPr>
      </w:pPr>
    </w:p>
    <w:p w:rsidR="00E80666" w:rsidP="00E80666" w:rsidRDefault="002E1583" w14:paraId="3F0E175D" w14:textId="42542565">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With the basic terms in mind, the Genetic Algorithm has some basic properties associated with it. </w:t>
      </w:r>
    </w:p>
    <w:p w:rsidR="00E80666" w:rsidP="00E80666" w:rsidRDefault="002E1583" w14:paraId="004AD99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first is the concept of randomness. A good Genetic Algorithm needs a good random number generator. The better the random number generator the more of the search space is available to the algorithm.</w:t>
      </w:r>
    </w:p>
    <w:p w:rsidR="00C72DB7" w:rsidP="00E80666" w:rsidRDefault="00C72DB7" w14:paraId="794CC87D" w14:textId="77777777">
      <w:pPr>
        <w:spacing w:after="0" w:line="240" w:lineRule="auto"/>
        <w:jc w:val="both"/>
        <w:rPr>
          <w:rFonts w:asciiTheme="majorBidi" w:hAnsiTheme="majorBidi" w:cstheme="majorBidi"/>
          <w:sz w:val="24"/>
          <w:szCs w:val="24"/>
        </w:rPr>
      </w:pPr>
    </w:p>
    <w:p w:rsidR="00E80666" w:rsidP="00E80666" w:rsidRDefault="002E1583" w14:paraId="1E28FC76" w14:textId="2AB700A4">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The second is the fitness function. The algorithm needs a guiding hand to point it in the right direction. Without it the algorithm would run forever without knowing if </w:t>
      </w:r>
      <w:r w:rsidR="00071763">
        <w:rPr>
          <w:rFonts w:asciiTheme="majorBidi" w:hAnsiTheme="majorBidi" w:cstheme="majorBidi"/>
          <w:sz w:val="24"/>
          <w:szCs w:val="24"/>
        </w:rPr>
        <w:t>i</w:t>
      </w:r>
      <w:r w:rsidRPr="00E80666">
        <w:rPr>
          <w:rFonts w:asciiTheme="majorBidi" w:hAnsiTheme="majorBidi" w:cstheme="majorBidi"/>
          <w:sz w:val="24"/>
          <w:szCs w:val="24"/>
        </w:rPr>
        <w:t>t found a good solution. The fitness function should have a concept of what is a good solution and should terminate when a potential solution is in that threshold. It should also have a cap on the number of iterations that the algorithm will take. Otherwise the function might take forever to find a solution that’s within the given threshold.</w:t>
      </w:r>
    </w:p>
    <w:p w:rsidRPr="00E80666" w:rsidR="00096926" w:rsidP="00096926" w:rsidRDefault="00096926" w14:paraId="26AA208D"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Dominant vs. Recessive genes are not user in Genetic Algorithm</w:t>
      </w:r>
    </w:p>
    <w:p w:rsidRPr="00E80666" w:rsidR="00096926" w:rsidP="00096926" w:rsidRDefault="00096926" w14:paraId="67AF82EF"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lastRenderedPageBreak/>
        <w:t>crossover – exchange of genetic materials (swapping)</w:t>
      </w:r>
    </w:p>
    <w:p w:rsidRPr="00E80666" w:rsidR="00096926" w:rsidP="00096926" w:rsidRDefault="00096926" w14:paraId="533EF020"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 genetic operator that is used to vary the programming of one or more chromosomes from one generation to the next one. It’s the process of taking at least two parent solutions and producing a child solution from them.</w:t>
      </w:r>
    </w:p>
    <w:p w:rsidRPr="00E80666" w:rsidR="00096926" w:rsidP="00096926" w:rsidRDefault="00096926" w14:paraId="308EEBA5" w14:textId="77777777">
      <w:pPr>
        <w:pStyle w:val="ListParagraph"/>
        <w:autoSpaceDE w:val="0"/>
        <w:autoSpaceDN w:val="0"/>
        <w:adjustRightInd w:val="0"/>
        <w:contextualSpacing w:val="0"/>
        <w:jc w:val="both"/>
        <w:rPr>
          <w:rFonts w:asciiTheme="majorBidi" w:hAnsiTheme="majorBidi" w:cstheme="majorBidi"/>
          <w:lang w:bidi="he-IL"/>
        </w:rPr>
      </w:pPr>
      <w:r w:rsidRPr="00E80666">
        <w:rPr>
          <w:rFonts w:asciiTheme="majorBidi" w:hAnsiTheme="majorBidi" w:cstheme="majorBidi"/>
          <w:lang w:bidi="he-IL"/>
        </w:rPr>
        <w:t xml:space="preserve">Source: </w:t>
      </w:r>
      <w:hyperlink w:history="1" r:id="rId5">
        <w:r w:rsidRPr="00E80666">
          <w:rPr>
            <w:rStyle w:val="Hyperlink"/>
            <w:rFonts w:asciiTheme="majorBidi" w:hAnsiTheme="majorBidi" w:cstheme="majorBidi"/>
            <w:lang w:bidi="he-IL"/>
          </w:rPr>
          <w:t>http://en.wikipedia.org/wiki/Crossover_%28genetic_algorithm%29</w:t>
        </w:r>
      </w:hyperlink>
    </w:p>
    <w:p w:rsidRPr="00E80666" w:rsidR="00096926" w:rsidP="00096926" w:rsidRDefault="00096926" w14:paraId="75F2E19E" w14:textId="77777777">
      <w:pPr>
        <w:pStyle w:val="ListParagraph"/>
        <w:autoSpaceDE w:val="0"/>
        <w:autoSpaceDN w:val="0"/>
        <w:adjustRightInd w:val="0"/>
        <w:contextualSpacing w:val="0"/>
        <w:jc w:val="both"/>
        <w:rPr>
          <w:rFonts w:asciiTheme="majorBidi" w:hAnsiTheme="majorBidi" w:cstheme="majorBidi"/>
          <w:lang w:bidi="he-IL"/>
        </w:rPr>
      </w:pPr>
      <w:r w:rsidRPr="00E80666">
        <w:rPr>
          <w:rFonts w:asciiTheme="majorBidi" w:hAnsiTheme="majorBidi" w:cstheme="majorBidi"/>
          <w:noProof/>
        </w:rPr>
        <w:drawing>
          <wp:inline distT="0" distB="0" distL="0" distR="0" wp14:anchorId="61AC4B58" wp14:editId="29D34F67">
            <wp:extent cx="1638300" cy="15541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1638300" cy="1554182"/>
                    </a:xfrm>
                    <a:prstGeom prst="rect">
                      <a:avLst/>
                    </a:prstGeom>
                    <a:noFill/>
                    <a:ln w="9525">
                      <a:noFill/>
                      <a:miter lim="800000"/>
                      <a:headEnd/>
                      <a:tailEnd/>
                    </a:ln>
                  </pic:spPr>
                </pic:pic>
              </a:graphicData>
            </a:graphic>
          </wp:inline>
        </w:drawing>
      </w:r>
    </w:p>
    <w:p w:rsidR="00096926" w:rsidP="00096926" w:rsidRDefault="00096926" w14:paraId="01C671F3" w14:textId="77777777">
      <w:pPr>
        <w:pStyle w:val="ListParagraph"/>
        <w:autoSpaceDE w:val="0"/>
        <w:autoSpaceDN w:val="0"/>
        <w:adjustRightInd w:val="0"/>
        <w:contextualSpacing w:val="0"/>
        <w:jc w:val="both"/>
        <w:rPr>
          <w:rFonts w:asciiTheme="majorBidi" w:hAnsiTheme="majorBidi" w:cstheme="majorBidi"/>
          <w:lang w:bidi="he-IL"/>
        </w:rPr>
      </w:pPr>
      <w:r w:rsidRPr="00E80666">
        <w:rPr>
          <w:rFonts w:asciiTheme="majorBidi" w:hAnsiTheme="majorBidi" w:cstheme="majorBidi"/>
          <w:lang w:bidi="he-IL"/>
        </w:rPr>
        <w:t xml:space="preserve">Source: </w:t>
      </w:r>
      <w:hyperlink w:history="1" r:id="rId7">
        <w:r w:rsidRPr="00E80666">
          <w:rPr>
            <w:rStyle w:val="Hyperlink"/>
            <w:rFonts w:asciiTheme="majorBidi" w:hAnsiTheme="majorBidi" w:cstheme="majorBidi"/>
            <w:lang w:bidi="he-IL"/>
          </w:rPr>
          <w:t>http://www.biology.duke.edu/noorlab/projects.html</w:t>
        </w:r>
      </w:hyperlink>
    </w:p>
    <w:p w:rsidRPr="00E80666" w:rsidR="00096926" w:rsidP="00096926" w:rsidRDefault="00096926" w14:paraId="350E1B05"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mutation – change of genetic value</w:t>
      </w:r>
    </w:p>
    <w:p w:rsidRPr="00E80666" w:rsidR="00096926" w:rsidP="00096926" w:rsidRDefault="00096926" w14:paraId="792F5AF1"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 change in the genomic sequence. Mutations are random and can be defined as sudden and spontaneous changes in the cell. They can have various effects on the cells that contain them such as no effect at all, an inability for the cell to function properly or at all and also mutations can alter the product of a gene.</w:t>
      </w:r>
    </w:p>
    <w:p w:rsidRPr="00E80666" w:rsidR="00096926" w:rsidP="00096926" w:rsidRDefault="00096926" w14:paraId="28C0D560" w14:textId="77777777">
      <w:pPr>
        <w:pStyle w:val="ListParagraph"/>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 xml:space="preserve">Source: </w:t>
      </w:r>
      <w:hyperlink w:history="1" r:id="rId8">
        <w:r w:rsidRPr="00E80666">
          <w:rPr>
            <w:rStyle w:val="Hyperlink"/>
            <w:rFonts w:asciiTheme="majorBidi" w:hAnsiTheme="majorBidi" w:cstheme="majorBidi"/>
          </w:rPr>
          <w:t>http://en.wikipedia.org/wiki/Mutation</w:t>
        </w:r>
      </w:hyperlink>
    </w:p>
    <w:p w:rsidRPr="00E80666" w:rsidR="00096926" w:rsidP="00096926" w:rsidRDefault="00096926" w14:paraId="08C6873D" w14:textId="77777777">
      <w:pPr>
        <w:pStyle w:val="ListParagraph"/>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In genetic algorithms, a mutation, although random, is coded. They do not just happen by themselves in programs.</w:t>
      </w:r>
    </w:p>
    <w:p w:rsidRPr="00E80666" w:rsidR="00096926" w:rsidP="00096926" w:rsidRDefault="00096926" w14:paraId="433EEDF3" w14:textId="77777777">
      <w:pPr>
        <w:pStyle w:val="ListParagraph"/>
        <w:autoSpaceDE w:val="0"/>
        <w:autoSpaceDN w:val="0"/>
        <w:adjustRightInd w:val="0"/>
        <w:contextualSpacing w:val="0"/>
        <w:jc w:val="both"/>
        <w:rPr>
          <w:rFonts w:asciiTheme="majorBidi" w:hAnsiTheme="majorBidi" w:cstheme="majorBidi"/>
        </w:rPr>
      </w:pPr>
      <w:r w:rsidRPr="00E80666">
        <w:rPr>
          <w:rFonts w:asciiTheme="majorBidi" w:hAnsiTheme="majorBidi" w:cstheme="majorBidi"/>
          <w:noProof/>
        </w:rPr>
        <w:drawing>
          <wp:inline distT="0" distB="0" distL="0" distR="0" wp14:anchorId="2A99F37E" wp14:editId="6F1EF0C7">
            <wp:extent cx="3121715" cy="3017642"/>
            <wp:effectExtent l="19050" t="0" r="2485" b="0"/>
            <wp:docPr id="76" name="il_fi" descr="http://www.accessexcellence.org/RC/VL/GG/images/mu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ccessexcellence.org/RC/VL/GG/images/mutation.gif"/>
                    <pic:cNvPicPr>
                      <a:picLocks noChangeAspect="1" noChangeArrowheads="1"/>
                    </pic:cNvPicPr>
                  </pic:nvPicPr>
                  <pic:blipFill>
                    <a:blip r:embed="rId9" cstate="print"/>
                    <a:srcRect/>
                    <a:stretch>
                      <a:fillRect/>
                    </a:stretch>
                  </pic:blipFill>
                  <pic:spPr bwMode="auto">
                    <a:xfrm>
                      <a:off x="0" y="0"/>
                      <a:ext cx="3124372" cy="3020211"/>
                    </a:xfrm>
                    <a:prstGeom prst="rect">
                      <a:avLst/>
                    </a:prstGeom>
                    <a:noFill/>
                    <a:ln w="9525">
                      <a:noFill/>
                      <a:miter lim="800000"/>
                      <a:headEnd/>
                      <a:tailEnd/>
                    </a:ln>
                  </pic:spPr>
                </pic:pic>
              </a:graphicData>
            </a:graphic>
          </wp:inline>
        </w:drawing>
      </w:r>
    </w:p>
    <w:p w:rsidR="00096926" w:rsidP="00096926" w:rsidRDefault="00096926" w14:paraId="603B655B" w14:textId="77777777">
      <w:pPr>
        <w:pStyle w:val="ListParagraph"/>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 xml:space="preserve">Source: </w:t>
      </w:r>
      <w:hyperlink w:history="1" r:id="rId10">
        <w:r w:rsidRPr="00E80666">
          <w:rPr>
            <w:rStyle w:val="Hyperlink"/>
            <w:rFonts w:asciiTheme="majorBidi" w:hAnsiTheme="majorBidi" w:cstheme="majorBidi"/>
          </w:rPr>
          <w:t>http://www.accessexcellence.org/RC/VL/GG/mutation.php</w:t>
        </w:r>
      </w:hyperlink>
    </w:p>
    <w:p w:rsidR="00096926" w:rsidP="00E80666" w:rsidRDefault="00096926" w14:paraId="49A05358" w14:textId="77777777">
      <w:pPr>
        <w:spacing w:after="0" w:line="240" w:lineRule="auto"/>
        <w:jc w:val="both"/>
        <w:rPr>
          <w:rFonts w:asciiTheme="majorBidi" w:hAnsiTheme="majorBidi" w:cstheme="majorBidi"/>
          <w:sz w:val="24"/>
          <w:szCs w:val="24"/>
        </w:rPr>
      </w:pPr>
    </w:p>
    <w:p w:rsidR="00C72DB7" w:rsidP="00E80666" w:rsidRDefault="00C72DB7" w14:paraId="4DE30C70" w14:textId="77777777">
      <w:pPr>
        <w:spacing w:after="0" w:line="240" w:lineRule="auto"/>
        <w:jc w:val="both"/>
        <w:rPr>
          <w:rFonts w:asciiTheme="majorBidi" w:hAnsiTheme="majorBidi" w:cstheme="majorBidi"/>
          <w:sz w:val="24"/>
          <w:szCs w:val="24"/>
        </w:rPr>
      </w:pPr>
    </w:p>
    <w:p w:rsidR="00E80666" w:rsidP="00E80666" w:rsidRDefault="002E1583" w14:paraId="6F5ECFCE" w14:textId="7E96D23E">
      <w:pPr>
        <w:spacing w:after="0" w:line="240" w:lineRule="auto"/>
        <w:jc w:val="both"/>
        <w:rPr>
          <w:rFonts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This is just the basic form of the Genetic Algorithm. There many parts of the algorithm that can be changed to suit the problem that is being solved. There are many different areas of biology that can be useful to solve a problem. One example is of Barbara McClintock who discovered that gene </w:t>
      </w:r>
      <w:r w:rsidRPr="1E5F12D2" w:rsidR="002E1583">
        <w:rPr>
          <w:rFonts w:ascii="Times New Roman" w:hAnsi="Times New Roman" w:cs="Times New Roman" w:asciiTheme="majorBidi" w:hAnsiTheme="majorBidi" w:cstheme="majorBidi"/>
          <w:sz w:val="24"/>
          <w:szCs w:val="24"/>
        </w:rPr>
        <w:t>position in the genome isn’t necessarily static. Even though in these notes genes are shown to be static positions in an array, some problems might call of position 0 meaning one thing but then making position 1 mean that instead. There are tons of different variations of the Genetic Algorithm ranging from ant colony to swarm optimization. The Genetic Algorithm is a purposely designed for addition based on need.</w:t>
      </w:r>
    </w:p>
    <w:p w:rsidR="1E5F12D2" w:rsidP="1E5F12D2" w:rsidRDefault="1E5F12D2" w14:paraId="7502A2A8" w14:textId="664538DC">
      <w:pPr>
        <w:pStyle w:val="Normal"/>
        <w:spacing w:after="0" w:line="240" w:lineRule="auto"/>
        <w:jc w:val="both"/>
        <w:rPr>
          <w:rFonts w:ascii="Times New Roman" w:hAnsi="Times New Roman" w:cs="Times New Roman" w:asciiTheme="majorBidi" w:hAnsiTheme="majorBidi" w:cstheme="majorBidi"/>
          <w:sz w:val="24"/>
          <w:szCs w:val="24"/>
        </w:rPr>
      </w:pPr>
    </w:p>
    <w:p w:rsidRPr="005922EE" w:rsidR="005922EE" w:rsidP="1E5F12D2" w:rsidRDefault="005922EE" w14:paraId="7B0C86C9" w14:textId="643B7B8B">
      <w:pPr>
        <w:spacing w:after="0" w:line="240" w:lineRule="auto"/>
        <w:jc w:val="both"/>
        <w:rPr>
          <w:rFonts w:ascii="Times New Roman" w:hAnsi="Times New Roman" w:cs="Times New Roman" w:asciiTheme="majorBidi" w:hAnsiTheme="majorBidi" w:cstheme="majorBidi"/>
          <w:b w:val="0"/>
          <w:bCs w:val="0"/>
          <w:sz w:val="24"/>
          <w:szCs w:val="24"/>
          <w:u w:val="single"/>
        </w:rPr>
      </w:pPr>
      <w:r w:rsidRPr="1E5F12D2" w:rsidR="005922EE">
        <w:rPr>
          <w:rFonts w:ascii="Times New Roman" w:hAnsi="Times New Roman" w:cs="Times New Roman" w:asciiTheme="majorBidi" w:hAnsiTheme="majorBidi" w:cstheme="majorBidi"/>
          <w:b w:val="1"/>
          <w:bCs w:val="1"/>
          <w:sz w:val="24"/>
          <w:szCs w:val="24"/>
          <w:u w:val="single"/>
        </w:rPr>
        <w:t>Keywords:</w:t>
      </w:r>
      <w:r w:rsidRPr="1E5F12D2" w:rsidR="2F0CA901">
        <w:rPr>
          <w:rFonts w:ascii="Times New Roman" w:hAnsi="Times New Roman" w:cs="Times New Roman" w:asciiTheme="majorBidi" w:hAnsiTheme="majorBidi" w:cstheme="majorBidi"/>
          <w:b w:val="0"/>
          <w:bCs w:val="0"/>
          <w:sz w:val="24"/>
          <w:szCs w:val="24"/>
          <w:u w:val="single"/>
        </w:rPr>
        <w:t xml:space="preserve"> </w:t>
      </w:r>
      <w:r w:rsidRPr="1E5F12D2" w:rsidR="2F0CA901">
        <w:rPr>
          <w:rFonts w:ascii="Times New Roman" w:hAnsi="Times New Roman" w:cs="Times New Roman" w:asciiTheme="majorBidi" w:hAnsiTheme="majorBidi" w:cstheme="majorBidi"/>
          <w:b w:val="0"/>
          <w:bCs w:val="0"/>
          <w:sz w:val="24"/>
          <w:szCs w:val="24"/>
          <w:u w:val="none"/>
        </w:rPr>
        <w:t xml:space="preserve">Zygote, Mitosis, Meiosis, Ploidy, </w:t>
      </w:r>
      <w:proofErr w:type="spellStart"/>
      <w:r w:rsidRPr="1E5F12D2" w:rsidR="2F0CA901">
        <w:rPr>
          <w:rFonts w:ascii="Times New Roman" w:hAnsi="Times New Roman" w:cs="Times New Roman" w:asciiTheme="majorBidi" w:hAnsiTheme="majorBidi" w:cstheme="majorBidi"/>
          <w:b w:val="0"/>
          <w:bCs w:val="0"/>
          <w:sz w:val="24"/>
          <w:szCs w:val="24"/>
          <w:u w:val="none"/>
        </w:rPr>
        <w:t>Biploid</w:t>
      </w:r>
      <w:proofErr w:type="spellEnd"/>
      <w:r w:rsidRPr="1E5F12D2" w:rsidR="2F0CA901">
        <w:rPr>
          <w:rFonts w:ascii="Times New Roman" w:hAnsi="Times New Roman" w:cs="Times New Roman" w:asciiTheme="majorBidi" w:hAnsiTheme="majorBidi" w:cstheme="majorBidi"/>
          <w:b w:val="0"/>
          <w:bCs w:val="0"/>
          <w:sz w:val="24"/>
          <w:szCs w:val="24"/>
          <w:u w:val="none"/>
        </w:rPr>
        <w:t xml:space="preserve">/Diploid, Gametes, Monoploid, </w:t>
      </w:r>
      <w:proofErr w:type="spellStart"/>
      <w:r w:rsidRPr="1E5F12D2" w:rsidR="2F0CA901">
        <w:rPr>
          <w:rFonts w:ascii="Times New Roman" w:hAnsi="Times New Roman" w:cs="Times New Roman" w:asciiTheme="majorBidi" w:hAnsiTheme="majorBidi" w:cstheme="majorBidi"/>
          <w:b w:val="0"/>
          <w:bCs w:val="0"/>
          <w:sz w:val="24"/>
          <w:szCs w:val="24"/>
          <w:u w:val="none"/>
        </w:rPr>
        <w:t>Multiploid</w:t>
      </w:r>
      <w:proofErr w:type="spellEnd"/>
    </w:p>
    <w:p w:rsidRPr="00E80666" w:rsidR="002E1583" w:rsidP="00E80666" w:rsidRDefault="002E1583" w14:paraId="0181DFCF" w14:textId="256A056C">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 </w:t>
      </w:r>
    </w:p>
    <w:p w:rsidR="00C72DB7" w:rsidP="00E80666" w:rsidRDefault="00C72DB7" w14:paraId="5CED290C" w14:textId="77777777">
      <w:pPr>
        <w:spacing w:after="0" w:line="240" w:lineRule="auto"/>
        <w:jc w:val="both"/>
        <w:rPr>
          <w:rFonts w:asciiTheme="majorBidi" w:hAnsiTheme="majorBidi" w:cstheme="majorBidi"/>
          <w:sz w:val="24"/>
          <w:szCs w:val="24"/>
        </w:rPr>
      </w:pPr>
    </w:p>
    <w:p w:rsidRPr="00C72DB7" w:rsidR="002E1583" w:rsidP="00E80666" w:rsidRDefault="002E1583" w14:paraId="24B111DC" w14:textId="7B3288F9">
      <w:pPr>
        <w:spacing w:after="0" w:line="240" w:lineRule="auto"/>
        <w:jc w:val="both"/>
        <w:rPr>
          <w:rFonts w:asciiTheme="majorBidi" w:hAnsiTheme="majorBidi" w:cstheme="majorBidi"/>
          <w:b/>
          <w:bCs/>
          <w:sz w:val="24"/>
          <w:szCs w:val="24"/>
        </w:rPr>
      </w:pPr>
      <w:r w:rsidRPr="00096926">
        <w:rPr>
          <w:rFonts w:asciiTheme="majorBidi" w:hAnsiTheme="majorBidi" w:cstheme="majorBidi"/>
          <w:b/>
          <w:bCs/>
          <w:sz w:val="24"/>
          <w:szCs w:val="24"/>
          <w:highlight w:val="yellow"/>
        </w:rPr>
        <w:t>October 2</w:t>
      </w:r>
      <w:r w:rsidRPr="00096926" w:rsidR="007D056A">
        <w:rPr>
          <w:rFonts w:asciiTheme="majorBidi" w:hAnsiTheme="majorBidi" w:cstheme="majorBidi"/>
          <w:b/>
          <w:bCs/>
          <w:sz w:val="24"/>
          <w:szCs w:val="24"/>
          <w:highlight w:val="yellow"/>
        </w:rPr>
        <w:t>8</w:t>
      </w:r>
      <w:r w:rsidRPr="00096926">
        <w:rPr>
          <w:rFonts w:asciiTheme="majorBidi" w:hAnsiTheme="majorBidi" w:cstheme="majorBidi"/>
          <w:b/>
          <w:bCs/>
          <w:sz w:val="24"/>
          <w:szCs w:val="24"/>
          <w:highlight w:val="yellow"/>
        </w:rPr>
        <w:t>,2019</w:t>
      </w:r>
    </w:p>
    <w:p w:rsidRPr="00E80666" w:rsidR="002E1583" w:rsidP="00E80666" w:rsidRDefault="002E1583" w14:paraId="3806F40C"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   </w:t>
      </w:r>
    </w:p>
    <w:p w:rsidR="00E53593" w:rsidP="00E53593" w:rsidRDefault="00E53593" w14:paraId="0C63BF46"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DAVID GOLDGERG: David Edward Goldberg is an American computer scientist, civil engineer and former professor. He was the director of the Illinois Genetic Algorithms Laboratory (</w:t>
      </w:r>
      <w:proofErr w:type="spellStart"/>
      <w:r w:rsidRPr="00E80666">
        <w:rPr>
          <w:rFonts w:asciiTheme="majorBidi" w:hAnsiTheme="majorBidi" w:cstheme="majorBidi"/>
          <w:sz w:val="24"/>
          <w:szCs w:val="24"/>
        </w:rPr>
        <w:t>IlliGAL</w:t>
      </w:r>
      <w:proofErr w:type="spellEnd"/>
      <w:r w:rsidRPr="00E80666">
        <w:rPr>
          <w:rFonts w:asciiTheme="majorBidi" w:hAnsiTheme="majorBidi" w:cstheme="majorBidi"/>
          <w:sz w:val="24"/>
          <w:szCs w:val="24"/>
        </w:rPr>
        <w:t>). He is author of Genetic Algorithms in search, Optimization and Machine Learning (1989), one of most cited books in computer science.</w:t>
      </w:r>
    </w:p>
    <w:p w:rsidR="00E53593" w:rsidP="00E53593" w:rsidRDefault="00E53593" w14:paraId="69AD9F38" w14:textId="77777777">
      <w:pPr>
        <w:spacing w:after="0" w:line="240" w:lineRule="auto"/>
        <w:jc w:val="both"/>
        <w:rPr>
          <w:rFonts w:asciiTheme="majorBidi" w:hAnsiTheme="majorBidi" w:cstheme="majorBidi"/>
          <w:sz w:val="24"/>
          <w:szCs w:val="24"/>
        </w:rPr>
      </w:pPr>
    </w:p>
    <w:p w:rsidR="00E53593" w:rsidP="00E53593" w:rsidRDefault="00E53593" w14:paraId="44C2206B"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JOHN HOLLAND: John henry Holland was an American scientist and professor of electrical engineering and computer science at the University of Michigan, Ann Arbor. He was the first person who introduce the Genetic Algorithm.</w:t>
      </w:r>
    </w:p>
    <w:p w:rsidR="00E53593" w:rsidP="00E53593" w:rsidRDefault="00E53593" w14:paraId="666287CE" w14:textId="77777777">
      <w:pPr>
        <w:spacing w:after="0" w:line="240" w:lineRule="auto"/>
        <w:jc w:val="both"/>
        <w:rPr>
          <w:rFonts w:asciiTheme="majorBidi" w:hAnsiTheme="majorBidi" w:cstheme="majorBidi"/>
          <w:sz w:val="24"/>
          <w:szCs w:val="24"/>
        </w:rPr>
      </w:pPr>
    </w:p>
    <w:p w:rsidR="00E53593" w:rsidP="00E53593" w:rsidRDefault="00E53593" w14:paraId="6D00C8FE"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Working of Genetic Algorithm:</w:t>
      </w:r>
    </w:p>
    <w:p w:rsidR="00E53593" w:rsidP="00E53593" w:rsidRDefault="00E53593" w14:paraId="522BAC56"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GA works on a population consisting of some solutions where the population size is the number of solutions. Each solution is called individual. Each individual solution has a chromosome. The chromosome is represented as a set of parameters that defines the individual. Each chromosome as a set of genes. Each gene is represented by somehow such as being represented as string of 0s and 1s. </w:t>
      </w:r>
    </w:p>
    <w:p w:rsidR="00C72DB7" w:rsidP="00E80666" w:rsidRDefault="00C72DB7" w14:paraId="1C344E04" w14:textId="77777777">
      <w:pPr>
        <w:spacing w:after="0" w:line="240" w:lineRule="auto"/>
        <w:jc w:val="both"/>
        <w:rPr>
          <w:rFonts w:asciiTheme="majorBidi" w:hAnsiTheme="majorBidi" w:cstheme="majorBidi"/>
          <w:sz w:val="24"/>
          <w:szCs w:val="24"/>
        </w:rPr>
      </w:pPr>
    </w:p>
    <w:p w:rsidRPr="00E80666" w:rsidR="002E1583" w:rsidP="1E5F12D2" w:rsidRDefault="002E1583" w14:paraId="75E477B0" w14:textId="41D825F0"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T</w:t>
      </w:r>
      <w:r w:rsidRPr="1E5F12D2" w:rsidR="002E1583">
        <w:rPr>
          <w:rFonts w:ascii="Times New Roman" w:hAnsi="Times New Roman" w:cs="Times New Roman" w:asciiTheme="majorBidi" w:hAnsiTheme="majorBidi" w:cstheme="majorBidi"/>
          <w:b w:val="0"/>
          <w:bCs w:val="0"/>
          <w:sz w:val="24"/>
          <w:szCs w:val="24"/>
        </w:rPr>
        <w:t>hree prep work to do before you apply GA to a problem:</w:t>
      </w:r>
    </w:p>
    <w:p w:rsidR="00E80666" w:rsidP="1E5F12D2" w:rsidRDefault="002E1583" w14:paraId="36645E34" w14:textId="77777777"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 xml:space="preserve">DESIGN PHASE </w:t>
      </w:r>
      <w:r w:rsidRPr="1E5F12D2" w:rsidR="002E1583">
        <w:rPr>
          <w:rFonts w:ascii="Times New Roman" w:hAnsi="Times New Roman" w:eastAsia="Wingdings" w:cs="Times New Roman" w:asciiTheme="majorBidi" w:hAnsiTheme="majorBidi" w:cstheme="majorBidi"/>
          <w:b w:val="0"/>
          <w:bCs w:val="0"/>
          <w:sz w:val="24"/>
          <w:szCs w:val="24"/>
        </w:rPr>
        <w:t>à</w:t>
      </w:r>
    </w:p>
    <w:p w:rsidRPr="00E80666" w:rsidR="002E1583" w:rsidP="1E5F12D2" w:rsidRDefault="002E1583" w14:paraId="2361F78C" w14:textId="0634E5E6"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Step 0: Preprocessing (before compile)</w:t>
      </w:r>
    </w:p>
    <w:p w:rsidRPr="00E80666" w:rsidR="002E1583" w:rsidP="1E5F12D2" w:rsidRDefault="002E1583" w14:paraId="00628450" w14:textId="77777777"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You need a data structure to :</w:t>
      </w:r>
    </w:p>
    <w:p w:rsidRPr="00E80666" w:rsidR="002E1583" w:rsidP="1E5F12D2" w:rsidRDefault="002E1583" w14:paraId="5E7AAB5B" w14:textId="77777777" w14:noSpellErr="1">
      <w:pPr>
        <w:pStyle w:val="ListParagraph"/>
        <w:numPr>
          <w:ilvl w:val="0"/>
          <w:numId w:val="4"/>
        </w:numPr>
        <w:contextualSpacing w:val="0"/>
        <w:jc w:val="both"/>
        <w:rPr>
          <w:rFonts w:ascii="Times New Roman" w:hAnsi="Times New Roman" w:cs="Times New Roman" w:asciiTheme="majorBidi" w:hAnsiTheme="majorBidi" w:cstheme="majorBidi"/>
          <w:b w:val="0"/>
          <w:bCs w:val="0"/>
        </w:rPr>
      </w:pPr>
      <w:r w:rsidRPr="1E5F12D2" w:rsidR="002E1583">
        <w:rPr>
          <w:rFonts w:ascii="Times New Roman" w:hAnsi="Times New Roman" w:cs="Times New Roman" w:asciiTheme="majorBidi" w:hAnsiTheme="majorBidi" w:cstheme="majorBidi"/>
          <w:b w:val="0"/>
          <w:bCs w:val="0"/>
        </w:rPr>
        <w:t>Store solution of problem (dynamic data)</w:t>
      </w:r>
    </w:p>
    <w:p w:rsidRPr="00E80666" w:rsidR="002E1583" w:rsidP="1E5F12D2" w:rsidRDefault="002E1583" w14:paraId="230CA80A" w14:textId="77777777" w14:noSpellErr="1">
      <w:pPr>
        <w:pStyle w:val="ListParagraph"/>
        <w:numPr>
          <w:ilvl w:val="0"/>
          <w:numId w:val="4"/>
        </w:numPr>
        <w:contextualSpacing w:val="0"/>
        <w:jc w:val="both"/>
        <w:rPr>
          <w:rFonts w:ascii="Times New Roman" w:hAnsi="Times New Roman" w:cs="Times New Roman" w:asciiTheme="majorBidi" w:hAnsiTheme="majorBidi" w:cstheme="majorBidi"/>
          <w:b w:val="0"/>
          <w:bCs w:val="0"/>
        </w:rPr>
      </w:pPr>
      <w:r w:rsidRPr="1E5F12D2" w:rsidR="002E1583">
        <w:rPr>
          <w:rFonts w:ascii="Times New Roman" w:hAnsi="Times New Roman" w:cs="Times New Roman" w:asciiTheme="majorBidi" w:hAnsiTheme="majorBidi" w:cstheme="majorBidi"/>
          <w:b w:val="0"/>
          <w:bCs w:val="0"/>
        </w:rPr>
        <w:t>Store problem data (static data)</w:t>
      </w:r>
    </w:p>
    <w:p w:rsidR="00E80666" w:rsidP="1E5F12D2" w:rsidRDefault="002E1583" w14:paraId="406AEF61" w14:textId="77777777" w14:noSpellErr="1">
      <w:pPr>
        <w:pStyle w:val="ListParagraph"/>
        <w:numPr>
          <w:ilvl w:val="0"/>
          <w:numId w:val="4"/>
        </w:numPr>
        <w:contextualSpacing w:val="0"/>
        <w:jc w:val="both"/>
        <w:rPr>
          <w:rFonts w:ascii="Times New Roman" w:hAnsi="Times New Roman" w:cs="Times New Roman" w:asciiTheme="majorBidi" w:hAnsiTheme="majorBidi" w:cstheme="majorBidi"/>
          <w:b w:val="0"/>
          <w:bCs w:val="0"/>
        </w:rPr>
      </w:pPr>
      <w:r w:rsidRPr="1E5F12D2" w:rsidR="002E1583">
        <w:rPr>
          <w:rFonts w:ascii="Times New Roman" w:hAnsi="Times New Roman" w:cs="Times New Roman" w:asciiTheme="majorBidi" w:hAnsiTheme="majorBidi" w:cstheme="majorBidi"/>
          <w:b w:val="0"/>
          <w:bCs w:val="0"/>
        </w:rPr>
        <w:t>GA related data (Goldberg’s original version: Static ; Adaptive-dynamic)</w:t>
      </w:r>
    </w:p>
    <w:p w:rsidRPr="00E80666" w:rsidR="002E1583" w:rsidP="1E5F12D2" w:rsidRDefault="002E1583" w14:paraId="7B1D902D" w14:textId="42974626"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Step1 : Parameters :</w:t>
      </w:r>
      <w:r w:rsidRPr="1E5F12D2" w:rsidR="002E1583">
        <w:rPr>
          <w:rFonts w:ascii="Times New Roman" w:hAnsi="Times New Roman" w:cs="Times New Roman" w:asciiTheme="majorBidi" w:hAnsiTheme="majorBidi" w:cstheme="majorBidi"/>
          <w:b w:val="0"/>
          <w:bCs w:val="0"/>
          <w:sz w:val="24"/>
          <w:szCs w:val="24"/>
        </w:rPr>
        <w:t xml:space="preserve"> Population size , RNG seeds , max-gen, max/min-fitness(tolerance)</w:t>
      </w:r>
    </w:p>
    <w:p w:rsidR="00E80666" w:rsidP="1E5F12D2" w:rsidRDefault="002E1583" w14:paraId="5B8DB567" w14:textId="56E5D4AD"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 xml:space="preserve">           ( in a parameter file ).                 </w:t>
      </w:r>
      <w:r w:rsidRPr="1E5F12D2" w:rsidR="007541E5">
        <w:rPr>
          <w:rFonts w:ascii="Times New Roman" w:hAnsi="Times New Roman" w:cs="Times New Roman" w:asciiTheme="majorBidi" w:hAnsiTheme="majorBidi" w:cstheme="majorBidi"/>
          <w:b w:val="0"/>
          <w:bCs w:val="0"/>
          <w:sz w:val="24"/>
          <w:szCs w:val="24"/>
        </w:rPr>
        <w:t>[</w:t>
      </w:r>
      <w:r w:rsidRPr="1E5F12D2" w:rsidR="002E1583">
        <w:rPr>
          <w:rFonts w:ascii="Times New Roman" w:hAnsi="Times New Roman" w:cs="Times New Roman" w:asciiTheme="majorBidi" w:hAnsiTheme="majorBidi" w:cstheme="majorBidi"/>
          <w:b w:val="0"/>
          <w:bCs w:val="0"/>
          <w:sz w:val="24"/>
          <w:szCs w:val="24"/>
        </w:rPr>
        <w:t>Add preserve best solution</w:t>
      </w:r>
      <w:r w:rsidRPr="1E5F12D2" w:rsidR="007541E5">
        <w:rPr>
          <w:rFonts w:ascii="Times New Roman" w:hAnsi="Times New Roman" w:cs="Times New Roman" w:asciiTheme="majorBidi" w:hAnsiTheme="majorBidi" w:cstheme="majorBidi"/>
          <w:b w:val="0"/>
          <w:bCs w:val="0"/>
          <w:sz w:val="24"/>
          <w:szCs w:val="24"/>
        </w:rPr>
        <w:t>]</w:t>
      </w:r>
    </w:p>
    <w:p w:rsidR="00E80666" w:rsidP="1E5F12D2" w:rsidRDefault="002E1583" w14:paraId="162EB366" w14:textId="616E3254" w14:noSpellErr="1">
      <w:pPr>
        <w:pStyle w:val="ListParagraph"/>
        <w:contextualSpacing w:val="0"/>
        <w:jc w:val="both"/>
        <w:rPr>
          <w:rFonts w:ascii="Times New Roman" w:hAnsi="Times New Roman" w:cs="Times New Roman" w:asciiTheme="majorBidi" w:hAnsiTheme="majorBidi" w:cstheme="majorBidi"/>
          <w:b w:val="0"/>
          <w:bCs w:val="0"/>
        </w:rPr>
      </w:pPr>
      <w:r w:rsidRPr="1E5F12D2" w:rsidR="002E1583">
        <w:rPr>
          <w:rFonts w:ascii="Times New Roman" w:hAnsi="Times New Roman" w:cs="Times New Roman" w:asciiTheme="majorBidi" w:hAnsiTheme="majorBidi" w:cstheme="majorBidi"/>
          <w:b w:val="0"/>
          <w:bCs w:val="0"/>
        </w:rPr>
        <w:t xml:space="preserve">If you have your GA code working, you won’t want to  change it. Do not have to recompile it, we keep our parameter file. </w:t>
      </w:r>
    </w:p>
    <w:p w:rsidR="00E80666" w:rsidP="1E5F12D2" w:rsidRDefault="002E1583" w14:paraId="10BE44F7" w14:textId="77777777"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Step 2: Generate Initial population</w:t>
      </w:r>
      <w:r w:rsidRPr="1E5F12D2" w:rsidR="002E1583">
        <w:rPr>
          <w:rFonts w:ascii="Times New Roman" w:hAnsi="Times New Roman" w:cs="Times New Roman" w:asciiTheme="majorBidi" w:hAnsiTheme="majorBidi" w:cstheme="majorBidi"/>
          <w:b w:val="0"/>
          <w:bCs w:val="0"/>
          <w:sz w:val="24"/>
          <w:szCs w:val="24"/>
        </w:rPr>
        <w:t xml:space="preserve"> ( Generation 0)</w:t>
      </w:r>
    </w:p>
    <w:p w:rsidRPr="00E80666" w:rsidR="002E1583" w:rsidP="1E5F12D2" w:rsidRDefault="002E1583" w14:paraId="0627FBFA" w14:textId="18A5190A"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 xml:space="preserve">Step 3 : Stopping / Termination criteria </w:t>
      </w:r>
    </w:p>
    <w:p w:rsidR="00E80666" w:rsidP="1E5F12D2" w:rsidRDefault="002E1583" w14:paraId="37CE7774" w14:textId="77777777"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 xml:space="preserve">              (if GA=false, don’t move on to the next step)</w:t>
      </w:r>
    </w:p>
    <w:p w:rsidRPr="00E80666" w:rsidR="002E1583" w:rsidP="1E5F12D2" w:rsidRDefault="002E1583" w14:paraId="5A8C9828" w14:textId="6E687146"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Step 4: Selecting (potential) mates (parents):</w:t>
      </w:r>
    </w:p>
    <w:p w:rsidRPr="00E80666" w:rsidR="002E1583" w:rsidP="1E5F12D2" w:rsidRDefault="002E1583" w14:paraId="5EB6105E" w14:textId="77777777" w14:noSpellErr="1">
      <w:pPr>
        <w:spacing w:after="0" w:line="240" w:lineRule="auto"/>
        <w:jc w:val="both"/>
        <w:rPr>
          <w:rFonts w:ascii="Times New Roman" w:hAnsi="Times New Roman" w:cs="Times New Roman" w:asciiTheme="majorBidi" w:hAnsiTheme="majorBidi" w:cstheme="majorBidi"/>
          <w:b w:val="0"/>
          <w:bCs w:val="0"/>
          <w:sz w:val="24"/>
          <w:szCs w:val="24"/>
        </w:rPr>
      </w:pPr>
      <w:r w:rsidRPr="1E5F12D2" w:rsidR="002E1583">
        <w:rPr>
          <w:rFonts w:ascii="Times New Roman" w:hAnsi="Times New Roman" w:cs="Times New Roman" w:asciiTheme="majorBidi" w:hAnsiTheme="majorBidi" w:cstheme="majorBidi"/>
          <w:b w:val="0"/>
          <w:bCs w:val="0"/>
          <w:sz w:val="24"/>
          <w:szCs w:val="24"/>
        </w:rPr>
        <w:t xml:space="preserve">             </w:t>
      </w:r>
    </w:p>
    <w:p w:rsidRPr="00E80666" w:rsidR="002E1583" w:rsidP="00E80666" w:rsidRDefault="002E1583" w14:paraId="099EDE30"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There are four typical approaches for selection:</w:t>
      </w:r>
    </w:p>
    <w:p w:rsidR="007D056A" w:rsidP="00E80666" w:rsidRDefault="007D056A" w14:paraId="35AB9966" w14:textId="77777777">
      <w:pPr>
        <w:spacing w:after="0" w:line="240" w:lineRule="auto"/>
        <w:jc w:val="both"/>
        <w:rPr>
          <w:rFonts w:asciiTheme="majorBidi" w:hAnsiTheme="majorBidi" w:cstheme="majorBidi"/>
          <w:bCs/>
          <w:iCs/>
          <w:color w:val="000000" w:themeColor="text1"/>
          <w:sz w:val="24"/>
          <w:szCs w:val="24"/>
          <w:shd w:val="clear" w:color="auto" w:fill="FFFFFF"/>
        </w:rPr>
      </w:pPr>
    </w:p>
    <w:p w:rsidRPr="00E80666" w:rsidR="002E1583" w:rsidP="00E80666" w:rsidRDefault="002E1583" w14:paraId="0FE79DC6" w14:textId="3AC8975A">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
          <w:iCs/>
          <w:color w:val="000000" w:themeColor="text1"/>
          <w:sz w:val="24"/>
          <w:szCs w:val="24"/>
          <w:shd w:val="clear" w:color="auto" w:fill="FFFFFF"/>
        </w:rPr>
        <w:t>a. Random</w:t>
      </w:r>
      <w:r w:rsidRPr="00E80666">
        <w:rPr>
          <w:rFonts w:asciiTheme="majorBidi" w:hAnsiTheme="majorBidi" w:cstheme="majorBidi"/>
          <w:bCs/>
          <w:iCs/>
          <w:color w:val="000000" w:themeColor="text1"/>
          <w:sz w:val="24"/>
          <w:szCs w:val="24"/>
          <w:shd w:val="clear" w:color="auto" w:fill="FFFFFF"/>
        </w:rPr>
        <w:t xml:space="preserve"> – Can be one stage or two stages.  It's the simplest version.  The role of fitness is irrelevant.  Just pick your pool who mates.  pick your parents.  In combinatorics theory, the notion </w:t>
      </w:r>
      <w:r w:rsidRPr="00E80666">
        <w:rPr>
          <w:rFonts w:asciiTheme="majorBidi" w:hAnsiTheme="majorBidi" w:cstheme="majorBidi"/>
          <w:bCs/>
          <w:iCs/>
          <w:color w:val="000000" w:themeColor="text1"/>
          <w:sz w:val="24"/>
          <w:szCs w:val="24"/>
          <w:shd w:val="clear" w:color="auto" w:fill="FFFFFF"/>
        </w:rPr>
        <w:lastRenderedPageBreak/>
        <w:t xml:space="preserve">of replacement.  It's a simple question.  If 2 parents have a child, can either of a parent have a child with someone else?  Yes, it can remarry. Genetic Pressure – Practical look at the gene pool.  Based on statistics of current gene pool. Natural Selection - Isolationist.  No migration patterns inbreeding if limited resources.  This is what Darwin meant when he said, "survival of the fittest".  1st stage, who's eligible to have children?  Only top X % only are eligible to have children (typically 10%).    </w:t>
      </w:r>
    </w:p>
    <w:p w:rsidRPr="00E80666" w:rsidR="00926693" w:rsidP="00926693" w:rsidRDefault="00926693" w14:paraId="55D17BC1"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Mike </w:t>
      </w:r>
      <w:proofErr w:type="spellStart"/>
      <w:r w:rsidRPr="00E80666">
        <w:rPr>
          <w:rFonts w:asciiTheme="majorBidi" w:hAnsiTheme="majorBidi" w:cstheme="majorBidi"/>
          <w:bCs/>
          <w:iCs/>
          <w:color w:val="000000" w:themeColor="text1"/>
          <w:sz w:val="24"/>
          <w:szCs w:val="24"/>
          <w:shd w:val="clear" w:color="auto" w:fill="FFFFFF"/>
        </w:rPr>
        <w:t>Anshel</w:t>
      </w:r>
      <w:proofErr w:type="spellEnd"/>
      <w:r w:rsidRPr="00E80666">
        <w:rPr>
          <w:rFonts w:asciiTheme="majorBidi" w:hAnsiTheme="majorBidi" w:cstheme="majorBidi"/>
          <w:bCs/>
          <w:iCs/>
          <w:color w:val="000000" w:themeColor="text1"/>
          <w:sz w:val="24"/>
          <w:szCs w:val="24"/>
          <w:shd w:val="clear" w:color="auto" w:fill="FFFFFF"/>
        </w:rPr>
        <w:t xml:space="preserve"> - 1. (Pseudo) Random Number Generator (RNG)</w:t>
      </w:r>
    </w:p>
    <w:p w:rsidRPr="00E80666" w:rsidR="00926693" w:rsidP="00926693" w:rsidRDefault="00926693" w14:paraId="60857D6B"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      2. Fitness function – is a percentile of individual evaluation score</w:t>
      </w:r>
    </w:p>
    <w:p w:rsidRPr="00E80666" w:rsidR="00926693" w:rsidP="00926693" w:rsidRDefault="00926693" w14:paraId="7C2957B2"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      3. Constraints: soft vs hard   </w:t>
      </w:r>
    </w:p>
    <w:p w:rsidR="00926693" w:rsidP="00E80666" w:rsidRDefault="00926693" w14:paraId="30649A30" w14:textId="77777777">
      <w:pPr>
        <w:spacing w:after="0" w:line="240" w:lineRule="auto"/>
        <w:jc w:val="both"/>
        <w:rPr>
          <w:rFonts w:asciiTheme="majorBidi" w:hAnsiTheme="majorBidi" w:cstheme="majorBidi"/>
          <w:b/>
          <w:iCs/>
          <w:color w:val="000000" w:themeColor="text1"/>
          <w:sz w:val="24"/>
          <w:szCs w:val="24"/>
          <w:shd w:val="clear" w:color="auto" w:fill="FFFFFF"/>
        </w:rPr>
      </w:pPr>
    </w:p>
    <w:p w:rsidRPr="00E80666" w:rsidR="002E1583" w:rsidP="00E80666" w:rsidRDefault="002E1583" w14:paraId="439C766B" w14:textId="34E781A0">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
          <w:iCs/>
          <w:color w:val="000000" w:themeColor="text1"/>
          <w:sz w:val="24"/>
          <w:szCs w:val="24"/>
          <w:shd w:val="clear" w:color="auto" w:fill="FFFFFF"/>
        </w:rPr>
        <w:t>b. Roulette Wheel</w:t>
      </w:r>
      <w:r w:rsidRPr="00E80666">
        <w:rPr>
          <w:rFonts w:asciiTheme="majorBidi" w:hAnsiTheme="majorBidi" w:cstheme="majorBidi"/>
          <w:bCs/>
          <w:iCs/>
          <w:color w:val="000000" w:themeColor="text1"/>
          <w:sz w:val="24"/>
          <w:szCs w:val="24"/>
          <w:shd w:val="clear" w:color="auto" w:fill="FFFFFF"/>
        </w:rPr>
        <w:t xml:space="preserve"> - The point is to give everybody a chance.  Sorting evaluation function of everyone from smallest to largest</w:t>
      </w:r>
    </w:p>
    <w:p w:rsidRPr="00E80666" w:rsidR="002E1583" w:rsidP="00E80666" w:rsidRDefault="002E1583" w14:paraId="6477B744"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1.For pedagogical purposes, assume searching for max fitness</w:t>
      </w:r>
    </w:p>
    <w:p w:rsidRPr="00E80666" w:rsidR="002E1583" w:rsidP="00E80666" w:rsidRDefault="002E1583" w14:paraId="5FBEA815"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2. Assume fitness function is meaningful (reasonable distribution)</w:t>
      </w:r>
    </w:p>
    <w:p w:rsidRPr="00E80666" w:rsidR="002E1583" w:rsidP="00E80666" w:rsidRDefault="002E1583" w14:paraId="30431B8D"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3. Probability of selecting an individual directly correlates to its fitness.</w:t>
      </w:r>
    </w:p>
    <w:p w:rsidR="00926693" w:rsidP="00E80666" w:rsidRDefault="00926693" w14:paraId="13351B0D" w14:textId="77777777">
      <w:pPr>
        <w:spacing w:after="0" w:line="240" w:lineRule="auto"/>
        <w:jc w:val="both"/>
        <w:rPr>
          <w:rFonts w:asciiTheme="majorBidi" w:hAnsiTheme="majorBidi" w:cstheme="majorBidi"/>
          <w:b/>
          <w:iCs/>
          <w:color w:val="000000" w:themeColor="text1"/>
          <w:sz w:val="24"/>
          <w:szCs w:val="24"/>
          <w:shd w:val="clear" w:color="auto" w:fill="FFFFFF"/>
        </w:rPr>
      </w:pPr>
    </w:p>
    <w:p w:rsidRPr="00E80666" w:rsidR="002E1583" w:rsidP="00E80666" w:rsidRDefault="002E1583" w14:paraId="1984B59C" w14:textId="3E0A1DCF">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
          <w:iCs/>
          <w:color w:val="000000" w:themeColor="text1"/>
          <w:sz w:val="24"/>
          <w:szCs w:val="24"/>
          <w:shd w:val="clear" w:color="auto" w:fill="FFFFFF"/>
        </w:rPr>
        <w:t xml:space="preserve">c. </w:t>
      </w:r>
      <w:r w:rsidR="00B745B5">
        <w:rPr>
          <w:rFonts w:asciiTheme="majorBidi" w:hAnsiTheme="majorBidi" w:cstheme="majorBidi"/>
          <w:b/>
          <w:iCs/>
          <w:color w:val="000000" w:themeColor="text1"/>
          <w:sz w:val="24"/>
          <w:szCs w:val="24"/>
          <w:shd w:val="clear" w:color="auto" w:fill="FFFFFF"/>
        </w:rPr>
        <w:t>Greedy (e</w:t>
      </w:r>
      <w:r w:rsidRPr="00E80666">
        <w:rPr>
          <w:rFonts w:asciiTheme="majorBidi" w:hAnsiTheme="majorBidi" w:cstheme="majorBidi"/>
          <w:b/>
          <w:iCs/>
          <w:color w:val="000000" w:themeColor="text1"/>
          <w:sz w:val="24"/>
          <w:szCs w:val="24"/>
          <w:shd w:val="clear" w:color="auto" w:fill="FFFFFF"/>
        </w:rPr>
        <w:t>litis</w:t>
      </w:r>
      <w:r w:rsidR="00B745B5">
        <w:rPr>
          <w:rFonts w:asciiTheme="majorBidi" w:hAnsiTheme="majorBidi" w:cstheme="majorBidi"/>
          <w:b/>
          <w:iCs/>
          <w:color w:val="000000" w:themeColor="text1"/>
          <w:sz w:val="24"/>
          <w:szCs w:val="24"/>
          <w:shd w:val="clear" w:color="auto" w:fill="FFFFFF"/>
        </w:rPr>
        <w:t>m)</w:t>
      </w:r>
      <w:r w:rsidRPr="00E80666">
        <w:rPr>
          <w:rFonts w:asciiTheme="majorBidi" w:hAnsiTheme="majorBidi" w:cstheme="majorBidi"/>
          <w:bCs/>
          <w:iCs/>
          <w:color w:val="000000" w:themeColor="text1"/>
          <w:sz w:val="24"/>
          <w:szCs w:val="24"/>
          <w:shd w:val="clear" w:color="auto" w:fill="FFFFFF"/>
        </w:rPr>
        <w:t xml:space="preserve">: </w:t>
      </w:r>
      <w:r w:rsidR="000B3D35">
        <w:rPr>
          <w:rFonts w:asciiTheme="majorBidi" w:hAnsiTheme="majorBidi" w:cstheme="majorBidi"/>
          <w:bCs/>
          <w:iCs/>
          <w:color w:val="000000" w:themeColor="text1"/>
          <w:sz w:val="24"/>
          <w:szCs w:val="24"/>
          <w:shd w:val="clear" w:color="auto" w:fill="FFFFFF"/>
        </w:rPr>
        <w:t>T</w:t>
      </w:r>
      <w:r w:rsidRPr="00E80666">
        <w:rPr>
          <w:rFonts w:asciiTheme="majorBidi" w:hAnsiTheme="majorBidi" w:cstheme="majorBidi"/>
          <w:bCs/>
          <w:iCs/>
          <w:color w:val="000000" w:themeColor="text1"/>
          <w:sz w:val="24"/>
          <w:szCs w:val="24"/>
          <w:shd w:val="clear" w:color="auto" w:fill="FFFFFF"/>
        </w:rPr>
        <w:t xml:space="preserve">he </w:t>
      </w:r>
      <w:r w:rsidR="00B745B5">
        <w:rPr>
          <w:rFonts w:asciiTheme="majorBidi" w:hAnsiTheme="majorBidi" w:cstheme="majorBidi"/>
          <w:bCs/>
          <w:iCs/>
          <w:color w:val="000000" w:themeColor="text1"/>
          <w:sz w:val="24"/>
          <w:szCs w:val="24"/>
          <w:shd w:val="clear" w:color="auto" w:fill="FFFFFF"/>
        </w:rPr>
        <w:t>Greedy/elitist</w:t>
      </w:r>
      <w:r w:rsidRPr="00E80666">
        <w:rPr>
          <w:rFonts w:asciiTheme="majorBidi" w:hAnsiTheme="majorBidi" w:cstheme="majorBidi"/>
          <w:bCs/>
          <w:iCs/>
          <w:color w:val="000000" w:themeColor="text1"/>
          <w:sz w:val="24"/>
          <w:szCs w:val="24"/>
          <w:shd w:val="clear" w:color="auto" w:fill="FFFFFF"/>
        </w:rPr>
        <w:t xml:space="preserve"> approach could </w:t>
      </w:r>
      <w:r w:rsidR="000B3D35">
        <w:rPr>
          <w:rFonts w:asciiTheme="majorBidi" w:hAnsiTheme="majorBidi" w:cstheme="majorBidi"/>
          <w:bCs/>
          <w:iCs/>
          <w:color w:val="000000" w:themeColor="text1"/>
          <w:sz w:val="24"/>
          <w:szCs w:val="24"/>
          <w:shd w:val="clear" w:color="auto" w:fill="FFFFFF"/>
        </w:rPr>
        <w:t>improve some results in the</w:t>
      </w:r>
      <w:r w:rsidRPr="00E80666">
        <w:rPr>
          <w:rFonts w:asciiTheme="majorBidi" w:hAnsiTheme="majorBidi" w:cstheme="majorBidi"/>
          <w:bCs/>
          <w:iCs/>
          <w:color w:val="000000" w:themeColor="text1"/>
          <w:sz w:val="24"/>
          <w:szCs w:val="24"/>
          <w:shd w:val="clear" w:color="auto" w:fill="FFFFFF"/>
        </w:rPr>
        <w:t xml:space="preserve"> short term.  If you have </w:t>
      </w:r>
      <w:r w:rsidR="000B3D35">
        <w:rPr>
          <w:rFonts w:asciiTheme="majorBidi" w:hAnsiTheme="majorBidi" w:cstheme="majorBidi"/>
          <w:bCs/>
          <w:iCs/>
          <w:color w:val="000000" w:themeColor="text1"/>
          <w:sz w:val="24"/>
          <w:szCs w:val="24"/>
          <w:shd w:val="clear" w:color="auto" w:fill="FFFFFF"/>
        </w:rPr>
        <w:t xml:space="preserve">a </w:t>
      </w:r>
      <w:r w:rsidRPr="00E80666">
        <w:rPr>
          <w:rFonts w:asciiTheme="majorBidi" w:hAnsiTheme="majorBidi" w:cstheme="majorBidi"/>
          <w:bCs/>
          <w:iCs/>
          <w:color w:val="000000" w:themeColor="text1"/>
          <w:sz w:val="24"/>
          <w:szCs w:val="24"/>
          <w:shd w:val="clear" w:color="auto" w:fill="FFFFFF"/>
        </w:rPr>
        <w:t xml:space="preserve">smart person marrying </w:t>
      </w:r>
      <w:r w:rsidR="000B3D35">
        <w:rPr>
          <w:rFonts w:asciiTheme="majorBidi" w:hAnsiTheme="majorBidi" w:cstheme="majorBidi"/>
          <w:bCs/>
          <w:iCs/>
          <w:color w:val="000000" w:themeColor="text1"/>
          <w:sz w:val="24"/>
          <w:szCs w:val="24"/>
          <w:shd w:val="clear" w:color="auto" w:fill="FFFFFF"/>
        </w:rPr>
        <w:t>a smart</w:t>
      </w:r>
      <w:r w:rsidRPr="00E80666">
        <w:rPr>
          <w:rFonts w:asciiTheme="majorBidi" w:hAnsiTheme="majorBidi" w:cstheme="majorBidi"/>
          <w:bCs/>
          <w:iCs/>
          <w:color w:val="000000" w:themeColor="text1"/>
          <w:sz w:val="24"/>
          <w:szCs w:val="24"/>
          <w:shd w:val="clear" w:color="auto" w:fill="FFFFFF"/>
        </w:rPr>
        <w:t xml:space="preserve"> person, </w:t>
      </w:r>
      <w:r w:rsidR="000B3D35">
        <w:rPr>
          <w:rFonts w:asciiTheme="majorBidi" w:hAnsiTheme="majorBidi" w:cstheme="majorBidi"/>
          <w:bCs/>
          <w:iCs/>
          <w:color w:val="000000" w:themeColor="text1"/>
          <w:sz w:val="24"/>
          <w:szCs w:val="24"/>
          <w:shd w:val="clear" w:color="auto" w:fill="FFFFFF"/>
        </w:rPr>
        <w:t xml:space="preserve">or a fast person marrying another fast person </w:t>
      </w:r>
      <w:r w:rsidRPr="00E80666">
        <w:rPr>
          <w:rFonts w:asciiTheme="majorBidi" w:hAnsiTheme="majorBidi" w:cstheme="majorBidi"/>
          <w:bCs/>
          <w:iCs/>
          <w:color w:val="000000" w:themeColor="text1"/>
          <w:sz w:val="24"/>
          <w:szCs w:val="24"/>
          <w:shd w:val="clear" w:color="auto" w:fill="FFFFFF"/>
        </w:rPr>
        <w:t xml:space="preserve">then </w:t>
      </w:r>
      <w:r w:rsidR="000B3D35">
        <w:rPr>
          <w:rFonts w:asciiTheme="majorBidi" w:hAnsiTheme="majorBidi" w:cstheme="majorBidi"/>
          <w:bCs/>
          <w:iCs/>
          <w:color w:val="000000" w:themeColor="text1"/>
          <w:sz w:val="24"/>
          <w:szCs w:val="24"/>
          <w:shd w:val="clear" w:color="auto" w:fill="FFFFFF"/>
        </w:rPr>
        <w:t xml:space="preserve">probably, </w:t>
      </w:r>
      <w:r w:rsidRPr="00E80666">
        <w:rPr>
          <w:rFonts w:asciiTheme="majorBidi" w:hAnsiTheme="majorBidi" w:cstheme="majorBidi"/>
          <w:bCs/>
          <w:iCs/>
          <w:color w:val="000000" w:themeColor="text1"/>
          <w:sz w:val="24"/>
          <w:szCs w:val="24"/>
          <w:shd w:val="clear" w:color="auto" w:fill="FFFFFF"/>
        </w:rPr>
        <w:t>the</w:t>
      </w:r>
      <w:r w:rsidR="000B3D35">
        <w:rPr>
          <w:rFonts w:asciiTheme="majorBidi" w:hAnsiTheme="majorBidi" w:cstheme="majorBidi"/>
          <w:bCs/>
          <w:iCs/>
          <w:color w:val="000000" w:themeColor="text1"/>
          <w:sz w:val="24"/>
          <w:szCs w:val="24"/>
          <w:shd w:val="clear" w:color="auto" w:fill="FFFFFF"/>
        </w:rPr>
        <w:t>ir</w:t>
      </w:r>
      <w:r w:rsidRPr="00E80666">
        <w:rPr>
          <w:rFonts w:asciiTheme="majorBidi" w:hAnsiTheme="majorBidi" w:cstheme="majorBidi"/>
          <w:bCs/>
          <w:iCs/>
          <w:color w:val="000000" w:themeColor="text1"/>
          <w:sz w:val="24"/>
          <w:szCs w:val="24"/>
          <w:shd w:val="clear" w:color="auto" w:fill="FFFFFF"/>
        </w:rPr>
        <w:t xml:space="preserve"> kids will have </w:t>
      </w:r>
      <w:r w:rsidR="006C50E8">
        <w:rPr>
          <w:rFonts w:asciiTheme="majorBidi" w:hAnsiTheme="majorBidi" w:cstheme="majorBidi"/>
          <w:bCs/>
          <w:iCs/>
          <w:color w:val="000000" w:themeColor="text1"/>
          <w:sz w:val="24"/>
          <w:szCs w:val="24"/>
          <w:shd w:val="clear" w:color="auto" w:fill="FFFFFF"/>
        </w:rPr>
        <w:t>inherited those</w:t>
      </w:r>
      <w:r w:rsidR="000B3D35">
        <w:rPr>
          <w:rFonts w:asciiTheme="majorBidi" w:hAnsiTheme="majorBidi" w:cstheme="majorBidi"/>
          <w:bCs/>
          <w:iCs/>
          <w:color w:val="000000" w:themeColor="text1"/>
          <w:sz w:val="24"/>
          <w:szCs w:val="24"/>
          <w:shd w:val="clear" w:color="auto" w:fill="FFFFFF"/>
        </w:rPr>
        <w:t xml:space="preserve"> </w:t>
      </w:r>
      <w:r w:rsidRPr="00E80666">
        <w:rPr>
          <w:rFonts w:asciiTheme="majorBidi" w:hAnsiTheme="majorBidi" w:cstheme="majorBidi"/>
          <w:bCs/>
          <w:iCs/>
          <w:color w:val="000000" w:themeColor="text1"/>
          <w:sz w:val="24"/>
          <w:szCs w:val="24"/>
          <w:shd w:val="clear" w:color="auto" w:fill="FFFFFF"/>
        </w:rPr>
        <w:t xml:space="preserve">traits </w:t>
      </w:r>
      <w:r w:rsidR="000B3D35">
        <w:rPr>
          <w:rFonts w:asciiTheme="majorBidi" w:hAnsiTheme="majorBidi" w:cstheme="majorBidi"/>
          <w:bCs/>
          <w:iCs/>
          <w:color w:val="000000" w:themeColor="text1"/>
          <w:sz w:val="24"/>
          <w:szCs w:val="24"/>
          <w:shd w:val="clear" w:color="auto" w:fill="FFFFFF"/>
        </w:rPr>
        <w:t xml:space="preserve">from </w:t>
      </w:r>
      <w:r w:rsidRPr="00E80666">
        <w:rPr>
          <w:rFonts w:asciiTheme="majorBidi" w:hAnsiTheme="majorBidi" w:cstheme="majorBidi"/>
          <w:bCs/>
          <w:iCs/>
          <w:color w:val="000000" w:themeColor="text1"/>
          <w:sz w:val="24"/>
          <w:szCs w:val="24"/>
          <w:shd w:val="clear" w:color="auto" w:fill="FFFFFF"/>
        </w:rPr>
        <w:t xml:space="preserve">both.  </w:t>
      </w:r>
      <w:r w:rsidR="000B3D35">
        <w:rPr>
          <w:rFonts w:asciiTheme="majorBidi" w:hAnsiTheme="majorBidi" w:cstheme="majorBidi"/>
          <w:bCs/>
          <w:iCs/>
          <w:color w:val="000000" w:themeColor="text1"/>
          <w:sz w:val="24"/>
          <w:szCs w:val="24"/>
          <w:shd w:val="clear" w:color="auto" w:fill="FFFFFF"/>
        </w:rPr>
        <w:t xml:space="preserve">However, </w:t>
      </w:r>
      <w:r w:rsidR="00B745B5">
        <w:rPr>
          <w:rFonts w:asciiTheme="majorBidi" w:hAnsiTheme="majorBidi" w:cstheme="majorBidi"/>
          <w:bCs/>
          <w:iCs/>
          <w:color w:val="000000" w:themeColor="text1"/>
          <w:sz w:val="24"/>
          <w:szCs w:val="24"/>
          <w:shd w:val="clear" w:color="auto" w:fill="FFFFFF"/>
        </w:rPr>
        <w:t>this</w:t>
      </w:r>
      <w:r w:rsidRPr="00E80666">
        <w:rPr>
          <w:rFonts w:asciiTheme="majorBidi" w:hAnsiTheme="majorBidi" w:cstheme="majorBidi"/>
          <w:bCs/>
          <w:iCs/>
          <w:color w:val="000000" w:themeColor="text1"/>
          <w:sz w:val="24"/>
          <w:szCs w:val="24"/>
          <w:shd w:val="clear" w:color="auto" w:fill="FFFFFF"/>
        </w:rPr>
        <w:t xml:space="preserve"> approach </w:t>
      </w:r>
      <w:r w:rsidR="000B3D35">
        <w:rPr>
          <w:rFonts w:asciiTheme="majorBidi" w:hAnsiTheme="majorBidi" w:cstheme="majorBidi"/>
          <w:bCs/>
          <w:iCs/>
          <w:color w:val="000000" w:themeColor="text1"/>
          <w:sz w:val="24"/>
          <w:szCs w:val="24"/>
          <w:shd w:val="clear" w:color="auto" w:fill="FFFFFF"/>
        </w:rPr>
        <w:t xml:space="preserve">causes a </w:t>
      </w:r>
      <w:r w:rsidRPr="00E80666">
        <w:rPr>
          <w:rFonts w:asciiTheme="majorBidi" w:hAnsiTheme="majorBidi" w:cstheme="majorBidi"/>
          <w:bCs/>
          <w:iCs/>
          <w:color w:val="000000" w:themeColor="text1"/>
          <w:sz w:val="24"/>
          <w:szCs w:val="24"/>
          <w:shd w:val="clear" w:color="auto" w:fill="FFFFFF"/>
        </w:rPr>
        <w:t xml:space="preserve">narrowing </w:t>
      </w:r>
      <w:r w:rsidR="000B3D35">
        <w:rPr>
          <w:rFonts w:asciiTheme="majorBidi" w:hAnsiTheme="majorBidi" w:cstheme="majorBidi"/>
          <w:bCs/>
          <w:iCs/>
          <w:color w:val="000000" w:themeColor="text1"/>
          <w:sz w:val="24"/>
          <w:szCs w:val="24"/>
          <w:shd w:val="clear" w:color="auto" w:fill="FFFFFF"/>
        </w:rPr>
        <w:t xml:space="preserve">of the </w:t>
      </w:r>
      <w:r w:rsidRPr="00E80666">
        <w:rPr>
          <w:rFonts w:asciiTheme="majorBidi" w:hAnsiTheme="majorBidi" w:cstheme="majorBidi"/>
          <w:bCs/>
          <w:iCs/>
          <w:color w:val="000000" w:themeColor="text1"/>
          <w:sz w:val="24"/>
          <w:szCs w:val="24"/>
          <w:shd w:val="clear" w:color="auto" w:fill="FFFFFF"/>
        </w:rPr>
        <w:t>genetic drift.</w:t>
      </w:r>
    </w:p>
    <w:p w:rsidR="00926693" w:rsidP="00E80666" w:rsidRDefault="00926693" w14:paraId="7E54C71A" w14:textId="77777777">
      <w:pPr>
        <w:spacing w:after="0" w:line="240" w:lineRule="auto"/>
        <w:jc w:val="both"/>
        <w:rPr>
          <w:rFonts w:asciiTheme="majorBidi" w:hAnsiTheme="majorBidi" w:cstheme="majorBidi"/>
          <w:b/>
          <w:iCs/>
          <w:color w:val="000000" w:themeColor="text1"/>
          <w:sz w:val="24"/>
          <w:szCs w:val="24"/>
          <w:shd w:val="clear" w:color="auto" w:fill="FFFFFF"/>
        </w:rPr>
      </w:pPr>
    </w:p>
    <w:p w:rsidRPr="00E80666" w:rsidR="002E1583" w:rsidP="00E80666" w:rsidRDefault="00926693" w14:paraId="1B840A07" w14:textId="04DBC658">
      <w:pPr>
        <w:spacing w:after="0" w:line="240" w:lineRule="auto"/>
        <w:jc w:val="both"/>
        <w:rPr>
          <w:rFonts w:asciiTheme="majorBidi" w:hAnsiTheme="majorBidi" w:cstheme="majorBidi"/>
          <w:bCs/>
          <w:iCs/>
          <w:color w:val="000000" w:themeColor="text1"/>
          <w:sz w:val="24"/>
          <w:szCs w:val="24"/>
          <w:shd w:val="clear" w:color="auto" w:fill="FFFFFF"/>
        </w:rPr>
      </w:pPr>
      <w:r>
        <w:rPr>
          <w:rFonts w:asciiTheme="majorBidi" w:hAnsiTheme="majorBidi" w:cstheme="majorBidi"/>
          <w:b/>
          <w:iCs/>
          <w:color w:val="000000" w:themeColor="text1"/>
          <w:sz w:val="24"/>
          <w:szCs w:val="24"/>
          <w:shd w:val="clear" w:color="auto" w:fill="FFFFFF"/>
        </w:rPr>
        <w:t>d</w:t>
      </w:r>
      <w:r w:rsidRPr="00E80666" w:rsidR="002E1583">
        <w:rPr>
          <w:rFonts w:asciiTheme="majorBidi" w:hAnsiTheme="majorBidi" w:cstheme="majorBidi"/>
          <w:b/>
          <w:iCs/>
          <w:color w:val="000000" w:themeColor="text1"/>
          <w:sz w:val="24"/>
          <w:szCs w:val="24"/>
          <w:shd w:val="clear" w:color="auto" w:fill="FFFFFF"/>
        </w:rPr>
        <w:t xml:space="preserve">. (k-) tournament </w:t>
      </w:r>
      <w:r w:rsidRPr="00E80666" w:rsidR="002E1583">
        <w:rPr>
          <w:rFonts w:asciiTheme="majorBidi" w:hAnsiTheme="majorBidi" w:cstheme="majorBidi"/>
          <w:bCs/>
          <w:iCs/>
          <w:color w:val="000000" w:themeColor="text1"/>
          <w:sz w:val="24"/>
          <w:szCs w:val="24"/>
          <w:shd w:val="clear" w:color="auto" w:fill="FFFFFF"/>
        </w:rPr>
        <w:t xml:space="preserve">- Randomly select an individual or 1 by 1.  According to sum, you'll allow everyone or some.  You must select enough pool mates.  The question is, who?  What's the competition score. </w:t>
      </w:r>
    </w:p>
    <w:p w:rsidRPr="00E80666" w:rsidR="002E1583" w:rsidP="00E80666" w:rsidRDefault="002E1583" w14:paraId="33816C5C"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Step 0) One by one let every individual compete "current champion".  </w:t>
      </w:r>
    </w:p>
    <w:p w:rsidR="00926693" w:rsidP="00E80666" w:rsidRDefault="002E1583" w14:paraId="31271479"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Step 1) Choose K contenders randomly 1 at a time. The individual with higher fitness wins the round. Your fitness score is 0-k (zero to k).  individual with higher fitness wins the round.   Genetic </w:t>
      </w:r>
    </w:p>
    <w:p w:rsidR="00926693" w:rsidP="00E80666" w:rsidRDefault="00926693" w14:paraId="686411D8" w14:textId="77777777">
      <w:pPr>
        <w:spacing w:after="0" w:line="240" w:lineRule="auto"/>
        <w:jc w:val="both"/>
        <w:rPr>
          <w:rFonts w:asciiTheme="majorBidi" w:hAnsiTheme="majorBidi" w:cstheme="majorBidi"/>
          <w:bCs/>
          <w:iCs/>
          <w:color w:val="000000" w:themeColor="text1"/>
          <w:sz w:val="24"/>
          <w:szCs w:val="24"/>
          <w:shd w:val="clear" w:color="auto" w:fill="FFFFFF"/>
        </w:rPr>
      </w:pPr>
    </w:p>
    <w:p w:rsidRPr="00E80666" w:rsidR="002E1583" w:rsidP="00E80666" w:rsidRDefault="002E1583" w14:paraId="0726D9A5" w14:textId="434926D8">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Variation:  </w:t>
      </w:r>
    </w:p>
    <w:p w:rsidRPr="00E80666" w:rsidR="002E1583" w:rsidP="00E80666" w:rsidRDefault="002E1583" w14:paraId="787848B5" w14:textId="77777777">
      <w:pPr>
        <w:spacing w:after="0" w:line="240" w:lineRule="auto"/>
        <w:jc w:val="both"/>
        <w:rPr>
          <w:rFonts w:asciiTheme="majorBidi" w:hAnsiTheme="majorBidi" w:cstheme="majorBidi"/>
          <w:bCs/>
          <w:iCs/>
          <w:color w:val="000000" w:themeColor="text1"/>
          <w:sz w:val="24"/>
          <w:szCs w:val="24"/>
          <w:shd w:val="clear" w:color="auto" w:fill="FFFFFF"/>
        </w:rPr>
      </w:pPr>
      <w:r w:rsidRPr="00E80666">
        <w:rPr>
          <w:rFonts w:asciiTheme="majorBidi" w:hAnsiTheme="majorBidi" w:cstheme="majorBidi"/>
          <w:bCs/>
          <w:iCs/>
          <w:color w:val="000000" w:themeColor="text1"/>
          <w:sz w:val="24"/>
          <w:szCs w:val="24"/>
          <w:shd w:val="clear" w:color="auto" w:fill="FFFFFF"/>
        </w:rPr>
        <w:t xml:space="preserve">Genotype:  The genotypes the set of genes in our DNA which is responsible for a trait.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Pr="00E80666" w:rsidR="002E1583" w:rsidTr="002E1583" w14:paraId="5107324C" w14:textId="77777777">
        <w:tc>
          <w:tcPr>
            <w:tcW w:w="1558" w:type="dxa"/>
          </w:tcPr>
          <w:p w:rsidRPr="00E80666" w:rsidR="002E1583" w:rsidP="00E80666" w:rsidRDefault="002E1583" w14:paraId="398A49AE"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hair color</w:t>
            </w:r>
          </w:p>
        </w:tc>
        <w:tc>
          <w:tcPr>
            <w:tcW w:w="1558" w:type="dxa"/>
          </w:tcPr>
          <w:p w:rsidRPr="00E80666" w:rsidR="002E1583" w:rsidP="00E80666" w:rsidRDefault="002E1583" w14:paraId="093970DB"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height</w:t>
            </w:r>
          </w:p>
        </w:tc>
        <w:tc>
          <w:tcPr>
            <w:tcW w:w="1558" w:type="dxa"/>
          </w:tcPr>
          <w:p w:rsidRPr="00E80666" w:rsidR="002E1583" w:rsidP="00E80666" w:rsidRDefault="002E1583" w14:paraId="7BAB3076"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gender</w:t>
            </w:r>
          </w:p>
        </w:tc>
        <w:tc>
          <w:tcPr>
            <w:tcW w:w="1558" w:type="dxa"/>
          </w:tcPr>
          <w:p w:rsidRPr="00E80666" w:rsidR="002E1583" w:rsidP="00E80666" w:rsidRDefault="002E1583" w14:paraId="716F13D4"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w:t>
            </w:r>
          </w:p>
        </w:tc>
        <w:tc>
          <w:tcPr>
            <w:tcW w:w="1559" w:type="dxa"/>
          </w:tcPr>
          <w:p w:rsidRPr="00E80666" w:rsidR="002E1583" w:rsidP="00E80666" w:rsidRDefault="002E1583" w14:paraId="4D589AAF"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w:t>
            </w:r>
          </w:p>
        </w:tc>
        <w:tc>
          <w:tcPr>
            <w:tcW w:w="1559" w:type="dxa"/>
          </w:tcPr>
          <w:p w:rsidRPr="00E80666" w:rsidR="002E1583" w:rsidP="00E80666" w:rsidRDefault="002E1583" w14:paraId="5B33105A"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w:t>
            </w:r>
          </w:p>
        </w:tc>
      </w:tr>
    </w:tbl>
    <w:p w:rsidRPr="00E80666" w:rsidR="002E1583" w:rsidP="00E80666" w:rsidRDefault="002E1583" w14:paraId="1C217324" w14:textId="77777777">
      <w:pPr>
        <w:spacing w:after="0" w:line="240" w:lineRule="auto"/>
        <w:jc w:val="both"/>
        <w:rPr>
          <w:rFonts w:asciiTheme="majorBidi" w:hAnsiTheme="majorBidi" w:cstheme="majorBidi"/>
          <w:bCs/>
          <w:iCs/>
          <w:color w:val="545454"/>
          <w:sz w:val="24"/>
          <w:szCs w:val="24"/>
          <w:shd w:val="clear" w:color="auto" w:fill="FFFFFF"/>
        </w:rPr>
      </w:pPr>
    </w:p>
    <w:p w:rsidRPr="00E80666" w:rsidR="002E1583" w:rsidP="00E80666" w:rsidRDefault="002E1583" w14:paraId="4A4AE446" w14:textId="77777777">
      <w:pPr>
        <w:spacing w:after="0" w:line="240" w:lineRule="auto"/>
        <w:jc w:val="both"/>
        <w:rPr>
          <w:rFonts w:asciiTheme="majorBidi" w:hAnsiTheme="majorBidi" w:cstheme="majorBidi"/>
          <w:bCs/>
          <w:iCs/>
          <w:color w:val="222222"/>
          <w:sz w:val="24"/>
          <w:szCs w:val="24"/>
          <w:shd w:val="clear" w:color="auto" w:fill="FFFFFF"/>
        </w:rPr>
      </w:pPr>
      <w:r w:rsidRPr="00E80666">
        <w:rPr>
          <w:rFonts w:asciiTheme="majorBidi" w:hAnsiTheme="majorBidi" w:cstheme="majorBidi"/>
          <w:bCs/>
          <w:iCs/>
          <w:color w:val="545454"/>
          <w:sz w:val="24"/>
          <w:szCs w:val="24"/>
          <w:shd w:val="clear" w:color="auto" w:fill="FFFFFF"/>
        </w:rPr>
        <w:t xml:space="preserve">Phenotype: </w:t>
      </w:r>
      <w:r w:rsidRPr="00E80666">
        <w:rPr>
          <w:rFonts w:asciiTheme="majorBidi" w:hAnsiTheme="majorBidi" w:cstheme="majorBidi"/>
          <w:bCs/>
          <w:iCs/>
          <w:color w:val="222222"/>
          <w:sz w:val="24"/>
          <w:szCs w:val="24"/>
          <w:shd w:val="clear" w:color="auto" w:fill="FFFFFF"/>
        </w:rPr>
        <w:t>The phenotype is the physical expression, or characteristics, of that trait.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Pr="00E80666" w:rsidR="002E1583" w:rsidTr="002E1583" w14:paraId="0E5F5C96" w14:textId="77777777">
        <w:tc>
          <w:tcPr>
            <w:tcW w:w="1558" w:type="dxa"/>
          </w:tcPr>
          <w:p w:rsidRPr="00E80666" w:rsidR="002E1583" w:rsidP="00E80666" w:rsidRDefault="002E1583" w14:paraId="3624341C"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4 bits</w:t>
            </w:r>
          </w:p>
        </w:tc>
        <w:tc>
          <w:tcPr>
            <w:tcW w:w="1558" w:type="dxa"/>
          </w:tcPr>
          <w:p w:rsidRPr="00E80666" w:rsidR="002E1583" w:rsidP="00E80666" w:rsidRDefault="002E1583" w14:paraId="25EFF87B"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16 bits</w:t>
            </w:r>
          </w:p>
        </w:tc>
        <w:tc>
          <w:tcPr>
            <w:tcW w:w="1558" w:type="dxa"/>
          </w:tcPr>
          <w:p w:rsidRPr="00E80666" w:rsidR="002E1583" w:rsidP="00E80666" w:rsidRDefault="002E1583" w14:paraId="021C4627"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2 bits</w:t>
            </w:r>
          </w:p>
        </w:tc>
        <w:tc>
          <w:tcPr>
            <w:tcW w:w="1558" w:type="dxa"/>
          </w:tcPr>
          <w:p w:rsidRPr="00E80666" w:rsidR="002E1583" w:rsidP="00E80666" w:rsidRDefault="002E1583" w14:paraId="11BBF3E1"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w:t>
            </w:r>
          </w:p>
        </w:tc>
        <w:tc>
          <w:tcPr>
            <w:tcW w:w="1559" w:type="dxa"/>
          </w:tcPr>
          <w:p w:rsidRPr="00E80666" w:rsidR="002E1583" w:rsidP="00E80666" w:rsidRDefault="002E1583" w14:paraId="7287AA92"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w:t>
            </w:r>
          </w:p>
        </w:tc>
        <w:tc>
          <w:tcPr>
            <w:tcW w:w="1559" w:type="dxa"/>
          </w:tcPr>
          <w:p w:rsidRPr="00E80666" w:rsidR="002E1583" w:rsidP="00E80666" w:rsidRDefault="002E1583" w14:paraId="59A79DD8" w14:textId="77777777">
            <w:pPr>
              <w:jc w:val="both"/>
              <w:rPr>
                <w:rFonts w:asciiTheme="majorBidi" w:hAnsiTheme="majorBidi" w:cstheme="majorBidi"/>
                <w:bCs/>
                <w:iCs/>
                <w:color w:val="545454"/>
                <w:shd w:val="clear" w:color="auto" w:fill="FFFFFF"/>
              </w:rPr>
            </w:pPr>
            <w:r w:rsidRPr="00E80666">
              <w:rPr>
                <w:rFonts w:asciiTheme="majorBidi" w:hAnsiTheme="majorBidi" w:cstheme="majorBidi"/>
                <w:bCs/>
                <w:iCs/>
                <w:color w:val="545454"/>
                <w:shd w:val="clear" w:color="auto" w:fill="FFFFFF"/>
              </w:rPr>
              <w:t>…………….</w:t>
            </w:r>
          </w:p>
        </w:tc>
      </w:tr>
    </w:tbl>
    <w:p w:rsidRPr="00E80666" w:rsidR="002E1583" w:rsidP="00E80666" w:rsidRDefault="002E1583" w14:paraId="7B6F964B" w14:textId="77777777">
      <w:pPr>
        <w:pStyle w:val="ListParagraph"/>
        <w:ind w:left="0"/>
        <w:contextualSpacing w:val="0"/>
        <w:jc w:val="both"/>
        <w:rPr>
          <w:rFonts w:asciiTheme="majorBidi" w:hAnsiTheme="majorBidi" w:cstheme="majorBidi"/>
          <w:bCs/>
          <w:iCs/>
        </w:rPr>
      </w:pPr>
    </w:p>
    <w:p w:rsidR="00E80666" w:rsidP="00E80666" w:rsidRDefault="002E1583" w14:paraId="441B0CF1" w14:textId="77777777">
      <w:pPr>
        <w:pStyle w:val="ListParagraph"/>
        <w:ind w:left="0"/>
        <w:contextualSpacing w:val="0"/>
        <w:jc w:val="both"/>
        <w:rPr>
          <w:rFonts w:asciiTheme="majorBidi" w:hAnsiTheme="majorBidi" w:cstheme="majorBidi"/>
          <w:bCs/>
          <w:iCs/>
          <w:color w:val="222222"/>
          <w:shd w:val="clear" w:color="auto" w:fill="FFFFFF"/>
        </w:rPr>
      </w:pPr>
      <w:r w:rsidRPr="00E80666">
        <w:rPr>
          <w:rFonts w:asciiTheme="majorBidi" w:hAnsiTheme="majorBidi" w:cstheme="majorBidi"/>
          <w:b/>
          <w:iCs/>
          <w:color w:val="545454"/>
          <w:shd w:val="clear" w:color="auto" w:fill="FFFFFF"/>
        </w:rPr>
        <w:t>Crossover:</w:t>
      </w:r>
      <w:r w:rsidRPr="00E80666">
        <w:rPr>
          <w:rFonts w:asciiTheme="majorBidi" w:hAnsiTheme="majorBidi" w:cstheme="majorBidi"/>
          <w:bCs/>
          <w:iCs/>
          <w:color w:val="545454"/>
          <w:shd w:val="clear" w:color="auto" w:fill="FFFFFF"/>
        </w:rPr>
        <w:t xml:space="preserve"> </w:t>
      </w:r>
      <w:r w:rsidRPr="00E80666">
        <w:rPr>
          <w:rFonts w:asciiTheme="majorBidi" w:hAnsiTheme="majorBidi" w:cstheme="majorBidi"/>
          <w:bCs/>
          <w:iCs/>
          <w:color w:val="222222"/>
          <w:shd w:val="clear" w:color="auto" w:fill="FFFFFF"/>
        </w:rPr>
        <w:t>Crossing over occurs between prophase 1 and metaphase 1 and is the process where homologous chromosomes pair up with each other and exchange different segments of their genetic material to form recombinant chromosomes.</w:t>
      </w:r>
    </w:p>
    <w:p w:rsidR="007D056A" w:rsidP="00E80666" w:rsidRDefault="007D056A" w14:paraId="1982FC21" w14:textId="77777777">
      <w:pPr>
        <w:spacing w:after="0" w:line="240" w:lineRule="auto"/>
        <w:jc w:val="both"/>
        <w:rPr>
          <w:rFonts w:asciiTheme="majorBidi" w:hAnsiTheme="majorBidi" w:cstheme="majorBidi"/>
          <w:sz w:val="24"/>
          <w:szCs w:val="24"/>
        </w:rPr>
      </w:pPr>
    </w:p>
    <w:p w:rsidRPr="00E80666" w:rsidR="002E1583" w:rsidP="00E80666" w:rsidRDefault="002E1583" w14:paraId="6AEC1BDF" w14:textId="0D6B3F66">
      <w:pPr>
        <w:autoSpaceDE w:val="0"/>
        <w:autoSpaceDN w:val="0"/>
        <w:adjustRightInd w:val="0"/>
        <w:spacing w:after="0" w:line="240" w:lineRule="auto"/>
        <w:ind w:firstLine="720"/>
        <w:jc w:val="both"/>
        <w:rPr>
          <w:rFonts w:asciiTheme="majorBidi" w:hAnsiTheme="majorBidi" w:cstheme="majorBidi"/>
          <w:b/>
          <w:sz w:val="24"/>
          <w:szCs w:val="24"/>
        </w:rPr>
      </w:pPr>
      <w:r w:rsidRPr="00E80666">
        <w:rPr>
          <w:rFonts w:asciiTheme="majorBidi" w:hAnsiTheme="majorBidi" w:cstheme="majorBidi"/>
          <w:b/>
          <w:sz w:val="24"/>
          <w:szCs w:val="24"/>
        </w:rPr>
        <w:t>Process vs. Algorithm</w:t>
      </w:r>
    </w:p>
    <w:p w:rsidRPr="00E80666" w:rsidR="002E1583" w:rsidP="00E80666" w:rsidRDefault="002E1583" w14:paraId="7EF63ABC" w14:textId="77777777">
      <w:pPr>
        <w:autoSpaceDE w:val="0"/>
        <w:autoSpaceDN w:val="0"/>
        <w:adjustRightInd w:val="0"/>
        <w:spacing w:after="0" w:line="240" w:lineRule="auto"/>
        <w:ind w:firstLine="720"/>
        <w:jc w:val="both"/>
        <w:rPr>
          <w:rFonts w:asciiTheme="majorBidi" w:hAnsiTheme="majorBidi" w:cstheme="majorBidi"/>
          <w:sz w:val="24"/>
          <w:szCs w:val="24"/>
        </w:rPr>
      </w:pPr>
      <w:r w:rsidRPr="00E80666">
        <w:rPr>
          <w:rFonts w:asciiTheme="majorBidi" w:hAnsiTheme="majorBidi" w:cstheme="majorBidi"/>
          <w:sz w:val="24"/>
          <w:szCs w:val="24"/>
        </w:rPr>
        <w:t>Process: A series of events to produce a result, especially as contrasted to product.</w:t>
      </w:r>
    </w:p>
    <w:p w:rsidR="00E80666" w:rsidP="00926693" w:rsidRDefault="002E1583" w14:paraId="1BF2D044" w14:textId="77777777">
      <w:pPr>
        <w:autoSpaceDE w:val="0"/>
        <w:autoSpaceDN w:val="0"/>
        <w:adjustRightInd w:val="0"/>
        <w:spacing w:after="0" w:line="240" w:lineRule="auto"/>
        <w:ind w:left="720"/>
        <w:jc w:val="both"/>
        <w:rPr>
          <w:rFonts w:asciiTheme="majorBidi" w:hAnsiTheme="majorBidi" w:cstheme="majorBidi"/>
          <w:sz w:val="24"/>
          <w:szCs w:val="24"/>
        </w:rPr>
      </w:pPr>
      <w:r w:rsidRPr="00E80666">
        <w:rPr>
          <w:rFonts w:asciiTheme="majorBidi" w:hAnsiTheme="majorBidi" w:cstheme="majorBidi"/>
          <w:sz w:val="24"/>
          <w:szCs w:val="24"/>
        </w:rPr>
        <w:t>Algorithm: A precise step-by-step plan for a computational procedure that possibly begins with an input value and yields an output value in a finite number of steps.</w:t>
      </w:r>
    </w:p>
    <w:p w:rsidRPr="00E80666" w:rsidR="002E1583" w:rsidP="00926693" w:rsidRDefault="002E1583" w14:paraId="066AE47C" w14:textId="530C5A58">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potential role of sorting the population based on fitness.</w:t>
      </w:r>
    </w:p>
    <w:p w:rsidRPr="00E80666" w:rsidR="002E1583" w:rsidP="00926693" w:rsidRDefault="002E1583" w14:paraId="4DCC1135" w14:textId="7777777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One could differentiate subsets of population:</w:t>
      </w:r>
    </w:p>
    <w:p w:rsidRPr="00E80666" w:rsidR="002E1583" w:rsidP="00E80666" w:rsidRDefault="002E1583" w14:paraId="28BD05E2" w14:textId="77777777">
      <w:pPr>
        <w:pStyle w:val="ListParagraph"/>
        <w:numPr>
          <w:ilvl w:val="0"/>
          <w:numId w:val="12"/>
        </w:numPr>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Who potentially are parents</w:t>
      </w:r>
    </w:p>
    <w:p w:rsidR="002E1583" w:rsidP="00E80666" w:rsidRDefault="002E1583" w14:paraId="76976A97" w14:textId="457210C7">
      <w:pPr>
        <w:pStyle w:val="ListParagraph"/>
        <w:numPr>
          <w:ilvl w:val="0"/>
          <w:numId w:val="12"/>
        </w:numPr>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Who actually are parents</w:t>
      </w:r>
    </w:p>
    <w:p w:rsidRPr="005922EE" w:rsidR="005922EE" w:rsidP="1E5F12D2" w:rsidRDefault="005922EE" w14:paraId="7C8449FE" w14:textId="2628F82C">
      <w:pPr>
        <w:jc w:val="both"/>
        <w:rPr>
          <w:rFonts w:ascii="Times New Roman" w:hAnsi="Times New Roman" w:cs="Times New Roman" w:asciiTheme="majorBidi" w:hAnsiTheme="majorBidi" w:cstheme="majorBidi"/>
          <w:b w:val="1"/>
          <w:bCs w:val="1"/>
          <w:u w:val="single"/>
        </w:rPr>
      </w:pPr>
      <w:r w:rsidRPr="1E5F12D2" w:rsidR="005922EE">
        <w:rPr>
          <w:rFonts w:ascii="Times New Roman" w:hAnsi="Times New Roman" w:cs="Times New Roman" w:asciiTheme="majorBidi" w:hAnsiTheme="majorBidi" w:cstheme="majorBidi"/>
          <w:b w:val="1"/>
          <w:bCs w:val="1"/>
          <w:u w:val="single"/>
        </w:rPr>
        <w:t>Keywords:</w:t>
      </w:r>
      <w:r w:rsidRPr="1E5F12D2" w:rsidR="5F2F5FB3">
        <w:rPr>
          <w:rFonts w:ascii="Times New Roman" w:hAnsi="Times New Roman" w:cs="Times New Roman" w:asciiTheme="majorBidi" w:hAnsiTheme="majorBidi" w:cstheme="majorBidi"/>
          <w:b w:val="1"/>
          <w:bCs w:val="1"/>
          <w:u w:val="single"/>
        </w:rPr>
        <w:t xml:space="preserve"> </w:t>
      </w:r>
      <w:r w:rsidRPr="1E5F12D2" w:rsidR="5F2F5FB3">
        <w:rPr>
          <w:rFonts w:ascii="Times New Roman" w:hAnsi="Times New Roman" w:cs="Times New Roman" w:asciiTheme="majorBidi" w:hAnsiTheme="majorBidi" w:cstheme="majorBidi"/>
          <w:b w:val="0"/>
          <w:bCs w:val="0"/>
          <w:u w:val="none"/>
        </w:rPr>
        <w:t>random, roulette wheel, greedy(elitism), k-tournament, crossover, process, algorithm</w:t>
      </w:r>
    </w:p>
    <w:p w:rsidRPr="00E80666" w:rsidR="005922EE" w:rsidP="005922EE" w:rsidRDefault="005922EE" w14:paraId="43FA831A" w14:textId="77777777">
      <w:pPr>
        <w:pStyle w:val="ListParagraph"/>
        <w:autoSpaceDE w:val="0"/>
        <w:autoSpaceDN w:val="0"/>
        <w:adjustRightInd w:val="0"/>
        <w:ind w:left="1800"/>
        <w:contextualSpacing w:val="0"/>
        <w:jc w:val="both"/>
        <w:rPr>
          <w:rFonts w:asciiTheme="majorBidi" w:hAnsiTheme="majorBidi" w:cstheme="majorBidi"/>
        </w:rPr>
      </w:pPr>
    </w:p>
    <w:p w:rsidR="007D056A" w:rsidP="00E80666" w:rsidRDefault="007D056A" w14:paraId="3FC8FD06" w14:textId="77777777">
      <w:pPr>
        <w:spacing w:after="0" w:line="240" w:lineRule="auto"/>
        <w:jc w:val="both"/>
        <w:rPr>
          <w:rFonts w:asciiTheme="majorBidi" w:hAnsiTheme="majorBidi" w:cstheme="majorBidi"/>
          <w:color w:val="000000"/>
          <w:sz w:val="24"/>
          <w:szCs w:val="24"/>
          <w:shd w:val="clear" w:color="auto" w:fill="FFFFFF"/>
        </w:rPr>
      </w:pPr>
    </w:p>
    <w:p w:rsidRPr="007D056A" w:rsidR="007D056A" w:rsidP="00E80666" w:rsidRDefault="007D056A" w14:paraId="34F8ACEB" w14:textId="6012E084">
      <w:pPr>
        <w:spacing w:after="0" w:line="240" w:lineRule="auto"/>
        <w:jc w:val="both"/>
        <w:rPr>
          <w:rFonts w:asciiTheme="majorBidi" w:hAnsiTheme="majorBidi" w:cstheme="majorBidi"/>
          <w:b/>
          <w:bCs/>
          <w:color w:val="000000"/>
          <w:sz w:val="24"/>
          <w:szCs w:val="24"/>
          <w:shd w:val="clear" w:color="auto" w:fill="FFFFFF"/>
        </w:rPr>
      </w:pPr>
      <w:r w:rsidRPr="00096926">
        <w:rPr>
          <w:rFonts w:asciiTheme="majorBidi" w:hAnsiTheme="majorBidi" w:cstheme="majorBidi"/>
          <w:b/>
          <w:bCs/>
          <w:color w:val="000000"/>
          <w:sz w:val="24"/>
          <w:szCs w:val="24"/>
          <w:highlight w:val="yellow"/>
          <w:shd w:val="clear" w:color="auto" w:fill="FFFFFF"/>
        </w:rPr>
        <w:t>October 30, 2019</w:t>
      </w:r>
    </w:p>
    <w:p w:rsidR="007D056A" w:rsidP="004E4D13" w:rsidRDefault="00C76DF1" w14:paraId="4F3C0038" w14:textId="189B8FB2">
      <w:pPr>
        <w:spacing w:after="0" w:line="240" w:lineRule="auto"/>
        <w:jc w:val="center"/>
        <w:rPr>
          <w:rFonts w:asciiTheme="majorBidi" w:hAnsiTheme="majorBidi" w:cstheme="majorBidi"/>
          <w:color w:val="000000"/>
          <w:sz w:val="24"/>
          <w:szCs w:val="24"/>
          <w:shd w:val="clear" w:color="auto" w:fill="FFFFFF"/>
        </w:rPr>
      </w:pPr>
      <w:r w:rsidR="00C76DF1">
        <w:drawing>
          <wp:inline wp14:editId="0367EFB5" wp14:anchorId="22E44EDF">
            <wp:extent cx="5764698" cy="2209184"/>
            <wp:effectExtent l="0" t="0" r="7620" b="635"/>
            <wp:docPr id="1" name="Picture 1" title=""/>
            <wp:cNvGraphicFramePr>
              <a:graphicFrameLocks noChangeAspect="1"/>
            </wp:cNvGraphicFramePr>
            <a:graphic>
              <a:graphicData uri="http://schemas.openxmlformats.org/drawingml/2006/picture">
                <pic:pic>
                  <pic:nvPicPr>
                    <pic:cNvPr id="0" name="Picture 1"/>
                    <pic:cNvPicPr/>
                  </pic:nvPicPr>
                  <pic:blipFill>
                    <a:blip r:embed="R1203ddb3d6a34c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4698" cy="2209184"/>
                    </a:xfrm>
                    <a:prstGeom prst="rect">
                      <a:avLst/>
                    </a:prstGeom>
                  </pic:spPr>
                </pic:pic>
              </a:graphicData>
            </a:graphic>
          </wp:inline>
        </w:drawing>
      </w:r>
    </w:p>
    <w:p w:rsidR="00C76DF1" w:rsidP="00E80666" w:rsidRDefault="00C76DF1" w14:paraId="4F21EAF2" w14:textId="77777777">
      <w:pPr>
        <w:spacing w:after="0" w:line="240" w:lineRule="auto"/>
        <w:jc w:val="both"/>
        <w:rPr>
          <w:rFonts w:asciiTheme="majorBidi" w:hAnsiTheme="majorBidi" w:cstheme="majorBidi"/>
          <w:color w:val="000000"/>
          <w:sz w:val="24"/>
          <w:szCs w:val="24"/>
          <w:shd w:val="clear" w:color="auto" w:fill="FFFFFF"/>
        </w:rPr>
      </w:pPr>
    </w:p>
    <w:p w:rsidRPr="004E4D13" w:rsidR="004E4D13" w:rsidP="004E4D13" w:rsidRDefault="004E4D13" w14:paraId="5E4C0371" w14:textId="77777777">
      <w:pPr>
        <w:spacing w:after="0" w:line="240" w:lineRule="auto"/>
        <w:rPr>
          <w:rFonts w:ascii="Times New Roman" w:hAnsi="Times New Roman" w:cs="Times New Roman"/>
          <w:b/>
          <w:bCs/>
          <w:sz w:val="24"/>
          <w:szCs w:val="24"/>
        </w:rPr>
      </w:pPr>
      <w:r w:rsidRPr="004E4D13">
        <w:rPr>
          <w:rFonts w:ascii="Times New Roman" w:hAnsi="Times New Roman" w:cs="Times New Roman"/>
          <w:b/>
          <w:bCs/>
          <w:sz w:val="24"/>
          <w:szCs w:val="24"/>
        </w:rPr>
        <w:t>Continuation from last Class</w:t>
      </w:r>
    </w:p>
    <w:p w:rsidR="004E4D13" w:rsidP="004E4D13" w:rsidRDefault="004E4D13" w14:paraId="0238B031" w14:textId="77777777">
      <w:pPr>
        <w:spacing w:after="0" w:line="240" w:lineRule="auto"/>
        <w:jc w:val="both"/>
        <w:rPr>
          <w:rFonts w:ascii="Times New Roman" w:hAnsi="Times New Roman" w:cs="Times New Roman"/>
          <w:b/>
          <w:bCs/>
          <w:sz w:val="24"/>
          <w:szCs w:val="24"/>
        </w:rPr>
      </w:pPr>
      <w:r w:rsidRPr="00D65459">
        <w:rPr>
          <w:rFonts w:ascii="Times New Roman" w:hAnsi="Times New Roman" w:cs="Times New Roman"/>
          <w:b/>
          <w:bCs/>
          <w:sz w:val="24"/>
          <w:szCs w:val="24"/>
        </w:rPr>
        <w:t>Step 4: Selecting Parents</w:t>
      </w:r>
    </w:p>
    <w:p w:rsidRPr="004E4D13" w:rsidR="004E4D13" w:rsidP="004E4D13" w:rsidRDefault="004E4D13" w14:paraId="38314100" w14:textId="4E9D43A3">
      <w:pPr>
        <w:spacing w:after="0" w:line="240" w:lineRule="auto"/>
        <w:jc w:val="both"/>
        <w:rPr>
          <w:rFonts w:ascii="Times New Roman" w:hAnsi="Times New Roman" w:cs="Times New Roman"/>
          <w:b/>
          <w:bCs/>
          <w:sz w:val="24"/>
          <w:szCs w:val="24"/>
        </w:rPr>
      </w:pPr>
      <w:r w:rsidRPr="00D65459">
        <w:rPr>
          <w:rFonts w:ascii="Times New Roman" w:hAnsi="Times New Roman" w:cs="Times New Roman"/>
          <w:color w:val="000000"/>
          <w:sz w:val="24"/>
          <w:szCs w:val="24"/>
          <w:shd w:val="clear" w:color="auto" w:fill="FFFFFF"/>
        </w:rPr>
        <w:t xml:space="preserve">Parent Selection is the process of selecting parents which mate and recombine to create </w:t>
      </w:r>
      <w:proofErr w:type="spellStart"/>
      <w:r w:rsidRPr="00D65459">
        <w:rPr>
          <w:rFonts w:ascii="Times New Roman" w:hAnsi="Times New Roman" w:cs="Times New Roman"/>
          <w:color w:val="000000"/>
          <w:sz w:val="24"/>
          <w:szCs w:val="24"/>
          <w:shd w:val="clear" w:color="auto" w:fill="FFFFFF"/>
        </w:rPr>
        <w:t>offsprings</w:t>
      </w:r>
      <w:proofErr w:type="spellEnd"/>
      <w:r w:rsidRPr="00D65459">
        <w:rPr>
          <w:rFonts w:ascii="Times New Roman" w:hAnsi="Times New Roman" w:cs="Times New Roman"/>
          <w:color w:val="000000"/>
          <w:sz w:val="24"/>
          <w:szCs w:val="24"/>
          <w:shd w:val="clear" w:color="auto" w:fill="FFFFFF"/>
        </w:rPr>
        <w:t xml:space="preserve"> for the next generation. Parent selection is very crucial to the convergence rate of the GA as good parents drive individuals to a better and fitter solutions.</w:t>
      </w:r>
    </w:p>
    <w:p w:rsidR="004E4D13" w:rsidP="004E4D13" w:rsidRDefault="004E4D13" w14:paraId="54976AD9" w14:textId="77777777">
      <w:pPr>
        <w:spacing w:after="0" w:line="240" w:lineRule="auto"/>
        <w:jc w:val="both"/>
        <w:rPr>
          <w:rFonts w:ascii="Times New Roman" w:hAnsi="Times New Roman" w:cs="Times New Roman"/>
          <w:sz w:val="24"/>
          <w:szCs w:val="24"/>
        </w:rPr>
      </w:pPr>
    </w:p>
    <w:p w:rsidRPr="00D65459" w:rsidR="004E4D13" w:rsidP="004E4D13" w:rsidRDefault="004E4D13" w14:paraId="4FEAFC78" w14:textId="77777777">
      <w:pPr>
        <w:spacing w:after="0" w:line="240" w:lineRule="auto"/>
        <w:jc w:val="both"/>
        <w:rPr>
          <w:rFonts w:ascii="Times New Roman" w:hAnsi="Times New Roman" w:cs="Times New Roman"/>
          <w:sz w:val="24"/>
          <w:szCs w:val="24"/>
        </w:rPr>
      </w:pPr>
      <w:r w:rsidRPr="00D65459">
        <w:rPr>
          <w:rFonts w:ascii="Times New Roman" w:hAnsi="Times New Roman" w:cs="Times New Roman"/>
          <w:sz w:val="24"/>
          <w:szCs w:val="24"/>
        </w:rPr>
        <w:t>A tool that is used to analyze the progression of a given method is the fitness landscape, which maps either fitnesses of all possible genotyped chromosomes, or fitnesses of all individuals of a given population (2d) and possibly over all generations (3d).</w:t>
      </w:r>
    </w:p>
    <w:p w:rsidRPr="00D65459" w:rsidR="004E4D13" w:rsidP="004E4D13" w:rsidRDefault="004E4D13" w14:paraId="04E4682E" w14:textId="77777777">
      <w:pPr>
        <w:spacing w:after="0" w:line="240" w:lineRule="auto"/>
        <w:rPr>
          <w:rFonts w:ascii="Times New Roman" w:hAnsi="Times New Roman" w:cs="Times New Roman"/>
          <w:sz w:val="24"/>
          <w:szCs w:val="24"/>
        </w:rPr>
      </w:pPr>
    </w:p>
    <w:p w:rsidRPr="00D65459" w:rsidR="004E4D13" w:rsidP="004E4D13" w:rsidRDefault="004E4D13" w14:paraId="497D655B" w14:textId="77777777">
      <w:pPr>
        <w:spacing w:after="0" w:line="240" w:lineRule="auto"/>
        <w:jc w:val="center"/>
        <w:rPr>
          <w:rFonts w:ascii="Times New Roman" w:hAnsi="Times New Roman" w:cs="Times New Roman"/>
          <w:sz w:val="24"/>
          <w:szCs w:val="24"/>
        </w:rPr>
      </w:pPr>
      <w:r w:rsidR="004E4D13">
        <w:drawing>
          <wp:inline wp14:editId="55CB0023" wp14:anchorId="66A45704">
            <wp:extent cx="3371353" cy="1538986"/>
            <wp:effectExtent l="0" t="0" r="635" b="4445"/>
            <wp:docPr id="231" name="Picture 231" title=""/>
            <wp:cNvGraphicFramePr>
              <a:graphicFrameLocks noChangeAspect="1"/>
            </wp:cNvGraphicFramePr>
            <a:graphic>
              <a:graphicData uri="http://schemas.openxmlformats.org/drawingml/2006/picture">
                <pic:pic>
                  <pic:nvPicPr>
                    <pic:cNvPr id="0" name="Picture 231"/>
                    <pic:cNvPicPr/>
                  </pic:nvPicPr>
                  <pic:blipFill>
                    <a:blip r:embed="R020e882cde734b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71353" cy="1538986"/>
                    </a:xfrm>
                    <a:prstGeom prst="rect">
                      <a:avLst/>
                    </a:prstGeom>
                  </pic:spPr>
                </pic:pic>
              </a:graphicData>
            </a:graphic>
          </wp:inline>
        </w:drawing>
      </w:r>
    </w:p>
    <w:p w:rsidRPr="00D65459" w:rsidR="004E4D13" w:rsidP="004E4D13" w:rsidRDefault="004E4D13" w14:paraId="6AA63A2F" w14:textId="77777777">
      <w:pPr>
        <w:spacing w:after="0" w:line="240" w:lineRule="auto"/>
        <w:jc w:val="center"/>
        <w:rPr>
          <w:rFonts w:ascii="Times New Roman" w:hAnsi="Times New Roman" w:cs="Times New Roman"/>
          <w:sz w:val="24"/>
          <w:szCs w:val="24"/>
        </w:rPr>
      </w:pPr>
      <w:r w:rsidRPr="00D65459">
        <w:rPr>
          <w:rFonts w:ascii="Times New Roman" w:hAnsi="Times New Roman" w:cs="Times New Roman"/>
          <w:sz w:val="24"/>
          <w:szCs w:val="24"/>
        </w:rPr>
        <w:t>https://en.wikipedia.org/wiki/Fitness_landscape</w:t>
      </w:r>
    </w:p>
    <w:p w:rsidR="004E4D13" w:rsidP="004E4D13" w:rsidRDefault="004E4D13" w14:paraId="06130D05" w14:textId="77777777">
      <w:pPr>
        <w:spacing w:after="0" w:line="240" w:lineRule="auto"/>
        <w:jc w:val="both"/>
        <w:rPr>
          <w:rFonts w:ascii="Times New Roman" w:hAnsi="Times New Roman" w:cs="Times New Roman"/>
          <w:sz w:val="24"/>
          <w:szCs w:val="24"/>
        </w:rPr>
      </w:pPr>
    </w:p>
    <w:p w:rsidRPr="002B0BF3" w:rsidR="004E4D13" w:rsidP="004E4D13" w:rsidRDefault="004E4D13" w14:paraId="23E73A88" w14:textId="77777777">
      <w:pPr>
        <w:spacing w:after="0" w:line="240" w:lineRule="auto"/>
        <w:jc w:val="both"/>
        <w:rPr>
          <w:rFonts w:ascii="Times New Roman" w:hAnsi="Times New Roman" w:cs="Times New Roman"/>
          <w:b/>
          <w:bCs/>
          <w:sz w:val="24"/>
          <w:szCs w:val="24"/>
        </w:rPr>
      </w:pPr>
      <w:r w:rsidRPr="002B0BF3">
        <w:rPr>
          <w:rFonts w:ascii="Times New Roman" w:hAnsi="Times New Roman" w:cs="Times New Roman"/>
          <w:b/>
          <w:bCs/>
          <w:sz w:val="24"/>
          <w:szCs w:val="24"/>
        </w:rPr>
        <w:t>Random Selection:</w:t>
      </w:r>
    </w:p>
    <w:p w:rsidR="004E4D13" w:rsidP="004E4D13" w:rsidRDefault="004E4D13" w14:paraId="78BD3258" w14:textId="777777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Fitness values are ignored. Each individual of the population has equal chances of being selected. Research has not found that this approach yields the best results.</w:t>
      </w:r>
    </w:p>
    <w:p w:rsidRPr="00D65459" w:rsidR="004E4D13" w:rsidP="004E4D13" w:rsidRDefault="004E4D13" w14:paraId="0D4149FD" w14:textId="77777777">
      <w:pPr>
        <w:spacing w:after="0" w:line="240" w:lineRule="auto"/>
        <w:jc w:val="both"/>
        <w:rPr>
          <w:rFonts w:ascii="Times New Roman" w:hAnsi="Times New Roman" w:cs="Times New Roman"/>
          <w:sz w:val="24"/>
          <w:szCs w:val="24"/>
        </w:rPr>
      </w:pPr>
    </w:p>
    <w:p w:rsidRPr="00D65459" w:rsidR="004E4D13" w:rsidP="004E4D13" w:rsidRDefault="004E4D13" w14:paraId="1CC037AB" w14:textId="77777777">
      <w:pPr>
        <w:spacing w:after="0" w:line="240" w:lineRule="auto"/>
        <w:jc w:val="both"/>
        <w:rPr>
          <w:rFonts w:ascii="Times New Roman" w:hAnsi="Times New Roman" w:cs="Times New Roman"/>
          <w:b/>
          <w:bCs/>
          <w:sz w:val="24"/>
          <w:szCs w:val="24"/>
        </w:rPr>
      </w:pPr>
      <w:r w:rsidRPr="00D65459">
        <w:rPr>
          <w:rFonts w:ascii="Times New Roman" w:hAnsi="Times New Roman" w:cs="Times New Roman"/>
          <w:b/>
          <w:bCs/>
          <w:sz w:val="24"/>
          <w:szCs w:val="24"/>
        </w:rPr>
        <w:t>“Roulette Wheel” method for selection:</w:t>
      </w:r>
    </w:p>
    <w:p w:rsidRPr="00D65459" w:rsidR="004E4D13" w:rsidP="004E4D13" w:rsidRDefault="004E4D13" w14:paraId="15245CE9" w14:textId="77777777">
      <w:pPr>
        <w:pStyle w:val="NormalWeb"/>
        <w:spacing w:before="120" w:beforeAutospacing="0" w:after="0" w:afterAutospacing="0"/>
        <w:ind w:right="48"/>
        <w:jc w:val="both"/>
        <w:rPr>
          <w:color w:val="000000"/>
        </w:rPr>
      </w:pPr>
      <w:r w:rsidRPr="00D65459">
        <w:rPr>
          <w:color w:val="000000"/>
        </w:rPr>
        <w:t xml:space="preserve">Fitness Proportionate Selection (“roulette wheel”) is one of the most popular ways of parent selection. In this every individual can become a parent with a probability which is proportional to </w:t>
      </w:r>
      <w:r w:rsidRPr="00D65459">
        <w:rPr>
          <w:color w:val="000000"/>
        </w:rPr>
        <w:lastRenderedPageBreak/>
        <w:t>its fitness. Therefore, fitter individuals have a higher chance of mating and propagating their features to the next generation. Therefore, such a selection strategy applies a selection pressure to the more fit individuals in the population, evolving better individuals over time.</w:t>
      </w:r>
    </w:p>
    <w:p w:rsidRPr="00D65459" w:rsidR="004E4D13" w:rsidP="1E5F12D2" w:rsidRDefault="004E4D13" w14:paraId="2F0D1C8E" w14:textId="77777777" w14:noSpellErr="1">
      <w:pPr>
        <w:pStyle w:val="NormalWeb"/>
        <w:spacing w:before="120" w:beforeAutospacing="off" w:after="0" w:afterAutospacing="off"/>
        <w:ind w:right="48"/>
        <w:jc w:val="both"/>
        <w:rPr>
          <w:b w:val="0"/>
          <w:bCs w:val="0"/>
          <w:color w:val="000000"/>
        </w:rPr>
      </w:pPr>
      <w:r w:rsidRPr="1E5F12D2" w:rsidR="004E4D13">
        <w:rPr>
          <w:b w:val="0"/>
          <w:bCs w:val="0"/>
          <w:color w:val="000000" w:themeColor="text1" w:themeTint="FF" w:themeShade="FF"/>
        </w:rPr>
        <w:t>Consider a circular wheel. The wheel is divided into </w:t>
      </w:r>
      <w:r w:rsidRPr="1E5F12D2" w:rsidR="004E4D13">
        <w:rPr>
          <w:b w:val="0"/>
          <w:bCs w:val="0"/>
          <w:color w:val="000000" w:themeColor="text1" w:themeTint="FF" w:themeShade="FF"/>
        </w:rPr>
        <w:t>n pie slices</w:t>
      </w:r>
      <w:r w:rsidRPr="1E5F12D2" w:rsidR="004E4D13">
        <w:rPr>
          <w:b w:val="0"/>
          <w:bCs w:val="0"/>
          <w:color w:val="000000" w:themeColor="text1" w:themeTint="FF" w:themeShade="FF"/>
        </w:rPr>
        <w:t>, where n is the number of individuals in the population. Each individual gets a portion of the circle which is proportional to its fitness value.</w:t>
      </w:r>
    </w:p>
    <w:p w:rsidRPr="00D65459" w:rsidR="004E4D13" w:rsidP="004E4D13" w:rsidRDefault="004E4D13" w14:paraId="250D391F" w14:textId="77777777">
      <w:pPr>
        <w:spacing w:after="0" w:line="240" w:lineRule="auto"/>
        <w:jc w:val="both"/>
        <w:rPr>
          <w:rFonts w:ascii="Times New Roman" w:hAnsi="Times New Roman" w:cs="Times New Roman"/>
          <w:b/>
          <w:bCs/>
          <w:sz w:val="24"/>
          <w:szCs w:val="24"/>
        </w:rPr>
      </w:pPr>
    </w:p>
    <w:p w:rsidRPr="00D65459" w:rsidR="004E4D13" w:rsidP="004E4D13" w:rsidRDefault="004E4D13" w14:paraId="07552352" w14:textId="77777777">
      <w:pPr>
        <w:spacing w:after="0" w:line="240" w:lineRule="auto"/>
        <w:jc w:val="both"/>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In a roulette wheel selection, the circular wheel is divided as described above. A fixed point is chosen on the wheel circumference as shown and the wheel is rotated. The region of the wheel which comes in front of the fixed point is chosen as the parent. For the second parent, the same process is repeated.</w:t>
      </w:r>
    </w:p>
    <w:p w:rsidRPr="00D65459" w:rsidR="004E4D13" w:rsidP="004E4D13" w:rsidRDefault="004E4D13" w14:paraId="6838B816" w14:textId="77777777">
      <w:pPr>
        <w:spacing w:after="0" w:line="240" w:lineRule="auto"/>
        <w:rPr>
          <w:rFonts w:ascii="Times New Roman" w:hAnsi="Times New Roman" w:cs="Times New Roman"/>
          <w:color w:val="000000"/>
          <w:sz w:val="24"/>
          <w:szCs w:val="24"/>
          <w:shd w:val="clear" w:color="auto" w:fill="FFFFFF"/>
        </w:rPr>
      </w:pPr>
    </w:p>
    <w:p w:rsidRPr="00D65459" w:rsidR="004E4D13" w:rsidP="004E4D13" w:rsidRDefault="004E4D13" w14:paraId="62FAFFC7" w14:textId="77777777">
      <w:pPr>
        <w:spacing w:after="0" w:line="240" w:lineRule="auto"/>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Roulette Wheel (used in schema theorem) “width” of slice (# of chances of selection ~ the fitness value prop.) For example, Let C</w:t>
      </w:r>
      <w:r w:rsidRPr="00D65459">
        <w:rPr>
          <w:rFonts w:ascii="Times New Roman" w:hAnsi="Times New Roman" w:cs="Times New Roman"/>
          <w:color w:val="000000"/>
          <w:sz w:val="24"/>
          <w:szCs w:val="24"/>
          <w:shd w:val="clear" w:color="auto" w:fill="FFFFFF"/>
          <w:vertAlign w:val="subscript"/>
        </w:rPr>
        <w:t>i</w:t>
      </w:r>
      <w:r w:rsidRPr="00D65459">
        <w:rPr>
          <w:rFonts w:ascii="Times New Roman" w:hAnsi="Times New Roman" w:cs="Times New Roman"/>
          <w:color w:val="000000"/>
          <w:sz w:val="24"/>
          <w:szCs w:val="24"/>
          <w:shd w:val="clear" w:color="auto" w:fill="FFFFFF"/>
        </w:rPr>
        <w:t xml:space="preserve"> = Chromosome (Parent) </w:t>
      </w:r>
      <w:proofErr w:type="spellStart"/>
      <w:r w:rsidRPr="00D65459">
        <w:rPr>
          <w:rFonts w:ascii="Times New Roman" w:hAnsi="Times New Roman" w:cs="Times New Roman"/>
          <w:color w:val="000000"/>
          <w:sz w:val="24"/>
          <w:szCs w:val="24"/>
          <w:shd w:val="clear" w:color="auto" w:fill="FFFFFF"/>
        </w:rPr>
        <w:t>i</w:t>
      </w:r>
      <w:proofErr w:type="spellEnd"/>
      <w:r w:rsidRPr="00D65459">
        <w:rPr>
          <w:rFonts w:ascii="Times New Roman" w:hAnsi="Times New Roman" w:cs="Times New Roman"/>
          <w:color w:val="000000"/>
          <w:sz w:val="24"/>
          <w:szCs w:val="24"/>
          <w:shd w:val="clear" w:color="auto" w:fill="FFFFFF"/>
        </w:rPr>
        <w:t xml:space="preserve">; where </w:t>
      </w:r>
      <w:proofErr w:type="spellStart"/>
      <w:r w:rsidRPr="00D65459">
        <w:rPr>
          <w:rFonts w:ascii="Times New Roman" w:hAnsi="Times New Roman" w:cs="Times New Roman"/>
          <w:color w:val="000000"/>
          <w:sz w:val="24"/>
          <w:szCs w:val="24"/>
          <w:shd w:val="clear" w:color="auto" w:fill="FFFFFF"/>
        </w:rPr>
        <w:t>i</w:t>
      </w:r>
      <w:proofErr w:type="spellEnd"/>
      <w:r w:rsidRPr="00D65459">
        <w:rPr>
          <w:rFonts w:ascii="Times New Roman" w:hAnsi="Times New Roman" w:cs="Times New Roman"/>
          <w:color w:val="000000"/>
          <w:sz w:val="24"/>
          <w:szCs w:val="24"/>
          <w:shd w:val="clear" w:color="auto" w:fill="FFFFFF"/>
        </w:rPr>
        <w:t xml:space="preserve"> &gt;= 1</w:t>
      </w:r>
    </w:p>
    <w:p w:rsidRPr="00D65459" w:rsidR="004E4D13" w:rsidP="004E4D13" w:rsidRDefault="004E4D13" w14:paraId="523362B0" w14:textId="77777777">
      <w:pPr>
        <w:spacing w:after="0" w:line="240" w:lineRule="auto"/>
        <w:rPr>
          <w:rFonts w:ascii="Times New Roman" w:hAnsi="Times New Roman" w:cs="Times New Roman"/>
          <w:color w:val="000000"/>
          <w:sz w:val="24"/>
          <w:szCs w:val="24"/>
          <w:shd w:val="clear" w:color="auto" w:fill="FFFFFF"/>
        </w:rPr>
      </w:pPr>
    </w:p>
    <w:p w:rsidRPr="00D65459" w:rsidR="004E4D13" w:rsidP="004E4D13" w:rsidRDefault="004E4D13" w14:paraId="185DDB46" w14:textId="77777777">
      <w:pPr>
        <w:spacing w:after="0" w:line="240" w:lineRule="auto"/>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We assume C</w:t>
      </w:r>
      <w:r w:rsidRPr="00D65459">
        <w:rPr>
          <w:rFonts w:ascii="Times New Roman" w:hAnsi="Times New Roman" w:cs="Times New Roman"/>
          <w:color w:val="000000"/>
          <w:sz w:val="24"/>
          <w:szCs w:val="24"/>
          <w:shd w:val="clear" w:color="auto" w:fill="FFFFFF"/>
          <w:vertAlign w:val="subscript"/>
        </w:rPr>
        <w:t xml:space="preserve">i </w:t>
      </w:r>
      <w:r w:rsidRPr="00D65459">
        <w:rPr>
          <w:rFonts w:ascii="Times New Roman" w:hAnsi="Times New Roman" w:cs="Times New Roman"/>
          <w:color w:val="000000"/>
          <w:sz w:val="24"/>
          <w:szCs w:val="24"/>
          <w:shd w:val="clear" w:color="auto" w:fill="FFFFFF"/>
        </w:rPr>
        <w:t>values as follows,</w:t>
      </w:r>
    </w:p>
    <w:p w:rsidRPr="00D65459" w:rsidR="004E4D13" w:rsidP="004E4D13" w:rsidRDefault="004E4D13" w14:paraId="63B1BE08" w14:textId="77777777">
      <w:pPr>
        <w:spacing w:after="0" w:line="240" w:lineRule="auto"/>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 xml:space="preserve">1 </w:t>
      </w:r>
      <w:r w:rsidRPr="00D65459">
        <w:rPr>
          <w:rFonts w:ascii="Times New Roman" w:hAnsi="Times New Roman" w:cs="Times New Roman"/>
          <w:color w:val="000000"/>
          <w:sz w:val="24"/>
          <w:szCs w:val="24"/>
          <w:shd w:val="clear" w:color="auto" w:fill="FFFFFF"/>
        </w:rPr>
        <w:t xml:space="preserve">= 71    </w:t>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 xml:space="preserve">  </w:t>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1</w:t>
      </w:r>
      <w:r w:rsidRPr="00D65459">
        <w:rPr>
          <w:rFonts w:ascii="Times New Roman" w:hAnsi="Times New Roman" w:cs="Times New Roman"/>
          <w:color w:val="000000"/>
          <w:sz w:val="24"/>
          <w:szCs w:val="24"/>
          <w:shd w:val="clear" w:color="auto" w:fill="FFFFFF"/>
        </w:rPr>
        <w:t xml:space="preserve"> = 40%</w:t>
      </w:r>
      <w:r w:rsidRPr="00D65459">
        <w:rPr>
          <w:rFonts w:ascii="Times New Roman" w:hAnsi="Times New Roman" w:cs="Times New Roman"/>
          <w:color w:val="000000"/>
          <w:sz w:val="24"/>
          <w:szCs w:val="24"/>
          <w:shd w:val="clear" w:color="auto" w:fill="FFFFFF"/>
        </w:rPr>
        <w:tab/>
      </w:r>
    </w:p>
    <w:p w:rsidRPr="00D65459" w:rsidR="004E4D13" w:rsidP="004E4D13" w:rsidRDefault="004E4D13" w14:paraId="34D41C30" w14:textId="77777777">
      <w:pPr>
        <w:spacing w:after="0" w:line="240" w:lineRule="auto"/>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vertAlign w:val="subscript"/>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 xml:space="preserve">2 </w:t>
      </w:r>
      <w:r w:rsidRPr="00D65459">
        <w:rPr>
          <w:rFonts w:ascii="Times New Roman" w:hAnsi="Times New Roman" w:cs="Times New Roman"/>
          <w:color w:val="000000"/>
          <w:sz w:val="24"/>
          <w:szCs w:val="24"/>
          <w:shd w:val="clear" w:color="auto" w:fill="FFFFFF"/>
        </w:rPr>
        <w:t>= 54</w:t>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 xml:space="preserve">2 </w:t>
      </w:r>
      <w:r w:rsidRPr="00D65459">
        <w:rPr>
          <w:rFonts w:ascii="Times New Roman" w:hAnsi="Times New Roman" w:cs="Times New Roman"/>
          <w:color w:val="000000"/>
          <w:sz w:val="24"/>
          <w:szCs w:val="24"/>
          <w:shd w:val="clear" w:color="auto" w:fill="FFFFFF"/>
        </w:rPr>
        <w:t>= 31%</w:t>
      </w:r>
    </w:p>
    <w:p w:rsidRPr="00D65459" w:rsidR="004E4D13" w:rsidP="004E4D13" w:rsidRDefault="004E4D13" w14:paraId="484A2AC3" w14:textId="77777777">
      <w:pPr>
        <w:spacing w:after="0" w:line="240" w:lineRule="auto"/>
        <w:ind w:firstLine="720"/>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3</w:t>
      </w:r>
      <w:r w:rsidRPr="00D65459">
        <w:rPr>
          <w:rFonts w:ascii="Times New Roman" w:hAnsi="Times New Roman" w:cs="Times New Roman"/>
          <w:color w:val="000000"/>
          <w:sz w:val="24"/>
          <w:szCs w:val="24"/>
          <w:shd w:val="clear" w:color="auto" w:fill="FFFFFF"/>
        </w:rPr>
        <w:t xml:space="preserve"> = 47</w:t>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3</w:t>
      </w:r>
      <w:r w:rsidRPr="00D65459">
        <w:rPr>
          <w:rFonts w:ascii="Times New Roman" w:hAnsi="Times New Roman" w:cs="Times New Roman"/>
          <w:color w:val="000000"/>
          <w:sz w:val="24"/>
          <w:szCs w:val="24"/>
          <w:shd w:val="clear" w:color="auto" w:fill="FFFFFF"/>
        </w:rPr>
        <w:t xml:space="preserve"> = 27%</w:t>
      </w:r>
    </w:p>
    <w:p w:rsidRPr="00D65459" w:rsidR="004E4D13" w:rsidP="004E4D13" w:rsidRDefault="004E4D13" w14:paraId="60576610" w14:textId="77777777">
      <w:pPr>
        <w:spacing w:after="0" w:line="240" w:lineRule="auto"/>
        <w:ind w:firstLine="720"/>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4</w:t>
      </w:r>
      <w:r w:rsidRPr="00D65459">
        <w:rPr>
          <w:rFonts w:ascii="Times New Roman" w:hAnsi="Times New Roman" w:cs="Times New Roman"/>
          <w:color w:val="000000"/>
          <w:sz w:val="24"/>
          <w:szCs w:val="24"/>
          <w:shd w:val="clear" w:color="auto" w:fill="FFFFFF"/>
        </w:rPr>
        <w:t xml:space="preserve"> = 3</w:t>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4</w:t>
      </w:r>
      <w:r w:rsidRPr="00D65459">
        <w:rPr>
          <w:rFonts w:ascii="Times New Roman" w:hAnsi="Times New Roman" w:cs="Times New Roman"/>
          <w:color w:val="000000"/>
          <w:sz w:val="24"/>
          <w:szCs w:val="24"/>
          <w:shd w:val="clear" w:color="auto" w:fill="FFFFFF"/>
        </w:rPr>
        <w:t xml:space="preserve"> = 1.5%</w:t>
      </w:r>
    </w:p>
    <w:p w:rsidRPr="00D65459" w:rsidR="004E4D13" w:rsidP="004E4D13" w:rsidRDefault="004E4D13" w14:paraId="13F34AE2" w14:textId="77777777">
      <w:pPr>
        <w:spacing w:after="0" w:line="240" w:lineRule="auto"/>
        <w:ind w:firstLine="720"/>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5</w:t>
      </w:r>
      <w:r w:rsidRPr="00D65459">
        <w:rPr>
          <w:rFonts w:ascii="Times New Roman" w:hAnsi="Times New Roman" w:cs="Times New Roman"/>
          <w:color w:val="000000"/>
          <w:sz w:val="24"/>
          <w:szCs w:val="24"/>
          <w:shd w:val="clear" w:color="auto" w:fill="FFFFFF"/>
        </w:rPr>
        <w:t xml:space="preserve"> = 1</w:t>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ab/>
      </w:r>
      <w:r w:rsidRPr="00D65459">
        <w:rPr>
          <w:rFonts w:ascii="Times New Roman" w:hAnsi="Times New Roman" w:cs="Times New Roman"/>
          <w:color w:val="000000"/>
          <w:sz w:val="24"/>
          <w:szCs w:val="24"/>
          <w:shd w:val="clear" w:color="auto" w:fill="FFFFFF"/>
        </w:rPr>
        <w:t>C</w:t>
      </w:r>
      <w:r w:rsidRPr="00D65459">
        <w:rPr>
          <w:rFonts w:ascii="Times New Roman" w:hAnsi="Times New Roman" w:cs="Times New Roman"/>
          <w:color w:val="000000"/>
          <w:sz w:val="24"/>
          <w:szCs w:val="24"/>
          <w:shd w:val="clear" w:color="auto" w:fill="FFFFFF"/>
          <w:vertAlign w:val="subscript"/>
        </w:rPr>
        <w:t>5</w:t>
      </w:r>
      <w:r w:rsidRPr="00D65459">
        <w:rPr>
          <w:rFonts w:ascii="Times New Roman" w:hAnsi="Times New Roman" w:cs="Times New Roman"/>
          <w:color w:val="000000"/>
          <w:sz w:val="24"/>
          <w:szCs w:val="24"/>
          <w:shd w:val="clear" w:color="auto" w:fill="FFFFFF"/>
        </w:rPr>
        <w:t xml:space="preserve"> = 0.5%</w:t>
      </w:r>
    </w:p>
    <w:p w:rsidR="004E4D13" w:rsidP="004E4D13" w:rsidRDefault="004E4D13" w14:paraId="778C761F" w14:textId="77777777">
      <w:pPr>
        <w:spacing w:after="0" w:line="240" w:lineRule="auto"/>
        <w:ind w:firstLine="720"/>
        <w:rPr>
          <w:rFonts w:ascii="Times New Roman" w:hAnsi="Times New Roman" w:cs="Times New Roman"/>
          <w:color w:val="000000"/>
          <w:sz w:val="24"/>
          <w:szCs w:val="24"/>
          <w:shd w:val="clear" w:color="auto" w:fill="FFFFFF"/>
        </w:rPr>
      </w:pPr>
    </w:p>
    <w:p w:rsidRPr="00D65459" w:rsidR="004E4D13" w:rsidP="004E4D13" w:rsidRDefault="004E4D13" w14:paraId="629C820A" w14:textId="77777777">
      <w:pPr>
        <w:spacing w:after="0" w:line="240" w:lineRule="auto"/>
        <w:ind w:firstLine="720"/>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Total fitness of Chromosome(parent) = 176</w:t>
      </w:r>
    </w:p>
    <w:p w:rsidRPr="00D65459" w:rsidR="004E4D13" w:rsidP="004E4D13" w:rsidRDefault="004E4D13" w14:paraId="2935A05C" w14:textId="77777777">
      <w:pPr>
        <w:spacing w:after="0" w:line="240" w:lineRule="auto"/>
        <w:ind w:firstLine="720"/>
        <w:rPr>
          <w:rFonts w:ascii="Times New Roman" w:hAnsi="Times New Roman" w:cs="Times New Roman"/>
          <w:color w:val="000000"/>
          <w:sz w:val="24"/>
          <w:szCs w:val="24"/>
          <w:shd w:val="clear" w:color="auto" w:fill="FFFFFF"/>
        </w:rPr>
      </w:pPr>
    </w:p>
    <w:p w:rsidRPr="00D65459" w:rsidR="004E4D13" w:rsidP="004E4D13" w:rsidRDefault="004E4D13" w14:paraId="0955C463" w14:textId="77777777">
      <w:pPr>
        <w:spacing w:after="0" w:line="240" w:lineRule="auto"/>
        <w:jc w:val="center"/>
        <w:rPr>
          <w:rFonts w:ascii="Times New Roman" w:hAnsi="Times New Roman" w:cs="Times New Roman"/>
          <w:color w:val="000000"/>
          <w:sz w:val="24"/>
          <w:szCs w:val="24"/>
          <w:shd w:val="clear" w:color="auto" w:fill="FFFFFF"/>
        </w:rPr>
      </w:pPr>
      <w:r w:rsidR="004E4D13">
        <w:drawing>
          <wp:inline wp14:editId="6754E1F6" wp14:anchorId="434479ED">
            <wp:extent cx="1860550" cy="1868805"/>
            <wp:effectExtent l="0" t="0" r="0" b="0"/>
            <wp:docPr id="232" name="Picture 232" title=""/>
            <wp:cNvGraphicFramePr>
              <a:graphicFrameLocks noChangeAspect="1"/>
            </wp:cNvGraphicFramePr>
            <a:graphic>
              <a:graphicData uri="http://schemas.openxmlformats.org/drawingml/2006/picture">
                <pic:pic>
                  <pic:nvPicPr>
                    <pic:cNvPr id="0" name="Picture 232"/>
                    <pic:cNvPicPr/>
                  </pic:nvPicPr>
                  <pic:blipFill>
                    <a:blip r:embed="R0af090163cd44d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60550" cy="1868805"/>
                    </a:xfrm>
                    <a:prstGeom prst="rect">
                      <a:avLst/>
                    </a:prstGeom>
                  </pic:spPr>
                </pic:pic>
              </a:graphicData>
            </a:graphic>
          </wp:inline>
        </w:drawing>
      </w:r>
      <w:r w:rsidR="004E4D13">
        <w:drawing>
          <wp:inline wp14:editId="15EFF0BB" wp14:anchorId="4DD6BC4D">
            <wp:extent cx="492760" cy="1240155"/>
            <wp:effectExtent l="0" t="0" r="0" b="0"/>
            <wp:docPr id="233" name="Picture 233" title=""/>
            <wp:cNvGraphicFramePr>
              <a:graphicFrameLocks noChangeAspect="1"/>
            </wp:cNvGraphicFramePr>
            <a:graphic>
              <a:graphicData uri="http://schemas.openxmlformats.org/drawingml/2006/picture">
                <pic:pic>
                  <pic:nvPicPr>
                    <pic:cNvPr id="0" name="Picture 233"/>
                    <pic:cNvPicPr/>
                  </pic:nvPicPr>
                  <pic:blipFill>
                    <a:blip r:embed="Ra97cf2a0d3d842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2760" cy="1240155"/>
                    </a:xfrm>
                    <a:prstGeom prst="rect">
                      <a:avLst/>
                    </a:prstGeom>
                  </pic:spPr>
                </pic:pic>
              </a:graphicData>
            </a:graphic>
          </wp:inline>
        </w:drawing>
      </w:r>
    </w:p>
    <w:p w:rsidRPr="00D65459" w:rsidR="004E4D13" w:rsidP="004E4D13" w:rsidRDefault="004E4D13" w14:paraId="3A5BD113" w14:textId="77777777">
      <w:pPr>
        <w:spacing w:after="0" w:line="240" w:lineRule="auto"/>
        <w:rPr>
          <w:rFonts w:ascii="Times New Roman" w:hAnsi="Times New Roman" w:cs="Times New Roman"/>
          <w:sz w:val="24"/>
          <w:szCs w:val="24"/>
        </w:rPr>
      </w:pPr>
      <w:r w:rsidRPr="00D65459">
        <w:rPr>
          <w:noProof/>
          <w:sz w:val="24"/>
          <w:szCs w:val="24"/>
        </w:rPr>
        <mc:AlternateContent>
          <mc:Choice Requires="wps">
            <w:drawing>
              <wp:anchor distT="0" distB="0" distL="114300" distR="114300" simplePos="0" relativeHeight="251867136" behindDoc="0" locked="0" layoutInCell="1" allowOverlap="1" wp14:anchorId="7B257B7B" wp14:editId="67FF2AB2">
                <wp:simplePos x="0" y="0"/>
                <wp:positionH relativeFrom="column">
                  <wp:posOffset>-2541270</wp:posOffset>
                </wp:positionH>
                <wp:positionV relativeFrom="paragraph">
                  <wp:posOffset>3477260</wp:posOffset>
                </wp:positionV>
                <wp:extent cx="333375" cy="190500"/>
                <wp:effectExtent l="0" t="0" r="0" b="0"/>
                <wp:wrapNone/>
                <wp:docPr id="2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90500"/>
                        </a:xfrm>
                        <a:prstGeom prst="leftArrow">
                          <a:avLst>
                            <a:gd name="adj1" fmla="val 50000"/>
                            <a:gd name="adj2" fmla="val 4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14FDDC">
              <v:shapetype id="_x0000_t66" coordsize="21600,21600" o:spt="66" adj="5400,5400" path="m@0,l@0@1,21600@1,21600@2@0@2@0,21600,,10800xe" w14:anchorId="70F9DE11">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utoShape 2" style="position:absolute;margin-left:-200.1pt;margin-top:273.8pt;width:26.25pt;height: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"/>
            </w:pict>
          </mc:Fallback>
        </mc:AlternateContent>
      </w:r>
    </w:p>
    <w:p w:rsidRPr="00D65459" w:rsidR="004E4D13" w:rsidP="004E4D13" w:rsidRDefault="004E4D13" w14:paraId="6F7087D6" w14:textId="77777777">
      <w:p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It is clear that a fitter individual has a greater pie on the wheel and therefore a greater chance of landing in front of the fixed point when the wheel is rotated. Therefore, the probability of choosing an individual depends directly on its fitness.</w:t>
      </w:r>
    </w:p>
    <w:p w:rsidRPr="00D65459" w:rsidR="004E4D13" w:rsidP="004E4D13" w:rsidRDefault="004E4D13" w14:paraId="4B1816F3" w14:textId="77777777">
      <w:p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 xml:space="preserve">From the example of Roulette Wheel, we assume </w:t>
      </w:r>
    </w:p>
    <w:p w:rsidRPr="00D65459" w:rsidR="004E4D13" w:rsidP="004E4D13" w:rsidRDefault="004E4D13" w14:paraId="76354C01" w14:textId="77777777">
      <w:pPr>
        <w:numPr>
          <w:ilvl w:val="0"/>
          <w:numId w:val="13"/>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Max is better</w:t>
      </w:r>
    </w:p>
    <w:p w:rsidRPr="00D65459" w:rsidR="004E4D13" w:rsidP="004E4D13" w:rsidRDefault="004E4D13" w14:paraId="75B1B97F" w14:textId="77777777">
      <w:pPr>
        <w:numPr>
          <w:ilvl w:val="0"/>
          <w:numId w:val="13"/>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&gt; 0, all fitnesses are greater than zero</w:t>
      </w:r>
    </w:p>
    <w:p w:rsidRPr="00D65459" w:rsidR="004E4D13" w:rsidP="004E4D13" w:rsidRDefault="004E4D13" w14:paraId="3E263625" w14:textId="77777777">
      <w:pPr>
        <w:numPr>
          <w:ilvl w:val="0"/>
          <w:numId w:val="13"/>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(implicit) ~ linear scale of fitness value (otherwise the higher values could be way out and not comparable to the remaining values)</w:t>
      </w:r>
    </w:p>
    <w:p w:rsidRPr="00D65459" w:rsidR="004E4D13" w:rsidP="004E4D13" w:rsidRDefault="00B745B5" w14:paraId="79A81B8C" w14:textId="48D516B7">
      <w:pPr>
        <w:spacing w:before="120" w:after="0" w:line="240" w:lineRule="auto"/>
        <w:ind w:right="43"/>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Greedy (e</w:t>
      </w:r>
      <w:r w:rsidRPr="00D65459" w:rsidR="004E4D13">
        <w:rPr>
          <w:rFonts w:ascii="Times New Roman" w:hAnsi="Times New Roman" w:cs="Times New Roman"/>
          <w:b/>
          <w:bCs/>
          <w:color w:val="000000"/>
          <w:sz w:val="24"/>
          <w:szCs w:val="24"/>
        </w:rPr>
        <w:t>litism</w:t>
      </w:r>
      <w:r>
        <w:rPr>
          <w:rFonts w:ascii="Times New Roman" w:hAnsi="Times New Roman" w:cs="Times New Roman"/>
          <w:b/>
          <w:bCs/>
          <w:color w:val="000000"/>
          <w:sz w:val="24"/>
          <w:szCs w:val="24"/>
        </w:rPr>
        <w:t>)</w:t>
      </w:r>
      <w:r w:rsidRPr="00D65459" w:rsidR="004E4D13">
        <w:rPr>
          <w:rFonts w:ascii="Times New Roman" w:hAnsi="Times New Roman" w:cs="Times New Roman"/>
          <w:b/>
          <w:bCs/>
          <w:color w:val="000000"/>
          <w:sz w:val="24"/>
          <w:szCs w:val="24"/>
        </w:rPr>
        <w:t xml:space="preserve">: </w:t>
      </w:r>
      <w:r w:rsidRPr="00D65459" w:rsidR="004E4D13">
        <w:rPr>
          <w:rFonts w:ascii="Times New Roman" w:hAnsi="Times New Roman" w:cs="Times New Roman"/>
          <w:color w:val="000000"/>
          <w:sz w:val="24"/>
          <w:szCs w:val="24"/>
        </w:rPr>
        <w:t>top % (in literature, typically 10%)</w:t>
      </w:r>
    </w:p>
    <w:p w:rsidR="006D3EE5" w:rsidP="00BA328A" w:rsidRDefault="004E4D13" w14:paraId="52FB13C9" w14:textId="175CA833">
      <w:pPr>
        <w:spacing w:before="120" w:after="0" w:line="240" w:lineRule="auto"/>
        <w:ind w:right="43"/>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 xml:space="preserve">In genetic algorithms, elitism involves selecting a small proportion of the fittest candidates, to be the parent pool of the next generation. If the parents are then randomly chosen from the selected pool, this is known as “top scaling”. (Memetic approaches allow for the best individual to be cloned once into the next generation, but that is not considered </w:t>
      </w:r>
      <w:r w:rsidR="00B745B5">
        <w:rPr>
          <w:rFonts w:ascii="Times New Roman" w:hAnsi="Times New Roman" w:cs="Times New Roman"/>
          <w:color w:val="000000"/>
          <w:sz w:val="24"/>
          <w:szCs w:val="24"/>
        </w:rPr>
        <w:t>greedy</w:t>
      </w:r>
      <w:r w:rsidRPr="00D65459">
        <w:rPr>
          <w:rFonts w:ascii="Times New Roman" w:hAnsi="Times New Roman" w:cs="Times New Roman"/>
          <w:color w:val="000000"/>
          <w:sz w:val="24"/>
          <w:szCs w:val="24"/>
        </w:rPr>
        <w:t>. It is done because a genetic algorithm can lose a good solution in subsequent generations if it is not maintained.)</w:t>
      </w:r>
    </w:p>
    <w:p w:rsidR="00926693" w:rsidP="00926693" w:rsidRDefault="00926693" w14:paraId="463052FA" w14:textId="4E90A301">
      <w:pPr>
        <w:spacing w:before="120" w:after="0" w:line="240" w:lineRule="auto"/>
        <w:ind w:right="43"/>
        <w:jc w:val="center"/>
        <w:rPr>
          <w:rFonts w:ascii="Times New Roman" w:hAnsi="Times New Roman" w:cs="Times New Roman"/>
          <w:color w:val="000000"/>
          <w:sz w:val="24"/>
          <w:szCs w:val="24"/>
        </w:rPr>
      </w:pPr>
      <w:r w:rsidR="00926693">
        <w:drawing>
          <wp:inline wp14:editId="2AD8027D" wp14:anchorId="5F69A2C6">
            <wp:extent cx="4039456" cy="192405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e54306f73fef40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9456" cy="1924050"/>
                    </a:xfrm>
                    <a:prstGeom prst="rect">
                      <a:avLst/>
                    </a:prstGeom>
                  </pic:spPr>
                </pic:pic>
              </a:graphicData>
            </a:graphic>
          </wp:inline>
        </w:drawing>
      </w:r>
    </w:p>
    <w:p w:rsidRPr="00D65459" w:rsidR="004E4D13" w:rsidP="004E4D13" w:rsidRDefault="004E4D13" w14:paraId="243B42C5" w14:textId="71E7BD65">
      <w:pPr>
        <w:spacing w:before="120" w:after="0" w:line="240" w:lineRule="auto"/>
        <w:ind w:right="43"/>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 xml:space="preserve">In practice, </w:t>
      </w:r>
      <w:r w:rsidR="00B745B5">
        <w:rPr>
          <w:rFonts w:ascii="Times New Roman" w:hAnsi="Times New Roman" w:cs="Times New Roman"/>
          <w:color w:val="000000"/>
          <w:sz w:val="24"/>
          <w:szCs w:val="24"/>
        </w:rPr>
        <w:t>greedy</w:t>
      </w:r>
      <w:r w:rsidRPr="00D65459">
        <w:rPr>
          <w:rFonts w:ascii="Times New Roman" w:hAnsi="Times New Roman" w:cs="Times New Roman"/>
          <w:color w:val="000000"/>
          <w:sz w:val="24"/>
          <w:szCs w:val="24"/>
        </w:rPr>
        <w:t xml:space="preserve"> may cause a rise of average/max fitness in the short-term but typically will end up with a suboptimal (“premature convergence”) result because there will be little exchange of genetic material amongst the individuals selected due to the restrictive nature of elitism. The arrow in the </w:t>
      </w:r>
      <w:r w:rsidR="00A12AEE">
        <w:rPr>
          <w:rFonts w:ascii="Times New Roman" w:hAnsi="Times New Roman" w:cs="Times New Roman"/>
          <w:color w:val="000000"/>
          <w:sz w:val="24"/>
          <w:szCs w:val="24"/>
        </w:rPr>
        <w:t>above</w:t>
      </w:r>
      <w:r w:rsidRPr="00D65459">
        <w:rPr>
          <w:rFonts w:ascii="Times New Roman" w:hAnsi="Times New Roman" w:cs="Times New Roman"/>
          <w:color w:val="000000"/>
          <w:sz w:val="24"/>
          <w:szCs w:val="24"/>
        </w:rPr>
        <w:t xml:space="preserve"> drawing shows the “plateauing” of the max fitness value (</w:t>
      </w:r>
      <w:proofErr w:type="spellStart"/>
      <w:r w:rsidRPr="00D65459">
        <w:rPr>
          <w:rFonts w:ascii="Times New Roman" w:hAnsi="Times New Roman" w:cs="Times New Roman"/>
          <w:color w:val="000000"/>
          <w:sz w:val="24"/>
          <w:szCs w:val="24"/>
        </w:rPr>
        <w:t>ie</w:t>
      </w:r>
      <w:proofErr w:type="spellEnd"/>
      <w:r w:rsidRPr="00D65459">
        <w:rPr>
          <w:rFonts w:ascii="Times New Roman" w:hAnsi="Times New Roman" w:cs="Times New Roman"/>
          <w:color w:val="000000"/>
          <w:sz w:val="24"/>
          <w:szCs w:val="24"/>
        </w:rPr>
        <w:t xml:space="preserve"> that at some point, there isn’t much improvement) where the dashed curve represents the optimal growth of the genotype.</w:t>
      </w:r>
    </w:p>
    <w:p w:rsidRPr="00D65459" w:rsidR="004E4D13" w:rsidP="00926693" w:rsidRDefault="004E4D13" w14:paraId="52F217D7" w14:textId="4BBF731F">
      <w:pPr>
        <w:spacing w:after="0" w:line="240" w:lineRule="auto"/>
        <w:ind w:right="48"/>
        <w:jc w:val="both"/>
        <w:rPr>
          <w:rFonts w:ascii="Times New Roman" w:hAnsi="Times New Roman" w:cs="Times New Roman"/>
          <w:b/>
          <w:bCs/>
          <w:color w:val="000000"/>
          <w:sz w:val="24"/>
          <w:szCs w:val="24"/>
        </w:rPr>
      </w:pPr>
      <w:r w:rsidRPr="00D65459">
        <w:rPr>
          <w:rFonts w:ascii="Times New Roman" w:hAnsi="Times New Roman" w:cs="Times New Roman"/>
          <w:b/>
          <w:bCs/>
          <w:color w:val="000000"/>
          <w:sz w:val="24"/>
          <w:szCs w:val="24"/>
        </w:rPr>
        <w:t>K-tournament selection method:</w:t>
      </w:r>
    </w:p>
    <w:p w:rsidR="00B91CCC" w:rsidP="00926693" w:rsidRDefault="004E4D13" w14:paraId="1C18DACD" w14:textId="77777777">
      <w:pPr>
        <w:spacing w:after="0" w:line="240" w:lineRule="auto"/>
        <w:ind w:right="43"/>
        <w:jc w:val="both"/>
        <w:rPr>
          <w:rFonts w:ascii="Times New Roman" w:hAnsi="Times New Roman" w:cs="Times New Roman"/>
          <w:color w:val="000000"/>
          <w:sz w:val="24"/>
          <w:szCs w:val="24"/>
          <w:shd w:val="clear" w:color="auto" w:fill="FFFFFF"/>
        </w:rPr>
      </w:pPr>
      <w:r w:rsidRPr="00D65459">
        <w:rPr>
          <w:rFonts w:ascii="Times New Roman" w:hAnsi="Times New Roman" w:cs="Times New Roman"/>
          <w:color w:val="000000"/>
          <w:sz w:val="24"/>
          <w:szCs w:val="24"/>
          <w:shd w:val="clear" w:color="auto" w:fill="FFFFFF"/>
        </w:rPr>
        <w:t xml:space="preserve">In K-Way tournament selection, we select K individuals from the population at random and allow them to compete; typically, by selecting the best fitness out of these to become a parent. The same process is repeated for selecting the next parent. Tournament Selection is also extremely popular </w:t>
      </w:r>
    </w:p>
    <w:p w:rsidRPr="00D65459" w:rsidR="004E4D13" w:rsidP="00B91CCC" w:rsidRDefault="004E4D13" w14:paraId="2C896B39" w14:textId="12492B8F">
      <w:pPr>
        <w:spacing w:after="0" w:line="240" w:lineRule="auto"/>
        <w:ind w:right="43"/>
        <w:rPr>
          <w:rFonts w:ascii="Times New Roman" w:hAnsi="Times New Roman" w:cs="Times New Roman"/>
          <w:color w:val="000000"/>
          <w:sz w:val="24"/>
          <w:szCs w:val="24"/>
          <w:shd w:val="clear" w:color="auto" w:fill="FFFFFF"/>
        </w:rPr>
      </w:pPr>
      <w:r w:rsidRPr="00D65459" w:rsidR="004E4D13">
        <w:rPr>
          <w:rFonts w:ascii="Times New Roman" w:hAnsi="Times New Roman" w:cs="Times New Roman"/>
          <w:color w:val="000000"/>
          <w:sz w:val="24"/>
          <w:szCs w:val="24"/>
          <w:shd w:val="clear" w:color="auto" w:fill="FFFFFF"/>
        </w:rPr>
        <w:t>in literature as it can even work with negative fitness values.</w:t>
      </w:r>
      <w:r w:rsidRPr="00B91CCC" w:rsidR="00B91CCC">
        <w:rPr>
          <w:rFonts w:ascii="Times New Roman" w:hAnsi="Times New Roman" w:cs="Times New Roman"/>
          <w:noProof/>
          <w:color w:val="000000"/>
          <w:sz w:val="24"/>
          <w:szCs w:val="24"/>
          <w:vertAlign w:val="subscript"/>
        </w:rPr>
        <w:t xml:space="preserve"> </w:t>
      </w:r>
      <w:r w:rsidRPr="00D65459" w:rsidR="00B91CCC">
        <w:rPr>
          <w:rFonts w:ascii="Times New Roman" w:hAnsi="Times New Roman" w:cs="Times New Roman"/>
          <w:noProof/>
          <w:color w:val="000000"/>
          <w:sz w:val="24"/>
          <w:szCs w:val="24"/>
          <w:vertAlign w:val="subscript"/>
        </w:rPr>
        <w:drawing>
          <wp:inline distT="0" distB="0" distL="0" distR="0" wp14:anchorId="125F5287" wp14:editId="6DEDBFB6">
            <wp:extent cx="4101451" cy="24171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2702" cy="2417933"/>
                    </a:xfrm>
                    <a:prstGeom prst="rect">
                      <a:avLst/>
                    </a:prstGeom>
                    <a:noFill/>
                    <a:ln>
                      <a:noFill/>
                    </a:ln>
                  </pic:spPr>
                </pic:pic>
              </a:graphicData>
            </a:graphic>
          </wp:inline>
        </w:drawing>
      </w:r>
    </w:p>
    <w:p w:rsidRPr="00D65459" w:rsidR="00926693" w:rsidP="00B91CCC" w:rsidRDefault="00926693" w14:paraId="4A6A9395" w14:textId="12442664">
      <w:pPr>
        <w:spacing w:before="120" w:after="0" w:line="240" w:lineRule="auto"/>
        <w:ind w:right="48"/>
        <w:rPr>
          <w:rFonts w:ascii="Times New Roman" w:hAnsi="Times New Roman" w:cs="Times New Roman"/>
          <w:color w:val="000000"/>
          <w:sz w:val="24"/>
          <w:szCs w:val="24"/>
          <w:vertAlign w:val="subscript"/>
        </w:rPr>
      </w:pPr>
      <w:r>
        <w:rPr>
          <w:rFonts w:ascii="Times New Roman" w:hAnsi="Times New Roman" w:cs="Times New Roman"/>
          <w:b/>
          <w:bCs/>
          <w:color w:val="000000"/>
          <w:sz w:val="24"/>
          <w:szCs w:val="24"/>
        </w:rPr>
        <w:t>Source:</w:t>
      </w:r>
      <w:r w:rsidRPr="00926693">
        <w:t xml:space="preserve"> </w:t>
      </w:r>
      <w:hyperlink w:history="1" r:id="rId17">
        <w:r w:rsidRPr="00D65459">
          <w:rPr>
            <w:rStyle w:val="Hyperlink"/>
            <w:sz w:val="24"/>
            <w:szCs w:val="24"/>
          </w:rPr>
          <w:t>https://www.tutorialspoint.com/genetic_algorithms/genetic_algorithms_parent_selection.htm</w:t>
        </w:r>
      </w:hyperlink>
    </w:p>
    <w:p w:rsidRPr="00D65459" w:rsidR="004E4D13" w:rsidP="004E4D13" w:rsidRDefault="004E4D13" w14:paraId="5D643D65" w14:textId="3E5D48B3">
      <w:pPr>
        <w:spacing w:before="120" w:after="0" w:line="240" w:lineRule="auto"/>
        <w:ind w:right="48"/>
        <w:jc w:val="both"/>
        <w:rPr>
          <w:rFonts w:ascii="Times New Roman" w:hAnsi="Times New Roman" w:cs="Times New Roman"/>
          <w:b/>
          <w:bCs/>
          <w:color w:val="000000"/>
          <w:sz w:val="24"/>
          <w:szCs w:val="24"/>
        </w:rPr>
      </w:pPr>
      <w:r w:rsidRPr="00D65459">
        <w:rPr>
          <w:rFonts w:ascii="Times New Roman" w:hAnsi="Times New Roman" w:cs="Times New Roman"/>
          <w:b/>
          <w:bCs/>
          <w:color w:val="000000"/>
          <w:sz w:val="24"/>
          <w:szCs w:val="24"/>
        </w:rPr>
        <w:t>Tournament Parameter</w:t>
      </w:r>
      <w:r>
        <w:rPr>
          <w:rFonts w:ascii="Times New Roman" w:hAnsi="Times New Roman" w:cs="Times New Roman"/>
          <w:b/>
          <w:bCs/>
          <w:color w:val="000000"/>
          <w:sz w:val="24"/>
          <w:szCs w:val="24"/>
        </w:rPr>
        <w:t>s</w:t>
      </w:r>
      <w:r w:rsidRPr="00D65459">
        <w:rPr>
          <w:rFonts w:ascii="Times New Roman" w:hAnsi="Times New Roman" w:cs="Times New Roman"/>
          <w:b/>
          <w:bCs/>
          <w:color w:val="000000"/>
          <w:sz w:val="24"/>
          <w:szCs w:val="24"/>
        </w:rPr>
        <w:t>:</w:t>
      </w:r>
    </w:p>
    <w:p w:rsidRPr="00D65459" w:rsidR="004E4D13" w:rsidP="004E4D13" w:rsidRDefault="004E4D13" w14:paraId="699437A9" w14:textId="77777777">
      <w:pPr>
        <w:numPr>
          <w:ilvl w:val="0"/>
          <w:numId w:val="14"/>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lastRenderedPageBreak/>
        <w:t>How many can sign-up</w:t>
      </w:r>
    </w:p>
    <w:p w:rsidRPr="00D65459" w:rsidR="004E4D13" w:rsidP="004E4D13" w:rsidRDefault="004E4D13" w14:paraId="762844C7" w14:textId="77777777">
      <w:pPr>
        <w:numPr>
          <w:ilvl w:val="0"/>
          <w:numId w:val="14"/>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How many compete per game “K”</w:t>
      </w:r>
    </w:p>
    <w:p w:rsidRPr="00D65459" w:rsidR="004E4D13" w:rsidP="004E4D13" w:rsidRDefault="004E4D13" w14:paraId="01E38633" w14:textId="77777777">
      <w:pPr>
        <w:numPr>
          <w:ilvl w:val="0"/>
          <w:numId w:val="14"/>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How many competitions amongst players?</w:t>
      </w:r>
    </w:p>
    <w:p w:rsidRPr="00D65459" w:rsidR="004E4D13" w:rsidP="004E4D13" w:rsidRDefault="004E4D13" w14:paraId="10A00867" w14:textId="77777777">
      <w:pPr>
        <w:numPr>
          <w:ilvl w:val="0"/>
          <w:numId w:val="14"/>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Winning a game is based on fitness.</w:t>
      </w:r>
    </w:p>
    <w:p w:rsidRPr="00D65459" w:rsidR="004E4D13" w:rsidP="004E4D13" w:rsidRDefault="004E4D13" w14:paraId="666F21E6" w14:textId="77777777">
      <w:pPr>
        <w:spacing w:before="120" w:after="0" w:line="240" w:lineRule="auto"/>
        <w:ind w:right="48"/>
        <w:jc w:val="both"/>
        <w:rPr>
          <w:rFonts w:ascii="Times New Roman" w:hAnsi="Times New Roman" w:cs="Times New Roman"/>
          <w:color w:val="000000"/>
          <w:sz w:val="24"/>
          <w:szCs w:val="24"/>
        </w:rPr>
      </w:pPr>
    </w:p>
    <w:p w:rsidRPr="00D65459" w:rsidR="004E4D13" w:rsidP="004E4D13" w:rsidRDefault="004E4D13" w14:paraId="5074542A" w14:textId="77777777">
      <w:pPr>
        <w:spacing w:after="0" w:line="240" w:lineRule="auto"/>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Winning the tournament is based on # of games won (not fitness). However, ties are won based on fitness, else random (or default champion). If lowest performers of a population all have the same fitness, then this tournament approach will encourage selection of some of these since if all performers have the same tournament value, then default champion will be selected and the default champion will be at some point one of these low performers.</w:t>
      </w:r>
    </w:p>
    <w:p w:rsidR="004E4D13" w:rsidP="004E4D13" w:rsidRDefault="004E4D13" w14:paraId="19CDA068" w14:textId="77777777">
      <w:pPr>
        <w:spacing w:after="0" w:line="240" w:lineRule="auto"/>
        <w:jc w:val="both"/>
        <w:rPr>
          <w:rFonts w:ascii="Times New Roman" w:hAnsi="Times New Roman" w:cs="Times New Roman"/>
          <w:b/>
          <w:bCs/>
          <w:color w:val="000000"/>
          <w:sz w:val="24"/>
          <w:szCs w:val="24"/>
        </w:rPr>
      </w:pPr>
    </w:p>
    <w:p w:rsidRPr="00D65459" w:rsidR="004E4D13" w:rsidP="004E4D13" w:rsidRDefault="004E4D13" w14:paraId="008F84C3" w14:textId="77777777">
      <w:pPr>
        <w:spacing w:after="0" w:line="240" w:lineRule="auto"/>
        <w:jc w:val="both"/>
        <w:rPr>
          <w:rFonts w:ascii="Times New Roman" w:hAnsi="Times New Roman" w:cs="Times New Roman"/>
          <w:sz w:val="24"/>
          <w:szCs w:val="24"/>
        </w:rPr>
      </w:pPr>
      <w:r w:rsidRPr="00D65459">
        <w:rPr>
          <w:rFonts w:ascii="Times New Roman" w:hAnsi="Times New Roman" w:cs="Times New Roman"/>
          <w:b/>
          <w:bCs/>
          <w:color w:val="000000"/>
          <w:sz w:val="24"/>
          <w:szCs w:val="24"/>
        </w:rPr>
        <w:t>Scaling</w:t>
      </w:r>
      <w:r w:rsidRPr="00D65459">
        <w:rPr>
          <w:rFonts w:ascii="Times New Roman" w:hAnsi="Times New Roman" w:cs="Times New Roman"/>
          <w:color w:val="000000"/>
          <w:sz w:val="24"/>
          <w:szCs w:val="24"/>
        </w:rPr>
        <w:t xml:space="preserve">: </w:t>
      </w:r>
      <w:r w:rsidRPr="00D65459">
        <w:rPr>
          <w:rFonts w:ascii="Times New Roman" w:hAnsi="Times New Roman" w:cs="Times New Roman"/>
          <w:sz w:val="24"/>
          <w:szCs w:val="24"/>
        </w:rPr>
        <w:t>is technique which can be applied at initial stage of evolution and can highly affect the results. It helps to generate more optimized results by eliminating premature convergence. Fitness scaling converts the raw fitness scores that are returned by the relative fitness function to their values in a that range that is suitable for the selection function. There are a number of different types of scaling functions that can be used in genetic algorithm. Here is one of them:</w:t>
      </w:r>
    </w:p>
    <w:p w:rsidRPr="00D65459" w:rsidR="004E4D13" w:rsidP="004E4D13" w:rsidRDefault="004E4D13" w14:paraId="1CE4CB30" w14:textId="77777777">
      <w:pPr>
        <w:spacing w:after="0" w:line="240" w:lineRule="auto"/>
        <w:jc w:val="both"/>
        <w:rPr>
          <w:rFonts w:ascii="Times New Roman" w:hAnsi="Times New Roman" w:cs="Times New Roman"/>
          <w:sz w:val="24"/>
          <w:szCs w:val="24"/>
        </w:rPr>
      </w:pPr>
    </w:p>
    <w:p w:rsidRPr="00D65459" w:rsidR="004E4D13" w:rsidP="004E4D13" w:rsidRDefault="004E4D13" w14:paraId="1053B992" w14:textId="77777777">
      <w:p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b/>
          <w:bCs/>
          <w:color w:val="000000"/>
          <w:sz w:val="24"/>
          <w:szCs w:val="24"/>
        </w:rPr>
        <w:t>Ranked Scaling:</w:t>
      </w:r>
      <w:r w:rsidRPr="00D65459">
        <w:rPr>
          <w:rFonts w:ascii="Times New Roman" w:hAnsi="Times New Roman" w:cs="Times New Roman"/>
          <w:color w:val="000000"/>
          <w:sz w:val="24"/>
          <w:szCs w:val="24"/>
        </w:rPr>
        <w:t xml:space="preserve"> This is a two steps process. </w:t>
      </w:r>
    </w:p>
    <w:p w:rsidRPr="00D65459" w:rsidR="004E4D13" w:rsidP="004E4D13" w:rsidRDefault="004E4D13" w14:paraId="7702DFCE" w14:textId="77777777">
      <w:pPr>
        <w:numPr>
          <w:ilvl w:val="1"/>
          <w:numId w:val="16"/>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All individuals are sorted by their raw fitness scores (ranked).</w:t>
      </w:r>
    </w:p>
    <w:p w:rsidRPr="00D65459" w:rsidR="004E4D13" w:rsidP="004E4D13" w:rsidRDefault="004E4D13" w14:paraId="4450C827" w14:textId="77777777">
      <w:pPr>
        <w:numPr>
          <w:ilvl w:val="1"/>
          <w:numId w:val="16"/>
        </w:numPr>
        <w:spacing w:before="120" w:after="0" w:line="240" w:lineRule="auto"/>
        <w:ind w:right="48"/>
        <w:jc w:val="both"/>
        <w:rPr>
          <w:rFonts w:ascii="Times New Roman" w:hAnsi="Times New Roman" w:cs="Times New Roman"/>
          <w:color w:val="000000"/>
          <w:sz w:val="24"/>
          <w:szCs w:val="24"/>
        </w:rPr>
      </w:pPr>
      <w:r w:rsidRPr="00D65459">
        <w:rPr>
          <w:rFonts w:ascii="Times New Roman" w:hAnsi="Times New Roman" w:cs="Times New Roman"/>
          <w:color w:val="000000"/>
          <w:sz w:val="24"/>
          <w:szCs w:val="24"/>
        </w:rPr>
        <w:t>Their new fitness is based on their percentile rank.</w:t>
      </w:r>
    </w:p>
    <w:p w:rsidRPr="00B85F59" w:rsidR="004E4D13" w:rsidP="00B85F59" w:rsidRDefault="004E4D13" w14:paraId="33A6EF70" w14:textId="28B78237">
      <w:pPr>
        <w:spacing w:before="120" w:after="0" w:line="240" w:lineRule="auto"/>
        <w:ind w:right="48"/>
        <w:jc w:val="both"/>
        <w:rPr>
          <w:rFonts w:ascii="Times New Roman" w:hAnsi="Times New Roman" w:cs="Times New Roman"/>
          <w:color w:val="000000"/>
          <w:sz w:val="24"/>
          <w:szCs w:val="24"/>
        </w:rPr>
      </w:pPr>
      <w:r w:rsidRPr="1E5F12D2" w:rsidR="004E4D13">
        <w:rPr>
          <w:rFonts w:ascii="Times New Roman" w:hAnsi="Times New Roman" w:cs="Times New Roman"/>
          <w:color w:val="000000" w:themeColor="text1" w:themeTint="FF" w:themeShade="FF"/>
          <w:sz w:val="24"/>
          <w:szCs w:val="24"/>
        </w:rPr>
        <w:t>Some researchers calculate the ranked fitness as a function of rank, size of population and a parameter describing desired pressure such as the ratio of (best fitness/median)</w:t>
      </w:r>
    </w:p>
    <w:bookmarkStart w:name="_Hlk25259900" w:id="0"/>
    <w:bookmarkEnd w:id="0"/>
    <w:p w:rsidR="1E5F12D2" w:rsidP="1E5F12D2" w:rsidRDefault="1E5F12D2" w14:paraId="1151AC6C" w14:textId="66C91769">
      <w:pPr>
        <w:pStyle w:val="Normal"/>
        <w:spacing w:before="120" w:after="0" w:line="240" w:lineRule="auto"/>
        <w:ind w:right="48"/>
        <w:jc w:val="both"/>
        <w:rPr>
          <w:rFonts w:ascii="Times New Roman" w:hAnsi="Times New Roman" w:cs="Times New Roman"/>
          <w:color w:val="000000" w:themeColor="text1" w:themeTint="FF" w:themeShade="FF"/>
          <w:sz w:val="24"/>
          <w:szCs w:val="24"/>
        </w:rPr>
      </w:pPr>
    </w:p>
    <w:p w:rsidRPr="005922EE" w:rsidR="005922EE" w:rsidP="1E5F12D2" w:rsidRDefault="005922EE" w14:paraId="48432284" w14:textId="6C54268A">
      <w:pPr>
        <w:spacing w:after="0" w:line="240" w:lineRule="auto"/>
        <w:jc w:val="both"/>
        <w:rPr>
          <w:rFonts w:ascii="Times New Roman" w:hAnsi="Times New Roman" w:cs="Times New Roman" w:asciiTheme="majorBidi" w:hAnsiTheme="majorBidi" w:cstheme="majorBidi"/>
          <w:b w:val="0"/>
          <w:bCs w:val="0"/>
          <w:sz w:val="24"/>
          <w:szCs w:val="24"/>
          <w:u w:val="none"/>
        </w:rPr>
      </w:pPr>
      <w:r w:rsidRPr="1E5F12D2" w:rsidR="005922EE">
        <w:rPr>
          <w:rFonts w:ascii="Times New Roman" w:hAnsi="Times New Roman" w:cs="Times New Roman" w:asciiTheme="majorBidi" w:hAnsiTheme="majorBidi" w:cstheme="majorBidi"/>
          <w:b w:val="1"/>
          <w:bCs w:val="1"/>
          <w:sz w:val="24"/>
          <w:szCs w:val="24"/>
          <w:u w:val="single"/>
        </w:rPr>
        <w:t>Keywords:</w:t>
      </w:r>
      <w:r w:rsidRPr="1E5F12D2" w:rsidR="76C02119">
        <w:rPr>
          <w:rFonts w:ascii="Times New Roman" w:hAnsi="Times New Roman" w:cs="Times New Roman" w:asciiTheme="majorBidi" w:hAnsiTheme="majorBidi" w:cstheme="majorBidi"/>
          <w:b w:val="0"/>
          <w:bCs w:val="0"/>
          <w:sz w:val="24"/>
          <w:szCs w:val="24"/>
          <w:u w:val="single"/>
        </w:rPr>
        <w:t xml:space="preserve"> </w:t>
      </w:r>
      <w:r w:rsidRPr="1E5F12D2" w:rsidR="76C02119">
        <w:rPr>
          <w:rFonts w:ascii="Times New Roman" w:hAnsi="Times New Roman" w:cs="Times New Roman" w:asciiTheme="majorBidi" w:hAnsiTheme="majorBidi" w:cstheme="majorBidi"/>
          <w:b w:val="0"/>
          <w:bCs w:val="0"/>
          <w:sz w:val="24"/>
          <w:szCs w:val="24"/>
          <w:u w:val="none"/>
        </w:rPr>
        <w:t>random selection, roulette wheel, greedy(elitism), k tournament selection method, scaling, ranked scaling</w:t>
      </w:r>
    </w:p>
    <w:p w:rsidRPr="00D65459" w:rsidR="004E4D13" w:rsidP="004E4D13" w:rsidRDefault="004E4D13" w14:paraId="60603A2A" w14:textId="77777777">
      <w:pPr>
        <w:spacing w:before="120" w:after="0" w:line="240" w:lineRule="auto"/>
        <w:ind w:right="48"/>
        <w:jc w:val="both"/>
        <w:rPr>
          <w:rFonts w:ascii="Times New Roman" w:hAnsi="Times New Roman" w:cs="Times New Roman"/>
          <w:color w:val="000000"/>
          <w:sz w:val="24"/>
          <w:szCs w:val="24"/>
          <w:vertAlign w:val="subscript"/>
        </w:rPr>
      </w:pPr>
    </w:p>
    <w:p w:rsidRPr="00E80666" w:rsidR="002E1583" w:rsidP="004E4D13" w:rsidRDefault="002E1583" w14:paraId="402D738F" w14:textId="066B8F71">
      <w:pPr>
        <w:spacing w:after="0" w:line="240" w:lineRule="auto"/>
        <w:jc w:val="both"/>
        <w:rPr>
          <w:rFonts w:asciiTheme="majorBidi" w:hAnsiTheme="majorBidi" w:cstheme="majorBidi"/>
          <w:sz w:val="24"/>
          <w:szCs w:val="24"/>
        </w:rPr>
      </w:pPr>
    </w:p>
    <w:p w:rsidRPr="008000CE" w:rsidR="002E1583" w:rsidP="00E80666" w:rsidRDefault="002E1583" w14:paraId="6DB2F439" w14:textId="45399A93">
      <w:pPr>
        <w:spacing w:after="0" w:line="240" w:lineRule="auto"/>
        <w:jc w:val="both"/>
        <w:rPr>
          <w:rFonts w:asciiTheme="majorBidi" w:hAnsiTheme="majorBidi" w:cstheme="majorBidi"/>
          <w:b/>
          <w:bCs/>
          <w:sz w:val="24"/>
          <w:szCs w:val="24"/>
        </w:rPr>
      </w:pPr>
      <w:r w:rsidRPr="00096926">
        <w:rPr>
          <w:rFonts w:asciiTheme="majorBidi" w:hAnsiTheme="majorBidi" w:cstheme="majorBidi"/>
          <w:b/>
          <w:bCs/>
          <w:sz w:val="24"/>
          <w:szCs w:val="24"/>
          <w:highlight w:val="yellow"/>
        </w:rPr>
        <w:t>November 04, 2019</w:t>
      </w:r>
    </w:p>
    <w:p w:rsidR="00E80666" w:rsidP="00E80666" w:rsidRDefault="008000CE" w14:paraId="3F136B83" w14:textId="478B4742">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p>
    <w:p w:rsidRPr="009514A6" w:rsidR="002E1583" w:rsidP="00E80666" w:rsidRDefault="002E1583" w14:paraId="56EBC207" w14:textId="69E631DA">
      <w:pPr>
        <w:spacing w:after="0" w:line="240" w:lineRule="auto"/>
        <w:jc w:val="both"/>
        <w:rPr>
          <w:rFonts w:asciiTheme="majorBidi" w:hAnsiTheme="majorBidi" w:cstheme="majorBidi"/>
          <w:b/>
          <w:bCs/>
          <w:sz w:val="24"/>
          <w:szCs w:val="24"/>
        </w:rPr>
      </w:pPr>
      <w:r w:rsidRPr="009514A6">
        <w:rPr>
          <w:rFonts w:asciiTheme="majorBidi" w:hAnsiTheme="majorBidi" w:cstheme="majorBidi"/>
          <w:b/>
          <w:bCs/>
          <w:sz w:val="24"/>
          <w:szCs w:val="24"/>
        </w:rPr>
        <w:t>Step 5:</w:t>
      </w:r>
    </w:p>
    <w:p w:rsidRPr="00E80666" w:rsidR="002E1583" w:rsidP="1E5F12D2" w:rsidRDefault="002E1583" w14:paraId="2D7F7942"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rPr>
        <w:t>Crossover</w:t>
      </w:r>
      <w:r w:rsidRPr="1E5F12D2" w:rsidR="002E1583">
        <w:rPr>
          <w:rFonts w:ascii="Times New Roman" w:hAnsi="Times New Roman" w:cs="Times New Roman" w:asciiTheme="majorBidi" w:hAnsiTheme="majorBidi" w:cstheme="majorBidi"/>
          <w:sz w:val="24"/>
          <w:szCs w:val="24"/>
        </w:rPr>
        <w:t xml:space="preserve">: Swapping parts of the solution with another in chromosomes or solution representations. </w:t>
      </w:r>
    </w:p>
    <w:p w:rsidRPr="00E80666" w:rsidR="002E1583" w:rsidP="00E4591A" w:rsidRDefault="002E1583" w14:paraId="0E5BB657" w14:textId="77777777">
      <w:pPr>
        <w:numPr>
          <w:ilvl w:val="0"/>
          <w:numId w:val="17"/>
        </w:numPr>
        <w:spacing w:after="0" w:line="240" w:lineRule="auto"/>
        <w:jc w:val="both"/>
        <w:textAlignment w:val="baseline"/>
        <w:rPr>
          <w:rFonts w:asciiTheme="majorBidi" w:hAnsiTheme="majorBidi" w:cstheme="majorBidi"/>
          <w:color w:val="000000"/>
          <w:sz w:val="24"/>
          <w:szCs w:val="24"/>
        </w:rPr>
      </w:pPr>
      <w:r w:rsidRPr="00E80666">
        <w:rPr>
          <w:rFonts w:asciiTheme="majorBidi" w:hAnsiTheme="majorBidi" w:cstheme="majorBidi"/>
          <w:sz w:val="24"/>
          <w:szCs w:val="24"/>
        </w:rPr>
        <w:t>Two questions:</w:t>
      </w:r>
      <w:r w:rsidRPr="00E80666">
        <w:rPr>
          <w:rFonts w:asciiTheme="majorBidi" w:hAnsiTheme="majorBidi" w:cstheme="majorBidi"/>
          <w:color w:val="000000"/>
          <w:sz w:val="24"/>
          <w:szCs w:val="24"/>
        </w:rPr>
        <w:t xml:space="preserve"> Where is the crossover point(s)?</w:t>
      </w:r>
    </w:p>
    <w:p w:rsidR="00E80666" w:rsidP="00E80666" w:rsidRDefault="002E1583" w14:paraId="76CC3DC3"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Ans:</w:t>
      </w:r>
      <w:r w:rsidRPr="00E80666">
        <w:rPr>
          <w:rFonts w:asciiTheme="majorBidi" w:hAnsiTheme="majorBidi" w:cstheme="majorBidi"/>
          <w:color w:val="000000"/>
          <w:sz w:val="24"/>
          <w:szCs w:val="24"/>
        </w:rPr>
        <w:t xml:space="preserve"> Crossover can have up to n points(1,2,,,,n).In </w:t>
      </w:r>
      <w:r w:rsidRPr="00E80666">
        <w:rPr>
          <w:rFonts w:asciiTheme="majorBidi" w:hAnsiTheme="majorBidi" w:cstheme="majorBidi"/>
          <w:color w:val="000000"/>
          <w:sz w:val="24"/>
          <w:szCs w:val="24"/>
          <w:shd w:val="clear" w:color="auto" w:fill="FFFFFF"/>
        </w:rPr>
        <w:t xml:space="preserve">one-point crossover, a random crossover point is selected and the tails of its two parents are swapped to get new two off-springs. </w:t>
      </w:r>
    </w:p>
    <w:p w:rsidRPr="00E80666" w:rsidR="002E1583" w:rsidP="00E4591A" w:rsidRDefault="002E1583" w14:paraId="0AF0BB37" w14:textId="671048F8">
      <w:pPr>
        <w:numPr>
          <w:ilvl w:val="0"/>
          <w:numId w:val="17"/>
        </w:numPr>
        <w:spacing w:after="0" w:line="240" w:lineRule="auto"/>
        <w:jc w:val="both"/>
        <w:textAlignment w:val="baseline"/>
        <w:rPr>
          <w:rFonts w:asciiTheme="majorBidi" w:hAnsiTheme="majorBidi" w:cstheme="majorBidi"/>
          <w:color w:val="000000"/>
          <w:sz w:val="24"/>
          <w:szCs w:val="24"/>
        </w:rPr>
      </w:pPr>
      <w:r w:rsidRPr="00E80666">
        <w:rPr>
          <w:rFonts w:asciiTheme="majorBidi" w:hAnsiTheme="majorBidi" w:cstheme="majorBidi"/>
          <w:sz w:val="24"/>
          <w:szCs w:val="24"/>
        </w:rPr>
        <w:t>Should you do it?</w:t>
      </w:r>
    </w:p>
    <w:p w:rsidR="00E80666" w:rsidP="00E80666" w:rsidRDefault="002E1583" w14:paraId="5059F081" w14:textId="77777777">
      <w:pPr>
        <w:spacing w:after="0" w:line="240" w:lineRule="auto"/>
        <w:ind w:left="720"/>
        <w:jc w:val="both"/>
        <w:textAlignment w:val="baseline"/>
        <w:rPr>
          <w:rFonts w:asciiTheme="majorBidi" w:hAnsiTheme="majorBidi" w:cstheme="majorBidi"/>
          <w:sz w:val="24"/>
          <w:szCs w:val="24"/>
        </w:rPr>
      </w:pPr>
      <w:r w:rsidRPr="00E80666">
        <w:rPr>
          <w:rFonts w:asciiTheme="majorBidi" w:hAnsiTheme="majorBidi" w:cstheme="majorBidi"/>
          <w:sz w:val="24"/>
          <w:szCs w:val="24"/>
        </w:rPr>
        <w:lastRenderedPageBreak/>
        <w:t>Ans: Our algorithm can opt out of performing crossover, and otherwise only do mutation</w:t>
      </w:r>
    </w:p>
    <w:p w:rsidRPr="00E80666" w:rsidR="002E1583" w:rsidP="00E80666" w:rsidRDefault="002E1583" w14:paraId="1F7595EB" w14:textId="146A62B8">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Crossover Rate: This is simply the chance that two chromosomes will swap their bits.</w:t>
      </w:r>
    </w:p>
    <w:p w:rsidR="00E80666" w:rsidP="00E80666" w:rsidRDefault="002E1583" w14:paraId="49998FA4"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 Mostly say this rate is(3% -5%) but other people say this as ( 5%-7%) as well.</w:t>
      </w:r>
    </w:p>
    <w:p w:rsidRPr="00E80666" w:rsidR="002E1583" w:rsidP="00E80666" w:rsidRDefault="002E1583" w14:paraId="0D264739" w14:textId="256C5F8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1-point Crossover:</w:t>
      </w:r>
    </w:p>
    <w:p w:rsidRPr="00E80666" w:rsidR="002E1583" w:rsidP="00E80666" w:rsidRDefault="002E1583" w14:paraId="10871C9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the same crossover point is selected in both parent and </w:t>
      </w:r>
      <w:r w:rsidRPr="00E80666">
        <w:rPr>
          <w:rFonts w:asciiTheme="majorBidi" w:hAnsiTheme="majorBidi" w:cstheme="majorBidi"/>
          <w:color w:val="000000"/>
          <w:sz w:val="24"/>
          <w:szCs w:val="24"/>
          <w:shd w:val="clear" w:color="auto" w:fill="FFFFFF"/>
        </w:rPr>
        <w:t xml:space="preserve">the tails of its two parents are swapped to get new two off-springs. </w:t>
      </w:r>
    </w:p>
    <w:p w:rsidRPr="00E80666" w:rsidR="002E1583" w:rsidP="00E80666" w:rsidRDefault="002E1583" w14:paraId="2A60A041"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15F12022" wp14:editId="5E6A8108">
                <wp:simplePos x="0" y="0"/>
                <wp:positionH relativeFrom="column">
                  <wp:posOffset>1009403</wp:posOffset>
                </wp:positionH>
                <wp:positionV relativeFrom="paragraph">
                  <wp:posOffset>83606</wp:posOffset>
                </wp:positionV>
                <wp:extent cx="0" cy="605641"/>
                <wp:effectExtent l="0" t="0" r="12700" b="17145"/>
                <wp:wrapNone/>
                <wp:docPr id="11" name="Straight Connector 11"/>
                <wp:cNvGraphicFramePr/>
                <a:graphic xmlns:a="http://schemas.openxmlformats.org/drawingml/2006/main">
                  <a:graphicData uri="http://schemas.microsoft.com/office/word/2010/wordprocessingShape">
                    <wps:wsp>
                      <wps:cNvCnPr/>
                      <wps:spPr>
                        <a:xfrm>
                          <a:off x="0" y="0"/>
                          <a:ext cx="0" cy="6056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520DF7D">
              <v:line id="Straight Connector 11"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79.5pt,6.6pt" to="79.5pt,54.3pt" w14:anchorId="732720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">
                <v:stroke joinstyle="miter"/>
              </v:line>
            </w:pict>
          </mc:Fallback>
        </mc:AlternateContent>
      </w:r>
    </w:p>
    <w:p w:rsidRPr="00E80666" w:rsidR="002E1583" w:rsidP="00E80666" w:rsidRDefault="002E1583" w14:paraId="57F09775"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Parent1:  0 1 1 0 </w:t>
      </w:r>
      <w:r w:rsidRPr="00E80666">
        <w:rPr>
          <w:rFonts w:asciiTheme="majorBidi" w:hAnsiTheme="majorBidi" w:cstheme="majorBidi"/>
          <w:color w:val="FFC000"/>
          <w:sz w:val="24"/>
          <w:szCs w:val="24"/>
        </w:rPr>
        <w:t>1 1 1 0</w:t>
      </w:r>
    </w:p>
    <w:p w:rsidR="00E80666" w:rsidP="00E80666" w:rsidRDefault="002E1583" w14:paraId="373DB177"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Parent2:  1 0 1 0 </w:t>
      </w:r>
      <w:r w:rsidRPr="00E80666">
        <w:rPr>
          <w:rFonts w:asciiTheme="majorBidi" w:hAnsiTheme="majorBidi" w:cstheme="majorBidi"/>
          <w:color w:val="FF0000"/>
          <w:sz w:val="24"/>
          <w:szCs w:val="24"/>
        </w:rPr>
        <w:t>1 1 1 1</w:t>
      </w:r>
    </w:p>
    <w:p w:rsidR="009514A6" w:rsidP="00E80666" w:rsidRDefault="009514A6" w14:paraId="34EC554A" w14:textId="77777777">
      <w:pPr>
        <w:spacing w:after="0" w:line="240" w:lineRule="auto"/>
        <w:jc w:val="both"/>
        <w:rPr>
          <w:rFonts w:asciiTheme="majorBidi" w:hAnsiTheme="majorBidi" w:cstheme="majorBidi"/>
          <w:sz w:val="24"/>
          <w:szCs w:val="24"/>
        </w:rPr>
      </w:pPr>
    </w:p>
    <w:p w:rsidRPr="00E80666" w:rsidR="002E1583" w:rsidP="00E80666" w:rsidRDefault="002E1583" w14:paraId="3FE285D7" w14:textId="56452013">
      <w:pPr>
        <w:spacing w:after="0" w:line="240" w:lineRule="auto"/>
        <w:jc w:val="both"/>
        <w:rPr>
          <w:rFonts w:asciiTheme="majorBidi" w:hAnsiTheme="majorBidi" w:cstheme="majorBidi"/>
          <w:color w:val="FF0000"/>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6E4F117" wp14:editId="0801C963">
                <wp:simplePos x="0" y="0"/>
                <wp:positionH relativeFrom="column">
                  <wp:posOffset>1258784</wp:posOffset>
                </wp:positionH>
                <wp:positionV relativeFrom="paragraph">
                  <wp:posOffset>1374750</wp:posOffset>
                </wp:positionV>
                <wp:extent cx="0" cy="83128"/>
                <wp:effectExtent l="0" t="0" r="12700" b="6350"/>
                <wp:wrapNone/>
                <wp:docPr id="12" name="Straight Connector 12"/>
                <wp:cNvGraphicFramePr/>
                <a:graphic xmlns:a="http://schemas.openxmlformats.org/drawingml/2006/main">
                  <a:graphicData uri="http://schemas.microsoft.com/office/word/2010/wordprocessingShape">
                    <wps:wsp>
                      <wps:cNvCnPr/>
                      <wps:spPr>
                        <a:xfrm>
                          <a:off x="0" y="0"/>
                          <a:ext cx="0" cy="831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9A8D1DC">
              <v:line id="Straight Connector 12"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99.1pt,108.25pt" to="99.1pt,114.8pt" w14:anchorId="71FEF8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">
                <v:stroke joinstyle="miter"/>
              </v:line>
            </w:pict>
          </mc:Fallback>
        </mc:AlternateContent>
      </w:r>
      <w:r w:rsidRPr="00E80666">
        <w:rPr>
          <w:rFonts w:asciiTheme="majorBidi" w:hAnsiTheme="majorBidi" w:cstheme="majorBidi"/>
          <w:sz w:val="24"/>
          <w:szCs w:val="24"/>
        </w:rPr>
        <w:t xml:space="preserve">Offspring1: 0 1 1 0 </w:t>
      </w:r>
      <w:r w:rsidRPr="00E80666">
        <w:rPr>
          <w:rFonts w:asciiTheme="majorBidi" w:hAnsiTheme="majorBidi" w:cstheme="majorBidi"/>
          <w:color w:val="FF0000"/>
          <w:sz w:val="24"/>
          <w:szCs w:val="24"/>
        </w:rPr>
        <w:t>1 1 1 1</w:t>
      </w:r>
    </w:p>
    <w:p w:rsidR="00E80666" w:rsidP="00E80666" w:rsidRDefault="002E1583" w14:paraId="46F8B19E" w14:textId="77777777">
      <w:pPr>
        <w:spacing w:after="0" w:line="240" w:lineRule="auto"/>
        <w:jc w:val="both"/>
        <w:rPr>
          <w:rFonts w:asciiTheme="majorBidi" w:hAnsiTheme="majorBidi" w:cstheme="majorBidi"/>
          <w:color w:val="FFC000"/>
          <w:sz w:val="24"/>
          <w:szCs w:val="24"/>
        </w:rPr>
      </w:pPr>
      <w:r w:rsidRPr="00E80666">
        <w:rPr>
          <w:rFonts w:asciiTheme="majorBidi" w:hAnsiTheme="majorBidi" w:cstheme="majorBidi"/>
          <w:color w:val="000000" w:themeColor="text1"/>
          <w:sz w:val="24"/>
          <w:szCs w:val="24"/>
        </w:rPr>
        <w:t xml:space="preserve">Offspring2: </w:t>
      </w:r>
      <w:r w:rsidRPr="00E80666">
        <w:rPr>
          <w:rFonts w:asciiTheme="majorBidi" w:hAnsiTheme="majorBidi" w:cstheme="majorBidi"/>
          <w:sz w:val="24"/>
          <w:szCs w:val="24"/>
        </w:rPr>
        <w:t xml:space="preserve">1 0 1 0 </w:t>
      </w:r>
      <w:r w:rsidRPr="00E80666">
        <w:rPr>
          <w:rFonts w:asciiTheme="majorBidi" w:hAnsiTheme="majorBidi" w:cstheme="majorBidi"/>
          <w:color w:val="FFC000"/>
          <w:sz w:val="24"/>
          <w:szCs w:val="24"/>
        </w:rPr>
        <w:t>1 1 1 0</w:t>
      </w:r>
    </w:p>
    <w:p w:rsidR="009514A6" w:rsidP="00E80666" w:rsidRDefault="009514A6" w14:paraId="7393DA55" w14:textId="77777777">
      <w:pPr>
        <w:spacing w:after="0" w:line="240" w:lineRule="auto"/>
        <w:jc w:val="both"/>
        <w:rPr>
          <w:rFonts w:asciiTheme="majorBidi" w:hAnsiTheme="majorBidi" w:cstheme="majorBidi"/>
          <w:color w:val="000000" w:themeColor="text1"/>
          <w:sz w:val="24"/>
          <w:szCs w:val="24"/>
        </w:rPr>
      </w:pPr>
    </w:p>
    <w:p w:rsidRPr="00E80666" w:rsidR="002E1583" w:rsidP="00E80666" w:rsidRDefault="002E1583" w14:paraId="742697E7" w14:textId="6990D04C">
      <w:pPr>
        <w:spacing w:after="0" w:line="240" w:lineRule="auto"/>
        <w:jc w:val="both"/>
        <w:rPr>
          <w:rFonts w:asciiTheme="majorBidi" w:hAnsiTheme="majorBidi" w:cstheme="majorBidi"/>
          <w:sz w:val="24"/>
          <w:szCs w:val="24"/>
        </w:rPr>
      </w:pPr>
      <w:r w:rsidRPr="00E80666">
        <w:rPr>
          <w:rFonts w:asciiTheme="majorBidi" w:hAnsiTheme="majorBidi" w:cstheme="majorBidi"/>
          <w:color w:val="000000" w:themeColor="text1"/>
          <w:sz w:val="24"/>
          <w:szCs w:val="24"/>
        </w:rPr>
        <w:t xml:space="preserve">2-point Crossover: </w:t>
      </w:r>
      <w:r w:rsidRPr="00E80666">
        <w:rPr>
          <w:rFonts w:asciiTheme="majorBidi" w:hAnsiTheme="majorBidi" w:cstheme="majorBidi"/>
          <w:sz w:val="24"/>
          <w:szCs w:val="24"/>
        </w:rPr>
        <w:t>Two random points are chosen on the individual chromosomes (strings) and the genetic material is exchanged at these points.</w:t>
      </w:r>
    </w:p>
    <w:p w:rsidRPr="00E80666" w:rsidR="002E1583" w:rsidP="00E80666" w:rsidRDefault="002E1583" w14:paraId="079E7873"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4797A020" wp14:editId="1EE6B834">
                <wp:simplePos x="0" y="0"/>
                <wp:positionH relativeFrom="column">
                  <wp:posOffset>665018</wp:posOffset>
                </wp:positionH>
                <wp:positionV relativeFrom="paragraph">
                  <wp:posOffset>50306</wp:posOffset>
                </wp:positionV>
                <wp:extent cx="0" cy="533342"/>
                <wp:effectExtent l="0" t="0" r="12700" b="13335"/>
                <wp:wrapNone/>
                <wp:docPr id="13" name="Straight Connector 13"/>
                <wp:cNvGraphicFramePr/>
                <a:graphic xmlns:a="http://schemas.openxmlformats.org/drawingml/2006/main">
                  <a:graphicData uri="http://schemas.microsoft.com/office/word/2010/wordprocessingShape">
                    <wps:wsp>
                      <wps:cNvCnPr/>
                      <wps:spPr>
                        <a:xfrm>
                          <a:off x="0" y="0"/>
                          <a:ext cx="0" cy="5333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350F1C42">
              <v:line id="Straight Connector 13"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472c4 [3204]" strokeweight=".5pt" from="52.35pt,3.95pt" to="52.35pt,45.95pt" w14:anchorId="2F611B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14356ECC" wp14:editId="60E83BA9">
                <wp:simplePos x="0" y="0"/>
                <wp:positionH relativeFrom="column">
                  <wp:posOffset>1258784</wp:posOffset>
                </wp:positionH>
                <wp:positionV relativeFrom="paragraph">
                  <wp:posOffset>133432</wp:posOffset>
                </wp:positionV>
                <wp:extent cx="0" cy="449712"/>
                <wp:effectExtent l="0" t="0" r="12700" b="7620"/>
                <wp:wrapNone/>
                <wp:docPr id="14" name="Straight Connector 14"/>
                <wp:cNvGraphicFramePr/>
                <a:graphic xmlns:a="http://schemas.openxmlformats.org/drawingml/2006/main">
                  <a:graphicData uri="http://schemas.microsoft.com/office/word/2010/wordprocessingShape">
                    <wps:wsp>
                      <wps:cNvCnPr/>
                      <wps:spPr>
                        <a:xfrm>
                          <a:off x="0" y="0"/>
                          <a:ext cx="0" cy="449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7EA1E02F">
              <v:line id="Straight Connector 14"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472c4 [3204]" strokeweight=".5pt" from="99.1pt,10.5pt" to="99.1pt,45.9pt" w14:anchorId="21C0E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">
                <v:stroke joinstyle="miter"/>
              </v:line>
            </w:pict>
          </mc:Fallback>
        </mc:AlternateContent>
      </w:r>
    </w:p>
    <w:p w:rsidRPr="00E80666" w:rsidR="002E1583" w:rsidP="00E80666" w:rsidRDefault="002E1583" w14:paraId="657F8D3F"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Parent1:  0 </w:t>
      </w:r>
      <w:r w:rsidRPr="00E80666">
        <w:rPr>
          <w:rFonts w:asciiTheme="majorBidi" w:hAnsiTheme="majorBidi" w:cstheme="majorBidi"/>
          <w:color w:val="FF0000"/>
          <w:sz w:val="24"/>
          <w:szCs w:val="24"/>
        </w:rPr>
        <w:t xml:space="preserve">1 1 0 1 1 </w:t>
      </w:r>
      <w:r w:rsidRPr="00E80666">
        <w:rPr>
          <w:rFonts w:asciiTheme="majorBidi" w:hAnsiTheme="majorBidi" w:cstheme="majorBidi"/>
          <w:color w:val="000000" w:themeColor="text1"/>
          <w:sz w:val="24"/>
          <w:szCs w:val="24"/>
        </w:rPr>
        <w:t>1 0</w:t>
      </w:r>
    </w:p>
    <w:p w:rsidR="00E80666" w:rsidP="00E80666" w:rsidRDefault="002E1583" w14:paraId="7CC2166A"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Parent2:  1 </w:t>
      </w:r>
      <w:r w:rsidRPr="00E80666">
        <w:rPr>
          <w:rFonts w:asciiTheme="majorBidi" w:hAnsiTheme="majorBidi" w:cstheme="majorBidi"/>
          <w:color w:val="FFC000"/>
          <w:sz w:val="24"/>
          <w:szCs w:val="24"/>
        </w:rPr>
        <w:t xml:space="preserve">0 1 0 1 1 </w:t>
      </w:r>
      <w:r w:rsidRPr="00E80666">
        <w:rPr>
          <w:rFonts w:asciiTheme="majorBidi" w:hAnsiTheme="majorBidi" w:cstheme="majorBidi"/>
          <w:color w:val="000000" w:themeColor="text1"/>
          <w:sz w:val="24"/>
          <w:szCs w:val="24"/>
        </w:rPr>
        <w:t>1 1</w:t>
      </w:r>
    </w:p>
    <w:p w:rsidR="009514A6" w:rsidP="00E80666" w:rsidRDefault="009514A6" w14:paraId="52AAE883" w14:textId="77777777">
      <w:pPr>
        <w:spacing w:after="0" w:line="240" w:lineRule="auto"/>
        <w:jc w:val="both"/>
        <w:rPr>
          <w:rFonts w:asciiTheme="majorBidi" w:hAnsiTheme="majorBidi" w:cstheme="majorBidi"/>
          <w:sz w:val="24"/>
          <w:szCs w:val="24"/>
        </w:rPr>
      </w:pPr>
    </w:p>
    <w:p w:rsidRPr="00E80666" w:rsidR="002E1583" w:rsidP="00E80666" w:rsidRDefault="002E1583" w14:paraId="7FC02F48" w14:textId="0A2BF035">
      <w:pPr>
        <w:spacing w:after="0" w:line="240" w:lineRule="auto"/>
        <w:jc w:val="both"/>
        <w:rPr>
          <w:rFonts w:asciiTheme="majorBidi" w:hAnsiTheme="majorBidi" w:cstheme="majorBidi"/>
          <w:color w:val="FF0000"/>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8459B09" wp14:editId="31597D8A">
                <wp:simplePos x="0" y="0"/>
                <wp:positionH relativeFrom="column">
                  <wp:posOffset>1258784</wp:posOffset>
                </wp:positionH>
                <wp:positionV relativeFrom="paragraph">
                  <wp:posOffset>1374750</wp:posOffset>
                </wp:positionV>
                <wp:extent cx="0" cy="83128"/>
                <wp:effectExtent l="0" t="0" r="12700" b="6350"/>
                <wp:wrapNone/>
                <wp:docPr id="15" name="Straight Connector 15"/>
                <wp:cNvGraphicFramePr/>
                <a:graphic xmlns:a="http://schemas.openxmlformats.org/drawingml/2006/main">
                  <a:graphicData uri="http://schemas.microsoft.com/office/word/2010/wordprocessingShape">
                    <wps:wsp>
                      <wps:cNvCnPr/>
                      <wps:spPr>
                        <a:xfrm>
                          <a:off x="0" y="0"/>
                          <a:ext cx="0" cy="831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8A6ACC9">
              <v:line id="Straight Connector 1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99.1pt,108.25pt" to="99.1pt,114.8pt" w14:anchorId="03F458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">
                <v:stroke joinstyle="miter"/>
              </v:line>
            </w:pict>
          </mc:Fallback>
        </mc:AlternateContent>
      </w:r>
      <w:r w:rsidRPr="00E80666">
        <w:rPr>
          <w:rFonts w:asciiTheme="majorBidi" w:hAnsiTheme="majorBidi" w:cstheme="majorBidi"/>
          <w:sz w:val="24"/>
          <w:szCs w:val="24"/>
        </w:rPr>
        <w:t xml:space="preserve">Offspring1: 0 </w:t>
      </w:r>
      <w:r w:rsidRPr="00E80666">
        <w:rPr>
          <w:rFonts w:asciiTheme="majorBidi" w:hAnsiTheme="majorBidi" w:cstheme="majorBidi"/>
          <w:color w:val="FFC000"/>
          <w:sz w:val="24"/>
          <w:szCs w:val="24"/>
        </w:rPr>
        <w:t xml:space="preserve">0 1 0 1 1 </w:t>
      </w:r>
      <w:r w:rsidRPr="00E80666">
        <w:rPr>
          <w:rFonts w:asciiTheme="majorBidi" w:hAnsiTheme="majorBidi" w:cstheme="majorBidi"/>
          <w:color w:val="000000" w:themeColor="text1"/>
          <w:sz w:val="24"/>
          <w:szCs w:val="24"/>
        </w:rPr>
        <w:t>1 0</w:t>
      </w:r>
    </w:p>
    <w:p w:rsidRPr="00E80666" w:rsidR="002E1583" w:rsidP="00E80666" w:rsidRDefault="002E1583" w14:paraId="0AE2D0B4" w14:textId="77777777">
      <w:pPr>
        <w:spacing w:after="0" w:line="240" w:lineRule="auto"/>
        <w:jc w:val="both"/>
        <w:rPr>
          <w:rFonts w:asciiTheme="majorBidi" w:hAnsiTheme="majorBidi" w:cstheme="majorBidi"/>
          <w:color w:val="FFC000"/>
          <w:sz w:val="24"/>
          <w:szCs w:val="24"/>
        </w:rPr>
      </w:pPr>
      <w:r w:rsidRPr="00E80666">
        <w:rPr>
          <w:rFonts w:asciiTheme="majorBidi" w:hAnsiTheme="majorBidi" w:cstheme="majorBidi"/>
          <w:color w:val="000000" w:themeColor="text1"/>
          <w:sz w:val="24"/>
          <w:szCs w:val="24"/>
        </w:rPr>
        <w:t xml:space="preserve">Offspring2: </w:t>
      </w:r>
      <w:r w:rsidRPr="00E80666">
        <w:rPr>
          <w:rFonts w:asciiTheme="majorBidi" w:hAnsiTheme="majorBidi" w:cstheme="majorBidi"/>
          <w:sz w:val="24"/>
          <w:szCs w:val="24"/>
        </w:rPr>
        <w:t xml:space="preserve">1 </w:t>
      </w:r>
      <w:r w:rsidRPr="00E80666">
        <w:rPr>
          <w:rFonts w:asciiTheme="majorBidi" w:hAnsiTheme="majorBidi" w:cstheme="majorBidi"/>
          <w:color w:val="C00000"/>
          <w:sz w:val="24"/>
          <w:szCs w:val="24"/>
        </w:rPr>
        <w:t xml:space="preserve">1 1 0 1 1 </w:t>
      </w:r>
      <w:r w:rsidRPr="00E80666">
        <w:rPr>
          <w:rFonts w:asciiTheme="majorBidi" w:hAnsiTheme="majorBidi" w:cstheme="majorBidi"/>
          <w:color w:val="000000" w:themeColor="text1"/>
          <w:sz w:val="24"/>
          <w:szCs w:val="24"/>
        </w:rPr>
        <w:t>1 1</w:t>
      </w:r>
    </w:p>
    <w:p w:rsidRPr="00E80666" w:rsidR="002E1583" w:rsidP="00E80666" w:rsidRDefault="002E1583" w14:paraId="3A6D3107"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 xml:space="preserve"> </w:t>
      </w:r>
    </w:p>
    <w:p w:rsidR="00E80666" w:rsidP="00E80666" w:rsidRDefault="002E1583" w14:paraId="03713BCD"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n-point Crossover:</w:t>
      </w:r>
    </w:p>
    <w:p w:rsidRPr="00E80666" w:rsidR="002E1583" w:rsidP="00E80666" w:rsidRDefault="002E1583" w14:paraId="5BBD5BE6" w14:textId="2BAC1368">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We don’t divide the chromosome into segments, rather we treat each gene separately. In this, we essentially flip a coin for each chromosome to decide whether or not it’ll be included in the offspring. We can also bias the coin to one parent, to have more genetic material in the child from that parent.</w:t>
      </w:r>
    </w:p>
    <w:p w:rsidRPr="00E80666" w:rsidR="002E1583" w:rsidP="00E80666" w:rsidRDefault="002E1583" w14:paraId="0A7B65A4"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5131E5BB" wp14:editId="02472588">
                <wp:simplePos x="0" y="0"/>
                <wp:positionH relativeFrom="column">
                  <wp:posOffset>1365662</wp:posOffset>
                </wp:positionH>
                <wp:positionV relativeFrom="paragraph">
                  <wp:posOffset>42982</wp:posOffset>
                </wp:positionV>
                <wp:extent cx="0" cy="581660"/>
                <wp:effectExtent l="0" t="0" r="12700" b="15240"/>
                <wp:wrapNone/>
                <wp:docPr id="16" name="Straight Connector 16"/>
                <wp:cNvGraphicFramePr/>
                <a:graphic xmlns:a="http://schemas.openxmlformats.org/drawingml/2006/main">
                  <a:graphicData uri="http://schemas.microsoft.com/office/word/2010/wordprocessingShape">
                    <wps:wsp>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20DA1ED">
              <v:line id="Straight Connector 1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07.55pt,3.4pt" to="107.55pt,49.2pt" w14:anchorId="62BAC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7E7789C6" wp14:editId="4AED7A0D">
                <wp:simplePos x="0" y="0"/>
                <wp:positionH relativeFrom="column">
                  <wp:posOffset>1258784</wp:posOffset>
                </wp:positionH>
                <wp:positionV relativeFrom="paragraph">
                  <wp:posOffset>42982</wp:posOffset>
                </wp:positionV>
                <wp:extent cx="0" cy="581660"/>
                <wp:effectExtent l="0" t="0" r="12700" b="15240"/>
                <wp:wrapNone/>
                <wp:docPr id="17" name="Straight Connector 17"/>
                <wp:cNvGraphicFramePr/>
                <a:graphic xmlns:a="http://schemas.openxmlformats.org/drawingml/2006/main">
                  <a:graphicData uri="http://schemas.microsoft.com/office/word/2010/wordprocessingShape">
                    <wps:wsp>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5A7301C">
              <v:line id="Straight Connector 17" style="position:absolute;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99.1pt,3.4pt" to="99.1pt,49.2pt" w14:anchorId="7502A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13701EB7" wp14:editId="4F570BBA">
                <wp:simplePos x="0" y="0"/>
                <wp:positionH relativeFrom="column">
                  <wp:posOffset>1104405</wp:posOffset>
                </wp:positionH>
                <wp:positionV relativeFrom="paragraph">
                  <wp:posOffset>42982</wp:posOffset>
                </wp:positionV>
                <wp:extent cx="0" cy="581660"/>
                <wp:effectExtent l="0" t="0" r="12700" b="15240"/>
                <wp:wrapNone/>
                <wp:docPr id="18" name="Straight Connector 18"/>
                <wp:cNvGraphicFramePr/>
                <a:graphic xmlns:a="http://schemas.openxmlformats.org/drawingml/2006/main">
                  <a:graphicData uri="http://schemas.microsoft.com/office/word/2010/wordprocessingShape">
                    <wps:wsp>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BC6B673">
              <v:line id="Straight Connector 18" style="position:absolute;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86.95pt,3.4pt" to="86.95pt,49.2pt" w14:anchorId="79DB84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5969AFB7" wp14:editId="4686F4D1">
                <wp:simplePos x="0" y="0"/>
                <wp:positionH relativeFrom="column">
                  <wp:posOffset>1009403</wp:posOffset>
                </wp:positionH>
                <wp:positionV relativeFrom="paragraph">
                  <wp:posOffset>42982</wp:posOffset>
                </wp:positionV>
                <wp:extent cx="0" cy="581660"/>
                <wp:effectExtent l="0" t="0" r="12700" b="15240"/>
                <wp:wrapNone/>
                <wp:docPr id="19" name="Straight Connector 19"/>
                <wp:cNvGraphicFramePr/>
                <a:graphic xmlns:a="http://schemas.openxmlformats.org/drawingml/2006/main">
                  <a:graphicData uri="http://schemas.microsoft.com/office/word/2010/wordprocessingShape">
                    <wps:wsp>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BD20A0">
              <v:line id="Straight Connector 19"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79.5pt,3.4pt" to="79.5pt,49.2pt" w14:anchorId="568023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426AE100" wp14:editId="19468622">
                <wp:simplePos x="0" y="0"/>
                <wp:positionH relativeFrom="column">
                  <wp:posOffset>878774</wp:posOffset>
                </wp:positionH>
                <wp:positionV relativeFrom="paragraph">
                  <wp:posOffset>42982</wp:posOffset>
                </wp:positionV>
                <wp:extent cx="0" cy="498475"/>
                <wp:effectExtent l="0" t="0" r="12700" b="9525"/>
                <wp:wrapNone/>
                <wp:docPr id="20" name="Straight Connector 20"/>
                <wp:cNvGraphicFramePr/>
                <a:graphic xmlns:a="http://schemas.openxmlformats.org/drawingml/2006/main">
                  <a:graphicData uri="http://schemas.microsoft.com/office/word/2010/wordprocessingShape">
                    <wps:wsp>
                      <wps:cNvCnPr/>
                      <wps:spPr>
                        <a:xfrm>
                          <a:off x="0" y="0"/>
                          <a:ext cx="0" cy="4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AE5A9EA">
              <v:line id="Straight Connector 20" style="position:absolute;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69.2pt,3.4pt" to="69.2pt,42.65pt" w14:anchorId="6A48D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4194849E" wp14:editId="79B07910">
                <wp:simplePos x="0" y="0"/>
                <wp:positionH relativeFrom="column">
                  <wp:posOffset>771896</wp:posOffset>
                </wp:positionH>
                <wp:positionV relativeFrom="paragraph">
                  <wp:posOffset>42982</wp:posOffset>
                </wp:positionV>
                <wp:extent cx="0" cy="581891"/>
                <wp:effectExtent l="0" t="0" r="12700" b="15240"/>
                <wp:wrapNone/>
                <wp:docPr id="21" name="Straight Connector 21"/>
                <wp:cNvGraphicFramePr/>
                <a:graphic xmlns:a="http://schemas.openxmlformats.org/drawingml/2006/main">
                  <a:graphicData uri="http://schemas.microsoft.com/office/word/2010/wordprocessingShape">
                    <wps:wsp>
                      <wps:cNvCnPr/>
                      <wps:spPr>
                        <a:xfrm>
                          <a:off x="0" y="0"/>
                          <a:ext cx="0" cy="581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CE7E408">
              <v:line id="Straight Connector 21"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60.8pt,3.4pt" to="60.8pt,49.2pt" w14:anchorId="2AC0C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02214896" wp14:editId="51EA5A03">
                <wp:simplePos x="0" y="0"/>
                <wp:positionH relativeFrom="column">
                  <wp:posOffset>665018</wp:posOffset>
                </wp:positionH>
                <wp:positionV relativeFrom="paragraph">
                  <wp:posOffset>42982</wp:posOffset>
                </wp:positionV>
                <wp:extent cx="577" cy="498764"/>
                <wp:effectExtent l="0" t="0" r="12700" b="9525"/>
                <wp:wrapNone/>
                <wp:docPr id="23" name="Straight Connector 23"/>
                <wp:cNvGraphicFramePr/>
                <a:graphic xmlns:a="http://schemas.openxmlformats.org/drawingml/2006/main">
                  <a:graphicData uri="http://schemas.microsoft.com/office/word/2010/wordprocessingShape">
                    <wps:wsp>
                      <wps:cNvCnPr/>
                      <wps:spPr>
                        <a:xfrm flipH="1">
                          <a:off x="0" y="0"/>
                          <a:ext cx="577" cy="49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0DCB43A">
              <v:line id="Straight Connector 23"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2.35pt,3.4pt" to="52.4pt,42.65pt" w14:anchorId="54D8B6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">
                <v:stroke joinstyle="miter"/>
              </v:line>
            </w:pict>
          </mc:Fallback>
        </mc:AlternateContent>
      </w:r>
    </w:p>
    <w:p w:rsidRPr="00E80666" w:rsidR="002E1583" w:rsidP="00E80666" w:rsidRDefault="002E1583" w14:paraId="3AF70B50"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Parent1:  </w:t>
      </w:r>
      <w:r w:rsidRPr="00E80666">
        <w:rPr>
          <w:rFonts w:asciiTheme="majorBidi" w:hAnsiTheme="majorBidi" w:cstheme="majorBidi"/>
          <w:color w:val="000000" w:themeColor="text1"/>
          <w:sz w:val="24"/>
          <w:szCs w:val="24"/>
        </w:rPr>
        <w:t xml:space="preserve">0 1 1 </w:t>
      </w:r>
      <w:r w:rsidRPr="00E80666">
        <w:rPr>
          <w:rFonts w:asciiTheme="majorBidi" w:hAnsiTheme="majorBidi" w:cstheme="majorBidi"/>
          <w:color w:val="C00000"/>
          <w:sz w:val="24"/>
          <w:szCs w:val="24"/>
        </w:rPr>
        <w:t>0</w:t>
      </w:r>
      <w:r w:rsidRPr="00E80666">
        <w:rPr>
          <w:rFonts w:asciiTheme="majorBidi" w:hAnsiTheme="majorBidi" w:cstheme="majorBidi"/>
          <w:color w:val="000000" w:themeColor="text1"/>
          <w:sz w:val="24"/>
          <w:szCs w:val="24"/>
        </w:rPr>
        <w:t xml:space="preserve"> 1 1 1 </w:t>
      </w:r>
      <w:r w:rsidRPr="00E80666">
        <w:rPr>
          <w:rFonts w:asciiTheme="majorBidi" w:hAnsiTheme="majorBidi" w:cstheme="majorBidi"/>
          <w:color w:val="C00000"/>
          <w:sz w:val="24"/>
          <w:szCs w:val="24"/>
        </w:rPr>
        <w:t>0</w:t>
      </w:r>
    </w:p>
    <w:p w:rsidR="00E80666" w:rsidP="00E80666" w:rsidRDefault="002E1583" w14:paraId="3BEDDDDB"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Parent2:  </w:t>
      </w:r>
      <w:r w:rsidRPr="00E80666">
        <w:rPr>
          <w:rFonts w:asciiTheme="majorBidi" w:hAnsiTheme="majorBidi" w:cstheme="majorBidi"/>
          <w:color w:val="000000" w:themeColor="text1"/>
          <w:sz w:val="24"/>
          <w:szCs w:val="24"/>
        </w:rPr>
        <w:t>1 0 1 0 1 1 1 1</w:t>
      </w:r>
    </w:p>
    <w:p w:rsidRPr="00E80666" w:rsidR="002E1583" w:rsidP="00E80666" w:rsidRDefault="009514A6" w14:paraId="59F187FC" w14:textId="6894CE83">
      <w:pPr>
        <w:spacing w:after="0" w:line="240" w:lineRule="auto"/>
        <w:jc w:val="both"/>
        <w:rPr>
          <w:rFonts w:asciiTheme="majorBidi" w:hAnsiTheme="majorBidi" w:cstheme="majorBidi"/>
          <w:color w:val="FFC000"/>
          <w:sz w:val="24"/>
          <w:szCs w:val="24"/>
        </w:rPr>
      </w:pPr>
      <w:r>
        <w:rPr>
          <w:rFonts w:asciiTheme="majorBidi" w:hAnsiTheme="majorBidi" w:cstheme="majorBidi"/>
          <w:sz w:val="24"/>
          <w:szCs w:val="24"/>
        </w:rPr>
        <w:t xml:space="preserve">Child1:   </w:t>
      </w:r>
      <w:r w:rsidRPr="00E80666" w:rsidR="002E1583">
        <w:rPr>
          <w:rFonts w:asciiTheme="majorBidi" w:hAnsiTheme="majorBidi" w:cstheme="majorBidi"/>
          <w:sz w:val="24"/>
          <w:szCs w:val="24"/>
        </w:rPr>
        <w:t xml:space="preserve">0 1 1 </w:t>
      </w:r>
      <w:r w:rsidRPr="00E80666" w:rsidR="002E1583">
        <w:rPr>
          <w:rFonts w:asciiTheme="majorBidi" w:hAnsiTheme="majorBidi" w:cstheme="majorBidi"/>
          <w:color w:val="FFC000"/>
          <w:sz w:val="24"/>
          <w:szCs w:val="24"/>
        </w:rPr>
        <w:t>0</w:t>
      </w:r>
      <w:r w:rsidRPr="00E80666" w:rsidR="002E1583">
        <w:rPr>
          <w:rFonts w:asciiTheme="majorBidi" w:hAnsiTheme="majorBidi" w:cstheme="majorBidi"/>
          <w:sz w:val="24"/>
          <w:szCs w:val="24"/>
        </w:rPr>
        <w:t xml:space="preserve"> 1 1 1 </w:t>
      </w:r>
      <w:r w:rsidRPr="00E80666" w:rsidR="002E1583">
        <w:rPr>
          <w:rFonts w:asciiTheme="majorBidi" w:hAnsiTheme="majorBidi" w:cstheme="majorBidi"/>
          <w:color w:val="FFC000"/>
          <w:sz w:val="24"/>
          <w:szCs w:val="24"/>
        </w:rPr>
        <w:t>1</w:t>
      </w:r>
    </w:p>
    <w:p w:rsidR="009514A6" w:rsidP="00E80666" w:rsidRDefault="009514A6" w14:paraId="7792A707" w14:textId="77777777">
      <w:pPr>
        <w:spacing w:after="0" w:line="240" w:lineRule="auto"/>
        <w:jc w:val="both"/>
        <w:rPr>
          <w:rFonts w:asciiTheme="majorBidi" w:hAnsiTheme="majorBidi" w:cstheme="majorBidi"/>
          <w:sz w:val="24"/>
          <w:szCs w:val="24"/>
        </w:rPr>
      </w:pPr>
    </w:p>
    <w:p w:rsidRPr="00E80666" w:rsidR="002E1583" w:rsidP="00E80666" w:rsidRDefault="002E1583" w14:paraId="21FAA9F6" w14:textId="2FC36F54">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In humans, crossover happens at the end or boundaries of the DNA strands, not in the middle of the genes.</w:t>
      </w:r>
    </w:p>
    <w:p w:rsidR="00E80666" w:rsidP="00E80666" w:rsidRDefault="002E1583" w14:paraId="5028D16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Human model: Phenotype crossover. </w:t>
      </w:r>
    </w:p>
    <w:p w:rsidR="00E80666" w:rsidP="00E80666" w:rsidRDefault="002E1583" w14:paraId="2DDBF67B"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Introns: boundaries</w:t>
      </w:r>
    </w:p>
    <w:p w:rsidR="00E80666" w:rsidP="00E80666" w:rsidRDefault="002E1583" w14:paraId="05C60ACD"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Exons: Meaningful materials</w:t>
      </w:r>
    </w:p>
    <w:p w:rsidR="00E80666" w:rsidP="00E80666" w:rsidRDefault="002E1583" w14:paraId="20F246DB"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Transposons - Transposon, class of genetic elements that can “jump” to different locations within a genome. Although these elements are frequently called “dancing genes,” they are always maintained in an integrated site in the genome</w:t>
      </w:r>
    </w:p>
    <w:p w:rsidR="008000CE" w:rsidP="00E80666" w:rsidRDefault="008000CE" w14:paraId="6A224E0E" w14:textId="77777777">
      <w:pPr>
        <w:spacing w:after="0" w:line="240" w:lineRule="auto"/>
        <w:jc w:val="both"/>
        <w:rPr>
          <w:rFonts w:asciiTheme="majorBidi" w:hAnsiTheme="majorBidi" w:cstheme="majorBidi"/>
          <w:sz w:val="24"/>
          <w:szCs w:val="24"/>
        </w:rPr>
      </w:pPr>
    </w:p>
    <w:p w:rsidRPr="009514A6" w:rsidR="002E1583" w:rsidP="00E80666" w:rsidRDefault="002E1583" w14:paraId="7892EEC7" w14:textId="4DEBCCF2">
      <w:pPr>
        <w:spacing w:after="0" w:line="240" w:lineRule="auto"/>
        <w:jc w:val="both"/>
        <w:rPr>
          <w:rFonts w:asciiTheme="majorBidi" w:hAnsiTheme="majorBidi" w:cstheme="majorBidi"/>
          <w:b/>
          <w:bCs/>
          <w:sz w:val="24"/>
          <w:szCs w:val="24"/>
        </w:rPr>
      </w:pPr>
      <w:r w:rsidRPr="009514A6">
        <w:rPr>
          <w:rFonts w:asciiTheme="majorBidi" w:hAnsiTheme="majorBidi" w:cstheme="majorBidi"/>
          <w:b/>
          <w:bCs/>
          <w:sz w:val="24"/>
          <w:szCs w:val="24"/>
        </w:rPr>
        <w:t>Step 6: Mutation</w:t>
      </w:r>
    </w:p>
    <w:p w:rsidR="00E80666" w:rsidP="00E80666" w:rsidRDefault="002E1583" w14:paraId="33D77F73"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Mutation alters one or more gene values in a chromosome from its initial state.  Mutation occurs during evolution according to a user-definable mutation probability. This probability should be set low. If it is set too high, the search will turn into a primitive random search.</w:t>
      </w:r>
    </w:p>
    <w:p w:rsidRPr="00E80666" w:rsidR="002E1583" w:rsidP="00E4591A" w:rsidRDefault="002E1583" w14:paraId="247D3F1A" w14:textId="0994FDC1">
      <w:pPr>
        <w:pStyle w:val="ListParagraph"/>
        <w:numPr>
          <w:ilvl w:val="0"/>
          <w:numId w:val="18"/>
        </w:numPr>
        <w:contextualSpacing w:val="0"/>
        <w:jc w:val="both"/>
        <w:rPr>
          <w:rFonts w:asciiTheme="majorBidi" w:hAnsiTheme="majorBidi" w:cstheme="majorBidi"/>
        </w:rPr>
      </w:pPr>
      <w:r w:rsidRPr="00E80666">
        <w:rPr>
          <w:rFonts w:asciiTheme="majorBidi" w:hAnsiTheme="majorBidi" w:cstheme="majorBidi"/>
        </w:rPr>
        <w:t>Where should it occur?</w:t>
      </w:r>
    </w:p>
    <w:p w:rsidRPr="00E80666" w:rsidR="002E1583" w:rsidP="00E80666" w:rsidRDefault="002E1583" w14:paraId="73EA9C70" w14:textId="77777777">
      <w:pPr>
        <w:pStyle w:val="ListParagraph"/>
        <w:contextualSpacing w:val="0"/>
        <w:jc w:val="both"/>
        <w:rPr>
          <w:rFonts w:asciiTheme="majorBidi" w:hAnsiTheme="majorBidi" w:cstheme="majorBidi"/>
        </w:rPr>
      </w:pPr>
      <w:r w:rsidRPr="00E80666">
        <w:rPr>
          <w:rFonts w:asciiTheme="majorBidi" w:hAnsiTheme="majorBidi" w:cstheme="majorBidi"/>
        </w:rPr>
        <w:lastRenderedPageBreak/>
        <w:t>Make it decision bit by bit.</w:t>
      </w:r>
    </w:p>
    <w:p w:rsidR="00E80666" w:rsidP="00E4591A" w:rsidRDefault="002E1583" w14:paraId="7800CFC5" w14:textId="77777777">
      <w:pPr>
        <w:pStyle w:val="ListParagraph"/>
        <w:numPr>
          <w:ilvl w:val="0"/>
          <w:numId w:val="18"/>
        </w:numPr>
        <w:contextualSpacing w:val="0"/>
        <w:jc w:val="both"/>
        <w:rPr>
          <w:rFonts w:asciiTheme="majorBidi" w:hAnsiTheme="majorBidi" w:cstheme="majorBidi"/>
        </w:rPr>
      </w:pPr>
      <w:r w:rsidRPr="00E80666">
        <w:rPr>
          <w:rFonts w:asciiTheme="majorBidi" w:hAnsiTheme="majorBidi" w:cstheme="majorBidi"/>
        </w:rPr>
        <w:t xml:space="preserve">Does it occur? </w:t>
      </w:r>
    </w:p>
    <w:p w:rsidR="00E80666" w:rsidP="00E80666" w:rsidRDefault="002E1583" w14:paraId="08FBCFE8" w14:textId="77777777">
      <w:pPr>
        <w:spacing w:after="0" w:line="240" w:lineRule="auto"/>
        <w:jc w:val="both"/>
        <w:textAlignment w:val="baseline"/>
        <w:rPr>
          <w:rFonts w:asciiTheme="majorBidi" w:hAnsiTheme="majorBidi" w:cstheme="majorBidi"/>
          <w:color w:val="000000"/>
          <w:sz w:val="24"/>
          <w:szCs w:val="24"/>
        </w:rPr>
      </w:pPr>
      <w:r w:rsidRPr="00E80666">
        <w:rPr>
          <w:rFonts w:asciiTheme="majorBidi" w:hAnsiTheme="majorBidi" w:cstheme="majorBidi"/>
          <w:sz w:val="24"/>
          <w:szCs w:val="24"/>
        </w:rPr>
        <w:t>Mutation rate:</w:t>
      </w:r>
      <w:r w:rsidRPr="00E80666">
        <w:rPr>
          <w:rFonts w:asciiTheme="majorBidi" w:hAnsiTheme="majorBidi" w:cstheme="majorBidi"/>
          <w:color w:val="000000"/>
          <w:sz w:val="24"/>
          <w:szCs w:val="24"/>
        </w:rPr>
        <w:t xml:space="preserve"> </w:t>
      </w:r>
      <w:r w:rsidRPr="00E80666">
        <w:rPr>
          <w:rFonts w:asciiTheme="majorBidi" w:hAnsiTheme="majorBidi" w:cstheme="majorBidi"/>
          <w:sz w:val="24"/>
          <w:szCs w:val="24"/>
        </w:rPr>
        <w:t xml:space="preserve">These are the rates refer to the chance of a mutation happening, not where or when it will happen. Rate is: </w:t>
      </w:r>
      <w:r w:rsidRPr="00E80666">
        <w:rPr>
          <w:rFonts w:asciiTheme="majorBidi" w:hAnsiTheme="majorBidi" w:cstheme="majorBidi"/>
          <w:color w:val="000000"/>
          <w:sz w:val="24"/>
          <w:szCs w:val="24"/>
        </w:rPr>
        <w:t>(1%- 3%) or (3%-5%)</w:t>
      </w:r>
    </w:p>
    <w:p w:rsidR="00E80666" w:rsidP="00E80666" w:rsidRDefault="002E1583" w14:paraId="6EFC363D" w14:textId="77777777">
      <w:pPr>
        <w:spacing w:after="0" w:line="240" w:lineRule="auto"/>
        <w:ind w:left="360"/>
        <w:jc w:val="both"/>
        <w:rPr>
          <w:rFonts w:asciiTheme="majorBidi" w:hAnsiTheme="majorBidi" w:cstheme="majorBidi"/>
          <w:sz w:val="24"/>
          <w:szCs w:val="24"/>
        </w:rPr>
      </w:pPr>
      <w:r w:rsidRPr="00E80666">
        <w:rPr>
          <w:rFonts w:asciiTheme="majorBidi" w:hAnsiTheme="majorBidi" w:cstheme="majorBidi"/>
          <w:sz w:val="24"/>
          <w:szCs w:val="24"/>
        </w:rPr>
        <w:t>Example:</w:t>
      </w:r>
    </w:p>
    <w:p w:rsidRPr="00E80666" w:rsidR="002E1583" w:rsidP="00E80666" w:rsidRDefault="002E1583" w14:paraId="419BB48A" w14:textId="3F63B3F9">
      <w:pPr>
        <w:spacing w:after="0" w:line="240" w:lineRule="auto"/>
        <w:ind w:left="360"/>
        <w:jc w:val="both"/>
        <w:rPr>
          <w:rFonts w:asciiTheme="majorBidi" w:hAnsiTheme="majorBidi" w:cstheme="majorBidi"/>
          <w:sz w:val="24"/>
          <w:szCs w:val="24"/>
        </w:rPr>
      </w:pPr>
      <w:r w:rsidRPr="00E80666">
        <w:rPr>
          <w:rFonts w:asciiTheme="majorBidi" w:hAnsiTheme="majorBidi" w:cstheme="majorBidi"/>
          <w:sz w:val="24"/>
          <w:szCs w:val="24"/>
        </w:rPr>
        <w:t xml:space="preserve">Parent:        0 1 1 0 </w:t>
      </w:r>
      <w:r w:rsidRPr="00E80666">
        <w:rPr>
          <w:rFonts w:asciiTheme="majorBidi" w:hAnsiTheme="majorBidi" w:cstheme="majorBidi"/>
          <w:color w:val="FFC000"/>
          <w:sz w:val="24"/>
          <w:szCs w:val="24"/>
        </w:rPr>
        <w:t>1</w:t>
      </w:r>
      <w:r w:rsidRPr="00E80666">
        <w:rPr>
          <w:rFonts w:asciiTheme="majorBidi" w:hAnsiTheme="majorBidi" w:cstheme="majorBidi"/>
          <w:sz w:val="24"/>
          <w:szCs w:val="24"/>
        </w:rPr>
        <w:t xml:space="preserve"> 1 </w:t>
      </w:r>
      <w:r w:rsidRPr="00E80666">
        <w:rPr>
          <w:rFonts w:asciiTheme="majorBidi" w:hAnsiTheme="majorBidi" w:cstheme="majorBidi"/>
          <w:color w:val="FFC000"/>
          <w:sz w:val="24"/>
          <w:szCs w:val="24"/>
        </w:rPr>
        <w:t>1</w:t>
      </w:r>
      <w:r w:rsidRPr="00E80666">
        <w:rPr>
          <w:rFonts w:asciiTheme="majorBidi" w:hAnsiTheme="majorBidi" w:cstheme="majorBidi"/>
          <w:sz w:val="24"/>
          <w:szCs w:val="24"/>
        </w:rPr>
        <w:t xml:space="preserve"> 0</w:t>
      </w:r>
    </w:p>
    <w:p w:rsidR="00E80666" w:rsidP="00E80666" w:rsidRDefault="002E1583" w14:paraId="5C17AA54" w14:textId="77777777">
      <w:pPr>
        <w:spacing w:after="0" w:line="240" w:lineRule="auto"/>
        <w:ind w:left="360"/>
        <w:jc w:val="both"/>
        <w:rPr>
          <w:rFonts w:asciiTheme="majorBidi" w:hAnsiTheme="majorBidi" w:cstheme="majorBidi"/>
          <w:sz w:val="24"/>
          <w:szCs w:val="24"/>
        </w:rPr>
      </w:pPr>
      <w:r w:rsidRPr="00E80666">
        <w:rPr>
          <w:rFonts w:asciiTheme="majorBidi" w:hAnsiTheme="majorBidi" w:cstheme="majorBidi"/>
          <w:sz w:val="24"/>
          <w:szCs w:val="24"/>
        </w:rPr>
        <w:t xml:space="preserve">Offspring:   0 1 1 0 </w:t>
      </w:r>
      <w:r w:rsidRPr="00E80666">
        <w:rPr>
          <w:rFonts w:asciiTheme="majorBidi" w:hAnsiTheme="majorBidi" w:cstheme="majorBidi"/>
          <w:color w:val="FFC000"/>
          <w:sz w:val="24"/>
          <w:szCs w:val="24"/>
        </w:rPr>
        <w:t>0</w:t>
      </w:r>
      <w:r w:rsidRPr="00E80666">
        <w:rPr>
          <w:rFonts w:asciiTheme="majorBidi" w:hAnsiTheme="majorBidi" w:cstheme="majorBidi"/>
          <w:sz w:val="24"/>
          <w:szCs w:val="24"/>
        </w:rPr>
        <w:t xml:space="preserve"> 1 </w:t>
      </w:r>
      <w:r w:rsidRPr="00E80666">
        <w:rPr>
          <w:rFonts w:asciiTheme="majorBidi" w:hAnsiTheme="majorBidi" w:cstheme="majorBidi"/>
          <w:color w:val="FFC000"/>
          <w:sz w:val="24"/>
          <w:szCs w:val="24"/>
        </w:rPr>
        <w:t>0</w:t>
      </w:r>
      <w:r w:rsidRPr="00E80666">
        <w:rPr>
          <w:rFonts w:asciiTheme="majorBidi" w:hAnsiTheme="majorBidi" w:cstheme="majorBidi"/>
          <w:sz w:val="24"/>
          <w:szCs w:val="24"/>
        </w:rPr>
        <w:t xml:space="preserve"> 0 </w:t>
      </w:r>
    </w:p>
    <w:p w:rsidR="009514A6" w:rsidP="00E80666" w:rsidRDefault="009514A6" w14:paraId="4636C3A7" w14:textId="77777777">
      <w:pPr>
        <w:spacing w:after="0" w:line="240" w:lineRule="auto"/>
        <w:jc w:val="both"/>
        <w:rPr>
          <w:rFonts w:asciiTheme="majorBidi" w:hAnsiTheme="majorBidi" w:cstheme="majorBidi"/>
          <w:b/>
          <w:bCs/>
          <w:sz w:val="24"/>
          <w:szCs w:val="24"/>
        </w:rPr>
      </w:pPr>
    </w:p>
    <w:p w:rsidRPr="009514A6" w:rsidR="00E80666" w:rsidP="00E80666" w:rsidRDefault="002E1583" w14:paraId="5905A819" w14:textId="501EBC9D">
      <w:pPr>
        <w:spacing w:after="0" w:line="240" w:lineRule="auto"/>
        <w:jc w:val="both"/>
        <w:rPr>
          <w:rFonts w:asciiTheme="majorBidi" w:hAnsiTheme="majorBidi" w:cstheme="majorBidi"/>
          <w:b/>
          <w:bCs/>
          <w:sz w:val="24"/>
          <w:szCs w:val="24"/>
        </w:rPr>
      </w:pPr>
      <w:r w:rsidRPr="009514A6">
        <w:rPr>
          <w:rFonts w:asciiTheme="majorBidi" w:hAnsiTheme="majorBidi" w:cstheme="majorBidi"/>
          <w:b/>
          <w:bCs/>
          <w:sz w:val="24"/>
          <w:szCs w:val="24"/>
        </w:rPr>
        <w:t>Step: Place final results into next generation population</w:t>
      </w:r>
    </w:p>
    <w:p w:rsidRPr="00E80666" w:rsidR="002E1583" w:rsidP="00E80666" w:rsidRDefault="002E1583" w14:paraId="1B51AE15" w14:textId="12EE3F78">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Errors that can occur:</w:t>
      </w:r>
    </w:p>
    <w:p w:rsidRPr="00E80666" w:rsidR="002E1583" w:rsidP="00E4591A" w:rsidRDefault="002E1583" w14:paraId="27901806" w14:textId="77777777">
      <w:pPr>
        <w:pStyle w:val="ListParagraph"/>
        <w:numPr>
          <w:ilvl w:val="0"/>
          <w:numId w:val="20"/>
        </w:numPr>
        <w:contextualSpacing w:val="0"/>
        <w:jc w:val="both"/>
        <w:rPr>
          <w:rFonts w:asciiTheme="majorBidi" w:hAnsiTheme="majorBidi" w:cstheme="majorBidi"/>
        </w:rPr>
      </w:pPr>
      <w:r w:rsidRPr="00E80666">
        <w:rPr>
          <w:rFonts w:asciiTheme="majorBidi" w:hAnsiTheme="majorBidi" w:cstheme="majorBidi"/>
        </w:rPr>
        <w:t>Omission - offspring is missing genetic data (e.g. parents were permutations)</w:t>
      </w:r>
    </w:p>
    <w:p w:rsidRPr="00E80666" w:rsidR="002E1583" w:rsidP="00E4591A" w:rsidRDefault="002E1583" w14:paraId="5DF66117" w14:textId="6E62D467">
      <w:pPr>
        <w:pStyle w:val="ListParagraph"/>
        <w:numPr>
          <w:ilvl w:val="0"/>
          <w:numId w:val="20"/>
        </w:numPr>
        <w:contextualSpacing w:val="0"/>
        <w:jc w:val="both"/>
        <w:rPr>
          <w:rFonts w:asciiTheme="majorBidi" w:hAnsiTheme="majorBidi" w:cstheme="majorBidi"/>
        </w:rPr>
      </w:pPr>
      <w:proofErr w:type="spellStart"/>
      <w:r w:rsidRPr="00E80666">
        <w:rPr>
          <w:rFonts w:asciiTheme="majorBidi" w:hAnsiTheme="majorBidi" w:cstheme="majorBidi"/>
        </w:rPr>
        <w:t>Comission</w:t>
      </w:r>
      <w:proofErr w:type="spellEnd"/>
      <w:r w:rsidRPr="00E80666">
        <w:rPr>
          <w:rFonts w:asciiTheme="majorBidi" w:hAnsiTheme="majorBidi" w:cstheme="majorBidi"/>
        </w:rPr>
        <w:t xml:space="preserve"> - offspring has redundant data (e.g. parents were permutations)</w:t>
      </w:r>
    </w:p>
    <w:p w:rsidRPr="00E80666" w:rsidR="002E1583" w:rsidP="00E4591A" w:rsidRDefault="002E1583" w14:paraId="4FF79110" w14:textId="77777777">
      <w:pPr>
        <w:pStyle w:val="ListParagraph"/>
        <w:numPr>
          <w:ilvl w:val="0"/>
          <w:numId w:val="20"/>
        </w:numPr>
        <w:contextualSpacing w:val="0"/>
        <w:jc w:val="both"/>
        <w:rPr>
          <w:rFonts w:asciiTheme="majorBidi" w:hAnsiTheme="majorBidi" w:cstheme="majorBidi"/>
        </w:rPr>
      </w:pPr>
      <w:r w:rsidRPr="00E80666">
        <w:rPr>
          <w:rFonts w:asciiTheme="majorBidi" w:hAnsiTheme="majorBidi" w:cstheme="majorBidi"/>
        </w:rPr>
        <w:t>GA purists say, and they say this often, there are two ways to handle crossover and mutation errors.</w:t>
      </w:r>
    </w:p>
    <w:p w:rsidRPr="00E80666" w:rsidR="002E1583" w:rsidP="00E4591A" w:rsidRDefault="002E1583" w14:paraId="6784E741" w14:textId="77777777">
      <w:pPr>
        <w:pStyle w:val="ListParagraph"/>
        <w:numPr>
          <w:ilvl w:val="0"/>
          <w:numId w:val="19"/>
        </w:numPr>
        <w:contextualSpacing w:val="0"/>
        <w:jc w:val="both"/>
        <w:rPr>
          <w:rFonts w:asciiTheme="majorBidi" w:hAnsiTheme="majorBidi" w:cstheme="majorBidi"/>
        </w:rPr>
      </w:pPr>
      <w:r w:rsidRPr="00E80666">
        <w:rPr>
          <w:rFonts w:asciiTheme="majorBidi" w:hAnsiTheme="majorBidi" w:cstheme="majorBidi"/>
        </w:rPr>
        <w:t>Add a penalty in the fitness function, to those offspring’s that have errors.</w:t>
      </w:r>
    </w:p>
    <w:p w:rsidRPr="00E80666" w:rsidR="002E1583" w:rsidP="00E4591A" w:rsidRDefault="002E1583" w14:paraId="70A89DA6" w14:textId="77777777">
      <w:pPr>
        <w:pStyle w:val="ListParagraph"/>
        <w:numPr>
          <w:ilvl w:val="0"/>
          <w:numId w:val="19"/>
        </w:numPr>
        <w:contextualSpacing w:val="0"/>
        <w:jc w:val="both"/>
        <w:rPr>
          <w:rFonts w:asciiTheme="majorBidi" w:hAnsiTheme="majorBidi" w:cstheme="majorBidi"/>
        </w:rPr>
      </w:pPr>
      <w:r w:rsidRPr="00E80666">
        <w:rPr>
          <w:rFonts w:asciiTheme="majorBidi" w:hAnsiTheme="majorBidi" w:cstheme="majorBidi"/>
        </w:rPr>
        <w:t>Get a better random number generator</w:t>
      </w:r>
    </w:p>
    <w:p w:rsidRPr="00E80666" w:rsidR="002E1583" w:rsidP="00E4591A" w:rsidRDefault="002E1583" w14:paraId="0FB4DEDF" w14:textId="77777777">
      <w:pPr>
        <w:pStyle w:val="ListParagraph"/>
        <w:numPr>
          <w:ilvl w:val="0"/>
          <w:numId w:val="20"/>
        </w:numPr>
        <w:contextualSpacing w:val="0"/>
        <w:jc w:val="both"/>
        <w:rPr>
          <w:rFonts w:asciiTheme="majorBidi" w:hAnsiTheme="majorBidi" w:cstheme="majorBidi"/>
        </w:rPr>
      </w:pPr>
      <w:r w:rsidRPr="00E80666">
        <w:rPr>
          <w:rFonts w:asciiTheme="majorBidi" w:hAnsiTheme="majorBidi" w:cstheme="majorBidi"/>
        </w:rPr>
        <w:t>Hybrid GA also offers solution to errors</w:t>
      </w:r>
    </w:p>
    <w:p w:rsidRPr="00E80666" w:rsidR="002E1583" w:rsidP="00E80666" w:rsidRDefault="002E1583" w14:paraId="28D6C457"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Add respectful operators that are application specific, to make sure every individual is closed under application constraints.</w:t>
      </w:r>
    </w:p>
    <w:p w:rsidRPr="00E80666" w:rsidR="002E1583" w:rsidP="00E80666" w:rsidRDefault="002E1583" w14:paraId="52370157"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268C15C9" wp14:editId="672C91B0">
                <wp:simplePos x="0" y="0"/>
                <wp:positionH relativeFrom="column">
                  <wp:posOffset>1080655</wp:posOffset>
                </wp:positionH>
                <wp:positionV relativeFrom="paragraph">
                  <wp:posOffset>167648</wp:posOffset>
                </wp:positionV>
                <wp:extent cx="0" cy="391886"/>
                <wp:effectExtent l="0" t="0" r="12700" b="14605"/>
                <wp:wrapNone/>
                <wp:docPr id="24" name="Straight Connector 24"/>
                <wp:cNvGraphicFramePr/>
                <a:graphic xmlns:a="http://schemas.openxmlformats.org/drawingml/2006/main">
                  <a:graphicData uri="http://schemas.microsoft.com/office/word/2010/wordprocessingShape">
                    <wps:wsp>
                      <wps:cNvCnPr/>
                      <wps:spPr>
                        <a:xfrm>
                          <a:off x="0" y="0"/>
                          <a:ext cx="0" cy="39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752CF71">
              <v:line id="Straight Connector 24" style="position:absolute;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85.1pt,13.2pt" to="85.1pt,44.05pt" w14:anchorId="0DE7E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">
                <v:stroke joinstyle="miter"/>
              </v:line>
            </w:pict>
          </mc:Fallback>
        </mc:AlternateContent>
      </w:r>
    </w:p>
    <w:p w:rsidRPr="00845E9D" w:rsidR="002E1583" w:rsidP="00E80666" w:rsidRDefault="002E1583" w14:paraId="233B483D" w14:textId="77777777">
      <w:pPr>
        <w:spacing w:after="0" w:line="240" w:lineRule="auto"/>
        <w:jc w:val="both"/>
        <w:rPr>
          <w:rFonts w:asciiTheme="majorBidi" w:hAnsiTheme="majorBidi" w:cstheme="majorBidi"/>
          <w:color w:val="FF0000"/>
          <w:sz w:val="24"/>
          <w:szCs w:val="24"/>
        </w:rPr>
      </w:pPr>
      <w:r w:rsidRPr="00845E9D">
        <w:rPr>
          <w:rFonts w:asciiTheme="majorBidi" w:hAnsiTheme="majorBidi" w:cstheme="majorBidi"/>
          <w:color w:val="FF0000"/>
          <w:sz w:val="24"/>
          <w:szCs w:val="24"/>
        </w:rPr>
        <w:t>Parent1: 1 2 3 4 5 6 7 8 9 10</w:t>
      </w:r>
    </w:p>
    <w:p w:rsidR="00E80666" w:rsidP="00E80666" w:rsidRDefault="002E1583" w14:paraId="525722DC"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Parent2: 8 2 9 1 6 5 3 4 7 10</w:t>
      </w:r>
    </w:p>
    <w:p w:rsidR="008000CE" w:rsidP="00E80666" w:rsidRDefault="008000CE" w14:paraId="0C0792EB" w14:textId="77777777">
      <w:pPr>
        <w:spacing w:after="0" w:line="240" w:lineRule="auto"/>
        <w:jc w:val="both"/>
        <w:rPr>
          <w:rFonts w:asciiTheme="majorBidi" w:hAnsiTheme="majorBidi" w:cstheme="majorBidi"/>
          <w:sz w:val="24"/>
          <w:szCs w:val="24"/>
        </w:rPr>
      </w:pPr>
    </w:p>
    <w:p w:rsidRPr="00E80666" w:rsidR="002E1583" w:rsidP="00E80666" w:rsidRDefault="002E1583" w14:paraId="1DA522EB" w14:textId="1DE8EE38">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If we do one-point crossover, we will get:</w:t>
      </w:r>
    </w:p>
    <w:p w:rsidRPr="00E80666" w:rsidR="002E1583" w:rsidP="00E80666" w:rsidRDefault="002E1583" w14:paraId="63394824"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Offspring1: </w:t>
      </w:r>
      <w:r w:rsidRPr="00845E9D">
        <w:rPr>
          <w:rFonts w:asciiTheme="majorBidi" w:hAnsiTheme="majorBidi" w:cstheme="majorBidi"/>
          <w:color w:val="FF0000"/>
          <w:sz w:val="24"/>
          <w:szCs w:val="24"/>
        </w:rPr>
        <w:t xml:space="preserve">1 2 3 4 5 </w:t>
      </w:r>
      <w:r w:rsidRPr="00E80666">
        <w:rPr>
          <w:rFonts w:asciiTheme="majorBidi" w:hAnsiTheme="majorBidi" w:cstheme="majorBidi"/>
          <w:sz w:val="24"/>
          <w:szCs w:val="24"/>
        </w:rPr>
        <w:t>6 7 8 9 10</w:t>
      </w:r>
    </w:p>
    <w:p w:rsidR="00E80666" w:rsidP="00E80666" w:rsidRDefault="002E1583" w14:paraId="239D23E1" w14:textId="77777777">
      <w:pPr>
        <w:spacing w:after="0" w:line="240" w:lineRule="auto"/>
        <w:jc w:val="both"/>
        <w:rPr>
          <w:rFonts w:asciiTheme="majorBidi" w:hAnsiTheme="majorBidi" w:cstheme="majorBidi"/>
          <w:color w:val="FFC000"/>
          <w:sz w:val="24"/>
          <w:szCs w:val="24"/>
        </w:rPr>
      </w:pPr>
      <w:r w:rsidRPr="00E80666">
        <w:rPr>
          <w:rFonts w:asciiTheme="majorBidi" w:hAnsiTheme="majorBidi" w:cstheme="majorBidi"/>
          <w:sz w:val="24"/>
          <w:szCs w:val="24"/>
        </w:rPr>
        <w:t xml:space="preserve">Offspring2: 8 2 9 1 6 </w:t>
      </w:r>
      <w:r w:rsidRPr="00845E9D">
        <w:rPr>
          <w:rFonts w:asciiTheme="majorBidi" w:hAnsiTheme="majorBidi" w:cstheme="majorBidi"/>
          <w:color w:val="FF0000"/>
          <w:sz w:val="24"/>
          <w:szCs w:val="24"/>
        </w:rPr>
        <w:t>6 7 8 9 10</w:t>
      </w:r>
    </w:p>
    <w:p w:rsidR="008000CE" w:rsidP="00E80666" w:rsidRDefault="008000CE" w14:paraId="0FD91153" w14:textId="77777777">
      <w:pPr>
        <w:spacing w:after="0" w:line="240" w:lineRule="auto"/>
        <w:jc w:val="both"/>
        <w:rPr>
          <w:rFonts w:asciiTheme="majorBidi" w:hAnsiTheme="majorBidi" w:cstheme="majorBidi"/>
          <w:color w:val="000000" w:themeColor="text1"/>
          <w:sz w:val="24"/>
          <w:szCs w:val="24"/>
        </w:rPr>
      </w:pPr>
    </w:p>
    <w:p w:rsidRPr="00E80666" w:rsidR="002E1583" w:rsidP="00E80666" w:rsidRDefault="002E1583" w14:paraId="000DE4C4" w14:textId="199BFA2B">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Therefore, we can see that in offspring1</w:t>
      </w:r>
    </w:p>
    <w:p w:rsidRPr="00E80666" w:rsidR="002E1583" w:rsidP="00E80666" w:rsidRDefault="002E1583" w14:paraId="300DD718"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 xml:space="preserve"> 6,8,9 are missing and in offspring2</w:t>
      </w:r>
    </w:p>
    <w:p w:rsidR="00E80666" w:rsidP="00E80666" w:rsidRDefault="002E1583" w14:paraId="793E7948"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 xml:space="preserve"> 3,4,5 are missing</w:t>
      </w:r>
    </w:p>
    <w:p w:rsidR="008000CE" w:rsidP="00E80666" w:rsidRDefault="008000CE" w14:paraId="1287CA3D" w14:textId="77777777">
      <w:pPr>
        <w:spacing w:after="0" w:line="240" w:lineRule="auto"/>
        <w:jc w:val="both"/>
        <w:rPr>
          <w:rFonts w:asciiTheme="majorBidi" w:hAnsiTheme="majorBidi" w:cstheme="majorBidi"/>
          <w:sz w:val="24"/>
          <w:szCs w:val="24"/>
        </w:rPr>
      </w:pPr>
    </w:p>
    <w:p w:rsidR="00E80666" w:rsidP="00E80666" w:rsidRDefault="002E1583" w14:paraId="12090A96" w14:textId="157A5E7E">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Respectful operators: it means result are closed under applications constraints. </w:t>
      </w:r>
    </w:p>
    <w:p w:rsidRPr="00E80666" w:rsidR="002E1583" w:rsidP="00E4591A" w:rsidRDefault="002E1583" w14:paraId="0D10F475" w14:textId="6CBFB82A">
      <w:pPr>
        <w:pStyle w:val="ListParagraph"/>
        <w:numPr>
          <w:ilvl w:val="0"/>
          <w:numId w:val="21"/>
        </w:numPr>
        <w:contextualSpacing w:val="0"/>
        <w:jc w:val="both"/>
        <w:rPr>
          <w:rFonts w:asciiTheme="majorBidi" w:hAnsiTheme="majorBidi" w:cstheme="majorBidi"/>
        </w:rPr>
      </w:pPr>
      <w:r w:rsidRPr="00E80666">
        <w:rPr>
          <w:rFonts w:asciiTheme="majorBidi" w:hAnsiTheme="majorBidi" w:cstheme="majorBidi"/>
        </w:rPr>
        <w:t>CX- cycle crossover</w:t>
      </w:r>
    </w:p>
    <w:p w:rsidRPr="00E80666" w:rsidR="002E1583" w:rsidP="00E4591A" w:rsidRDefault="002E1583" w14:paraId="5E7EEC44" w14:textId="77777777">
      <w:pPr>
        <w:pStyle w:val="ListParagraph"/>
        <w:numPr>
          <w:ilvl w:val="0"/>
          <w:numId w:val="21"/>
        </w:numPr>
        <w:contextualSpacing w:val="0"/>
        <w:jc w:val="both"/>
        <w:rPr>
          <w:rFonts w:asciiTheme="majorBidi" w:hAnsiTheme="majorBidi" w:cstheme="majorBidi"/>
        </w:rPr>
      </w:pPr>
      <w:r w:rsidRPr="00E80666">
        <w:rPr>
          <w:rFonts w:asciiTheme="majorBidi" w:hAnsiTheme="majorBidi" w:cstheme="majorBidi"/>
        </w:rPr>
        <w:t>OX - order crossover</w:t>
      </w:r>
    </w:p>
    <w:p w:rsidR="008000CE" w:rsidP="00E80666" w:rsidRDefault="002E1583" w14:paraId="40661943" w14:textId="65BB3D55">
      <w:pPr>
        <w:pStyle w:val="ListParagraph"/>
        <w:numPr>
          <w:ilvl w:val="0"/>
          <w:numId w:val="21"/>
        </w:numPr>
        <w:contextualSpacing w:val="0"/>
        <w:jc w:val="both"/>
        <w:rPr>
          <w:rFonts w:asciiTheme="majorBidi" w:hAnsiTheme="majorBidi" w:cstheme="majorBidi"/>
        </w:rPr>
      </w:pPr>
      <w:r w:rsidRPr="00E80666">
        <w:rPr>
          <w:rFonts w:asciiTheme="majorBidi" w:hAnsiTheme="majorBidi" w:cstheme="majorBidi"/>
        </w:rPr>
        <w:t>PMX - partial match crossover</w:t>
      </w:r>
    </w:p>
    <w:p w:rsidRPr="005774A7" w:rsidR="005774A7" w:rsidP="005774A7" w:rsidRDefault="005774A7" w14:paraId="5B2CCCFB" w14:textId="77777777">
      <w:pPr>
        <w:pStyle w:val="ListParagraph"/>
        <w:contextualSpacing w:val="0"/>
        <w:jc w:val="both"/>
        <w:rPr>
          <w:rFonts w:asciiTheme="majorBidi" w:hAnsiTheme="majorBidi" w:cstheme="majorBidi"/>
        </w:rPr>
      </w:pPr>
    </w:p>
    <w:p w:rsidRPr="00E80666" w:rsidR="002E1583" w:rsidP="00E80666" w:rsidRDefault="002E1583" w14:paraId="45526790" w14:textId="49D30B52">
      <w:pPr>
        <w:spacing w:after="0" w:line="240" w:lineRule="auto"/>
        <w:jc w:val="both"/>
        <w:rPr>
          <w:rFonts w:eastAsia="Times New Roman" w:asciiTheme="majorBidi" w:hAnsiTheme="majorBidi" w:cstheme="majorBidi"/>
          <w:sz w:val="24"/>
          <w:szCs w:val="24"/>
        </w:rPr>
      </w:pPr>
      <w:r w:rsidRPr="00E80666">
        <w:rPr>
          <w:rFonts w:eastAsia="Times New Roman" w:asciiTheme="majorBidi" w:hAnsiTheme="majorBidi" w:cstheme="majorBidi"/>
          <w:b/>
          <w:bCs/>
          <w:color w:val="000000"/>
          <w:sz w:val="24"/>
          <w:szCs w:val="24"/>
          <w:u w:val="single"/>
        </w:rPr>
        <w:t>Step 6a</w:t>
      </w:r>
      <w:r w:rsidRPr="00E80666">
        <w:rPr>
          <w:rFonts w:eastAsia="Times New Roman" w:asciiTheme="majorBidi" w:hAnsiTheme="majorBidi" w:cstheme="majorBidi"/>
          <w:color w:val="000000"/>
          <w:sz w:val="24"/>
          <w:szCs w:val="24"/>
        </w:rPr>
        <w:t>: Cross Over</w:t>
      </w:r>
    </w:p>
    <w:p w:rsidRPr="00E80666" w:rsidR="002E1583" w:rsidP="00E4591A" w:rsidRDefault="002E1583" w14:paraId="055BD0FD" w14:textId="77777777">
      <w:pPr>
        <w:numPr>
          <w:ilvl w:val="0"/>
          <w:numId w:val="17"/>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Where is the crossover joint?</w:t>
      </w:r>
    </w:p>
    <w:p w:rsidRPr="00E80666" w:rsidR="002E1583" w:rsidP="00E4591A" w:rsidRDefault="002E1583" w14:paraId="2E6D2CF0" w14:textId="77777777">
      <w:pPr>
        <w:numPr>
          <w:ilvl w:val="1"/>
          <w:numId w:val="22"/>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 xml:space="preserve">A cross over joint can have </w:t>
      </w:r>
      <w:proofErr w:type="spellStart"/>
      <w:r w:rsidRPr="00E80666">
        <w:rPr>
          <w:rFonts w:eastAsia="Times New Roman" w:asciiTheme="majorBidi" w:hAnsiTheme="majorBidi" w:cstheme="majorBidi"/>
          <w:color w:val="000000"/>
          <w:sz w:val="24"/>
          <w:szCs w:val="24"/>
        </w:rPr>
        <w:t>upto</w:t>
      </w:r>
      <w:proofErr w:type="spellEnd"/>
      <w:r w:rsidRPr="00E80666">
        <w:rPr>
          <w:rFonts w:eastAsia="Times New Roman" w:asciiTheme="majorBidi" w:hAnsiTheme="majorBidi" w:cstheme="majorBidi"/>
          <w:color w:val="000000"/>
          <w:sz w:val="24"/>
          <w:szCs w:val="24"/>
        </w:rPr>
        <w:t xml:space="preserve"> n points. A simple 1 point crossover has one point where the parent bit strings are split, and two different </w:t>
      </w:r>
      <w:proofErr w:type="spellStart"/>
      <w:r w:rsidRPr="00E80666">
        <w:rPr>
          <w:rFonts w:eastAsia="Times New Roman" w:asciiTheme="majorBidi" w:hAnsiTheme="majorBidi" w:cstheme="majorBidi"/>
          <w:color w:val="000000"/>
          <w:sz w:val="24"/>
          <w:szCs w:val="24"/>
        </w:rPr>
        <w:t>offsprings</w:t>
      </w:r>
      <w:proofErr w:type="spellEnd"/>
      <w:r w:rsidRPr="00E80666">
        <w:rPr>
          <w:rFonts w:eastAsia="Times New Roman" w:asciiTheme="majorBidi" w:hAnsiTheme="majorBidi" w:cstheme="majorBidi"/>
          <w:color w:val="000000"/>
          <w:sz w:val="24"/>
          <w:szCs w:val="24"/>
        </w:rPr>
        <w:t xml:space="preserve"> can be formed with those halves.</w:t>
      </w:r>
    </w:p>
    <w:p w:rsidRPr="00E80666" w:rsidR="002E1583" w:rsidP="00E4591A" w:rsidRDefault="002E1583" w14:paraId="2D61C16A" w14:textId="77777777">
      <w:pPr>
        <w:numPr>
          <w:ilvl w:val="0"/>
          <w:numId w:val="22"/>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Should crossover be performed?</w:t>
      </w:r>
    </w:p>
    <w:p w:rsidRPr="00E80666" w:rsidR="002E1583" w:rsidP="00E4591A" w:rsidRDefault="002E1583" w14:paraId="1A45CB43" w14:textId="77777777">
      <w:pPr>
        <w:numPr>
          <w:ilvl w:val="1"/>
          <w:numId w:val="23"/>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Your algorithm can opt out of performing crossover, and only do mutations instead.</w:t>
      </w:r>
    </w:p>
    <w:p w:rsidRPr="00E80666" w:rsidR="002E1583" w:rsidP="00E4591A" w:rsidRDefault="002E1583" w14:paraId="02939552" w14:textId="77777777">
      <w:pPr>
        <w:numPr>
          <w:ilvl w:val="0"/>
          <w:numId w:val="23"/>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Crossover rate : (3% -5%) or ( 5%-7%)</w:t>
      </w:r>
    </w:p>
    <w:p w:rsidRPr="00E80666" w:rsidR="002E1583" w:rsidP="00E4591A" w:rsidRDefault="002E1583" w14:paraId="72D4254E" w14:textId="77777777">
      <w:pPr>
        <w:numPr>
          <w:ilvl w:val="1"/>
          <w:numId w:val="24"/>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The meaning behind this will be explained in the upcoming lectures</w:t>
      </w:r>
    </w:p>
    <w:p w:rsidRPr="00E80666" w:rsidR="002E1583" w:rsidP="00E4591A" w:rsidRDefault="002E1583" w14:paraId="4FA81C38" w14:textId="77777777">
      <w:pPr>
        <w:numPr>
          <w:ilvl w:val="0"/>
          <w:numId w:val="24"/>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Examples</w:t>
      </w:r>
    </w:p>
    <w:p w:rsidRPr="00E80666" w:rsidR="002E1583" w:rsidP="1E5F12D2" w:rsidRDefault="002E1583" w14:paraId="7F4F7D10" w14:textId="77777777">
      <w:pPr>
        <w:numPr>
          <w:ilvl w:val="1"/>
          <w:numId w:val="25"/>
        </w:numPr>
        <w:spacing w:after="0" w:line="240" w:lineRule="auto"/>
        <w:jc w:val="both"/>
        <w:textAlignment w:val="baseline"/>
        <w:rPr>
          <w:rFonts w:ascii="Times New Roman" w:hAnsi="Times New Roman" w:eastAsia="Times New Roman" w:cs="Times New Roman" w:asciiTheme="majorBidi" w:hAnsiTheme="majorBidi" w:cstheme="majorBidi"/>
          <w:color w:val="000000"/>
          <w:sz w:val="24"/>
          <w:szCs w:val="24"/>
        </w:rPr>
      </w:pPr>
      <w:r w:rsidR="002E1583">
        <w:drawing>
          <wp:inline wp14:editId="55977F48" wp14:anchorId="5E085B97">
            <wp:extent cx="2133600" cy="2162175"/>
            <wp:effectExtent l="0" t="0" r="0" b="9525"/>
            <wp:docPr id="25" name="Picture 25" descr="https://lh6.googleusercontent.com/rerQIUpqUu9vwef2AkORTqg2NNWcR_HWtvwcwhsXdRTmruYij38uCyHrPGjAxqh1eKFvLFTwBqU8P9ZrxFd1ZCyLa_9gTjeh-jvnGlsVu1CFlQ8kGIHu6xcV6l4sJ6mXnqIF1OI3" title=""/>
            <wp:cNvGraphicFramePr>
              <a:graphicFrameLocks noChangeAspect="1"/>
            </wp:cNvGraphicFramePr>
            <a:graphic>
              <a:graphicData uri="http://schemas.openxmlformats.org/drawingml/2006/picture">
                <pic:pic>
                  <pic:nvPicPr>
                    <pic:cNvPr id="0" name="Picture 25"/>
                    <pic:cNvPicPr/>
                  </pic:nvPicPr>
                  <pic:blipFill>
                    <a:blip r:embed="R34d4d031603041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3600" cy="2162175"/>
                    </a:xfrm>
                    <a:prstGeom prst="rect">
                      <a:avLst/>
                    </a:prstGeom>
                  </pic:spPr>
                </pic:pic>
              </a:graphicData>
            </a:graphic>
          </wp:inline>
        </w:drawing>
      </w:r>
    </w:p>
    <w:p w:rsidRPr="00E80666" w:rsidR="002E1583" w:rsidP="1E5F12D2" w:rsidRDefault="002E1583" w14:paraId="277DBE28" w14:textId="77777777">
      <w:pPr>
        <w:numPr>
          <w:ilvl w:val="1"/>
          <w:numId w:val="25"/>
        </w:numPr>
        <w:spacing w:after="0" w:line="240" w:lineRule="auto"/>
        <w:jc w:val="both"/>
        <w:textAlignment w:val="baseline"/>
        <w:rPr>
          <w:rFonts w:ascii="Times New Roman" w:hAnsi="Times New Roman" w:eastAsia="Times New Roman" w:cs="Times New Roman" w:asciiTheme="majorBidi" w:hAnsiTheme="majorBidi" w:cstheme="majorBidi"/>
          <w:color w:val="000000"/>
          <w:sz w:val="24"/>
          <w:szCs w:val="24"/>
        </w:rPr>
      </w:pPr>
      <w:r w:rsidR="002E1583">
        <w:drawing>
          <wp:inline wp14:editId="3CD16066" wp14:anchorId="212454FC">
            <wp:extent cx="2200275" cy="2152650"/>
            <wp:effectExtent l="0" t="0" r="9525" b="0"/>
            <wp:docPr id="26" name="Picture 26" descr="https://lh6.googleusercontent.com/F8PBY3aHAfb1QUJLbHkAGRMiW-2by1EYOFmxyTtX3iXcpL_yNkyfMODMcPLK1FnZbE7zPq8m_DgaAN-R-CJ7rlE_Dzpb2LdDlGbJRNlbLw7j_qv0rDgDwUjTlkrKXqtcRYVed4Q6" title=""/>
            <wp:cNvGraphicFramePr>
              <a:graphicFrameLocks noChangeAspect="1"/>
            </wp:cNvGraphicFramePr>
            <a:graphic>
              <a:graphicData uri="http://schemas.openxmlformats.org/drawingml/2006/picture">
                <pic:pic>
                  <pic:nvPicPr>
                    <pic:cNvPr id="0" name="Picture 26"/>
                    <pic:cNvPicPr/>
                  </pic:nvPicPr>
                  <pic:blipFill>
                    <a:blip r:embed="Rc236f76abc7c4d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0275" cy="2152650"/>
                    </a:xfrm>
                    <a:prstGeom prst="rect">
                      <a:avLst/>
                    </a:prstGeom>
                  </pic:spPr>
                </pic:pic>
              </a:graphicData>
            </a:graphic>
          </wp:inline>
        </w:drawing>
      </w:r>
    </w:p>
    <w:p w:rsidRPr="00E80666" w:rsidR="002E1583" w:rsidP="1E5F12D2" w:rsidRDefault="002E1583" w14:paraId="1DF4DB60" w14:textId="77777777">
      <w:pPr>
        <w:numPr>
          <w:ilvl w:val="1"/>
          <w:numId w:val="25"/>
        </w:numPr>
        <w:spacing w:after="0" w:line="240" w:lineRule="auto"/>
        <w:jc w:val="both"/>
        <w:textAlignment w:val="baseline"/>
        <w:rPr>
          <w:rFonts w:ascii="Times New Roman" w:hAnsi="Times New Roman" w:eastAsia="Times New Roman" w:cs="Times New Roman" w:asciiTheme="majorBidi" w:hAnsiTheme="majorBidi" w:cstheme="majorBidi"/>
          <w:color w:val="000000"/>
          <w:sz w:val="24"/>
          <w:szCs w:val="24"/>
        </w:rPr>
      </w:pPr>
      <w:r w:rsidR="002E1583">
        <w:drawing>
          <wp:inline wp14:editId="26598200" wp14:anchorId="7DF5D995">
            <wp:extent cx="2238375" cy="2047875"/>
            <wp:effectExtent l="0" t="0" r="9525" b="9525"/>
            <wp:docPr id="27" name="Picture 27" descr="https://lh6.googleusercontent.com/4q9PBNypIlRziPcERx8JObo6nenIZVhTAz1YcmK5GrhGJ62jW_bSbrebgYfOnVnPZTyVk1mTE1fIeisUj8iDwEYK_YL49vyey35mOzWRjqcdz41fSqb6698Wjdl3ubbMh_3O_f5w" title=""/>
            <wp:cNvGraphicFramePr>
              <a:graphicFrameLocks noChangeAspect="1"/>
            </wp:cNvGraphicFramePr>
            <a:graphic>
              <a:graphicData uri="http://schemas.openxmlformats.org/drawingml/2006/picture">
                <pic:pic>
                  <pic:nvPicPr>
                    <pic:cNvPr id="0" name="Picture 27"/>
                    <pic:cNvPicPr/>
                  </pic:nvPicPr>
                  <pic:blipFill>
                    <a:blip r:embed="R164ebceb59294e9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38375" cy="2047875"/>
                    </a:xfrm>
                    <a:prstGeom prst="rect">
                      <a:avLst/>
                    </a:prstGeom>
                  </pic:spPr>
                </pic:pic>
              </a:graphicData>
            </a:graphic>
          </wp:inline>
        </w:drawing>
      </w:r>
    </w:p>
    <w:p w:rsidR="00845E9D" w:rsidP="00E4591A" w:rsidRDefault="002E1583" w14:paraId="4E3E68A6" w14:textId="77777777">
      <w:pPr>
        <w:numPr>
          <w:ilvl w:val="0"/>
          <w:numId w:val="25"/>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Crossover in humans happens at the ends or boundaries of the DNA strands, not between</w:t>
      </w:r>
    </w:p>
    <w:p w:rsidRPr="00845E9D" w:rsidR="002E1583" w:rsidP="00E4591A" w:rsidRDefault="002E1583" w14:paraId="2C23BCD7" w14:textId="7B2B7BEF">
      <w:pPr>
        <w:numPr>
          <w:ilvl w:val="1"/>
          <w:numId w:val="44"/>
        </w:numPr>
        <w:spacing w:after="0" w:line="240" w:lineRule="auto"/>
        <w:jc w:val="both"/>
        <w:textAlignment w:val="baseline"/>
        <w:rPr>
          <w:rFonts w:eastAsia="Times New Roman" w:asciiTheme="majorBidi" w:hAnsiTheme="majorBidi" w:cstheme="majorBidi"/>
          <w:color w:val="000000"/>
          <w:sz w:val="24"/>
          <w:szCs w:val="24"/>
        </w:rPr>
      </w:pPr>
      <w:r w:rsidRPr="00845E9D">
        <w:rPr>
          <w:rFonts w:eastAsia="Times New Roman" w:asciiTheme="majorBidi" w:hAnsiTheme="majorBidi" w:cstheme="majorBidi"/>
          <w:color w:val="000000"/>
          <w:sz w:val="24"/>
          <w:szCs w:val="24"/>
        </w:rPr>
        <w:t>Introns: boundaries</w:t>
      </w:r>
    </w:p>
    <w:p w:rsidRPr="00E80666" w:rsidR="002E1583" w:rsidP="00E4591A" w:rsidRDefault="002E1583" w14:paraId="72104358" w14:textId="77777777">
      <w:pPr>
        <w:numPr>
          <w:ilvl w:val="1"/>
          <w:numId w:val="44"/>
        </w:numPr>
        <w:spacing w:after="0" w:line="240" w:lineRule="auto"/>
        <w:jc w:val="both"/>
        <w:textAlignment w:val="baseline"/>
        <w:rPr>
          <w:rFonts w:eastAsia="Times New Roman" w:asciiTheme="majorBidi" w:hAnsiTheme="majorBidi" w:cstheme="majorBidi"/>
          <w:color w:val="000000"/>
          <w:sz w:val="24"/>
          <w:szCs w:val="24"/>
        </w:rPr>
      </w:pPr>
      <w:proofErr w:type="spellStart"/>
      <w:r w:rsidRPr="00E80666">
        <w:rPr>
          <w:rFonts w:eastAsia="Times New Roman" w:asciiTheme="majorBidi" w:hAnsiTheme="majorBidi" w:cstheme="majorBidi"/>
          <w:color w:val="000000"/>
          <w:sz w:val="24"/>
          <w:szCs w:val="24"/>
        </w:rPr>
        <w:t>Extrons</w:t>
      </w:r>
      <w:proofErr w:type="spellEnd"/>
      <w:r w:rsidRPr="00E80666">
        <w:rPr>
          <w:rFonts w:eastAsia="Times New Roman" w:asciiTheme="majorBidi" w:hAnsiTheme="majorBidi" w:cstheme="majorBidi"/>
          <w:color w:val="000000"/>
          <w:sz w:val="24"/>
          <w:szCs w:val="24"/>
        </w:rPr>
        <w:t>: Meaningful materials</w:t>
      </w:r>
    </w:p>
    <w:p w:rsidR="00E80666" w:rsidP="00E4591A" w:rsidRDefault="002E1583" w14:paraId="2B897D8C" w14:textId="77777777">
      <w:pPr>
        <w:numPr>
          <w:ilvl w:val="1"/>
          <w:numId w:val="44"/>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Transposons - “dancing genes”</w:t>
      </w:r>
    </w:p>
    <w:p w:rsidR="00845E9D" w:rsidP="00E80666" w:rsidRDefault="00845E9D" w14:paraId="78188EA6" w14:textId="77777777">
      <w:pPr>
        <w:spacing w:after="0" w:line="240" w:lineRule="auto"/>
        <w:jc w:val="both"/>
        <w:rPr>
          <w:rFonts w:eastAsia="Times New Roman" w:asciiTheme="majorBidi" w:hAnsiTheme="majorBidi" w:cstheme="majorBidi"/>
          <w:b/>
          <w:bCs/>
          <w:color w:val="000000"/>
          <w:sz w:val="24"/>
          <w:szCs w:val="24"/>
          <w:u w:val="single"/>
        </w:rPr>
      </w:pPr>
    </w:p>
    <w:p w:rsidRPr="00E80666" w:rsidR="002E1583" w:rsidP="00E80666" w:rsidRDefault="002E1583" w14:paraId="0D89C94B" w14:textId="607B5FD6">
      <w:pPr>
        <w:spacing w:after="0" w:line="240" w:lineRule="auto"/>
        <w:jc w:val="both"/>
        <w:rPr>
          <w:rFonts w:eastAsia="Times New Roman" w:asciiTheme="majorBidi" w:hAnsiTheme="majorBidi" w:cstheme="majorBidi"/>
          <w:sz w:val="24"/>
          <w:szCs w:val="24"/>
        </w:rPr>
      </w:pPr>
      <w:r w:rsidRPr="00E80666">
        <w:rPr>
          <w:rFonts w:eastAsia="Times New Roman" w:asciiTheme="majorBidi" w:hAnsiTheme="majorBidi" w:cstheme="majorBidi"/>
          <w:b/>
          <w:bCs/>
          <w:color w:val="000000"/>
          <w:sz w:val="24"/>
          <w:szCs w:val="24"/>
          <w:u w:val="single"/>
        </w:rPr>
        <w:t>Step 6b</w:t>
      </w:r>
      <w:r w:rsidRPr="00E80666">
        <w:rPr>
          <w:rFonts w:eastAsia="Times New Roman" w:asciiTheme="majorBidi" w:hAnsiTheme="majorBidi" w:cstheme="majorBidi"/>
          <w:color w:val="000000"/>
          <w:sz w:val="24"/>
          <w:szCs w:val="24"/>
        </w:rPr>
        <w:t>: Mutation</w:t>
      </w:r>
    </w:p>
    <w:p w:rsidRPr="00E80666" w:rsidR="002E1583" w:rsidP="00E4591A" w:rsidRDefault="002E1583" w14:paraId="79FC0108" w14:textId="77777777">
      <w:pPr>
        <w:numPr>
          <w:ilvl w:val="0"/>
          <w:numId w:val="26"/>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Where should it occur?</w:t>
      </w:r>
    </w:p>
    <w:p w:rsidRPr="00E80666" w:rsidR="002E1583" w:rsidP="00E4591A" w:rsidRDefault="002E1583" w14:paraId="53C0985A" w14:textId="77777777">
      <w:pPr>
        <w:numPr>
          <w:ilvl w:val="0"/>
          <w:numId w:val="26"/>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Should it occur?</w:t>
      </w:r>
    </w:p>
    <w:p w:rsidRPr="00E80666" w:rsidR="002E1583" w:rsidP="00E4591A" w:rsidRDefault="002E1583" w14:paraId="1EA185B2" w14:textId="77777777">
      <w:pPr>
        <w:numPr>
          <w:ilvl w:val="0"/>
          <w:numId w:val="26"/>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Mutation Rate, (1%- 3%) or (3%-5%)</w:t>
      </w:r>
    </w:p>
    <w:p w:rsidRPr="00E80666" w:rsidR="002E1583" w:rsidP="00E4591A" w:rsidRDefault="002E1583" w14:paraId="3592BEB4" w14:textId="77777777">
      <w:pPr>
        <w:numPr>
          <w:ilvl w:val="2"/>
          <w:numId w:val="47"/>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Will be explained further in following lectures</w:t>
      </w:r>
    </w:p>
    <w:p w:rsidRPr="00E80666" w:rsidR="002E1583" w:rsidP="00E4591A" w:rsidRDefault="002E1583" w14:paraId="59AACC57" w14:textId="77777777">
      <w:pPr>
        <w:numPr>
          <w:ilvl w:val="2"/>
          <w:numId w:val="47"/>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lastRenderedPageBreak/>
        <w:t>These are the rates refer to the chance of a mutation happening, not where or when it will happen.</w:t>
      </w:r>
    </w:p>
    <w:p w:rsidRPr="00E80666" w:rsidR="002E1583" w:rsidP="00E4591A" w:rsidRDefault="002E1583" w14:paraId="086E145A" w14:textId="77777777">
      <w:pPr>
        <w:numPr>
          <w:ilvl w:val="0"/>
          <w:numId w:val="27"/>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Examples</w:t>
      </w:r>
    </w:p>
    <w:p w:rsidR="00E80666" w:rsidP="00845E9D" w:rsidRDefault="002E1583" w14:paraId="6E3178B0" w14:textId="77777777">
      <w:pPr>
        <w:spacing w:after="0" w:line="240" w:lineRule="auto"/>
        <w:jc w:val="center"/>
        <w:textAlignment w:val="baseline"/>
        <w:rPr>
          <w:rFonts w:eastAsia="Times New Roman" w:asciiTheme="majorBidi" w:hAnsiTheme="majorBidi" w:cstheme="majorBidi"/>
          <w:color w:val="000000"/>
          <w:sz w:val="24"/>
          <w:szCs w:val="24"/>
        </w:rPr>
      </w:pPr>
      <w:r w:rsidR="002E1583">
        <w:drawing>
          <wp:inline wp14:editId="01B2A016" wp14:anchorId="04D425EC">
            <wp:extent cx="2066925" cy="876300"/>
            <wp:effectExtent l="0" t="0" r="9525" b="0"/>
            <wp:docPr id="28" name="Picture 28" descr="https://lh5.googleusercontent.com/HMw9jOH5RVULugGhRntEGLYgnGNGUCz3SyvYYDGIuZD--8v5KAOKexUs1uSMfHEDh_NYzhr9utvy_VJgUS5V3g1uQfzrRc0IjyUMLV5U_w8jOgil2Q18rIUIVC8t_ZbOqPlYW1rL" title=""/>
            <wp:cNvGraphicFramePr>
              <a:graphicFrameLocks noChangeAspect="1"/>
            </wp:cNvGraphicFramePr>
            <a:graphic>
              <a:graphicData uri="http://schemas.openxmlformats.org/drawingml/2006/picture">
                <pic:pic>
                  <pic:nvPicPr>
                    <pic:cNvPr id="0" name="Picture 28"/>
                    <pic:cNvPicPr/>
                  </pic:nvPicPr>
                  <pic:blipFill>
                    <a:blip r:embed="R13a9d176393c4f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66925" cy="876300"/>
                    </a:xfrm>
                    <a:prstGeom prst="rect">
                      <a:avLst/>
                    </a:prstGeom>
                  </pic:spPr>
                </pic:pic>
              </a:graphicData>
            </a:graphic>
          </wp:inline>
        </w:drawing>
      </w:r>
    </w:p>
    <w:p w:rsidR="00845E9D" w:rsidP="00E80666" w:rsidRDefault="00845E9D" w14:paraId="2C442DD8" w14:textId="77777777">
      <w:pPr>
        <w:spacing w:after="0" w:line="240" w:lineRule="auto"/>
        <w:jc w:val="both"/>
        <w:rPr>
          <w:rFonts w:eastAsia="Times New Roman" w:asciiTheme="majorBidi" w:hAnsiTheme="majorBidi" w:cstheme="majorBidi"/>
          <w:b/>
          <w:bCs/>
          <w:color w:val="000000"/>
          <w:sz w:val="24"/>
          <w:szCs w:val="24"/>
          <w:u w:val="single"/>
        </w:rPr>
      </w:pPr>
    </w:p>
    <w:p w:rsidR="00E80666" w:rsidP="00E80666" w:rsidRDefault="002E1583" w14:paraId="63BEA6DC" w14:textId="452B6165">
      <w:pPr>
        <w:spacing w:after="0" w:line="240" w:lineRule="auto"/>
        <w:jc w:val="both"/>
        <w:rPr>
          <w:rFonts w:eastAsia="Times New Roman" w:asciiTheme="majorBidi" w:hAnsiTheme="majorBidi" w:cstheme="majorBidi"/>
          <w:sz w:val="24"/>
          <w:szCs w:val="24"/>
        </w:rPr>
      </w:pPr>
      <w:r w:rsidRPr="00E80666">
        <w:rPr>
          <w:rFonts w:eastAsia="Times New Roman" w:asciiTheme="majorBidi" w:hAnsiTheme="majorBidi" w:cstheme="majorBidi"/>
          <w:b/>
          <w:bCs/>
          <w:color w:val="000000"/>
          <w:sz w:val="24"/>
          <w:szCs w:val="24"/>
          <w:u w:val="single"/>
        </w:rPr>
        <w:t>Step 7</w:t>
      </w:r>
      <w:r w:rsidRPr="00E80666">
        <w:rPr>
          <w:rFonts w:eastAsia="Times New Roman" w:asciiTheme="majorBidi" w:hAnsiTheme="majorBidi" w:cstheme="majorBidi"/>
          <w:color w:val="000000"/>
          <w:sz w:val="24"/>
          <w:szCs w:val="24"/>
        </w:rPr>
        <w:t>: Place final results into next generation population</w:t>
      </w:r>
    </w:p>
    <w:p w:rsidRPr="00E80666" w:rsidR="002E1583" w:rsidP="00E80666" w:rsidRDefault="002E1583" w14:paraId="6F2A8CCF" w14:textId="7AEFFCB5">
      <w:pPr>
        <w:spacing w:after="0" w:line="240" w:lineRule="auto"/>
        <w:jc w:val="both"/>
        <w:rPr>
          <w:rFonts w:eastAsia="Times New Roman" w:asciiTheme="majorBidi" w:hAnsiTheme="majorBidi" w:cstheme="majorBidi"/>
          <w:sz w:val="24"/>
          <w:szCs w:val="24"/>
        </w:rPr>
      </w:pPr>
      <w:r w:rsidRPr="00E80666">
        <w:rPr>
          <w:rFonts w:eastAsia="Times New Roman" w:asciiTheme="majorBidi" w:hAnsiTheme="majorBidi" w:cstheme="majorBidi"/>
          <w:b/>
          <w:bCs/>
          <w:color w:val="000000"/>
          <w:sz w:val="24"/>
          <w:szCs w:val="24"/>
          <w:u w:val="single"/>
        </w:rPr>
        <w:t>Errors that can occur:</w:t>
      </w:r>
    </w:p>
    <w:p w:rsidRPr="00E80666" w:rsidR="002E1583" w:rsidP="00E4591A" w:rsidRDefault="002E1583" w14:paraId="4E68E1C7" w14:textId="77777777">
      <w:pPr>
        <w:numPr>
          <w:ilvl w:val="0"/>
          <w:numId w:val="28"/>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Omission - offspring is missing genetic data</w:t>
      </w:r>
    </w:p>
    <w:p w:rsidRPr="00E80666" w:rsidR="002E1583" w:rsidP="00E4591A" w:rsidRDefault="002E1583" w14:paraId="28AA5D72" w14:textId="77777777">
      <w:pPr>
        <w:numPr>
          <w:ilvl w:val="0"/>
          <w:numId w:val="28"/>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Co-omission - offspring has redundant data</w:t>
      </w:r>
    </w:p>
    <w:p w:rsidRPr="00E80666" w:rsidR="002E1583" w:rsidP="00E4591A" w:rsidRDefault="002E1583" w14:paraId="2ACFA333" w14:textId="77777777">
      <w:pPr>
        <w:numPr>
          <w:ilvl w:val="0"/>
          <w:numId w:val="28"/>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GA purists say, and they say this often, there are two solutions to crossover and mutation errors.</w:t>
      </w:r>
    </w:p>
    <w:p w:rsidRPr="00E80666" w:rsidR="002E1583" w:rsidP="00E4591A" w:rsidRDefault="002E1583" w14:paraId="7AB4AB9F" w14:textId="77777777">
      <w:pPr>
        <w:numPr>
          <w:ilvl w:val="2"/>
          <w:numId w:val="45"/>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Add a penalty in the fitness function, to those offspring’s that have errors.</w:t>
      </w:r>
    </w:p>
    <w:p w:rsidRPr="00E80666" w:rsidR="002E1583" w:rsidP="00E4591A" w:rsidRDefault="002E1583" w14:paraId="0028F9A3" w14:textId="77777777">
      <w:pPr>
        <w:numPr>
          <w:ilvl w:val="2"/>
          <w:numId w:val="45"/>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Get a better random number generator</w:t>
      </w:r>
    </w:p>
    <w:p w:rsidRPr="00E80666" w:rsidR="002E1583" w:rsidP="00E4591A" w:rsidRDefault="002E1583" w14:paraId="3EFD93E5" w14:textId="77777777">
      <w:pPr>
        <w:numPr>
          <w:ilvl w:val="0"/>
          <w:numId w:val="29"/>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Hybrid GA also offers solution to errors</w:t>
      </w:r>
    </w:p>
    <w:p w:rsidRPr="00E80666" w:rsidR="002E1583" w:rsidP="00E4591A" w:rsidRDefault="002E1583" w14:paraId="211F7C15" w14:textId="77777777">
      <w:pPr>
        <w:numPr>
          <w:ilvl w:val="2"/>
          <w:numId w:val="46"/>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Add respectful operators that are application specific, to make sure every individual is closed under application constraints</w:t>
      </w:r>
    </w:p>
    <w:p w:rsidR="00845E9D" w:rsidP="00E80666" w:rsidRDefault="00845E9D" w14:paraId="63581506" w14:textId="77777777">
      <w:pPr>
        <w:spacing w:after="0" w:line="240" w:lineRule="auto"/>
        <w:jc w:val="both"/>
        <w:rPr>
          <w:rFonts w:eastAsia="Times New Roman" w:asciiTheme="majorBidi" w:hAnsiTheme="majorBidi" w:cstheme="majorBidi"/>
          <w:b/>
          <w:bCs/>
          <w:color w:val="000000"/>
          <w:sz w:val="24"/>
          <w:szCs w:val="24"/>
          <w:u w:val="single"/>
        </w:rPr>
      </w:pPr>
    </w:p>
    <w:p w:rsidRPr="00E80666" w:rsidR="002E1583" w:rsidP="00E80666" w:rsidRDefault="002E1583" w14:paraId="4FE7E2DB" w14:textId="0C138167">
      <w:pPr>
        <w:spacing w:after="0" w:line="240" w:lineRule="auto"/>
        <w:jc w:val="both"/>
        <w:rPr>
          <w:rFonts w:eastAsia="Times New Roman" w:asciiTheme="majorBidi" w:hAnsiTheme="majorBidi" w:cstheme="majorBidi"/>
          <w:sz w:val="24"/>
          <w:szCs w:val="24"/>
        </w:rPr>
      </w:pPr>
      <w:r w:rsidRPr="00E80666">
        <w:rPr>
          <w:rFonts w:eastAsia="Times New Roman" w:asciiTheme="majorBidi" w:hAnsiTheme="majorBidi" w:cstheme="majorBidi"/>
          <w:b/>
          <w:bCs/>
          <w:color w:val="000000"/>
          <w:sz w:val="24"/>
          <w:szCs w:val="24"/>
          <w:u w:val="single"/>
        </w:rPr>
        <w:t>Phenotype vs Genotype</w:t>
      </w:r>
    </w:p>
    <w:p w:rsidRPr="00E80666" w:rsidR="002E1583" w:rsidP="00E4591A" w:rsidRDefault="002E1583" w14:paraId="0DF6D25D" w14:textId="77777777">
      <w:pPr>
        <w:numPr>
          <w:ilvl w:val="0"/>
          <w:numId w:val="30"/>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Phenotype is the trait expressed, for example, ‘John’ is a name. We can consider it as a trait. So, if we had a phenotype crossover between ‘John Doe’ and ‘Jane Shmoo’ we would offspring’s ‘John Shmoo’ and ‘Jane Doe’. Also regarded as the field name/value.</w:t>
      </w:r>
    </w:p>
    <w:p w:rsidRPr="00E80666" w:rsidR="002E1583" w:rsidP="00E4591A" w:rsidRDefault="002E1583" w14:paraId="50F0F55A" w14:textId="77777777">
      <w:pPr>
        <w:numPr>
          <w:ilvl w:val="0"/>
          <w:numId w:val="30"/>
        </w:numPr>
        <w:spacing w:after="0" w:line="240" w:lineRule="auto"/>
        <w:jc w:val="both"/>
        <w:textAlignment w:val="baseline"/>
        <w:rPr>
          <w:rFonts w:eastAsia="Times New Roman" w:asciiTheme="majorBidi" w:hAnsiTheme="majorBidi" w:cstheme="majorBidi"/>
          <w:color w:val="000000"/>
          <w:sz w:val="24"/>
          <w:szCs w:val="24"/>
        </w:rPr>
      </w:pPr>
      <w:r w:rsidRPr="00E80666">
        <w:rPr>
          <w:rFonts w:eastAsia="Times New Roman" w:asciiTheme="majorBidi" w:hAnsiTheme="majorBidi" w:cstheme="majorBidi"/>
          <w:color w:val="000000"/>
          <w:sz w:val="24"/>
          <w:szCs w:val="24"/>
        </w:rPr>
        <w:t>Genotype is the genetic material, or the bit string representation, obviously we can represent ‘John Doe’ in bit string, ASCII. </w:t>
      </w:r>
    </w:p>
    <w:p w:rsidRPr="00E80666" w:rsidR="002E1583" w:rsidP="1E5F12D2" w:rsidRDefault="002E1583" w14:paraId="4701670B" w14:textId="77777777">
      <w:pPr>
        <w:numPr>
          <w:ilvl w:val="0"/>
          <w:numId w:val="30"/>
        </w:numPr>
        <w:spacing w:after="0" w:line="240" w:lineRule="auto"/>
        <w:jc w:val="both"/>
        <w:textAlignment w:val="baseline"/>
        <w:rPr>
          <w:rFonts w:ascii="Times New Roman" w:hAnsi="Times New Roman" w:eastAsia="Times New Roman" w:cs="Times New Roman" w:asciiTheme="majorBidi" w:hAnsiTheme="majorBidi" w:cstheme="majorBidi"/>
          <w:color w:val="000000"/>
          <w:sz w:val="24"/>
          <w:szCs w:val="24"/>
        </w:rPr>
      </w:pPr>
      <w:r w:rsidRPr="1E5F12D2" w:rsidR="002E1583">
        <w:rPr>
          <w:rFonts w:ascii="Times New Roman" w:hAnsi="Times New Roman" w:eastAsia="Times New Roman" w:cs="Times New Roman" w:asciiTheme="majorBidi" w:hAnsiTheme="majorBidi" w:cstheme="majorBidi"/>
          <w:color w:val="000000" w:themeColor="text1" w:themeTint="FF" w:themeShade="FF"/>
          <w:sz w:val="24"/>
          <w:szCs w:val="24"/>
        </w:rPr>
        <w:t>There is another representation, that is not bit string or field name, the char[] array. Which is debatable whether it is a phenotype or genotype. </w:t>
      </w:r>
    </w:p>
    <w:p w:rsidR="1E5F12D2" w:rsidP="1E5F12D2" w:rsidRDefault="1E5F12D2" w14:paraId="759B1C16" w14:textId="11D2419B">
      <w:pPr>
        <w:pStyle w:val="Normal"/>
        <w:spacing w:after="0" w:line="240" w:lineRule="auto"/>
        <w:ind w:left="0"/>
        <w:jc w:val="both"/>
        <w:rPr>
          <w:rFonts w:ascii="Times New Roman" w:hAnsi="Times New Roman" w:eastAsia="Times New Roman" w:cs="Times New Roman" w:asciiTheme="majorBidi" w:hAnsiTheme="majorBidi" w:cstheme="majorBidi"/>
          <w:color w:val="000000" w:themeColor="text1" w:themeTint="FF" w:themeShade="FF"/>
          <w:sz w:val="24"/>
          <w:szCs w:val="24"/>
        </w:rPr>
      </w:pPr>
    </w:p>
    <w:p w:rsidRPr="005922EE" w:rsidR="005922EE" w:rsidP="1E5F12D2" w:rsidRDefault="005922EE" w14:paraId="52900455" w14:textId="60B5B234">
      <w:pPr>
        <w:jc w:val="both"/>
        <w:rPr>
          <w:rFonts w:ascii="Times New Roman" w:hAnsi="Times New Roman" w:cs="Times New Roman" w:asciiTheme="majorBidi" w:hAnsiTheme="majorBidi" w:cstheme="majorBidi"/>
          <w:b w:val="1"/>
          <w:bCs w:val="1"/>
          <w:u w:val="single"/>
        </w:rPr>
      </w:pPr>
      <w:r w:rsidRPr="1E5F12D2" w:rsidR="005922EE">
        <w:rPr>
          <w:rFonts w:ascii="Times New Roman" w:hAnsi="Times New Roman" w:cs="Times New Roman" w:asciiTheme="majorBidi" w:hAnsiTheme="majorBidi" w:cstheme="majorBidi"/>
          <w:b w:val="1"/>
          <w:bCs w:val="1"/>
          <w:u w:val="single"/>
        </w:rPr>
        <w:t>Keywords:</w:t>
      </w:r>
      <w:r w:rsidRPr="1E5F12D2" w:rsidR="74BA708C">
        <w:rPr>
          <w:rFonts w:ascii="Times New Roman" w:hAnsi="Times New Roman" w:cs="Times New Roman" w:asciiTheme="majorBidi" w:hAnsiTheme="majorBidi" w:cstheme="majorBidi"/>
          <w:b w:val="0"/>
          <w:bCs w:val="0"/>
          <w:u w:val="single"/>
        </w:rPr>
        <w:t xml:space="preserve"> </w:t>
      </w:r>
      <w:r w:rsidRPr="1E5F12D2" w:rsidR="74BA708C">
        <w:rPr>
          <w:rFonts w:ascii="Times New Roman" w:hAnsi="Times New Roman" w:cs="Times New Roman" w:asciiTheme="majorBidi" w:hAnsiTheme="majorBidi" w:cstheme="majorBidi"/>
          <w:b w:val="0"/>
          <w:bCs w:val="0"/>
          <w:u w:val="none"/>
        </w:rPr>
        <w:t xml:space="preserve">crossover, mutation, </w:t>
      </w:r>
      <w:proofErr w:type="gramStart"/>
      <w:r w:rsidRPr="1E5F12D2" w:rsidR="74BA708C">
        <w:rPr>
          <w:rFonts w:ascii="Times New Roman" w:hAnsi="Times New Roman" w:cs="Times New Roman" w:asciiTheme="majorBidi" w:hAnsiTheme="majorBidi" w:cstheme="majorBidi"/>
          <w:b w:val="0"/>
          <w:bCs w:val="0"/>
          <w:u w:val="none"/>
        </w:rPr>
        <w:t>1 point</w:t>
      </w:r>
      <w:proofErr w:type="gramEnd"/>
      <w:r w:rsidRPr="1E5F12D2" w:rsidR="74BA708C">
        <w:rPr>
          <w:rFonts w:ascii="Times New Roman" w:hAnsi="Times New Roman" w:cs="Times New Roman" w:asciiTheme="majorBidi" w:hAnsiTheme="majorBidi" w:cstheme="majorBidi"/>
          <w:b w:val="0"/>
          <w:bCs w:val="0"/>
          <w:u w:val="none"/>
        </w:rPr>
        <w:t xml:space="preserve"> crossover, </w:t>
      </w:r>
      <w:proofErr w:type="gramStart"/>
      <w:r w:rsidRPr="1E5F12D2" w:rsidR="74BA708C">
        <w:rPr>
          <w:rFonts w:ascii="Times New Roman" w:hAnsi="Times New Roman" w:cs="Times New Roman" w:asciiTheme="majorBidi" w:hAnsiTheme="majorBidi" w:cstheme="majorBidi"/>
          <w:b w:val="0"/>
          <w:bCs w:val="0"/>
          <w:u w:val="none"/>
        </w:rPr>
        <w:t>2 point</w:t>
      </w:r>
      <w:proofErr w:type="gramEnd"/>
      <w:r w:rsidRPr="1E5F12D2" w:rsidR="74BA708C">
        <w:rPr>
          <w:rFonts w:ascii="Times New Roman" w:hAnsi="Times New Roman" w:cs="Times New Roman" w:asciiTheme="majorBidi" w:hAnsiTheme="majorBidi" w:cstheme="majorBidi"/>
          <w:b w:val="0"/>
          <w:bCs w:val="0"/>
          <w:u w:val="none"/>
        </w:rPr>
        <w:t xml:space="preserve"> crossover, n point crossover, mutation, genotype, phenotype</w:t>
      </w:r>
    </w:p>
    <w:p w:rsidR="00845E9D" w:rsidP="00E80666" w:rsidRDefault="00845E9D" w14:paraId="576E99B6" w14:textId="77777777">
      <w:pPr>
        <w:spacing w:after="0" w:line="240" w:lineRule="auto"/>
        <w:jc w:val="both"/>
        <w:rPr>
          <w:rFonts w:eastAsia="Times New Roman" w:asciiTheme="majorBidi" w:hAnsiTheme="majorBidi" w:cstheme="majorBidi"/>
          <w:b/>
          <w:bCs/>
          <w:color w:val="000000"/>
          <w:sz w:val="24"/>
          <w:szCs w:val="24"/>
          <w:u w:val="single"/>
        </w:rPr>
      </w:pPr>
    </w:p>
    <w:p w:rsidR="008000CE" w:rsidP="00E80666" w:rsidRDefault="008000CE" w14:paraId="33678C42" w14:textId="77777777">
      <w:pPr>
        <w:spacing w:after="0" w:line="240" w:lineRule="auto"/>
        <w:jc w:val="both"/>
        <w:rPr>
          <w:rFonts w:asciiTheme="majorBidi" w:hAnsiTheme="majorBidi" w:cstheme="majorBidi"/>
          <w:sz w:val="24"/>
          <w:szCs w:val="24"/>
        </w:rPr>
      </w:pPr>
    </w:p>
    <w:p w:rsidRPr="008000CE" w:rsidR="00E80666" w:rsidP="00E80666" w:rsidRDefault="002E1583" w14:paraId="77E15FD3" w14:textId="77777777">
      <w:pPr>
        <w:spacing w:after="0" w:line="240" w:lineRule="auto"/>
        <w:jc w:val="both"/>
        <w:rPr>
          <w:rFonts w:asciiTheme="majorBidi" w:hAnsiTheme="majorBidi" w:cstheme="majorBidi"/>
          <w:b/>
          <w:bCs/>
          <w:sz w:val="24"/>
          <w:szCs w:val="24"/>
        </w:rPr>
      </w:pPr>
      <w:r w:rsidRPr="00096926">
        <w:rPr>
          <w:rFonts w:asciiTheme="majorBidi" w:hAnsiTheme="majorBidi" w:cstheme="majorBidi"/>
          <w:b/>
          <w:bCs/>
          <w:sz w:val="24"/>
          <w:szCs w:val="24"/>
          <w:highlight w:val="yellow"/>
        </w:rPr>
        <w:t>Notes 11/6/19</w:t>
      </w:r>
    </w:p>
    <w:p w:rsidR="008000CE" w:rsidP="00E80666" w:rsidRDefault="008000CE" w14:paraId="13260F9F" w14:textId="77777777">
      <w:pPr>
        <w:spacing w:after="0" w:line="240" w:lineRule="auto"/>
        <w:jc w:val="both"/>
        <w:rPr>
          <w:rFonts w:asciiTheme="majorBidi" w:hAnsiTheme="majorBidi" w:cstheme="majorBidi"/>
          <w:sz w:val="24"/>
          <w:szCs w:val="24"/>
        </w:rPr>
      </w:pPr>
    </w:p>
    <w:p w:rsidR="00E80666" w:rsidP="00E80666" w:rsidRDefault="002E1583" w14:paraId="7E551BA5" w14:textId="267C8C7B">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Respectful operators for permutations</w:t>
      </w:r>
    </w:p>
    <w:p w:rsidR="008000CE" w:rsidP="00E80666" w:rsidRDefault="008000CE" w14:paraId="36FAC097" w14:textId="77777777">
      <w:pPr>
        <w:spacing w:after="0" w:line="240" w:lineRule="auto"/>
        <w:jc w:val="both"/>
        <w:rPr>
          <w:rFonts w:asciiTheme="majorBidi" w:hAnsiTheme="majorBidi" w:cstheme="majorBidi"/>
          <w:b/>
          <w:bCs/>
          <w:sz w:val="24"/>
          <w:szCs w:val="24"/>
        </w:rPr>
      </w:pPr>
    </w:p>
    <w:p w:rsidRPr="00E80666" w:rsidR="002E1583" w:rsidP="00E80666" w:rsidRDefault="002E1583" w14:paraId="33D794D4" w14:textId="3631FE6F">
      <w:pPr>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Cyclic Crossover (CX)</w:t>
      </w:r>
    </w:p>
    <w:p w:rsidRPr="00E80666" w:rsidR="002E1583" w:rsidP="00E80666" w:rsidRDefault="002E1583" w14:paraId="70755045"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1</w:t>
      </w:r>
      <w:r w:rsidRPr="00E80666">
        <w:rPr>
          <w:rFonts w:asciiTheme="majorBidi" w:hAnsiTheme="majorBidi" w:cstheme="majorBidi"/>
          <w:sz w:val="24"/>
          <w:szCs w:val="24"/>
        </w:rPr>
        <w:t>:   1 2 3 4 5 6 7 8 9</w:t>
      </w:r>
    </w:p>
    <w:p w:rsidR="00E80666" w:rsidP="00E80666" w:rsidRDefault="002E1583" w14:paraId="3DE1AE3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2</w:t>
      </w:r>
      <w:r w:rsidRPr="00E80666">
        <w:rPr>
          <w:rFonts w:asciiTheme="majorBidi" w:hAnsiTheme="majorBidi" w:cstheme="majorBidi"/>
          <w:sz w:val="24"/>
          <w:szCs w:val="24"/>
        </w:rPr>
        <w:t>:   9 3 7 8 2 6 5 1 4</w:t>
      </w:r>
    </w:p>
    <w:p w:rsidR="008000CE" w:rsidP="00E80666" w:rsidRDefault="008000CE" w14:paraId="459F5225" w14:textId="77777777">
      <w:pPr>
        <w:spacing w:after="0" w:line="240" w:lineRule="auto"/>
        <w:jc w:val="both"/>
        <w:rPr>
          <w:rFonts w:asciiTheme="majorBidi" w:hAnsiTheme="majorBidi" w:cstheme="majorBidi"/>
          <w:sz w:val="24"/>
          <w:szCs w:val="24"/>
        </w:rPr>
      </w:pPr>
    </w:p>
    <w:p w:rsidR="00E80666" w:rsidP="00E80666" w:rsidRDefault="002E1583" w14:paraId="1CEF3489" w14:textId="4CBB39A5">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We choose position 1 from parent 1 randomly, and carry it to parent 2. Then we go to position in parent 1 with number that was replaced in parent 2. Carry that number over. Continue this until we’ve replaced the original number first copied to parent 2.</w:t>
      </w:r>
    </w:p>
    <w:p w:rsidR="00E80666" w:rsidP="00E80666" w:rsidRDefault="002E1583" w14:paraId="048E4980" w14:textId="77777777">
      <w:pPr>
        <w:spacing w:after="0" w:line="240" w:lineRule="auto"/>
        <w:jc w:val="both"/>
        <w:rPr>
          <w:rFonts w:asciiTheme="majorBidi" w:hAnsiTheme="majorBidi" w:cstheme="majorBidi"/>
          <w:b/>
          <w:bCs/>
          <w:color w:val="FF0000"/>
          <w:sz w:val="24"/>
          <w:szCs w:val="24"/>
        </w:rPr>
      </w:pPr>
      <w:r w:rsidRPr="00E80666">
        <w:rPr>
          <w:rFonts w:asciiTheme="majorBidi" w:hAnsiTheme="majorBidi" w:cstheme="majorBidi"/>
          <w:sz w:val="24"/>
          <w:szCs w:val="24"/>
          <w:u w:val="single"/>
        </w:rPr>
        <w:t>Child</w:t>
      </w:r>
      <w:r w:rsidRPr="00E80666">
        <w:rPr>
          <w:rFonts w:asciiTheme="majorBidi" w:hAnsiTheme="majorBidi" w:cstheme="majorBidi"/>
          <w:sz w:val="24"/>
          <w:szCs w:val="24"/>
        </w:rPr>
        <w:t xml:space="preserve">:  </w:t>
      </w:r>
      <w:r w:rsidRPr="00E80666">
        <w:rPr>
          <w:rFonts w:asciiTheme="majorBidi" w:hAnsiTheme="majorBidi" w:cstheme="majorBidi"/>
          <w:b/>
          <w:bCs/>
          <w:color w:val="FF0000"/>
          <w:sz w:val="24"/>
          <w:szCs w:val="24"/>
        </w:rPr>
        <w:t>1</w:t>
      </w:r>
      <w:r w:rsidRPr="00E80666">
        <w:rPr>
          <w:rFonts w:asciiTheme="majorBidi" w:hAnsiTheme="majorBidi" w:cstheme="majorBidi"/>
          <w:sz w:val="24"/>
          <w:szCs w:val="24"/>
        </w:rPr>
        <w:t xml:space="preserve"> 3 7 </w:t>
      </w:r>
      <w:r w:rsidRPr="00E80666">
        <w:rPr>
          <w:rFonts w:asciiTheme="majorBidi" w:hAnsiTheme="majorBidi" w:cstheme="majorBidi"/>
          <w:b/>
          <w:bCs/>
          <w:color w:val="FF0000"/>
          <w:sz w:val="24"/>
          <w:szCs w:val="24"/>
        </w:rPr>
        <w:t>4</w:t>
      </w:r>
      <w:r w:rsidRPr="00E80666">
        <w:rPr>
          <w:rFonts w:asciiTheme="majorBidi" w:hAnsiTheme="majorBidi" w:cstheme="majorBidi"/>
          <w:sz w:val="24"/>
          <w:szCs w:val="24"/>
        </w:rPr>
        <w:t xml:space="preserve"> 2 6 5 </w:t>
      </w:r>
      <w:r w:rsidRPr="00E80666">
        <w:rPr>
          <w:rFonts w:asciiTheme="majorBidi" w:hAnsiTheme="majorBidi" w:cstheme="majorBidi"/>
          <w:b/>
          <w:bCs/>
          <w:color w:val="FF0000"/>
          <w:sz w:val="24"/>
          <w:szCs w:val="24"/>
        </w:rPr>
        <w:t>8 9</w:t>
      </w:r>
    </w:p>
    <w:p w:rsidR="008000CE" w:rsidP="00E80666" w:rsidRDefault="008000CE" w14:paraId="263A0E3D" w14:textId="77777777">
      <w:pPr>
        <w:spacing w:after="0" w:line="240" w:lineRule="auto"/>
        <w:jc w:val="both"/>
        <w:rPr>
          <w:rFonts w:asciiTheme="majorBidi" w:hAnsiTheme="majorBidi" w:cstheme="majorBidi"/>
          <w:b/>
          <w:bCs/>
          <w:color w:val="000000" w:themeColor="text1"/>
          <w:sz w:val="24"/>
          <w:szCs w:val="24"/>
        </w:rPr>
      </w:pPr>
    </w:p>
    <w:p w:rsidRPr="00E80666" w:rsidR="002E1583" w:rsidP="00E80666" w:rsidRDefault="002E1583" w14:paraId="5BFF4A43" w14:textId="0C1F422A">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Partial Match Crossover (PMX)</w:t>
      </w:r>
    </w:p>
    <w:p w:rsidRPr="00E80666" w:rsidR="002E1583" w:rsidP="00E80666" w:rsidRDefault="002E1583" w14:paraId="6BD0C18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lastRenderedPageBreak/>
        <w:t>Parent 1</w:t>
      </w:r>
      <w:r w:rsidRPr="00E80666">
        <w:rPr>
          <w:rFonts w:asciiTheme="majorBidi" w:hAnsiTheme="majorBidi" w:cstheme="majorBidi"/>
          <w:sz w:val="24"/>
          <w:szCs w:val="24"/>
        </w:rPr>
        <w:t>:   1 2 3 |4 5 6 7| 8 9</w:t>
      </w:r>
    </w:p>
    <w:p w:rsidR="00E80666" w:rsidP="00E80666" w:rsidRDefault="002E1583" w14:paraId="45EF0BD5"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2</w:t>
      </w:r>
      <w:r w:rsidRPr="00E80666">
        <w:rPr>
          <w:rFonts w:asciiTheme="majorBidi" w:hAnsiTheme="majorBidi" w:cstheme="majorBidi"/>
          <w:sz w:val="24"/>
          <w:szCs w:val="24"/>
        </w:rPr>
        <w:t>:   9 3 7 |8 2 6 5| 1 4</w:t>
      </w:r>
    </w:p>
    <w:p w:rsidRPr="00E80666" w:rsidR="002E1583" w:rsidP="00E80666" w:rsidRDefault="002E1583" w14:paraId="3F839DED" w14:textId="61A65A9C">
      <w:pPr>
        <w:spacing w:after="0" w:line="240" w:lineRule="auto"/>
        <w:jc w:val="both"/>
        <w:rPr>
          <w:rFonts w:asciiTheme="majorBidi" w:hAnsiTheme="majorBidi" w:cstheme="majorBidi"/>
          <w:sz w:val="24"/>
          <w:szCs w:val="24"/>
        </w:rPr>
      </w:pPr>
      <w:r w:rsidRPr="00E80666">
        <w:rPr>
          <w:rFonts w:asciiTheme="majorBidi" w:hAnsiTheme="majorBidi" w:cstheme="majorBidi"/>
          <w:color w:val="000000" w:themeColor="text1"/>
          <w:sz w:val="24"/>
          <w:szCs w:val="24"/>
        </w:rPr>
        <w:t>We choose two crossover points. Copy portion from parent 1 to parent 2.</w:t>
      </w:r>
      <w:r w:rsidRPr="00E80666">
        <w:rPr>
          <w:rFonts w:asciiTheme="majorBidi" w:hAnsiTheme="majorBidi" w:cstheme="majorBidi"/>
          <w:sz w:val="24"/>
          <w:szCs w:val="24"/>
        </w:rPr>
        <w:t xml:space="preserve"> Now we have two 7’s and two 4’s:     9 3 </w:t>
      </w:r>
      <w:r w:rsidRPr="00E80666">
        <w:rPr>
          <w:rFonts w:asciiTheme="majorBidi" w:hAnsiTheme="majorBidi" w:cstheme="majorBidi"/>
          <w:b/>
          <w:bCs/>
          <w:sz w:val="24"/>
          <w:szCs w:val="24"/>
          <w:u w:val="single"/>
        </w:rPr>
        <w:t>7</w:t>
      </w:r>
      <w:r w:rsidRPr="00E80666">
        <w:rPr>
          <w:rFonts w:asciiTheme="majorBidi" w:hAnsiTheme="majorBidi" w:cstheme="majorBidi"/>
          <w:sz w:val="24"/>
          <w:szCs w:val="24"/>
        </w:rPr>
        <w:t xml:space="preserve"> |</w:t>
      </w:r>
      <w:r w:rsidRPr="00E80666">
        <w:rPr>
          <w:rFonts w:asciiTheme="majorBidi" w:hAnsiTheme="majorBidi" w:cstheme="majorBidi"/>
          <w:b/>
          <w:bCs/>
          <w:sz w:val="24"/>
          <w:szCs w:val="24"/>
          <w:u w:val="single"/>
        </w:rPr>
        <w:t>4</w:t>
      </w:r>
      <w:r w:rsidRPr="00E80666">
        <w:rPr>
          <w:rFonts w:asciiTheme="majorBidi" w:hAnsiTheme="majorBidi" w:cstheme="majorBidi"/>
          <w:sz w:val="24"/>
          <w:szCs w:val="24"/>
        </w:rPr>
        <w:t xml:space="preserve"> 5 6 </w:t>
      </w:r>
      <w:r w:rsidRPr="00E80666">
        <w:rPr>
          <w:rFonts w:asciiTheme="majorBidi" w:hAnsiTheme="majorBidi" w:cstheme="majorBidi"/>
          <w:b/>
          <w:bCs/>
          <w:sz w:val="24"/>
          <w:szCs w:val="24"/>
          <w:u w:val="single"/>
        </w:rPr>
        <w:t>7</w:t>
      </w:r>
      <w:r w:rsidRPr="00E80666">
        <w:rPr>
          <w:rFonts w:asciiTheme="majorBidi" w:hAnsiTheme="majorBidi" w:cstheme="majorBidi"/>
          <w:sz w:val="24"/>
          <w:szCs w:val="24"/>
        </w:rPr>
        <w:t xml:space="preserve">| 1 </w:t>
      </w:r>
      <w:r w:rsidRPr="00E80666">
        <w:rPr>
          <w:rFonts w:asciiTheme="majorBidi" w:hAnsiTheme="majorBidi" w:cstheme="majorBidi"/>
          <w:b/>
          <w:bCs/>
          <w:sz w:val="24"/>
          <w:szCs w:val="24"/>
          <w:u w:val="single"/>
        </w:rPr>
        <w:t>4</w:t>
      </w:r>
    </w:p>
    <w:p w:rsidR="00E80666" w:rsidP="00E80666" w:rsidRDefault="002E1583" w14:paraId="36BEDD07"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Replace the 4 outside the portion with what it replaced- which is an 8. We would replace the 7 outside the portion with what the 7 replaced which is a 5, but the 5 is already there, so we look at what the 5 replaced, which is a 2, so we replace the 7 with a 2.</w:t>
      </w:r>
    </w:p>
    <w:p w:rsidR="00E80666" w:rsidP="00E80666" w:rsidRDefault="002E1583" w14:paraId="460EA2C2"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Child</w:t>
      </w:r>
      <w:r w:rsidRPr="00E80666">
        <w:rPr>
          <w:rFonts w:asciiTheme="majorBidi" w:hAnsiTheme="majorBidi" w:cstheme="majorBidi"/>
          <w:sz w:val="24"/>
          <w:szCs w:val="24"/>
        </w:rPr>
        <w:t xml:space="preserve">:   9 3 </w:t>
      </w:r>
      <w:r w:rsidRPr="00E80666">
        <w:rPr>
          <w:rFonts w:asciiTheme="majorBidi" w:hAnsiTheme="majorBidi" w:cstheme="majorBidi"/>
          <w:b/>
          <w:bCs/>
          <w:color w:val="0070C0"/>
          <w:sz w:val="24"/>
          <w:szCs w:val="24"/>
        </w:rPr>
        <w:t>2</w:t>
      </w:r>
      <w:r w:rsidRPr="00E80666">
        <w:rPr>
          <w:rFonts w:asciiTheme="majorBidi" w:hAnsiTheme="majorBidi" w:cstheme="majorBidi"/>
          <w:sz w:val="24"/>
          <w:szCs w:val="24"/>
        </w:rPr>
        <w:t xml:space="preserve"> </w:t>
      </w:r>
      <w:r w:rsidRPr="00E80666">
        <w:rPr>
          <w:rFonts w:asciiTheme="majorBidi" w:hAnsiTheme="majorBidi" w:cstheme="majorBidi"/>
          <w:b/>
          <w:bCs/>
          <w:color w:val="FF0000"/>
          <w:sz w:val="24"/>
          <w:szCs w:val="24"/>
        </w:rPr>
        <w:t>4 5 6 7</w:t>
      </w:r>
      <w:r w:rsidRPr="00E80666">
        <w:rPr>
          <w:rFonts w:asciiTheme="majorBidi" w:hAnsiTheme="majorBidi" w:cstheme="majorBidi"/>
          <w:color w:val="FF0000"/>
          <w:sz w:val="24"/>
          <w:szCs w:val="24"/>
        </w:rPr>
        <w:t xml:space="preserve"> </w:t>
      </w:r>
      <w:r w:rsidRPr="00E80666">
        <w:rPr>
          <w:rFonts w:asciiTheme="majorBidi" w:hAnsiTheme="majorBidi" w:cstheme="majorBidi"/>
          <w:sz w:val="24"/>
          <w:szCs w:val="24"/>
        </w:rPr>
        <w:t xml:space="preserve">1 </w:t>
      </w:r>
      <w:r w:rsidRPr="00E80666">
        <w:rPr>
          <w:rFonts w:asciiTheme="majorBidi" w:hAnsiTheme="majorBidi" w:cstheme="majorBidi"/>
          <w:b/>
          <w:bCs/>
          <w:color w:val="0070C0"/>
          <w:sz w:val="24"/>
          <w:szCs w:val="24"/>
        </w:rPr>
        <w:t>8</w:t>
      </w:r>
    </w:p>
    <w:p w:rsidR="008000CE" w:rsidP="00E80666" w:rsidRDefault="008000CE" w14:paraId="07305B1B" w14:textId="77777777">
      <w:pPr>
        <w:spacing w:after="0" w:line="240" w:lineRule="auto"/>
        <w:jc w:val="both"/>
        <w:rPr>
          <w:rFonts w:asciiTheme="majorBidi" w:hAnsiTheme="majorBidi" w:cstheme="majorBidi"/>
          <w:b/>
          <w:bCs/>
          <w:sz w:val="24"/>
          <w:szCs w:val="24"/>
        </w:rPr>
      </w:pPr>
    </w:p>
    <w:p w:rsidRPr="00E80666" w:rsidR="002E1583" w:rsidP="00E80666" w:rsidRDefault="002E1583" w14:paraId="750C8FE3" w14:textId="1C4110DB">
      <w:pPr>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Ordered Crossover (OX)</w:t>
      </w:r>
    </w:p>
    <w:p w:rsidRPr="00E80666" w:rsidR="002E1583" w:rsidP="00E80666" w:rsidRDefault="002E1583" w14:paraId="7DF8E3A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1</w:t>
      </w:r>
      <w:r w:rsidRPr="00E80666">
        <w:rPr>
          <w:rFonts w:asciiTheme="majorBidi" w:hAnsiTheme="majorBidi" w:cstheme="majorBidi"/>
          <w:sz w:val="24"/>
          <w:szCs w:val="24"/>
        </w:rPr>
        <w:t>:   1 2 3 |4 5 6 7| 8 9</w:t>
      </w:r>
    </w:p>
    <w:p w:rsidR="00E80666" w:rsidP="00E80666" w:rsidRDefault="002E1583" w14:paraId="5F8FA1CE"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2</w:t>
      </w:r>
      <w:r w:rsidRPr="00E80666">
        <w:rPr>
          <w:rFonts w:asciiTheme="majorBidi" w:hAnsiTheme="majorBidi" w:cstheme="majorBidi"/>
          <w:sz w:val="24"/>
          <w:szCs w:val="24"/>
        </w:rPr>
        <w:t>:   9 3 7 |8 2 6 5| 1 4</w:t>
      </w:r>
    </w:p>
    <w:p w:rsidR="00E80666" w:rsidP="00E80666" w:rsidRDefault="002E1583" w14:paraId="277C8536"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We choose two crossover points. Use portion from first parent for the child. See which numbers in parent 2 are not already in the child: 9, 3, 8, 2, 1. Go to position right after copied portion in child. In parent 2, that is a 1, so start by copying 1 to child at that position and loop around: so add 1, 9 and then loop to front and add 3, 8, 2. </w:t>
      </w:r>
    </w:p>
    <w:p w:rsidR="00E80666" w:rsidP="00E80666" w:rsidRDefault="002E1583" w14:paraId="35D1A70F"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Child</w:t>
      </w:r>
      <w:r w:rsidRPr="00E80666">
        <w:rPr>
          <w:rFonts w:asciiTheme="majorBidi" w:hAnsiTheme="majorBidi" w:cstheme="majorBidi"/>
          <w:sz w:val="24"/>
          <w:szCs w:val="24"/>
        </w:rPr>
        <w:t xml:space="preserve">:  3 8 2 </w:t>
      </w:r>
      <w:r w:rsidRPr="00E80666">
        <w:rPr>
          <w:rFonts w:asciiTheme="majorBidi" w:hAnsiTheme="majorBidi" w:cstheme="majorBidi"/>
          <w:b/>
          <w:bCs/>
          <w:color w:val="FF0000"/>
          <w:sz w:val="24"/>
          <w:szCs w:val="24"/>
        </w:rPr>
        <w:t>4 5 6 7</w:t>
      </w:r>
      <w:r w:rsidRPr="00E80666">
        <w:rPr>
          <w:rFonts w:asciiTheme="majorBidi" w:hAnsiTheme="majorBidi" w:cstheme="majorBidi"/>
          <w:color w:val="FF0000"/>
          <w:sz w:val="24"/>
          <w:szCs w:val="24"/>
        </w:rPr>
        <w:t xml:space="preserve"> </w:t>
      </w:r>
      <w:r w:rsidRPr="00E80666">
        <w:rPr>
          <w:rFonts w:asciiTheme="majorBidi" w:hAnsiTheme="majorBidi" w:cstheme="majorBidi"/>
          <w:sz w:val="24"/>
          <w:szCs w:val="24"/>
        </w:rPr>
        <w:t>1 9</w:t>
      </w:r>
    </w:p>
    <w:p w:rsidR="00840106" w:rsidP="00E80666" w:rsidRDefault="00840106" w14:paraId="109AA4EB" w14:textId="77777777">
      <w:pPr>
        <w:spacing w:after="0" w:line="240" w:lineRule="auto"/>
        <w:jc w:val="both"/>
        <w:rPr>
          <w:rFonts w:asciiTheme="majorBidi" w:hAnsiTheme="majorBidi" w:cstheme="majorBidi"/>
          <w:b/>
          <w:bCs/>
          <w:sz w:val="24"/>
          <w:szCs w:val="24"/>
        </w:rPr>
      </w:pPr>
    </w:p>
    <w:p w:rsidRPr="00E80666" w:rsidR="002E1583" w:rsidP="00E80666" w:rsidRDefault="002E1583" w14:paraId="3ECC840A" w14:textId="6FE072A2">
      <w:pPr>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Edge Recombination</w:t>
      </w:r>
    </w:p>
    <w:p w:rsidR="00E80666" w:rsidP="00E80666" w:rsidRDefault="002E1583" w14:paraId="4E4E324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In edge recombination, we try to preserve the neighbor relationships between elements.</w:t>
      </w:r>
    </w:p>
    <w:p w:rsidRPr="00E80666" w:rsidR="002E1583" w:rsidP="00E80666" w:rsidRDefault="002E1583" w14:paraId="54B25FC8" w14:textId="4702B7B3">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1</w:t>
      </w:r>
      <w:r w:rsidRPr="00E80666">
        <w:rPr>
          <w:rFonts w:asciiTheme="majorBidi" w:hAnsiTheme="majorBidi" w:cstheme="majorBidi"/>
          <w:sz w:val="24"/>
          <w:szCs w:val="24"/>
        </w:rPr>
        <w:t xml:space="preserve"> :   G D M H B J F I A K E C</w:t>
      </w:r>
    </w:p>
    <w:p w:rsidR="00E80666" w:rsidP="00E80666" w:rsidRDefault="002E1583" w14:paraId="797E3EFA"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Parent 2</w:t>
      </w:r>
      <w:r w:rsidRPr="00E80666">
        <w:rPr>
          <w:rFonts w:asciiTheme="majorBidi" w:hAnsiTheme="majorBidi" w:cstheme="majorBidi"/>
          <w:sz w:val="24"/>
          <w:szCs w:val="24"/>
        </w:rPr>
        <w:t>:    C E K A G B H I J F M D</w:t>
      </w:r>
    </w:p>
    <w:p w:rsidR="00840106" w:rsidP="00E80666" w:rsidRDefault="00840106" w14:paraId="2CA17089" w14:textId="77777777">
      <w:pPr>
        <w:spacing w:after="0" w:line="240" w:lineRule="auto"/>
        <w:jc w:val="both"/>
        <w:rPr>
          <w:rFonts w:asciiTheme="majorBidi" w:hAnsiTheme="majorBidi" w:cstheme="majorBidi"/>
          <w:color w:val="000000" w:themeColor="text1"/>
          <w:sz w:val="24"/>
          <w:szCs w:val="24"/>
        </w:rPr>
      </w:pPr>
    </w:p>
    <w:p w:rsidR="00E80666" w:rsidP="00E80666" w:rsidRDefault="002E1583" w14:paraId="54421D4E" w14:textId="17B59853">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We make chart of neighbors. If an element has the same neighbor in both parents we put a negative in front of it.</w:t>
      </w:r>
    </w:p>
    <w:p w:rsidRPr="00E80666" w:rsidR="002E1583" w:rsidP="00E80666" w:rsidRDefault="002E1583" w14:paraId="39EA657C" w14:textId="7B42FF1E">
      <w:pPr>
        <w:spacing w:after="0" w:line="240" w:lineRule="auto"/>
        <w:ind w:left="2160"/>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A: G, I, -K</w:t>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G: A, B, C, D</w:t>
      </w:r>
    </w:p>
    <w:p w:rsidRPr="00E80666" w:rsidR="002E1583" w:rsidP="00E80666" w:rsidRDefault="002E1583" w14:paraId="70441C70" w14:textId="77777777">
      <w:pPr>
        <w:spacing w:after="0" w:line="240" w:lineRule="auto"/>
        <w:ind w:left="2160"/>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B: G, -H, J</w:t>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H: -B, I, M</w:t>
      </w:r>
    </w:p>
    <w:p w:rsidRPr="00E80666" w:rsidR="002E1583" w:rsidP="00E80666" w:rsidRDefault="002E1583" w14:paraId="0003DF17" w14:textId="77777777">
      <w:pPr>
        <w:spacing w:after="0" w:line="240" w:lineRule="auto"/>
        <w:ind w:left="2160"/>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C: D, -E, G</w:t>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I: A, F, H, J</w:t>
      </w:r>
    </w:p>
    <w:p w:rsidRPr="00E80666" w:rsidR="002E1583" w:rsidP="00E80666" w:rsidRDefault="002E1583" w14:paraId="2F922623" w14:textId="77777777">
      <w:pPr>
        <w:spacing w:after="0" w:line="240" w:lineRule="auto"/>
        <w:ind w:left="2160"/>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D: C, G, -M</w:t>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J: B, -F, I</w:t>
      </w:r>
    </w:p>
    <w:p w:rsidRPr="00E80666" w:rsidR="002E1583" w:rsidP="00E80666" w:rsidRDefault="002E1583" w14:paraId="14CDC9B6" w14:textId="4866FD14">
      <w:pPr>
        <w:spacing w:after="0" w:line="240" w:lineRule="auto"/>
        <w:ind w:left="2160"/>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E: -C, -K</w:t>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K: -A, -E</w:t>
      </w:r>
    </w:p>
    <w:p w:rsidR="00E80666" w:rsidP="00E80666" w:rsidRDefault="002E1583" w14:paraId="32BCEC28" w14:textId="77777777">
      <w:pPr>
        <w:spacing w:after="0" w:line="240" w:lineRule="auto"/>
        <w:ind w:left="2160"/>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F: I, -J, M</w:t>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ab/>
      </w:r>
      <w:r w:rsidRPr="00E80666">
        <w:rPr>
          <w:rFonts w:asciiTheme="majorBidi" w:hAnsiTheme="majorBidi" w:cstheme="majorBidi"/>
          <w:color w:val="000000" w:themeColor="text1"/>
          <w:sz w:val="24"/>
          <w:szCs w:val="24"/>
        </w:rPr>
        <w:t>M: -D, F, H</w:t>
      </w:r>
    </w:p>
    <w:p w:rsidR="00840106" w:rsidP="00E80666" w:rsidRDefault="00840106" w14:paraId="6EC83650" w14:textId="77777777">
      <w:pPr>
        <w:spacing w:after="0" w:line="240" w:lineRule="auto"/>
        <w:jc w:val="both"/>
        <w:rPr>
          <w:rFonts w:asciiTheme="majorBidi" w:hAnsiTheme="majorBidi" w:cstheme="majorBidi"/>
          <w:color w:val="000000" w:themeColor="text1"/>
          <w:sz w:val="24"/>
          <w:szCs w:val="24"/>
        </w:rPr>
      </w:pPr>
    </w:p>
    <w:p w:rsidR="00E80666" w:rsidP="00E80666" w:rsidRDefault="002E1583" w14:paraId="21611483" w14:textId="3207C2C8">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 xml:space="preserve">We start with letter with most negatives, in this case, E and K both have 2 negatives. We can start with either. Let’s say we choose E. We put </w:t>
      </w:r>
      <w:proofErr w:type="spellStart"/>
      <w:r w:rsidRPr="00E80666">
        <w:rPr>
          <w:rFonts w:asciiTheme="majorBidi" w:hAnsiTheme="majorBidi" w:cstheme="majorBidi"/>
          <w:color w:val="000000" w:themeColor="text1"/>
          <w:sz w:val="24"/>
          <w:szCs w:val="24"/>
        </w:rPr>
        <w:t>E</w:t>
      </w:r>
      <w:proofErr w:type="spellEnd"/>
      <w:r w:rsidRPr="00E80666">
        <w:rPr>
          <w:rFonts w:asciiTheme="majorBidi" w:hAnsiTheme="majorBidi" w:cstheme="majorBidi"/>
          <w:color w:val="000000" w:themeColor="text1"/>
          <w:sz w:val="24"/>
          <w:szCs w:val="24"/>
        </w:rPr>
        <w:t xml:space="preserve"> in the child. Then we look in E’s neighbors for the next element. We look to choose one of E’s neighbors that aren’t already in the child. Negatives get first priority. If there are two negatives, we choose alphabetically (closest to beginning of the alphabet). If no negatives, we just choose alphabetically. </w:t>
      </w:r>
      <w:proofErr w:type="spellStart"/>
      <w:r w:rsidRPr="00E80666">
        <w:rPr>
          <w:rFonts w:asciiTheme="majorBidi" w:hAnsiTheme="majorBidi" w:cstheme="majorBidi"/>
          <w:color w:val="000000" w:themeColor="text1"/>
          <w:sz w:val="24"/>
          <w:szCs w:val="24"/>
        </w:rPr>
        <w:t>E</w:t>
      </w:r>
      <w:proofErr w:type="spellEnd"/>
      <w:r w:rsidRPr="00E80666">
        <w:rPr>
          <w:rFonts w:asciiTheme="majorBidi" w:hAnsiTheme="majorBidi" w:cstheme="majorBidi"/>
          <w:color w:val="000000" w:themeColor="text1"/>
          <w:sz w:val="24"/>
          <w:szCs w:val="24"/>
        </w:rPr>
        <w:t xml:space="preserve"> has -C and -K, so we choose C. Then we look in C and choose D. Then look in D and choose M. This goes on until we are either done, or get stuck because all neighbors of an element are already in the child. When this happens we do what we did at the start. We look for which remaining element has the most negatives, or if tie choose alphabetically.</w:t>
      </w:r>
    </w:p>
    <w:p w:rsidR="00E80666" w:rsidP="00E80666" w:rsidRDefault="002E1583" w14:paraId="6681680C" w14:textId="211244B2">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u w:val="single"/>
        </w:rPr>
        <w:t>Child</w:t>
      </w:r>
      <w:r w:rsidRPr="00E80666">
        <w:rPr>
          <w:rFonts w:asciiTheme="majorBidi" w:hAnsiTheme="majorBidi" w:cstheme="majorBidi"/>
          <w:color w:val="000000" w:themeColor="text1"/>
          <w:sz w:val="24"/>
          <w:szCs w:val="24"/>
        </w:rPr>
        <w:t>:  E C D M F J B H I A K G</w:t>
      </w:r>
    </w:p>
    <w:p w:rsidRPr="005922EE" w:rsidR="005922EE" w:rsidP="1E5F12D2" w:rsidRDefault="005922EE" w14:paraId="01A6E9AF" w14:textId="23DBF812">
      <w:pPr>
        <w:spacing w:after="0" w:line="240" w:lineRule="auto"/>
        <w:jc w:val="both"/>
        <w:rPr>
          <w:rFonts w:ascii="Times New Roman" w:hAnsi="Times New Roman" w:cs="Times New Roman" w:asciiTheme="majorBidi" w:hAnsiTheme="majorBidi" w:cstheme="majorBidi"/>
          <w:b w:val="1"/>
          <w:bCs w:val="1"/>
          <w:sz w:val="24"/>
          <w:szCs w:val="24"/>
          <w:u w:val="single"/>
        </w:rPr>
      </w:pPr>
      <w:r w:rsidRPr="1E5F12D2" w:rsidR="005922EE">
        <w:rPr>
          <w:rFonts w:ascii="Times New Roman" w:hAnsi="Times New Roman" w:cs="Times New Roman" w:asciiTheme="majorBidi" w:hAnsiTheme="majorBidi" w:cstheme="majorBidi"/>
          <w:b w:val="1"/>
          <w:bCs w:val="1"/>
          <w:sz w:val="24"/>
          <w:szCs w:val="24"/>
          <w:u w:val="single"/>
        </w:rPr>
        <w:t>Keywords:</w:t>
      </w:r>
      <w:r w:rsidRPr="1E5F12D2" w:rsidR="15EC3016">
        <w:rPr>
          <w:rFonts w:ascii="Times New Roman" w:hAnsi="Times New Roman" w:cs="Times New Roman" w:asciiTheme="majorBidi" w:hAnsiTheme="majorBidi" w:cstheme="majorBidi"/>
          <w:b w:val="1"/>
          <w:bCs w:val="1"/>
          <w:sz w:val="24"/>
          <w:szCs w:val="24"/>
          <w:u w:val="single"/>
        </w:rPr>
        <w:t xml:space="preserve"> </w:t>
      </w:r>
      <w:r w:rsidRPr="1E5F12D2" w:rsidR="15EC3016">
        <w:rPr>
          <w:rFonts w:ascii="Times New Roman" w:hAnsi="Times New Roman" w:cs="Times New Roman" w:asciiTheme="majorBidi" w:hAnsiTheme="majorBidi" w:cstheme="majorBidi"/>
          <w:b w:val="0"/>
          <w:bCs w:val="0"/>
          <w:sz w:val="24"/>
          <w:szCs w:val="24"/>
          <w:u w:val="none"/>
        </w:rPr>
        <w:t>cyclic crossover, partial match crossover, ordered crossover, edge recombination</w:t>
      </w:r>
    </w:p>
    <w:p w:rsidR="005922EE" w:rsidP="00E80666" w:rsidRDefault="005922EE" w14:paraId="54E21E08" w14:textId="77777777">
      <w:pPr>
        <w:spacing w:after="0" w:line="240" w:lineRule="auto"/>
        <w:jc w:val="both"/>
        <w:rPr>
          <w:rFonts w:asciiTheme="majorBidi" w:hAnsiTheme="majorBidi" w:cstheme="majorBidi"/>
          <w:color w:val="000000" w:themeColor="text1"/>
          <w:sz w:val="24"/>
          <w:szCs w:val="24"/>
        </w:rPr>
      </w:pPr>
    </w:p>
    <w:p w:rsidR="00D34B90" w:rsidP="00E80666" w:rsidRDefault="00D34B90" w14:paraId="50098384" w14:textId="77777777">
      <w:pPr>
        <w:spacing w:after="0" w:line="240" w:lineRule="auto"/>
        <w:jc w:val="both"/>
        <w:rPr>
          <w:rFonts w:asciiTheme="majorBidi" w:hAnsiTheme="majorBidi" w:cstheme="majorBidi"/>
          <w:color w:val="000000" w:themeColor="text1"/>
          <w:sz w:val="24"/>
          <w:szCs w:val="24"/>
        </w:rPr>
      </w:pPr>
    </w:p>
    <w:p w:rsidR="00E80666" w:rsidP="00E80666" w:rsidRDefault="002E1583" w14:paraId="6E854EAC" w14:textId="5774CCD1">
      <w:pPr>
        <w:spacing w:after="0" w:line="240" w:lineRule="auto"/>
        <w:jc w:val="both"/>
        <w:rPr>
          <w:rFonts w:asciiTheme="majorBidi" w:hAnsiTheme="majorBidi" w:cstheme="majorBidi"/>
          <w:b/>
          <w:bCs/>
          <w:sz w:val="24"/>
          <w:szCs w:val="24"/>
        </w:rPr>
      </w:pPr>
      <w:r w:rsidRPr="00096926">
        <w:rPr>
          <w:rFonts w:asciiTheme="majorBidi" w:hAnsiTheme="majorBidi" w:cstheme="majorBidi"/>
          <w:b/>
          <w:bCs/>
          <w:sz w:val="24"/>
          <w:szCs w:val="24"/>
          <w:highlight w:val="yellow"/>
        </w:rPr>
        <w:t>11/11/19</w:t>
      </w:r>
    </w:p>
    <w:p w:rsidRPr="00845E9D" w:rsidR="005774A7" w:rsidP="005774A7" w:rsidRDefault="005774A7" w14:paraId="20BD0954"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lastRenderedPageBreak/>
        <w:t>Mutation:</w:t>
      </w:r>
      <w:r w:rsidRPr="00E80666">
        <w:rPr>
          <w:rFonts w:asciiTheme="majorBidi" w:hAnsiTheme="majorBidi" w:cstheme="majorBidi"/>
          <w:color w:val="000000" w:themeColor="text1"/>
          <w:sz w:val="24"/>
          <w:szCs w:val="24"/>
        </w:rPr>
        <w:br/>
      </w:r>
      <w:r w:rsidRPr="00E80666">
        <w:rPr>
          <w:rFonts w:asciiTheme="majorBidi" w:hAnsiTheme="majorBidi" w:cstheme="majorBidi"/>
          <w:color w:val="000000" w:themeColor="text1"/>
          <w:sz w:val="24"/>
          <w:szCs w:val="24"/>
        </w:rPr>
        <w:t xml:space="preserve">A gene mutation is a permanent alteration in the DNA sequence that makes up a gene, such that the sequence differs from what is found in most humans. Mutations variety in dimension; they are able to have an impact on wherever from a single DNA building block (base pair) to a huge segment of a chromosome that involves more than one gene. A mutation is an everlasting exchange somewhere in a DNA sequence. DNA is the unit of heredity of all organisms, so this means that mutations can most often be handed on to offspring. Mutations do not have got to be bad. Some are worthy, whilst others are impartial or don't have any effect. </w:t>
      </w:r>
    </w:p>
    <w:p w:rsidR="005774A7" w:rsidP="005774A7" w:rsidRDefault="005774A7" w14:paraId="0F1B9524" w14:textId="77777777">
      <w:pPr>
        <w:spacing w:after="0" w:line="240" w:lineRule="auto"/>
        <w:jc w:val="both"/>
        <w:rPr>
          <w:rFonts w:asciiTheme="majorBidi" w:hAnsiTheme="majorBidi" w:cstheme="majorBidi"/>
          <w:color w:val="000000" w:themeColor="text1"/>
          <w:sz w:val="24"/>
          <w:szCs w:val="24"/>
        </w:rPr>
      </w:pPr>
    </w:p>
    <w:p w:rsidR="005774A7" w:rsidP="005774A7" w:rsidRDefault="005774A7" w14:paraId="30352D58"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There are different kinds of genetic mutation and they are: point mutation, inversion mutation, displacement mutation, heuristic mutation and heuristic crossover.</w:t>
      </w:r>
    </w:p>
    <w:p w:rsidR="005774A7" w:rsidP="005774A7" w:rsidRDefault="005774A7" w14:paraId="03194358" w14:textId="77777777">
      <w:pPr>
        <w:spacing w:after="0" w:line="240" w:lineRule="auto"/>
        <w:jc w:val="both"/>
        <w:rPr>
          <w:rFonts w:asciiTheme="majorBidi" w:hAnsiTheme="majorBidi" w:cstheme="majorBidi"/>
          <w:b/>
          <w:bCs/>
          <w:color w:val="000000" w:themeColor="text1"/>
          <w:sz w:val="24"/>
          <w:szCs w:val="24"/>
        </w:rPr>
      </w:pPr>
    </w:p>
    <w:p w:rsidRPr="00E80666" w:rsidR="005774A7" w:rsidP="005774A7" w:rsidRDefault="005774A7" w14:paraId="7B39272F"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Point Mutation:</w:t>
      </w:r>
    </w:p>
    <w:p w:rsidR="005774A7" w:rsidP="005774A7" w:rsidRDefault="005774A7" w14:paraId="5AA13A53"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A point mutation is a mutation that only affects a single nucleotide of nucleic acid. Point mutations most commonly involve the substitution of one base for another (which changes the complementary base as well in DNA). The term point mutation also includes insertions or deletions of a single base pair. Point mutations rarely cause a huge change in the underlying organism, which is fortunate as they are by far the most common type of mutation.</w:t>
      </w:r>
    </w:p>
    <w:p w:rsidR="005774A7" w:rsidP="005774A7" w:rsidRDefault="005774A7" w14:paraId="7647637B" w14:textId="77777777">
      <w:pPr>
        <w:spacing w:after="0" w:line="240" w:lineRule="auto"/>
        <w:jc w:val="both"/>
        <w:rPr>
          <w:rFonts w:asciiTheme="majorBidi" w:hAnsiTheme="majorBidi" w:cstheme="majorBidi"/>
          <w:b/>
          <w:bCs/>
          <w:color w:val="000000" w:themeColor="text1"/>
          <w:sz w:val="24"/>
          <w:szCs w:val="24"/>
        </w:rPr>
      </w:pPr>
    </w:p>
    <w:p w:rsidRPr="00E80666" w:rsidR="005774A7" w:rsidP="005774A7" w:rsidRDefault="005774A7" w14:paraId="2BC06404"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Inversion Mutation:</w:t>
      </w:r>
    </w:p>
    <w:p w:rsidRPr="00E80666" w:rsidR="005774A7" w:rsidP="005774A7" w:rsidRDefault="005774A7" w14:paraId="0EC9AA86"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An inversion is a </w:t>
      </w:r>
      <w:hyperlink w:tooltip="Chromosome" w:history="1" r:id="rId23">
        <w:r w:rsidRPr="00E80666">
          <w:rPr>
            <w:rStyle w:val="Hyperlink"/>
            <w:rFonts w:asciiTheme="majorBidi" w:hAnsiTheme="majorBidi" w:cstheme="majorBidi"/>
            <w:color w:val="000000" w:themeColor="text1"/>
            <w:sz w:val="24"/>
            <w:szCs w:val="24"/>
            <w:u w:val="none"/>
          </w:rPr>
          <w:t>chromosome</w:t>
        </w:r>
      </w:hyperlink>
      <w:r w:rsidRPr="00E80666">
        <w:rPr>
          <w:rFonts w:asciiTheme="majorBidi" w:hAnsiTheme="majorBidi" w:cstheme="majorBidi"/>
          <w:color w:val="000000" w:themeColor="text1"/>
          <w:sz w:val="24"/>
          <w:szCs w:val="24"/>
        </w:rPr>
        <w:t> </w:t>
      </w:r>
      <w:hyperlink w:tooltip="Chromosome rearrangement" w:history="1" r:id="rId24">
        <w:r w:rsidRPr="00E80666">
          <w:rPr>
            <w:rStyle w:val="Hyperlink"/>
            <w:rFonts w:asciiTheme="majorBidi" w:hAnsiTheme="majorBidi" w:cstheme="majorBidi"/>
            <w:color w:val="000000" w:themeColor="text1"/>
            <w:sz w:val="24"/>
            <w:szCs w:val="24"/>
            <w:u w:val="none"/>
          </w:rPr>
          <w:t>rearrangement</w:t>
        </w:r>
      </w:hyperlink>
      <w:r w:rsidRPr="00E80666">
        <w:rPr>
          <w:rFonts w:asciiTheme="majorBidi" w:hAnsiTheme="majorBidi" w:cstheme="majorBidi"/>
          <w:color w:val="000000" w:themeColor="text1"/>
          <w:sz w:val="24"/>
          <w:szCs w:val="24"/>
        </w:rPr>
        <w:t> in which a segment of a chromosome is reversed end to end. An inversion occurs when a single chromosome undergoes breakage and rearrangement within itself. Inversions are of two types: paracentric and pericentric.</w:t>
      </w:r>
    </w:p>
    <w:p w:rsidR="005774A7" w:rsidP="005774A7" w:rsidRDefault="005774A7" w14:paraId="699F8B94"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Paracentric inversions do not include the </w:t>
      </w:r>
      <w:hyperlink w:tooltip="Centromere" w:history="1" r:id="rId25">
        <w:r w:rsidRPr="00E80666">
          <w:rPr>
            <w:rStyle w:val="Hyperlink"/>
            <w:rFonts w:asciiTheme="majorBidi" w:hAnsiTheme="majorBidi" w:cstheme="majorBidi"/>
            <w:color w:val="000000" w:themeColor="text1"/>
            <w:sz w:val="24"/>
            <w:szCs w:val="24"/>
            <w:u w:val="none"/>
          </w:rPr>
          <w:t>centromere</w:t>
        </w:r>
      </w:hyperlink>
      <w:r w:rsidRPr="00E80666">
        <w:rPr>
          <w:rFonts w:asciiTheme="majorBidi" w:hAnsiTheme="majorBidi" w:cstheme="majorBidi"/>
          <w:color w:val="000000" w:themeColor="text1"/>
          <w:sz w:val="24"/>
          <w:szCs w:val="24"/>
        </w:rPr>
        <w:t> and both breaks occur in one arm of the chromosome. Pericentric inversions include the centromere and there is a break point in each arm.</w:t>
      </w:r>
    </w:p>
    <w:p w:rsidR="005774A7" w:rsidP="005774A7" w:rsidRDefault="005774A7" w14:paraId="28BA8FBF" w14:textId="77777777">
      <w:pPr>
        <w:spacing w:after="0" w:line="240" w:lineRule="auto"/>
        <w:jc w:val="both"/>
        <w:rPr>
          <w:rFonts w:asciiTheme="majorBidi" w:hAnsiTheme="majorBidi" w:cstheme="majorBidi"/>
          <w:b/>
          <w:bCs/>
          <w:color w:val="000000" w:themeColor="text1"/>
          <w:sz w:val="24"/>
          <w:szCs w:val="24"/>
        </w:rPr>
      </w:pPr>
    </w:p>
    <w:p w:rsidR="005774A7" w:rsidP="005774A7" w:rsidRDefault="005774A7" w14:paraId="18296A35"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Displacement Mutation:</w:t>
      </w:r>
    </w:p>
    <w:p w:rsidR="005774A7" w:rsidP="005774A7" w:rsidRDefault="005774A7" w14:paraId="07DC223D"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Select two random points (i.e.; positions 4 and 6), grab the genes between them as a group, then reinsert the group at a random position displaced from the original.</w:t>
      </w:r>
    </w:p>
    <w:p w:rsidRPr="00E80666" w:rsidR="005774A7" w:rsidP="005774A7" w:rsidRDefault="005774A7" w14:paraId="231A2D5E"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0 1 2 3 4 5 6 7</w:t>
      </w:r>
    </w:p>
    <w:p w:rsidRPr="00E80666" w:rsidR="005774A7" w:rsidP="005774A7" w:rsidRDefault="005774A7" w14:paraId="3E4B3342"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becomes</w:t>
      </w:r>
    </w:p>
    <w:p w:rsidR="005774A7" w:rsidP="005774A7" w:rsidRDefault="005774A7" w14:paraId="65FA4916"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0 3 4 5 1 2 6 7</w:t>
      </w:r>
    </w:p>
    <w:p w:rsidR="005774A7" w:rsidP="005774A7" w:rsidRDefault="005774A7" w14:paraId="4DD2B03A" w14:textId="77777777">
      <w:pPr>
        <w:spacing w:after="0" w:line="240" w:lineRule="auto"/>
        <w:jc w:val="both"/>
        <w:rPr>
          <w:rFonts w:asciiTheme="majorBidi" w:hAnsiTheme="majorBidi" w:cstheme="majorBidi"/>
          <w:b/>
          <w:bCs/>
          <w:color w:val="000000" w:themeColor="text1"/>
          <w:sz w:val="24"/>
          <w:szCs w:val="24"/>
        </w:rPr>
      </w:pPr>
    </w:p>
    <w:p w:rsidRPr="00E80666" w:rsidR="005774A7" w:rsidP="005774A7" w:rsidRDefault="005774A7" w14:paraId="26BF75BE"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Heuristic Mutation:</w:t>
      </w:r>
    </w:p>
    <w:p w:rsidR="005774A7" w:rsidP="005774A7" w:rsidRDefault="005774A7" w14:paraId="1A14B73E"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 xml:space="preserve">The heuristic information is used to guide local search, other strategies should be taken to keep the diversity of the firework swarm. Keeping a diversity of the swarm is crucial for the success of optimization procedure. </w:t>
      </w:r>
    </w:p>
    <w:p w:rsidR="005774A7" w:rsidP="005774A7" w:rsidRDefault="005774A7" w14:paraId="27C6885C" w14:textId="77777777">
      <w:pPr>
        <w:spacing w:after="0" w:line="240" w:lineRule="auto"/>
        <w:jc w:val="both"/>
        <w:rPr>
          <w:rFonts w:asciiTheme="majorBidi" w:hAnsiTheme="majorBidi" w:cstheme="majorBidi"/>
          <w:b/>
          <w:bCs/>
          <w:color w:val="000000" w:themeColor="text1"/>
          <w:sz w:val="24"/>
          <w:szCs w:val="24"/>
        </w:rPr>
      </w:pPr>
    </w:p>
    <w:p w:rsidRPr="00E80666" w:rsidR="005774A7" w:rsidP="005774A7" w:rsidRDefault="005774A7" w14:paraId="066A0C2A"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Heuristic Crossover:</w:t>
      </w:r>
    </w:p>
    <w:p w:rsidR="005774A7" w:rsidP="005774A7" w:rsidRDefault="005774A7" w14:paraId="2D615976" w14:textId="77777777">
      <w:pPr>
        <w:spacing w:after="0" w:line="240" w:lineRule="auto"/>
        <w:jc w:val="both"/>
        <w:rPr>
          <w:rFonts w:asciiTheme="majorBidi" w:hAnsiTheme="majorBidi" w:cstheme="majorBidi"/>
          <w:color w:val="000000" w:themeColor="text1"/>
          <w:sz w:val="24"/>
          <w:szCs w:val="24"/>
        </w:rPr>
      </w:pPr>
      <w:r w:rsidRPr="00E80666">
        <w:rPr>
          <w:rFonts w:asciiTheme="majorBidi" w:hAnsiTheme="majorBidi" w:cstheme="majorBidi"/>
          <w:color w:val="000000" w:themeColor="text1"/>
          <w:sz w:val="24"/>
          <w:szCs w:val="24"/>
        </w:rPr>
        <w:t xml:space="preserve">The heuristic crossover operators use the fitness of the parents for leading the search process towards the most promising zones. </w:t>
      </w:r>
    </w:p>
    <w:p w:rsidR="005774A7" w:rsidP="005774A7" w:rsidRDefault="005774A7" w14:paraId="0AB1D22C" w14:textId="77777777">
      <w:pPr>
        <w:spacing w:after="0" w:line="240" w:lineRule="auto"/>
        <w:jc w:val="both"/>
        <w:rPr>
          <w:rFonts w:asciiTheme="majorBidi" w:hAnsiTheme="majorBidi" w:cstheme="majorBidi"/>
          <w:b/>
          <w:bCs/>
          <w:color w:val="000000" w:themeColor="text1"/>
          <w:sz w:val="24"/>
          <w:szCs w:val="24"/>
        </w:rPr>
      </w:pPr>
    </w:p>
    <w:p w:rsidRPr="00E80666" w:rsidR="005774A7" w:rsidP="005774A7" w:rsidRDefault="005774A7" w14:paraId="62D88E57" w14:textId="77777777">
      <w:pPr>
        <w:spacing w:after="0" w:line="240" w:lineRule="auto"/>
        <w:jc w:val="both"/>
        <w:rPr>
          <w:rFonts w:asciiTheme="majorBidi" w:hAnsiTheme="majorBidi" w:cstheme="majorBidi"/>
          <w:b/>
          <w:bCs/>
          <w:color w:val="000000" w:themeColor="text1"/>
          <w:sz w:val="24"/>
          <w:szCs w:val="24"/>
        </w:rPr>
      </w:pPr>
      <w:r w:rsidRPr="00E80666">
        <w:rPr>
          <w:rFonts w:asciiTheme="majorBidi" w:hAnsiTheme="majorBidi" w:cstheme="majorBidi"/>
          <w:b/>
          <w:bCs/>
          <w:color w:val="000000" w:themeColor="text1"/>
          <w:sz w:val="24"/>
          <w:szCs w:val="24"/>
        </w:rPr>
        <w:t>GA vs GP:</w:t>
      </w:r>
    </w:p>
    <w:p w:rsidR="005774A7" w:rsidP="005774A7" w:rsidRDefault="005774A7" w14:paraId="28D98DD4"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Genetic Algorithms (GAs) and Genetic Programming (GP) are often considered as separate but related fields. Typically, GAs use a fixed length linear representation, whereas GP uses a variable size tree representation. This paper argues that the differences are unimportant. Firstly, variable </w:t>
      </w:r>
      <w:r w:rsidRPr="00E80666">
        <w:rPr>
          <w:rFonts w:asciiTheme="majorBidi" w:hAnsiTheme="majorBidi" w:cstheme="majorBidi"/>
          <w:sz w:val="24"/>
          <w:szCs w:val="24"/>
        </w:rPr>
        <w:lastRenderedPageBreak/>
        <w:t>length actually means variable length up to some fixed limit, so can really be considered as fixed length. Secondly, the representations and genetic operators of GA and GP appear different, however ultimately it is a population of bit strings in the computer’s memory which is being manipulated whether it is GA or GP which is being run on the computer.</w:t>
      </w:r>
    </w:p>
    <w:p w:rsidR="005774A7" w:rsidP="00E80666" w:rsidRDefault="005774A7" w14:paraId="781C93A4" w14:textId="77777777">
      <w:pPr>
        <w:autoSpaceDE w:val="0"/>
        <w:autoSpaceDN w:val="0"/>
        <w:adjustRightInd w:val="0"/>
        <w:spacing w:after="0" w:line="240" w:lineRule="auto"/>
        <w:jc w:val="both"/>
        <w:rPr>
          <w:rFonts w:asciiTheme="majorBidi" w:hAnsiTheme="majorBidi" w:cstheme="majorBidi"/>
          <w:b/>
          <w:bCs/>
          <w:sz w:val="24"/>
          <w:szCs w:val="24"/>
        </w:rPr>
      </w:pPr>
    </w:p>
    <w:p w:rsidR="00E80666" w:rsidP="00E80666" w:rsidRDefault="002E1583" w14:paraId="5D3DF093" w14:textId="3D22B8E9">
      <w:pPr>
        <w:autoSpaceDE w:val="0"/>
        <w:autoSpaceDN w:val="0"/>
        <w:adjustRightInd w:val="0"/>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The differences between genetic programming and genetic algorithms</w:t>
      </w:r>
    </w:p>
    <w:p w:rsidR="00E80666" w:rsidP="00E80666" w:rsidRDefault="002E1583" w14:paraId="27EA3BCE" w14:textId="7777777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From a philosophical consideration</w:t>
      </w:r>
      <w:r w:rsidRPr="00E80666">
        <w:rPr>
          <w:rFonts w:asciiTheme="majorBidi" w:hAnsiTheme="majorBidi" w:cstheme="majorBidi"/>
          <w:sz w:val="24"/>
          <w:szCs w:val="24"/>
        </w:rPr>
        <w:t>: In genetic algorithms, you are breeding solutions from an algorithm. Whereas, in genetic programming, you are breeding the program (the actual code) or the means to the solution.</w:t>
      </w:r>
    </w:p>
    <w:p w:rsidR="00E80666" w:rsidP="00E80666" w:rsidRDefault="002E1583" w14:paraId="3CB0F8FC" w14:textId="77777777">
      <w:pPr>
        <w:autoSpaceDE w:val="0"/>
        <w:autoSpaceDN w:val="0"/>
        <w:adjustRightInd w:val="0"/>
        <w:spacing w:after="0" w:line="240" w:lineRule="auto"/>
        <w:jc w:val="both"/>
        <w:rPr>
          <w:rFonts w:asciiTheme="majorBidi" w:hAnsiTheme="majorBidi" w:cstheme="majorBidi"/>
          <w:sz w:val="24"/>
          <w:szCs w:val="24"/>
          <w:u w:val="single"/>
        </w:rPr>
      </w:pPr>
      <w:r w:rsidRPr="00E80666">
        <w:rPr>
          <w:rFonts w:asciiTheme="majorBidi" w:hAnsiTheme="majorBidi" w:cstheme="majorBidi"/>
          <w:sz w:val="24"/>
          <w:szCs w:val="24"/>
          <w:u w:val="single"/>
        </w:rPr>
        <w:t>Data structure:</w:t>
      </w:r>
      <w:r w:rsidRPr="00E80666">
        <w:rPr>
          <w:rFonts w:asciiTheme="majorBidi" w:hAnsiTheme="majorBidi" w:cstheme="majorBidi"/>
          <w:sz w:val="24"/>
          <w:szCs w:val="24"/>
        </w:rPr>
        <w:t xml:space="preserve"> In genetic algorithms, the default data structure is an array. Whereas, in genetic programming, the default, go-to data structure is a tree/graph since trees or graphs can be used to store logic. Earlier, flowcharts are used to store logic, through the use of visually displaying the relationships between different entities.</w:t>
      </w:r>
    </w:p>
    <w:p w:rsidR="00874358" w:rsidP="00E80666" w:rsidRDefault="00874358" w14:paraId="5848F6AF" w14:textId="77777777">
      <w:pPr>
        <w:autoSpaceDE w:val="0"/>
        <w:autoSpaceDN w:val="0"/>
        <w:adjustRightInd w:val="0"/>
        <w:spacing w:after="0" w:line="240" w:lineRule="auto"/>
        <w:jc w:val="both"/>
        <w:rPr>
          <w:rFonts w:asciiTheme="majorBidi" w:hAnsiTheme="majorBidi" w:cstheme="majorBidi"/>
          <w:b/>
          <w:bCs/>
          <w:sz w:val="24"/>
          <w:szCs w:val="24"/>
        </w:rPr>
      </w:pPr>
    </w:p>
    <w:p w:rsidR="00E80666" w:rsidP="00E80666" w:rsidRDefault="002E1583" w14:paraId="52762F90" w14:textId="3C34FFE0">
      <w:pPr>
        <w:autoSpaceDE w:val="0"/>
        <w:autoSpaceDN w:val="0"/>
        <w:adjustRightInd w:val="0"/>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What is a tree?</w:t>
      </w:r>
    </w:p>
    <w:p w:rsidRPr="00E80666" w:rsidR="002E1583" w:rsidP="1E5F12D2" w:rsidRDefault="002E1583" w14:paraId="01FA8133" w14:textId="6C4C9ED5" w14:noSpellErr="1">
      <w:pPr>
        <w:pStyle w:val="ListParagraph"/>
        <w:numPr>
          <w:ilvl w:val="0"/>
          <w:numId w:val="34"/>
        </w:numPr>
        <w:autoSpaceDE w:val="0"/>
        <w:autoSpaceDN w:val="0"/>
        <w:adjustRightInd w:val="0"/>
        <w:contextualSpacing w:val="0"/>
        <w:jc w:val="both"/>
        <w:rPr>
          <w:rFonts w:ascii="Times New Roman" w:hAnsi="Times New Roman" w:cs="Times New Roman" w:asciiTheme="majorBidi" w:hAnsiTheme="majorBidi" w:cstheme="majorBidi"/>
          <w:b w:val="1"/>
          <w:bCs w:val="1"/>
        </w:rPr>
      </w:pPr>
      <w:r w:rsidRPr="1E5F12D2" w:rsidR="002E1583">
        <w:rPr>
          <w:rFonts w:ascii="Times New Roman" w:hAnsi="Times New Roman" w:cs="Times New Roman" w:asciiTheme="majorBidi" w:hAnsiTheme="majorBidi" w:cstheme="majorBidi"/>
        </w:rPr>
        <w:t>“</w:t>
      </w:r>
      <w:r w:rsidRPr="1E5F12D2" w:rsidR="002E1583">
        <w:rPr>
          <w:rFonts w:ascii="Times New Roman" w:hAnsi="Times New Roman" w:cs="Times New Roman" w:asciiTheme="majorBidi" w:hAnsiTheme="majorBidi" w:cstheme="majorBidi"/>
          <w:b w:val="1"/>
          <w:bCs w:val="1"/>
        </w:rPr>
        <w:t xml:space="preserve">Abstract data type (ADT) </w:t>
      </w:r>
      <w:r w:rsidRPr="1E5F12D2" w:rsidR="002E1583">
        <w:rPr>
          <w:rFonts w:ascii="Times New Roman" w:hAnsi="Times New Roman" w:cs="Times New Roman" w:asciiTheme="majorBidi" w:hAnsiTheme="majorBidi" w:cstheme="majorBidi"/>
        </w:rPr>
        <w:t xml:space="preserve">that represents a hierarchical tree structure, with a root value and subtrees of children with a parent node, often represented as a set of linked nodes”. – Wikipedia </w:t>
      </w:r>
    </w:p>
    <w:p w:rsidRPr="00E80666" w:rsidR="002E1583" w:rsidP="1E5F12D2" w:rsidRDefault="002E1583" w14:paraId="023B4258" w14:textId="77777777" w14:noSpellErr="1">
      <w:pPr>
        <w:pStyle w:val="ListParagraph"/>
        <w:numPr>
          <w:ilvl w:val="0"/>
          <w:numId w:val="34"/>
        </w:numPr>
        <w:autoSpaceDE w:val="0"/>
        <w:autoSpaceDN w:val="0"/>
        <w:adjustRightInd w:val="0"/>
        <w:contextualSpacing w:val="0"/>
        <w:jc w:val="both"/>
        <w:rPr>
          <w:rFonts w:ascii="Times New Roman" w:hAnsi="Times New Roman" w:cs="Times New Roman" w:asciiTheme="majorBidi" w:hAnsiTheme="majorBidi" w:cstheme="majorBidi"/>
          <w:u w:val="single"/>
        </w:rPr>
      </w:pPr>
      <w:r w:rsidRPr="1E5F12D2" w:rsidR="002E1583">
        <w:rPr>
          <w:rFonts w:ascii="Times New Roman" w:hAnsi="Times New Roman" w:cs="Times New Roman" w:asciiTheme="majorBidi" w:hAnsiTheme="majorBidi" w:cstheme="majorBidi"/>
          <w:b w:val="1"/>
          <w:bCs w:val="1"/>
          <w:u w:val="single"/>
        </w:rPr>
        <w:t>Acyclic</w:t>
      </w:r>
      <w:r w:rsidRPr="1E5F12D2" w:rsidR="002E1583">
        <w:rPr>
          <w:rFonts w:ascii="Times New Roman" w:hAnsi="Times New Roman" w:cs="Times New Roman" w:asciiTheme="majorBidi" w:hAnsiTheme="majorBidi" w:cstheme="majorBidi"/>
          <w:u w:val="single"/>
        </w:rPr>
        <w:t xml:space="preserve">: </w:t>
      </w:r>
      <w:r w:rsidRPr="1E5F12D2" w:rsidR="002E1583">
        <w:rPr>
          <w:rFonts w:ascii="Times New Roman" w:hAnsi="Times New Roman" w:cs="Times New Roman" w:asciiTheme="majorBidi" w:hAnsiTheme="majorBidi" w:cstheme="majorBidi"/>
        </w:rPr>
        <w:t>a graph without a cycle</w:t>
      </w:r>
    </w:p>
    <w:p w:rsidRPr="00E80666" w:rsidR="002E1583" w:rsidP="1E5F12D2" w:rsidRDefault="002E1583" w14:paraId="366CE205" w14:textId="77777777" w14:noSpellErr="1">
      <w:pPr>
        <w:pStyle w:val="ListParagraph"/>
        <w:numPr>
          <w:ilvl w:val="0"/>
          <w:numId w:val="34"/>
        </w:numPr>
        <w:autoSpaceDE w:val="0"/>
        <w:autoSpaceDN w:val="0"/>
        <w:adjustRightInd w:val="0"/>
        <w:contextualSpacing w:val="0"/>
        <w:jc w:val="both"/>
        <w:rPr>
          <w:rFonts w:ascii="Times New Roman" w:hAnsi="Times New Roman" w:cs="Times New Roman" w:asciiTheme="majorBidi" w:hAnsiTheme="majorBidi" w:cstheme="majorBidi"/>
        </w:rPr>
      </w:pPr>
      <w:r w:rsidRPr="1E5F12D2" w:rsidR="002E1583">
        <w:rPr>
          <w:rFonts w:ascii="Times New Roman" w:hAnsi="Times New Roman" w:cs="Times New Roman" w:asciiTheme="majorBidi" w:hAnsiTheme="majorBidi" w:cstheme="majorBidi"/>
          <w:b w:val="1"/>
          <w:bCs w:val="1"/>
          <w:u w:val="single"/>
        </w:rPr>
        <w:t>Root</w:t>
      </w:r>
      <w:r w:rsidRPr="1E5F12D2" w:rsidR="002E1583">
        <w:rPr>
          <w:rFonts w:ascii="Times New Roman" w:hAnsi="Times New Roman" w:cs="Times New Roman" w:asciiTheme="majorBidi" w:hAnsiTheme="majorBidi" w:cstheme="majorBidi"/>
        </w:rPr>
        <w:t>: unique pathway to every other node. Only one node can have that property.</w:t>
      </w:r>
    </w:p>
    <w:p w:rsidR="00E80666" w:rsidP="00E80666" w:rsidRDefault="002E1583" w14:paraId="6DDEAA3C" w14:textId="77777777">
      <w:pPr>
        <w:autoSpaceDE w:val="0"/>
        <w:autoSpaceDN w:val="0"/>
        <w:adjustRightInd w:val="0"/>
        <w:spacing w:after="0" w:line="240" w:lineRule="auto"/>
        <w:jc w:val="both"/>
        <w:rPr>
          <w:rFonts w:asciiTheme="majorBidi" w:hAnsiTheme="majorBidi" w:cstheme="majorBidi"/>
          <w:sz w:val="24"/>
          <w:szCs w:val="24"/>
        </w:rPr>
      </w:pPr>
      <w:r w:rsidR="002E1583">
        <w:drawing>
          <wp:inline wp14:editId="5FE12B9D" wp14:anchorId="3D58CC08">
            <wp:extent cx="2172832" cy="2479004"/>
            <wp:effectExtent l="0" t="0" r="0" b="0"/>
            <wp:docPr id="36" name="Picture 36" title=""/>
            <wp:cNvGraphicFramePr>
              <a:graphicFrameLocks noChangeAspect="1"/>
            </wp:cNvGraphicFramePr>
            <a:graphic>
              <a:graphicData uri="http://schemas.openxmlformats.org/drawingml/2006/picture">
                <pic:pic>
                  <pic:nvPicPr>
                    <pic:cNvPr id="0" name="Picture 36"/>
                    <pic:cNvPicPr/>
                  </pic:nvPicPr>
                  <pic:blipFill>
                    <a:blip r:embed="R66e9e053d5d84684">
                      <a:extLst>
                        <a:ext xmlns:a="http://schemas.openxmlformats.org/drawingml/2006/main" uri="{28A0092B-C50C-407E-A947-70E740481C1C}">
                          <a14:useLocalDpi val="0"/>
                        </a:ext>
                      </a:extLst>
                    </a:blip>
                    <a:stretch>
                      <a:fillRect/>
                    </a:stretch>
                  </pic:blipFill>
                  <pic:spPr>
                    <a:xfrm rot="0" flipH="0" flipV="0">
                      <a:off x="0" y="0"/>
                      <a:ext cx="2172832" cy="2479004"/>
                    </a:xfrm>
                    <a:prstGeom prst="rect">
                      <a:avLst/>
                    </a:prstGeom>
                  </pic:spPr>
                </pic:pic>
              </a:graphicData>
            </a:graphic>
          </wp:inline>
        </w:drawing>
      </w:r>
    </w:p>
    <w:p w:rsidR="00E80666" w:rsidP="00E80666" w:rsidRDefault="002E1583" w14:paraId="025B17CC" w14:textId="5A4A424F">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Examples of graphs that are </w:t>
      </w:r>
      <w:r w:rsidRPr="00E80666">
        <w:rPr>
          <w:rFonts w:asciiTheme="majorBidi" w:hAnsiTheme="majorBidi" w:cstheme="majorBidi"/>
          <w:sz w:val="24"/>
          <w:szCs w:val="24"/>
          <w:u w:val="single"/>
        </w:rPr>
        <w:t>not a tree</w:t>
      </w:r>
      <w:r w:rsidRPr="00E80666">
        <w:rPr>
          <w:rFonts w:asciiTheme="majorBidi" w:hAnsiTheme="majorBidi" w:cstheme="majorBidi"/>
          <w:sz w:val="24"/>
          <w:szCs w:val="24"/>
        </w:rPr>
        <w:t>:</w:t>
      </w:r>
    </w:p>
    <w:p w:rsidR="00E80666" w:rsidP="00E80666" w:rsidRDefault="002E1583" w14:paraId="336CADD0" w14:textId="77777777">
      <w:pPr>
        <w:autoSpaceDE w:val="0"/>
        <w:autoSpaceDN w:val="0"/>
        <w:adjustRightInd w:val="0"/>
        <w:spacing w:after="0" w:line="240" w:lineRule="auto"/>
        <w:jc w:val="both"/>
        <w:rPr>
          <w:rFonts w:asciiTheme="majorBidi" w:hAnsiTheme="majorBidi" w:cstheme="majorBidi"/>
          <w:sz w:val="24"/>
          <w:szCs w:val="24"/>
        </w:rPr>
      </w:pPr>
      <w:r w:rsidR="002E1583">
        <w:drawing>
          <wp:inline wp14:editId="4C25E52D" wp14:anchorId="72181C4A">
            <wp:extent cx="1511929" cy="941240"/>
            <wp:effectExtent l="0" t="0" r="0" b="0"/>
            <wp:docPr id="37" name="Picture 37" title=""/>
            <wp:cNvGraphicFramePr>
              <a:graphicFrameLocks noChangeAspect="1"/>
            </wp:cNvGraphicFramePr>
            <a:graphic>
              <a:graphicData uri="http://schemas.openxmlformats.org/drawingml/2006/picture">
                <pic:pic>
                  <pic:nvPicPr>
                    <pic:cNvPr id="0" name="Picture 37"/>
                    <pic:cNvPicPr/>
                  </pic:nvPicPr>
                  <pic:blipFill>
                    <a:blip r:embed="Rd8f8c439db4447c5">
                      <a:extLst>
                        <a:ext xmlns:a="http://schemas.openxmlformats.org/drawingml/2006/main" uri="{28A0092B-C50C-407E-A947-70E740481C1C}">
                          <a14:useLocalDpi val="0"/>
                        </a:ext>
                      </a:extLst>
                    </a:blip>
                    <a:stretch>
                      <a:fillRect/>
                    </a:stretch>
                  </pic:blipFill>
                  <pic:spPr>
                    <a:xfrm rot="0" flipH="0" flipV="0">
                      <a:off x="0" y="0"/>
                      <a:ext cx="1511929" cy="941240"/>
                    </a:xfrm>
                    <a:prstGeom prst="rect">
                      <a:avLst/>
                    </a:prstGeom>
                  </pic:spPr>
                </pic:pic>
              </a:graphicData>
            </a:graphic>
          </wp:inline>
        </w:drawing>
      </w:r>
      <w:r w:rsidRPr="1E5F12D2" w:rsidR="002E1583">
        <w:rPr>
          <w:rFonts w:ascii="Times New Roman" w:hAnsi="Times New Roman" w:cs="Times New Roman" w:asciiTheme="majorBidi" w:hAnsiTheme="majorBidi" w:cstheme="majorBidi"/>
          <w:sz w:val="24"/>
          <w:szCs w:val="24"/>
        </w:rPr>
        <w:t xml:space="preserve">     </w:t>
      </w:r>
      <w:r w:rsidR="002E1583">
        <w:drawing>
          <wp:inline wp14:editId="12CE47D8" wp14:anchorId="49F46A43">
            <wp:extent cx="829569" cy="1077362"/>
            <wp:effectExtent l="0" t="0" r="0" b="2540"/>
            <wp:docPr id="38" name="Picture 38" title=""/>
            <wp:cNvGraphicFramePr>
              <a:graphicFrameLocks noChangeAspect="1"/>
            </wp:cNvGraphicFramePr>
            <a:graphic>
              <a:graphicData uri="http://schemas.openxmlformats.org/drawingml/2006/picture">
                <pic:pic>
                  <pic:nvPicPr>
                    <pic:cNvPr id="0" name="Picture 38"/>
                    <pic:cNvPicPr/>
                  </pic:nvPicPr>
                  <pic:blipFill>
                    <a:blip r:embed="R496e939626da4cec">
                      <a:extLst>
                        <a:ext xmlns:a="http://schemas.openxmlformats.org/drawingml/2006/main" uri="{28A0092B-C50C-407E-A947-70E740481C1C}">
                          <a14:useLocalDpi val="0"/>
                        </a:ext>
                      </a:extLst>
                    </a:blip>
                    <a:stretch>
                      <a:fillRect/>
                    </a:stretch>
                  </pic:blipFill>
                  <pic:spPr>
                    <a:xfrm rot="0" flipH="0" flipV="0">
                      <a:off x="0" y="0"/>
                      <a:ext cx="829569" cy="1077362"/>
                    </a:xfrm>
                    <a:prstGeom prst="rect">
                      <a:avLst/>
                    </a:prstGeom>
                  </pic:spPr>
                </pic:pic>
              </a:graphicData>
            </a:graphic>
          </wp:inline>
        </w:drawing>
      </w:r>
      <w:r w:rsidRPr="1E5F12D2" w:rsidR="002E1583">
        <w:rPr>
          <w:rFonts w:ascii="Times New Roman" w:hAnsi="Times New Roman" w:cs="Times New Roman" w:asciiTheme="majorBidi" w:hAnsiTheme="majorBidi" w:cstheme="majorBidi"/>
          <w:sz w:val="24"/>
          <w:szCs w:val="24"/>
        </w:rPr>
        <w:t xml:space="preserve">      </w:t>
      </w:r>
      <w:r w:rsidR="002E1583">
        <w:drawing>
          <wp:inline wp14:editId="1C3043D5" wp14:anchorId="70FB692A">
            <wp:extent cx="1012812" cy="1023042"/>
            <wp:effectExtent l="0" t="0" r="3810" b="5715"/>
            <wp:docPr id="39" name="Picture 39" title=""/>
            <wp:cNvGraphicFramePr>
              <a:graphicFrameLocks noChangeAspect="1"/>
            </wp:cNvGraphicFramePr>
            <a:graphic>
              <a:graphicData uri="http://schemas.openxmlformats.org/drawingml/2006/picture">
                <pic:pic>
                  <pic:nvPicPr>
                    <pic:cNvPr id="0" name="Picture 39"/>
                    <pic:cNvPicPr/>
                  </pic:nvPicPr>
                  <pic:blipFill>
                    <a:blip r:embed="Rf39562d21edd4b05">
                      <a:extLst>
                        <a:ext xmlns:a="http://schemas.openxmlformats.org/drawingml/2006/main" uri="{28A0092B-C50C-407E-A947-70E740481C1C}">
                          <a14:useLocalDpi val="0"/>
                        </a:ext>
                      </a:extLst>
                    </a:blip>
                    <a:stretch>
                      <a:fillRect/>
                    </a:stretch>
                  </pic:blipFill>
                  <pic:spPr>
                    <a:xfrm rot="0" flipH="0" flipV="0">
                      <a:off x="0" y="0"/>
                      <a:ext cx="1012812" cy="1023042"/>
                    </a:xfrm>
                    <a:prstGeom prst="rect">
                      <a:avLst/>
                    </a:prstGeom>
                  </pic:spPr>
                </pic:pic>
              </a:graphicData>
            </a:graphic>
          </wp:inline>
        </w:drawing>
      </w:r>
      <w:r w:rsidRPr="1E5F12D2" w:rsidR="002E1583">
        <w:rPr>
          <w:rFonts w:ascii="Times New Roman" w:hAnsi="Times New Roman" w:cs="Times New Roman" w:asciiTheme="majorBidi" w:hAnsiTheme="majorBidi" w:cstheme="majorBidi"/>
          <w:sz w:val="24"/>
          <w:szCs w:val="24"/>
        </w:rPr>
        <w:t xml:space="preserve">          </w:t>
      </w:r>
      <w:r w:rsidR="002E1583">
        <w:drawing>
          <wp:inline wp14:editId="3B06E5EB" wp14:anchorId="76F692FE">
            <wp:extent cx="889000" cy="635000"/>
            <wp:effectExtent l="0" t="0" r="0" b="0"/>
            <wp:docPr id="40" name="Picture 40" title=""/>
            <wp:cNvGraphicFramePr>
              <a:graphicFrameLocks noChangeAspect="1"/>
            </wp:cNvGraphicFramePr>
            <a:graphic>
              <a:graphicData uri="http://schemas.openxmlformats.org/drawingml/2006/picture">
                <pic:pic>
                  <pic:nvPicPr>
                    <pic:cNvPr id="0" name="Picture 40"/>
                    <pic:cNvPicPr/>
                  </pic:nvPicPr>
                  <pic:blipFill>
                    <a:blip r:embed="R1f5edb37bad64064">
                      <a:extLst>
                        <a:ext xmlns:a="http://schemas.openxmlformats.org/drawingml/2006/main" uri="{28A0092B-C50C-407E-A947-70E740481C1C}">
                          <a14:useLocalDpi val="0"/>
                        </a:ext>
                      </a:extLst>
                    </a:blip>
                    <a:stretch>
                      <a:fillRect/>
                    </a:stretch>
                  </pic:blipFill>
                  <pic:spPr>
                    <a:xfrm rot="0" flipH="0" flipV="0">
                      <a:off x="0" y="0"/>
                      <a:ext cx="889000" cy="635000"/>
                    </a:xfrm>
                    <a:prstGeom prst="rect">
                      <a:avLst/>
                    </a:prstGeom>
                  </pic:spPr>
                </pic:pic>
              </a:graphicData>
            </a:graphic>
          </wp:inline>
        </w:drawing>
      </w:r>
    </w:p>
    <w:p w:rsidR="00E80666" w:rsidP="00E80666" w:rsidRDefault="002E1583" w14:paraId="147E60B1" w14:textId="1235C253">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When referring to a node, we can assign certain attributes to it such as an indegree and outdegree. An </w:t>
      </w:r>
      <w:r w:rsidRPr="00E80666">
        <w:rPr>
          <w:rFonts w:asciiTheme="majorBidi" w:hAnsiTheme="majorBidi" w:cstheme="majorBidi"/>
          <w:sz w:val="24"/>
          <w:szCs w:val="24"/>
          <w:u w:val="single"/>
        </w:rPr>
        <w:t>indegree</w:t>
      </w:r>
      <w:r w:rsidRPr="00E80666">
        <w:rPr>
          <w:rFonts w:asciiTheme="majorBidi" w:hAnsiTheme="majorBidi" w:cstheme="majorBidi"/>
          <w:sz w:val="24"/>
          <w:szCs w:val="24"/>
        </w:rPr>
        <w:t xml:space="preserve"> of a node is the number of edges that is directed/pointing to the node in question. An </w:t>
      </w:r>
      <w:r w:rsidRPr="00E80666">
        <w:rPr>
          <w:rFonts w:asciiTheme="majorBidi" w:hAnsiTheme="majorBidi" w:cstheme="majorBidi"/>
          <w:sz w:val="24"/>
          <w:szCs w:val="24"/>
          <w:u w:val="single"/>
        </w:rPr>
        <w:t>outdegree</w:t>
      </w:r>
      <w:r w:rsidRPr="00E80666">
        <w:rPr>
          <w:rFonts w:asciiTheme="majorBidi" w:hAnsiTheme="majorBidi" w:cstheme="majorBidi"/>
          <w:sz w:val="24"/>
          <w:szCs w:val="24"/>
        </w:rPr>
        <w:t xml:space="preserve"> of a node is the number of edges that the node in question is pointing outwards to.</w:t>
      </w:r>
    </w:p>
    <w:p w:rsidR="00E80666" w:rsidP="00E80666" w:rsidRDefault="002E1583" w14:paraId="4FEB2E1A" w14:textId="7777777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 root, mathematically, has an indegree of zero.</w:t>
      </w:r>
    </w:p>
    <w:p w:rsidR="00845E9D" w:rsidP="00E80666" w:rsidRDefault="00845E9D" w14:paraId="3C5CE34A" w14:textId="77777777">
      <w:pPr>
        <w:autoSpaceDE w:val="0"/>
        <w:autoSpaceDN w:val="0"/>
        <w:adjustRightInd w:val="0"/>
        <w:spacing w:after="0" w:line="240" w:lineRule="auto"/>
        <w:jc w:val="both"/>
        <w:rPr>
          <w:rFonts w:asciiTheme="majorBidi" w:hAnsiTheme="majorBidi" w:cstheme="majorBidi"/>
          <w:b/>
          <w:bCs/>
          <w:sz w:val="24"/>
          <w:szCs w:val="24"/>
        </w:rPr>
      </w:pPr>
    </w:p>
    <w:p w:rsidR="00E80666" w:rsidP="00E80666" w:rsidRDefault="002E1583" w14:paraId="1EF08586" w14:textId="22E8143B">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b/>
          <w:bCs/>
          <w:sz w:val="24"/>
          <w:szCs w:val="24"/>
        </w:rPr>
        <w:lastRenderedPageBreak/>
        <w:t>Connectivity</w:t>
      </w:r>
    </w:p>
    <w:p w:rsidR="00E80666" w:rsidP="00E80666" w:rsidRDefault="002E1583" w14:paraId="6B41EA60" w14:textId="7777777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A graph is said to be connected if there exists a path between every pair of vertex. </w:t>
      </w:r>
    </w:p>
    <w:p w:rsidRPr="00E80666" w:rsidR="002E1583" w:rsidP="00E80666" w:rsidRDefault="002E1583" w14:paraId="38DD00DA" w14:textId="0C3F1629">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Types of connectivity: </w:t>
      </w:r>
    </w:p>
    <w:p w:rsidRPr="00E80666" w:rsidR="002E1583" w:rsidP="1E5F12D2" w:rsidRDefault="002E1583" w14:paraId="117688C9" w14:textId="77777777" w14:noSpellErr="1">
      <w:pPr>
        <w:pStyle w:val="ListParagraph"/>
        <w:numPr>
          <w:ilvl w:val="0"/>
          <w:numId w:val="33"/>
        </w:numPr>
        <w:autoSpaceDE w:val="0"/>
        <w:autoSpaceDN w:val="0"/>
        <w:adjustRightInd w:val="0"/>
        <w:contextualSpacing w:val="0"/>
        <w:jc w:val="both"/>
        <w:rPr>
          <w:rFonts w:ascii="Times New Roman" w:hAnsi="Times New Roman" w:cs="Times New Roman" w:asciiTheme="majorBidi" w:hAnsiTheme="majorBidi" w:cstheme="majorBidi"/>
        </w:rPr>
      </w:pPr>
      <w:r w:rsidRPr="1E5F12D2" w:rsidR="002E1583">
        <w:rPr>
          <w:rFonts w:ascii="Times New Roman" w:hAnsi="Times New Roman" w:cs="Times New Roman" w:asciiTheme="majorBidi" w:hAnsiTheme="majorBidi" w:cstheme="majorBidi"/>
          <w:b w:val="1"/>
          <w:bCs w:val="1"/>
          <w:u w:val="single"/>
        </w:rPr>
        <w:t>Strong</w:t>
      </w:r>
      <w:r w:rsidRPr="1E5F12D2" w:rsidR="002E1583">
        <w:rPr>
          <w:rFonts w:ascii="Times New Roman" w:hAnsi="Times New Roman" w:cs="Times New Roman" w:asciiTheme="majorBidi" w:hAnsiTheme="majorBidi" w:cstheme="majorBidi"/>
        </w:rPr>
        <w:t>: (assumed by default) takes into account edge direction, where every vertex is reachable from every other vertex</w:t>
      </w:r>
    </w:p>
    <w:p w:rsidRPr="00E80666" w:rsidR="002E1583" w:rsidP="1E5F12D2" w:rsidRDefault="002E1583" w14:paraId="0B6A357B" w14:textId="77777777" w14:noSpellErr="1">
      <w:pPr>
        <w:pStyle w:val="ListParagraph"/>
        <w:numPr>
          <w:ilvl w:val="0"/>
          <w:numId w:val="33"/>
        </w:numPr>
        <w:autoSpaceDE w:val="0"/>
        <w:autoSpaceDN w:val="0"/>
        <w:adjustRightInd w:val="0"/>
        <w:contextualSpacing w:val="0"/>
        <w:jc w:val="both"/>
        <w:rPr>
          <w:rFonts w:ascii="Times New Roman" w:hAnsi="Times New Roman" w:cs="Times New Roman" w:asciiTheme="majorBidi" w:hAnsiTheme="majorBidi" w:cstheme="majorBidi"/>
        </w:rPr>
      </w:pPr>
      <w:r w:rsidRPr="1E5F12D2" w:rsidR="002E1583">
        <w:rPr>
          <w:rFonts w:ascii="Times New Roman" w:hAnsi="Times New Roman" w:cs="Times New Roman" w:asciiTheme="majorBidi" w:hAnsiTheme="majorBidi" w:cstheme="majorBidi"/>
          <w:b w:val="1"/>
          <w:bCs w:val="1"/>
          <w:u w:val="single"/>
        </w:rPr>
        <w:t>Weak</w:t>
      </w:r>
      <w:r w:rsidRPr="1E5F12D2" w:rsidR="002E1583">
        <w:rPr>
          <w:rFonts w:ascii="Times New Roman" w:hAnsi="Times New Roman" w:cs="Times New Roman" w:asciiTheme="majorBidi" w:hAnsiTheme="majorBidi" w:cstheme="majorBidi"/>
        </w:rPr>
        <w:t>: each vertex is connected to another vertex in either direction, where there is a subgraph that is unreachable from other nodes in the graph.</w:t>
      </w:r>
    </w:p>
    <w:p w:rsidR="00E80666" w:rsidP="1E5F12D2" w:rsidRDefault="002E1583" w14:paraId="771B7158" w14:textId="77777777" w14:noSpellErr="1">
      <w:pPr>
        <w:pStyle w:val="ListParagraph"/>
        <w:numPr>
          <w:ilvl w:val="0"/>
          <w:numId w:val="33"/>
        </w:numPr>
        <w:autoSpaceDE w:val="0"/>
        <w:autoSpaceDN w:val="0"/>
        <w:adjustRightInd w:val="0"/>
        <w:contextualSpacing w:val="0"/>
        <w:jc w:val="both"/>
        <w:rPr>
          <w:rFonts w:ascii="Times New Roman" w:hAnsi="Times New Roman" w:cs="Times New Roman" w:asciiTheme="majorBidi" w:hAnsiTheme="majorBidi" w:cstheme="majorBidi"/>
        </w:rPr>
      </w:pPr>
      <w:r w:rsidRPr="1E5F12D2" w:rsidR="002E1583">
        <w:rPr>
          <w:rFonts w:ascii="Times New Roman" w:hAnsi="Times New Roman" w:cs="Times New Roman" w:asciiTheme="majorBidi" w:hAnsiTheme="majorBidi" w:cstheme="majorBidi"/>
          <w:b w:val="1"/>
          <w:bCs w:val="1"/>
          <w:u w:val="single"/>
        </w:rPr>
        <w:t>Uniform</w:t>
      </w:r>
      <w:r w:rsidRPr="1E5F12D2" w:rsidR="002E1583">
        <w:rPr>
          <w:rFonts w:ascii="Times New Roman" w:hAnsi="Times New Roman" w:cs="Times New Roman" w:asciiTheme="majorBidi" w:hAnsiTheme="majorBidi" w:cstheme="majorBidi"/>
        </w:rPr>
        <w:t>: simply ignore the direction in which each vertex is pointing to.</w:t>
      </w:r>
    </w:p>
    <w:p w:rsidR="00845E9D" w:rsidP="00E80666" w:rsidRDefault="00845E9D" w14:paraId="571C8913" w14:textId="77777777">
      <w:pPr>
        <w:autoSpaceDE w:val="0"/>
        <w:autoSpaceDN w:val="0"/>
        <w:adjustRightInd w:val="0"/>
        <w:spacing w:after="0" w:line="240" w:lineRule="auto"/>
        <w:jc w:val="both"/>
        <w:rPr>
          <w:rFonts w:asciiTheme="majorBidi" w:hAnsiTheme="majorBidi" w:cstheme="majorBidi"/>
          <w:sz w:val="24"/>
          <w:szCs w:val="24"/>
          <w:u w:val="single"/>
        </w:rPr>
      </w:pPr>
    </w:p>
    <w:p w:rsidR="00E80666" w:rsidP="1E5F12D2" w:rsidRDefault="002E1583" w14:paraId="69BB94AB" w14:textId="52886F24" w14:noSpellErr="1">
      <w:pPr>
        <w:autoSpaceDE w:val="0"/>
        <w:autoSpaceDN w:val="0"/>
        <w:adjustRightInd w:val="0"/>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u w:val="single"/>
        </w:rPr>
        <w:t>Directed Acyclic Graph (DAG)</w:t>
      </w:r>
      <w:r w:rsidRPr="1E5F12D2" w:rsidR="002E1583">
        <w:rPr>
          <w:rFonts w:ascii="Times New Roman" w:hAnsi="Times New Roman" w:cs="Times New Roman" w:asciiTheme="majorBidi" w:hAnsiTheme="majorBidi" w:cstheme="majorBidi"/>
          <w:sz w:val="24"/>
          <w:szCs w:val="24"/>
        </w:rPr>
        <w:t>: finite, directed graph with no cycles. A DAG is a directed graph that has a topological ordering, where every edge goes from earlier in the ordering to a vertex later in the ordering/sequence.</w:t>
      </w:r>
    </w:p>
    <w:p w:rsidR="00E80666" w:rsidP="00E80666" w:rsidRDefault="002E1583" w14:paraId="1C114801" w14:textId="7777777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Every tree is a DAG but not every DAG is a tree</w:t>
      </w:r>
    </w:p>
    <w:p w:rsidR="00E80666" w:rsidP="1E5F12D2" w:rsidRDefault="002E1583" w14:paraId="5E9E7A8C" w14:textId="77777777" w14:noSpellErr="1">
      <w:pPr>
        <w:autoSpaceDE w:val="0"/>
        <w:autoSpaceDN w:val="0"/>
        <w:adjustRightInd w:val="0"/>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u w:val="single"/>
        </w:rPr>
        <w:t>Cycle</w:t>
      </w:r>
      <w:r w:rsidRPr="1E5F12D2" w:rsidR="002E1583">
        <w:rPr>
          <w:rFonts w:ascii="Times New Roman" w:hAnsi="Times New Roman" w:cs="Times New Roman" w:asciiTheme="majorBidi" w:hAnsiTheme="majorBidi" w:cstheme="majorBidi"/>
          <w:b w:val="1"/>
          <w:bCs w:val="1"/>
          <w:sz w:val="24"/>
          <w:szCs w:val="24"/>
        </w:rPr>
        <w:t>:</w:t>
      </w:r>
      <w:r w:rsidRPr="1E5F12D2" w:rsidR="002E1583">
        <w:rPr>
          <w:rFonts w:ascii="Times New Roman" w:hAnsi="Times New Roman" w:cs="Times New Roman" w:asciiTheme="majorBidi" w:hAnsiTheme="majorBidi" w:cstheme="majorBidi"/>
          <w:sz w:val="24"/>
          <w:szCs w:val="24"/>
        </w:rPr>
        <w:t xml:space="preserve"> contains a path from a node to itself, without using the same edge (distinct edges).</w:t>
      </w:r>
    </w:p>
    <w:p w:rsidR="00E80666" w:rsidP="1E5F12D2" w:rsidRDefault="002E1583" w14:paraId="4DD96225" w14:textId="77777777" w14:noSpellErr="1">
      <w:pPr>
        <w:autoSpaceDE w:val="0"/>
        <w:autoSpaceDN w:val="0"/>
        <w:adjustRightInd w:val="0"/>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u w:val="single"/>
        </w:rPr>
        <w:t>Star graphs</w:t>
      </w:r>
      <w:r w:rsidRPr="1E5F12D2" w:rsidR="002E1583">
        <w:rPr>
          <w:rFonts w:ascii="Times New Roman" w:hAnsi="Times New Roman" w:cs="Times New Roman" w:asciiTheme="majorBidi" w:hAnsiTheme="majorBidi" w:cstheme="majorBidi"/>
          <w:b w:val="1"/>
          <w:bCs w:val="1"/>
          <w:sz w:val="24"/>
          <w:szCs w:val="24"/>
        </w:rPr>
        <w:t xml:space="preserve">: </w:t>
      </w:r>
      <w:r w:rsidRPr="1E5F12D2" w:rsidR="002E1583">
        <w:rPr>
          <w:rFonts w:ascii="Times New Roman" w:hAnsi="Times New Roman" w:cs="Times New Roman" w:asciiTheme="majorBidi" w:hAnsiTheme="majorBidi" w:cstheme="majorBidi"/>
          <w:sz w:val="24"/>
          <w:szCs w:val="24"/>
        </w:rPr>
        <w:t>a tree with one internal node and k leaves.</w:t>
      </w:r>
    </w:p>
    <w:p w:rsidR="00E80666" w:rsidP="00E80666" w:rsidRDefault="002E1583" w14:paraId="682AFA83" w14:textId="77777777">
      <w:pPr>
        <w:autoSpaceDE w:val="0"/>
        <w:autoSpaceDN w:val="0"/>
        <w:adjustRightInd w:val="0"/>
        <w:spacing w:after="0" w:line="240" w:lineRule="auto"/>
        <w:jc w:val="both"/>
        <w:rPr>
          <w:rFonts w:asciiTheme="majorBidi" w:hAnsiTheme="majorBidi" w:cstheme="majorBidi"/>
          <w:sz w:val="24"/>
          <w:szCs w:val="24"/>
        </w:rPr>
      </w:pPr>
      <w:r w:rsidR="002E1583">
        <w:drawing>
          <wp:inline wp14:editId="22C4449E" wp14:anchorId="709C89FF">
            <wp:extent cx="1167897" cy="1167897"/>
            <wp:effectExtent l="0" t="0" r="635" b="635"/>
            <wp:docPr id="42" name="Picture 42" title=""/>
            <wp:cNvGraphicFramePr>
              <a:graphicFrameLocks noChangeAspect="1"/>
            </wp:cNvGraphicFramePr>
            <a:graphic>
              <a:graphicData uri="http://schemas.openxmlformats.org/drawingml/2006/picture">
                <pic:pic>
                  <pic:nvPicPr>
                    <pic:cNvPr id="0" name="Picture 42"/>
                    <pic:cNvPicPr/>
                  </pic:nvPicPr>
                  <pic:blipFill>
                    <a:blip r:embed="R4c26af24089a4f1d">
                      <a:extLst>
                        <a:ext xmlns:a="http://schemas.openxmlformats.org/drawingml/2006/main" uri="{28A0092B-C50C-407E-A947-70E740481C1C}">
                          <a14:useLocalDpi val="0"/>
                        </a:ext>
                      </a:extLst>
                    </a:blip>
                    <a:stretch>
                      <a:fillRect/>
                    </a:stretch>
                  </pic:blipFill>
                  <pic:spPr>
                    <a:xfrm rot="0" flipH="0" flipV="1">
                      <a:off x="0" y="0"/>
                      <a:ext cx="1167897" cy="1167897"/>
                    </a:xfrm>
                    <a:prstGeom prst="rect">
                      <a:avLst/>
                    </a:prstGeom>
                  </pic:spPr>
                </pic:pic>
              </a:graphicData>
            </a:graphic>
          </wp:inline>
        </w:drawing>
      </w:r>
    </w:p>
    <w:p w:rsidR="00845E9D" w:rsidP="00E80666" w:rsidRDefault="00845E9D" w14:paraId="73DDCE49" w14:textId="77777777">
      <w:pPr>
        <w:autoSpaceDE w:val="0"/>
        <w:autoSpaceDN w:val="0"/>
        <w:adjustRightInd w:val="0"/>
        <w:spacing w:after="0" w:line="240" w:lineRule="auto"/>
        <w:jc w:val="both"/>
        <w:rPr>
          <w:rFonts w:asciiTheme="majorBidi" w:hAnsiTheme="majorBidi" w:cstheme="majorBidi"/>
          <w:b/>
          <w:bCs/>
          <w:sz w:val="24"/>
          <w:szCs w:val="24"/>
        </w:rPr>
      </w:pPr>
    </w:p>
    <w:p w:rsidR="00E80666" w:rsidP="00E80666" w:rsidRDefault="002E1583" w14:paraId="565BFA04" w14:textId="7CC3854D">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b/>
          <w:bCs/>
          <w:sz w:val="24"/>
          <w:szCs w:val="24"/>
        </w:rPr>
        <w:t>Important distinctions noted</w:t>
      </w:r>
      <w:r w:rsidRPr="00E80666">
        <w:rPr>
          <w:rFonts w:asciiTheme="majorBidi" w:hAnsiTheme="majorBidi" w:cstheme="majorBidi"/>
          <w:sz w:val="24"/>
          <w:szCs w:val="24"/>
        </w:rPr>
        <w:t>:</w:t>
      </w:r>
    </w:p>
    <w:p w:rsidR="00E80666" w:rsidP="1E5F12D2" w:rsidRDefault="002E1583" w14:paraId="296BC4B4" w14:textId="77777777" w14:noSpellErr="1">
      <w:pPr>
        <w:autoSpaceDE w:val="0"/>
        <w:autoSpaceDN w:val="0"/>
        <w:adjustRightInd w:val="0"/>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In case of </w:t>
      </w:r>
      <w:r w:rsidRPr="1E5F12D2" w:rsidR="002E1583">
        <w:rPr>
          <w:rFonts w:ascii="Times New Roman" w:hAnsi="Times New Roman" w:cs="Times New Roman" w:asciiTheme="majorBidi" w:hAnsiTheme="majorBidi" w:cstheme="majorBidi"/>
          <w:b w:val="1"/>
          <w:bCs w:val="1"/>
          <w:sz w:val="24"/>
          <w:szCs w:val="24"/>
          <w:u w:val="single"/>
        </w:rPr>
        <w:t>undirected</w:t>
      </w:r>
      <w:r w:rsidRPr="1E5F12D2" w:rsidR="002E1583">
        <w:rPr>
          <w:rFonts w:ascii="Times New Roman" w:hAnsi="Times New Roman" w:cs="Times New Roman" w:asciiTheme="majorBidi" w:hAnsiTheme="majorBidi" w:cstheme="majorBidi"/>
          <w:sz w:val="24"/>
          <w:szCs w:val="24"/>
        </w:rPr>
        <w:t>, every node can be a root. A root is a convention that we use. A central property of an undirected is acyclic. Root is a corollary.</w:t>
      </w:r>
    </w:p>
    <w:p w:rsidR="00E80666" w:rsidP="1E5F12D2" w:rsidRDefault="002E1583" w14:paraId="32F99690" w14:textId="77777777" w14:noSpellErr="1">
      <w:pPr>
        <w:autoSpaceDE w:val="0"/>
        <w:autoSpaceDN w:val="0"/>
        <w:adjustRightInd w:val="0"/>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In case of </w:t>
      </w:r>
      <w:r w:rsidRPr="1E5F12D2" w:rsidR="002E1583">
        <w:rPr>
          <w:rFonts w:ascii="Times New Roman" w:hAnsi="Times New Roman" w:cs="Times New Roman" w:asciiTheme="majorBidi" w:hAnsiTheme="majorBidi" w:cstheme="majorBidi"/>
          <w:b w:val="1"/>
          <w:bCs w:val="1"/>
          <w:sz w:val="24"/>
          <w:szCs w:val="24"/>
          <w:u w:val="single"/>
        </w:rPr>
        <w:t>directed</w:t>
      </w:r>
      <w:r w:rsidRPr="1E5F12D2" w:rsidR="002E1583">
        <w:rPr>
          <w:rFonts w:ascii="Times New Roman" w:hAnsi="Times New Roman" w:cs="Times New Roman" w:asciiTheme="majorBidi" w:hAnsiTheme="majorBidi" w:cstheme="majorBidi"/>
          <w:sz w:val="24"/>
          <w:szCs w:val="24"/>
        </w:rPr>
        <w:t>, the root is the important property. Being acyclic or not does not determine whether or not a given graph is a tree (ex. DAG is not a tree). Cycle is a corollary.</w:t>
      </w:r>
    </w:p>
    <w:p w:rsidR="00E80666" w:rsidP="00E80666" w:rsidRDefault="002E1583" w14:paraId="46C883E6" w14:textId="7777777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In programming by default, you implement directed trees without parent node pointers. If you want to rely on parent node pointers, you use threaded trees.</w:t>
      </w:r>
    </w:p>
    <w:p w:rsidR="00E80666" w:rsidP="1E5F12D2" w:rsidRDefault="002E1583" w14:paraId="320485AB" w14:textId="77777777" w14:noSpellErr="1">
      <w:pPr>
        <w:autoSpaceDE w:val="0"/>
        <w:autoSpaceDN w:val="0"/>
        <w:adjustRightInd w:val="0"/>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u w:val="single"/>
        </w:rPr>
        <w:t>Threaded tree</w:t>
      </w:r>
      <w:r w:rsidRPr="1E5F12D2" w:rsidR="002E1583">
        <w:rPr>
          <w:rFonts w:ascii="Times New Roman" w:hAnsi="Times New Roman" w:cs="Times New Roman" w:asciiTheme="majorBidi" w:hAnsiTheme="majorBidi" w:cstheme="majorBidi"/>
          <w:b w:val="1"/>
          <w:bCs w:val="1"/>
          <w:sz w:val="24"/>
          <w:szCs w:val="24"/>
        </w:rPr>
        <w:t xml:space="preserve">: </w:t>
      </w:r>
      <w:r w:rsidRPr="1E5F12D2" w:rsidR="002E1583">
        <w:rPr>
          <w:rFonts w:ascii="Times New Roman" w:hAnsi="Times New Roman" w:cs="Times New Roman" w:asciiTheme="majorBidi" w:hAnsiTheme="majorBidi" w:cstheme="majorBidi"/>
          <w:sz w:val="24"/>
          <w:szCs w:val="24"/>
        </w:rPr>
        <w:t>If you include parent node pointers only to access them but not because the edge exists.</w:t>
      </w:r>
    </w:p>
    <w:p w:rsidR="00845E9D" w:rsidP="00E80666" w:rsidRDefault="00845E9D" w14:paraId="6A1C96F5" w14:textId="77777777">
      <w:pPr>
        <w:autoSpaceDE w:val="0"/>
        <w:autoSpaceDN w:val="0"/>
        <w:adjustRightInd w:val="0"/>
        <w:spacing w:after="0" w:line="240" w:lineRule="auto"/>
        <w:jc w:val="both"/>
        <w:rPr>
          <w:rFonts w:asciiTheme="majorBidi" w:hAnsiTheme="majorBidi" w:cstheme="majorBidi"/>
          <w:sz w:val="24"/>
          <w:szCs w:val="24"/>
          <w:u w:val="single"/>
        </w:rPr>
      </w:pPr>
    </w:p>
    <w:p w:rsidRPr="00E80666" w:rsidR="002E1583" w:rsidP="00E80666" w:rsidRDefault="002E1583" w14:paraId="7C7065D9" w14:textId="1F3FB557">
      <w:pPr>
        <w:autoSpaceDE w:val="0"/>
        <w:autoSpaceDN w:val="0"/>
        <w:adjustRightInd w:val="0"/>
        <w:spacing w:after="0" w:line="240" w:lineRule="auto"/>
        <w:jc w:val="both"/>
        <w:rPr>
          <w:rFonts w:asciiTheme="majorBidi" w:hAnsiTheme="majorBidi" w:cstheme="majorBidi"/>
          <w:sz w:val="24"/>
          <w:szCs w:val="24"/>
        </w:rPr>
      </w:pPr>
      <w:r w:rsidRPr="00E80666">
        <w:rPr>
          <w:rFonts w:asciiTheme="majorBidi" w:hAnsiTheme="majorBidi" w:cstheme="majorBidi"/>
          <w:sz w:val="24"/>
          <w:szCs w:val="24"/>
          <w:u w:val="single"/>
        </w:rPr>
        <w:t>Three category of trees, from an application perspective</w:t>
      </w:r>
      <w:r w:rsidRPr="00E80666">
        <w:rPr>
          <w:rFonts w:asciiTheme="majorBidi" w:hAnsiTheme="majorBidi" w:cstheme="majorBidi"/>
          <w:sz w:val="24"/>
          <w:szCs w:val="24"/>
        </w:rPr>
        <w:t xml:space="preserve">: </w:t>
      </w:r>
    </w:p>
    <w:p w:rsidRPr="00E80666" w:rsidR="002E1583" w:rsidP="00E4591A" w:rsidRDefault="002E1583" w14:paraId="7F0027F2" w14:textId="77777777">
      <w:pPr>
        <w:pStyle w:val="ListParagraph"/>
        <w:numPr>
          <w:ilvl w:val="0"/>
          <w:numId w:val="35"/>
        </w:numPr>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Data (assume every node has data)</w:t>
      </w:r>
    </w:p>
    <w:p w:rsidRPr="00E80666" w:rsidR="002E1583" w:rsidP="00E4591A" w:rsidRDefault="002E1583" w14:paraId="44096154" w14:textId="77777777">
      <w:pPr>
        <w:pStyle w:val="ListParagraph"/>
        <w:numPr>
          <w:ilvl w:val="0"/>
          <w:numId w:val="35"/>
        </w:numPr>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Expression (only the leaves have data), the internal nodes have operators</w:t>
      </w:r>
    </w:p>
    <w:p w:rsidR="00E80666" w:rsidP="00E4591A" w:rsidRDefault="002E1583" w14:paraId="03C55DB8" w14:textId="77777777">
      <w:pPr>
        <w:pStyle w:val="ListParagraph"/>
        <w:numPr>
          <w:ilvl w:val="0"/>
          <w:numId w:val="35"/>
        </w:numPr>
        <w:autoSpaceDE w:val="0"/>
        <w:autoSpaceDN w:val="0"/>
        <w:adjustRightInd w:val="0"/>
        <w:contextualSpacing w:val="0"/>
        <w:jc w:val="both"/>
        <w:rPr>
          <w:rFonts w:asciiTheme="majorBidi" w:hAnsiTheme="majorBidi" w:cstheme="majorBidi"/>
        </w:rPr>
      </w:pPr>
      <w:r w:rsidRPr="00E80666">
        <w:rPr>
          <w:rFonts w:asciiTheme="majorBidi" w:hAnsiTheme="majorBidi" w:cstheme="majorBidi"/>
        </w:rPr>
        <w:t>Decision (only the leaves have data), the internal nodes have weights</w:t>
      </w:r>
    </w:p>
    <w:p w:rsidR="00874358" w:rsidP="005774A7" w:rsidRDefault="00874358" w14:paraId="4B9DA77A" w14:textId="77777777">
      <w:pPr>
        <w:autoSpaceDE w:val="0"/>
        <w:autoSpaceDN w:val="0"/>
        <w:adjustRightInd w:val="0"/>
        <w:spacing w:after="0" w:line="240" w:lineRule="auto"/>
        <w:jc w:val="both"/>
        <w:rPr>
          <w:rFonts w:asciiTheme="majorBidi" w:hAnsiTheme="majorBidi" w:cstheme="majorBidi"/>
          <w:sz w:val="24"/>
          <w:szCs w:val="24"/>
        </w:rPr>
      </w:pPr>
    </w:p>
    <w:p w:rsidRPr="005922EE" w:rsidR="005922EE" w:rsidP="1E5F12D2" w:rsidRDefault="005922EE" w14:paraId="7B5F8AB4" w14:textId="6FC6ACC8">
      <w:pPr>
        <w:spacing w:after="0" w:line="240" w:lineRule="auto"/>
        <w:jc w:val="both"/>
        <w:rPr>
          <w:rFonts w:ascii="Times New Roman" w:hAnsi="Times New Roman" w:cs="Times New Roman" w:asciiTheme="majorBidi" w:hAnsiTheme="majorBidi" w:cstheme="majorBidi"/>
          <w:b w:val="0"/>
          <w:bCs w:val="0"/>
          <w:sz w:val="24"/>
          <w:szCs w:val="24"/>
          <w:u w:val="none"/>
        </w:rPr>
      </w:pPr>
      <w:r w:rsidRPr="1E5F12D2" w:rsidR="005922EE">
        <w:rPr>
          <w:rFonts w:ascii="Times New Roman" w:hAnsi="Times New Roman" w:cs="Times New Roman" w:asciiTheme="majorBidi" w:hAnsiTheme="majorBidi" w:cstheme="majorBidi"/>
          <w:b w:val="1"/>
          <w:bCs w:val="1"/>
          <w:sz w:val="24"/>
          <w:szCs w:val="24"/>
          <w:u w:val="single"/>
        </w:rPr>
        <w:t>Keywords:</w:t>
      </w:r>
      <w:r w:rsidRPr="1E5F12D2" w:rsidR="51DADFAA">
        <w:rPr>
          <w:rFonts w:ascii="Times New Roman" w:hAnsi="Times New Roman" w:cs="Times New Roman" w:asciiTheme="majorBidi" w:hAnsiTheme="majorBidi" w:cstheme="majorBidi"/>
          <w:b w:val="1"/>
          <w:bCs w:val="1"/>
          <w:sz w:val="24"/>
          <w:szCs w:val="24"/>
          <w:u w:val="single"/>
        </w:rPr>
        <w:t xml:space="preserve"> </w:t>
      </w:r>
      <w:r w:rsidRPr="1E5F12D2" w:rsidR="51DADFAA">
        <w:rPr>
          <w:rFonts w:ascii="Times New Roman" w:hAnsi="Times New Roman" w:cs="Times New Roman" w:asciiTheme="majorBidi" w:hAnsiTheme="majorBidi" w:cstheme="majorBidi"/>
          <w:b w:val="0"/>
          <w:bCs w:val="0"/>
          <w:sz w:val="24"/>
          <w:szCs w:val="24"/>
          <w:u w:val="none"/>
        </w:rPr>
        <w:t>mutation, point mutation, inversion mutation, displacement mutation, heuristic mutation, genetic algorithm, genetic programming, abstract data type, acyclic, root, indegree, outdegree, strong, weak, uniform, directed acyclic graph, cycle, star graphs, undirected, directed, threaded tree</w:t>
      </w:r>
    </w:p>
    <w:p w:rsidR="00A007F6" w:rsidP="00EA730D" w:rsidRDefault="00A007F6" w14:paraId="1B6FEFF4" w14:textId="77777777">
      <w:pPr>
        <w:autoSpaceDE w:val="0"/>
        <w:autoSpaceDN w:val="0"/>
        <w:adjustRightInd w:val="0"/>
        <w:jc w:val="both"/>
        <w:rPr>
          <w:rFonts w:asciiTheme="majorBidi" w:hAnsiTheme="majorBidi" w:cstheme="majorBidi"/>
          <w:b/>
          <w:bCs/>
        </w:rPr>
      </w:pPr>
    </w:p>
    <w:p w:rsidRPr="00A007F6" w:rsidR="00EA730D" w:rsidP="00EA730D" w:rsidRDefault="00A007F6" w14:paraId="40B9417C" w14:textId="5DCAA210">
      <w:pPr>
        <w:autoSpaceDE w:val="0"/>
        <w:autoSpaceDN w:val="0"/>
        <w:adjustRightInd w:val="0"/>
        <w:jc w:val="both"/>
        <w:rPr>
          <w:rFonts w:asciiTheme="majorBidi" w:hAnsiTheme="majorBidi" w:cstheme="majorBidi"/>
          <w:b/>
          <w:bCs/>
        </w:rPr>
      </w:pPr>
      <w:r w:rsidRPr="00096926">
        <w:rPr>
          <w:rFonts w:asciiTheme="majorBidi" w:hAnsiTheme="majorBidi" w:cstheme="majorBidi"/>
          <w:b/>
          <w:bCs/>
          <w:highlight w:val="yellow"/>
        </w:rPr>
        <w:t>November 1</w:t>
      </w:r>
      <w:r w:rsidRPr="00096926" w:rsidR="00CF575F">
        <w:rPr>
          <w:rFonts w:asciiTheme="majorBidi" w:hAnsiTheme="majorBidi" w:cstheme="majorBidi"/>
          <w:b/>
          <w:bCs/>
          <w:highlight w:val="yellow"/>
        </w:rPr>
        <w:t>3</w:t>
      </w:r>
      <w:r w:rsidRPr="00096926">
        <w:rPr>
          <w:rFonts w:asciiTheme="majorBidi" w:hAnsiTheme="majorBidi" w:cstheme="majorBidi"/>
          <w:b/>
          <w:bCs/>
          <w:highlight w:val="yellow"/>
        </w:rPr>
        <w:t>, 2019</w:t>
      </w:r>
    </w:p>
    <w:p w:rsidR="00E80666" w:rsidP="00E80666" w:rsidRDefault="002E1583" w14:paraId="1A9110B1" w14:textId="77777777">
      <w:pPr>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Trees and Genetic Programming</w:t>
      </w:r>
    </w:p>
    <w:p w:rsidR="00E80666" w:rsidP="1E5F12D2" w:rsidRDefault="002E1583" w14:paraId="303401DA"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rPr>
        <w:t>Genetic Programming</w:t>
      </w:r>
      <w:r w:rsidRPr="1E5F12D2" w:rsidR="002E1583">
        <w:rPr>
          <w:rFonts w:ascii="Times New Roman" w:hAnsi="Times New Roman" w:cs="Times New Roman" w:asciiTheme="majorBidi" w:hAnsiTheme="majorBidi" w:cstheme="majorBidi"/>
          <w:sz w:val="24"/>
          <w:szCs w:val="24"/>
        </w:rPr>
        <w:t xml:space="preserve"> is a way to breed code that solves a problem. The principle data structure for this is a tree. So, in order to understand Genetic Programming, we must first understand trees.</w:t>
      </w:r>
    </w:p>
    <w:p w:rsidR="00E80666" w:rsidP="1E5F12D2" w:rsidRDefault="002E1583" w14:paraId="395D1FA4" w14:textId="77777777"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The nodes in a tree belong in one of two groups. There are the external nodes, which are the leaf nodes of the tree, and the internal nodes, which are the non-leaf nodes of the tree. The sequence of </w:t>
      </w:r>
      <w:r w:rsidRPr="1E5F12D2" w:rsidR="002E1583">
        <w:rPr>
          <w:rFonts w:ascii="Times New Roman" w:hAnsi="Times New Roman" w:cs="Times New Roman" w:asciiTheme="majorBidi" w:hAnsiTheme="majorBidi" w:cstheme="majorBidi"/>
          <w:sz w:val="24"/>
          <w:szCs w:val="24"/>
        </w:rPr>
        <w:t xml:space="preserve">data in the leaf nodes listed from left to right is called the </w:t>
      </w:r>
      <w:r w:rsidRPr="1E5F12D2" w:rsidR="002E1583">
        <w:rPr>
          <w:rFonts w:ascii="Times New Roman" w:hAnsi="Times New Roman" w:cs="Times New Roman" w:asciiTheme="majorBidi" w:hAnsiTheme="majorBidi" w:cstheme="majorBidi"/>
          <w:b w:val="1"/>
          <w:bCs w:val="1"/>
          <w:sz w:val="24"/>
          <w:szCs w:val="24"/>
        </w:rPr>
        <w:t>frontier</w:t>
      </w:r>
      <w:r w:rsidRPr="1E5F12D2" w:rsidR="002E1583">
        <w:rPr>
          <w:rFonts w:ascii="Times New Roman" w:hAnsi="Times New Roman" w:cs="Times New Roman" w:asciiTheme="majorBidi" w:hAnsiTheme="majorBidi" w:cstheme="majorBidi"/>
          <w:sz w:val="24"/>
          <w:szCs w:val="24"/>
        </w:rPr>
        <w:t xml:space="preserve">. A disconnect set of trees is called a </w:t>
      </w:r>
      <w:r w:rsidRPr="1E5F12D2" w:rsidR="002E1583">
        <w:rPr>
          <w:rFonts w:ascii="Times New Roman" w:hAnsi="Times New Roman" w:cs="Times New Roman" w:asciiTheme="majorBidi" w:hAnsiTheme="majorBidi" w:cstheme="majorBidi"/>
          <w:b w:val="1"/>
          <w:bCs w:val="1"/>
          <w:sz w:val="24"/>
          <w:szCs w:val="24"/>
        </w:rPr>
        <w:t>forest</w:t>
      </w:r>
      <w:r w:rsidRPr="1E5F12D2" w:rsidR="002E1583">
        <w:rPr>
          <w:rFonts w:ascii="Times New Roman" w:hAnsi="Times New Roman" w:cs="Times New Roman" w:asciiTheme="majorBidi" w:hAnsiTheme="majorBidi" w:cstheme="majorBidi"/>
          <w:sz w:val="24"/>
          <w:szCs w:val="24"/>
        </w:rPr>
        <w:t>.</w:t>
      </w:r>
    </w:p>
    <w:p w:rsidR="00E63A40" w:rsidP="00E80666" w:rsidRDefault="00E63A40" w14:paraId="23DFD4CF" w14:textId="77777777">
      <w:pPr>
        <w:spacing w:after="0" w:line="240" w:lineRule="auto"/>
        <w:jc w:val="both"/>
        <w:rPr>
          <w:rFonts w:asciiTheme="majorBidi" w:hAnsiTheme="majorBidi" w:cstheme="majorBidi"/>
          <w:sz w:val="24"/>
          <w:szCs w:val="24"/>
        </w:rPr>
      </w:pPr>
    </w:p>
    <w:p w:rsidRPr="00E80666" w:rsidR="002E1583" w:rsidP="1E5F12D2" w:rsidRDefault="002E1583" w14:paraId="00BCC012" w14:textId="7BC085F4"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The nodes of a binary tree can also be grouped based on level, height, and depth. Level is top down grouping of the nodes in the tree starting at 1. The </w:t>
      </w:r>
      <w:r w:rsidRPr="1E5F12D2" w:rsidR="002E1583">
        <w:rPr>
          <w:rFonts w:ascii="Times New Roman" w:hAnsi="Times New Roman" w:cs="Times New Roman" w:asciiTheme="majorBidi" w:hAnsiTheme="majorBidi" w:cstheme="majorBidi"/>
          <w:b w:val="1"/>
          <w:bCs w:val="1"/>
          <w:sz w:val="24"/>
          <w:szCs w:val="24"/>
        </w:rPr>
        <w:t xml:space="preserve">root </w:t>
      </w:r>
      <w:r w:rsidRPr="1E5F12D2" w:rsidR="002E1583">
        <w:rPr>
          <w:rFonts w:ascii="Times New Roman" w:hAnsi="Times New Roman" w:cs="Times New Roman" w:asciiTheme="majorBidi" w:hAnsiTheme="majorBidi" w:cstheme="majorBidi"/>
          <w:sz w:val="24"/>
          <w:szCs w:val="24"/>
        </w:rPr>
        <w:t xml:space="preserve">is at level 1, its </w:t>
      </w:r>
      <w:r w:rsidRPr="1E5F12D2" w:rsidR="002E1583">
        <w:rPr>
          <w:rFonts w:ascii="Times New Roman" w:hAnsi="Times New Roman" w:cs="Times New Roman" w:asciiTheme="majorBidi" w:hAnsiTheme="majorBidi" w:cstheme="majorBidi"/>
          <w:b w:val="1"/>
          <w:bCs w:val="1"/>
          <w:sz w:val="24"/>
          <w:szCs w:val="24"/>
        </w:rPr>
        <w:t xml:space="preserve">children </w:t>
      </w:r>
      <w:r w:rsidRPr="1E5F12D2" w:rsidR="002E1583">
        <w:rPr>
          <w:rFonts w:ascii="Times New Roman" w:hAnsi="Times New Roman" w:cs="Times New Roman" w:asciiTheme="majorBidi" w:hAnsiTheme="majorBidi" w:cstheme="majorBidi"/>
          <w:sz w:val="24"/>
          <w:szCs w:val="24"/>
        </w:rPr>
        <w:t xml:space="preserve">are at level 2 and so forth. Height is a bottom up grouping of the nodes in the tree starting at 1. Each </w:t>
      </w:r>
      <w:r w:rsidRPr="1E5F12D2" w:rsidR="002E1583">
        <w:rPr>
          <w:rFonts w:ascii="Times New Roman" w:hAnsi="Times New Roman" w:cs="Times New Roman" w:asciiTheme="majorBidi" w:hAnsiTheme="majorBidi" w:cstheme="majorBidi"/>
          <w:b w:val="1"/>
          <w:bCs w:val="1"/>
          <w:sz w:val="24"/>
          <w:szCs w:val="24"/>
        </w:rPr>
        <w:t xml:space="preserve">leaf </w:t>
      </w:r>
      <w:r w:rsidRPr="1E5F12D2" w:rsidR="002E1583">
        <w:rPr>
          <w:rFonts w:ascii="Times New Roman" w:hAnsi="Times New Roman" w:cs="Times New Roman" w:asciiTheme="majorBidi" w:hAnsiTheme="majorBidi" w:cstheme="majorBidi"/>
          <w:sz w:val="24"/>
          <w:szCs w:val="24"/>
        </w:rPr>
        <w:t>node is at height 1 and its parent node is at height 2, and so forth. Depth is a top down grouping of the nodes starting at 1. The root is at depth 0, its children are at depth 1, and so forth.</w:t>
      </w:r>
    </w:p>
    <w:p w:rsidR="00E80666" w:rsidP="00E80666" w:rsidRDefault="002E1583" w14:paraId="227E48AD"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F08728D" wp14:editId="721F63A3">
                <wp:simplePos x="0" y="0"/>
                <wp:positionH relativeFrom="column">
                  <wp:posOffset>2709950</wp:posOffset>
                </wp:positionH>
                <wp:positionV relativeFrom="paragraph">
                  <wp:posOffset>130869</wp:posOffset>
                </wp:positionV>
                <wp:extent cx="640080" cy="548640"/>
                <wp:effectExtent l="0" t="0" r="7620" b="10160"/>
                <wp:wrapNone/>
                <wp:docPr id="49" name="Oval 49"/>
                <wp:cNvGraphicFramePr/>
                <a:graphic xmlns:a="http://schemas.openxmlformats.org/drawingml/2006/main">
                  <a:graphicData uri="http://schemas.microsoft.com/office/word/2010/wordprocessingShape">
                    <wps:wsp>
                      <wps:cNvSpPr/>
                      <wps:spPr>
                        <a:xfrm>
                          <a:off x="0" y="0"/>
                          <a:ext cx="640080" cy="548640"/>
                        </a:xfrm>
                        <a:prstGeom prst="ellipse">
                          <a:avLst/>
                        </a:prstGeom>
                        <a:ln/>
                      </wps:spPr>
                      <wps:style>
                        <a:lnRef idx="2">
                          <a:schemeClr val="dk1"/>
                        </a:lnRef>
                        <a:fillRef idx="1">
                          <a:schemeClr val="lt1"/>
                        </a:fillRef>
                        <a:effectRef idx="0">
                          <a:schemeClr val="dk1"/>
                        </a:effectRef>
                        <a:fontRef idx="minor">
                          <a:schemeClr val="dk1"/>
                        </a:fontRef>
                      </wps:style>
                      <wps:txbx>
                        <w:txbxContent>
                          <w:p w:rsidR="00096926" w:rsidP="002E1583" w:rsidRDefault="00096926" w14:paraId="3CE2C56F" w14:textId="77777777">
                            <w:pPr>
                              <w:rPr>
                                <w:sz w:val="12"/>
                                <w:szCs w:val="12"/>
                              </w:rPr>
                            </w:pPr>
                            <w:r>
                              <w:rPr>
                                <w:sz w:val="12"/>
                                <w:szCs w:val="12"/>
                              </w:rPr>
                              <w:t>height:3</w:t>
                            </w:r>
                          </w:p>
                          <w:p w:rsidR="00096926" w:rsidP="002E1583" w:rsidRDefault="00096926" w14:paraId="62BD05D2" w14:textId="77777777">
                            <w:pPr>
                              <w:rPr>
                                <w:sz w:val="12"/>
                                <w:szCs w:val="12"/>
                              </w:rPr>
                            </w:pPr>
                            <w:r>
                              <w:rPr>
                                <w:sz w:val="12"/>
                                <w:szCs w:val="12"/>
                              </w:rPr>
                              <w:t>Level:1</w:t>
                            </w:r>
                          </w:p>
                          <w:p w:rsidRPr="00E067BC" w:rsidR="00096926" w:rsidP="002E1583" w:rsidRDefault="00096926" w14:paraId="0895229B" w14:textId="77777777">
                            <w:pPr>
                              <w:rPr>
                                <w:sz w:val="12"/>
                                <w:szCs w:val="12"/>
                              </w:rPr>
                            </w:pPr>
                            <w:r>
                              <w:rPr>
                                <w:sz w:val="12"/>
                                <w:szCs w:val="12"/>
                              </w:rPr>
                              <w:t>Depth:0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301986">
              <v:oval id="Oval 49" style="position:absolute;left:0;text-align:left;margin-left:213.4pt;margin-top:10.3pt;width:50.4pt;height:4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pt" w14:anchorId="2F0872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">
                <v:stroke joinstyle="miter"/>
                <v:textbox>
                  <w:txbxContent>
                    <w:p w:rsidR="00096926" w:rsidP="002E1583" w:rsidRDefault="00096926" w14:paraId="3A4286E8" w14:textId="77777777">
                      <w:pPr>
                        <w:rPr>
                          <w:sz w:val="12"/>
                          <w:szCs w:val="12"/>
                        </w:rPr>
                      </w:pPr>
                      <w:r>
                        <w:rPr>
                          <w:sz w:val="12"/>
                          <w:szCs w:val="12"/>
                        </w:rPr>
                        <w:t>height:3</w:t>
                      </w:r>
                    </w:p>
                    <w:p w:rsidR="00096926" w:rsidP="002E1583" w:rsidRDefault="00096926" w14:paraId="27925681" w14:textId="77777777">
                      <w:pPr>
                        <w:rPr>
                          <w:sz w:val="12"/>
                          <w:szCs w:val="12"/>
                        </w:rPr>
                      </w:pPr>
                      <w:r>
                        <w:rPr>
                          <w:sz w:val="12"/>
                          <w:szCs w:val="12"/>
                        </w:rPr>
                        <w:t>Level:1</w:t>
                      </w:r>
                    </w:p>
                    <w:p w:rsidRPr="00E067BC" w:rsidR="00096926" w:rsidP="002E1583" w:rsidRDefault="00096926" w14:paraId="35AC6EBC" w14:textId="77777777">
                      <w:pPr>
                        <w:rPr>
                          <w:sz w:val="12"/>
                          <w:szCs w:val="12"/>
                        </w:rPr>
                      </w:pPr>
                      <w:r>
                        <w:rPr>
                          <w:sz w:val="12"/>
                          <w:szCs w:val="12"/>
                        </w:rPr>
                        <w:t>Depth:0</w:t>
                      </w:r>
                    </w:p>
                  </w:txbxContent>
                </v:textbox>
              </v:oval>
            </w:pict>
          </mc:Fallback>
        </mc:AlternateContent>
      </w:r>
    </w:p>
    <w:p w:rsidRPr="00E80666" w:rsidR="002E1583" w:rsidP="00E80666" w:rsidRDefault="002E1583" w14:paraId="22AACD86" w14:textId="3A7480CF">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393E4AF1" wp14:editId="25CDDA97">
                <wp:simplePos x="0" y="0"/>
                <wp:positionH relativeFrom="column">
                  <wp:posOffset>3258589</wp:posOffset>
                </wp:positionH>
                <wp:positionV relativeFrom="paragraph">
                  <wp:posOffset>70600</wp:posOffset>
                </wp:positionV>
                <wp:extent cx="307571" cy="390699"/>
                <wp:effectExtent l="0" t="0" r="22860" b="15875"/>
                <wp:wrapNone/>
                <wp:docPr id="50" name="Straight Connector 50"/>
                <wp:cNvGraphicFramePr/>
                <a:graphic xmlns:a="http://schemas.openxmlformats.org/drawingml/2006/main">
                  <a:graphicData uri="http://schemas.microsoft.com/office/word/2010/wordprocessingShape">
                    <wps:wsp>
                      <wps:cNvCnPr/>
                      <wps:spPr>
                        <a:xfrm flipH="1" flipV="1">
                          <a:off x="0" y="0"/>
                          <a:ext cx="307571" cy="3906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B59A0B5">
              <v:line id="Straight Connector 50"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56.6pt,5.55pt" to="280.8pt,36.3pt" w14:anchorId="4575ED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6547A0EE" wp14:editId="07F5AEA5">
                <wp:simplePos x="0" y="0"/>
                <wp:positionH relativeFrom="column">
                  <wp:posOffset>2460567</wp:posOffset>
                </wp:positionH>
                <wp:positionV relativeFrom="paragraph">
                  <wp:posOffset>45662</wp:posOffset>
                </wp:positionV>
                <wp:extent cx="315480" cy="299258"/>
                <wp:effectExtent l="0" t="0" r="15240" b="18415"/>
                <wp:wrapNone/>
                <wp:docPr id="51" name="Straight Connector 51"/>
                <wp:cNvGraphicFramePr/>
                <a:graphic xmlns:a="http://schemas.openxmlformats.org/drawingml/2006/main">
                  <a:graphicData uri="http://schemas.microsoft.com/office/word/2010/wordprocessingShape">
                    <wps:wsp>
                      <wps:cNvCnPr/>
                      <wps:spPr>
                        <a:xfrm flipH="1">
                          <a:off x="0" y="0"/>
                          <a:ext cx="315480" cy="2992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8973852">
              <v:line id="Straight Connector 51"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93.75pt,3.6pt" to="218.6pt,27.15pt" w14:anchorId="5CE6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">
                <v:stroke joinstyle="miter"/>
              </v:line>
            </w:pict>
          </mc:Fallback>
        </mc:AlternateContent>
      </w:r>
    </w:p>
    <w:p w:rsidRPr="00E80666" w:rsidR="002E1583" w:rsidP="00E80666" w:rsidRDefault="002E1583" w14:paraId="0D9B5CA8"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399DCB" wp14:editId="78677B3D">
                <wp:simplePos x="0" y="0"/>
                <wp:positionH relativeFrom="column">
                  <wp:posOffset>1903615</wp:posOffset>
                </wp:positionH>
                <wp:positionV relativeFrom="paragraph">
                  <wp:posOffset>78220</wp:posOffset>
                </wp:positionV>
                <wp:extent cx="656705" cy="590204"/>
                <wp:effectExtent l="0" t="0" r="16510" b="6985"/>
                <wp:wrapNone/>
                <wp:docPr id="53" name="Oval 53"/>
                <wp:cNvGraphicFramePr/>
                <a:graphic xmlns:a="http://schemas.openxmlformats.org/drawingml/2006/main">
                  <a:graphicData uri="http://schemas.microsoft.com/office/word/2010/wordprocessingShape">
                    <wps:wsp>
                      <wps:cNvSpPr/>
                      <wps:spPr>
                        <a:xfrm>
                          <a:off x="0" y="0"/>
                          <a:ext cx="656705" cy="590204"/>
                        </a:xfrm>
                        <a:prstGeom prst="ellipse">
                          <a:avLst/>
                        </a:prstGeom>
                        <a:ln/>
                      </wps:spPr>
                      <wps:style>
                        <a:lnRef idx="2">
                          <a:schemeClr val="dk1"/>
                        </a:lnRef>
                        <a:fillRef idx="1">
                          <a:schemeClr val="lt1"/>
                        </a:fillRef>
                        <a:effectRef idx="0">
                          <a:schemeClr val="dk1"/>
                        </a:effectRef>
                        <a:fontRef idx="minor">
                          <a:schemeClr val="dk1"/>
                        </a:fontRef>
                      </wps:style>
                      <wps:txbx>
                        <w:txbxContent>
                          <w:p w:rsidR="00096926" w:rsidP="002E1583" w:rsidRDefault="00096926" w14:paraId="048E998E" w14:textId="77777777">
                            <w:pPr>
                              <w:rPr>
                                <w:sz w:val="12"/>
                                <w:szCs w:val="12"/>
                              </w:rPr>
                            </w:pPr>
                            <w:r>
                              <w:rPr>
                                <w:sz w:val="12"/>
                                <w:szCs w:val="12"/>
                              </w:rPr>
                              <w:t>Height:2</w:t>
                            </w:r>
                          </w:p>
                          <w:p w:rsidR="00096926" w:rsidP="002E1583" w:rsidRDefault="00096926" w14:paraId="6DA581D3" w14:textId="77777777">
                            <w:pPr>
                              <w:rPr>
                                <w:sz w:val="12"/>
                                <w:szCs w:val="12"/>
                              </w:rPr>
                            </w:pPr>
                            <w:r>
                              <w:rPr>
                                <w:sz w:val="12"/>
                                <w:szCs w:val="12"/>
                              </w:rPr>
                              <w:t>Level:2</w:t>
                            </w:r>
                          </w:p>
                          <w:p w:rsidRPr="00E067BC" w:rsidR="00096926" w:rsidP="002E1583" w:rsidRDefault="00096926" w14:paraId="0172600F" w14:textId="77777777">
                            <w:pPr>
                              <w:rPr>
                                <w:sz w:val="12"/>
                                <w:szCs w:val="12"/>
                              </w:rPr>
                            </w:pPr>
                            <w:r>
                              <w:rPr>
                                <w:sz w:val="12"/>
                                <w:szCs w:val="12"/>
                              </w:rPr>
                              <w:t>Depth:1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1236CE3">
              <v:oval id="Oval 53" style="position:absolute;left:0;text-align:left;margin-left:149.9pt;margin-top:6.15pt;width:51.7pt;height:4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black [3200]" strokeweight="1pt" w14:anchorId="77399D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">
                <v:stroke joinstyle="miter"/>
                <v:textbox>
                  <w:txbxContent>
                    <w:p w:rsidR="00096926" w:rsidP="002E1583" w:rsidRDefault="00096926" w14:paraId="1725ADD6" w14:textId="77777777">
                      <w:pPr>
                        <w:rPr>
                          <w:sz w:val="12"/>
                          <w:szCs w:val="12"/>
                        </w:rPr>
                      </w:pPr>
                      <w:r>
                        <w:rPr>
                          <w:sz w:val="12"/>
                          <w:szCs w:val="12"/>
                        </w:rPr>
                        <w:t>Height:2</w:t>
                      </w:r>
                    </w:p>
                    <w:p w:rsidR="00096926" w:rsidP="002E1583" w:rsidRDefault="00096926" w14:paraId="36E90723" w14:textId="77777777">
                      <w:pPr>
                        <w:rPr>
                          <w:sz w:val="12"/>
                          <w:szCs w:val="12"/>
                        </w:rPr>
                      </w:pPr>
                      <w:r>
                        <w:rPr>
                          <w:sz w:val="12"/>
                          <w:szCs w:val="12"/>
                        </w:rPr>
                        <w:t>Level:2</w:t>
                      </w:r>
                    </w:p>
                    <w:p w:rsidRPr="00E067BC" w:rsidR="00096926" w:rsidP="002E1583" w:rsidRDefault="00096926" w14:paraId="5CD4D0C8" w14:textId="77777777">
                      <w:pPr>
                        <w:rPr>
                          <w:sz w:val="12"/>
                          <w:szCs w:val="12"/>
                        </w:rPr>
                      </w:pPr>
                      <w:r>
                        <w:rPr>
                          <w:sz w:val="12"/>
                          <w:szCs w:val="12"/>
                        </w:rPr>
                        <w:t>Depth:1</w:t>
                      </w:r>
                    </w:p>
                  </w:txbxContent>
                </v:textbox>
              </v:oval>
            </w:pict>
          </mc:Fallback>
        </mc:AlternateContent>
      </w:r>
    </w:p>
    <w:p w:rsidRPr="00E80666" w:rsidR="002E1583" w:rsidP="00E80666" w:rsidRDefault="002E1583" w14:paraId="1C3E5DBE"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34EFD529" wp14:editId="6FD1656D">
                <wp:simplePos x="0" y="0"/>
                <wp:positionH relativeFrom="column">
                  <wp:posOffset>3325091</wp:posOffset>
                </wp:positionH>
                <wp:positionV relativeFrom="paragraph">
                  <wp:posOffset>94154</wp:posOffset>
                </wp:positionV>
                <wp:extent cx="665018" cy="565266"/>
                <wp:effectExtent l="0" t="0" r="8255" b="19050"/>
                <wp:wrapNone/>
                <wp:docPr id="55" name="Oval 55"/>
                <wp:cNvGraphicFramePr/>
                <a:graphic xmlns:a="http://schemas.openxmlformats.org/drawingml/2006/main">
                  <a:graphicData uri="http://schemas.microsoft.com/office/word/2010/wordprocessingShape">
                    <wps:wsp>
                      <wps:cNvSpPr/>
                      <wps:spPr>
                        <a:xfrm>
                          <a:off x="0" y="0"/>
                          <a:ext cx="665018" cy="565266"/>
                        </a:xfrm>
                        <a:prstGeom prst="ellipse">
                          <a:avLst/>
                        </a:prstGeom>
                        <a:ln/>
                      </wps:spPr>
                      <wps:style>
                        <a:lnRef idx="2">
                          <a:schemeClr val="dk1"/>
                        </a:lnRef>
                        <a:fillRef idx="1">
                          <a:schemeClr val="lt1"/>
                        </a:fillRef>
                        <a:effectRef idx="0">
                          <a:schemeClr val="dk1"/>
                        </a:effectRef>
                        <a:fontRef idx="minor">
                          <a:schemeClr val="dk1"/>
                        </a:fontRef>
                      </wps:style>
                      <wps:txbx>
                        <w:txbxContent>
                          <w:p w:rsidR="00096926" w:rsidP="002E1583" w:rsidRDefault="00096926" w14:paraId="5D820563" w14:textId="77777777">
                            <w:pPr>
                              <w:rPr>
                                <w:sz w:val="12"/>
                                <w:szCs w:val="12"/>
                              </w:rPr>
                            </w:pPr>
                            <w:r>
                              <w:rPr>
                                <w:sz w:val="12"/>
                                <w:szCs w:val="12"/>
                              </w:rPr>
                              <w:t>Height:1</w:t>
                            </w:r>
                          </w:p>
                          <w:p w:rsidR="00096926" w:rsidP="002E1583" w:rsidRDefault="00096926" w14:paraId="60158F27" w14:textId="77777777">
                            <w:pPr>
                              <w:rPr>
                                <w:sz w:val="12"/>
                                <w:szCs w:val="12"/>
                              </w:rPr>
                            </w:pPr>
                            <w:r>
                              <w:rPr>
                                <w:sz w:val="12"/>
                                <w:szCs w:val="12"/>
                              </w:rPr>
                              <w:t>Level:2</w:t>
                            </w:r>
                          </w:p>
                          <w:p w:rsidRPr="00E067BC" w:rsidR="00096926" w:rsidP="002E1583" w:rsidRDefault="00096926" w14:paraId="3621A7C8" w14:textId="77777777">
                            <w:pPr>
                              <w:rPr>
                                <w:sz w:val="12"/>
                                <w:szCs w:val="12"/>
                              </w:rPr>
                            </w:pPr>
                            <w:r>
                              <w:rPr>
                                <w:sz w:val="12"/>
                                <w:szCs w:val="12"/>
                              </w:rPr>
                              <w:t>Depth:1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A1D4B9">
              <v:oval id="Oval 55" style="position:absolute;left:0;text-align:left;margin-left:261.8pt;margin-top:7.4pt;width:52.35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black [3200]" strokeweight="1pt" w14:anchorId="34EFD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">
                <v:stroke joinstyle="miter"/>
                <v:textbox>
                  <w:txbxContent>
                    <w:p w:rsidR="00096926" w:rsidP="002E1583" w:rsidRDefault="00096926" w14:paraId="5F819DD3" w14:textId="77777777">
                      <w:pPr>
                        <w:rPr>
                          <w:sz w:val="12"/>
                          <w:szCs w:val="12"/>
                        </w:rPr>
                      </w:pPr>
                      <w:r>
                        <w:rPr>
                          <w:sz w:val="12"/>
                          <w:szCs w:val="12"/>
                        </w:rPr>
                        <w:t>Height:1</w:t>
                      </w:r>
                    </w:p>
                    <w:p w:rsidR="00096926" w:rsidP="002E1583" w:rsidRDefault="00096926" w14:paraId="6A0EF515" w14:textId="77777777">
                      <w:pPr>
                        <w:rPr>
                          <w:sz w:val="12"/>
                          <w:szCs w:val="12"/>
                        </w:rPr>
                      </w:pPr>
                      <w:r>
                        <w:rPr>
                          <w:sz w:val="12"/>
                          <w:szCs w:val="12"/>
                        </w:rPr>
                        <w:t>Level:2</w:t>
                      </w:r>
                    </w:p>
                    <w:p w:rsidRPr="00E067BC" w:rsidR="00096926" w:rsidP="002E1583" w:rsidRDefault="00096926" w14:paraId="4E5FAAF2" w14:textId="77777777">
                      <w:pPr>
                        <w:rPr>
                          <w:sz w:val="12"/>
                          <w:szCs w:val="12"/>
                        </w:rPr>
                      </w:pPr>
                      <w:r>
                        <w:rPr>
                          <w:sz w:val="12"/>
                          <w:szCs w:val="12"/>
                        </w:rPr>
                        <w:t>Depth:1</w:t>
                      </w:r>
                    </w:p>
                  </w:txbxContent>
                </v:textbox>
              </v:oval>
            </w:pict>
          </mc:Fallback>
        </mc:AlternateContent>
      </w:r>
    </w:p>
    <w:p w:rsidR="00E80666" w:rsidP="00E80666" w:rsidRDefault="002E1583" w14:paraId="3C958A80"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4F2CF724" wp14:editId="0B11F354">
                <wp:simplePos x="0" y="0"/>
                <wp:positionH relativeFrom="column">
                  <wp:posOffset>1670858</wp:posOffset>
                </wp:positionH>
                <wp:positionV relativeFrom="paragraph">
                  <wp:posOffset>168275</wp:posOffset>
                </wp:positionV>
                <wp:extent cx="273743" cy="274320"/>
                <wp:effectExtent l="0" t="0" r="18415" b="17780"/>
                <wp:wrapNone/>
                <wp:docPr id="56" name="Straight Connector 56"/>
                <wp:cNvGraphicFramePr/>
                <a:graphic xmlns:a="http://schemas.openxmlformats.org/drawingml/2006/main">
                  <a:graphicData uri="http://schemas.microsoft.com/office/word/2010/wordprocessingShape">
                    <wps:wsp>
                      <wps:cNvCnPr/>
                      <wps:spPr>
                        <a:xfrm flipH="1">
                          <a:off x="0" y="0"/>
                          <a:ext cx="273743"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ADD91E4">
              <v:line id="Straight Connector 5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31.55pt,13.25pt" to="153.1pt,34.85pt" w14:anchorId="0D3B1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">
                <v:stroke joinstyle="miter"/>
              </v:line>
            </w:pict>
          </mc:Fallback>
        </mc:AlternateContent>
      </w:r>
    </w:p>
    <w:p w:rsidR="00E80666" w:rsidP="00E80666" w:rsidRDefault="002E1583" w14:paraId="3C94854C"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2272" behindDoc="0" locked="0" layoutInCell="1" allowOverlap="1" wp14:anchorId="4AB0896C" wp14:editId="7194DF01">
                <wp:simplePos x="0" y="0"/>
                <wp:positionH relativeFrom="column">
                  <wp:posOffset>1155469</wp:posOffset>
                </wp:positionH>
                <wp:positionV relativeFrom="paragraph">
                  <wp:posOffset>50511</wp:posOffset>
                </wp:positionV>
                <wp:extent cx="665018" cy="565266"/>
                <wp:effectExtent l="0" t="0" r="8255" b="19050"/>
                <wp:wrapNone/>
                <wp:docPr id="57" name="Oval 57"/>
                <wp:cNvGraphicFramePr/>
                <a:graphic xmlns:a="http://schemas.openxmlformats.org/drawingml/2006/main">
                  <a:graphicData uri="http://schemas.microsoft.com/office/word/2010/wordprocessingShape">
                    <wps:wsp>
                      <wps:cNvSpPr/>
                      <wps:spPr>
                        <a:xfrm>
                          <a:off x="0" y="0"/>
                          <a:ext cx="665018" cy="565266"/>
                        </a:xfrm>
                        <a:prstGeom prst="ellipse">
                          <a:avLst/>
                        </a:prstGeom>
                        <a:ln/>
                      </wps:spPr>
                      <wps:style>
                        <a:lnRef idx="2">
                          <a:schemeClr val="dk1"/>
                        </a:lnRef>
                        <a:fillRef idx="1">
                          <a:schemeClr val="lt1"/>
                        </a:fillRef>
                        <a:effectRef idx="0">
                          <a:schemeClr val="dk1"/>
                        </a:effectRef>
                        <a:fontRef idx="minor">
                          <a:schemeClr val="dk1"/>
                        </a:fontRef>
                      </wps:style>
                      <wps:txbx>
                        <w:txbxContent>
                          <w:p w:rsidR="00096926" w:rsidP="002E1583" w:rsidRDefault="00096926" w14:paraId="43BCE366" w14:textId="77777777">
                            <w:pPr>
                              <w:rPr>
                                <w:sz w:val="12"/>
                                <w:szCs w:val="12"/>
                              </w:rPr>
                            </w:pPr>
                            <w:r>
                              <w:rPr>
                                <w:sz w:val="12"/>
                                <w:szCs w:val="12"/>
                              </w:rPr>
                              <w:t>Height:1</w:t>
                            </w:r>
                          </w:p>
                          <w:p w:rsidR="00096926" w:rsidP="002E1583" w:rsidRDefault="00096926" w14:paraId="406C9C24" w14:textId="77777777">
                            <w:pPr>
                              <w:rPr>
                                <w:sz w:val="12"/>
                                <w:szCs w:val="12"/>
                              </w:rPr>
                            </w:pPr>
                            <w:r>
                              <w:rPr>
                                <w:sz w:val="12"/>
                                <w:szCs w:val="12"/>
                              </w:rPr>
                              <w:t>Level:3</w:t>
                            </w:r>
                          </w:p>
                          <w:p w:rsidRPr="00E067BC" w:rsidR="00096926" w:rsidP="002E1583" w:rsidRDefault="00096926" w14:paraId="21AEF3FC" w14:textId="77777777">
                            <w:pPr>
                              <w:rPr>
                                <w:sz w:val="12"/>
                                <w:szCs w:val="12"/>
                              </w:rPr>
                            </w:pPr>
                            <w:r>
                              <w:rPr>
                                <w:sz w:val="12"/>
                                <w:szCs w:val="12"/>
                              </w:rPr>
                              <w:t>Depth:2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021947">
              <v:oval id="Oval 57" style="position:absolute;left:0;text-align:left;margin-left:91pt;margin-top:4pt;width:52.35pt;height:4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white [3201]" strokecolor="black [3200]" strokeweight="1pt" w14:anchorId="4AB08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">
                <v:stroke joinstyle="miter"/>
                <v:textbox>
                  <w:txbxContent>
                    <w:p w:rsidR="00096926" w:rsidP="002E1583" w:rsidRDefault="00096926" w14:paraId="75F1B875" w14:textId="77777777">
                      <w:pPr>
                        <w:rPr>
                          <w:sz w:val="12"/>
                          <w:szCs w:val="12"/>
                        </w:rPr>
                      </w:pPr>
                      <w:r>
                        <w:rPr>
                          <w:sz w:val="12"/>
                          <w:szCs w:val="12"/>
                        </w:rPr>
                        <w:t>Height:1</w:t>
                      </w:r>
                    </w:p>
                    <w:p w:rsidR="00096926" w:rsidP="002E1583" w:rsidRDefault="00096926" w14:paraId="4911892B" w14:textId="77777777">
                      <w:pPr>
                        <w:rPr>
                          <w:sz w:val="12"/>
                          <w:szCs w:val="12"/>
                        </w:rPr>
                      </w:pPr>
                      <w:r>
                        <w:rPr>
                          <w:sz w:val="12"/>
                          <w:szCs w:val="12"/>
                        </w:rPr>
                        <w:t>Level:3</w:t>
                      </w:r>
                    </w:p>
                    <w:p w:rsidRPr="00E067BC" w:rsidR="00096926" w:rsidP="002E1583" w:rsidRDefault="00096926" w14:paraId="54BAE18D" w14:textId="77777777">
                      <w:pPr>
                        <w:rPr>
                          <w:sz w:val="12"/>
                          <w:szCs w:val="12"/>
                        </w:rPr>
                      </w:pPr>
                      <w:r>
                        <w:rPr>
                          <w:sz w:val="12"/>
                          <w:szCs w:val="12"/>
                        </w:rPr>
                        <w:t>Depth:2</w:t>
                      </w:r>
                    </w:p>
                  </w:txbxContent>
                </v:textbox>
              </v:oval>
            </w:pict>
          </mc:Fallback>
        </mc:AlternateContent>
      </w:r>
    </w:p>
    <w:p w:rsidR="00E63A40" w:rsidP="00E80666" w:rsidRDefault="00E63A40" w14:paraId="0EA83E5E" w14:textId="77777777">
      <w:pPr>
        <w:spacing w:after="0" w:line="240" w:lineRule="auto"/>
        <w:jc w:val="both"/>
        <w:rPr>
          <w:rFonts w:asciiTheme="majorBidi" w:hAnsiTheme="majorBidi" w:cstheme="majorBidi"/>
          <w:sz w:val="24"/>
          <w:szCs w:val="24"/>
        </w:rPr>
      </w:pPr>
    </w:p>
    <w:p w:rsidR="00845E9D" w:rsidP="00E80666" w:rsidRDefault="00845E9D" w14:paraId="4EF5559A" w14:textId="77777777">
      <w:pPr>
        <w:spacing w:after="0" w:line="240" w:lineRule="auto"/>
        <w:jc w:val="both"/>
        <w:rPr>
          <w:rFonts w:asciiTheme="majorBidi" w:hAnsiTheme="majorBidi" w:cstheme="majorBidi"/>
          <w:sz w:val="24"/>
          <w:szCs w:val="24"/>
        </w:rPr>
      </w:pPr>
    </w:p>
    <w:p w:rsidR="00845E9D" w:rsidP="00E80666" w:rsidRDefault="00845E9D" w14:paraId="56D21AAA" w14:textId="77777777">
      <w:pPr>
        <w:spacing w:after="0" w:line="240" w:lineRule="auto"/>
        <w:jc w:val="both"/>
        <w:rPr>
          <w:rFonts w:asciiTheme="majorBidi" w:hAnsiTheme="majorBidi" w:cstheme="majorBidi"/>
          <w:sz w:val="24"/>
          <w:szCs w:val="24"/>
        </w:rPr>
      </w:pPr>
    </w:p>
    <w:p w:rsidRPr="00E80666" w:rsidR="002E1583" w:rsidP="1E5F12D2" w:rsidRDefault="002E1583" w14:paraId="67BDEE62" w14:textId="34E1D5C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Structurally, there are many different types of trees. The one that is usually encountered are called </w:t>
      </w:r>
      <w:r w:rsidRPr="1E5F12D2" w:rsidR="002E1583">
        <w:rPr>
          <w:rFonts w:ascii="Times New Roman" w:hAnsi="Times New Roman" w:cs="Times New Roman" w:asciiTheme="majorBidi" w:hAnsiTheme="majorBidi" w:cstheme="majorBidi"/>
          <w:b w:val="1"/>
          <w:bCs w:val="1"/>
          <w:sz w:val="24"/>
          <w:szCs w:val="24"/>
        </w:rPr>
        <w:t>m-</w:t>
      </w:r>
      <w:proofErr w:type="spellStart"/>
      <w:r w:rsidRPr="1E5F12D2" w:rsidR="002E1583">
        <w:rPr>
          <w:rFonts w:ascii="Times New Roman" w:hAnsi="Times New Roman" w:cs="Times New Roman" w:asciiTheme="majorBidi" w:hAnsiTheme="majorBidi" w:cstheme="majorBidi"/>
          <w:b w:val="1"/>
          <w:bCs w:val="1"/>
          <w:sz w:val="24"/>
          <w:szCs w:val="24"/>
        </w:rPr>
        <w:t>ary</w:t>
      </w:r>
      <w:proofErr w:type="spellEnd"/>
      <w:r w:rsidRPr="1E5F12D2" w:rsidR="002E1583">
        <w:rPr>
          <w:rFonts w:ascii="Times New Roman" w:hAnsi="Times New Roman" w:cs="Times New Roman" w:asciiTheme="majorBidi" w:hAnsiTheme="majorBidi" w:cstheme="majorBidi"/>
          <w:b w:val="1"/>
          <w:bCs w:val="1"/>
          <w:sz w:val="24"/>
          <w:szCs w:val="24"/>
        </w:rPr>
        <w:t xml:space="preserve"> trees.</w:t>
      </w:r>
      <w:r w:rsidRPr="1E5F12D2" w:rsidR="002E1583">
        <w:rPr>
          <w:rFonts w:ascii="Times New Roman" w:hAnsi="Times New Roman" w:cs="Times New Roman" w:asciiTheme="majorBidi" w:hAnsiTheme="majorBidi" w:cstheme="majorBidi"/>
          <w:sz w:val="24"/>
          <w:szCs w:val="24"/>
        </w:rPr>
        <w:t xml:space="preserve"> These are trees where each node can have between 0 and m children where m is a positive integer. Binary trees are an example of m-</w:t>
      </w:r>
      <w:proofErr w:type="spellStart"/>
      <w:r w:rsidRPr="1E5F12D2" w:rsidR="002E1583">
        <w:rPr>
          <w:rFonts w:ascii="Times New Roman" w:hAnsi="Times New Roman" w:cs="Times New Roman" w:asciiTheme="majorBidi" w:hAnsiTheme="majorBidi" w:cstheme="majorBidi"/>
          <w:sz w:val="24"/>
          <w:szCs w:val="24"/>
        </w:rPr>
        <w:t>ary</w:t>
      </w:r>
      <w:proofErr w:type="spellEnd"/>
      <w:r w:rsidRPr="1E5F12D2" w:rsidR="002E1583">
        <w:rPr>
          <w:rFonts w:ascii="Times New Roman" w:hAnsi="Times New Roman" w:cs="Times New Roman" w:asciiTheme="majorBidi" w:hAnsiTheme="majorBidi" w:cstheme="majorBidi"/>
          <w:sz w:val="24"/>
          <w:szCs w:val="24"/>
        </w:rPr>
        <w:t xml:space="preserve"> trees where m is 2. The following trees are all Binary Trees:</w:t>
      </w:r>
    </w:p>
    <w:p w:rsidR="00E80666" w:rsidP="00E80666" w:rsidRDefault="002E1583" w14:paraId="30AECCC8"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773C2358" wp14:editId="5924DC15">
                <wp:simplePos x="0" y="0"/>
                <wp:positionH relativeFrom="column">
                  <wp:posOffset>4189615</wp:posOffset>
                </wp:positionH>
                <wp:positionV relativeFrom="paragraph">
                  <wp:posOffset>479310</wp:posOffset>
                </wp:positionV>
                <wp:extent cx="324196" cy="340821"/>
                <wp:effectExtent l="0" t="0" r="19050" b="15240"/>
                <wp:wrapNone/>
                <wp:docPr id="58" name="Straight Connector 58"/>
                <wp:cNvGraphicFramePr/>
                <a:graphic xmlns:a="http://schemas.openxmlformats.org/drawingml/2006/main">
                  <a:graphicData uri="http://schemas.microsoft.com/office/word/2010/wordprocessingShape">
                    <wps:wsp>
                      <wps:cNvCnPr/>
                      <wps:spPr>
                        <a:xfrm>
                          <a:off x="0" y="0"/>
                          <a:ext cx="324196" cy="340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A387F3A">
              <v:line id="Straight Connector 58"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329.9pt,37.75pt" to="355.45pt,64.6pt" w14:anchorId="5A504F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761BE7DE" wp14:editId="279B327A">
                <wp:simplePos x="0" y="0"/>
                <wp:positionH relativeFrom="column">
                  <wp:posOffset>4465724</wp:posOffset>
                </wp:positionH>
                <wp:positionV relativeFrom="paragraph">
                  <wp:posOffset>798657</wp:posOffset>
                </wp:positionV>
                <wp:extent cx="315884" cy="299259"/>
                <wp:effectExtent l="0" t="0" r="14605" b="18415"/>
                <wp:wrapNone/>
                <wp:docPr id="59" name="Oval 59"/>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41863E3">
              <v:oval id="Oval 59" style="position:absolute;margin-left:351.65pt;margin-top:62.9pt;width:24.85pt;height:2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7498CF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94080" behindDoc="0" locked="0" layoutInCell="1" allowOverlap="1" wp14:anchorId="07EC2B7F" wp14:editId="0A4D4AF5">
                <wp:simplePos x="0" y="0"/>
                <wp:positionH relativeFrom="column">
                  <wp:posOffset>3361113</wp:posOffset>
                </wp:positionH>
                <wp:positionV relativeFrom="paragraph">
                  <wp:posOffset>799350</wp:posOffset>
                </wp:positionV>
                <wp:extent cx="315884" cy="299259"/>
                <wp:effectExtent l="0" t="0" r="14605" b="18415"/>
                <wp:wrapNone/>
                <wp:docPr id="60" name="Oval 60"/>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1450E1">
              <v:oval id="Oval 60" style="position:absolute;margin-left:264.65pt;margin-top:62.95pt;width:24.85pt;height:2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59CD1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524145BC" wp14:editId="2D1D27FF">
                <wp:simplePos x="0" y="0"/>
                <wp:positionH relativeFrom="column">
                  <wp:posOffset>3934575</wp:posOffset>
                </wp:positionH>
                <wp:positionV relativeFrom="paragraph">
                  <wp:posOffset>209089</wp:posOffset>
                </wp:positionV>
                <wp:extent cx="315884" cy="299259"/>
                <wp:effectExtent l="0" t="0" r="14605" b="18415"/>
                <wp:wrapNone/>
                <wp:docPr id="61" name="Oval 61"/>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8E0126">
              <v:oval id="Oval 61" style="position:absolute;margin-left:309.8pt;margin-top:16.45pt;width:24.85pt;height:2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17F3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52942E4A" wp14:editId="19C09FC2">
                <wp:simplePos x="0" y="0"/>
                <wp:positionH relativeFrom="column">
                  <wp:posOffset>1756756</wp:posOffset>
                </wp:positionH>
                <wp:positionV relativeFrom="paragraph">
                  <wp:posOffset>765926</wp:posOffset>
                </wp:positionV>
                <wp:extent cx="315884" cy="299259"/>
                <wp:effectExtent l="0" t="0" r="14605" b="18415"/>
                <wp:wrapNone/>
                <wp:docPr id="62" name="Oval 62"/>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66B4479">
              <v:oval id="Oval 62" style="position:absolute;margin-left:138.35pt;margin-top:60.3pt;width:24.85pt;height:2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B6CBF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0DBD84E9" wp14:editId="3AA0914C">
                <wp:simplePos x="0" y="0"/>
                <wp:positionH relativeFrom="column">
                  <wp:posOffset>2194560</wp:posOffset>
                </wp:positionH>
                <wp:positionV relativeFrom="paragraph">
                  <wp:posOffset>232756</wp:posOffset>
                </wp:positionV>
                <wp:extent cx="315884" cy="299259"/>
                <wp:effectExtent l="0" t="0" r="14605" b="18415"/>
                <wp:wrapNone/>
                <wp:docPr id="63" name="Oval 63"/>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764E7B">
              <v:oval id="Oval 63" style="position:absolute;margin-left:172.8pt;margin-top:18.35pt;width:24.85pt;height:2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16CA2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3CF2E25B" wp14:editId="4CE29D6A">
                <wp:simplePos x="0" y="0"/>
                <wp:positionH relativeFrom="column">
                  <wp:posOffset>482022</wp:posOffset>
                </wp:positionH>
                <wp:positionV relativeFrom="paragraph">
                  <wp:posOffset>230966</wp:posOffset>
                </wp:positionV>
                <wp:extent cx="315884" cy="299259"/>
                <wp:effectExtent l="0" t="0" r="14605" b="18415"/>
                <wp:wrapNone/>
                <wp:docPr id="64" name="Oval 64"/>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73D8C9">
              <v:oval id="Oval 64" style="position:absolute;margin-left:37.95pt;margin-top:18.2pt;width:24.85pt;height:2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22B4DA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">
                <v:stroke joinstyle="miter"/>
              </v:oval>
            </w:pict>
          </mc:Fallback>
        </mc:AlternateContent>
      </w:r>
    </w:p>
    <w:p w:rsidR="00E80666" w:rsidP="00E80666" w:rsidRDefault="002E1583" w14:paraId="7DF1FFC6"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2CBDDBFA" wp14:editId="0AACD1F3">
                <wp:simplePos x="0" y="0"/>
                <wp:positionH relativeFrom="column">
                  <wp:posOffset>2011680</wp:posOffset>
                </wp:positionH>
                <wp:positionV relativeFrom="paragraph">
                  <wp:posOffset>152342</wp:posOffset>
                </wp:positionV>
                <wp:extent cx="240723" cy="290946"/>
                <wp:effectExtent l="0" t="0" r="13335" b="13970"/>
                <wp:wrapNone/>
                <wp:docPr id="65" name="Straight Connector 65"/>
                <wp:cNvGraphicFramePr/>
                <a:graphic xmlns:a="http://schemas.openxmlformats.org/drawingml/2006/main">
                  <a:graphicData uri="http://schemas.microsoft.com/office/word/2010/wordprocessingShape">
                    <wps:wsp>
                      <wps:cNvCnPr/>
                      <wps:spPr>
                        <a:xfrm flipH="1">
                          <a:off x="0" y="0"/>
                          <a:ext cx="240723" cy="2909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273B9EB">
              <v:line id="Straight Connector 65"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58.4pt,12pt" to="177.35pt,34.9pt" w14:anchorId="5149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22FF1FBC" wp14:editId="30713B93">
                <wp:simplePos x="0" y="0"/>
                <wp:positionH relativeFrom="column">
                  <wp:posOffset>3624349</wp:posOffset>
                </wp:positionH>
                <wp:positionV relativeFrom="paragraph">
                  <wp:posOffset>110779</wp:posOffset>
                </wp:positionV>
                <wp:extent cx="340476" cy="382385"/>
                <wp:effectExtent l="0" t="0" r="15240" b="24130"/>
                <wp:wrapNone/>
                <wp:docPr id="66" name="Straight Connector 66"/>
                <wp:cNvGraphicFramePr/>
                <a:graphic xmlns:a="http://schemas.openxmlformats.org/drawingml/2006/main">
                  <a:graphicData uri="http://schemas.microsoft.com/office/word/2010/wordprocessingShape">
                    <wps:wsp>
                      <wps:cNvCnPr/>
                      <wps:spPr>
                        <a:xfrm flipH="1">
                          <a:off x="0" y="0"/>
                          <a:ext cx="340476" cy="382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EB4D2F8">
              <v:line id="Straight Connector 6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85.4pt,8.7pt" to="312.2pt,38.8pt" w14:anchorId="0D6BA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">
                <v:stroke joinstyle="miter"/>
              </v:line>
            </w:pict>
          </mc:Fallback>
        </mc:AlternateContent>
      </w:r>
    </w:p>
    <w:p w:rsidR="00B25C6B" w:rsidP="00E80666" w:rsidRDefault="00B25C6B" w14:paraId="07C7C63A" w14:textId="77777777">
      <w:pPr>
        <w:spacing w:after="0" w:line="240" w:lineRule="auto"/>
        <w:jc w:val="both"/>
        <w:rPr>
          <w:rFonts w:asciiTheme="majorBidi" w:hAnsiTheme="majorBidi" w:cstheme="majorBidi"/>
          <w:sz w:val="24"/>
          <w:szCs w:val="24"/>
        </w:rPr>
      </w:pPr>
    </w:p>
    <w:p w:rsidR="00B25C6B" w:rsidP="00E80666" w:rsidRDefault="00B25C6B" w14:paraId="6F46935E" w14:textId="77777777">
      <w:pPr>
        <w:spacing w:after="0" w:line="240" w:lineRule="auto"/>
        <w:jc w:val="both"/>
        <w:rPr>
          <w:rFonts w:asciiTheme="majorBidi" w:hAnsiTheme="majorBidi" w:cstheme="majorBidi"/>
          <w:sz w:val="24"/>
          <w:szCs w:val="24"/>
        </w:rPr>
      </w:pPr>
    </w:p>
    <w:p w:rsidR="00B25C6B" w:rsidP="00E80666" w:rsidRDefault="00B25C6B" w14:paraId="1ED25B45" w14:textId="77777777">
      <w:pPr>
        <w:spacing w:after="0" w:line="240" w:lineRule="auto"/>
        <w:jc w:val="both"/>
        <w:rPr>
          <w:rFonts w:asciiTheme="majorBidi" w:hAnsiTheme="majorBidi" w:cstheme="majorBidi"/>
          <w:sz w:val="24"/>
          <w:szCs w:val="24"/>
        </w:rPr>
      </w:pPr>
    </w:p>
    <w:p w:rsidR="00B25C6B" w:rsidP="00E80666" w:rsidRDefault="00B25C6B" w14:paraId="4603C7C3" w14:textId="77777777">
      <w:pPr>
        <w:spacing w:after="0" w:line="240" w:lineRule="auto"/>
        <w:jc w:val="both"/>
        <w:rPr>
          <w:rFonts w:asciiTheme="majorBidi" w:hAnsiTheme="majorBidi" w:cstheme="majorBidi"/>
          <w:sz w:val="24"/>
          <w:szCs w:val="24"/>
        </w:rPr>
      </w:pPr>
    </w:p>
    <w:p w:rsidR="00B25C6B" w:rsidP="00E80666" w:rsidRDefault="00B25C6B" w14:paraId="723EB1F4" w14:textId="77777777">
      <w:pPr>
        <w:spacing w:after="0" w:line="240" w:lineRule="auto"/>
        <w:jc w:val="both"/>
        <w:rPr>
          <w:rFonts w:asciiTheme="majorBidi" w:hAnsiTheme="majorBidi" w:cstheme="majorBidi"/>
          <w:sz w:val="24"/>
          <w:szCs w:val="24"/>
        </w:rPr>
      </w:pPr>
    </w:p>
    <w:p w:rsidRPr="00E80666" w:rsidR="002E1583" w:rsidP="00E80666" w:rsidRDefault="002E1583" w14:paraId="09072DE1" w14:textId="633904F8">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There are 2 special types of binary trees that are useful for solving problems. The first type is a complete binary tree. This is a binary tree where each node either has 0 children or 2 children.</w:t>
      </w:r>
    </w:p>
    <w:p w:rsidR="00E80666" w:rsidP="00E80666" w:rsidRDefault="002E1583" w14:paraId="04D93910"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So this</w:t>
      </w:r>
    </w:p>
    <w:p w:rsidRPr="00E80666" w:rsidR="002E1583" w:rsidP="00E80666" w:rsidRDefault="002E1583" w14:paraId="0BEB0F79" w14:textId="517EB456">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6368" behindDoc="0" locked="0" layoutInCell="1" allowOverlap="1" wp14:anchorId="03074CCC" wp14:editId="4A19F225">
                <wp:simplePos x="0" y="0"/>
                <wp:positionH relativeFrom="column">
                  <wp:posOffset>2526549</wp:posOffset>
                </wp:positionH>
                <wp:positionV relativeFrom="paragraph">
                  <wp:posOffset>6697</wp:posOffset>
                </wp:positionV>
                <wp:extent cx="315884" cy="299259"/>
                <wp:effectExtent l="0" t="0" r="14605" b="18415"/>
                <wp:wrapNone/>
                <wp:docPr id="67" name="Oval 67"/>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16C987">
              <v:oval id="Oval 67" style="position:absolute;margin-left:198.95pt;margin-top:.55pt;width:24.85pt;height:2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26F8F9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">
                <v:stroke joinstyle="miter"/>
              </v:oval>
            </w:pict>
          </mc:Fallback>
        </mc:AlternateContent>
      </w:r>
    </w:p>
    <w:p w:rsidR="00E80666" w:rsidP="00E80666" w:rsidRDefault="002E1583" w14:paraId="616B645F"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606B4C95" wp14:editId="0F65EA7D">
                <wp:simplePos x="0" y="0"/>
                <wp:positionH relativeFrom="column">
                  <wp:posOffset>2776451</wp:posOffset>
                </wp:positionH>
                <wp:positionV relativeFrom="paragraph">
                  <wp:posOffset>103159</wp:posOffset>
                </wp:positionV>
                <wp:extent cx="307629" cy="323676"/>
                <wp:effectExtent l="0" t="0" r="22860" b="19685"/>
                <wp:wrapNone/>
                <wp:docPr id="68" name="Straight Connector 68"/>
                <wp:cNvGraphicFramePr/>
                <a:graphic xmlns:a="http://schemas.openxmlformats.org/drawingml/2006/main">
                  <a:graphicData uri="http://schemas.microsoft.com/office/word/2010/wordprocessingShape">
                    <wps:wsp>
                      <wps:cNvCnPr/>
                      <wps:spPr>
                        <a:xfrm>
                          <a:off x="0" y="0"/>
                          <a:ext cx="307629" cy="3236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8FB077D">
              <v:line id="Straight Connector 68"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18.6pt,8.1pt" to="242.8pt,33.6pt" w14:anchorId="66EDB2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53E188A3" wp14:editId="0E43BD25">
                <wp:simplePos x="0" y="0"/>
                <wp:positionH relativeFrom="column">
                  <wp:posOffset>2252749</wp:posOffset>
                </wp:positionH>
                <wp:positionV relativeFrom="paragraph">
                  <wp:posOffset>78220</wp:posOffset>
                </wp:positionV>
                <wp:extent cx="315480" cy="340822"/>
                <wp:effectExtent l="0" t="0" r="15240" b="15240"/>
                <wp:wrapNone/>
                <wp:docPr id="69" name="Straight Connector 69"/>
                <wp:cNvGraphicFramePr/>
                <a:graphic xmlns:a="http://schemas.openxmlformats.org/drawingml/2006/main">
                  <a:graphicData uri="http://schemas.microsoft.com/office/word/2010/wordprocessingShape">
                    <wps:wsp>
                      <wps:cNvCnPr/>
                      <wps:spPr>
                        <a:xfrm flipH="1">
                          <a:off x="0" y="0"/>
                          <a:ext cx="315480"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332AE15">
              <v:line id="Straight Connector 69"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7.4pt,6.15pt" to="202.25pt,33pt" w14:anchorId="53DD6C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">
                <v:stroke joinstyle="miter"/>
              </v:line>
            </w:pict>
          </mc:Fallback>
        </mc:AlternateContent>
      </w:r>
    </w:p>
    <w:p w:rsidRPr="00E80666" w:rsidR="002E1583" w:rsidP="00E80666" w:rsidRDefault="002E1583" w14:paraId="060EB402" w14:textId="1C6ECAEB">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57BBE572" wp14:editId="5E5E184F">
                <wp:simplePos x="0" y="0"/>
                <wp:positionH relativeFrom="column">
                  <wp:posOffset>3011978</wp:posOffset>
                </wp:positionH>
                <wp:positionV relativeFrom="paragraph">
                  <wp:posOffset>54264</wp:posOffset>
                </wp:positionV>
                <wp:extent cx="315884" cy="299259"/>
                <wp:effectExtent l="0" t="0" r="14605" b="18415"/>
                <wp:wrapNone/>
                <wp:docPr id="70" name="Oval 70"/>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72EF1E">
              <v:oval id="Oval 70" style="position:absolute;margin-left:237.15pt;margin-top:4.25pt;width:24.85pt;height:2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33C7F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AD77CFE" wp14:editId="17E30480">
                <wp:simplePos x="0" y="0"/>
                <wp:positionH relativeFrom="column">
                  <wp:posOffset>2014047</wp:posOffset>
                </wp:positionH>
                <wp:positionV relativeFrom="paragraph">
                  <wp:posOffset>46066</wp:posOffset>
                </wp:positionV>
                <wp:extent cx="315884" cy="299259"/>
                <wp:effectExtent l="0" t="0" r="14605" b="18415"/>
                <wp:wrapNone/>
                <wp:docPr id="71" name="Oval 71"/>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F9EF29">
              <v:oval id="Oval 71" style="position:absolute;margin-left:158.6pt;margin-top:3.65pt;width:24.85pt;height:2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0006F7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">
                <v:stroke joinstyle="miter"/>
              </v:oval>
            </w:pict>
          </mc:Fallback>
        </mc:AlternateContent>
      </w:r>
    </w:p>
    <w:p w:rsidR="00B25C6B" w:rsidP="00E80666" w:rsidRDefault="00B25C6B" w14:paraId="570FFBF7" w14:textId="77777777">
      <w:pPr>
        <w:spacing w:after="0" w:line="240" w:lineRule="auto"/>
        <w:jc w:val="both"/>
        <w:rPr>
          <w:rFonts w:asciiTheme="majorBidi" w:hAnsiTheme="majorBidi" w:cstheme="majorBidi"/>
          <w:sz w:val="24"/>
          <w:szCs w:val="24"/>
        </w:rPr>
      </w:pPr>
    </w:p>
    <w:p w:rsidR="00845E9D" w:rsidP="00E80666" w:rsidRDefault="00845E9D" w14:paraId="56877062" w14:textId="77777777">
      <w:pPr>
        <w:spacing w:after="0" w:line="240" w:lineRule="auto"/>
        <w:jc w:val="both"/>
        <w:rPr>
          <w:rFonts w:asciiTheme="majorBidi" w:hAnsiTheme="majorBidi" w:cstheme="majorBidi"/>
          <w:sz w:val="24"/>
          <w:szCs w:val="24"/>
        </w:rPr>
      </w:pPr>
    </w:p>
    <w:p w:rsidRPr="00E80666" w:rsidR="002E1583" w:rsidP="1E5F12D2" w:rsidRDefault="002E1583" w14:paraId="7D1C71FC" w14:textId="5555C585"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is a </w:t>
      </w:r>
      <w:r w:rsidRPr="1E5F12D2" w:rsidR="002E1583">
        <w:rPr>
          <w:rFonts w:ascii="Times New Roman" w:hAnsi="Times New Roman" w:cs="Times New Roman" w:asciiTheme="majorBidi" w:hAnsiTheme="majorBidi" w:cstheme="majorBidi"/>
          <w:b w:val="1"/>
          <w:bCs w:val="1"/>
          <w:sz w:val="24"/>
          <w:szCs w:val="24"/>
        </w:rPr>
        <w:t>complete binary tree</w:t>
      </w:r>
      <w:r w:rsidRPr="1E5F12D2" w:rsidR="002E1583">
        <w:rPr>
          <w:rFonts w:ascii="Times New Roman" w:hAnsi="Times New Roman" w:cs="Times New Roman" w:asciiTheme="majorBidi" w:hAnsiTheme="majorBidi" w:cstheme="majorBidi"/>
          <w:sz w:val="24"/>
          <w:szCs w:val="24"/>
        </w:rPr>
        <w:t>, and this</w:t>
      </w:r>
    </w:p>
    <w:p w:rsidR="00E80666" w:rsidP="00E80666" w:rsidRDefault="002E1583" w14:paraId="6014F9EB"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7B306F60" wp14:editId="0C2D9DA7">
                <wp:simplePos x="0" y="0"/>
                <wp:positionH relativeFrom="column">
                  <wp:posOffset>2460567</wp:posOffset>
                </wp:positionH>
                <wp:positionV relativeFrom="paragraph">
                  <wp:posOffset>115744</wp:posOffset>
                </wp:positionV>
                <wp:extent cx="315884" cy="299259"/>
                <wp:effectExtent l="0" t="0" r="14605" b="18415"/>
                <wp:wrapNone/>
                <wp:docPr id="72" name="Oval 72"/>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CA3FF2">
              <v:oval id="Oval 72" style="position:absolute;margin-left:193.75pt;margin-top:9.1pt;width:24.85pt;height:2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156A2F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">
                <v:stroke joinstyle="miter"/>
              </v:oval>
            </w:pict>
          </mc:Fallback>
        </mc:AlternateContent>
      </w:r>
    </w:p>
    <w:p w:rsidRPr="00E80666" w:rsidR="002E1583" w:rsidP="00E80666" w:rsidRDefault="002E1583" w14:paraId="5BBF35AA" w14:textId="6FF689E5">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4D05D92C" wp14:editId="74694E17">
                <wp:simplePos x="0" y="0"/>
                <wp:positionH relativeFrom="column">
                  <wp:posOffset>2750589</wp:posOffset>
                </wp:positionH>
                <wp:positionV relativeFrom="paragraph">
                  <wp:posOffset>6235</wp:posOffset>
                </wp:positionV>
                <wp:extent cx="350058" cy="307570"/>
                <wp:effectExtent l="0" t="0" r="18415" b="22860"/>
                <wp:wrapNone/>
                <wp:docPr id="73" name="Straight Connector 73"/>
                <wp:cNvGraphicFramePr/>
                <a:graphic xmlns:a="http://schemas.openxmlformats.org/drawingml/2006/main">
                  <a:graphicData uri="http://schemas.microsoft.com/office/word/2010/wordprocessingShape">
                    <wps:wsp>
                      <wps:cNvCnPr/>
                      <wps:spPr>
                        <a:xfrm>
                          <a:off x="0" y="0"/>
                          <a:ext cx="350058" cy="3075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3CE6FCE">
              <v:line id="Straight Connector 73"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16.6pt,.5pt" to="244.15pt,24.7pt" w14:anchorId="7D3B7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06E5B1C9" wp14:editId="34E20F03">
                <wp:simplePos x="0" y="0"/>
                <wp:positionH relativeFrom="column">
                  <wp:posOffset>2177934</wp:posOffset>
                </wp:positionH>
                <wp:positionV relativeFrom="paragraph">
                  <wp:posOffset>7678</wp:posOffset>
                </wp:positionV>
                <wp:extent cx="315480" cy="340822"/>
                <wp:effectExtent l="0" t="0" r="15240" b="15240"/>
                <wp:wrapNone/>
                <wp:docPr id="74" name="Straight Connector 74"/>
                <wp:cNvGraphicFramePr/>
                <a:graphic xmlns:a="http://schemas.openxmlformats.org/drawingml/2006/main">
                  <a:graphicData uri="http://schemas.microsoft.com/office/word/2010/wordprocessingShape">
                    <wps:wsp>
                      <wps:cNvCnPr/>
                      <wps:spPr>
                        <a:xfrm flipH="1">
                          <a:off x="0" y="0"/>
                          <a:ext cx="315480"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156EF58">
              <v:line id="Straight Connector 74"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1.5pt,.6pt" to="196.35pt,27.45pt" w14:anchorId="1B8CE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">
                <v:stroke joinstyle="miter"/>
              </v:line>
            </w:pict>
          </mc:Fallback>
        </mc:AlternateContent>
      </w:r>
    </w:p>
    <w:p w:rsidR="00E80666" w:rsidP="00E80666" w:rsidRDefault="002E1583" w14:paraId="55C46498"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5F66B942" wp14:editId="02DE0AA6">
                <wp:simplePos x="0" y="0"/>
                <wp:positionH relativeFrom="column">
                  <wp:posOffset>1944774</wp:posOffset>
                </wp:positionH>
                <wp:positionV relativeFrom="paragraph">
                  <wp:posOffset>157422</wp:posOffset>
                </wp:positionV>
                <wp:extent cx="315884" cy="299259"/>
                <wp:effectExtent l="0" t="0" r="14605" b="18415"/>
                <wp:wrapNone/>
                <wp:docPr id="75" name="Oval 75"/>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A6E593">
              <v:oval id="Oval 75" style="position:absolute;margin-left:153.15pt;margin-top:12.4pt;width:24.85pt;height:2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0AF9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1B4B2479" wp14:editId="2CC30935">
                <wp:simplePos x="0" y="0"/>
                <wp:positionH relativeFrom="column">
                  <wp:posOffset>3053138</wp:posOffset>
                </wp:positionH>
                <wp:positionV relativeFrom="paragraph">
                  <wp:posOffset>99464</wp:posOffset>
                </wp:positionV>
                <wp:extent cx="315884" cy="299259"/>
                <wp:effectExtent l="0" t="0" r="14605" b="18415"/>
                <wp:wrapNone/>
                <wp:docPr id="77" name="Oval 77"/>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B843A2">
              <v:oval id="Oval 77" style="position:absolute;margin-left:240.4pt;margin-top:7.85pt;width:24.85pt;height:2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643D6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">
                <v:stroke joinstyle="miter"/>
              </v:oval>
            </w:pict>
          </mc:Fallback>
        </mc:AlternateContent>
      </w:r>
    </w:p>
    <w:p w:rsidRPr="00E80666" w:rsidR="002E1583" w:rsidP="00E80666" w:rsidRDefault="002E1583" w14:paraId="7832DC7B" w14:textId="1FC4A396">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5144F92A" wp14:editId="5E17A1F6">
                <wp:simplePos x="0" y="0"/>
                <wp:positionH relativeFrom="column">
                  <wp:posOffset>1670857</wp:posOffset>
                </wp:positionH>
                <wp:positionV relativeFrom="paragraph">
                  <wp:posOffset>54033</wp:posOffset>
                </wp:positionV>
                <wp:extent cx="307571" cy="332278"/>
                <wp:effectExtent l="0" t="0" r="22860" b="23495"/>
                <wp:wrapNone/>
                <wp:docPr id="78" name="Straight Connector 78"/>
                <wp:cNvGraphicFramePr/>
                <a:graphic xmlns:a="http://schemas.openxmlformats.org/drawingml/2006/main">
                  <a:graphicData uri="http://schemas.microsoft.com/office/word/2010/wordprocessingShape">
                    <wps:wsp>
                      <wps:cNvCnPr/>
                      <wps:spPr>
                        <a:xfrm flipH="1">
                          <a:off x="0" y="0"/>
                          <a:ext cx="307571" cy="332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4289D2">
              <v:line id="Straight Connector 78"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31.55pt,4.25pt" to="155.75pt,30.4pt" w14:anchorId="37D0A7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">
                <v:stroke joinstyle="miter"/>
              </v:line>
            </w:pict>
          </mc:Fallback>
        </mc:AlternateContent>
      </w:r>
    </w:p>
    <w:p w:rsidR="00E80666" w:rsidP="00E80666" w:rsidRDefault="002E1583" w14:paraId="301583B9"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4BAD552D" wp14:editId="53A96E06">
                <wp:simplePos x="0" y="0"/>
                <wp:positionH relativeFrom="column">
                  <wp:posOffset>1415184</wp:posOffset>
                </wp:positionH>
                <wp:positionV relativeFrom="paragraph">
                  <wp:posOffset>163599</wp:posOffset>
                </wp:positionV>
                <wp:extent cx="315595" cy="299085"/>
                <wp:effectExtent l="0" t="0" r="14605" b="18415"/>
                <wp:wrapNone/>
                <wp:docPr id="79" name="Oval 79"/>
                <wp:cNvGraphicFramePr/>
                <a:graphic xmlns:a="http://schemas.openxmlformats.org/drawingml/2006/main">
                  <a:graphicData uri="http://schemas.microsoft.com/office/word/2010/wordprocessingShape">
                    <wps:wsp>
                      <wps:cNvSpPr/>
                      <wps:spPr>
                        <a:xfrm>
                          <a:off x="0" y="0"/>
                          <a:ext cx="315595" cy="2990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F8C08E">
              <v:oval id="Oval 79" style="position:absolute;margin-left:111.45pt;margin-top:12.9pt;width:24.85pt;height:23.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033760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">
                <v:stroke joinstyle="miter"/>
              </v:oval>
            </w:pict>
          </mc:Fallback>
        </mc:AlternateContent>
      </w:r>
    </w:p>
    <w:p w:rsidR="00B25C6B" w:rsidP="00E80666" w:rsidRDefault="00B25C6B" w14:paraId="5189DBF5" w14:textId="77777777">
      <w:pPr>
        <w:spacing w:after="0" w:line="240" w:lineRule="auto"/>
        <w:jc w:val="both"/>
        <w:rPr>
          <w:rFonts w:asciiTheme="majorBidi" w:hAnsiTheme="majorBidi" w:cstheme="majorBidi"/>
          <w:sz w:val="24"/>
          <w:szCs w:val="24"/>
        </w:rPr>
      </w:pPr>
    </w:p>
    <w:p w:rsidR="00845E9D" w:rsidP="00E80666" w:rsidRDefault="00845E9D" w14:paraId="09084F64" w14:textId="77777777">
      <w:pPr>
        <w:spacing w:after="0" w:line="240" w:lineRule="auto"/>
        <w:jc w:val="both"/>
        <w:rPr>
          <w:rFonts w:asciiTheme="majorBidi" w:hAnsiTheme="majorBidi" w:cstheme="majorBidi"/>
          <w:sz w:val="24"/>
          <w:szCs w:val="24"/>
        </w:rPr>
      </w:pPr>
    </w:p>
    <w:p w:rsidR="00E80666" w:rsidP="00E80666" w:rsidRDefault="002E1583" w14:paraId="64265052" w14:textId="24EF3D1D">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isn’t. </w:t>
      </w:r>
    </w:p>
    <w:p w:rsidR="00B25C6B" w:rsidP="00E80666" w:rsidRDefault="00B25C6B" w14:paraId="40A94C66" w14:textId="77777777">
      <w:pPr>
        <w:spacing w:after="0" w:line="240" w:lineRule="auto"/>
        <w:jc w:val="both"/>
        <w:rPr>
          <w:rFonts w:asciiTheme="majorBidi" w:hAnsiTheme="majorBidi" w:cstheme="majorBidi"/>
          <w:sz w:val="24"/>
          <w:szCs w:val="24"/>
        </w:rPr>
      </w:pPr>
    </w:p>
    <w:p w:rsidRPr="00E80666" w:rsidR="002E1583" w:rsidP="1E5F12D2" w:rsidRDefault="002E1583" w14:paraId="08F05CCD" w14:textId="0AD8F7DB"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The other type of binary trees is</w:t>
      </w:r>
      <w:r w:rsidRPr="1E5F12D2" w:rsidR="002E1583">
        <w:rPr>
          <w:rFonts w:ascii="Times New Roman" w:hAnsi="Times New Roman" w:cs="Times New Roman" w:asciiTheme="majorBidi" w:hAnsiTheme="majorBidi" w:cstheme="majorBidi"/>
          <w:b w:val="1"/>
          <w:bCs w:val="1"/>
          <w:sz w:val="24"/>
          <w:szCs w:val="24"/>
        </w:rPr>
        <w:t xml:space="preserve"> balanced binary trees</w:t>
      </w:r>
      <w:r w:rsidRPr="1E5F12D2" w:rsidR="002E1583">
        <w:rPr>
          <w:rFonts w:ascii="Times New Roman" w:hAnsi="Times New Roman" w:cs="Times New Roman" w:asciiTheme="majorBidi" w:hAnsiTheme="majorBidi" w:cstheme="majorBidi"/>
          <w:sz w:val="24"/>
          <w:szCs w:val="24"/>
        </w:rPr>
        <w:t>. This is a binary tree where no leave node is more than one level apart. So this</w:t>
      </w:r>
    </w:p>
    <w:p w:rsidR="00E80666" w:rsidP="00E80666" w:rsidRDefault="002E1583" w14:paraId="4B7AA3B1"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25EEAB61" wp14:editId="503181DA">
                <wp:simplePos x="0" y="0"/>
                <wp:positionH relativeFrom="column">
                  <wp:posOffset>2502131</wp:posOffset>
                </wp:positionH>
                <wp:positionV relativeFrom="paragraph">
                  <wp:posOffset>176011</wp:posOffset>
                </wp:positionV>
                <wp:extent cx="315884" cy="299259"/>
                <wp:effectExtent l="0" t="0" r="14605" b="18415"/>
                <wp:wrapNone/>
                <wp:docPr id="80" name="Oval 80"/>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8D3450">
              <v:oval id="Oval 80" style="position:absolute;margin-left:197pt;margin-top:13.85pt;width:24.85pt;height:2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6AA4FF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">
                <v:stroke joinstyle="miter"/>
              </v:oval>
            </w:pict>
          </mc:Fallback>
        </mc:AlternateContent>
      </w:r>
    </w:p>
    <w:p w:rsidRPr="00E80666" w:rsidR="002E1583" w:rsidP="00E80666" w:rsidRDefault="002E1583" w14:paraId="0620B5FA" w14:textId="2CE44011">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164F6B54" wp14:editId="7FD534E7">
                <wp:simplePos x="0" y="0"/>
                <wp:positionH relativeFrom="column">
                  <wp:posOffset>2809702</wp:posOffset>
                </wp:positionH>
                <wp:positionV relativeFrom="paragraph">
                  <wp:posOffset>55419</wp:posOffset>
                </wp:positionV>
                <wp:extent cx="324196" cy="340822"/>
                <wp:effectExtent l="0" t="0" r="19050" b="15240"/>
                <wp:wrapNone/>
                <wp:docPr id="81" name="Straight Connector 81"/>
                <wp:cNvGraphicFramePr/>
                <a:graphic xmlns:a="http://schemas.openxmlformats.org/drawingml/2006/main">
                  <a:graphicData uri="http://schemas.microsoft.com/office/word/2010/wordprocessingShape">
                    <wps:wsp>
                      <wps:cNvCnPr/>
                      <wps:spPr>
                        <a:xfrm>
                          <a:off x="0" y="0"/>
                          <a:ext cx="324196"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7FCDA12">
              <v:line id="Straight Connector 81"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21.25pt,4.35pt" to="246.8pt,31.2pt" w14:anchorId="67A81D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315B7562" wp14:editId="1CB306FF">
                <wp:simplePos x="0" y="0"/>
                <wp:positionH relativeFrom="column">
                  <wp:posOffset>2219498</wp:posOffset>
                </wp:positionH>
                <wp:positionV relativeFrom="paragraph">
                  <wp:posOffset>58246</wp:posOffset>
                </wp:positionV>
                <wp:extent cx="315480" cy="340822"/>
                <wp:effectExtent l="0" t="0" r="15240" b="15240"/>
                <wp:wrapNone/>
                <wp:docPr id="82" name="Straight Connector 82"/>
                <wp:cNvGraphicFramePr/>
                <a:graphic xmlns:a="http://schemas.openxmlformats.org/drawingml/2006/main">
                  <a:graphicData uri="http://schemas.microsoft.com/office/word/2010/wordprocessingShape">
                    <wps:wsp>
                      <wps:cNvCnPr/>
                      <wps:spPr>
                        <a:xfrm flipH="1">
                          <a:off x="0" y="0"/>
                          <a:ext cx="315480"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FA7AE09">
              <v:line id="Straight Connector 82"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4.75pt,4.6pt" to="199.6pt,31.45pt" w14:anchorId="566BB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">
                <v:stroke joinstyle="miter"/>
              </v:line>
            </w:pict>
          </mc:Fallback>
        </mc:AlternateContent>
      </w:r>
    </w:p>
    <w:p w:rsidRPr="00E80666" w:rsidR="002E1583" w:rsidP="00E80666" w:rsidRDefault="002E1583" w14:paraId="2FF1EAFF"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1B2028AD" wp14:editId="3BC525A0">
                <wp:simplePos x="0" y="0"/>
                <wp:positionH relativeFrom="column">
                  <wp:posOffset>1936866</wp:posOffset>
                </wp:positionH>
                <wp:positionV relativeFrom="paragraph">
                  <wp:posOffset>149687</wp:posOffset>
                </wp:positionV>
                <wp:extent cx="315884" cy="299259"/>
                <wp:effectExtent l="0" t="0" r="14605" b="18415"/>
                <wp:wrapNone/>
                <wp:docPr id="83" name="Oval 83"/>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F97221">
              <v:oval id="Oval 83" style="position:absolute;margin-left:152.5pt;margin-top:11.8pt;width:24.85pt;height:2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332BA6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">
                <v:stroke joinstyle="miter"/>
              </v:oval>
            </w:pict>
          </mc:Fallback>
        </mc:AlternateContent>
      </w:r>
    </w:p>
    <w:p w:rsidRPr="00E80666" w:rsidR="002E1583" w:rsidP="00E80666" w:rsidRDefault="002E1583" w14:paraId="6ED114CC"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15414E7C" wp14:editId="056C98FB">
                <wp:simplePos x="0" y="0"/>
                <wp:positionH relativeFrom="column">
                  <wp:posOffset>3094990</wp:posOffset>
                </wp:positionH>
                <wp:positionV relativeFrom="paragraph">
                  <wp:posOffset>6812</wp:posOffset>
                </wp:positionV>
                <wp:extent cx="315884" cy="299259"/>
                <wp:effectExtent l="0" t="0" r="14605" b="18415"/>
                <wp:wrapNone/>
                <wp:docPr id="84" name="Oval 84"/>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AE35B8">
              <v:oval id="Oval 84" style="position:absolute;margin-left:243.7pt;margin-top:.55pt;width:24.85pt;height:2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3AB613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">
                <v:stroke joinstyle="miter"/>
              </v:oval>
            </w:pict>
          </mc:Fallback>
        </mc:AlternateContent>
      </w:r>
    </w:p>
    <w:p w:rsidR="00E80666" w:rsidP="00E80666" w:rsidRDefault="002E1583" w14:paraId="3C270768"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323595EC" wp14:editId="4CC5562D">
                <wp:simplePos x="0" y="0"/>
                <wp:positionH relativeFrom="column">
                  <wp:posOffset>1596044</wp:posOffset>
                </wp:positionH>
                <wp:positionV relativeFrom="paragraph">
                  <wp:posOffset>61653</wp:posOffset>
                </wp:positionV>
                <wp:extent cx="398087" cy="340822"/>
                <wp:effectExtent l="0" t="0" r="21590" b="15240"/>
                <wp:wrapNone/>
                <wp:docPr id="85" name="Straight Connector 85"/>
                <wp:cNvGraphicFramePr/>
                <a:graphic xmlns:a="http://schemas.openxmlformats.org/drawingml/2006/main">
                  <a:graphicData uri="http://schemas.microsoft.com/office/word/2010/wordprocessingShape">
                    <wps:wsp>
                      <wps:cNvCnPr/>
                      <wps:spPr>
                        <a:xfrm flipH="1">
                          <a:off x="0" y="0"/>
                          <a:ext cx="398087"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F259F8">
              <v:line id="Straight Connector 85"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25.65pt,4.85pt" to="157pt,31.7pt" w14:anchorId="1EF6D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">
                <v:stroke joinstyle="miter"/>
              </v:line>
            </w:pict>
          </mc:Fallback>
        </mc:AlternateContent>
      </w:r>
    </w:p>
    <w:p w:rsidR="00E80666" w:rsidP="00E80666" w:rsidRDefault="002E1583" w14:paraId="6D475F86"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87D536" wp14:editId="7B0B62CA">
                <wp:simplePos x="0" y="0"/>
                <wp:positionH relativeFrom="column">
                  <wp:posOffset>1348913</wp:posOffset>
                </wp:positionH>
                <wp:positionV relativeFrom="paragraph">
                  <wp:posOffset>21129</wp:posOffset>
                </wp:positionV>
                <wp:extent cx="315884" cy="299259"/>
                <wp:effectExtent l="0" t="0" r="14605" b="18415"/>
                <wp:wrapNone/>
                <wp:docPr id="86" name="Oval 86"/>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93A8134">
              <v:oval id="Oval 86" style="position:absolute;margin-left:106.2pt;margin-top:1.65pt;width:24.85pt;height:2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327C5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">
                <v:stroke joinstyle="miter"/>
              </v:oval>
            </w:pict>
          </mc:Fallback>
        </mc:AlternateContent>
      </w:r>
    </w:p>
    <w:p w:rsidR="00B25C6B" w:rsidP="00E80666" w:rsidRDefault="00B25C6B" w14:paraId="271D353C" w14:textId="77777777">
      <w:pPr>
        <w:spacing w:after="0" w:line="240" w:lineRule="auto"/>
        <w:jc w:val="both"/>
        <w:rPr>
          <w:rFonts w:asciiTheme="majorBidi" w:hAnsiTheme="majorBidi" w:cstheme="majorBidi"/>
          <w:sz w:val="24"/>
          <w:szCs w:val="24"/>
        </w:rPr>
      </w:pPr>
    </w:p>
    <w:p w:rsidRPr="00E80666" w:rsidR="002E1583" w:rsidP="00E80666" w:rsidRDefault="002E1583" w14:paraId="4F161240" w14:textId="15412322">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is a balanced binary tree, but this</w:t>
      </w:r>
      <w:r w:rsidR="00845E9D">
        <w:rPr>
          <w:rFonts w:asciiTheme="majorBidi" w:hAnsiTheme="majorBidi" w:cstheme="majorBidi"/>
          <w:sz w:val="24"/>
          <w:szCs w:val="24"/>
        </w:rPr>
        <w:t xml:space="preserve"> isn’t.</w:t>
      </w:r>
    </w:p>
    <w:p w:rsidR="00E80666" w:rsidP="00E80666" w:rsidRDefault="002E1583" w14:paraId="3A4139EC"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7ED9C7FB" wp14:editId="03D9D7E8">
                <wp:simplePos x="0" y="0"/>
                <wp:positionH relativeFrom="column">
                  <wp:posOffset>2527070</wp:posOffset>
                </wp:positionH>
                <wp:positionV relativeFrom="paragraph">
                  <wp:posOffset>175953</wp:posOffset>
                </wp:positionV>
                <wp:extent cx="315884" cy="299259"/>
                <wp:effectExtent l="0" t="0" r="14605" b="18415"/>
                <wp:wrapNone/>
                <wp:docPr id="87" name="Oval 87"/>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4A2E15">
              <v:oval id="Oval 87" style="position:absolute;margin-left:199pt;margin-top:13.85pt;width:24.85pt;height:23.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EA5DA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">
                <v:stroke joinstyle="miter"/>
              </v:oval>
            </w:pict>
          </mc:Fallback>
        </mc:AlternateContent>
      </w:r>
    </w:p>
    <w:p w:rsidRPr="00E80666" w:rsidR="002E1583" w:rsidP="00E80666" w:rsidRDefault="002E1583" w14:paraId="0469BAD3" w14:textId="66287C9B">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573C8C2A" wp14:editId="48D9F987">
                <wp:simplePos x="0" y="0"/>
                <wp:positionH relativeFrom="column">
                  <wp:posOffset>2793076</wp:posOffset>
                </wp:positionH>
                <wp:positionV relativeFrom="paragraph">
                  <wp:posOffset>90690</wp:posOffset>
                </wp:positionV>
                <wp:extent cx="307571" cy="232756"/>
                <wp:effectExtent l="0" t="0" r="22860" b="21590"/>
                <wp:wrapNone/>
                <wp:docPr id="88" name="Straight Connector 88"/>
                <wp:cNvGraphicFramePr/>
                <a:graphic xmlns:a="http://schemas.openxmlformats.org/drawingml/2006/main">
                  <a:graphicData uri="http://schemas.microsoft.com/office/word/2010/wordprocessingShape">
                    <wps:wsp>
                      <wps:cNvCnPr/>
                      <wps:spPr>
                        <a:xfrm>
                          <a:off x="0" y="0"/>
                          <a:ext cx="307571" cy="2327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5D4ECBD">
              <v:line id="Straight Connector 88"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19.95pt,7.15pt" to="244.15pt,25.5pt" w14:anchorId="13B5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31968" behindDoc="0" locked="0" layoutInCell="1" allowOverlap="1" wp14:anchorId="6D469AD0" wp14:editId="48AE178C">
                <wp:simplePos x="0" y="0"/>
                <wp:positionH relativeFrom="column">
                  <wp:posOffset>2236124</wp:posOffset>
                </wp:positionH>
                <wp:positionV relativeFrom="paragraph">
                  <wp:posOffset>24188</wp:posOffset>
                </wp:positionV>
                <wp:extent cx="306070" cy="282632"/>
                <wp:effectExtent l="0" t="0" r="11430" b="22225"/>
                <wp:wrapNone/>
                <wp:docPr id="89" name="Straight Connector 89"/>
                <wp:cNvGraphicFramePr/>
                <a:graphic xmlns:a="http://schemas.openxmlformats.org/drawingml/2006/main">
                  <a:graphicData uri="http://schemas.microsoft.com/office/word/2010/wordprocessingShape">
                    <wps:wsp>
                      <wps:cNvCnPr/>
                      <wps:spPr>
                        <a:xfrm flipH="1">
                          <a:off x="0" y="0"/>
                          <a:ext cx="306070" cy="282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5B2FF0C">
              <v:line id="Straight Connector 89"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6.05pt,1.9pt" to="200.15pt,24.15pt" w14:anchorId="3D7F0E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">
                <v:stroke joinstyle="miter"/>
              </v:line>
            </w:pict>
          </mc:Fallback>
        </mc:AlternateContent>
      </w:r>
    </w:p>
    <w:p w:rsidRPr="00E80666" w:rsidR="002E1583" w:rsidP="00E80666" w:rsidRDefault="002E1583" w14:paraId="6730DA4F"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59CA249C" wp14:editId="3AEB4AD7">
                <wp:simplePos x="0" y="0"/>
                <wp:positionH relativeFrom="column">
                  <wp:posOffset>3069820</wp:posOffset>
                </wp:positionH>
                <wp:positionV relativeFrom="paragraph">
                  <wp:posOffset>92306</wp:posOffset>
                </wp:positionV>
                <wp:extent cx="315884" cy="299259"/>
                <wp:effectExtent l="0" t="0" r="14605" b="18415"/>
                <wp:wrapNone/>
                <wp:docPr id="90" name="Oval 90"/>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F54E3B2">
              <v:oval id="Oval 90" style="position:absolute;margin-left:241.7pt;margin-top:7.25pt;width:24.85pt;height:2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0576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6FA2EF99" wp14:editId="58CEA416">
                <wp:simplePos x="0" y="0"/>
                <wp:positionH relativeFrom="column">
                  <wp:posOffset>1972483</wp:posOffset>
                </wp:positionH>
                <wp:positionV relativeFrom="paragraph">
                  <wp:posOffset>92191</wp:posOffset>
                </wp:positionV>
                <wp:extent cx="315884" cy="299259"/>
                <wp:effectExtent l="0" t="0" r="14605" b="18415"/>
                <wp:wrapNone/>
                <wp:docPr id="91" name="Oval 91"/>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5B53E60">
              <v:oval id="Oval 91" style="position:absolute;margin-left:155.3pt;margin-top:7.25pt;width:24.85pt;height:23.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1BB0E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">
                <v:stroke joinstyle="miter"/>
              </v:oval>
            </w:pict>
          </mc:Fallback>
        </mc:AlternateContent>
      </w:r>
    </w:p>
    <w:p w:rsidRPr="00E80666" w:rsidR="002E1583" w:rsidP="00E80666" w:rsidRDefault="002E1583" w14:paraId="5834089A"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0A79C23A" wp14:editId="7C1CE390">
                <wp:simplePos x="0" y="0"/>
                <wp:positionH relativeFrom="column">
                  <wp:posOffset>3340214</wp:posOffset>
                </wp:positionH>
                <wp:positionV relativeFrom="paragraph">
                  <wp:posOffset>164118</wp:posOffset>
                </wp:positionV>
                <wp:extent cx="342323" cy="382385"/>
                <wp:effectExtent l="0" t="0" r="13335" b="24130"/>
                <wp:wrapNone/>
                <wp:docPr id="92" name="Straight Connector 92"/>
                <wp:cNvGraphicFramePr/>
                <a:graphic xmlns:a="http://schemas.openxmlformats.org/drawingml/2006/main">
                  <a:graphicData uri="http://schemas.microsoft.com/office/word/2010/wordprocessingShape">
                    <wps:wsp>
                      <wps:cNvCnPr/>
                      <wps:spPr>
                        <a:xfrm>
                          <a:off x="0" y="0"/>
                          <a:ext cx="342323" cy="382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4119658">
              <v:line id="Straight Connector 92"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63pt,12.9pt" to="289.95pt,43pt" w14:anchorId="2F679D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">
                <v:stroke joinstyle="miter"/>
              </v:line>
            </w:pict>
          </mc:Fallback>
        </mc:AlternateContent>
      </w:r>
    </w:p>
    <w:p w:rsidRPr="00E80666" w:rsidR="002E1583" w:rsidP="00E80666" w:rsidRDefault="002E1583" w14:paraId="5F3AD81B"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7B5309DD" wp14:editId="3BAE5B8C">
                <wp:simplePos x="0" y="0"/>
                <wp:positionH relativeFrom="column">
                  <wp:posOffset>2934392</wp:posOffset>
                </wp:positionH>
                <wp:positionV relativeFrom="paragraph">
                  <wp:posOffset>22110</wp:posOffset>
                </wp:positionV>
                <wp:extent cx="222538" cy="365760"/>
                <wp:effectExtent l="0" t="0" r="19050" b="15240"/>
                <wp:wrapNone/>
                <wp:docPr id="93" name="Straight Connector 93"/>
                <wp:cNvGraphicFramePr/>
                <a:graphic xmlns:a="http://schemas.openxmlformats.org/drawingml/2006/main">
                  <a:graphicData uri="http://schemas.microsoft.com/office/word/2010/wordprocessingShape">
                    <wps:wsp>
                      <wps:cNvCnPr/>
                      <wps:spPr>
                        <a:xfrm flipH="1">
                          <a:off x="0" y="0"/>
                          <a:ext cx="222538"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7DC7EA1">
              <v:line id="Straight Connector 93"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31.05pt,1.75pt" to="248.55pt,30.55pt" w14:anchorId="6DA52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">
                <v:stroke joinstyle="miter"/>
              </v:line>
            </w:pict>
          </mc:Fallback>
        </mc:AlternateContent>
      </w:r>
    </w:p>
    <w:p w:rsidRPr="00E80666" w:rsidR="002E1583" w:rsidP="00E80666" w:rsidRDefault="002E1583" w14:paraId="6F816DAE"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2AFAD1DE" wp14:editId="7351FA7A">
                <wp:simplePos x="0" y="0"/>
                <wp:positionH relativeFrom="column">
                  <wp:posOffset>3625850</wp:posOffset>
                </wp:positionH>
                <wp:positionV relativeFrom="paragraph">
                  <wp:posOffset>180975</wp:posOffset>
                </wp:positionV>
                <wp:extent cx="315595" cy="299085"/>
                <wp:effectExtent l="0" t="0" r="14605" b="18415"/>
                <wp:wrapNone/>
                <wp:docPr id="94" name="Oval 94"/>
                <wp:cNvGraphicFramePr/>
                <a:graphic xmlns:a="http://schemas.openxmlformats.org/drawingml/2006/main">
                  <a:graphicData uri="http://schemas.microsoft.com/office/word/2010/wordprocessingShape">
                    <wps:wsp>
                      <wps:cNvSpPr/>
                      <wps:spPr>
                        <a:xfrm>
                          <a:off x="0" y="0"/>
                          <a:ext cx="315595" cy="2990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1087B9A">
              <v:oval id="Oval 94" style="position:absolute;margin-left:285.5pt;margin-top:14.25pt;width:24.85pt;height:2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3AA526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">
                <v:stroke joinstyle="miter"/>
              </v:oval>
            </w:pict>
          </mc:Fallback>
        </mc:AlternateContent>
      </w:r>
    </w:p>
    <w:p w:rsidR="00E80666" w:rsidP="00E80666" w:rsidRDefault="002E1583" w14:paraId="1DE2ABB7"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2B030971" wp14:editId="2E8DF5EA">
                <wp:simplePos x="0" y="0"/>
                <wp:positionH relativeFrom="column">
                  <wp:posOffset>2585257</wp:posOffset>
                </wp:positionH>
                <wp:positionV relativeFrom="paragraph">
                  <wp:posOffset>286731</wp:posOffset>
                </wp:positionV>
                <wp:extent cx="181379" cy="299259"/>
                <wp:effectExtent l="0" t="0" r="22225" b="18415"/>
                <wp:wrapNone/>
                <wp:docPr id="95" name="Straight Connector 95"/>
                <wp:cNvGraphicFramePr/>
                <a:graphic xmlns:a="http://schemas.openxmlformats.org/drawingml/2006/main">
                  <a:graphicData uri="http://schemas.microsoft.com/office/word/2010/wordprocessingShape">
                    <wps:wsp>
                      <wps:cNvCnPr/>
                      <wps:spPr>
                        <a:xfrm flipH="1">
                          <a:off x="0" y="0"/>
                          <a:ext cx="181379" cy="2992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D9480FA">
              <v:line id="Straight Connector 95"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03.55pt,22.6pt" to="217.85pt,46.15pt" w14:anchorId="49DEE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71FDEE3" wp14:editId="3CB66BE1">
                <wp:simplePos x="0" y="0"/>
                <wp:positionH relativeFrom="column">
                  <wp:posOffset>2369128</wp:posOffset>
                </wp:positionH>
                <wp:positionV relativeFrom="paragraph">
                  <wp:posOffset>590204</wp:posOffset>
                </wp:positionV>
                <wp:extent cx="315884" cy="299259"/>
                <wp:effectExtent l="0" t="0" r="14605" b="18415"/>
                <wp:wrapNone/>
                <wp:docPr id="97" name="Oval 97"/>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811B1C">
              <v:oval id="Oval 97" style="position:absolute;margin-left:186.55pt;margin-top:46.45pt;width:24.85pt;height:2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77D85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">
                <v:stroke joinstyle="miter"/>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3D55602B" wp14:editId="0F572BC3">
                <wp:simplePos x="0" y="0"/>
                <wp:positionH relativeFrom="column">
                  <wp:posOffset>2704003</wp:posOffset>
                </wp:positionH>
                <wp:positionV relativeFrom="paragraph">
                  <wp:posOffset>14721</wp:posOffset>
                </wp:positionV>
                <wp:extent cx="315884" cy="299259"/>
                <wp:effectExtent l="0" t="0" r="14605" b="18415"/>
                <wp:wrapNone/>
                <wp:docPr id="98" name="Oval 98"/>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369BB6">
              <v:oval id="Oval 98" style="position:absolute;margin-left:212.9pt;margin-top:1.15pt;width:24.85pt;height:23.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22FA1D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">
                <v:stroke joinstyle="miter"/>
              </v:oval>
            </w:pict>
          </mc:Fallback>
        </mc:AlternateContent>
      </w:r>
    </w:p>
    <w:p w:rsidR="00845E9D" w:rsidP="00E80666" w:rsidRDefault="00845E9D" w14:paraId="3977FCBE" w14:textId="77777777">
      <w:pPr>
        <w:spacing w:after="0" w:line="240" w:lineRule="auto"/>
        <w:jc w:val="both"/>
        <w:rPr>
          <w:rFonts w:asciiTheme="majorBidi" w:hAnsiTheme="majorBidi" w:cstheme="majorBidi"/>
          <w:sz w:val="24"/>
          <w:szCs w:val="24"/>
        </w:rPr>
      </w:pPr>
    </w:p>
    <w:p w:rsidR="00845E9D" w:rsidP="00E80666" w:rsidRDefault="00845E9D" w14:paraId="5463ED08" w14:textId="77777777">
      <w:pPr>
        <w:spacing w:after="0" w:line="240" w:lineRule="auto"/>
        <w:jc w:val="both"/>
        <w:rPr>
          <w:rFonts w:asciiTheme="majorBidi" w:hAnsiTheme="majorBidi" w:cstheme="majorBidi"/>
          <w:sz w:val="24"/>
          <w:szCs w:val="24"/>
        </w:rPr>
      </w:pPr>
    </w:p>
    <w:p w:rsidR="00845E9D" w:rsidP="00E80666" w:rsidRDefault="00845E9D" w14:paraId="63C9DBE8" w14:textId="77777777">
      <w:pPr>
        <w:spacing w:after="0" w:line="240" w:lineRule="auto"/>
        <w:jc w:val="both"/>
        <w:rPr>
          <w:rFonts w:asciiTheme="majorBidi" w:hAnsiTheme="majorBidi" w:cstheme="majorBidi"/>
          <w:sz w:val="24"/>
          <w:szCs w:val="24"/>
        </w:rPr>
      </w:pPr>
    </w:p>
    <w:p w:rsidR="00845E9D" w:rsidP="00E80666" w:rsidRDefault="00845E9D" w14:paraId="53B59C25" w14:textId="77777777">
      <w:pPr>
        <w:spacing w:after="0" w:line="240" w:lineRule="auto"/>
        <w:jc w:val="both"/>
        <w:rPr>
          <w:rFonts w:asciiTheme="majorBidi" w:hAnsiTheme="majorBidi" w:cstheme="majorBidi"/>
          <w:sz w:val="24"/>
          <w:szCs w:val="24"/>
        </w:rPr>
      </w:pPr>
    </w:p>
    <w:p w:rsidR="00845E9D" w:rsidP="00B25C6B" w:rsidRDefault="00845E9D" w14:paraId="60B5443A" w14:textId="77777777">
      <w:pPr>
        <w:spacing w:after="0" w:line="240" w:lineRule="auto"/>
        <w:jc w:val="both"/>
        <w:rPr>
          <w:rFonts w:asciiTheme="majorBidi" w:hAnsiTheme="majorBidi" w:cstheme="majorBidi"/>
          <w:sz w:val="24"/>
          <w:szCs w:val="24"/>
        </w:rPr>
      </w:pPr>
    </w:p>
    <w:p w:rsidR="00E80666" w:rsidP="1E5F12D2" w:rsidRDefault="002E1583" w14:paraId="521DAAD4" w14:textId="7934267B"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It’s important to note that all complete binary trees are balanced binary trees but not all balanced binary trees are complete binary trees.</w:t>
      </w:r>
      <w:r w:rsidRPr="1E5F12D2" w:rsidR="00B25C6B">
        <w:rPr>
          <w:rFonts w:ascii="Times New Roman" w:hAnsi="Times New Roman" w:cs="Times New Roman" w:asciiTheme="majorBidi" w:hAnsiTheme="majorBidi" w:cstheme="majorBidi"/>
          <w:sz w:val="24"/>
          <w:szCs w:val="24"/>
        </w:rPr>
        <w:t xml:space="preserve"> </w:t>
      </w:r>
      <w:r w:rsidRPr="1E5F12D2" w:rsidR="002E1583">
        <w:rPr>
          <w:rFonts w:ascii="Times New Roman" w:hAnsi="Times New Roman" w:cs="Times New Roman" w:asciiTheme="majorBidi" w:hAnsiTheme="majorBidi" w:cstheme="majorBidi"/>
          <w:sz w:val="24"/>
          <w:szCs w:val="24"/>
        </w:rPr>
        <w:t xml:space="preserve">There is also </w:t>
      </w:r>
      <w:r w:rsidRPr="1E5F12D2" w:rsidR="002E1583">
        <w:rPr>
          <w:rFonts w:ascii="Times New Roman" w:hAnsi="Times New Roman" w:cs="Times New Roman" w:asciiTheme="majorBidi" w:hAnsiTheme="majorBidi" w:cstheme="majorBidi"/>
          <w:b w:val="1"/>
          <w:bCs w:val="1"/>
          <w:sz w:val="24"/>
          <w:szCs w:val="24"/>
        </w:rPr>
        <w:t>AVL Trees</w:t>
      </w:r>
      <w:r w:rsidRPr="1E5F12D2" w:rsidR="002E1583">
        <w:rPr>
          <w:rFonts w:ascii="Times New Roman" w:hAnsi="Times New Roman" w:cs="Times New Roman" w:asciiTheme="majorBidi" w:hAnsiTheme="majorBidi" w:cstheme="majorBidi"/>
          <w:sz w:val="24"/>
          <w:szCs w:val="24"/>
        </w:rPr>
        <w:t xml:space="preserve"> which are balanced binary trees that maintain the property of being balance by using rotations when a new node is added.</w:t>
      </w:r>
    </w:p>
    <w:p w:rsidR="00B25C6B" w:rsidP="00E80666" w:rsidRDefault="00B25C6B" w14:paraId="00228F4C" w14:textId="77777777">
      <w:pPr>
        <w:spacing w:after="0" w:line="240" w:lineRule="auto"/>
        <w:jc w:val="both"/>
        <w:rPr>
          <w:rFonts w:asciiTheme="majorBidi" w:hAnsiTheme="majorBidi" w:cstheme="majorBidi"/>
          <w:sz w:val="24"/>
          <w:szCs w:val="24"/>
        </w:rPr>
      </w:pPr>
    </w:p>
    <w:p w:rsidRPr="00E80666" w:rsidR="002E1583" w:rsidP="1E5F12D2" w:rsidRDefault="002E1583" w14:paraId="5C74E279" w14:textId="48E01806"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sz w:val="24"/>
          <w:szCs w:val="24"/>
        </w:rPr>
        <w:t xml:space="preserve">There are 3 different ways that data can be represented in a tree. Trees where every node in the tree contain data are called </w:t>
      </w:r>
      <w:r w:rsidRPr="1E5F12D2" w:rsidR="002E1583">
        <w:rPr>
          <w:rFonts w:ascii="Times New Roman" w:hAnsi="Times New Roman" w:cs="Times New Roman" w:asciiTheme="majorBidi" w:hAnsiTheme="majorBidi" w:cstheme="majorBidi"/>
          <w:b w:val="1"/>
          <w:bCs w:val="1"/>
          <w:sz w:val="24"/>
          <w:szCs w:val="24"/>
        </w:rPr>
        <w:t>Data Trees</w:t>
      </w:r>
      <w:r w:rsidRPr="1E5F12D2" w:rsidR="002E1583">
        <w:rPr>
          <w:rFonts w:ascii="Times New Roman" w:hAnsi="Times New Roman" w:cs="Times New Roman" w:asciiTheme="majorBidi" w:hAnsiTheme="majorBidi" w:cstheme="majorBidi"/>
          <w:sz w:val="24"/>
          <w:szCs w:val="24"/>
        </w:rPr>
        <w:t>. One example of this type of tree is search trees. A simple example is:</w:t>
      </w:r>
    </w:p>
    <w:p w:rsidRPr="00E80666" w:rsidR="002E1583" w:rsidP="00E80666" w:rsidRDefault="002E1583" w14:paraId="0B2123BC"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1E369F06" wp14:editId="307F7216">
                <wp:simplePos x="0" y="0"/>
                <wp:positionH relativeFrom="column">
                  <wp:posOffset>2933988</wp:posOffset>
                </wp:positionH>
                <wp:positionV relativeFrom="paragraph">
                  <wp:posOffset>86130</wp:posOffset>
                </wp:positionV>
                <wp:extent cx="315884" cy="299259"/>
                <wp:effectExtent l="0" t="0" r="14605" b="18415"/>
                <wp:wrapNone/>
                <wp:docPr id="99" name="Oval 99"/>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67378B27" w14:textId="77777777">
                            <w:pP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305E4E">
              <v:oval id="Oval 99" style="position:absolute;left:0;text-align:left;margin-left:231pt;margin-top:6.8pt;width:24.85pt;height:23.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ed="f" strokecolor="black [3213]" strokeweight="1pt" w14:anchorId="1E369F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">
                <v:stroke joinstyle="miter"/>
                <v:textbox>
                  <w:txbxContent>
                    <w:p w:rsidRPr="00795FBD" w:rsidR="00096926" w:rsidP="002E1583" w:rsidRDefault="00096926" w14:paraId="649841BE" w14:textId="77777777">
                      <w:pP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1</w:t>
                      </w:r>
                    </w:p>
                  </w:txbxContent>
                </v:textbox>
              </v:oval>
            </w:pict>
          </mc:Fallback>
        </mc:AlternateContent>
      </w:r>
    </w:p>
    <w:p w:rsidR="00E80666" w:rsidP="00E80666" w:rsidRDefault="002E1583" w14:paraId="4E6D1132"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244885B8" wp14:editId="0D3EA183">
                <wp:simplePos x="0" y="0"/>
                <wp:positionH relativeFrom="column">
                  <wp:posOffset>3215119</wp:posOffset>
                </wp:positionH>
                <wp:positionV relativeFrom="paragraph">
                  <wp:posOffset>155171</wp:posOffset>
                </wp:positionV>
                <wp:extent cx="334415" cy="299258"/>
                <wp:effectExtent l="0" t="0" r="21590" b="18415"/>
                <wp:wrapNone/>
                <wp:docPr id="100" name="Straight Connector 100"/>
                <wp:cNvGraphicFramePr/>
                <a:graphic xmlns:a="http://schemas.openxmlformats.org/drawingml/2006/main">
                  <a:graphicData uri="http://schemas.microsoft.com/office/word/2010/wordprocessingShape">
                    <wps:wsp>
                      <wps:cNvCnPr/>
                      <wps:spPr>
                        <a:xfrm>
                          <a:off x="0" y="0"/>
                          <a:ext cx="334415" cy="2992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99C924">
              <v:line id="Straight Connector 100"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53.15pt,12.2pt" to="279.5pt,35.75pt" w14:anchorId="6F564A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36C6E4E0" wp14:editId="07472764">
                <wp:simplePos x="0" y="0"/>
                <wp:positionH relativeFrom="column">
                  <wp:posOffset>2635134</wp:posOffset>
                </wp:positionH>
                <wp:positionV relativeFrom="paragraph">
                  <wp:posOffset>138545</wp:posOffset>
                </wp:positionV>
                <wp:extent cx="332509" cy="299027"/>
                <wp:effectExtent l="0" t="0" r="10795" b="19050"/>
                <wp:wrapNone/>
                <wp:docPr id="101" name="Straight Connector 101"/>
                <wp:cNvGraphicFramePr/>
                <a:graphic xmlns:a="http://schemas.openxmlformats.org/drawingml/2006/main">
                  <a:graphicData uri="http://schemas.microsoft.com/office/word/2010/wordprocessingShape">
                    <wps:wsp>
                      <wps:cNvCnPr/>
                      <wps:spPr>
                        <a:xfrm flipH="1">
                          <a:off x="0" y="0"/>
                          <a:ext cx="332509" cy="2990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3337631">
              <v:line id="Straight Connector 101"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07.5pt,10.9pt" to="233.7pt,34.45pt" w14:anchorId="0F902A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">
                <v:stroke joinstyle="miter"/>
              </v:line>
            </w:pict>
          </mc:Fallback>
        </mc:AlternateContent>
      </w:r>
    </w:p>
    <w:p w:rsidRPr="00E80666" w:rsidR="002E1583" w:rsidP="00E80666" w:rsidRDefault="002E1583" w14:paraId="53704E4C" w14:textId="572F58C3">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4FBEDBC7" wp14:editId="680240D3">
                <wp:simplePos x="0" y="0"/>
                <wp:positionH relativeFrom="column">
                  <wp:posOffset>3494001</wp:posOffset>
                </wp:positionH>
                <wp:positionV relativeFrom="paragraph">
                  <wp:posOffset>73314</wp:posOffset>
                </wp:positionV>
                <wp:extent cx="315884" cy="299259"/>
                <wp:effectExtent l="0" t="0" r="14605" b="18415"/>
                <wp:wrapNone/>
                <wp:docPr id="102" name="Oval 102"/>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7D8C7133" w14:textId="77777777">
                            <w:pPr>
                              <w:jc w:val="cente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11E37A">
              <v:oval id="Oval 102" style="position:absolute;left:0;text-align:left;margin-left:275.1pt;margin-top:5.75pt;width:24.85pt;height:2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ed="f" strokecolor="black [3213]" strokeweight="1pt" w14:anchorId="4FBEDB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">
                <v:stroke joinstyle="miter"/>
                <v:textbox>
                  <w:txbxContent>
                    <w:p w:rsidRPr="00795FBD" w:rsidR="00096926" w:rsidP="002E1583" w:rsidRDefault="00096926" w14:paraId="78941E47" w14:textId="77777777">
                      <w:pPr>
                        <w:jc w:val="cente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5</w:t>
                      </w:r>
                    </w:p>
                  </w:txbxContent>
                </v:textbox>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97DCF32" wp14:editId="2A828443">
                <wp:simplePos x="0" y="0"/>
                <wp:positionH relativeFrom="column">
                  <wp:posOffset>2396779</wp:posOffset>
                </wp:positionH>
                <wp:positionV relativeFrom="paragraph">
                  <wp:posOffset>64655</wp:posOffset>
                </wp:positionV>
                <wp:extent cx="315884" cy="299259"/>
                <wp:effectExtent l="0" t="0" r="14605" b="18415"/>
                <wp:wrapNone/>
                <wp:docPr id="103" name="Oval 103"/>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11ACBBF6" w14:textId="77777777">
                            <w:pPr>
                              <w:jc w:val="cente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EA65719">
              <v:oval id="Oval 103" style="position:absolute;left:0;text-align:left;margin-left:188.7pt;margin-top:5.1pt;width:24.85pt;height:2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ed="f" strokecolor="black [3213]" strokeweight="1pt" w14:anchorId="397DCF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">
                <v:stroke joinstyle="miter"/>
                <v:textbox>
                  <w:txbxContent>
                    <w:p w:rsidRPr="00795FBD" w:rsidR="00096926" w:rsidP="002E1583" w:rsidRDefault="00096926" w14:paraId="18F999B5" w14:textId="77777777">
                      <w:pPr>
                        <w:jc w:val="cente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2</w:t>
                      </w:r>
                    </w:p>
                  </w:txbxContent>
                </v:textbox>
              </v:oval>
            </w:pict>
          </mc:Fallback>
        </mc:AlternateContent>
      </w:r>
    </w:p>
    <w:p w:rsidR="00E80666" w:rsidP="00E80666" w:rsidRDefault="002E1583" w14:paraId="421461FB"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6C18C2AC" wp14:editId="0CF13381">
                <wp:simplePos x="0" y="0"/>
                <wp:positionH relativeFrom="column">
                  <wp:posOffset>2658167</wp:posOffset>
                </wp:positionH>
                <wp:positionV relativeFrom="paragraph">
                  <wp:posOffset>153094</wp:posOffset>
                </wp:positionV>
                <wp:extent cx="201410" cy="282632"/>
                <wp:effectExtent l="0" t="0" r="14605" b="22225"/>
                <wp:wrapNone/>
                <wp:docPr id="104" name="Straight Connector 104"/>
                <wp:cNvGraphicFramePr/>
                <a:graphic xmlns:a="http://schemas.openxmlformats.org/drawingml/2006/main">
                  <a:graphicData uri="http://schemas.microsoft.com/office/word/2010/wordprocessingShape">
                    <wps:wsp>
                      <wps:cNvCnPr/>
                      <wps:spPr>
                        <a:xfrm>
                          <a:off x="0" y="0"/>
                          <a:ext cx="201410" cy="282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1EAA26D">
              <v:line id="Straight Connector 104"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09.3pt,12.05pt" to="225.15pt,34.3pt" w14:anchorId="2D5F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43232" behindDoc="0" locked="0" layoutInCell="1" allowOverlap="1" wp14:anchorId="1C518873" wp14:editId="7EEC5A2C">
                <wp:simplePos x="0" y="0"/>
                <wp:positionH relativeFrom="column">
                  <wp:posOffset>2094807</wp:posOffset>
                </wp:positionH>
                <wp:positionV relativeFrom="paragraph">
                  <wp:posOffset>144780</wp:posOffset>
                </wp:positionV>
                <wp:extent cx="347230" cy="332509"/>
                <wp:effectExtent l="0" t="0" r="21590" b="23495"/>
                <wp:wrapNone/>
                <wp:docPr id="105" name="Straight Connector 105"/>
                <wp:cNvGraphicFramePr/>
                <a:graphic xmlns:a="http://schemas.openxmlformats.org/drawingml/2006/main">
                  <a:graphicData uri="http://schemas.microsoft.com/office/word/2010/wordprocessingShape">
                    <wps:wsp>
                      <wps:cNvCnPr/>
                      <wps:spPr>
                        <a:xfrm flipH="1">
                          <a:off x="0" y="0"/>
                          <a:ext cx="347230" cy="33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9B535F2">
              <v:line id="Straight Connector 105"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64.95pt,11.4pt" to="192.3pt,37.6pt" w14:anchorId="63FFF9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">
                <v:stroke joinstyle="miter"/>
              </v:line>
            </w:pict>
          </mc:Fallback>
        </mc:AlternateContent>
      </w:r>
    </w:p>
    <w:p w:rsidR="00E80666" w:rsidP="00E80666" w:rsidRDefault="002E1583" w14:paraId="346F1095"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4C4C453E" wp14:editId="25092DB9">
                <wp:simplePos x="0" y="0"/>
                <wp:positionH relativeFrom="column">
                  <wp:posOffset>2803352</wp:posOffset>
                </wp:positionH>
                <wp:positionV relativeFrom="paragraph">
                  <wp:posOffset>54321</wp:posOffset>
                </wp:positionV>
                <wp:extent cx="315884" cy="299259"/>
                <wp:effectExtent l="0" t="0" r="14605" b="18415"/>
                <wp:wrapNone/>
                <wp:docPr id="106" name="Oval 106"/>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4624D1A5" w14:textId="77777777">
                            <w:pPr>
                              <w:jc w:val="cente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69C51B">
              <v:oval id="Oval 106" style="position:absolute;left:0;text-align:left;margin-left:220.75pt;margin-top:4.3pt;width:24.85pt;height:2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ed="f" strokecolor="black [3213]" strokeweight="1pt" w14:anchorId="4C4C45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">
                <v:stroke joinstyle="miter"/>
                <v:textbox>
                  <w:txbxContent>
                    <w:p w:rsidRPr="00795FBD" w:rsidR="00096926" w:rsidP="002E1583" w:rsidRDefault="00096926" w14:paraId="2598DEE6" w14:textId="77777777">
                      <w:pPr>
                        <w:jc w:val="cente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4</w:t>
                      </w:r>
                    </w:p>
                  </w:txbxContent>
                </v:textbox>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6C2BCFA5" wp14:editId="67C9EB0B">
                <wp:simplePos x="0" y="0"/>
                <wp:positionH relativeFrom="column">
                  <wp:posOffset>1823142</wp:posOffset>
                </wp:positionH>
                <wp:positionV relativeFrom="paragraph">
                  <wp:posOffset>71178</wp:posOffset>
                </wp:positionV>
                <wp:extent cx="315884" cy="299259"/>
                <wp:effectExtent l="0" t="0" r="14605" b="18415"/>
                <wp:wrapNone/>
                <wp:docPr id="107" name="Oval 107"/>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3CCC9F56" w14:textId="77777777">
                            <w:pP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58E047">
              <v:oval id="Oval 107" style="position:absolute;left:0;text-align:left;margin-left:143.55pt;margin-top:5.6pt;width:24.85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ed="f" strokecolor="black [3213]" strokeweight="1pt" w14:anchorId="6C2BCF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">
                <v:stroke joinstyle="miter"/>
                <v:textbox>
                  <w:txbxContent>
                    <w:p w:rsidRPr="00795FBD" w:rsidR="00096926" w:rsidP="002E1583" w:rsidRDefault="00096926" w14:paraId="29B4EA11" w14:textId="77777777">
                      <w:pPr>
                        <w:rPr>
                          <w:sz w:val="12"/>
                          <w:szCs w:val="12"/>
                          <w14:textOutline w14:w="9525" w14:cap="rnd" w14:cmpd="sng" w14:algn="ctr">
                            <w14:solidFill>
                              <w14:schemeClr w14:val="tx1"/>
                            </w14:solidFill>
                            <w14:prstDash w14:val="solid"/>
                            <w14:bevel/>
                          </w14:textOutline>
                        </w:rPr>
                      </w:pPr>
                      <w:r w:rsidRPr="00795FBD">
                        <w:rPr>
                          <w:sz w:val="12"/>
                          <w:szCs w:val="12"/>
                          <w14:textOutline w14:w="9525" w14:cap="rnd" w14:cmpd="sng" w14:algn="ctr">
                            <w14:solidFill>
                              <w14:schemeClr w14:val="tx1"/>
                            </w14:solidFill>
                            <w14:prstDash w14:val="solid"/>
                            <w14:bevel/>
                          </w14:textOutline>
                        </w:rPr>
                        <w:t>6</w:t>
                      </w:r>
                    </w:p>
                  </w:txbxContent>
                </v:textbox>
              </v:oval>
            </w:pict>
          </mc:Fallback>
        </mc:AlternateContent>
      </w:r>
    </w:p>
    <w:p w:rsidR="00B25C6B" w:rsidP="00E80666" w:rsidRDefault="00B25C6B" w14:paraId="08C1B433" w14:textId="77777777">
      <w:pPr>
        <w:spacing w:after="0" w:line="240" w:lineRule="auto"/>
        <w:jc w:val="both"/>
        <w:rPr>
          <w:rFonts w:asciiTheme="majorBidi" w:hAnsiTheme="majorBidi" w:cstheme="majorBidi"/>
          <w:sz w:val="24"/>
          <w:szCs w:val="24"/>
        </w:rPr>
      </w:pPr>
    </w:p>
    <w:p w:rsidR="00B25C6B" w:rsidP="00E80666" w:rsidRDefault="00B25C6B" w14:paraId="26B74A4D" w14:textId="77777777">
      <w:pPr>
        <w:spacing w:after="0" w:line="240" w:lineRule="auto"/>
        <w:jc w:val="both"/>
        <w:rPr>
          <w:rFonts w:asciiTheme="majorBidi" w:hAnsiTheme="majorBidi" w:cstheme="majorBidi"/>
          <w:sz w:val="24"/>
          <w:szCs w:val="24"/>
        </w:rPr>
      </w:pPr>
    </w:p>
    <w:p w:rsidRPr="00E80666" w:rsidR="002E1583" w:rsidP="1E5F12D2" w:rsidRDefault="002E1583" w14:paraId="71E15E6E" w14:textId="0A2ACAEB"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rPr>
        <w:t xml:space="preserve">Expression Trees </w:t>
      </w:r>
      <w:r w:rsidRPr="1E5F12D2" w:rsidR="002E1583">
        <w:rPr>
          <w:rFonts w:ascii="Times New Roman" w:hAnsi="Times New Roman" w:cs="Times New Roman" w:asciiTheme="majorBidi" w:hAnsiTheme="majorBidi" w:cstheme="majorBidi"/>
          <w:sz w:val="24"/>
          <w:szCs w:val="24"/>
        </w:rPr>
        <w:t>are trees where data is only stored in the leaf nodes of the tree and the internal nodes store operators. For example:</w:t>
      </w:r>
    </w:p>
    <w:p w:rsidRPr="00E80666" w:rsidR="002E1583" w:rsidP="00E80666" w:rsidRDefault="002E1583" w14:paraId="6DF09340"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484AF9CF" wp14:editId="7F5E5ADA">
                <wp:simplePos x="0" y="0"/>
                <wp:positionH relativeFrom="column">
                  <wp:posOffset>2959331</wp:posOffset>
                </wp:positionH>
                <wp:positionV relativeFrom="paragraph">
                  <wp:posOffset>100503</wp:posOffset>
                </wp:positionV>
                <wp:extent cx="315884" cy="299259"/>
                <wp:effectExtent l="0" t="0" r="14605" b="18415"/>
                <wp:wrapNone/>
                <wp:docPr id="108" name="Oval 108"/>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33B1A0BE"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65D994">
              <v:oval id="Oval 108" style="position:absolute;left:0;text-align:left;margin-left:233pt;margin-top:7.9pt;width:24.85pt;height:23.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ed="f" strokecolor="black [3213]" strokeweight="1pt" w14:anchorId="484AF9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">
                <v:stroke joinstyle="miter"/>
                <v:textbox>
                  <w:txbxContent>
                    <w:p w:rsidRPr="00795FBD" w:rsidR="00096926" w:rsidP="002E1583" w:rsidRDefault="00096926" w14:paraId="6918C9D9"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w:t>
                      </w:r>
                    </w:p>
                  </w:txbxContent>
                </v:textbox>
              </v:oval>
            </w:pict>
          </mc:Fallback>
        </mc:AlternateContent>
      </w:r>
    </w:p>
    <w:p w:rsidR="00E80666" w:rsidP="00E80666" w:rsidRDefault="002E1583" w14:paraId="268183FE"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61D06989" wp14:editId="136D8EDB">
                <wp:simplePos x="0" y="0"/>
                <wp:positionH relativeFrom="column">
                  <wp:posOffset>3247851</wp:posOffset>
                </wp:positionH>
                <wp:positionV relativeFrom="paragraph">
                  <wp:posOffset>163484</wp:posOffset>
                </wp:positionV>
                <wp:extent cx="418061" cy="332509"/>
                <wp:effectExtent l="0" t="0" r="13970" b="23495"/>
                <wp:wrapNone/>
                <wp:docPr id="109" name="Straight Connector 109"/>
                <wp:cNvGraphicFramePr/>
                <a:graphic xmlns:a="http://schemas.openxmlformats.org/drawingml/2006/main">
                  <a:graphicData uri="http://schemas.microsoft.com/office/word/2010/wordprocessingShape">
                    <wps:wsp>
                      <wps:cNvCnPr/>
                      <wps:spPr>
                        <a:xfrm>
                          <a:off x="0" y="0"/>
                          <a:ext cx="418061" cy="33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78B30E7">
              <v:line id="Straight Connector 109"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55.75pt,12.85pt" to="288.65pt,39.05pt" w14:anchorId="7F81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51424" behindDoc="0" locked="0" layoutInCell="1" allowOverlap="1" wp14:anchorId="6D0E121E" wp14:editId="4FD9E955">
                <wp:simplePos x="0" y="0"/>
                <wp:positionH relativeFrom="column">
                  <wp:posOffset>2568633</wp:posOffset>
                </wp:positionH>
                <wp:positionV relativeFrom="paragraph">
                  <wp:posOffset>163484</wp:posOffset>
                </wp:positionV>
                <wp:extent cx="421524" cy="307571"/>
                <wp:effectExtent l="0" t="0" r="10795" b="22860"/>
                <wp:wrapNone/>
                <wp:docPr id="110" name="Straight Connector 110"/>
                <wp:cNvGraphicFramePr/>
                <a:graphic xmlns:a="http://schemas.openxmlformats.org/drawingml/2006/main">
                  <a:graphicData uri="http://schemas.microsoft.com/office/word/2010/wordprocessingShape">
                    <wps:wsp>
                      <wps:cNvCnPr/>
                      <wps:spPr>
                        <a:xfrm flipH="1">
                          <a:off x="0" y="0"/>
                          <a:ext cx="421524" cy="3075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74048F9">
              <v:line id="Straight Connector 110"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02.25pt,12.85pt" to="235.45pt,37.05pt" w14:anchorId="13718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">
                <v:stroke joinstyle="miter"/>
              </v:line>
            </w:pict>
          </mc:Fallback>
        </mc:AlternateContent>
      </w:r>
    </w:p>
    <w:p w:rsidRPr="00E80666" w:rsidR="002E1583" w:rsidP="00E80666" w:rsidRDefault="002E1583" w14:paraId="0ADFBDF2" w14:textId="7599C0AC">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75D93306" wp14:editId="28876285">
                <wp:simplePos x="0" y="0"/>
                <wp:positionH relativeFrom="column">
                  <wp:posOffset>3627005</wp:posOffset>
                </wp:positionH>
                <wp:positionV relativeFrom="paragraph">
                  <wp:posOffset>123075</wp:posOffset>
                </wp:positionV>
                <wp:extent cx="315884" cy="299259"/>
                <wp:effectExtent l="0" t="0" r="14605" b="18415"/>
                <wp:wrapNone/>
                <wp:docPr id="111" name="Oval 111"/>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33F94536"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07C874F">
              <v:oval id="Oval 111" style="position:absolute;left:0;text-align:left;margin-left:285.6pt;margin-top:9.7pt;width:24.85pt;height:2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ed="f" strokecolor="black [3213]" strokeweight="1pt" w14:anchorId="75D9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">
                <v:stroke joinstyle="miter"/>
                <v:textbox>
                  <w:txbxContent>
                    <w:p w:rsidRPr="00795FBD" w:rsidR="00096926" w:rsidP="002E1583" w:rsidRDefault="00096926" w14:paraId="5FCD5EC4"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3</w:t>
                      </w:r>
                    </w:p>
                  </w:txbxContent>
                </v:textbox>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47328" behindDoc="0" locked="0" layoutInCell="1" allowOverlap="1" wp14:anchorId="6CDB4D2C" wp14:editId="342C8E6A">
                <wp:simplePos x="0" y="0"/>
                <wp:positionH relativeFrom="column">
                  <wp:posOffset>2302626</wp:posOffset>
                </wp:positionH>
                <wp:positionV relativeFrom="paragraph">
                  <wp:posOffset>82493</wp:posOffset>
                </wp:positionV>
                <wp:extent cx="315884" cy="299259"/>
                <wp:effectExtent l="0" t="0" r="14605" b="18415"/>
                <wp:wrapNone/>
                <wp:docPr id="112" name="Oval 112"/>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5B53E046"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E99117">
              <v:oval id="Oval 112" style="position:absolute;left:0;text-align:left;margin-left:181.3pt;margin-top:6.5pt;width:24.85pt;height:23.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ed="f" strokecolor="black [3213]" strokeweight="1pt" w14:anchorId="6CDB4D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">
                <v:stroke joinstyle="miter"/>
                <v:textbox>
                  <w:txbxContent>
                    <w:p w:rsidRPr="00795FBD" w:rsidR="00096926" w:rsidP="002E1583" w:rsidRDefault="00096926" w14:paraId="1D9616CD"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w:t>
                      </w:r>
                    </w:p>
                  </w:txbxContent>
                </v:textbox>
              </v:oval>
            </w:pict>
          </mc:Fallback>
        </mc:AlternateContent>
      </w:r>
    </w:p>
    <w:p w:rsidR="00E80666" w:rsidP="00E80666" w:rsidRDefault="002E1583" w14:paraId="1D6338DF"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2C60550C" wp14:editId="06AB6D5A">
                <wp:simplePos x="0" y="0"/>
                <wp:positionH relativeFrom="column">
                  <wp:posOffset>2574521</wp:posOffset>
                </wp:positionH>
                <wp:positionV relativeFrom="paragraph">
                  <wp:posOffset>161405</wp:posOffset>
                </wp:positionV>
                <wp:extent cx="293370" cy="307571"/>
                <wp:effectExtent l="0" t="0" r="24130" b="22860"/>
                <wp:wrapNone/>
                <wp:docPr id="113" name="Straight Connector 113"/>
                <wp:cNvGraphicFramePr/>
                <a:graphic xmlns:a="http://schemas.openxmlformats.org/drawingml/2006/main">
                  <a:graphicData uri="http://schemas.microsoft.com/office/word/2010/wordprocessingShape">
                    <wps:wsp>
                      <wps:cNvCnPr/>
                      <wps:spPr>
                        <a:xfrm>
                          <a:off x="0" y="0"/>
                          <a:ext cx="293370" cy="3075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59B0812">
              <v:line id="Straight Connector 113"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02.7pt,12.7pt" to="225.8pt,36.9pt" w14:anchorId="7A4CBD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798ECDD0" wp14:editId="767AA6A3">
                <wp:simplePos x="0" y="0"/>
                <wp:positionH relativeFrom="column">
                  <wp:posOffset>1920240</wp:posOffset>
                </wp:positionH>
                <wp:positionV relativeFrom="paragraph">
                  <wp:posOffset>153093</wp:posOffset>
                </wp:positionV>
                <wp:extent cx="421525" cy="340822"/>
                <wp:effectExtent l="0" t="0" r="10795" b="15240"/>
                <wp:wrapNone/>
                <wp:docPr id="114" name="Straight Connector 114"/>
                <wp:cNvGraphicFramePr/>
                <a:graphic xmlns:a="http://schemas.openxmlformats.org/drawingml/2006/main">
                  <a:graphicData uri="http://schemas.microsoft.com/office/word/2010/wordprocessingShape">
                    <wps:wsp>
                      <wps:cNvCnPr/>
                      <wps:spPr>
                        <a:xfrm flipH="1">
                          <a:off x="0" y="0"/>
                          <a:ext cx="421525"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A0958B8">
              <v:line id="Straight Connector 114"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51.2pt,12.05pt" to="184.4pt,38.9pt" w14:anchorId="1A84FB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">
                <v:stroke joinstyle="miter"/>
              </v:line>
            </w:pict>
          </mc:Fallback>
        </mc:AlternateContent>
      </w:r>
    </w:p>
    <w:p w:rsidR="00E80666" w:rsidP="00E80666" w:rsidRDefault="002E1583" w14:paraId="47691EC3"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5A57A1A4" wp14:editId="6EE0F61A">
                <wp:simplePos x="0" y="0"/>
                <wp:positionH relativeFrom="column">
                  <wp:posOffset>2803583</wp:posOffset>
                </wp:positionH>
                <wp:positionV relativeFrom="paragraph">
                  <wp:posOffset>87861</wp:posOffset>
                </wp:positionV>
                <wp:extent cx="315884" cy="299259"/>
                <wp:effectExtent l="0" t="0" r="14605" b="18415"/>
                <wp:wrapNone/>
                <wp:docPr id="115" name="Oval 115"/>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2E48BA9D"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AB4AE9">
              <v:oval id="Oval 115" style="position:absolute;left:0;text-align:left;margin-left:220.75pt;margin-top:6.9pt;width:24.85pt;height:23.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ed="f" strokecolor="black [3213]" strokeweight="1pt" w14:anchorId="5A57A1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">
                <v:stroke joinstyle="miter"/>
                <v:textbox>
                  <w:txbxContent>
                    <w:p w:rsidRPr="00795FBD" w:rsidR="00096926" w:rsidP="002E1583" w:rsidRDefault="00096926" w14:paraId="44240AAE"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5</w:t>
                      </w:r>
                    </w:p>
                  </w:txbxContent>
                </v:textbox>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474E485E" wp14:editId="213B20FB">
                <wp:simplePos x="0" y="0"/>
                <wp:positionH relativeFrom="column">
                  <wp:posOffset>1639974</wp:posOffset>
                </wp:positionH>
                <wp:positionV relativeFrom="paragraph">
                  <wp:posOffset>87457</wp:posOffset>
                </wp:positionV>
                <wp:extent cx="315884" cy="299259"/>
                <wp:effectExtent l="0" t="0" r="14605" b="18415"/>
                <wp:wrapNone/>
                <wp:docPr id="116" name="Oval 116"/>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2B14586E"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1B89D0">
              <v:oval id="Oval 116" style="position:absolute;left:0;text-align:left;margin-left:129.15pt;margin-top:6.9pt;width:24.85pt;height:23.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ed="f" strokecolor="black [3213]" strokeweight="1pt" w14:anchorId="474E48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">
                <v:stroke joinstyle="miter"/>
                <v:textbox>
                  <w:txbxContent>
                    <w:p w:rsidRPr="00795FBD" w:rsidR="00096926" w:rsidP="002E1583" w:rsidRDefault="00096926" w14:paraId="279935FF"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4</w:t>
                      </w:r>
                    </w:p>
                  </w:txbxContent>
                </v:textbox>
              </v:oval>
            </w:pict>
          </mc:Fallback>
        </mc:AlternateContent>
      </w:r>
    </w:p>
    <w:p w:rsidR="00B25C6B" w:rsidP="00E80666" w:rsidRDefault="00B25C6B" w14:paraId="7D0907F7" w14:textId="77777777">
      <w:pPr>
        <w:spacing w:after="0" w:line="240" w:lineRule="auto"/>
        <w:jc w:val="both"/>
        <w:rPr>
          <w:rFonts w:asciiTheme="majorBidi" w:hAnsiTheme="majorBidi" w:cstheme="majorBidi"/>
          <w:sz w:val="24"/>
          <w:szCs w:val="24"/>
        </w:rPr>
      </w:pPr>
    </w:p>
    <w:p w:rsidR="00B25C6B" w:rsidP="00E80666" w:rsidRDefault="00B25C6B" w14:paraId="3EB2281E" w14:textId="77777777">
      <w:pPr>
        <w:spacing w:after="0" w:line="240" w:lineRule="auto"/>
        <w:jc w:val="both"/>
        <w:rPr>
          <w:rFonts w:asciiTheme="majorBidi" w:hAnsiTheme="majorBidi" w:cstheme="majorBidi"/>
          <w:sz w:val="24"/>
          <w:szCs w:val="24"/>
        </w:rPr>
      </w:pPr>
    </w:p>
    <w:p w:rsidRPr="00E80666" w:rsidR="002E1583" w:rsidP="1E5F12D2" w:rsidRDefault="002E1583" w14:paraId="07B17744" w14:textId="086C52D3"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rPr>
        <w:t xml:space="preserve">Decision Trees </w:t>
      </w:r>
      <w:r w:rsidRPr="1E5F12D2" w:rsidR="002E1583">
        <w:rPr>
          <w:rFonts w:ascii="Times New Roman" w:hAnsi="Times New Roman" w:cs="Times New Roman" w:asciiTheme="majorBidi" w:hAnsiTheme="majorBidi" w:cstheme="majorBidi"/>
          <w:sz w:val="24"/>
          <w:szCs w:val="24"/>
        </w:rPr>
        <w:t>are trees where data is only stored in the leaf nodes and the internal nodes store weighted information about its children. For example:</w:t>
      </w:r>
    </w:p>
    <w:p w:rsidRPr="00E80666" w:rsidR="002E1583" w:rsidP="00E80666" w:rsidRDefault="002E1583" w14:paraId="3E391BBC"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5520" behindDoc="0" locked="0" layoutInCell="1" allowOverlap="1" wp14:anchorId="746D070F" wp14:editId="15B4CE67">
                <wp:simplePos x="0" y="0"/>
                <wp:positionH relativeFrom="column">
                  <wp:posOffset>3034145</wp:posOffset>
                </wp:positionH>
                <wp:positionV relativeFrom="paragraph">
                  <wp:posOffset>83128</wp:posOffset>
                </wp:positionV>
                <wp:extent cx="315884" cy="299259"/>
                <wp:effectExtent l="0" t="0" r="14605" b="18415"/>
                <wp:wrapNone/>
                <wp:docPr id="117" name="Oval 117"/>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4C2C6822"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6CA2D7">
              <v:oval id="Oval 117" style="position:absolute;left:0;text-align:left;margin-left:238.9pt;margin-top:6.55pt;width:24.85pt;height:23.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ed="f" strokecolor="black [3213]" strokeweight="1pt" w14:anchorId="746D0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">
                <v:stroke joinstyle="miter"/>
                <v:textbox>
                  <w:txbxContent>
                    <w:p w:rsidRPr="00795FBD" w:rsidR="00096926" w:rsidP="002E1583" w:rsidRDefault="00096926" w14:paraId="56B20A0C"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1</w:t>
                      </w:r>
                    </w:p>
                  </w:txbxContent>
                </v:textbox>
              </v:oval>
            </w:pict>
          </mc:Fallback>
        </mc:AlternateContent>
      </w:r>
    </w:p>
    <w:p w:rsidR="00E80666" w:rsidP="00E80666" w:rsidRDefault="002E1583" w14:paraId="5ED383C8"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545EF3F3" wp14:editId="59C18366">
                <wp:simplePos x="0" y="0"/>
                <wp:positionH relativeFrom="column">
                  <wp:posOffset>2751512</wp:posOffset>
                </wp:positionH>
                <wp:positionV relativeFrom="paragraph">
                  <wp:posOffset>164811</wp:posOffset>
                </wp:positionV>
                <wp:extent cx="346190" cy="340822"/>
                <wp:effectExtent l="0" t="0" r="22225" b="15240"/>
                <wp:wrapNone/>
                <wp:docPr id="118" name="Straight Connector 118"/>
                <wp:cNvGraphicFramePr/>
                <a:graphic xmlns:a="http://schemas.openxmlformats.org/drawingml/2006/main">
                  <a:graphicData uri="http://schemas.microsoft.com/office/word/2010/wordprocessingShape">
                    <wps:wsp>
                      <wps:cNvCnPr/>
                      <wps:spPr>
                        <a:xfrm flipH="1">
                          <a:off x="0" y="0"/>
                          <a:ext cx="346190" cy="340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E948F04">
              <v:line id="Straight Connector 118"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16.65pt,13pt" to="243.9pt,39.85pt" w14:anchorId="3BEBB6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63712" behindDoc="0" locked="0" layoutInCell="1" allowOverlap="1" wp14:anchorId="6FDABCE3" wp14:editId="358D52B1">
                <wp:simplePos x="0" y="0"/>
                <wp:positionH relativeFrom="column">
                  <wp:posOffset>3305520</wp:posOffset>
                </wp:positionH>
                <wp:positionV relativeFrom="paragraph">
                  <wp:posOffset>156499</wp:posOffset>
                </wp:positionV>
                <wp:extent cx="377017" cy="365760"/>
                <wp:effectExtent l="0" t="0" r="17145" b="15240"/>
                <wp:wrapNone/>
                <wp:docPr id="119" name="Straight Connector 119"/>
                <wp:cNvGraphicFramePr/>
                <a:graphic xmlns:a="http://schemas.openxmlformats.org/drawingml/2006/main">
                  <a:graphicData uri="http://schemas.microsoft.com/office/word/2010/wordprocessingShape">
                    <wps:wsp>
                      <wps:cNvCnPr/>
                      <wps:spPr>
                        <a:xfrm>
                          <a:off x="0" y="0"/>
                          <a:ext cx="377017"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7BD0EC0">
              <v:line id="Straight Connector 119"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60.3pt,12.3pt" to="290pt,41.1pt" w14:anchorId="20154B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">
                <v:stroke joinstyle="miter"/>
              </v:line>
            </w:pict>
          </mc:Fallback>
        </mc:AlternateContent>
      </w:r>
    </w:p>
    <w:p w:rsidRPr="00E80666" w:rsidR="002E1583" w:rsidP="00E80666" w:rsidRDefault="002E1583" w14:paraId="70DA5E2B" w14:textId="360E54AF">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09AA1E74" wp14:editId="5E5F0CEC">
                <wp:simplePos x="0" y="0"/>
                <wp:positionH relativeFrom="column">
                  <wp:posOffset>2419004</wp:posOffset>
                </wp:positionH>
                <wp:positionV relativeFrom="paragraph">
                  <wp:posOffset>113550</wp:posOffset>
                </wp:positionV>
                <wp:extent cx="415636" cy="390698"/>
                <wp:effectExtent l="0" t="0" r="16510" b="15875"/>
                <wp:wrapNone/>
                <wp:docPr id="120" name="Oval 120"/>
                <wp:cNvGraphicFramePr/>
                <a:graphic xmlns:a="http://schemas.openxmlformats.org/drawingml/2006/main">
                  <a:graphicData uri="http://schemas.microsoft.com/office/word/2010/wordprocessingShape">
                    <wps:wsp>
                      <wps:cNvSpPr/>
                      <wps:spPr>
                        <a:xfrm>
                          <a:off x="0" y="0"/>
                          <a:ext cx="415636" cy="3906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97551A" w:rsidR="00096926" w:rsidP="002E1583" w:rsidRDefault="00096926" w14:paraId="48814E9D"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83F482">
              <v:oval id="Oval 120" style="position:absolute;left:0;text-align:left;margin-left:190.45pt;margin-top:8.95pt;width:32.75pt;height:3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1" filled="f" strokecolor="black [3213]" strokeweight="1pt" w14:anchorId="09AA1E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">
                <v:stroke joinstyle="miter"/>
                <v:textbox>
                  <w:txbxContent>
                    <w:p w:rsidRPr="0097551A" w:rsidR="00096926" w:rsidP="002E1583" w:rsidRDefault="00096926" w14:paraId="221320B8"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0.5</w:t>
                      </w:r>
                    </w:p>
                  </w:txbxContent>
                </v:textbox>
              </v:oval>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7F7FB031" wp14:editId="60974EAC">
                <wp:simplePos x="0" y="0"/>
                <wp:positionH relativeFrom="column">
                  <wp:posOffset>3643515</wp:posOffset>
                </wp:positionH>
                <wp:positionV relativeFrom="paragraph">
                  <wp:posOffset>140739</wp:posOffset>
                </wp:positionV>
                <wp:extent cx="315884" cy="299259"/>
                <wp:effectExtent l="0" t="0" r="14605" b="18415"/>
                <wp:wrapNone/>
                <wp:docPr id="121" name="Oval 121"/>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731AC88C"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D395794">
              <v:oval id="Oval 121" style="position:absolute;left:0;text-align:left;margin-left:286.9pt;margin-top:11.1pt;width:24.85pt;height:23.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ed="f" strokecolor="black [3213]" strokeweight="1pt" w14:anchorId="7F7FB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">
                <v:stroke joinstyle="miter"/>
                <v:textbox>
                  <w:txbxContent>
                    <w:p w:rsidRPr="00795FBD" w:rsidR="00096926" w:rsidP="002E1583" w:rsidRDefault="00096926" w14:paraId="42361D00"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c</w:t>
                      </w:r>
                    </w:p>
                  </w:txbxContent>
                </v:textbox>
              </v:oval>
            </w:pict>
          </mc:Fallback>
        </mc:AlternateContent>
      </w:r>
    </w:p>
    <w:p w:rsidRPr="00E80666" w:rsidR="002E1583" w:rsidP="00E80666" w:rsidRDefault="002E1583" w14:paraId="045B9248" w14:textId="77777777">
      <w:pPr>
        <w:tabs>
          <w:tab w:val="left" w:pos="2579"/>
        </w:tabs>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ab/>
      </w:r>
    </w:p>
    <w:p w:rsidRPr="00E80666" w:rsidR="002E1583" w:rsidP="00E80666" w:rsidRDefault="002E1583" w14:paraId="480794F8"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27B1F487" wp14:editId="70FEA2ED">
                <wp:simplePos x="0" y="0"/>
                <wp:positionH relativeFrom="column">
                  <wp:posOffset>1995055</wp:posOffset>
                </wp:positionH>
                <wp:positionV relativeFrom="paragraph">
                  <wp:posOffset>62288</wp:posOffset>
                </wp:positionV>
                <wp:extent cx="457200" cy="315826"/>
                <wp:effectExtent l="0" t="0" r="12700" b="14605"/>
                <wp:wrapNone/>
                <wp:docPr id="122" name="Straight Connector 122"/>
                <wp:cNvGraphicFramePr/>
                <a:graphic xmlns:a="http://schemas.openxmlformats.org/drawingml/2006/main">
                  <a:graphicData uri="http://schemas.microsoft.com/office/word/2010/wordprocessingShape">
                    <wps:wsp>
                      <wps:cNvCnPr/>
                      <wps:spPr>
                        <a:xfrm flipH="1">
                          <a:off x="0" y="0"/>
                          <a:ext cx="457200" cy="3158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9298BD5">
              <v:line id="Straight Connector 122"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57.1pt,4.9pt" to="193.1pt,29.75pt" w14:anchorId="5D06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">
                <v:stroke joinstyle="miter"/>
              </v:line>
            </w:pict>
          </mc:Fallback>
        </mc:AlternateContent>
      </w:r>
      <w:r w:rsidRPr="00E80666">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3BD4DAA" wp14:editId="40595E6E">
                <wp:simplePos x="0" y="0"/>
                <wp:positionH relativeFrom="column">
                  <wp:posOffset>2784764</wp:posOffset>
                </wp:positionH>
                <wp:positionV relativeFrom="paragraph">
                  <wp:posOffset>87226</wp:posOffset>
                </wp:positionV>
                <wp:extent cx="310226" cy="307051"/>
                <wp:effectExtent l="0" t="0" r="20320" b="23495"/>
                <wp:wrapNone/>
                <wp:docPr id="123" name="Straight Connector 123"/>
                <wp:cNvGraphicFramePr/>
                <a:graphic xmlns:a="http://schemas.openxmlformats.org/drawingml/2006/main">
                  <a:graphicData uri="http://schemas.microsoft.com/office/word/2010/wordprocessingShape">
                    <wps:wsp>
                      <wps:cNvCnPr/>
                      <wps:spPr>
                        <a:xfrm>
                          <a:off x="0" y="0"/>
                          <a:ext cx="310226" cy="307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8DFE63B">
              <v:line id="Straight Connector 123"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219.25pt,6.85pt" to="243.7pt,31.05pt" w14:anchorId="2F4CE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">
                <v:stroke joinstyle="miter"/>
              </v:line>
            </w:pict>
          </mc:Fallback>
        </mc:AlternateContent>
      </w:r>
    </w:p>
    <w:p w:rsidRPr="00E80666" w:rsidR="002E1583" w:rsidP="00E80666" w:rsidRDefault="002E1583" w14:paraId="65EACC80"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3F887C8D" wp14:editId="721EF7D9">
                <wp:simplePos x="0" y="0"/>
                <wp:positionH relativeFrom="column">
                  <wp:posOffset>1731298</wp:posOffset>
                </wp:positionH>
                <wp:positionV relativeFrom="paragraph">
                  <wp:posOffset>164061</wp:posOffset>
                </wp:positionV>
                <wp:extent cx="315884" cy="299259"/>
                <wp:effectExtent l="0" t="0" r="14605" b="18415"/>
                <wp:wrapNone/>
                <wp:docPr id="124" name="Oval 124"/>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5ADAA24A"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063CA7A">
              <v:oval id="Oval 124" style="position:absolute;left:0;text-align:left;margin-left:136.3pt;margin-top:12.9pt;width:24.85pt;height:2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ed="f" strokecolor="black [3213]" strokeweight="1pt" w14:anchorId="3F887C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">
                <v:stroke joinstyle="miter"/>
                <v:textbox>
                  <w:txbxContent>
                    <w:p w:rsidRPr="00795FBD" w:rsidR="00096926" w:rsidP="002E1583" w:rsidRDefault="00096926" w14:paraId="45F94F8F"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a</w:t>
                      </w:r>
                    </w:p>
                  </w:txbxContent>
                </v:textbox>
              </v:oval>
            </w:pict>
          </mc:Fallback>
        </mc:AlternateContent>
      </w:r>
    </w:p>
    <w:p w:rsidR="00E80666" w:rsidP="00E80666" w:rsidRDefault="002E1583" w14:paraId="445FF8B0"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mc:AlternateContent>
          <mc:Choice Requires="wps">
            <w:drawing>
              <wp:anchor distT="0" distB="0" distL="114300" distR="114300" simplePos="0" relativeHeight="251759616" behindDoc="0" locked="0" layoutInCell="1" allowOverlap="1" wp14:anchorId="29173CBD" wp14:editId="7B81F0B4">
                <wp:simplePos x="0" y="0"/>
                <wp:positionH relativeFrom="column">
                  <wp:posOffset>3028026</wp:posOffset>
                </wp:positionH>
                <wp:positionV relativeFrom="paragraph">
                  <wp:posOffset>22051</wp:posOffset>
                </wp:positionV>
                <wp:extent cx="315884" cy="299259"/>
                <wp:effectExtent l="0" t="0" r="14605" b="18415"/>
                <wp:wrapNone/>
                <wp:docPr id="125" name="Oval 125"/>
                <wp:cNvGraphicFramePr/>
                <a:graphic xmlns:a="http://schemas.openxmlformats.org/drawingml/2006/main">
                  <a:graphicData uri="http://schemas.microsoft.com/office/word/2010/wordprocessingShape">
                    <wps:wsp>
                      <wps:cNvSpPr/>
                      <wps:spPr>
                        <a:xfrm>
                          <a:off x="0" y="0"/>
                          <a:ext cx="315884" cy="299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95FBD" w:rsidR="00096926" w:rsidP="002E1583" w:rsidRDefault="00096926" w14:paraId="1E8A03B3"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A623CA">
              <v:oval id="Oval 125" style="position:absolute;left:0;text-align:left;margin-left:238.45pt;margin-top:1.75pt;width:24.85pt;height:23.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4" filled="f" strokecolor="black [3213]" strokeweight="1pt" w14:anchorId="29173C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">
                <v:stroke joinstyle="miter"/>
                <v:textbox>
                  <w:txbxContent>
                    <w:p w:rsidRPr="00795FBD" w:rsidR="00096926" w:rsidP="002E1583" w:rsidRDefault="00096926" w14:paraId="74F4F774" w14:textId="77777777">
                      <w:pPr>
                        <w:rPr>
                          <w:sz w:val="12"/>
                          <w:szCs w:val="12"/>
                          <w14:textOutline w14:w="9525" w14:cap="rnd" w14:cmpd="sng" w14:algn="ctr">
                            <w14:solidFill>
                              <w14:schemeClr w14:val="tx1"/>
                            </w14:solidFill>
                            <w14:prstDash w14:val="solid"/>
                            <w14:bevel/>
                          </w14:textOutline>
                        </w:rPr>
                      </w:pPr>
                      <w:r>
                        <w:rPr>
                          <w:sz w:val="12"/>
                          <w:szCs w:val="12"/>
                          <w14:textOutline w14:w="9525" w14:cap="rnd" w14:cmpd="sng" w14:algn="ctr">
                            <w14:solidFill>
                              <w14:schemeClr w14:val="tx1"/>
                            </w14:solidFill>
                            <w14:prstDash w14:val="solid"/>
                            <w14:bevel/>
                          </w14:textOutline>
                        </w:rPr>
                        <w:t>b</w:t>
                      </w:r>
                    </w:p>
                  </w:txbxContent>
                </v:textbox>
              </v:oval>
            </w:pict>
          </mc:Fallback>
        </mc:AlternateContent>
      </w:r>
    </w:p>
    <w:p w:rsidR="00B25C6B" w:rsidP="00E80666" w:rsidRDefault="00B25C6B" w14:paraId="1C122E4B" w14:textId="77777777">
      <w:pPr>
        <w:spacing w:after="0" w:line="240" w:lineRule="auto"/>
        <w:jc w:val="both"/>
        <w:rPr>
          <w:rFonts w:asciiTheme="majorBidi" w:hAnsiTheme="majorBidi" w:cstheme="majorBidi"/>
          <w:sz w:val="24"/>
          <w:szCs w:val="24"/>
        </w:rPr>
      </w:pPr>
    </w:p>
    <w:p w:rsidR="00E80666" w:rsidP="00E80666" w:rsidRDefault="002E1583" w14:paraId="76A5076D" w14:textId="53B9DAF8">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The internal nodes are usually between 0 and 1 and represents some probability or frequency that is associated with the children of the internal nodes. </w:t>
      </w:r>
    </w:p>
    <w:p w:rsidR="00B25C6B" w:rsidP="00E80666" w:rsidRDefault="00B25C6B" w14:paraId="4A3527AE" w14:textId="77777777">
      <w:pPr>
        <w:spacing w:after="0" w:line="240" w:lineRule="auto"/>
        <w:jc w:val="both"/>
        <w:rPr>
          <w:rFonts w:asciiTheme="majorBidi" w:hAnsiTheme="majorBidi" w:cstheme="majorBidi"/>
          <w:sz w:val="24"/>
          <w:szCs w:val="24"/>
        </w:rPr>
      </w:pPr>
    </w:p>
    <w:p w:rsidRPr="00E80666" w:rsidR="002E1583" w:rsidP="00E80666" w:rsidRDefault="002E1583" w14:paraId="0FE8286B" w14:textId="0086B0B1">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In order to read the info in trees, we have to traverse the tree in some order. For binary trees there are 3 values associated with a node. There is the left child, the right child, and the data/info stored in the node. The different ways of arranging these values is the different ways to traverse the trees. </w:t>
      </w:r>
    </w:p>
    <w:p w:rsidR="00845E9D" w:rsidP="00E80666" w:rsidRDefault="00845E9D" w14:paraId="77FD597B" w14:textId="77777777">
      <w:pPr>
        <w:spacing w:after="0" w:line="240" w:lineRule="auto"/>
        <w:jc w:val="both"/>
        <w:rPr>
          <w:rFonts w:asciiTheme="majorBidi" w:hAnsiTheme="majorBidi" w:cstheme="majorBidi"/>
          <w:sz w:val="24"/>
          <w:szCs w:val="24"/>
        </w:rPr>
      </w:pPr>
    </w:p>
    <w:p w:rsidRPr="00E80666" w:rsidR="002E1583" w:rsidP="00E80666" w:rsidRDefault="002E1583" w14:paraId="5863380F" w14:textId="7EED7DBB">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 – data/info in the node</w:t>
      </w:r>
    </w:p>
    <w:p w:rsidRPr="00E80666" w:rsidR="002E1583" w:rsidP="00E80666" w:rsidRDefault="002E1583" w14:paraId="716A7136"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L – the left child of the node</w:t>
      </w:r>
    </w:p>
    <w:p w:rsidRPr="00E80666" w:rsidR="002E1583" w:rsidP="00E80666" w:rsidRDefault="002E1583" w14:paraId="1B8615B0"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R – the right child of the node</w:t>
      </w:r>
    </w:p>
    <w:p w:rsidR="005C4CB4" w:rsidP="00E80666" w:rsidRDefault="005C4CB4" w14:paraId="12BB46A6" w14:textId="77777777">
      <w:pPr>
        <w:spacing w:after="0" w:line="240" w:lineRule="auto"/>
        <w:jc w:val="both"/>
        <w:rPr>
          <w:rFonts w:asciiTheme="majorBidi" w:hAnsiTheme="majorBidi" w:cstheme="majorBidi"/>
          <w:sz w:val="24"/>
          <w:szCs w:val="24"/>
        </w:rPr>
      </w:pPr>
    </w:p>
    <w:p w:rsidRPr="00E80666" w:rsidR="002E1583" w:rsidP="00E80666" w:rsidRDefault="002E1583" w14:paraId="01FAB82A" w14:textId="537D8DF1">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 traversals can be:</w:t>
      </w:r>
    </w:p>
    <w:p w:rsidRPr="00E80666" w:rsidR="002E1583" w:rsidP="00E80666" w:rsidRDefault="002E1583" w14:paraId="0A77D1B8"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DLR – Preorder Traversal</w:t>
      </w:r>
    </w:p>
    <w:p w:rsidRPr="00E80666" w:rsidR="002E1583" w:rsidP="00E80666" w:rsidRDefault="002E1583" w14:paraId="31B524A3"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DRL</w:t>
      </w:r>
    </w:p>
    <w:p w:rsidRPr="00E80666" w:rsidR="002E1583" w:rsidP="00E80666" w:rsidRDefault="002E1583" w14:paraId="0D4B52CE"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LDR – Inorder Traversal</w:t>
      </w:r>
    </w:p>
    <w:p w:rsidRPr="00E80666" w:rsidR="002E1583" w:rsidP="00E80666" w:rsidRDefault="002E1583" w14:paraId="1DB46C03"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RDL</w:t>
      </w:r>
    </w:p>
    <w:p w:rsidR="00E80666" w:rsidP="005C4CB4" w:rsidRDefault="002E1583" w14:paraId="5CCDAB67" w14:textId="77777777">
      <w:pPr>
        <w:spacing w:after="0" w:line="240" w:lineRule="auto"/>
        <w:rPr>
          <w:rFonts w:asciiTheme="majorBidi" w:hAnsiTheme="majorBidi" w:cstheme="majorBidi"/>
          <w:sz w:val="24"/>
          <w:szCs w:val="24"/>
        </w:rPr>
      </w:pPr>
      <w:r w:rsidRPr="00E80666">
        <w:rPr>
          <w:rFonts w:asciiTheme="majorBidi" w:hAnsiTheme="majorBidi" w:cstheme="majorBidi"/>
          <w:sz w:val="24"/>
          <w:szCs w:val="24"/>
        </w:rPr>
        <w:t>LRD – Postorder Traversal</w:t>
      </w:r>
      <w:r w:rsidRPr="00E80666">
        <w:rPr>
          <w:rFonts w:asciiTheme="majorBidi" w:hAnsiTheme="majorBidi" w:cstheme="majorBidi"/>
          <w:sz w:val="24"/>
          <w:szCs w:val="24"/>
        </w:rPr>
        <w:br/>
      </w:r>
      <w:r w:rsidRPr="00E80666">
        <w:rPr>
          <w:rFonts w:asciiTheme="majorBidi" w:hAnsiTheme="majorBidi" w:cstheme="majorBidi"/>
          <w:sz w:val="24"/>
          <w:szCs w:val="24"/>
        </w:rPr>
        <w:t>RLD</w:t>
      </w:r>
    </w:p>
    <w:p w:rsidR="00CF575F" w:rsidP="00E80666" w:rsidRDefault="00CF575F" w14:paraId="20CD56CF" w14:textId="77777777">
      <w:pPr>
        <w:spacing w:after="0" w:line="240" w:lineRule="auto"/>
        <w:jc w:val="both"/>
        <w:rPr>
          <w:rFonts w:asciiTheme="majorBidi" w:hAnsiTheme="majorBidi" w:cstheme="majorBidi"/>
          <w:sz w:val="24"/>
          <w:szCs w:val="24"/>
        </w:rPr>
      </w:pPr>
    </w:p>
    <w:p w:rsidR="00CF575F" w:rsidP="00E80666" w:rsidRDefault="00CF575F" w14:paraId="6874DC43" w14:textId="77777777">
      <w:pPr>
        <w:spacing w:after="0" w:line="240" w:lineRule="auto"/>
        <w:jc w:val="both"/>
        <w:rPr>
          <w:rFonts w:asciiTheme="majorBidi" w:hAnsiTheme="majorBidi" w:cstheme="majorBidi"/>
          <w:b/>
          <w:sz w:val="24"/>
          <w:szCs w:val="24"/>
        </w:rPr>
      </w:pPr>
    </w:p>
    <w:p w:rsidRPr="00E80666" w:rsidR="002E1583" w:rsidP="00E80666" w:rsidRDefault="002E1583" w14:paraId="76CF7549" w14:textId="7219F264">
      <w:pPr>
        <w:spacing w:after="0" w:line="240" w:lineRule="auto"/>
        <w:jc w:val="both"/>
        <w:rPr>
          <w:rFonts w:asciiTheme="majorBidi" w:hAnsiTheme="majorBidi" w:cstheme="majorBidi"/>
          <w:b/>
          <w:sz w:val="24"/>
          <w:szCs w:val="24"/>
        </w:rPr>
      </w:pPr>
      <w:r w:rsidRPr="00E80666">
        <w:rPr>
          <w:rFonts w:asciiTheme="majorBidi" w:hAnsiTheme="majorBidi" w:cstheme="majorBidi"/>
          <w:b/>
          <w:sz w:val="24"/>
          <w:szCs w:val="24"/>
        </w:rPr>
        <w:t>In order traversal</w:t>
      </w:r>
    </w:p>
    <w:p w:rsidRPr="00E80666" w:rsidR="002E1583" w:rsidP="00E4591A" w:rsidRDefault="002E1583" w14:paraId="0FD36F7A" w14:textId="77777777">
      <w:pPr>
        <w:numPr>
          <w:ilvl w:val="0"/>
          <w:numId w:val="39"/>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First, visit all the nodes in the left subtree</w:t>
      </w:r>
    </w:p>
    <w:p w:rsidRPr="00E80666" w:rsidR="002E1583" w:rsidP="00E4591A" w:rsidRDefault="002E1583" w14:paraId="3D685BD6" w14:textId="77777777">
      <w:pPr>
        <w:numPr>
          <w:ilvl w:val="0"/>
          <w:numId w:val="39"/>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Then the root node</w:t>
      </w:r>
    </w:p>
    <w:p w:rsidR="00E80666" w:rsidP="00E4591A" w:rsidRDefault="002E1583" w14:paraId="6C037AC3" w14:textId="77777777">
      <w:pPr>
        <w:numPr>
          <w:ilvl w:val="0"/>
          <w:numId w:val="39"/>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Visit all the nodes in the right subtree</w:t>
      </w:r>
    </w:p>
    <w:p w:rsidR="00E80666" w:rsidP="00E80666" w:rsidRDefault="002E1583" w14:paraId="25C90794"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w:drawing>
          <wp:inline distT="0" distB="0" distL="0" distR="0" wp14:anchorId="0476C0F8" wp14:editId="5AD5989F">
            <wp:extent cx="5486400" cy="1552575"/>
            <wp:effectExtent l="0" t="0" r="0" b="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Pr="00E80666" w:rsidR="002E1583" w:rsidP="00E80666" w:rsidRDefault="002E1583" w14:paraId="2A7720C3" w14:textId="2E73A68C">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Definitions</w:t>
      </w:r>
    </w:p>
    <w:p w:rsidRPr="00E80666" w:rsidR="002E1583" w:rsidP="00E4591A" w:rsidRDefault="002E1583" w14:paraId="3730A38B" w14:textId="77777777">
      <w:pPr>
        <w:pStyle w:val="ListParagraph"/>
        <w:numPr>
          <w:ilvl w:val="0"/>
          <w:numId w:val="41"/>
        </w:numPr>
        <w:contextualSpacing w:val="0"/>
        <w:jc w:val="both"/>
        <w:rPr>
          <w:rFonts w:asciiTheme="majorBidi" w:hAnsiTheme="majorBidi" w:cstheme="majorBidi"/>
        </w:rPr>
      </w:pPr>
      <w:r w:rsidRPr="00E80666">
        <w:rPr>
          <w:rFonts w:asciiTheme="majorBidi" w:hAnsiTheme="majorBidi" w:cstheme="majorBidi"/>
        </w:rPr>
        <w:t>AVL – Balanced trees using rotation</w:t>
      </w:r>
    </w:p>
    <w:p w:rsidRPr="00E80666" w:rsidR="002E1583" w:rsidP="00E4591A" w:rsidRDefault="002E1583" w14:paraId="5FFEE901" w14:textId="77777777">
      <w:pPr>
        <w:pStyle w:val="ListParagraph"/>
        <w:numPr>
          <w:ilvl w:val="0"/>
          <w:numId w:val="41"/>
        </w:numPr>
        <w:contextualSpacing w:val="0"/>
        <w:jc w:val="both"/>
        <w:rPr>
          <w:rFonts w:asciiTheme="majorBidi" w:hAnsiTheme="majorBidi" w:cstheme="majorBidi"/>
        </w:rPr>
      </w:pPr>
      <w:r w:rsidRPr="00E80666">
        <w:rPr>
          <w:rFonts w:asciiTheme="majorBidi" w:hAnsiTheme="majorBidi" w:cstheme="majorBidi"/>
        </w:rPr>
        <w:t>Balanced tree – All leaves are at most n level apart</w:t>
      </w:r>
    </w:p>
    <w:p w:rsidR="00E80666" w:rsidP="00E4591A" w:rsidRDefault="002E1583" w14:paraId="7A1B8F36" w14:textId="77777777">
      <w:pPr>
        <w:pStyle w:val="ListParagraph"/>
        <w:numPr>
          <w:ilvl w:val="0"/>
          <w:numId w:val="41"/>
        </w:numPr>
        <w:contextualSpacing w:val="0"/>
        <w:jc w:val="both"/>
        <w:rPr>
          <w:rFonts w:asciiTheme="majorBidi" w:hAnsiTheme="majorBidi" w:cstheme="majorBidi"/>
        </w:rPr>
      </w:pPr>
      <w:r w:rsidRPr="00E80666">
        <w:rPr>
          <w:rFonts w:asciiTheme="majorBidi" w:hAnsiTheme="majorBidi" w:cstheme="majorBidi"/>
        </w:rPr>
        <w:lastRenderedPageBreak/>
        <w:t>Complete tree – A complete binary tree is a binary tree in which every level, except possibly the last, is completely filled, and all nodes are as far left as possible</w:t>
      </w:r>
    </w:p>
    <w:p w:rsidR="00D831E5" w:rsidP="00E80666" w:rsidRDefault="00D831E5" w14:paraId="0DC80DA6" w14:textId="77777777">
      <w:pPr>
        <w:spacing w:after="0" w:line="240" w:lineRule="auto"/>
        <w:jc w:val="both"/>
        <w:rPr>
          <w:rFonts w:asciiTheme="majorBidi" w:hAnsiTheme="majorBidi" w:cstheme="majorBidi"/>
          <w:b/>
          <w:sz w:val="24"/>
          <w:szCs w:val="24"/>
        </w:rPr>
      </w:pPr>
    </w:p>
    <w:p w:rsidRPr="00E80666" w:rsidR="002E1583" w:rsidP="00E80666" w:rsidRDefault="002E1583" w14:paraId="08D04038" w14:textId="746CD22D">
      <w:pPr>
        <w:spacing w:after="0" w:line="240" w:lineRule="auto"/>
        <w:jc w:val="both"/>
        <w:rPr>
          <w:rFonts w:asciiTheme="majorBidi" w:hAnsiTheme="majorBidi" w:cstheme="majorBidi"/>
          <w:b/>
          <w:sz w:val="24"/>
          <w:szCs w:val="24"/>
        </w:rPr>
      </w:pPr>
      <w:r w:rsidRPr="00E80666">
        <w:rPr>
          <w:rFonts w:asciiTheme="majorBidi" w:hAnsiTheme="majorBidi" w:cstheme="majorBidi"/>
          <w:b/>
          <w:sz w:val="24"/>
          <w:szCs w:val="24"/>
        </w:rPr>
        <w:t>Preorder traversal</w:t>
      </w:r>
    </w:p>
    <w:p w:rsidRPr="00E80666" w:rsidR="002E1583" w:rsidP="00E4591A" w:rsidRDefault="002E1583" w14:paraId="383C5CFE" w14:textId="77777777">
      <w:pPr>
        <w:numPr>
          <w:ilvl w:val="0"/>
          <w:numId w:val="42"/>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Visit root node</w:t>
      </w:r>
    </w:p>
    <w:p w:rsidRPr="00E80666" w:rsidR="002E1583" w:rsidP="00E4591A" w:rsidRDefault="002E1583" w14:paraId="7EC83C09" w14:textId="77777777">
      <w:pPr>
        <w:numPr>
          <w:ilvl w:val="0"/>
          <w:numId w:val="42"/>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Visit all the nodes in the left subtree</w:t>
      </w:r>
    </w:p>
    <w:p w:rsidR="00E80666" w:rsidP="00E4591A" w:rsidRDefault="002E1583" w14:paraId="7A091EE5" w14:textId="77777777">
      <w:pPr>
        <w:numPr>
          <w:ilvl w:val="0"/>
          <w:numId w:val="42"/>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 xml:space="preserve">Visit all the nodes in the right subtree </w:t>
      </w:r>
    </w:p>
    <w:p w:rsidR="00E80666" w:rsidP="00E80666" w:rsidRDefault="002E1583" w14:paraId="725A35FE"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w:drawing>
          <wp:inline distT="0" distB="0" distL="0" distR="0" wp14:anchorId="4F4D043F" wp14:editId="58A8C1B9">
            <wp:extent cx="5486400" cy="1552575"/>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Pr="00E80666" w:rsidR="002E1583" w:rsidP="00E80666" w:rsidRDefault="002E1583" w14:paraId="69787A10" w14:textId="2C346D84">
      <w:pPr>
        <w:spacing w:after="0" w:line="240" w:lineRule="auto"/>
        <w:jc w:val="both"/>
        <w:rPr>
          <w:rFonts w:asciiTheme="majorBidi" w:hAnsiTheme="majorBidi" w:cstheme="majorBidi"/>
          <w:b/>
          <w:bCs/>
          <w:sz w:val="24"/>
          <w:szCs w:val="24"/>
        </w:rPr>
      </w:pPr>
      <w:r w:rsidRPr="00E80666">
        <w:rPr>
          <w:rFonts w:asciiTheme="majorBidi" w:hAnsiTheme="majorBidi" w:cstheme="majorBidi"/>
          <w:b/>
          <w:bCs/>
          <w:sz w:val="24"/>
          <w:szCs w:val="24"/>
        </w:rPr>
        <w:t>Postorder traversal</w:t>
      </w:r>
    </w:p>
    <w:p w:rsidRPr="00E80666" w:rsidR="002E1583" w:rsidP="00E4591A" w:rsidRDefault="002E1583" w14:paraId="4DEFA55B" w14:textId="77777777">
      <w:pPr>
        <w:numPr>
          <w:ilvl w:val="0"/>
          <w:numId w:val="43"/>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visit all the nodes in the left subtree</w:t>
      </w:r>
    </w:p>
    <w:p w:rsidRPr="00E80666" w:rsidR="002E1583" w:rsidP="00E4591A" w:rsidRDefault="002E1583" w14:paraId="7DA78353" w14:textId="77777777">
      <w:pPr>
        <w:numPr>
          <w:ilvl w:val="0"/>
          <w:numId w:val="43"/>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visit all the nodes in the right subtree</w:t>
      </w:r>
    </w:p>
    <w:p w:rsidR="00E80666" w:rsidP="00E4591A" w:rsidRDefault="002E1583" w14:paraId="7EEF1C68" w14:textId="77777777">
      <w:pPr>
        <w:numPr>
          <w:ilvl w:val="0"/>
          <w:numId w:val="43"/>
        </w:num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visit the root node</w:t>
      </w:r>
    </w:p>
    <w:p w:rsidR="00E80666" w:rsidP="00E80666" w:rsidRDefault="002E1583" w14:paraId="44DCF7BE"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w:drawing>
          <wp:inline distT="0" distB="0" distL="0" distR="0" wp14:anchorId="5D1CB211" wp14:editId="30E82A8A">
            <wp:extent cx="5934075" cy="2000250"/>
            <wp:effectExtent l="0" t="0" r="9525" b="0"/>
            <wp:docPr id="227" name="Diagram 2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Pr="00E80666" w:rsidR="002E1583" w:rsidP="00E80666" w:rsidRDefault="002E1583" w14:paraId="78195B47" w14:textId="3621AC55">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Level i – 2</w:t>
      </w:r>
      <w:r w:rsidRPr="00E80666">
        <w:rPr>
          <w:rFonts w:asciiTheme="majorBidi" w:hAnsiTheme="majorBidi" w:cstheme="majorBidi"/>
          <w:sz w:val="24"/>
          <w:szCs w:val="24"/>
          <w:vertAlign w:val="superscript"/>
        </w:rPr>
        <w:t>i -1</w:t>
      </w:r>
      <w:r w:rsidRPr="00E80666">
        <w:rPr>
          <w:rFonts w:asciiTheme="majorBidi" w:hAnsiTheme="majorBidi" w:cstheme="majorBidi"/>
          <w:sz w:val="24"/>
          <w:szCs w:val="24"/>
        </w:rPr>
        <w:t xml:space="preserve">   // Max number of nodes at this level, starts at level 1 which is root</w:t>
      </w:r>
    </w:p>
    <w:p w:rsidRPr="00E80666" w:rsidR="002E1583" w:rsidP="00E80666" w:rsidRDefault="002E1583" w14:paraId="7FCFAC40"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Height - The height of a node is the number of edges on the longest downward path between that node and a leaf.</w:t>
      </w:r>
    </w:p>
    <w:p w:rsidR="00E80666" w:rsidP="00E80666" w:rsidRDefault="002E1583" w14:paraId="3C550933" w14:textId="77777777">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Depth - The depth of a node is the number of edges from the node to the tree's root node.</w:t>
      </w:r>
    </w:p>
    <w:p w:rsidRPr="00E80666" w:rsidR="002E1583" w:rsidP="00E80666" w:rsidRDefault="002E1583" w14:paraId="5AB50A17" w14:textId="55C9DDF6">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Breadth First Search – Level by level and left to right</w:t>
      </w:r>
    </w:p>
    <w:p w:rsidR="00E80666" w:rsidP="00E80666" w:rsidRDefault="002E1583" w14:paraId="57457A5E"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w:lastRenderedPageBreak/>
        <w:drawing>
          <wp:inline distT="0" distB="0" distL="0" distR="0" wp14:anchorId="55B4CD58" wp14:editId="14368150">
            <wp:extent cx="5934075" cy="2000250"/>
            <wp:effectExtent l="0" t="0" r="9525" b="0"/>
            <wp:docPr id="228" name="Diagram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Pr="00E80666" w:rsidR="002E1583" w:rsidP="1E5F12D2" w:rsidRDefault="002E1583" w14:paraId="24C13FAD" w14:textId="254EB369"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rPr>
        <w:t>Depth first search</w:t>
      </w:r>
      <w:r w:rsidRPr="1E5F12D2" w:rsidR="002E1583">
        <w:rPr>
          <w:rFonts w:ascii="Times New Roman" w:hAnsi="Times New Roman" w:cs="Times New Roman" w:asciiTheme="majorBidi" w:hAnsiTheme="majorBidi" w:cstheme="majorBidi"/>
          <w:sz w:val="24"/>
          <w:szCs w:val="24"/>
        </w:rPr>
        <w:t xml:space="preserve"> - is an algorithm for traversing or searching tree or graph data structures. The algorithm starts at the root node (selecting some arbitrary node as the root node in the case of a graph) and explores as far as possible along each branch before backtracking.</w:t>
      </w:r>
    </w:p>
    <w:p w:rsidR="00E80666" w:rsidP="00E80666" w:rsidRDefault="002E1583" w14:paraId="1A7D2EB5" w14:textId="77777777">
      <w:pPr>
        <w:spacing w:after="0" w:line="240" w:lineRule="auto"/>
        <w:jc w:val="both"/>
        <w:rPr>
          <w:rFonts w:asciiTheme="majorBidi" w:hAnsiTheme="majorBidi" w:cstheme="majorBidi"/>
          <w:sz w:val="24"/>
          <w:szCs w:val="24"/>
        </w:rPr>
      </w:pPr>
      <w:r w:rsidRPr="00E80666">
        <w:rPr>
          <w:rFonts w:asciiTheme="majorBidi" w:hAnsiTheme="majorBidi" w:cstheme="majorBidi"/>
          <w:noProof/>
          <w:sz w:val="24"/>
          <w:szCs w:val="24"/>
        </w:rPr>
        <w:drawing>
          <wp:inline distT="0" distB="0" distL="0" distR="0" wp14:anchorId="0A0B9376" wp14:editId="7924CE96">
            <wp:extent cx="5934075" cy="2000250"/>
            <wp:effectExtent l="0" t="0" r="9525" b="0"/>
            <wp:docPr id="229" name="Diagram 2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Pr="00E80666" w:rsidR="002E1583" w:rsidP="00E80666" w:rsidRDefault="002E1583" w14:paraId="0190D8E4" w14:textId="6C191D12">
      <w:pPr>
        <w:spacing w:after="0" w:line="240" w:lineRule="auto"/>
        <w:jc w:val="both"/>
        <w:rPr>
          <w:rFonts w:asciiTheme="majorBidi" w:hAnsiTheme="majorBidi" w:cstheme="majorBidi"/>
          <w:sz w:val="24"/>
          <w:szCs w:val="24"/>
        </w:rPr>
      </w:pPr>
      <w:r w:rsidRPr="00E80666">
        <w:rPr>
          <w:rFonts w:asciiTheme="majorBidi" w:hAnsiTheme="majorBidi" w:cstheme="majorBidi"/>
          <w:sz w:val="24"/>
          <w:szCs w:val="24"/>
        </w:rPr>
        <w:t>Given bits in 3</w:t>
      </w:r>
      <w:r w:rsidRPr="00E80666">
        <w:rPr>
          <w:rFonts w:asciiTheme="majorBidi" w:hAnsiTheme="majorBidi" w:cstheme="majorBidi"/>
          <w:sz w:val="24"/>
          <w:szCs w:val="24"/>
          <w:vertAlign w:val="superscript"/>
        </w:rPr>
        <w:t>rd</w:t>
      </w:r>
      <w:r w:rsidRPr="00E80666">
        <w:rPr>
          <w:rFonts w:asciiTheme="majorBidi" w:hAnsiTheme="majorBidi" w:cstheme="majorBidi"/>
          <w:sz w:val="24"/>
          <w:szCs w:val="24"/>
        </w:rPr>
        <w:t xml:space="preserve"> column, you can reach value by that traversal path.:</w:t>
      </w:r>
    </w:p>
    <w:tbl>
      <w:tblPr>
        <w:tblStyle w:val="TableGrid"/>
        <w:tblW w:w="0" w:type="auto"/>
        <w:tblLook w:val="04A0" w:firstRow="1" w:lastRow="0" w:firstColumn="1" w:lastColumn="0" w:noHBand="0" w:noVBand="1"/>
      </w:tblPr>
      <w:tblGrid>
        <w:gridCol w:w="3108"/>
        <w:gridCol w:w="3202"/>
        <w:gridCol w:w="3040"/>
      </w:tblGrid>
      <w:tr w:rsidRPr="00E80666" w:rsidR="002E1583" w:rsidTr="002E1583" w14:paraId="4933A5D6" w14:textId="77777777">
        <w:tc>
          <w:tcPr>
            <w:tcW w:w="3108" w:type="dxa"/>
          </w:tcPr>
          <w:p w:rsidRPr="00E80666" w:rsidR="002E1583" w:rsidP="00E80666" w:rsidRDefault="00D831E5" w14:paraId="2CDD4406" w14:textId="431D5D04">
            <w:pPr>
              <w:jc w:val="both"/>
              <w:rPr>
                <w:rFonts w:asciiTheme="majorBidi" w:hAnsiTheme="majorBidi" w:cstheme="majorBidi"/>
              </w:rPr>
            </w:pPr>
            <w:r>
              <w:rPr>
                <w:rFonts w:asciiTheme="majorBidi" w:hAnsiTheme="majorBidi" w:cstheme="majorBidi"/>
              </w:rPr>
              <w:t>E</w:t>
            </w:r>
          </w:p>
        </w:tc>
        <w:tc>
          <w:tcPr>
            <w:tcW w:w="3202" w:type="dxa"/>
          </w:tcPr>
          <w:p w:rsidRPr="00E80666" w:rsidR="002E1583" w:rsidP="00E80666" w:rsidRDefault="002E1583" w14:paraId="3F875F91" w14:textId="77777777">
            <w:pPr>
              <w:jc w:val="both"/>
              <w:rPr>
                <w:rFonts w:asciiTheme="majorBidi" w:hAnsiTheme="majorBidi" w:cstheme="majorBidi"/>
              </w:rPr>
            </w:pPr>
            <w:r w:rsidRPr="00E80666">
              <w:rPr>
                <w:rFonts w:asciiTheme="majorBidi" w:hAnsiTheme="majorBidi" w:cstheme="majorBidi"/>
              </w:rPr>
              <w:t>1000</w:t>
            </w:r>
          </w:p>
        </w:tc>
        <w:tc>
          <w:tcPr>
            <w:tcW w:w="3040" w:type="dxa"/>
          </w:tcPr>
          <w:p w:rsidRPr="00E80666" w:rsidR="002E1583" w:rsidP="00E80666" w:rsidRDefault="002E1583" w14:paraId="476A044C" w14:textId="77777777">
            <w:pPr>
              <w:jc w:val="both"/>
              <w:rPr>
                <w:rFonts w:asciiTheme="majorBidi" w:hAnsiTheme="majorBidi" w:cstheme="majorBidi"/>
              </w:rPr>
            </w:pPr>
            <w:r w:rsidRPr="00E80666">
              <w:rPr>
                <w:rFonts w:asciiTheme="majorBidi" w:hAnsiTheme="majorBidi" w:cstheme="majorBidi"/>
              </w:rPr>
              <w:t>0</w:t>
            </w:r>
          </w:p>
        </w:tc>
      </w:tr>
      <w:tr w:rsidRPr="00E80666" w:rsidR="002E1583" w:rsidTr="002E1583" w14:paraId="5C6B0C64" w14:textId="77777777">
        <w:tc>
          <w:tcPr>
            <w:tcW w:w="3108" w:type="dxa"/>
          </w:tcPr>
          <w:p w:rsidRPr="00E80666" w:rsidR="002E1583" w:rsidP="00E80666" w:rsidRDefault="002E1583" w14:paraId="5D6DCE7E" w14:textId="77777777">
            <w:pPr>
              <w:jc w:val="both"/>
              <w:rPr>
                <w:rFonts w:asciiTheme="majorBidi" w:hAnsiTheme="majorBidi" w:cstheme="majorBidi"/>
              </w:rPr>
            </w:pPr>
            <w:r w:rsidRPr="00E80666">
              <w:rPr>
                <w:rFonts w:asciiTheme="majorBidi" w:hAnsiTheme="majorBidi" w:cstheme="majorBidi"/>
              </w:rPr>
              <w:t>R</w:t>
            </w:r>
          </w:p>
        </w:tc>
        <w:tc>
          <w:tcPr>
            <w:tcW w:w="3202" w:type="dxa"/>
          </w:tcPr>
          <w:p w:rsidRPr="00E80666" w:rsidR="002E1583" w:rsidP="00E80666" w:rsidRDefault="002E1583" w14:paraId="5897AA1D" w14:textId="77777777">
            <w:pPr>
              <w:jc w:val="both"/>
              <w:rPr>
                <w:rFonts w:asciiTheme="majorBidi" w:hAnsiTheme="majorBidi" w:cstheme="majorBidi"/>
              </w:rPr>
            </w:pPr>
            <w:r w:rsidRPr="00E80666">
              <w:rPr>
                <w:rFonts w:asciiTheme="majorBidi" w:hAnsiTheme="majorBidi" w:cstheme="majorBidi"/>
              </w:rPr>
              <w:t>500</w:t>
            </w:r>
          </w:p>
        </w:tc>
        <w:tc>
          <w:tcPr>
            <w:tcW w:w="3040" w:type="dxa"/>
          </w:tcPr>
          <w:p w:rsidRPr="00E80666" w:rsidR="002E1583" w:rsidP="00E80666" w:rsidRDefault="002E1583" w14:paraId="4D65FB6B" w14:textId="77777777">
            <w:pPr>
              <w:jc w:val="both"/>
              <w:rPr>
                <w:rFonts w:asciiTheme="majorBidi" w:hAnsiTheme="majorBidi" w:cstheme="majorBidi"/>
              </w:rPr>
            </w:pPr>
            <w:r w:rsidRPr="00E80666">
              <w:rPr>
                <w:rFonts w:asciiTheme="majorBidi" w:hAnsiTheme="majorBidi" w:cstheme="majorBidi"/>
              </w:rPr>
              <w:t>10</w:t>
            </w:r>
          </w:p>
        </w:tc>
      </w:tr>
      <w:tr w:rsidRPr="00E80666" w:rsidR="002E1583" w:rsidTr="002E1583" w14:paraId="73024315" w14:textId="77777777">
        <w:tc>
          <w:tcPr>
            <w:tcW w:w="3108" w:type="dxa"/>
          </w:tcPr>
          <w:p w:rsidRPr="00E80666" w:rsidR="002E1583" w:rsidP="00E80666" w:rsidRDefault="002E1583" w14:paraId="11C72DF9" w14:textId="77777777">
            <w:pPr>
              <w:jc w:val="both"/>
              <w:rPr>
                <w:rFonts w:asciiTheme="majorBidi" w:hAnsiTheme="majorBidi" w:cstheme="majorBidi"/>
              </w:rPr>
            </w:pPr>
            <w:r w:rsidRPr="00E80666">
              <w:rPr>
                <w:rFonts w:asciiTheme="majorBidi" w:hAnsiTheme="majorBidi" w:cstheme="majorBidi"/>
              </w:rPr>
              <w:t>S</w:t>
            </w:r>
          </w:p>
        </w:tc>
        <w:tc>
          <w:tcPr>
            <w:tcW w:w="3202" w:type="dxa"/>
          </w:tcPr>
          <w:p w:rsidRPr="00E80666" w:rsidR="002E1583" w:rsidP="00E80666" w:rsidRDefault="002E1583" w14:paraId="213B748A" w14:textId="77777777">
            <w:pPr>
              <w:jc w:val="both"/>
              <w:rPr>
                <w:rFonts w:asciiTheme="majorBidi" w:hAnsiTheme="majorBidi" w:cstheme="majorBidi"/>
              </w:rPr>
            </w:pPr>
            <w:r w:rsidRPr="00E80666">
              <w:rPr>
                <w:rFonts w:asciiTheme="majorBidi" w:hAnsiTheme="majorBidi" w:cstheme="majorBidi"/>
              </w:rPr>
              <w:t>250</w:t>
            </w:r>
          </w:p>
        </w:tc>
        <w:tc>
          <w:tcPr>
            <w:tcW w:w="3040" w:type="dxa"/>
          </w:tcPr>
          <w:p w:rsidRPr="00E80666" w:rsidR="002E1583" w:rsidP="00E80666" w:rsidRDefault="002E1583" w14:paraId="00F285C3" w14:textId="77777777">
            <w:pPr>
              <w:jc w:val="both"/>
              <w:rPr>
                <w:rFonts w:asciiTheme="majorBidi" w:hAnsiTheme="majorBidi" w:cstheme="majorBidi"/>
              </w:rPr>
            </w:pPr>
            <w:r w:rsidRPr="00E80666">
              <w:rPr>
                <w:rFonts w:asciiTheme="majorBidi" w:hAnsiTheme="majorBidi" w:cstheme="majorBidi"/>
              </w:rPr>
              <w:t>110</w:t>
            </w:r>
          </w:p>
        </w:tc>
      </w:tr>
      <w:tr w:rsidRPr="00E80666" w:rsidR="002E1583" w:rsidTr="002E1583" w14:paraId="1976D94B" w14:textId="77777777">
        <w:tc>
          <w:tcPr>
            <w:tcW w:w="3108" w:type="dxa"/>
          </w:tcPr>
          <w:p w:rsidRPr="00E80666" w:rsidR="002E1583" w:rsidP="00E80666" w:rsidRDefault="002E1583" w14:paraId="38D47424" w14:textId="77777777">
            <w:pPr>
              <w:jc w:val="both"/>
              <w:rPr>
                <w:rFonts w:asciiTheme="majorBidi" w:hAnsiTheme="majorBidi" w:cstheme="majorBidi"/>
              </w:rPr>
            </w:pPr>
            <w:r w:rsidRPr="00E80666">
              <w:rPr>
                <w:rFonts w:asciiTheme="majorBidi" w:hAnsiTheme="majorBidi" w:cstheme="majorBidi"/>
              </w:rPr>
              <w:t>M</w:t>
            </w:r>
          </w:p>
        </w:tc>
        <w:tc>
          <w:tcPr>
            <w:tcW w:w="3202" w:type="dxa"/>
          </w:tcPr>
          <w:p w:rsidRPr="00E80666" w:rsidR="002E1583" w:rsidP="00E80666" w:rsidRDefault="002E1583" w14:paraId="497863AB" w14:textId="77777777">
            <w:pPr>
              <w:jc w:val="both"/>
              <w:rPr>
                <w:rFonts w:asciiTheme="majorBidi" w:hAnsiTheme="majorBidi" w:cstheme="majorBidi"/>
              </w:rPr>
            </w:pPr>
            <w:r w:rsidRPr="00E80666">
              <w:rPr>
                <w:rFonts w:asciiTheme="majorBidi" w:hAnsiTheme="majorBidi" w:cstheme="majorBidi"/>
              </w:rPr>
              <w:t>100</w:t>
            </w:r>
          </w:p>
        </w:tc>
        <w:tc>
          <w:tcPr>
            <w:tcW w:w="3040" w:type="dxa"/>
          </w:tcPr>
          <w:p w:rsidRPr="00E80666" w:rsidR="002E1583" w:rsidP="00E80666" w:rsidRDefault="002E1583" w14:paraId="2A9461C0" w14:textId="77777777">
            <w:pPr>
              <w:jc w:val="both"/>
              <w:rPr>
                <w:rFonts w:asciiTheme="majorBidi" w:hAnsiTheme="majorBidi" w:cstheme="majorBidi"/>
              </w:rPr>
            </w:pPr>
            <w:r w:rsidRPr="00E80666">
              <w:rPr>
                <w:rFonts w:asciiTheme="majorBidi" w:hAnsiTheme="majorBidi" w:cstheme="majorBidi"/>
              </w:rPr>
              <w:t>1110</w:t>
            </w:r>
          </w:p>
        </w:tc>
      </w:tr>
      <w:tr w:rsidRPr="00E80666" w:rsidR="002E1583" w:rsidTr="002E1583" w14:paraId="1FDD029D" w14:textId="77777777">
        <w:tc>
          <w:tcPr>
            <w:tcW w:w="3108" w:type="dxa"/>
          </w:tcPr>
          <w:p w:rsidRPr="00E80666" w:rsidR="002E1583" w:rsidP="00E80666" w:rsidRDefault="002E1583" w14:paraId="7F7AE437" w14:textId="77777777">
            <w:pPr>
              <w:jc w:val="both"/>
              <w:rPr>
                <w:rFonts w:asciiTheme="majorBidi" w:hAnsiTheme="majorBidi" w:cstheme="majorBidi"/>
              </w:rPr>
            </w:pPr>
            <w:r w:rsidRPr="00E80666">
              <w:rPr>
                <w:rFonts w:asciiTheme="majorBidi" w:hAnsiTheme="majorBidi" w:cstheme="majorBidi"/>
              </w:rPr>
              <w:t>U</w:t>
            </w:r>
          </w:p>
        </w:tc>
        <w:tc>
          <w:tcPr>
            <w:tcW w:w="3202" w:type="dxa"/>
          </w:tcPr>
          <w:p w:rsidRPr="00E80666" w:rsidR="002E1583" w:rsidP="00E80666" w:rsidRDefault="002E1583" w14:paraId="2892073F" w14:textId="77777777">
            <w:pPr>
              <w:jc w:val="both"/>
              <w:rPr>
                <w:rFonts w:asciiTheme="majorBidi" w:hAnsiTheme="majorBidi" w:cstheme="majorBidi"/>
              </w:rPr>
            </w:pPr>
            <w:r w:rsidRPr="00E80666">
              <w:rPr>
                <w:rFonts w:asciiTheme="majorBidi" w:hAnsiTheme="majorBidi" w:cstheme="majorBidi"/>
              </w:rPr>
              <w:t>50</w:t>
            </w:r>
          </w:p>
        </w:tc>
        <w:tc>
          <w:tcPr>
            <w:tcW w:w="3040" w:type="dxa"/>
          </w:tcPr>
          <w:p w:rsidRPr="00E80666" w:rsidR="002E1583" w:rsidP="00E80666" w:rsidRDefault="002E1583" w14:paraId="052CB9B5" w14:textId="77777777">
            <w:pPr>
              <w:jc w:val="both"/>
              <w:rPr>
                <w:rFonts w:asciiTheme="majorBidi" w:hAnsiTheme="majorBidi" w:cstheme="majorBidi"/>
              </w:rPr>
            </w:pPr>
            <w:r w:rsidRPr="00E80666">
              <w:rPr>
                <w:rFonts w:asciiTheme="majorBidi" w:hAnsiTheme="majorBidi" w:cstheme="majorBidi"/>
              </w:rPr>
              <w:t>11110</w:t>
            </w:r>
          </w:p>
        </w:tc>
      </w:tr>
      <w:tr w:rsidRPr="00E80666" w:rsidR="002E1583" w:rsidTr="002E1583" w14:paraId="4DDE6AEF" w14:textId="77777777">
        <w:tc>
          <w:tcPr>
            <w:tcW w:w="3108" w:type="dxa"/>
          </w:tcPr>
          <w:p w:rsidRPr="00E80666" w:rsidR="002E1583" w:rsidP="00E80666" w:rsidRDefault="002E1583" w14:paraId="7CB9FACD" w14:textId="77777777">
            <w:pPr>
              <w:jc w:val="both"/>
              <w:rPr>
                <w:rFonts w:asciiTheme="majorBidi" w:hAnsiTheme="majorBidi" w:cstheme="majorBidi"/>
              </w:rPr>
            </w:pPr>
            <w:r w:rsidRPr="00E80666">
              <w:rPr>
                <w:rFonts w:asciiTheme="majorBidi" w:hAnsiTheme="majorBidi" w:cstheme="majorBidi"/>
              </w:rPr>
              <w:t>Q</w:t>
            </w:r>
          </w:p>
        </w:tc>
        <w:tc>
          <w:tcPr>
            <w:tcW w:w="3202" w:type="dxa"/>
          </w:tcPr>
          <w:p w:rsidRPr="00E80666" w:rsidR="002E1583" w:rsidP="00E80666" w:rsidRDefault="002E1583" w14:paraId="05D78C67" w14:textId="77777777">
            <w:pPr>
              <w:jc w:val="both"/>
              <w:rPr>
                <w:rFonts w:asciiTheme="majorBidi" w:hAnsiTheme="majorBidi" w:cstheme="majorBidi"/>
              </w:rPr>
            </w:pPr>
            <w:r w:rsidRPr="00E80666">
              <w:rPr>
                <w:rFonts w:asciiTheme="majorBidi" w:hAnsiTheme="majorBidi" w:cstheme="majorBidi"/>
              </w:rPr>
              <w:t>25</w:t>
            </w:r>
          </w:p>
        </w:tc>
        <w:tc>
          <w:tcPr>
            <w:tcW w:w="3040" w:type="dxa"/>
          </w:tcPr>
          <w:p w:rsidRPr="00E80666" w:rsidR="002E1583" w:rsidP="00E80666" w:rsidRDefault="002E1583" w14:paraId="3931FDB2" w14:textId="77777777">
            <w:pPr>
              <w:jc w:val="both"/>
              <w:rPr>
                <w:rFonts w:asciiTheme="majorBidi" w:hAnsiTheme="majorBidi" w:cstheme="majorBidi"/>
              </w:rPr>
            </w:pPr>
            <w:r w:rsidRPr="00E80666">
              <w:rPr>
                <w:rFonts w:asciiTheme="majorBidi" w:hAnsiTheme="majorBidi" w:cstheme="majorBidi"/>
              </w:rPr>
              <w:t>111110</w:t>
            </w:r>
          </w:p>
        </w:tc>
      </w:tr>
      <w:tr w:rsidRPr="00E80666" w:rsidR="002E1583" w:rsidTr="002E1583" w14:paraId="6616EC81" w14:textId="77777777">
        <w:tc>
          <w:tcPr>
            <w:tcW w:w="3108" w:type="dxa"/>
          </w:tcPr>
          <w:p w:rsidRPr="00E80666" w:rsidR="002E1583" w:rsidP="00E80666" w:rsidRDefault="002E1583" w14:paraId="68B9216C" w14:textId="77777777">
            <w:pPr>
              <w:jc w:val="both"/>
              <w:rPr>
                <w:rFonts w:asciiTheme="majorBidi" w:hAnsiTheme="majorBidi" w:cstheme="majorBidi"/>
              </w:rPr>
            </w:pPr>
            <w:r w:rsidRPr="00E80666">
              <w:rPr>
                <w:rFonts w:asciiTheme="majorBidi" w:hAnsiTheme="majorBidi" w:cstheme="majorBidi"/>
              </w:rPr>
              <w:t>X</w:t>
            </w:r>
          </w:p>
        </w:tc>
        <w:tc>
          <w:tcPr>
            <w:tcW w:w="3202" w:type="dxa"/>
          </w:tcPr>
          <w:p w:rsidRPr="00E80666" w:rsidR="002E1583" w:rsidP="00E80666" w:rsidRDefault="002E1583" w14:paraId="21441AD5" w14:textId="77777777">
            <w:pPr>
              <w:jc w:val="both"/>
              <w:rPr>
                <w:rFonts w:asciiTheme="majorBidi" w:hAnsiTheme="majorBidi" w:cstheme="majorBidi"/>
              </w:rPr>
            </w:pPr>
            <w:r w:rsidRPr="00E80666">
              <w:rPr>
                <w:rFonts w:asciiTheme="majorBidi" w:hAnsiTheme="majorBidi" w:cstheme="majorBidi"/>
              </w:rPr>
              <w:t>10</w:t>
            </w:r>
          </w:p>
        </w:tc>
        <w:tc>
          <w:tcPr>
            <w:tcW w:w="3040" w:type="dxa"/>
          </w:tcPr>
          <w:p w:rsidRPr="00E80666" w:rsidR="002E1583" w:rsidP="00E80666" w:rsidRDefault="002E1583" w14:paraId="4CC614C0" w14:textId="77777777">
            <w:pPr>
              <w:jc w:val="both"/>
              <w:rPr>
                <w:rFonts w:asciiTheme="majorBidi" w:hAnsiTheme="majorBidi" w:cstheme="majorBidi"/>
              </w:rPr>
            </w:pPr>
            <w:r w:rsidRPr="00E80666">
              <w:rPr>
                <w:rFonts w:asciiTheme="majorBidi" w:hAnsiTheme="majorBidi" w:cstheme="majorBidi"/>
              </w:rPr>
              <w:t>111111</w:t>
            </w:r>
          </w:p>
        </w:tc>
      </w:tr>
    </w:tbl>
    <w:p w:rsidR="00E80666" w:rsidP="00E80666" w:rsidRDefault="00E80666" w14:paraId="4F759046" w14:textId="77777777">
      <w:pPr>
        <w:spacing w:after="0" w:line="240" w:lineRule="auto"/>
        <w:jc w:val="both"/>
        <w:rPr>
          <w:rFonts w:asciiTheme="majorBidi" w:hAnsiTheme="majorBidi" w:cstheme="majorBidi"/>
          <w:sz w:val="24"/>
          <w:szCs w:val="24"/>
        </w:rPr>
      </w:pPr>
    </w:p>
    <w:p w:rsidR="00E80666" w:rsidP="1E5F12D2" w:rsidRDefault="002E1583" w14:paraId="074DBCED" w14:textId="1B591B12" w14:noSpellErr="1">
      <w:pPr>
        <w:spacing w:after="0" w:line="240" w:lineRule="auto"/>
        <w:jc w:val="both"/>
        <w:rPr>
          <w:rFonts w:ascii="Times New Roman" w:hAnsi="Times New Roman" w:cs="Times New Roman" w:asciiTheme="majorBidi" w:hAnsiTheme="majorBidi" w:cstheme="majorBidi"/>
          <w:sz w:val="24"/>
          <w:szCs w:val="24"/>
        </w:rPr>
      </w:pPr>
      <w:r w:rsidRPr="1E5F12D2" w:rsidR="002E1583">
        <w:rPr>
          <w:rFonts w:ascii="Times New Roman" w:hAnsi="Times New Roman" w:cs="Times New Roman" w:asciiTheme="majorBidi" w:hAnsiTheme="majorBidi" w:cstheme="majorBidi"/>
          <w:b w:val="1"/>
          <w:bCs w:val="1"/>
          <w:sz w:val="24"/>
          <w:szCs w:val="24"/>
        </w:rPr>
        <w:t>Huffman encoding</w:t>
      </w:r>
      <w:r w:rsidRPr="1E5F12D2" w:rsidR="002E1583">
        <w:rPr>
          <w:rFonts w:ascii="Times New Roman" w:hAnsi="Times New Roman" w:cs="Times New Roman" w:asciiTheme="majorBidi" w:hAnsiTheme="majorBidi" w:cstheme="majorBidi"/>
          <w:sz w:val="24"/>
          <w:szCs w:val="24"/>
        </w:rPr>
        <w:t xml:space="preserve"> – Tree used for data compression. You can get to the value by traversing the bit patter</w:t>
      </w:r>
      <w:r w:rsidRPr="1E5F12D2" w:rsidR="00D831E5">
        <w:rPr>
          <w:rFonts w:ascii="Times New Roman" w:hAnsi="Times New Roman" w:cs="Times New Roman" w:asciiTheme="majorBidi" w:hAnsiTheme="majorBidi" w:cstheme="majorBidi"/>
          <w:sz w:val="24"/>
          <w:szCs w:val="24"/>
        </w:rPr>
        <w:t>n</w:t>
      </w:r>
      <w:r w:rsidRPr="1E5F12D2" w:rsidR="002E1583">
        <w:rPr>
          <w:rFonts w:ascii="Times New Roman" w:hAnsi="Times New Roman" w:cs="Times New Roman" w:asciiTheme="majorBidi" w:hAnsiTheme="majorBidi" w:cstheme="majorBidi"/>
          <w:sz w:val="24"/>
          <w:szCs w:val="24"/>
        </w:rPr>
        <w:t xml:space="preserve"> in the 3</w:t>
      </w:r>
      <w:r w:rsidRPr="1E5F12D2" w:rsidR="002E1583">
        <w:rPr>
          <w:rFonts w:ascii="Times New Roman" w:hAnsi="Times New Roman" w:cs="Times New Roman" w:asciiTheme="majorBidi" w:hAnsiTheme="majorBidi" w:cstheme="majorBidi"/>
          <w:sz w:val="24"/>
          <w:szCs w:val="24"/>
          <w:vertAlign w:val="superscript"/>
        </w:rPr>
        <w:t>rd</w:t>
      </w:r>
      <w:r w:rsidRPr="1E5F12D2" w:rsidR="002E1583">
        <w:rPr>
          <w:rFonts w:ascii="Times New Roman" w:hAnsi="Times New Roman" w:cs="Times New Roman" w:asciiTheme="majorBidi" w:hAnsiTheme="majorBidi" w:cstheme="majorBidi"/>
          <w:sz w:val="24"/>
          <w:szCs w:val="24"/>
        </w:rPr>
        <w:t xml:space="preserve"> column to get to corresponding value. So, 0 will get you to e. 10 will get you to R and rest is in the chart above 3</w:t>
      </w:r>
      <w:r w:rsidRPr="1E5F12D2" w:rsidR="002E1583">
        <w:rPr>
          <w:rFonts w:ascii="Times New Roman" w:hAnsi="Times New Roman" w:cs="Times New Roman" w:asciiTheme="majorBidi" w:hAnsiTheme="majorBidi" w:cstheme="majorBidi"/>
          <w:sz w:val="24"/>
          <w:szCs w:val="24"/>
          <w:vertAlign w:val="superscript"/>
        </w:rPr>
        <w:t>rd</w:t>
      </w:r>
      <w:r w:rsidRPr="1E5F12D2" w:rsidR="002E1583">
        <w:rPr>
          <w:rFonts w:ascii="Times New Roman" w:hAnsi="Times New Roman" w:cs="Times New Roman" w:asciiTheme="majorBidi" w:hAnsiTheme="majorBidi" w:cstheme="majorBidi"/>
          <w:sz w:val="24"/>
          <w:szCs w:val="24"/>
        </w:rPr>
        <w:t xml:space="preserve"> column. </w:t>
      </w:r>
    </w:p>
    <w:p w:rsidRPr="005922EE" w:rsidR="005922EE" w:rsidP="1E5F12D2" w:rsidRDefault="005922EE" w14:paraId="59188FAA" w14:textId="738327B7">
      <w:pPr>
        <w:spacing w:after="0" w:line="240" w:lineRule="auto"/>
        <w:jc w:val="both"/>
        <w:rPr>
          <w:rFonts w:ascii="Times New Roman" w:hAnsi="Times New Roman" w:cs="Times New Roman" w:asciiTheme="majorBidi" w:hAnsiTheme="majorBidi" w:cstheme="majorBidi"/>
          <w:b w:val="0"/>
          <w:bCs w:val="0"/>
          <w:sz w:val="24"/>
          <w:szCs w:val="24"/>
          <w:u w:val="none"/>
        </w:rPr>
      </w:pPr>
      <w:r w:rsidRPr="1E5F12D2" w:rsidR="005922EE">
        <w:rPr>
          <w:rFonts w:ascii="Times New Roman" w:hAnsi="Times New Roman" w:cs="Times New Roman" w:asciiTheme="majorBidi" w:hAnsiTheme="majorBidi" w:cstheme="majorBidi"/>
          <w:b w:val="1"/>
          <w:bCs w:val="1"/>
          <w:sz w:val="24"/>
          <w:szCs w:val="24"/>
          <w:u w:val="single"/>
        </w:rPr>
        <w:t>Keywords:</w:t>
      </w:r>
      <w:r w:rsidRPr="1E5F12D2" w:rsidR="0367EFB5">
        <w:rPr>
          <w:rFonts w:ascii="Times New Roman" w:hAnsi="Times New Roman" w:cs="Times New Roman" w:asciiTheme="majorBidi" w:hAnsiTheme="majorBidi" w:cstheme="majorBidi"/>
          <w:b w:val="0"/>
          <w:bCs w:val="0"/>
          <w:sz w:val="24"/>
          <w:szCs w:val="24"/>
          <w:u w:val="single"/>
        </w:rPr>
        <w:t xml:space="preserve"> </w:t>
      </w:r>
      <w:r w:rsidRPr="1E5F12D2" w:rsidR="0367EFB5">
        <w:rPr>
          <w:rFonts w:ascii="Times New Roman" w:hAnsi="Times New Roman" w:cs="Times New Roman" w:asciiTheme="majorBidi" w:hAnsiTheme="majorBidi" w:cstheme="majorBidi"/>
          <w:b w:val="0"/>
          <w:bCs w:val="0"/>
          <w:sz w:val="24"/>
          <w:szCs w:val="24"/>
          <w:u w:val="none"/>
        </w:rPr>
        <w:t>genetic programming, forest, frontier, children, root, leaf, m-</w:t>
      </w:r>
      <w:proofErr w:type="spellStart"/>
      <w:r w:rsidRPr="1E5F12D2" w:rsidR="0367EFB5">
        <w:rPr>
          <w:rFonts w:ascii="Times New Roman" w:hAnsi="Times New Roman" w:cs="Times New Roman" w:asciiTheme="majorBidi" w:hAnsiTheme="majorBidi" w:cstheme="majorBidi"/>
          <w:b w:val="0"/>
          <w:bCs w:val="0"/>
          <w:sz w:val="24"/>
          <w:szCs w:val="24"/>
          <w:u w:val="none"/>
        </w:rPr>
        <w:t>ary</w:t>
      </w:r>
      <w:proofErr w:type="spellEnd"/>
      <w:r w:rsidRPr="1E5F12D2" w:rsidR="0367EFB5">
        <w:rPr>
          <w:rFonts w:ascii="Times New Roman" w:hAnsi="Times New Roman" w:cs="Times New Roman" w:asciiTheme="majorBidi" w:hAnsiTheme="majorBidi" w:cstheme="majorBidi"/>
          <w:b w:val="0"/>
          <w:bCs w:val="0"/>
          <w:sz w:val="24"/>
          <w:szCs w:val="24"/>
          <w:u w:val="none"/>
        </w:rPr>
        <w:t xml:space="preserve"> tree, complete binary tree,</w:t>
      </w:r>
      <w:r w:rsidRPr="1E5F12D2" w:rsidR="0367EFB5">
        <w:rPr>
          <w:rFonts w:ascii="Times New Roman" w:hAnsi="Times New Roman" w:cs="Times New Roman" w:asciiTheme="majorBidi" w:hAnsiTheme="majorBidi" w:cstheme="majorBidi"/>
          <w:b w:val="0"/>
          <w:bCs w:val="0"/>
          <w:sz w:val="24"/>
          <w:szCs w:val="24"/>
          <w:u w:val="single"/>
        </w:rPr>
        <w:t xml:space="preserve"> </w:t>
      </w:r>
      <w:r w:rsidRPr="1E5F12D2" w:rsidR="0367EFB5">
        <w:rPr>
          <w:rFonts w:ascii="Times New Roman" w:hAnsi="Times New Roman" w:cs="Times New Roman" w:asciiTheme="majorBidi" w:hAnsiTheme="majorBidi" w:cstheme="majorBidi"/>
          <w:b w:val="0"/>
          <w:bCs w:val="0"/>
          <w:sz w:val="24"/>
          <w:szCs w:val="24"/>
          <w:u w:val="none"/>
        </w:rPr>
        <w:t>balanced binary tree, AVL tree, Data trees, expression trees, decision trees,</w:t>
      </w:r>
    </w:p>
    <w:p w:rsidRPr="005922EE" w:rsidR="005922EE" w:rsidP="1E5F12D2" w:rsidRDefault="005922EE" w14:paraId="24603612" w14:textId="3B095D68">
      <w:pPr>
        <w:pStyle w:val="Normal"/>
        <w:spacing w:after="0" w:line="240" w:lineRule="auto"/>
        <w:jc w:val="both"/>
        <w:rPr>
          <w:rFonts w:ascii="Times New Roman" w:hAnsi="Times New Roman" w:cs="Times New Roman" w:asciiTheme="majorBidi" w:hAnsiTheme="majorBidi" w:cstheme="majorBidi"/>
          <w:b w:val="0"/>
          <w:bCs w:val="0"/>
          <w:sz w:val="24"/>
          <w:szCs w:val="24"/>
          <w:u w:val="none"/>
        </w:rPr>
      </w:pPr>
      <w:r w:rsidRPr="1E5F12D2" w:rsidR="0367EFB5">
        <w:rPr>
          <w:rFonts w:ascii="Times New Roman" w:hAnsi="Times New Roman" w:cs="Times New Roman" w:asciiTheme="majorBidi" w:hAnsiTheme="majorBidi" w:cstheme="majorBidi"/>
          <w:b w:val="0"/>
          <w:bCs w:val="0"/>
          <w:sz w:val="24"/>
          <w:szCs w:val="24"/>
          <w:u w:val="none"/>
        </w:rPr>
        <w:t xml:space="preserve">in order traversal, preorder traversal, post order traversal, depth first search, </w:t>
      </w:r>
      <w:proofErr w:type="spellStart"/>
      <w:r w:rsidRPr="1E5F12D2" w:rsidR="0367EFB5">
        <w:rPr>
          <w:rFonts w:ascii="Times New Roman" w:hAnsi="Times New Roman" w:cs="Times New Roman" w:asciiTheme="majorBidi" w:hAnsiTheme="majorBidi" w:cstheme="majorBidi"/>
          <w:b w:val="0"/>
          <w:bCs w:val="0"/>
          <w:sz w:val="24"/>
          <w:szCs w:val="24"/>
          <w:u w:val="none"/>
        </w:rPr>
        <w:t>huffman</w:t>
      </w:r>
      <w:proofErr w:type="spellEnd"/>
      <w:r w:rsidRPr="1E5F12D2" w:rsidR="0367EFB5">
        <w:rPr>
          <w:rFonts w:ascii="Times New Roman" w:hAnsi="Times New Roman" w:cs="Times New Roman" w:asciiTheme="majorBidi" w:hAnsiTheme="majorBidi" w:cstheme="majorBidi"/>
          <w:b w:val="0"/>
          <w:bCs w:val="0"/>
          <w:sz w:val="24"/>
          <w:szCs w:val="24"/>
          <w:u w:val="none"/>
        </w:rPr>
        <w:t xml:space="preserve"> encoding</w:t>
      </w:r>
    </w:p>
    <w:p w:rsidR="005922EE" w:rsidP="00E80666" w:rsidRDefault="005922EE" w14:paraId="44705456" w14:textId="77777777">
      <w:pPr>
        <w:spacing w:after="0" w:line="240" w:lineRule="auto"/>
        <w:jc w:val="both"/>
        <w:rPr>
          <w:rFonts w:asciiTheme="majorBidi" w:hAnsiTheme="majorBidi" w:cstheme="majorBidi"/>
          <w:sz w:val="24"/>
          <w:szCs w:val="24"/>
        </w:rPr>
      </w:pPr>
    </w:p>
    <w:p w:rsidRPr="00E80666" w:rsidR="002E1583" w:rsidP="00E80666" w:rsidRDefault="002E1583" w14:paraId="0E7C7B66" w14:textId="009667D8">
      <w:pPr>
        <w:spacing w:after="0" w:line="240" w:lineRule="auto"/>
        <w:jc w:val="both"/>
        <w:rPr>
          <w:rFonts w:asciiTheme="majorBidi" w:hAnsiTheme="majorBidi" w:cstheme="majorBidi"/>
          <w:sz w:val="24"/>
          <w:szCs w:val="24"/>
        </w:rPr>
      </w:pPr>
    </w:p>
    <w:sectPr w:rsidRPr="00E80666" w:rsidR="002E1583" w:rsidSect="002E158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C14DAC4"/>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5DF6"/>
    <w:multiLevelType w:val="hybridMultilevel"/>
    <w:tmpl w:val="D1C6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7C81"/>
    <w:multiLevelType w:val="hybridMultilevel"/>
    <w:tmpl w:val="4A808286"/>
    <w:lvl w:ilvl="0" w:tplc="F21005E4">
      <w:start w:val="9"/>
      <w:numFmt w:val="bullet"/>
      <w:lvlText w:val="-"/>
      <w:lvlJc w:val="left"/>
      <w:pPr>
        <w:ind w:left="720" w:hanging="360"/>
      </w:pPr>
      <w:rPr>
        <w:rFonts w:hint="default" w:ascii="AppleSystemUIFont" w:hAnsi="AppleSystemUIFont" w:cs="AppleSystemUIFont"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96342E"/>
    <w:multiLevelType w:val="hybridMultilevel"/>
    <w:tmpl w:val="263661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0B5572FB"/>
    <w:multiLevelType w:val="hybridMultilevel"/>
    <w:tmpl w:val="BB16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34766"/>
    <w:multiLevelType w:val="hybridMultilevel"/>
    <w:tmpl w:val="3BC8CA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7789D"/>
    <w:multiLevelType w:val="hybridMultilevel"/>
    <w:tmpl w:val="07BE8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34ABC"/>
    <w:multiLevelType w:val="hybridMultilevel"/>
    <w:tmpl w:val="D9DA10A2"/>
    <w:lvl w:ilvl="0" w:tplc="BC1646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3F2682F"/>
    <w:multiLevelType w:val="hybridMultilevel"/>
    <w:tmpl w:val="64488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A43A3"/>
    <w:multiLevelType w:val="hybridMultilevel"/>
    <w:tmpl w:val="034C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F4742"/>
    <w:multiLevelType w:val="hybridMultilevel"/>
    <w:tmpl w:val="2670087A"/>
    <w:lvl w:ilvl="0" w:tplc="F454F192">
      <w:start w:val="9154"/>
      <w:numFmt w:val="bullet"/>
      <w:lvlText w:val=""/>
      <w:lvlJc w:val="left"/>
      <w:pPr>
        <w:ind w:left="1080" w:hanging="360"/>
      </w:pPr>
      <w:rPr>
        <w:rFonts w:hint="default" w:ascii="Symbol" w:hAnsi="Symbol" w:cs="Verdana"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2AD7D48"/>
    <w:multiLevelType w:val="hybridMultilevel"/>
    <w:tmpl w:val="012E9D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6AF4BC7"/>
    <w:multiLevelType w:val="hybridMultilevel"/>
    <w:tmpl w:val="59D6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16C7D"/>
    <w:multiLevelType w:val="hybridMultilevel"/>
    <w:tmpl w:val="9D7081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76096"/>
    <w:multiLevelType w:val="hybridMultilevel"/>
    <w:tmpl w:val="5D5E430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2511414"/>
    <w:multiLevelType w:val="hybridMultilevel"/>
    <w:tmpl w:val="13C0238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8F673DA"/>
    <w:multiLevelType w:val="hybridMultilevel"/>
    <w:tmpl w:val="A9B64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C14BE"/>
    <w:multiLevelType w:val="multilevel"/>
    <w:tmpl w:val="CBB80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265B5"/>
    <w:multiLevelType w:val="hybridMultilevel"/>
    <w:tmpl w:val="2CB6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E7FE3"/>
    <w:multiLevelType w:val="hybridMultilevel"/>
    <w:tmpl w:val="1012CF8E"/>
    <w:lvl w:ilvl="0" w:tplc="9B1A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41E9A"/>
    <w:multiLevelType w:val="hybridMultilevel"/>
    <w:tmpl w:val="621E78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D027AB2"/>
    <w:multiLevelType w:val="hybridMultilevel"/>
    <w:tmpl w:val="74DCA070"/>
    <w:lvl w:ilvl="0" w:tplc="35AEAD64">
      <w:start w:val="1"/>
      <w:numFmt w:val="bullet"/>
      <w:lvlText w:val="-"/>
      <w:lvlJc w:val="left"/>
      <w:pPr>
        <w:ind w:left="2160" w:hanging="360"/>
      </w:pPr>
      <w:rPr>
        <w:rFonts w:hint="default" w:ascii="Verdana" w:hAnsi="Verdana" w:cs="Verdana" w:eastAsiaTheme="minorHAnsi"/>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2" w15:restartNumberingAfterBreak="0">
    <w:nsid w:val="4D1B416B"/>
    <w:multiLevelType w:val="multilevel"/>
    <w:tmpl w:val="508EE932"/>
    <w:lvl w:ilvl="0" w:tplc="AD587B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F4F5648"/>
    <w:multiLevelType w:val="multilevel"/>
    <w:tmpl w:val="308A8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572AC4"/>
    <w:multiLevelType w:val="multilevel"/>
    <w:tmpl w:val="B93A81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A171F"/>
    <w:multiLevelType w:val="multilevel"/>
    <w:tmpl w:val="1520BBF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804743"/>
    <w:multiLevelType w:val="multilevel"/>
    <w:tmpl w:val="C0CE4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17BDB"/>
    <w:multiLevelType w:val="multilevel"/>
    <w:tmpl w:val="D3E80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6049F"/>
    <w:multiLevelType w:val="multilevel"/>
    <w:tmpl w:val="F092D222"/>
    <w:lvl w:ilvl="0" w:tplc="3DA8E4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52C278F"/>
    <w:multiLevelType w:val="multilevel"/>
    <w:tmpl w:val="E06C2C3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rPr>
    </w:lvl>
    <w:lvl w:ilvl="8" w:tplc="04090005">
      <w:start w:val="1"/>
      <w:numFmt w:val="bullet"/>
      <w:lvlText w:val=""/>
      <w:lvlJc w:val="left"/>
      <w:pPr>
        <w:ind w:left="6840" w:hanging="360"/>
      </w:pPr>
      <w:rPr>
        <w:rFonts w:hint="default" w:ascii="Wingdings" w:hAnsi="Wingdings"/>
      </w:rPr>
    </w:lvl>
  </w:abstractNum>
  <w:abstractNum w:abstractNumId="30" w15:restartNumberingAfterBreak="0">
    <w:nsid w:val="65356CB2"/>
    <w:multiLevelType w:val="multilevel"/>
    <w:tmpl w:val="0838B57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BD22485"/>
    <w:multiLevelType w:val="multilevel"/>
    <w:tmpl w:val="47B6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F314A6"/>
    <w:multiLevelType w:val="hybridMultilevel"/>
    <w:tmpl w:val="CB4A65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BD13E3"/>
    <w:multiLevelType w:val="hybridMultilevel"/>
    <w:tmpl w:val="35988B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0B52E9B"/>
    <w:multiLevelType w:val="hybridMultilevel"/>
    <w:tmpl w:val="D61C6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B1CD7"/>
    <w:multiLevelType w:val="hybridMultilevel"/>
    <w:tmpl w:val="9EA8FC4C"/>
    <w:lvl w:ilvl="0" w:tplc="4544CFD4">
      <w:start w:val="1"/>
      <w:numFmt w:val="bullet"/>
      <w:lvlText w:val=""/>
      <w:lvlJc w:val="left"/>
      <w:pPr>
        <w:ind w:left="1800" w:hanging="360"/>
      </w:pPr>
      <w:rPr>
        <w:rFonts w:hint="default" w:ascii="Symbol" w:hAnsi="Symbol" w:cs="Verdana" w:eastAsiaTheme="minorHAns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6" w15:restartNumberingAfterBreak="0">
    <w:nsid w:val="78BC096C"/>
    <w:multiLevelType w:val="hybridMultilevel"/>
    <w:tmpl w:val="7F6028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rPr>
    </w:lvl>
    <w:lvl w:ilvl="8" w:tplc="04090005">
      <w:start w:val="1"/>
      <w:numFmt w:val="bullet"/>
      <w:lvlText w:val=""/>
      <w:lvlJc w:val="left"/>
      <w:pPr>
        <w:ind w:left="6480" w:hanging="360"/>
      </w:pPr>
      <w:rPr>
        <w:rFonts w:hint="default" w:ascii="Wingdings" w:hAnsi="Wingdings"/>
      </w:rPr>
    </w:lvl>
  </w:abstractNum>
  <w:abstractNum w:abstractNumId="37" w15:restartNumberingAfterBreak="0">
    <w:nsid w:val="79C709B1"/>
    <w:multiLevelType w:val="hybridMultilevel"/>
    <w:tmpl w:val="1594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2A526A"/>
    <w:multiLevelType w:val="hybridMultilevel"/>
    <w:tmpl w:val="C5106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F1AC4"/>
    <w:multiLevelType w:val="multilevel"/>
    <w:tmpl w:val="023AD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E4B5DE7"/>
    <w:multiLevelType w:val="hybridMultilevel"/>
    <w:tmpl w:val="F63845F0"/>
    <w:lvl w:ilvl="0" w:tplc="85602E06">
      <w:start w:val="5"/>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33"/>
  </w:num>
  <w:num w:numId="3">
    <w:abstractNumId w:val="11"/>
  </w:num>
  <w:num w:numId="4">
    <w:abstractNumId w:val="23"/>
  </w:num>
  <w:num w:numId="5">
    <w:abstractNumId w:val="31"/>
  </w:num>
  <w:num w:numId="6">
    <w:abstractNumId w:val="25"/>
  </w:num>
  <w:num w:numId="7">
    <w:abstractNumId w:val="34"/>
  </w:num>
  <w:num w:numId="8">
    <w:abstractNumId w:val="7"/>
  </w:num>
  <w:num w:numId="9">
    <w:abstractNumId w:val="21"/>
  </w:num>
  <w:num w:numId="10">
    <w:abstractNumId w:val="35"/>
  </w:num>
  <w:num w:numId="11">
    <w:abstractNumId w:val="22"/>
  </w:num>
  <w:num w:numId="12">
    <w:abstractNumId w:val="28"/>
  </w:num>
  <w:num w:numId="13">
    <w:abstractNumId w:val="15"/>
  </w:num>
  <w:num w:numId="14">
    <w:abstractNumId w:val="30"/>
  </w:num>
  <w:num w:numId="15">
    <w:abstractNumId w:val="5"/>
  </w:num>
  <w:num w:numId="16">
    <w:abstractNumId w:val="14"/>
  </w:num>
  <w:num w:numId="17">
    <w:abstractNumId w:val="17"/>
  </w:num>
  <w:num w:numId="18">
    <w:abstractNumId w:val="39"/>
  </w:num>
  <w:num w:numId="19">
    <w:abstractNumId w:val="29"/>
  </w:num>
  <w:num w:numId="20">
    <w:abstractNumId w:val="36"/>
  </w:num>
  <w:num w:numId="21">
    <w:abstractNumId w:val="3"/>
  </w:num>
  <w:num w:numId="22">
    <w:abstractNumId w:val="17"/>
    <w:lvlOverride w:ilvl="0"/>
  </w:num>
  <w:num w:numId="23">
    <w:abstractNumId w:val="17"/>
    <w:lvlOverride w:ilvl="0"/>
  </w:num>
  <w:num w:numId="24">
    <w:abstractNumId w:val="17"/>
    <w:lvlOverride w:ilvl="0"/>
  </w:num>
  <w:num w:numId="25">
    <w:abstractNumId w:val="17"/>
    <w:lvlOverride w:ilvl="0"/>
  </w:num>
  <w:num w:numId="26">
    <w:abstractNumId w:val="38"/>
  </w:num>
  <w:num w:numId="27">
    <w:abstractNumId w:val="38"/>
    <w:lvlOverride w:ilvl="0"/>
  </w:num>
  <w:num w:numId="28">
    <w:abstractNumId w:val="16"/>
  </w:num>
  <w:num w:numId="29">
    <w:abstractNumId w:val="16"/>
    <w:lvlOverride w:ilvl="0"/>
  </w:num>
  <w:num w:numId="30">
    <w:abstractNumId w:val="9"/>
  </w:num>
  <w:num w:numId="31">
    <w:abstractNumId w:val="4"/>
  </w:num>
  <w:num w:numId="32">
    <w:abstractNumId w:val="0"/>
  </w:num>
  <w:num w:numId="33">
    <w:abstractNumId w:val="2"/>
  </w:num>
  <w:num w:numId="34">
    <w:abstractNumId w:val="40"/>
  </w:num>
  <w:num w:numId="35">
    <w:abstractNumId w:val="6"/>
  </w:num>
  <w:num w:numId="36">
    <w:abstractNumId w:val="20"/>
  </w:num>
  <w:num w:numId="37">
    <w:abstractNumId w:val="10"/>
  </w:num>
  <w:num w:numId="38">
    <w:abstractNumId w:val="12"/>
  </w:num>
  <w:num w:numId="39">
    <w:abstractNumId w:val="1"/>
  </w:num>
  <w:num w:numId="40">
    <w:abstractNumId w:val="26"/>
  </w:num>
  <w:num w:numId="41">
    <w:abstractNumId w:val="27"/>
  </w:num>
  <w:num w:numId="42">
    <w:abstractNumId w:val="37"/>
  </w:num>
  <w:num w:numId="43">
    <w:abstractNumId w:val="18"/>
  </w:num>
  <w:num w:numId="44">
    <w:abstractNumId w:val="24"/>
  </w:num>
  <w:num w:numId="45">
    <w:abstractNumId w:val="8"/>
  </w:num>
  <w:num w:numId="46">
    <w:abstractNumId w:val="32"/>
  </w:num>
  <w:num w:numId="47">
    <w:abstractNumId w:val="13"/>
  </w:num>
  <w:numIdMacAtCleanup w:val="4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83"/>
    <w:rsid w:val="00071763"/>
    <w:rsid w:val="00096926"/>
    <w:rsid w:val="000B3D35"/>
    <w:rsid w:val="001E527F"/>
    <w:rsid w:val="002E1583"/>
    <w:rsid w:val="00306491"/>
    <w:rsid w:val="004E4D13"/>
    <w:rsid w:val="005774A7"/>
    <w:rsid w:val="005922EE"/>
    <w:rsid w:val="005C4CB4"/>
    <w:rsid w:val="005E2B91"/>
    <w:rsid w:val="006C50E8"/>
    <w:rsid w:val="006D3EE5"/>
    <w:rsid w:val="007541E5"/>
    <w:rsid w:val="007D056A"/>
    <w:rsid w:val="008000CE"/>
    <w:rsid w:val="00840106"/>
    <w:rsid w:val="00845E9D"/>
    <w:rsid w:val="00874358"/>
    <w:rsid w:val="00926693"/>
    <w:rsid w:val="009514A6"/>
    <w:rsid w:val="00A007F6"/>
    <w:rsid w:val="00A12AEE"/>
    <w:rsid w:val="00B25C6B"/>
    <w:rsid w:val="00B745B5"/>
    <w:rsid w:val="00B85F59"/>
    <w:rsid w:val="00B91CCC"/>
    <w:rsid w:val="00BA328A"/>
    <w:rsid w:val="00C72DB7"/>
    <w:rsid w:val="00C76DF1"/>
    <w:rsid w:val="00CF575F"/>
    <w:rsid w:val="00D11B3E"/>
    <w:rsid w:val="00D34B90"/>
    <w:rsid w:val="00D47C32"/>
    <w:rsid w:val="00D831E5"/>
    <w:rsid w:val="00DE00B8"/>
    <w:rsid w:val="00E4591A"/>
    <w:rsid w:val="00E53593"/>
    <w:rsid w:val="00E63A40"/>
    <w:rsid w:val="00E80666"/>
    <w:rsid w:val="00EA730D"/>
    <w:rsid w:val="00F0EFAB"/>
    <w:rsid w:val="00F70A4D"/>
    <w:rsid w:val="0367EFB5"/>
    <w:rsid w:val="0B56A9DC"/>
    <w:rsid w:val="0C4A6CCF"/>
    <w:rsid w:val="150579A8"/>
    <w:rsid w:val="15EC3016"/>
    <w:rsid w:val="1E5F12D2"/>
    <w:rsid w:val="1EF023ED"/>
    <w:rsid w:val="2F0CA901"/>
    <w:rsid w:val="2FFA0AAA"/>
    <w:rsid w:val="35644E64"/>
    <w:rsid w:val="35644E64"/>
    <w:rsid w:val="4229A90F"/>
    <w:rsid w:val="4BD08B55"/>
    <w:rsid w:val="4FCBFC30"/>
    <w:rsid w:val="51DADFAA"/>
    <w:rsid w:val="5F2F5FB3"/>
    <w:rsid w:val="5FEA0D80"/>
    <w:rsid w:val="6321AE42"/>
    <w:rsid w:val="66594F04"/>
    <w:rsid w:val="6990EFC6"/>
    <w:rsid w:val="699FCCBD"/>
    <w:rsid w:val="6CAF682B"/>
    <w:rsid w:val="6F6700D3"/>
    <w:rsid w:val="71B2CC28"/>
    <w:rsid w:val="74BA708C"/>
    <w:rsid w:val="75D64257"/>
    <w:rsid w:val="76C021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F5E3"/>
  <w15:chartTrackingRefBased/>
  <w15:docId w15:val="{18BEC157-99E6-4FF3-8211-6B024344F1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E1583"/>
    <w:pPr>
      <w:spacing w:after="0" w:line="240" w:lineRule="auto"/>
    </w:pPr>
    <w:rPr>
      <w:rFonts w:eastAsiaTheme="minorEastAsia"/>
      <w:sz w:val="24"/>
      <w:szCs w:val="24"/>
      <w:lang w:eastAsia="zh-C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E1583"/>
    <w:pPr>
      <w:spacing w:after="0" w:line="240" w:lineRule="auto"/>
      <w:ind w:left="720"/>
      <w:contextualSpacing/>
    </w:pPr>
    <w:rPr>
      <w:sz w:val="24"/>
      <w:szCs w:val="24"/>
      <w:lang w:bidi="ar-SA"/>
    </w:rPr>
  </w:style>
  <w:style w:type="character" w:styleId="Hyperlink">
    <w:name w:val="Hyperlink"/>
    <w:basedOn w:val="DefaultParagraphFont"/>
    <w:uiPriority w:val="99"/>
    <w:unhideWhenUsed/>
    <w:rsid w:val="002E1583"/>
    <w:rPr>
      <w:color w:val="0563C1" w:themeColor="hyperlink"/>
      <w:u w:val="single"/>
    </w:rPr>
  </w:style>
  <w:style w:type="paragraph" w:styleId="NormalWeb">
    <w:name w:val="Normal (Web)"/>
    <w:basedOn w:val="Normal"/>
    <w:uiPriority w:val="99"/>
    <w:unhideWhenUsed/>
    <w:rsid w:val="002E1583"/>
    <w:pPr>
      <w:spacing w:before="100" w:beforeAutospacing="1" w:after="100" w:afterAutospacing="1" w:line="240" w:lineRule="auto"/>
    </w:pPr>
    <w:rPr>
      <w:rFonts w:ascii="Times New Roman" w:hAnsi="Times New Roman" w:cs="Times New Roman" w:eastAsiaTheme="minorEastAsia"/>
      <w:sz w:val="24"/>
      <w:szCs w:val="24"/>
      <w:lang w:bidi="bn-BD"/>
    </w:rPr>
  </w:style>
  <w:style w:type="character" w:styleId="Strong">
    <w:name w:val="Strong"/>
    <w:basedOn w:val="DefaultParagraphFont"/>
    <w:uiPriority w:val="22"/>
    <w:qFormat/>
    <w:rsid w:val="002E1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2.xml" Id="rId39" /><Relationship Type="http://schemas.openxmlformats.org/officeDocument/2006/relationships/diagramQuickStyle" Target="diagrams/quickStyle1.xml" Id="rId34" /><Relationship Type="http://schemas.openxmlformats.org/officeDocument/2006/relationships/diagramData" Target="diagrams/data3.xml" Id="rId42" /><Relationship Type="http://schemas.openxmlformats.org/officeDocument/2006/relationships/diagramData" Target="diagrams/data4.xml" Id="rId47" /><Relationship Type="http://schemas.openxmlformats.org/officeDocument/2006/relationships/diagramColors" Target="diagrams/colors4.xml" Id="rId50" /><Relationship Type="http://schemas.openxmlformats.org/officeDocument/2006/relationships/diagramColors" Target="diagrams/colors5.xml" Id="rId55" /><Relationship Type="http://schemas.openxmlformats.org/officeDocument/2006/relationships/hyperlink" Target="http://www.biology.duke.edu/noorlab/projects.html" TargetMode="External" Id="rId7" /><Relationship Type="http://schemas.openxmlformats.org/officeDocument/2006/relationships/hyperlink" Target="https://www.tutorialspoint.com/genetic_algorithms/genetic_algorithms_parent_selection.htm" TargetMode="External" Id="rId17" /><Relationship Type="http://schemas.openxmlformats.org/officeDocument/2006/relationships/hyperlink" Target="https://en.wikipedia.org/wiki/Centromere" TargetMode="External" Id="rId25" /><Relationship Type="http://schemas.openxmlformats.org/officeDocument/2006/relationships/diagramLayout" Target="diagrams/layout1.xml" Id="rId33" /><Relationship Type="http://schemas.openxmlformats.org/officeDocument/2006/relationships/diagramLayout" Target="diagrams/layout2.xml" Id="rId38" /><Relationship Type="http://schemas.microsoft.com/office/2007/relationships/diagramDrawing" Target="diagrams/drawing3.xml" Id="rId46" /><Relationship Type="http://schemas.openxmlformats.org/officeDocument/2006/relationships/styles" Target="styles.xml" Id="rId2" /><Relationship Type="http://schemas.openxmlformats.org/officeDocument/2006/relationships/image" Target="media/image8.png" Id="rId16" /><Relationship Type="http://schemas.microsoft.com/office/2007/relationships/diagramDrawing" Target="diagrams/drawing2.xml" Id="rId41" /><Relationship Type="http://schemas.openxmlformats.org/officeDocument/2006/relationships/diagramQuickStyle" Target="diagrams/quickStyle5.xml" Id="rId54"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en.wikipedia.org/wiki/Chromosome_rearrangement" TargetMode="External" Id="rId24" /><Relationship Type="http://schemas.openxmlformats.org/officeDocument/2006/relationships/diagramData" Target="diagrams/data1.xml" Id="rId32" /><Relationship Type="http://schemas.openxmlformats.org/officeDocument/2006/relationships/diagramData" Target="diagrams/data2.xml" Id="rId37" /><Relationship Type="http://schemas.openxmlformats.org/officeDocument/2006/relationships/diagramColors" Target="diagrams/colors2.xml" Id="rId40" /><Relationship Type="http://schemas.openxmlformats.org/officeDocument/2006/relationships/diagramColors" Target="diagrams/colors3.xml" Id="rId45" /><Relationship Type="http://schemas.openxmlformats.org/officeDocument/2006/relationships/diagramLayout" Target="diagrams/layout5.xml" Id="rId53" /><Relationship Type="http://schemas.openxmlformats.org/officeDocument/2006/relationships/theme" Target="theme/theme1.xml" Id="rId58" /><Relationship Type="http://schemas.openxmlformats.org/officeDocument/2006/relationships/hyperlink" Target="http://en.wikipedia.org/wiki/Crossover_%28genetic_algorithm%29" TargetMode="External" Id="rId5" /><Relationship Type="http://schemas.openxmlformats.org/officeDocument/2006/relationships/hyperlink" Target="https://en.wikipedia.org/wiki/Chromosome" TargetMode="External" Id="rId23" /><Relationship Type="http://schemas.microsoft.com/office/2007/relationships/diagramDrawing" Target="diagrams/drawing1.xml" Id="rId36" /><Relationship Type="http://schemas.openxmlformats.org/officeDocument/2006/relationships/diagramQuickStyle" Target="diagrams/quickStyle4.xml" Id="rId49" /><Relationship Type="http://schemas.openxmlformats.org/officeDocument/2006/relationships/fontTable" Target="fontTable.xml" Id="rId57" /><Relationship Type="http://schemas.openxmlformats.org/officeDocument/2006/relationships/hyperlink" Target="http://www.accessexcellence.org/RC/VL/GG/mutation.php" TargetMode="External" Id="rId10" /><Relationship Type="http://schemas.openxmlformats.org/officeDocument/2006/relationships/diagramQuickStyle" Target="diagrams/quickStyle3.xml" Id="rId44" /><Relationship Type="http://schemas.openxmlformats.org/officeDocument/2006/relationships/diagramData" Target="diagrams/data5.xml" Id="rId52" /><Relationship Type="http://schemas.openxmlformats.org/officeDocument/2006/relationships/webSettings" Target="webSettings.xml" Id="rId4" /><Relationship Type="http://schemas.openxmlformats.org/officeDocument/2006/relationships/image" Target="media/image2.gif" Id="rId9" /><Relationship Type="http://schemas.openxmlformats.org/officeDocument/2006/relationships/diagramColors" Target="diagrams/colors1.xml" Id="rId35" /><Relationship Type="http://schemas.openxmlformats.org/officeDocument/2006/relationships/diagramLayout" Target="diagrams/layout3.xml" Id="rId43" /><Relationship Type="http://schemas.openxmlformats.org/officeDocument/2006/relationships/diagramLayout" Target="diagrams/layout4.xml" Id="rId48" /><Relationship Type="http://schemas.microsoft.com/office/2007/relationships/diagramDrawing" Target="diagrams/drawing5.xml" Id="rId56" /><Relationship Type="http://schemas.openxmlformats.org/officeDocument/2006/relationships/hyperlink" Target="http://en.wikipedia.org/wiki/Mutation" TargetMode="External" Id="rId8" /><Relationship Type="http://schemas.microsoft.com/office/2007/relationships/diagramDrawing" Target="diagrams/drawing4.xml" Id="rId51" /><Relationship Type="http://schemas.openxmlformats.org/officeDocument/2006/relationships/settings" Target="settings.xml" Id="rId3" /><Relationship Type="http://schemas.openxmlformats.org/officeDocument/2006/relationships/image" Target="/media/image2.jpg" Id="R1203ddb3d6a34ca5" /><Relationship Type="http://schemas.openxmlformats.org/officeDocument/2006/relationships/image" Target="/media/imageb.png" Id="R020e882cde734bff" /><Relationship Type="http://schemas.openxmlformats.org/officeDocument/2006/relationships/image" Target="/media/imagec.png" Id="R0af090163cd44d93" /><Relationship Type="http://schemas.openxmlformats.org/officeDocument/2006/relationships/image" Target="/media/imaged.png" Id="Ra97cf2a0d3d842bf" /><Relationship Type="http://schemas.openxmlformats.org/officeDocument/2006/relationships/image" Target="/media/imagee.png" Id="Re54306f73fef40b2" /><Relationship Type="http://schemas.openxmlformats.org/officeDocument/2006/relationships/image" Target="/media/imagef.png" Id="R34d4d031603041fe" /><Relationship Type="http://schemas.openxmlformats.org/officeDocument/2006/relationships/image" Target="/media/image10.png" Id="Rc236f76abc7c4d93" /><Relationship Type="http://schemas.openxmlformats.org/officeDocument/2006/relationships/image" Target="/media/image11.png" Id="R164ebceb59294e95" /><Relationship Type="http://schemas.openxmlformats.org/officeDocument/2006/relationships/image" Target="/media/image12.png" Id="R13a9d176393c4f8b" /><Relationship Type="http://schemas.openxmlformats.org/officeDocument/2006/relationships/image" Target="/media/image7.tiff" Id="R66e9e053d5d84684" /><Relationship Type="http://schemas.openxmlformats.org/officeDocument/2006/relationships/image" Target="/media/image8.tiff" Id="Rd8f8c439db4447c5" /><Relationship Type="http://schemas.openxmlformats.org/officeDocument/2006/relationships/image" Target="/media/image9.tiff" Id="R496e939626da4cec" /><Relationship Type="http://schemas.openxmlformats.org/officeDocument/2006/relationships/image" Target="/media/imagea.tiff" Id="Rf39562d21edd4b05" /><Relationship Type="http://schemas.openxmlformats.org/officeDocument/2006/relationships/image" Target="/media/imageb.tiff" Id="R1f5edb37bad64064" /><Relationship Type="http://schemas.openxmlformats.org/officeDocument/2006/relationships/image" Target="/media/imagec.tiff" Id="R4c26af24089a4f1d"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7EF345-149C-4007-907C-5AB27AEE2E8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7627813-1447-42C2-9286-8BDE9206C766}">
      <dgm:prSet phldrT="[Text]"/>
      <dgm:spPr/>
      <dgm:t>
        <a:bodyPr/>
        <a:lstStyle/>
        <a:p>
          <a:r>
            <a:rPr lang="en-US"/>
            <a:t>8 LDR</a:t>
          </a:r>
        </a:p>
      </dgm:t>
    </dgm:pt>
    <dgm:pt modelId="{7940045D-692C-4751-A25E-68E184E0388F}" type="parTrans" cxnId="{896682A3-58F3-4C10-A365-FE6638B7313C}">
      <dgm:prSet/>
      <dgm:spPr/>
      <dgm:t>
        <a:bodyPr/>
        <a:lstStyle/>
        <a:p>
          <a:endParaRPr lang="en-US"/>
        </a:p>
      </dgm:t>
    </dgm:pt>
    <dgm:pt modelId="{A54EB1AE-A06C-4783-A610-30F78E0ADC59}" type="sibTrans" cxnId="{896682A3-58F3-4C10-A365-FE6638B7313C}">
      <dgm:prSet/>
      <dgm:spPr/>
      <dgm:t>
        <a:bodyPr/>
        <a:lstStyle/>
        <a:p>
          <a:endParaRPr lang="en-US"/>
        </a:p>
      </dgm:t>
    </dgm:pt>
    <dgm:pt modelId="{CEB9DE69-E8F1-4453-9D9E-2BD26527FC80}">
      <dgm:prSet phldrT="[Text]"/>
      <dgm:spPr/>
      <dgm:t>
        <a:bodyPr/>
        <a:lstStyle/>
        <a:p>
          <a:r>
            <a:rPr lang="en-US"/>
            <a:t>4 LDR</a:t>
          </a:r>
        </a:p>
      </dgm:t>
    </dgm:pt>
    <dgm:pt modelId="{78F3CA1C-8A3B-4E34-A076-5B9A8764DBD7}" type="parTrans" cxnId="{694BD487-EDFD-4C6C-A7EA-3AEB862268CF}">
      <dgm:prSet/>
      <dgm:spPr/>
      <dgm:t>
        <a:bodyPr/>
        <a:lstStyle/>
        <a:p>
          <a:endParaRPr lang="en-US"/>
        </a:p>
      </dgm:t>
    </dgm:pt>
    <dgm:pt modelId="{58219934-590B-4AE1-B0E2-6F62D796A750}" type="sibTrans" cxnId="{694BD487-EDFD-4C6C-A7EA-3AEB862268CF}">
      <dgm:prSet/>
      <dgm:spPr/>
      <dgm:t>
        <a:bodyPr/>
        <a:lstStyle/>
        <a:p>
          <a:endParaRPr lang="en-US"/>
        </a:p>
      </dgm:t>
    </dgm:pt>
    <dgm:pt modelId="{60652904-5A81-4496-B980-676146616B82}">
      <dgm:prSet phldrT="[Text]"/>
      <dgm:spPr/>
      <dgm:t>
        <a:bodyPr/>
        <a:lstStyle/>
        <a:p>
          <a:r>
            <a:rPr lang="en-US"/>
            <a:t>2 LDR</a:t>
          </a:r>
        </a:p>
      </dgm:t>
    </dgm:pt>
    <dgm:pt modelId="{1CF86161-18BA-447A-A9EA-D29E47B5263A}" type="parTrans" cxnId="{695C029A-38C1-4D2E-879B-C47820BAF4E8}">
      <dgm:prSet/>
      <dgm:spPr/>
      <dgm:t>
        <a:bodyPr/>
        <a:lstStyle/>
        <a:p>
          <a:endParaRPr lang="en-US"/>
        </a:p>
      </dgm:t>
    </dgm:pt>
    <dgm:pt modelId="{AF9B73A5-F437-4EA9-96E6-B8DF1B7355CF}" type="sibTrans" cxnId="{695C029A-38C1-4D2E-879B-C47820BAF4E8}">
      <dgm:prSet/>
      <dgm:spPr/>
      <dgm:t>
        <a:bodyPr/>
        <a:lstStyle/>
        <a:p>
          <a:endParaRPr lang="en-US"/>
        </a:p>
      </dgm:t>
    </dgm:pt>
    <dgm:pt modelId="{B8873E99-6054-42E4-A91D-9DCC30F6D9DB}">
      <dgm:prSet phldrT="[Text]"/>
      <dgm:spPr/>
      <dgm:t>
        <a:bodyPr/>
        <a:lstStyle/>
        <a:p>
          <a:r>
            <a:rPr lang="en-US"/>
            <a:t>6 LDR</a:t>
          </a:r>
        </a:p>
      </dgm:t>
    </dgm:pt>
    <dgm:pt modelId="{F4FE5FF4-2C9F-45BE-85B2-5245D7F07CF2}" type="parTrans" cxnId="{70080F5B-9A38-4B0D-996B-AEEB32B0CA03}">
      <dgm:prSet/>
      <dgm:spPr/>
      <dgm:t>
        <a:bodyPr/>
        <a:lstStyle/>
        <a:p>
          <a:endParaRPr lang="en-US"/>
        </a:p>
      </dgm:t>
    </dgm:pt>
    <dgm:pt modelId="{5F4AB4CA-6A3C-4A87-96C6-B29A74160D36}" type="sibTrans" cxnId="{70080F5B-9A38-4B0D-996B-AEEB32B0CA03}">
      <dgm:prSet/>
      <dgm:spPr/>
      <dgm:t>
        <a:bodyPr/>
        <a:lstStyle/>
        <a:p>
          <a:endParaRPr lang="en-US"/>
        </a:p>
      </dgm:t>
    </dgm:pt>
    <dgm:pt modelId="{E59529EE-4767-4614-85B4-0CB216957569}">
      <dgm:prSet phldrT="[Text]"/>
      <dgm:spPr/>
      <dgm:t>
        <a:bodyPr/>
        <a:lstStyle/>
        <a:p>
          <a:r>
            <a:rPr lang="en-US"/>
            <a:t>12 LDR</a:t>
          </a:r>
        </a:p>
      </dgm:t>
    </dgm:pt>
    <dgm:pt modelId="{330A85CE-2825-4F8E-A2E6-CECA12258CC3}" type="parTrans" cxnId="{78CE6BE5-A89C-40B4-894C-1384D7BC7851}">
      <dgm:prSet/>
      <dgm:spPr/>
      <dgm:t>
        <a:bodyPr/>
        <a:lstStyle/>
        <a:p>
          <a:endParaRPr lang="en-US"/>
        </a:p>
      </dgm:t>
    </dgm:pt>
    <dgm:pt modelId="{5B196BE7-9E96-49C4-B794-6EE282E35A76}" type="sibTrans" cxnId="{78CE6BE5-A89C-40B4-894C-1384D7BC7851}">
      <dgm:prSet/>
      <dgm:spPr/>
      <dgm:t>
        <a:bodyPr/>
        <a:lstStyle/>
        <a:p>
          <a:endParaRPr lang="en-US"/>
        </a:p>
      </dgm:t>
    </dgm:pt>
    <dgm:pt modelId="{CCB27286-39A8-4DC1-A472-B82F1A57CF98}">
      <dgm:prSet phldrT="[Text]"/>
      <dgm:spPr/>
      <dgm:t>
        <a:bodyPr/>
        <a:lstStyle/>
        <a:p>
          <a:r>
            <a:rPr lang="en-US"/>
            <a:t>10 LDR</a:t>
          </a:r>
        </a:p>
      </dgm:t>
    </dgm:pt>
    <dgm:pt modelId="{1AA2BC9A-66F8-4EBC-8759-1C15FF64466C}" type="parTrans" cxnId="{A06F19A5-1BE1-40CE-8350-E853780FCEA7}">
      <dgm:prSet/>
      <dgm:spPr/>
      <dgm:t>
        <a:bodyPr/>
        <a:lstStyle/>
        <a:p>
          <a:endParaRPr lang="en-US"/>
        </a:p>
      </dgm:t>
    </dgm:pt>
    <dgm:pt modelId="{98663FF5-FD03-4F5D-9529-C28EDE8D85CE}" type="sibTrans" cxnId="{A06F19A5-1BE1-40CE-8350-E853780FCEA7}">
      <dgm:prSet/>
      <dgm:spPr/>
      <dgm:t>
        <a:bodyPr/>
        <a:lstStyle/>
        <a:p>
          <a:endParaRPr lang="en-US"/>
        </a:p>
      </dgm:t>
    </dgm:pt>
    <dgm:pt modelId="{98EB6055-CC5C-4B2B-AB26-2E267D4E1163}">
      <dgm:prSet phldrT="[Text]"/>
      <dgm:spPr/>
      <dgm:t>
        <a:bodyPr/>
        <a:lstStyle/>
        <a:p>
          <a:r>
            <a:rPr lang="en-US"/>
            <a:t>Tree</a:t>
          </a:r>
        </a:p>
      </dgm:t>
    </dgm:pt>
    <dgm:pt modelId="{5A73CBA5-20B3-41F5-9ADD-FCCC2E033376}" type="parTrans" cxnId="{25602356-700B-44A9-86AF-7EB21E2C652C}">
      <dgm:prSet/>
      <dgm:spPr/>
      <dgm:t>
        <a:bodyPr/>
        <a:lstStyle/>
        <a:p>
          <a:endParaRPr lang="en-US"/>
        </a:p>
      </dgm:t>
    </dgm:pt>
    <dgm:pt modelId="{CEEAFA36-C7DA-4A07-BB2E-D8BA3AA0EE76}" type="sibTrans" cxnId="{25602356-700B-44A9-86AF-7EB21E2C652C}">
      <dgm:prSet/>
      <dgm:spPr/>
      <dgm:t>
        <a:bodyPr/>
        <a:lstStyle/>
        <a:p>
          <a:endParaRPr lang="en-US"/>
        </a:p>
      </dgm:t>
    </dgm:pt>
    <dgm:pt modelId="{DCF56BE0-1A7F-451C-A1D9-9D941E25BEB1}">
      <dgm:prSet phldrT="[Text]"/>
      <dgm:spPr/>
      <dgm:t>
        <a:bodyPr/>
        <a:lstStyle/>
        <a:p>
          <a:r>
            <a:rPr lang="en-US"/>
            <a:t>In fix notation</a:t>
          </a:r>
        </a:p>
      </dgm:t>
    </dgm:pt>
    <dgm:pt modelId="{C7A3E152-FE7E-4313-AF1B-22DAA1FDA76B}" type="parTrans" cxnId="{3053ACB1-C85C-4801-85C6-A2E5AF483FFB}">
      <dgm:prSet/>
      <dgm:spPr/>
      <dgm:t>
        <a:bodyPr/>
        <a:lstStyle/>
        <a:p>
          <a:endParaRPr lang="en-US"/>
        </a:p>
      </dgm:t>
    </dgm:pt>
    <dgm:pt modelId="{85600085-5AE6-4DDC-A12E-C4D5E5EC32C6}" type="sibTrans" cxnId="{3053ACB1-C85C-4801-85C6-A2E5AF483FFB}">
      <dgm:prSet/>
      <dgm:spPr/>
      <dgm:t>
        <a:bodyPr/>
        <a:lstStyle/>
        <a:p>
          <a:endParaRPr lang="en-US"/>
        </a:p>
      </dgm:t>
    </dgm:pt>
    <dgm:pt modelId="{B046E7C4-0126-4E0C-926C-E9334B5E6569}">
      <dgm:prSet phldrT="[Text]"/>
      <dgm:spPr/>
      <dgm:t>
        <a:bodyPr/>
        <a:lstStyle/>
        <a:p>
          <a:r>
            <a:rPr lang="en-US"/>
            <a:t>In Order traversal</a:t>
          </a:r>
        </a:p>
      </dgm:t>
    </dgm:pt>
    <dgm:pt modelId="{E6EF4E2B-3CBB-4068-979A-C3451D59894E}" type="parTrans" cxnId="{A1AB6D7C-ABC7-4092-821B-F1FE2FC9AA62}">
      <dgm:prSet/>
      <dgm:spPr/>
      <dgm:t>
        <a:bodyPr/>
        <a:lstStyle/>
        <a:p>
          <a:endParaRPr lang="en-US"/>
        </a:p>
      </dgm:t>
    </dgm:pt>
    <dgm:pt modelId="{13C04E4A-068E-46DA-89C9-858B3FC2152E}" type="sibTrans" cxnId="{A1AB6D7C-ABC7-4092-821B-F1FE2FC9AA62}">
      <dgm:prSet/>
      <dgm:spPr/>
      <dgm:t>
        <a:bodyPr/>
        <a:lstStyle/>
        <a:p>
          <a:endParaRPr lang="en-US"/>
        </a:p>
      </dgm:t>
    </dgm:pt>
    <dgm:pt modelId="{A51A9429-838B-41F5-8E2E-A4904AC4A613}">
      <dgm:prSet/>
      <dgm:spPr/>
      <dgm:t>
        <a:bodyPr/>
        <a:lstStyle/>
        <a:p>
          <a:r>
            <a:rPr lang="en-US"/>
            <a:t>1 LDR</a:t>
          </a:r>
        </a:p>
      </dgm:t>
    </dgm:pt>
    <dgm:pt modelId="{3E66C706-2D87-4B52-99B0-57CC127F8748}" type="parTrans" cxnId="{82BDDC8A-DF7A-48C3-BE5D-D09B72ABA312}">
      <dgm:prSet/>
      <dgm:spPr/>
      <dgm:t>
        <a:bodyPr/>
        <a:lstStyle/>
        <a:p>
          <a:endParaRPr lang="en-US"/>
        </a:p>
      </dgm:t>
    </dgm:pt>
    <dgm:pt modelId="{55719398-2AF5-4A4E-BC54-EABC6D1454AA}" type="sibTrans" cxnId="{82BDDC8A-DF7A-48C3-BE5D-D09B72ABA312}">
      <dgm:prSet/>
      <dgm:spPr/>
      <dgm:t>
        <a:bodyPr/>
        <a:lstStyle/>
        <a:p>
          <a:endParaRPr lang="en-US"/>
        </a:p>
      </dgm:t>
    </dgm:pt>
    <dgm:pt modelId="{817D49A7-02CC-46F5-8367-EED813970D83}">
      <dgm:prSet/>
      <dgm:spPr/>
      <dgm:t>
        <a:bodyPr/>
        <a:lstStyle/>
        <a:p>
          <a:r>
            <a:rPr lang="en-US"/>
            <a:t>3 LDR</a:t>
          </a:r>
        </a:p>
      </dgm:t>
    </dgm:pt>
    <dgm:pt modelId="{BE3C9A28-D330-4E58-A196-8BC2A75EC3DE}" type="parTrans" cxnId="{804208AD-9A07-4CC1-BEA2-2CF31F93EDE4}">
      <dgm:prSet/>
      <dgm:spPr/>
      <dgm:t>
        <a:bodyPr/>
        <a:lstStyle/>
        <a:p>
          <a:endParaRPr lang="en-US"/>
        </a:p>
      </dgm:t>
    </dgm:pt>
    <dgm:pt modelId="{428C1F9C-9EE9-4CD1-943E-1BB7CE47473F}" type="sibTrans" cxnId="{804208AD-9A07-4CC1-BEA2-2CF31F93EDE4}">
      <dgm:prSet/>
      <dgm:spPr/>
      <dgm:t>
        <a:bodyPr/>
        <a:lstStyle/>
        <a:p>
          <a:endParaRPr lang="en-US"/>
        </a:p>
      </dgm:t>
    </dgm:pt>
    <dgm:pt modelId="{0D1810D7-4CF0-4537-9E6A-C0278CE79819}">
      <dgm:prSet/>
      <dgm:spPr/>
      <dgm:t>
        <a:bodyPr/>
        <a:lstStyle/>
        <a:p>
          <a:r>
            <a:rPr lang="en-US"/>
            <a:t>5 LDR</a:t>
          </a:r>
        </a:p>
      </dgm:t>
    </dgm:pt>
    <dgm:pt modelId="{09267582-D193-4557-B88B-1B58F44DCA52}" type="parTrans" cxnId="{57DE7971-08E7-4CE8-AE6F-2A0686629B9D}">
      <dgm:prSet/>
      <dgm:spPr/>
      <dgm:t>
        <a:bodyPr/>
        <a:lstStyle/>
        <a:p>
          <a:endParaRPr lang="en-US"/>
        </a:p>
      </dgm:t>
    </dgm:pt>
    <dgm:pt modelId="{14130A50-05E8-40C3-B2A7-D50023C52C90}" type="sibTrans" cxnId="{57DE7971-08E7-4CE8-AE6F-2A0686629B9D}">
      <dgm:prSet/>
      <dgm:spPr/>
      <dgm:t>
        <a:bodyPr/>
        <a:lstStyle/>
        <a:p>
          <a:endParaRPr lang="en-US"/>
        </a:p>
      </dgm:t>
    </dgm:pt>
    <dgm:pt modelId="{8C631564-B294-44CC-8032-B76D77E18D61}">
      <dgm:prSet/>
      <dgm:spPr/>
      <dgm:t>
        <a:bodyPr/>
        <a:lstStyle/>
        <a:p>
          <a:r>
            <a:rPr lang="en-US"/>
            <a:t>7 LDR</a:t>
          </a:r>
        </a:p>
      </dgm:t>
    </dgm:pt>
    <dgm:pt modelId="{A64532E7-EE22-43AE-A1EA-BDE4A6ADDB38}" type="parTrans" cxnId="{45990887-C467-4AAB-952B-422941BAB725}">
      <dgm:prSet/>
      <dgm:spPr/>
      <dgm:t>
        <a:bodyPr/>
        <a:lstStyle/>
        <a:p>
          <a:endParaRPr lang="en-US"/>
        </a:p>
      </dgm:t>
    </dgm:pt>
    <dgm:pt modelId="{E2E6932A-7480-4F28-8F28-8563BC11EDF2}" type="sibTrans" cxnId="{45990887-C467-4AAB-952B-422941BAB725}">
      <dgm:prSet/>
      <dgm:spPr/>
      <dgm:t>
        <a:bodyPr/>
        <a:lstStyle/>
        <a:p>
          <a:endParaRPr lang="en-US"/>
        </a:p>
      </dgm:t>
    </dgm:pt>
    <dgm:pt modelId="{94F8D2E5-C95B-47F9-889C-8467A8803EBC}">
      <dgm:prSet/>
      <dgm:spPr/>
      <dgm:t>
        <a:bodyPr/>
        <a:lstStyle/>
        <a:p>
          <a:r>
            <a:rPr lang="en-US"/>
            <a:t>14 LDR</a:t>
          </a:r>
        </a:p>
      </dgm:t>
    </dgm:pt>
    <dgm:pt modelId="{EB8E45BC-5B95-4021-B7DA-8E0FF5FD3726}" type="parTrans" cxnId="{D271AF78-B9BC-4C45-BE68-1D59B1075EF9}">
      <dgm:prSet/>
      <dgm:spPr/>
      <dgm:t>
        <a:bodyPr/>
        <a:lstStyle/>
        <a:p>
          <a:endParaRPr lang="en-US"/>
        </a:p>
      </dgm:t>
    </dgm:pt>
    <dgm:pt modelId="{19D042B3-836B-4227-B702-6DDD6559FA67}" type="sibTrans" cxnId="{D271AF78-B9BC-4C45-BE68-1D59B1075EF9}">
      <dgm:prSet/>
      <dgm:spPr/>
      <dgm:t>
        <a:bodyPr/>
        <a:lstStyle/>
        <a:p>
          <a:endParaRPr lang="en-US"/>
        </a:p>
      </dgm:t>
    </dgm:pt>
    <dgm:pt modelId="{4D0FDCB1-7784-48ED-A3C8-362C426A2900}">
      <dgm:prSet/>
      <dgm:spPr/>
      <dgm:t>
        <a:bodyPr/>
        <a:lstStyle/>
        <a:p>
          <a:r>
            <a:rPr lang="en-US"/>
            <a:t>9 LDR</a:t>
          </a:r>
        </a:p>
      </dgm:t>
    </dgm:pt>
    <dgm:pt modelId="{C828FD4D-A063-41CA-98C9-256D99B7C78F}" type="parTrans" cxnId="{EDF48EE6-FA60-47CE-A545-05CD5F935826}">
      <dgm:prSet/>
      <dgm:spPr/>
      <dgm:t>
        <a:bodyPr/>
        <a:lstStyle/>
        <a:p>
          <a:endParaRPr lang="en-US"/>
        </a:p>
      </dgm:t>
    </dgm:pt>
    <dgm:pt modelId="{DCCF8B90-556C-44F3-AFDF-D0C1344E3873}" type="sibTrans" cxnId="{EDF48EE6-FA60-47CE-A545-05CD5F935826}">
      <dgm:prSet/>
      <dgm:spPr/>
      <dgm:t>
        <a:bodyPr/>
        <a:lstStyle/>
        <a:p>
          <a:endParaRPr lang="en-US"/>
        </a:p>
      </dgm:t>
    </dgm:pt>
    <dgm:pt modelId="{A1CF992A-7DE7-4304-A885-0CEFA401C0DB}">
      <dgm:prSet/>
      <dgm:spPr/>
      <dgm:t>
        <a:bodyPr/>
        <a:lstStyle/>
        <a:p>
          <a:r>
            <a:rPr lang="en-US"/>
            <a:t>13 LDR</a:t>
          </a:r>
        </a:p>
      </dgm:t>
    </dgm:pt>
    <dgm:pt modelId="{BCB9AD17-CB6A-425C-BB9B-F77AD4A9C69C}" type="parTrans" cxnId="{7DF0DC57-6C23-41B3-B975-B321886EDC3D}">
      <dgm:prSet/>
      <dgm:spPr/>
      <dgm:t>
        <a:bodyPr/>
        <a:lstStyle/>
        <a:p>
          <a:endParaRPr lang="en-US"/>
        </a:p>
      </dgm:t>
    </dgm:pt>
    <dgm:pt modelId="{2141964F-C32E-4929-AF35-5B2DFD38C036}" type="sibTrans" cxnId="{7DF0DC57-6C23-41B3-B975-B321886EDC3D}">
      <dgm:prSet/>
      <dgm:spPr/>
      <dgm:t>
        <a:bodyPr/>
        <a:lstStyle/>
        <a:p>
          <a:endParaRPr lang="en-US"/>
        </a:p>
      </dgm:t>
    </dgm:pt>
    <dgm:pt modelId="{FD1F0F7B-D2CE-4C61-9760-83C5CCEC9C7C}">
      <dgm:prSet/>
      <dgm:spPr/>
      <dgm:t>
        <a:bodyPr/>
        <a:lstStyle/>
        <a:p>
          <a:r>
            <a:rPr lang="en-US"/>
            <a:t>15 LDR</a:t>
          </a:r>
        </a:p>
      </dgm:t>
    </dgm:pt>
    <dgm:pt modelId="{C0B7D2F3-149C-462B-8957-B2D8284BA16F}" type="parTrans" cxnId="{1756A65F-3B86-457E-B50F-B267CA888D7A}">
      <dgm:prSet/>
      <dgm:spPr/>
      <dgm:t>
        <a:bodyPr/>
        <a:lstStyle/>
        <a:p>
          <a:endParaRPr lang="en-US"/>
        </a:p>
      </dgm:t>
    </dgm:pt>
    <dgm:pt modelId="{C7D5C07C-A80C-48C1-B3C3-203C61C7A35E}" type="sibTrans" cxnId="{1756A65F-3B86-457E-B50F-B267CA888D7A}">
      <dgm:prSet/>
      <dgm:spPr/>
      <dgm:t>
        <a:bodyPr/>
        <a:lstStyle/>
        <a:p>
          <a:endParaRPr lang="en-US"/>
        </a:p>
      </dgm:t>
    </dgm:pt>
    <dgm:pt modelId="{99EAC97A-35C7-4185-8273-203E0939E22C}">
      <dgm:prSet/>
      <dgm:spPr/>
      <dgm:t>
        <a:bodyPr/>
        <a:lstStyle/>
        <a:p>
          <a:r>
            <a:rPr lang="en-US"/>
            <a:t>11 LDR</a:t>
          </a:r>
        </a:p>
      </dgm:t>
    </dgm:pt>
    <dgm:pt modelId="{48AAAD2B-B45E-442F-BE4C-8640581900DE}" type="parTrans" cxnId="{BCB42CE2-D4F1-4F8D-B5BD-833CD7741AF9}">
      <dgm:prSet/>
      <dgm:spPr/>
      <dgm:t>
        <a:bodyPr/>
        <a:lstStyle/>
        <a:p>
          <a:endParaRPr lang="en-US"/>
        </a:p>
      </dgm:t>
    </dgm:pt>
    <dgm:pt modelId="{BE125A41-26F4-4C3D-A2FE-E08E529E1BE3}" type="sibTrans" cxnId="{BCB42CE2-D4F1-4F8D-B5BD-833CD7741AF9}">
      <dgm:prSet/>
      <dgm:spPr/>
      <dgm:t>
        <a:bodyPr/>
        <a:lstStyle/>
        <a:p>
          <a:endParaRPr lang="en-US"/>
        </a:p>
      </dgm:t>
    </dgm:pt>
    <dgm:pt modelId="{4D952F4C-5B53-460B-8115-695CD6305B6C}" type="pres">
      <dgm:prSet presAssocID="{637EF345-149C-4007-907C-5AB27AEE2E8D}" presName="mainComposite" presStyleCnt="0">
        <dgm:presLayoutVars>
          <dgm:chPref val="1"/>
          <dgm:dir/>
          <dgm:animOne val="branch"/>
          <dgm:animLvl val="lvl"/>
          <dgm:resizeHandles val="exact"/>
        </dgm:presLayoutVars>
      </dgm:prSet>
      <dgm:spPr/>
    </dgm:pt>
    <dgm:pt modelId="{E6D03A26-85C6-480B-9408-8E26421B442A}" type="pres">
      <dgm:prSet presAssocID="{637EF345-149C-4007-907C-5AB27AEE2E8D}" presName="hierFlow" presStyleCnt="0"/>
      <dgm:spPr/>
    </dgm:pt>
    <dgm:pt modelId="{5EFB6F39-6FD1-4674-9E45-D42EF36E2EBB}" type="pres">
      <dgm:prSet presAssocID="{637EF345-149C-4007-907C-5AB27AEE2E8D}" presName="firstBuf" presStyleCnt="0"/>
      <dgm:spPr/>
    </dgm:pt>
    <dgm:pt modelId="{0FAD0E57-04C3-444D-B989-50CCFA1F6AD0}" type="pres">
      <dgm:prSet presAssocID="{637EF345-149C-4007-907C-5AB27AEE2E8D}" presName="hierChild1" presStyleCnt="0">
        <dgm:presLayoutVars>
          <dgm:chPref val="1"/>
          <dgm:animOne val="branch"/>
          <dgm:animLvl val="lvl"/>
        </dgm:presLayoutVars>
      </dgm:prSet>
      <dgm:spPr/>
    </dgm:pt>
    <dgm:pt modelId="{56245E2D-1C15-4293-9C48-FFB96A2D97DD}" type="pres">
      <dgm:prSet presAssocID="{B7627813-1447-42C2-9286-8BDE9206C766}" presName="Name14" presStyleCnt="0"/>
      <dgm:spPr/>
    </dgm:pt>
    <dgm:pt modelId="{3B3C4F40-2E5E-457A-A4FE-28EB54DEF091}" type="pres">
      <dgm:prSet presAssocID="{B7627813-1447-42C2-9286-8BDE9206C766}" presName="level1Shape" presStyleLbl="node0" presStyleIdx="0" presStyleCnt="1">
        <dgm:presLayoutVars>
          <dgm:chPref val="3"/>
        </dgm:presLayoutVars>
      </dgm:prSet>
      <dgm:spPr/>
    </dgm:pt>
    <dgm:pt modelId="{11BBABC7-8C10-4F21-9C64-9382C2F8DA10}" type="pres">
      <dgm:prSet presAssocID="{B7627813-1447-42C2-9286-8BDE9206C766}" presName="hierChild2" presStyleCnt="0"/>
      <dgm:spPr/>
    </dgm:pt>
    <dgm:pt modelId="{21EDD053-B910-4041-B39F-21DE9B2760F6}" type="pres">
      <dgm:prSet presAssocID="{78F3CA1C-8A3B-4E34-A076-5B9A8764DBD7}" presName="Name19" presStyleLbl="parChTrans1D2" presStyleIdx="0" presStyleCnt="2"/>
      <dgm:spPr/>
    </dgm:pt>
    <dgm:pt modelId="{F8C3F813-E5D9-4F30-A410-8EFE8240CA05}" type="pres">
      <dgm:prSet presAssocID="{CEB9DE69-E8F1-4453-9D9E-2BD26527FC80}" presName="Name21" presStyleCnt="0"/>
      <dgm:spPr/>
    </dgm:pt>
    <dgm:pt modelId="{7F2C2644-440B-4D54-9204-14F69374728A}" type="pres">
      <dgm:prSet presAssocID="{CEB9DE69-E8F1-4453-9D9E-2BD26527FC80}" presName="level2Shape" presStyleLbl="node2" presStyleIdx="0" presStyleCnt="2"/>
      <dgm:spPr/>
    </dgm:pt>
    <dgm:pt modelId="{0899D078-6E06-4DC6-9DD8-E1D71261ECAB}" type="pres">
      <dgm:prSet presAssocID="{CEB9DE69-E8F1-4453-9D9E-2BD26527FC80}" presName="hierChild3" presStyleCnt="0"/>
      <dgm:spPr/>
    </dgm:pt>
    <dgm:pt modelId="{29AEEBC5-DDC7-48D4-919A-D75B048C4337}" type="pres">
      <dgm:prSet presAssocID="{1CF86161-18BA-447A-A9EA-D29E47B5263A}" presName="Name19" presStyleLbl="parChTrans1D3" presStyleIdx="0" presStyleCnt="4"/>
      <dgm:spPr/>
    </dgm:pt>
    <dgm:pt modelId="{4FE230FC-5DCE-45AD-AFF2-200EEDB109F8}" type="pres">
      <dgm:prSet presAssocID="{60652904-5A81-4496-B980-676146616B82}" presName="Name21" presStyleCnt="0"/>
      <dgm:spPr/>
    </dgm:pt>
    <dgm:pt modelId="{6622E329-9AC9-417B-BA3F-17DECCCF9C68}" type="pres">
      <dgm:prSet presAssocID="{60652904-5A81-4496-B980-676146616B82}" presName="level2Shape" presStyleLbl="node3" presStyleIdx="0" presStyleCnt="4"/>
      <dgm:spPr/>
    </dgm:pt>
    <dgm:pt modelId="{1A3B7CC2-E524-490A-BB2D-40A7FA27B2C7}" type="pres">
      <dgm:prSet presAssocID="{60652904-5A81-4496-B980-676146616B82}" presName="hierChild3" presStyleCnt="0"/>
      <dgm:spPr/>
    </dgm:pt>
    <dgm:pt modelId="{1EDBF119-A99F-412E-99A0-B4A1A387D91E}" type="pres">
      <dgm:prSet presAssocID="{3E66C706-2D87-4B52-99B0-57CC127F8748}" presName="Name19" presStyleLbl="parChTrans1D4" presStyleIdx="0" presStyleCnt="8"/>
      <dgm:spPr/>
    </dgm:pt>
    <dgm:pt modelId="{16653C67-A182-445C-B27D-5DCFA2F5EAD6}" type="pres">
      <dgm:prSet presAssocID="{A51A9429-838B-41F5-8E2E-A4904AC4A613}" presName="Name21" presStyleCnt="0"/>
      <dgm:spPr/>
    </dgm:pt>
    <dgm:pt modelId="{C320DB43-629A-4BF3-8FE6-FF7AE22C92CE}" type="pres">
      <dgm:prSet presAssocID="{A51A9429-838B-41F5-8E2E-A4904AC4A613}" presName="level2Shape" presStyleLbl="node4" presStyleIdx="0" presStyleCnt="8"/>
      <dgm:spPr/>
    </dgm:pt>
    <dgm:pt modelId="{EF0B0DEB-9602-4A1E-8053-9BE639C336CC}" type="pres">
      <dgm:prSet presAssocID="{A51A9429-838B-41F5-8E2E-A4904AC4A613}" presName="hierChild3" presStyleCnt="0"/>
      <dgm:spPr/>
    </dgm:pt>
    <dgm:pt modelId="{AF10CB51-B28D-488B-BBAF-18A7643A2571}" type="pres">
      <dgm:prSet presAssocID="{BE3C9A28-D330-4E58-A196-8BC2A75EC3DE}" presName="Name19" presStyleLbl="parChTrans1D4" presStyleIdx="1" presStyleCnt="8"/>
      <dgm:spPr/>
    </dgm:pt>
    <dgm:pt modelId="{61B73389-8910-4819-848E-C4E3C8FFA6F8}" type="pres">
      <dgm:prSet presAssocID="{817D49A7-02CC-46F5-8367-EED813970D83}" presName="Name21" presStyleCnt="0"/>
      <dgm:spPr/>
    </dgm:pt>
    <dgm:pt modelId="{B1152D35-CB3F-4C26-A6B5-9208DABF432B}" type="pres">
      <dgm:prSet presAssocID="{817D49A7-02CC-46F5-8367-EED813970D83}" presName="level2Shape" presStyleLbl="node4" presStyleIdx="1" presStyleCnt="8"/>
      <dgm:spPr/>
    </dgm:pt>
    <dgm:pt modelId="{756B120D-D584-4CCC-BB6E-2C359C6A17F4}" type="pres">
      <dgm:prSet presAssocID="{817D49A7-02CC-46F5-8367-EED813970D83}" presName="hierChild3" presStyleCnt="0"/>
      <dgm:spPr/>
    </dgm:pt>
    <dgm:pt modelId="{80FF2F79-FE19-4468-9178-3DF47500195E}" type="pres">
      <dgm:prSet presAssocID="{F4FE5FF4-2C9F-45BE-85B2-5245D7F07CF2}" presName="Name19" presStyleLbl="parChTrans1D3" presStyleIdx="1" presStyleCnt="4"/>
      <dgm:spPr/>
    </dgm:pt>
    <dgm:pt modelId="{2AF02303-E131-47CC-9AE3-EC9F20110FE8}" type="pres">
      <dgm:prSet presAssocID="{B8873E99-6054-42E4-A91D-9DCC30F6D9DB}" presName="Name21" presStyleCnt="0"/>
      <dgm:spPr/>
    </dgm:pt>
    <dgm:pt modelId="{71AC17E1-823A-4B7F-AB25-9F6950C4503A}" type="pres">
      <dgm:prSet presAssocID="{B8873E99-6054-42E4-A91D-9DCC30F6D9DB}" presName="level2Shape" presStyleLbl="node3" presStyleIdx="1" presStyleCnt="4"/>
      <dgm:spPr/>
    </dgm:pt>
    <dgm:pt modelId="{4720B18D-A809-467D-81F6-80CB71110D97}" type="pres">
      <dgm:prSet presAssocID="{B8873E99-6054-42E4-A91D-9DCC30F6D9DB}" presName="hierChild3" presStyleCnt="0"/>
      <dgm:spPr/>
    </dgm:pt>
    <dgm:pt modelId="{32FE5E59-5F2A-4B71-8B9B-E89D259EA385}" type="pres">
      <dgm:prSet presAssocID="{09267582-D193-4557-B88B-1B58F44DCA52}" presName="Name19" presStyleLbl="parChTrans1D4" presStyleIdx="2" presStyleCnt="8"/>
      <dgm:spPr/>
    </dgm:pt>
    <dgm:pt modelId="{D068B388-805C-4A10-9D00-30068C43002B}" type="pres">
      <dgm:prSet presAssocID="{0D1810D7-4CF0-4537-9E6A-C0278CE79819}" presName="Name21" presStyleCnt="0"/>
      <dgm:spPr/>
    </dgm:pt>
    <dgm:pt modelId="{C19F628F-1C66-4628-A72A-A5C9B0CF2258}" type="pres">
      <dgm:prSet presAssocID="{0D1810D7-4CF0-4537-9E6A-C0278CE79819}" presName="level2Shape" presStyleLbl="node4" presStyleIdx="2" presStyleCnt="8"/>
      <dgm:spPr/>
    </dgm:pt>
    <dgm:pt modelId="{4A0E8D7E-6444-442B-9FA3-97A928EE6144}" type="pres">
      <dgm:prSet presAssocID="{0D1810D7-4CF0-4537-9E6A-C0278CE79819}" presName="hierChild3" presStyleCnt="0"/>
      <dgm:spPr/>
    </dgm:pt>
    <dgm:pt modelId="{B529ADC1-0052-473D-AA92-2243921FD630}" type="pres">
      <dgm:prSet presAssocID="{A64532E7-EE22-43AE-A1EA-BDE4A6ADDB38}" presName="Name19" presStyleLbl="parChTrans1D4" presStyleIdx="3" presStyleCnt="8"/>
      <dgm:spPr/>
    </dgm:pt>
    <dgm:pt modelId="{A62156CF-5C34-4F4E-B007-DEACF3BFAFCF}" type="pres">
      <dgm:prSet presAssocID="{8C631564-B294-44CC-8032-B76D77E18D61}" presName="Name21" presStyleCnt="0"/>
      <dgm:spPr/>
    </dgm:pt>
    <dgm:pt modelId="{3B89D1F6-2B0D-4F8A-BAC7-C5A1B7E09727}" type="pres">
      <dgm:prSet presAssocID="{8C631564-B294-44CC-8032-B76D77E18D61}" presName="level2Shape" presStyleLbl="node4" presStyleIdx="3" presStyleCnt="8"/>
      <dgm:spPr/>
    </dgm:pt>
    <dgm:pt modelId="{EE37EA60-EEA9-43E6-91AC-83AF80633262}" type="pres">
      <dgm:prSet presAssocID="{8C631564-B294-44CC-8032-B76D77E18D61}" presName="hierChild3" presStyleCnt="0"/>
      <dgm:spPr/>
    </dgm:pt>
    <dgm:pt modelId="{14E4CB3A-3CDE-46E3-8A09-75F9640C4234}" type="pres">
      <dgm:prSet presAssocID="{330A85CE-2825-4F8E-A2E6-CECA12258CC3}" presName="Name19" presStyleLbl="parChTrans1D2" presStyleIdx="1" presStyleCnt="2"/>
      <dgm:spPr/>
    </dgm:pt>
    <dgm:pt modelId="{67A32F17-8B6C-434C-BB8F-02429EB05255}" type="pres">
      <dgm:prSet presAssocID="{E59529EE-4767-4614-85B4-0CB216957569}" presName="Name21" presStyleCnt="0"/>
      <dgm:spPr/>
    </dgm:pt>
    <dgm:pt modelId="{5CC5EF0A-E838-4A58-AA23-6340DD992278}" type="pres">
      <dgm:prSet presAssocID="{E59529EE-4767-4614-85B4-0CB216957569}" presName="level2Shape" presStyleLbl="node2" presStyleIdx="1" presStyleCnt="2"/>
      <dgm:spPr/>
    </dgm:pt>
    <dgm:pt modelId="{45FBA5A8-1D07-45A0-8194-61237368AA23}" type="pres">
      <dgm:prSet presAssocID="{E59529EE-4767-4614-85B4-0CB216957569}" presName="hierChild3" presStyleCnt="0"/>
      <dgm:spPr/>
    </dgm:pt>
    <dgm:pt modelId="{B520887D-60FF-45D8-B62A-0AEDEC920DC8}" type="pres">
      <dgm:prSet presAssocID="{1AA2BC9A-66F8-4EBC-8759-1C15FF64466C}" presName="Name19" presStyleLbl="parChTrans1D3" presStyleIdx="2" presStyleCnt="4"/>
      <dgm:spPr/>
    </dgm:pt>
    <dgm:pt modelId="{725658D9-2EDF-4E2B-85D3-EAAA7B7C450D}" type="pres">
      <dgm:prSet presAssocID="{CCB27286-39A8-4DC1-A472-B82F1A57CF98}" presName="Name21" presStyleCnt="0"/>
      <dgm:spPr/>
    </dgm:pt>
    <dgm:pt modelId="{5E7D09A7-5DE1-437D-90F1-742D51EA5614}" type="pres">
      <dgm:prSet presAssocID="{CCB27286-39A8-4DC1-A472-B82F1A57CF98}" presName="level2Shape" presStyleLbl="node3" presStyleIdx="2" presStyleCnt="4"/>
      <dgm:spPr/>
    </dgm:pt>
    <dgm:pt modelId="{66B884FC-51C3-4441-8DA2-F77DE01507C8}" type="pres">
      <dgm:prSet presAssocID="{CCB27286-39A8-4DC1-A472-B82F1A57CF98}" presName="hierChild3" presStyleCnt="0"/>
      <dgm:spPr/>
    </dgm:pt>
    <dgm:pt modelId="{3499F299-FF88-433F-98D4-C4508AD3AAE2}" type="pres">
      <dgm:prSet presAssocID="{C828FD4D-A063-41CA-98C9-256D99B7C78F}" presName="Name19" presStyleLbl="parChTrans1D4" presStyleIdx="4" presStyleCnt="8"/>
      <dgm:spPr/>
    </dgm:pt>
    <dgm:pt modelId="{AF9D613D-9838-4705-B7D7-0A33C698C705}" type="pres">
      <dgm:prSet presAssocID="{4D0FDCB1-7784-48ED-A3C8-362C426A2900}" presName="Name21" presStyleCnt="0"/>
      <dgm:spPr/>
    </dgm:pt>
    <dgm:pt modelId="{1F743982-C586-43C2-AC63-234414BFD5DF}" type="pres">
      <dgm:prSet presAssocID="{4D0FDCB1-7784-48ED-A3C8-362C426A2900}" presName="level2Shape" presStyleLbl="node4" presStyleIdx="4" presStyleCnt="8"/>
      <dgm:spPr/>
    </dgm:pt>
    <dgm:pt modelId="{74663B08-C778-4735-B216-4215F0C8E0F5}" type="pres">
      <dgm:prSet presAssocID="{4D0FDCB1-7784-48ED-A3C8-362C426A2900}" presName="hierChild3" presStyleCnt="0"/>
      <dgm:spPr/>
    </dgm:pt>
    <dgm:pt modelId="{BDAE3971-C75B-4D93-A1BA-85F29DDFF041}" type="pres">
      <dgm:prSet presAssocID="{48AAAD2B-B45E-442F-BE4C-8640581900DE}" presName="Name19" presStyleLbl="parChTrans1D4" presStyleIdx="5" presStyleCnt="8"/>
      <dgm:spPr/>
    </dgm:pt>
    <dgm:pt modelId="{0BABD5DF-BE4A-4A49-B25A-DF7F861A7B2B}" type="pres">
      <dgm:prSet presAssocID="{99EAC97A-35C7-4185-8273-203E0939E22C}" presName="Name21" presStyleCnt="0"/>
      <dgm:spPr/>
    </dgm:pt>
    <dgm:pt modelId="{2F94693F-5D23-4918-B3E6-21BE772EACCE}" type="pres">
      <dgm:prSet presAssocID="{99EAC97A-35C7-4185-8273-203E0939E22C}" presName="level2Shape" presStyleLbl="node4" presStyleIdx="5" presStyleCnt="8"/>
      <dgm:spPr/>
    </dgm:pt>
    <dgm:pt modelId="{761AD480-D507-48FA-BD64-C9AC5C2183E9}" type="pres">
      <dgm:prSet presAssocID="{99EAC97A-35C7-4185-8273-203E0939E22C}" presName="hierChild3" presStyleCnt="0"/>
      <dgm:spPr/>
    </dgm:pt>
    <dgm:pt modelId="{D36066AE-2D22-4212-8351-E8C9B1BD2D0C}" type="pres">
      <dgm:prSet presAssocID="{EB8E45BC-5B95-4021-B7DA-8E0FF5FD3726}" presName="Name19" presStyleLbl="parChTrans1D3" presStyleIdx="3" presStyleCnt="4"/>
      <dgm:spPr/>
    </dgm:pt>
    <dgm:pt modelId="{33481A40-C900-40D0-B133-3390215C7E91}" type="pres">
      <dgm:prSet presAssocID="{94F8D2E5-C95B-47F9-889C-8467A8803EBC}" presName="Name21" presStyleCnt="0"/>
      <dgm:spPr/>
    </dgm:pt>
    <dgm:pt modelId="{A8D7721B-1D5B-4C86-86BA-3BF075C64713}" type="pres">
      <dgm:prSet presAssocID="{94F8D2E5-C95B-47F9-889C-8467A8803EBC}" presName="level2Shape" presStyleLbl="node3" presStyleIdx="3" presStyleCnt="4"/>
      <dgm:spPr/>
    </dgm:pt>
    <dgm:pt modelId="{27D83545-BE45-4A03-BEC4-13BDEE892E8E}" type="pres">
      <dgm:prSet presAssocID="{94F8D2E5-C95B-47F9-889C-8467A8803EBC}" presName="hierChild3" presStyleCnt="0"/>
      <dgm:spPr/>
    </dgm:pt>
    <dgm:pt modelId="{E1CDEA2C-F959-49AF-9C87-15BD4C14A90E}" type="pres">
      <dgm:prSet presAssocID="{BCB9AD17-CB6A-425C-BB9B-F77AD4A9C69C}" presName="Name19" presStyleLbl="parChTrans1D4" presStyleIdx="6" presStyleCnt="8"/>
      <dgm:spPr/>
    </dgm:pt>
    <dgm:pt modelId="{692C182F-D2C9-41D8-9AC1-7FB4B250ACC9}" type="pres">
      <dgm:prSet presAssocID="{A1CF992A-7DE7-4304-A885-0CEFA401C0DB}" presName="Name21" presStyleCnt="0"/>
      <dgm:spPr/>
    </dgm:pt>
    <dgm:pt modelId="{8193B5BE-9273-4E4C-AEE6-790F2CD11D1C}" type="pres">
      <dgm:prSet presAssocID="{A1CF992A-7DE7-4304-A885-0CEFA401C0DB}" presName="level2Shape" presStyleLbl="node4" presStyleIdx="6" presStyleCnt="8"/>
      <dgm:spPr/>
    </dgm:pt>
    <dgm:pt modelId="{C6EF1AFD-760F-4ABB-BB02-36D3E679F384}" type="pres">
      <dgm:prSet presAssocID="{A1CF992A-7DE7-4304-A885-0CEFA401C0DB}" presName="hierChild3" presStyleCnt="0"/>
      <dgm:spPr/>
    </dgm:pt>
    <dgm:pt modelId="{30207F2B-438C-44F5-A7A8-855176D4D874}" type="pres">
      <dgm:prSet presAssocID="{C0B7D2F3-149C-462B-8957-B2D8284BA16F}" presName="Name19" presStyleLbl="parChTrans1D4" presStyleIdx="7" presStyleCnt="8"/>
      <dgm:spPr/>
    </dgm:pt>
    <dgm:pt modelId="{89CAE2A3-9D5D-4B57-8AAA-C0B19B28D393}" type="pres">
      <dgm:prSet presAssocID="{FD1F0F7B-D2CE-4C61-9760-83C5CCEC9C7C}" presName="Name21" presStyleCnt="0"/>
      <dgm:spPr/>
    </dgm:pt>
    <dgm:pt modelId="{A116CEA4-1563-4799-8841-B1E02F201143}" type="pres">
      <dgm:prSet presAssocID="{FD1F0F7B-D2CE-4C61-9760-83C5CCEC9C7C}" presName="level2Shape" presStyleLbl="node4" presStyleIdx="7" presStyleCnt="8"/>
      <dgm:spPr/>
    </dgm:pt>
    <dgm:pt modelId="{06A30127-540A-42E3-97C5-B21303293F88}" type="pres">
      <dgm:prSet presAssocID="{FD1F0F7B-D2CE-4C61-9760-83C5CCEC9C7C}" presName="hierChild3" presStyleCnt="0"/>
      <dgm:spPr/>
    </dgm:pt>
    <dgm:pt modelId="{3FD4C36D-B225-43BE-A5CB-69FFDE3AD6A9}" type="pres">
      <dgm:prSet presAssocID="{637EF345-149C-4007-907C-5AB27AEE2E8D}" presName="bgShapesFlow" presStyleCnt="0"/>
      <dgm:spPr/>
    </dgm:pt>
    <dgm:pt modelId="{C6AC6D07-E370-42D8-9DB9-5B6A24700E34}" type="pres">
      <dgm:prSet presAssocID="{98EB6055-CC5C-4B2B-AB26-2E267D4E1163}" presName="rectComp" presStyleCnt="0"/>
      <dgm:spPr/>
    </dgm:pt>
    <dgm:pt modelId="{D562B055-6EEC-4BCC-80D7-5F96B12AB415}" type="pres">
      <dgm:prSet presAssocID="{98EB6055-CC5C-4B2B-AB26-2E267D4E1163}" presName="bgRect" presStyleLbl="bgShp" presStyleIdx="0" presStyleCnt="3"/>
      <dgm:spPr/>
    </dgm:pt>
    <dgm:pt modelId="{54B5105F-12FC-42A3-9B13-027F58290254}" type="pres">
      <dgm:prSet presAssocID="{98EB6055-CC5C-4B2B-AB26-2E267D4E1163}" presName="bgRectTx" presStyleLbl="bgShp" presStyleIdx="0" presStyleCnt="3">
        <dgm:presLayoutVars>
          <dgm:bulletEnabled val="1"/>
        </dgm:presLayoutVars>
      </dgm:prSet>
      <dgm:spPr/>
    </dgm:pt>
    <dgm:pt modelId="{15C97D4C-8A53-4760-9BF7-AA074FE4D2DC}" type="pres">
      <dgm:prSet presAssocID="{98EB6055-CC5C-4B2B-AB26-2E267D4E1163}" presName="spComp" presStyleCnt="0"/>
      <dgm:spPr/>
    </dgm:pt>
    <dgm:pt modelId="{AD19B844-5343-498A-919C-F23AF01E67D4}" type="pres">
      <dgm:prSet presAssocID="{98EB6055-CC5C-4B2B-AB26-2E267D4E1163}" presName="vSp" presStyleCnt="0"/>
      <dgm:spPr/>
    </dgm:pt>
    <dgm:pt modelId="{539234B1-E72C-4805-8E79-651119FA38C3}" type="pres">
      <dgm:prSet presAssocID="{DCF56BE0-1A7F-451C-A1D9-9D941E25BEB1}" presName="rectComp" presStyleCnt="0"/>
      <dgm:spPr/>
    </dgm:pt>
    <dgm:pt modelId="{07689640-B809-48A0-BECF-546CE4D7B8C1}" type="pres">
      <dgm:prSet presAssocID="{DCF56BE0-1A7F-451C-A1D9-9D941E25BEB1}" presName="bgRect" presStyleLbl="bgShp" presStyleIdx="1" presStyleCnt="3"/>
      <dgm:spPr/>
    </dgm:pt>
    <dgm:pt modelId="{2E29E550-11D4-4E2B-9FA8-30CD220C3B93}" type="pres">
      <dgm:prSet presAssocID="{DCF56BE0-1A7F-451C-A1D9-9D941E25BEB1}" presName="bgRectTx" presStyleLbl="bgShp" presStyleIdx="1" presStyleCnt="3">
        <dgm:presLayoutVars>
          <dgm:bulletEnabled val="1"/>
        </dgm:presLayoutVars>
      </dgm:prSet>
      <dgm:spPr/>
    </dgm:pt>
    <dgm:pt modelId="{6C1B43ED-D678-4D11-811D-E3058AC8F227}" type="pres">
      <dgm:prSet presAssocID="{DCF56BE0-1A7F-451C-A1D9-9D941E25BEB1}" presName="spComp" presStyleCnt="0"/>
      <dgm:spPr/>
    </dgm:pt>
    <dgm:pt modelId="{85373B5C-E03E-4C55-A40E-7F5BAE23E985}" type="pres">
      <dgm:prSet presAssocID="{DCF56BE0-1A7F-451C-A1D9-9D941E25BEB1}" presName="vSp" presStyleCnt="0"/>
      <dgm:spPr/>
    </dgm:pt>
    <dgm:pt modelId="{625762C7-D5F6-4330-956D-9DED927D64B8}" type="pres">
      <dgm:prSet presAssocID="{B046E7C4-0126-4E0C-926C-E9334B5E6569}" presName="rectComp" presStyleCnt="0"/>
      <dgm:spPr/>
    </dgm:pt>
    <dgm:pt modelId="{DC877350-F550-4385-A9AE-CEC7479DD1BA}" type="pres">
      <dgm:prSet presAssocID="{B046E7C4-0126-4E0C-926C-E9334B5E6569}" presName="bgRect" presStyleLbl="bgShp" presStyleIdx="2" presStyleCnt="3"/>
      <dgm:spPr/>
    </dgm:pt>
    <dgm:pt modelId="{79C367B8-87E2-45D4-B396-597A0BB17C86}" type="pres">
      <dgm:prSet presAssocID="{B046E7C4-0126-4E0C-926C-E9334B5E6569}" presName="bgRectTx" presStyleLbl="bgShp" presStyleIdx="2" presStyleCnt="3">
        <dgm:presLayoutVars>
          <dgm:bulletEnabled val="1"/>
        </dgm:presLayoutVars>
      </dgm:prSet>
      <dgm:spPr/>
    </dgm:pt>
  </dgm:ptLst>
  <dgm:cxnLst>
    <dgm:cxn modelId="{5A9D0909-D627-4D42-80AD-060F6545A1B3}" type="presOf" srcId="{09267582-D193-4557-B88B-1B58F44DCA52}" destId="{32FE5E59-5F2A-4B71-8B9B-E89D259EA385}" srcOrd="0" destOrd="0" presId="urn:microsoft.com/office/officeart/2005/8/layout/hierarchy6"/>
    <dgm:cxn modelId="{FC81480C-5C2F-4B52-B1AA-5147A0A02231}" type="presOf" srcId="{1CF86161-18BA-447A-A9EA-D29E47B5263A}" destId="{29AEEBC5-DDC7-48D4-919A-D75B048C4337}" srcOrd="0" destOrd="0" presId="urn:microsoft.com/office/officeart/2005/8/layout/hierarchy6"/>
    <dgm:cxn modelId="{44FA450D-17A3-40CB-80DE-F47C1AC00C95}" type="presOf" srcId="{B046E7C4-0126-4E0C-926C-E9334B5E6569}" destId="{DC877350-F550-4385-A9AE-CEC7479DD1BA}" srcOrd="0" destOrd="0" presId="urn:microsoft.com/office/officeart/2005/8/layout/hierarchy6"/>
    <dgm:cxn modelId="{4942CA20-CF45-4557-9473-C4E18CD3218D}" type="presOf" srcId="{99EAC97A-35C7-4185-8273-203E0939E22C}" destId="{2F94693F-5D23-4918-B3E6-21BE772EACCE}" srcOrd="0" destOrd="0" presId="urn:microsoft.com/office/officeart/2005/8/layout/hierarchy6"/>
    <dgm:cxn modelId="{14B90D3D-C80D-42AD-A5D8-296D1F32EFD5}" type="presOf" srcId="{98EB6055-CC5C-4B2B-AB26-2E267D4E1163}" destId="{D562B055-6EEC-4BCC-80D7-5F96B12AB415}" srcOrd="0" destOrd="0" presId="urn:microsoft.com/office/officeart/2005/8/layout/hierarchy6"/>
    <dgm:cxn modelId="{CF661540-E016-404E-834F-FEAA24E5693B}" type="presOf" srcId="{DCF56BE0-1A7F-451C-A1D9-9D941E25BEB1}" destId="{2E29E550-11D4-4E2B-9FA8-30CD220C3B93}" srcOrd="1" destOrd="0" presId="urn:microsoft.com/office/officeart/2005/8/layout/hierarchy6"/>
    <dgm:cxn modelId="{70080F5B-9A38-4B0D-996B-AEEB32B0CA03}" srcId="{CEB9DE69-E8F1-4453-9D9E-2BD26527FC80}" destId="{B8873E99-6054-42E4-A91D-9DCC30F6D9DB}" srcOrd="1" destOrd="0" parTransId="{F4FE5FF4-2C9F-45BE-85B2-5245D7F07CF2}" sibTransId="{5F4AB4CA-6A3C-4A87-96C6-B29A74160D36}"/>
    <dgm:cxn modelId="{176CB15C-21C2-4339-A033-B2267E95F2B1}" type="presOf" srcId="{EB8E45BC-5B95-4021-B7DA-8E0FF5FD3726}" destId="{D36066AE-2D22-4212-8351-E8C9B1BD2D0C}" srcOrd="0" destOrd="0" presId="urn:microsoft.com/office/officeart/2005/8/layout/hierarchy6"/>
    <dgm:cxn modelId="{1756A65F-3B86-457E-B50F-B267CA888D7A}" srcId="{94F8D2E5-C95B-47F9-889C-8467A8803EBC}" destId="{FD1F0F7B-D2CE-4C61-9760-83C5CCEC9C7C}" srcOrd="1" destOrd="0" parTransId="{C0B7D2F3-149C-462B-8957-B2D8284BA16F}" sibTransId="{C7D5C07C-A80C-48C1-B3C3-203C61C7A35E}"/>
    <dgm:cxn modelId="{794BE141-66F7-4F90-9301-3B4216924E35}" type="presOf" srcId="{A1CF992A-7DE7-4304-A885-0CEFA401C0DB}" destId="{8193B5BE-9273-4E4C-AEE6-790F2CD11D1C}" srcOrd="0" destOrd="0" presId="urn:microsoft.com/office/officeart/2005/8/layout/hierarchy6"/>
    <dgm:cxn modelId="{5459C865-8E3E-4CA5-97D3-4C3F89A2A4A2}" type="presOf" srcId="{FD1F0F7B-D2CE-4C61-9760-83C5CCEC9C7C}" destId="{A116CEA4-1563-4799-8841-B1E02F201143}" srcOrd="0" destOrd="0" presId="urn:microsoft.com/office/officeart/2005/8/layout/hierarchy6"/>
    <dgm:cxn modelId="{B91A4C68-D6B2-4DFE-9445-C0E634D0FAE0}" type="presOf" srcId="{0D1810D7-4CF0-4537-9E6A-C0278CE79819}" destId="{C19F628F-1C66-4628-A72A-A5C9B0CF2258}" srcOrd="0" destOrd="0" presId="urn:microsoft.com/office/officeart/2005/8/layout/hierarchy6"/>
    <dgm:cxn modelId="{E0D8224D-B706-424B-A08C-F904C1A0937A}" type="presOf" srcId="{60652904-5A81-4496-B980-676146616B82}" destId="{6622E329-9AC9-417B-BA3F-17DECCCF9C68}" srcOrd="0" destOrd="0" presId="urn:microsoft.com/office/officeart/2005/8/layout/hierarchy6"/>
    <dgm:cxn modelId="{327D3F4E-A1D8-46FE-96F3-7D400C1259E4}" type="presOf" srcId="{C828FD4D-A063-41CA-98C9-256D99B7C78F}" destId="{3499F299-FF88-433F-98D4-C4508AD3AAE2}" srcOrd="0" destOrd="0" presId="urn:microsoft.com/office/officeart/2005/8/layout/hierarchy6"/>
    <dgm:cxn modelId="{5F80646E-9BBA-4457-B366-66B202BB2E81}" type="presOf" srcId="{A64532E7-EE22-43AE-A1EA-BDE4A6ADDB38}" destId="{B529ADC1-0052-473D-AA92-2243921FD630}" srcOrd="0" destOrd="0" presId="urn:microsoft.com/office/officeart/2005/8/layout/hierarchy6"/>
    <dgm:cxn modelId="{6341804E-7D10-43BA-8822-74066C320C5A}" type="presOf" srcId="{A51A9429-838B-41F5-8E2E-A4904AC4A613}" destId="{C320DB43-629A-4BF3-8FE6-FF7AE22C92CE}" srcOrd="0" destOrd="0" presId="urn:microsoft.com/office/officeart/2005/8/layout/hierarchy6"/>
    <dgm:cxn modelId="{44634B4F-5C62-452C-9805-A447F2A80691}" type="presOf" srcId="{B7627813-1447-42C2-9286-8BDE9206C766}" destId="{3B3C4F40-2E5E-457A-A4FE-28EB54DEF091}" srcOrd="0" destOrd="0" presId="urn:microsoft.com/office/officeart/2005/8/layout/hierarchy6"/>
    <dgm:cxn modelId="{57DE7971-08E7-4CE8-AE6F-2A0686629B9D}" srcId="{B8873E99-6054-42E4-A91D-9DCC30F6D9DB}" destId="{0D1810D7-4CF0-4537-9E6A-C0278CE79819}" srcOrd="0" destOrd="0" parTransId="{09267582-D193-4557-B88B-1B58F44DCA52}" sibTransId="{14130A50-05E8-40C3-B2A7-D50023C52C90}"/>
    <dgm:cxn modelId="{25602356-700B-44A9-86AF-7EB21E2C652C}" srcId="{637EF345-149C-4007-907C-5AB27AEE2E8D}" destId="{98EB6055-CC5C-4B2B-AB26-2E267D4E1163}" srcOrd="1" destOrd="0" parTransId="{5A73CBA5-20B3-41F5-9ADD-FCCC2E033376}" sibTransId="{CEEAFA36-C7DA-4A07-BB2E-D8BA3AA0EE76}"/>
    <dgm:cxn modelId="{63606B56-B2F6-49B1-AF3A-8C1932AEABBF}" type="presOf" srcId="{78F3CA1C-8A3B-4E34-A076-5B9A8764DBD7}" destId="{21EDD053-B910-4041-B39F-21DE9B2760F6}" srcOrd="0" destOrd="0" presId="urn:microsoft.com/office/officeart/2005/8/layout/hierarchy6"/>
    <dgm:cxn modelId="{7DF0DC57-6C23-41B3-B975-B321886EDC3D}" srcId="{94F8D2E5-C95B-47F9-889C-8467A8803EBC}" destId="{A1CF992A-7DE7-4304-A885-0CEFA401C0DB}" srcOrd="0" destOrd="0" parTransId="{BCB9AD17-CB6A-425C-BB9B-F77AD4A9C69C}" sibTransId="{2141964F-C32E-4929-AF35-5B2DFD38C036}"/>
    <dgm:cxn modelId="{D271AF78-B9BC-4C45-BE68-1D59B1075EF9}" srcId="{E59529EE-4767-4614-85B4-0CB216957569}" destId="{94F8D2E5-C95B-47F9-889C-8467A8803EBC}" srcOrd="1" destOrd="0" parTransId="{EB8E45BC-5B95-4021-B7DA-8E0FF5FD3726}" sibTransId="{19D042B3-836B-4227-B702-6DDD6559FA67}"/>
    <dgm:cxn modelId="{1FF64979-DA19-4CD9-A739-4D96E2395B57}" type="presOf" srcId="{CCB27286-39A8-4DC1-A472-B82F1A57CF98}" destId="{5E7D09A7-5DE1-437D-90F1-742D51EA5614}" srcOrd="0" destOrd="0" presId="urn:microsoft.com/office/officeart/2005/8/layout/hierarchy6"/>
    <dgm:cxn modelId="{A1AB6D7C-ABC7-4092-821B-F1FE2FC9AA62}" srcId="{637EF345-149C-4007-907C-5AB27AEE2E8D}" destId="{B046E7C4-0126-4E0C-926C-E9334B5E6569}" srcOrd="3" destOrd="0" parTransId="{E6EF4E2B-3CBB-4068-979A-C3451D59894E}" sibTransId="{13C04E4A-068E-46DA-89C9-858B3FC2152E}"/>
    <dgm:cxn modelId="{4BEBA284-6723-4443-890F-8CB23540BF66}" type="presOf" srcId="{B046E7C4-0126-4E0C-926C-E9334B5E6569}" destId="{79C367B8-87E2-45D4-B396-597A0BB17C86}" srcOrd="1" destOrd="0" presId="urn:microsoft.com/office/officeart/2005/8/layout/hierarchy6"/>
    <dgm:cxn modelId="{C160D784-80A0-4CAD-A87C-6CD9FB90791C}" type="presOf" srcId="{3E66C706-2D87-4B52-99B0-57CC127F8748}" destId="{1EDBF119-A99F-412E-99A0-B4A1A387D91E}" srcOrd="0" destOrd="0" presId="urn:microsoft.com/office/officeart/2005/8/layout/hierarchy6"/>
    <dgm:cxn modelId="{45990887-C467-4AAB-952B-422941BAB725}" srcId="{B8873E99-6054-42E4-A91D-9DCC30F6D9DB}" destId="{8C631564-B294-44CC-8032-B76D77E18D61}" srcOrd="1" destOrd="0" parTransId="{A64532E7-EE22-43AE-A1EA-BDE4A6ADDB38}" sibTransId="{E2E6932A-7480-4F28-8F28-8563BC11EDF2}"/>
    <dgm:cxn modelId="{412B3687-4170-4975-B2F4-5FFF332A6A5C}" type="presOf" srcId="{E59529EE-4767-4614-85B4-0CB216957569}" destId="{5CC5EF0A-E838-4A58-AA23-6340DD992278}" srcOrd="0" destOrd="0" presId="urn:microsoft.com/office/officeart/2005/8/layout/hierarchy6"/>
    <dgm:cxn modelId="{694BD487-EDFD-4C6C-A7EA-3AEB862268CF}" srcId="{B7627813-1447-42C2-9286-8BDE9206C766}" destId="{CEB9DE69-E8F1-4453-9D9E-2BD26527FC80}" srcOrd="0" destOrd="0" parTransId="{78F3CA1C-8A3B-4E34-A076-5B9A8764DBD7}" sibTransId="{58219934-590B-4AE1-B0E2-6F62D796A750}"/>
    <dgm:cxn modelId="{82BDDC8A-DF7A-48C3-BE5D-D09B72ABA312}" srcId="{60652904-5A81-4496-B980-676146616B82}" destId="{A51A9429-838B-41F5-8E2E-A4904AC4A613}" srcOrd="0" destOrd="0" parTransId="{3E66C706-2D87-4B52-99B0-57CC127F8748}" sibTransId="{55719398-2AF5-4A4E-BC54-EABC6D1454AA}"/>
    <dgm:cxn modelId="{EE78758D-7A93-4729-90E7-5C18553EEE41}" type="presOf" srcId="{48AAAD2B-B45E-442F-BE4C-8640581900DE}" destId="{BDAE3971-C75B-4D93-A1BA-85F29DDFF041}" srcOrd="0" destOrd="0" presId="urn:microsoft.com/office/officeart/2005/8/layout/hierarchy6"/>
    <dgm:cxn modelId="{8128FB92-89B9-4888-ACB3-5849DF11C6E4}" type="presOf" srcId="{C0B7D2F3-149C-462B-8957-B2D8284BA16F}" destId="{30207F2B-438C-44F5-A7A8-855176D4D874}" srcOrd="0" destOrd="0" presId="urn:microsoft.com/office/officeart/2005/8/layout/hierarchy6"/>
    <dgm:cxn modelId="{695C029A-38C1-4D2E-879B-C47820BAF4E8}" srcId="{CEB9DE69-E8F1-4453-9D9E-2BD26527FC80}" destId="{60652904-5A81-4496-B980-676146616B82}" srcOrd="0" destOrd="0" parTransId="{1CF86161-18BA-447A-A9EA-D29E47B5263A}" sibTransId="{AF9B73A5-F437-4EA9-96E6-B8DF1B7355CF}"/>
    <dgm:cxn modelId="{2D57F89D-7D18-4767-B6D1-053F37106575}" type="presOf" srcId="{B8873E99-6054-42E4-A91D-9DCC30F6D9DB}" destId="{71AC17E1-823A-4B7F-AB25-9F6950C4503A}" srcOrd="0" destOrd="0" presId="urn:microsoft.com/office/officeart/2005/8/layout/hierarchy6"/>
    <dgm:cxn modelId="{896682A3-58F3-4C10-A365-FE6638B7313C}" srcId="{637EF345-149C-4007-907C-5AB27AEE2E8D}" destId="{B7627813-1447-42C2-9286-8BDE9206C766}" srcOrd="0" destOrd="0" parTransId="{7940045D-692C-4751-A25E-68E184E0388F}" sibTransId="{A54EB1AE-A06C-4783-A610-30F78E0ADC59}"/>
    <dgm:cxn modelId="{A06F19A5-1BE1-40CE-8350-E853780FCEA7}" srcId="{E59529EE-4767-4614-85B4-0CB216957569}" destId="{CCB27286-39A8-4DC1-A472-B82F1A57CF98}" srcOrd="0" destOrd="0" parTransId="{1AA2BC9A-66F8-4EBC-8759-1C15FF64466C}" sibTransId="{98663FF5-FD03-4F5D-9529-C28EDE8D85CE}"/>
    <dgm:cxn modelId="{EDD914AB-E3FA-4C59-95A8-4EC11AF256C6}" type="presOf" srcId="{CEB9DE69-E8F1-4453-9D9E-2BD26527FC80}" destId="{7F2C2644-440B-4D54-9204-14F69374728A}" srcOrd="0" destOrd="0" presId="urn:microsoft.com/office/officeart/2005/8/layout/hierarchy6"/>
    <dgm:cxn modelId="{804208AD-9A07-4CC1-BEA2-2CF31F93EDE4}" srcId="{60652904-5A81-4496-B980-676146616B82}" destId="{817D49A7-02CC-46F5-8367-EED813970D83}" srcOrd="1" destOrd="0" parTransId="{BE3C9A28-D330-4E58-A196-8BC2A75EC3DE}" sibTransId="{428C1F9C-9EE9-4CD1-943E-1BB7CE47473F}"/>
    <dgm:cxn modelId="{3053ACB1-C85C-4801-85C6-A2E5AF483FFB}" srcId="{637EF345-149C-4007-907C-5AB27AEE2E8D}" destId="{DCF56BE0-1A7F-451C-A1D9-9D941E25BEB1}" srcOrd="2" destOrd="0" parTransId="{C7A3E152-FE7E-4313-AF1B-22DAA1FDA76B}" sibTransId="{85600085-5AE6-4DDC-A12E-C4D5E5EC32C6}"/>
    <dgm:cxn modelId="{E4EEFAB1-6BA0-4D39-BB0C-C2D28036B102}" type="presOf" srcId="{637EF345-149C-4007-907C-5AB27AEE2E8D}" destId="{4D952F4C-5B53-460B-8115-695CD6305B6C}" srcOrd="0" destOrd="0" presId="urn:microsoft.com/office/officeart/2005/8/layout/hierarchy6"/>
    <dgm:cxn modelId="{0B5A8FB8-A510-42D2-8F67-E0FEF669FC1B}" type="presOf" srcId="{330A85CE-2825-4F8E-A2E6-CECA12258CC3}" destId="{14E4CB3A-3CDE-46E3-8A09-75F9640C4234}" srcOrd="0" destOrd="0" presId="urn:microsoft.com/office/officeart/2005/8/layout/hierarchy6"/>
    <dgm:cxn modelId="{9A98DABD-0C56-4505-AD7C-F3BB114525B2}" type="presOf" srcId="{98EB6055-CC5C-4B2B-AB26-2E267D4E1163}" destId="{54B5105F-12FC-42A3-9B13-027F58290254}" srcOrd="1" destOrd="0" presId="urn:microsoft.com/office/officeart/2005/8/layout/hierarchy6"/>
    <dgm:cxn modelId="{2D817CC0-7203-43F7-8919-0C783DA6A88D}" type="presOf" srcId="{BE3C9A28-D330-4E58-A196-8BC2A75EC3DE}" destId="{AF10CB51-B28D-488B-BBAF-18A7643A2571}" srcOrd="0" destOrd="0" presId="urn:microsoft.com/office/officeart/2005/8/layout/hierarchy6"/>
    <dgm:cxn modelId="{E07DA5D7-D99E-445D-B58F-D763527E8B8B}" type="presOf" srcId="{DCF56BE0-1A7F-451C-A1D9-9D941E25BEB1}" destId="{07689640-B809-48A0-BECF-546CE4D7B8C1}" srcOrd="0" destOrd="0" presId="urn:microsoft.com/office/officeart/2005/8/layout/hierarchy6"/>
    <dgm:cxn modelId="{D3ADB5D9-AD37-4A64-B0D1-0CEF98E9BD93}" type="presOf" srcId="{4D0FDCB1-7784-48ED-A3C8-362C426A2900}" destId="{1F743982-C586-43C2-AC63-234414BFD5DF}" srcOrd="0" destOrd="0" presId="urn:microsoft.com/office/officeart/2005/8/layout/hierarchy6"/>
    <dgm:cxn modelId="{5557D8DF-4F1C-4DAF-B672-A45EAB72C683}" type="presOf" srcId="{817D49A7-02CC-46F5-8367-EED813970D83}" destId="{B1152D35-CB3F-4C26-A6B5-9208DABF432B}" srcOrd="0" destOrd="0" presId="urn:microsoft.com/office/officeart/2005/8/layout/hierarchy6"/>
    <dgm:cxn modelId="{28F398E0-4E99-4459-98E1-F347A5601CEE}" type="presOf" srcId="{8C631564-B294-44CC-8032-B76D77E18D61}" destId="{3B89D1F6-2B0D-4F8A-BAC7-C5A1B7E09727}" srcOrd="0" destOrd="0" presId="urn:microsoft.com/office/officeart/2005/8/layout/hierarchy6"/>
    <dgm:cxn modelId="{BCB42CE2-D4F1-4F8D-B5BD-833CD7741AF9}" srcId="{CCB27286-39A8-4DC1-A472-B82F1A57CF98}" destId="{99EAC97A-35C7-4185-8273-203E0939E22C}" srcOrd="1" destOrd="0" parTransId="{48AAAD2B-B45E-442F-BE4C-8640581900DE}" sibTransId="{BE125A41-26F4-4C3D-A2FE-E08E529E1BE3}"/>
    <dgm:cxn modelId="{84F351E2-D1E2-4D25-AC6A-F721A8244EC5}" type="presOf" srcId="{94F8D2E5-C95B-47F9-889C-8467A8803EBC}" destId="{A8D7721B-1D5B-4C86-86BA-3BF075C64713}" srcOrd="0" destOrd="0" presId="urn:microsoft.com/office/officeart/2005/8/layout/hierarchy6"/>
    <dgm:cxn modelId="{28406FE4-5263-4999-8767-9E0EB6703B3C}" type="presOf" srcId="{BCB9AD17-CB6A-425C-BB9B-F77AD4A9C69C}" destId="{E1CDEA2C-F959-49AF-9C87-15BD4C14A90E}" srcOrd="0" destOrd="0" presId="urn:microsoft.com/office/officeart/2005/8/layout/hierarchy6"/>
    <dgm:cxn modelId="{78CE6BE5-A89C-40B4-894C-1384D7BC7851}" srcId="{B7627813-1447-42C2-9286-8BDE9206C766}" destId="{E59529EE-4767-4614-85B4-0CB216957569}" srcOrd="1" destOrd="0" parTransId="{330A85CE-2825-4F8E-A2E6-CECA12258CC3}" sibTransId="{5B196BE7-9E96-49C4-B794-6EE282E35A76}"/>
    <dgm:cxn modelId="{EDF48EE6-FA60-47CE-A545-05CD5F935826}" srcId="{CCB27286-39A8-4DC1-A472-B82F1A57CF98}" destId="{4D0FDCB1-7784-48ED-A3C8-362C426A2900}" srcOrd="0" destOrd="0" parTransId="{C828FD4D-A063-41CA-98C9-256D99B7C78F}" sibTransId="{DCCF8B90-556C-44F3-AFDF-D0C1344E3873}"/>
    <dgm:cxn modelId="{03D137F1-AB60-4B9F-AB64-863806DD3A3F}" type="presOf" srcId="{1AA2BC9A-66F8-4EBC-8759-1C15FF64466C}" destId="{B520887D-60FF-45D8-B62A-0AEDEC920DC8}" srcOrd="0" destOrd="0" presId="urn:microsoft.com/office/officeart/2005/8/layout/hierarchy6"/>
    <dgm:cxn modelId="{AC0B4FF6-4469-4574-8A53-72F44C0A6DE1}" type="presOf" srcId="{F4FE5FF4-2C9F-45BE-85B2-5245D7F07CF2}" destId="{80FF2F79-FE19-4468-9178-3DF47500195E}" srcOrd="0" destOrd="0" presId="urn:microsoft.com/office/officeart/2005/8/layout/hierarchy6"/>
    <dgm:cxn modelId="{C7B9A1BA-3CF7-4E36-BA62-68D7C4788AA9}" type="presParOf" srcId="{4D952F4C-5B53-460B-8115-695CD6305B6C}" destId="{E6D03A26-85C6-480B-9408-8E26421B442A}" srcOrd="0" destOrd="0" presId="urn:microsoft.com/office/officeart/2005/8/layout/hierarchy6"/>
    <dgm:cxn modelId="{2E59EF44-4996-4DDB-805D-D9FFAEEDE5F2}" type="presParOf" srcId="{E6D03A26-85C6-480B-9408-8E26421B442A}" destId="{5EFB6F39-6FD1-4674-9E45-D42EF36E2EBB}" srcOrd="0" destOrd="0" presId="urn:microsoft.com/office/officeart/2005/8/layout/hierarchy6"/>
    <dgm:cxn modelId="{40B842FB-8272-4D2F-BAE3-14A20B731846}" type="presParOf" srcId="{E6D03A26-85C6-480B-9408-8E26421B442A}" destId="{0FAD0E57-04C3-444D-B989-50CCFA1F6AD0}" srcOrd="1" destOrd="0" presId="urn:microsoft.com/office/officeart/2005/8/layout/hierarchy6"/>
    <dgm:cxn modelId="{6657CEB2-B341-4D8B-886F-CB29533C0346}" type="presParOf" srcId="{0FAD0E57-04C3-444D-B989-50CCFA1F6AD0}" destId="{56245E2D-1C15-4293-9C48-FFB96A2D97DD}" srcOrd="0" destOrd="0" presId="urn:microsoft.com/office/officeart/2005/8/layout/hierarchy6"/>
    <dgm:cxn modelId="{31407951-E79C-4C05-A74D-09993A739CF8}" type="presParOf" srcId="{56245E2D-1C15-4293-9C48-FFB96A2D97DD}" destId="{3B3C4F40-2E5E-457A-A4FE-28EB54DEF091}" srcOrd="0" destOrd="0" presId="urn:microsoft.com/office/officeart/2005/8/layout/hierarchy6"/>
    <dgm:cxn modelId="{EA358173-7A44-4C84-A55D-E1B31C2343BC}" type="presParOf" srcId="{56245E2D-1C15-4293-9C48-FFB96A2D97DD}" destId="{11BBABC7-8C10-4F21-9C64-9382C2F8DA10}" srcOrd="1" destOrd="0" presId="urn:microsoft.com/office/officeart/2005/8/layout/hierarchy6"/>
    <dgm:cxn modelId="{63512FA7-FD15-4640-A7D2-403BA7554D02}" type="presParOf" srcId="{11BBABC7-8C10-4F21-9C64-9382C2F8DA10}" destId="{21EDD053-B910-4041-B39F-21DE9B2760F6}" srcOrd="0" destOrd="0" presId="urn:microsoft.com/office/officeart/2005/8/layout/hierarchy6"/>
    <dgm:cxn modelId="{54612747-C851-47C7-AA10-C99C51628AE8}" type="presParOf" srcId="{11BBABC7-8C10-4F21-9C64-9382C2F8DA10}" destId="{F8C3F813-E5D9-4F30-A410-8EFE8240CA05}" srcOrd="1" destOrd="0" presId="urn:microsoft.com/office/officeart/2005/8/layout/hierarchy6"/>
    <dgm:cxn modelId="{7B229379-F8DC-4BE3-92E1-B9B9FF02DF0B}" type="presParOf" srcId="{F8C3F813-E5D9-4F30-A410-8EFE8240CA05}" destId="{7F2C2644-440B-4D54-9204-14F69374728A}" srcOrd="0" destOrd="0" presId="urn:microsoft.com/office/officeart/2005/8/layout/hierarchy6"/>
    <dgm:cxn modelId="{F1ADE48A-0981-40BC-9C4A-5AD2CA4013B7}" type="presParOf" srcId="{F8C3F813-E5D9-4F30-A410-8EFE8240CA05}" destId="{0899D078-6E06-4DC6-9DD8-E1D71261ECAB}" srcOrd="1" destOrd="0" presId="urn:microsoft.com/office/officeart/2005/8/layout/hierarchy6"/>
    <dgm:cxn modelId="{AC1FD1F8-2833-4F05-BE27-B523C01623B6}" type="presParOf" srcId="{0899D078-6E06-4DC6-9DD8-E1D71261ECAB}" destId="{29AEEBC5-DDC7-48D4-919A-D75B048C4337}" srcOrd="0" destOrd="0" presId="urn:microsoft.com/office/officeart/2005/8/layout/hierarchy6"/>
    <dgm:cxn modelId="{980EB760-DF19-4279-A8D9-0A262CF5229A}" type="presParOf" srcId="{0899D078-6E06-4DC6-9DD8-E1D71261ECAB}" destId="{4FE230FC-5DCE-45AD-AFF2-200EEDB109F8}" srcOrd="1" destOrd="0" presId="urn:microsoft.com/office/officeart/2005/8/layout/hierarchy6"/>
    <dgm:cxn modelId="{1E845FE6-3227-4207-8794-869BCA7256A4}" type="presParOf" srcId="{4FE230FC-5DCE-45AD-AFF2-200EEDB109F8}" destId="{6622E329-9AC9-417B-BA3F-17DECCCF9C68}" srcOrd="0" destOrd="0" presId="urn:microsoft.com/office/officeart/2005/8/layout/hierarchy6"/>
    <dgm:cxn modelId="{D0D6AE0F-E5B5-4456-9A3A-E5930343566B}" type="presParOf" srcId="{4FE230FC-5DCE-45AD-AFF2-200EEDB109F8}" destId="{1A3B7CC2-E524-490A-BB2D-40A7FA27B2C7}" srcOrd="1" destOrd="0" presId="urn:microsoft.com/office/officeart/2005/8/layout/hierarchy6"/>
    <dgm:cxn modelId="{FA49AE47-A62B-4023-9151-8C9EDABCF467}" type="presParOf" srcId="{1A3B7CC2-E524-490A-BB2D-40A7FA27B2C7}" destId="{1EDBF119-A99F-412E-99A0-B4A1A387D91E}" srcOrd="0" destOrd="0" presId="urn:microsoft.com/office/officeart/2005/8/layout/hierarchy6"/>
    <dgm:cxn modelId="{176C2E61-0BB2-41A0-AAE3-B9B5BC60BF20}" type="presParOf" srcId="{1A3B7CC2-E524-490A-BB2D-40A7FA27B2C7}" destId="{16653C67-A182-445C-B27D-5DCFA2F5EAD6}" srcOrd="1" destOrd="0" presId="urn:microsoft.com/office/officeart/2005/8/layout/hierarchy6"/>
    <dgm:cxn modelId="{A19EC2AF-7B6A-45EF-91D8-640BEDA44F5D}" type="presParOf" srcId="{16653C67-A182-445C-B27D-5DCFA2F5EAD6}" destId="{C320DB43-629A-4BF3-8FE6-FF7AE22C92CE}" srcOrd="0" destOrd="0" presId="urn:microsoft.com/office/officeart/2005/8/layout/hierarchy6"/>
    <dgm:cxn modelId="{A6801140-A442-4337-A9CE-283C609F5C07}" type="presParOf" srcId="{16653C67-A182-445C-B27D-5DCFA2F5EAD6}" destId="{EF0B0DEB-9602-4A1E-8053-9BE639C336CC}" srcOrd="1" destOrd="0" presId="urn:microsoft.com/office/officeart/2005/8/layout/hierarchy6"/>
    <dgm:cxn modelId="{5C8E9938-9E32-4C60-BF7E-5E6FBA662853}" type="presParOf" srcId="{1A3B7CC2-E524-490A-BB2D-40A7FA27B2C7}" destId="{AF10CB51-B28D-488B-BBAF-18A7643A2571}" srcOrd="2" destOrd="0" presId="urn:microsoft.com/office/officeart/2005/8/layout/hierarchy6"/>
    <dgm:cxn modelId="{9DBB50D0-AA62-4FF0-B932-6A45B382C0C7}" type="presParOf" srcId="{1A3B7CC2-E524-490A-BB2D-40A7FA27B2C7}" destId="{61B73389-8910-4819-848E-C4E3C8FFA6F8}" srcOrd="3" destOrd="0" presId="urn:microsoft.com/office/officeart/2005/8/layout/hierarchy6"/>
    <dgm:cxn modelId="{A8589AB1-D3A9-4A9A-BB16-BDBDC997F845}" type="presParOf" srcId="{61B73389-8910-4819-848E-C4E3C8FFA6F8}" destId="{B1152D35-CB3F-4C26-A6B5-9208DABF432B}" srcOrd="0" destOrd="0" presId="urn:microsoft.com/office/officeart/2005/8/layout/hierarchy6"/>
    <dgm:cxn modelId="{5760B916-6FB3-4C6E-B50F-357A0A6F5FF6}" type="presParOf" srcId="{61B73389-8910-4819-848E-C4E3C8FFA6F8}" destId="{756B120D-D584-4CCC-BB6E-2C359C6A17F4}" srcOrd="1" destOrd="0" presId="urn:microsoft.com/office/officeart/2005/8/layout/hierarchy6"/>
    <dgm:cxn modelId="{643437D4-DE3E-4981-9C3F-D59ED4323A05}" type="presParOf" srcId="{0899D078-6E06-4DC6-9DD8-E1D71261ECAB}" destId="{80FF2F79-FE19-4468-9178-3DF47500195E}" srcOrd="2" destOrd="0" presId="urn:microsoft.com/office/officeart/2005/8/layout/hierarchy6"/>
    <dgm:cxn modelId="{52893E81-02B5-4000-BA87-7E811A962B95}" type="presParOf" srcId="{0899D078-6E06-4DC6-9DD8-E1D71261ECAB}" destId="{2AF02303-E131-47CC-9AE3-EC9F20110FE8}" srcOrd="3" destOrd="0" presId="urn:microsoft.com/office/officeart/2005/8/layout/hierarchy6"/>
    <dgm:cxn modelId="{2093FA36-1D99-42A9-843E-C7065B46A95E}" type="presParOf" srcId="{2AF02303-E131-47CC-9AE3-EC9F20110FE8}" destId="{71AC17E1-823A-4B7F-AB25-9F6950C4503A}" srcOrd="0" destOrd="0" presId="urn:microsoft.com/office/officeart/2005/8/layout/hierarchy6"/>
    <dgm:cxn modelId="{F02696AC-C213-49E4-B2FE-5AE1AA8BFD1A}" type="presParOf" srcId="{2AF02303-E131-47CC-9AE3-EC9F20110FE8}" destId="{4720B18D-A809-467D-81F6-80CB71110D97}" srcOrd="1" destOrd="0" presId="urn:microsoft.com/office/officeart/2005/8/layout/hierarchy6"/>
    <dgm:cxn modelId="{556DA49C-38AD-4E10-BC45-3C35484B2E0F}" type="presParOf" srcId="{4720B18D-A809-467D-81F6-80CB71110D97}" destId="{32FE5E59-5F2A-4B71-8B9B-E89D259EA385}" srcOrd="0" destOrd="0" presId="urn:microsoft.com/office/officeart/2005/8/layout/hierarchy6"/>
    <dgm:cxn modelId="{116E1DD6-BB49-409B-AFAD-219B6C3A0B4E}" type="presParOf" srcId="{4720B18D-A809-467D-81F6-80CB71110D97}" destId="{D068B388-805C-4A10-9D00-30068C43002B}" srcOrd="1" destOrd="0" presId="urn:microsoft.com/office/officeart/2005/8/layout/hierarchy6"/>
    <dgm:cxn modelId="{2E674DF1-A939-452E-9D25-F6912336963A}" type="presParOf" srcId="{D068B388-805C-4A10-9D00-30068C43002B}" destId="{C19F628F-1C66-4628-A72A-A5C9B0CF2258}" srcOrd="0" destOrd="0" presId="urn:microsoft.com/office/officeart/2005/8/layout/hierarchy6"/>
    <dgm:cxn modelId="{111C5EF9-DB3D-4A1A-B1F9-2BC982F5524C}" type="presParOf" srcId="{D068B388-805C-4A10-9D00-30068C43002B}" destId="{4A0E8D7E-6444-442B-9FA3-97A928EE6144}" srcOrd="1" destOrd="0" presId="urn:microsoft.com/office/officeart/2005/8/layout/hierarchy6"/>
    <dgm:cxn modelId="{F3DB485C-F776-4C7E-984F-858AEE6A4118}" type="presParOf" srcId="{4720B18D-A809-467D-81F6-80CB71110D97}" destId="{B529ADC1-0052-473D-AA92-2243921FD630}" srcOrd="2" destOrd="0" presId="urn:microsoft.com/office/officeart/2005/8/layout/hierarchy6"/>
    <dgm:cxn modelId="{0BF99ACD-6767-4E23-96ED-69D2C95DDED1}" type="presParOf" srcId="{4720B18D-A809-467D-81F6-80CB71110D97}" destId="{A62156CF-5C34-4F4E-B007-DEACF3BFAFCF}" srcOrd="3" destOrd="0" presId="urn:microsoft.com/office/officeart/2005/8/layout/hierarchy6"/>
    <dgm:cxn modelId="{7878CE40-C155-437A-9F18-B8BB219D6A76}" type="presParOf" srcId="{A62156CF-5C34-4F4E-B007-DEACF3BFAFCF}" destId="{3B89D1F6-2B0D-4F8A-BAC7-C5A1B7E09727}" srcOrd="0" destOrd="0" presId="urn:microsoft.com/office/officeart/2005/8/layout/hierarchy6"/>
    <dgm:cxn modelId="{F98C7C3D-A24A-4C77-8AAE-49242095D8D4}" type="presParOf" srcId="{A62156CF-5C34-4F4E-B007-DEACF3BFAFCF}" destId="{EE37EA60-EEA9-43E6-91AC-83AF80633262}" srcOrd="1" destOrd="0" presId="urn:microsoft.com/office/officeart/2005/8/layout/hierarchy6"/>
    <dgm:cxn modelId="{A70AAA9D-53BE-4C60-8690-A12977B98277}" type="presParOf" srcId="{11BBABC7-8C10-4F21-9C64-9382C2F8DA10}" destId="{14E4CB3A-3CDE-46E3-8A09-75F9640C4234}" srcOrd="2" destOrd="0" presId="urn:microsoft.com/office/officeart/2005/8/layout/hierarchy6"/>
    <dgm:cxn modelId="{B220ADC1-63CF-47C3-A031-6FF9D0B9C539}" type="presParOf" srcId="{11BBABC7-8C10-4F21-9C64-9382C2F8DA10}" destId="{67A32F17-8B6C-434C-BB8F-02429EB05255}" srcOrd="3" destOrd="0" presId="urn:microsoft.com/office/officeart/2005/8/layout/hierarchy6"/>
    <dgm:cxn modelId="{EB10952A-C7F2-4D27-ABF4-C5918C20AFD5}" type="presParOf" srcId="{67A32F17-8B6C-434C-BB8F-02429EB05255}" destId="{5CC5EF0A-E838-4A58-AA23-6340DD992278}" srcOrd="0" destOrd="0" presId="urn:microsoft.com/office/officeart/2005/8/layout/hierarchy6"/>
    <dgm:cxn modelId="{7B93F9DF-CDDD-429C-AF59-48DADB1F3531}" type="presParOf" srcId="{67A32F17-8B6C-434C-BB8F-02429EB05255}" destId="{45FBA5A8-1D07-45A0-8194-61237368AA23}" srcOrd="1" destOrd="0" presId="urn:microsoft.com/office/officeart/2005/8/layout/hierarchy6"/>
    <dgm:cxn modelId="{C2FB51C0-4095-49DB-9C5C-4CB0DA8E17E7}" type="presParOf" srcId="{45FBA5A8-1D07-45A0-8194-61237368AA23}" destId="{B520887D-60FF-45D8-B62A-0AEDEC920DC8}" srcOrd="0" destOrd="0" presId="urn:microsoft.com/office/officeart/2005/8/layout/hierarchy6"/>
    <dgm:cxn modelId="{5F21BE03-80D2-4B59-878D-36D89FB64EE6}" type="presParOf" srcId="{45FBA5A8-1D07-45A0-8194-61237368AA23}" destId="{725658D9-2EDF-4E2B-85D3-EAAA7B7C450D}" srcOrd="1" destOrd="0" presId="urn:microsoft.com/office/officeart/2005/8/layout/hierarchy6"/>
    <dgm:cxn modelId="{966DA55C-89C2-4A2D-9296-725D09DFB2FC}" type="presParOf" srcId="{725658D9-2EDF-4E2B-85D3-EAAA7B7C450D}" destId="{5E7D09A7-5DE1-437D-90F1-742D51EA5614}" srcOrd="0" destOrd="0" presId="urn:microsoft.com/office/officeart/2005/8/layout/hierarchy6"/>
    <dgm:cxn modelId="{1A69C401-4AF3-4439-9457-E05BAA96A2B3}" type="presParOf" srcId="{725658D9-2EDF-4E2B-85D3-EAAA7B7C450D}" destId="{66B884FC-51C3-4441-8DA2-F77DE01507C8}" srcOrd="1" destOrd="0" presId="urn:microsoft.com/office/officeart/2005/8/layout/hierarchy6"/>
    <dgm:cxn modelId="{98DF9A94-DDDD-448F-A38D-BF57F47D2F3F}" type="presParOf" srcId="{66B884FC-51C3-4441-8DA2-F77DE01507C8}" destId="{3499F299-FF88-433F-98D4-C4508AD3AAE2}" srcOrd="0" destOrd="0" presId="urn:microsoft.com/office/officeart/2005/8/layout/hierarchy6"/>
    <dgm:cxn modelId="{E658DEA3-4642-4141-AAEA-4840D36F5166}" type="presParOf" srcId="{66B884FC-51C3-4441-8DA2-F77DE01507C8}" destId="{AF9D613D-9838-4705-B7D7-0A33C698C705}" srcOrd="1" destOrd="0" presId="urn:microsoft.com/office/officeart/2005/8/layout/hierarchy6"/>
    <dgm:cxn modelId="{F66A78ED-9229-4575-BCB8-4E98C3BCD040}" type="presParOf" srcId="{AF9D613D-9838-4705-B7D7-0A33C698C705}" destId="{1F743982-C586-43C2-AC63-234414BFD5DF}" srcOrd="0" destOrd="0" presId="urn:microsoft.com/office/officeart/2005/8/layout/hierarchy6"/>
    <dgm:cxn modelId="{DA187CEE-A39B-4624-A1A3-C2B900D947EC}" type="presParOf" srcId="{AF9D613D-9838-4705-B7D7-0A33C698C705}" destId="{74663B08-C778-4735-B216-4215F0C8E0F5}" srcOrd="1" destOrd="0" presId="urn:microsoft.com/office/officeart/2005/8/layout/hierarchy6"/>
    <dgm:cxn modelId="{25615E6E-9D10-4890-8531-F7E2C13A41EE}" type="presParOf" srcId="{66B884FC-51C3-4441-8DA2-F77DE01507C8}" destId="{BDAE3971-C75B-4D93-A1BA-85F29DDFF041}" srcOrd="2" destOrd="0" presId="urn:microsoft.com/office/officeart/2005/8/layout/hierarchy6"/>
    <dgm:cxn modelId="{1CB9BBC8-B8AB-46BD-9D6A-172CE9B98A28}" type="presParOf" srcId="{66B884FC-51C3-4441-8DA2-F77DE01507C8}" destId="{0BABD5DF-BE4A-4A49-B25A-DF7F861A7B2B}" srcOrd="3" destOrd="0" presId="urn:microsoft.com/office/officeart/2005/8/layout/hierarchy6"/>
    <dgm:cxn modelId="{E5F5608D-1124-4395-A94D-8205E8EE2AA1}" type="presParOf" srcId="{0BABD5DF-BE4A-4A49-B25A-DF7F861A7B2B}" destId="{2F94693F-5D23-4918-B3E6-21BE772EACCE}" srcOrd="0" destOrd="0" presId="urn:microsoft.com/office/officeart/2005/8/layout/hierarchy6"/>
    <dgm:cxn modelId="{A9CC0890-B6A3-4676-B4E4-3408FD85A659}" type="presParOf" srcId="{0BABD5DF-BE4A-4A49-B25A-DF7F861A7B2B}" destId="{761AD480-D507-48FA-BD64-C9AC5C2183E9}" srcOrd="1" destOrd="0" presId="urn:microsoft.com/office/officeart/2005/8/layout/hierarchy6"/>
    <dgm:cxn modelId="{F1D0F275-9021-4335-A68B-2BEB050D8185}" type="presParOf" srcId="{45FBA5A8-1D07-45A0-8194-61237368AA23}" destId="{D36066AE-2D22-4212-8351-E8C9B1BD2D0C}" srcOrd="2" destOrd="0" presId="urn:microsoft.com/office/officeart/2005/8/layout/hierarchy6"/>
    <dgm:cxn modelId="{D1EB58A8-B3C1-4152-9A7B-0FA00E00AE3E}" type="presParOf" srcId="{45FBA5A8-1D07-45A0-8194-61237368AA23}" destId="{33481A40-C900-40D0-B133-3390215C7E91}" srcOrd="3" destOrd="0" presId="urn:microsoft.com/office/officeart/2005/8/layout/hierarchy6"/>
    <dgm:cxn modelId="{2916852D-134E-4EE4-ACF3-D2968E93F26F}" type="presParOf" srcId="{33481A40-C900-40D0-B133-3390215C7E91}" destId="{A8D7721B-1D5B-4C86-86BA-3BF075C64713}" srcOrd="0" destOrd="0" presId="urn:microsoft.com/office/officeart/2005/8/layout/hierarchy6"/>
    <dgm:cxn modelId="{CC21598F-EC35-439A-A362-1B7E8AC963C7}" type="presParOf" srcId="{33481A40-C900-40D0-B133-3390215C7E91}" destId="{27D83545-BE45-4A03-BEC4-13BDEE892E8E}" srcOrd="1" destOrd="0" presId="urn:microsoft.com/office/officeart/2005/8/layout/hierarchy6"/>
    <dgm:cxn modelId="{BA756EA9-57F6-4364-93CF-3055A674A76B}" type="presParOf" srcId="{27D83545-BE45-4A03-BEC4-13BDEE892E8E}" destId="{E1CDEA2C-F959-49AF-9C87-15BD4C14A90E}" srcOrd="0" destOrd="0" presId="urn:microsoft.com/office/officeart/2005/8/layout/hierarchy6"/>
    <dgm:cxn modelId="{21A728CF-B57C-4F0C-80DC-7A34F9280FA1}" type="presParOf" srcId="{27D83545-BE45-4A03-BEC4-13BDEE892E8E}" destId="{692C182F-D2C9-41D8-9AC1-7FB4B250ACC9}" srcOrd="1" destOrd="0" presId="urn:microsoft.com/office/officeart/2005/8/layout/hierarchy6"/>
    <dgm:cxn modelId="{BC1E71A6-D883-4617-B881-BD8DC1B63886}" type="presParOf" srcId="{692C182F-D2C9-41D8-9AC1-7FB4B250ACC9}" destId="{8193B5BE-9273-4E4C-AEE6-790F2CD11D1C}" srcOrd="0" destOrd="0" presId="urn:microsoft.com/office/officeart/2005/8/layout/hierarchy6"/>
    <dgm:cxn modelId="{F44F1542-5079-4DB6-9CF4-FB78302EAFA8}" type="presParOf" srcId="{692C182F-D2C9-41D8-9AC1-7FB4B250ACC9}" destId="{C6EF1AFD-760F-4ABB-BB02-36D3E679F384}" srcOrd="1" destOrd="0" presId="urn:microsoft.com/office/officeart/2005/8/layout/hierarchy6"/>
    <dgm:cxn modelId="{BCFE8938-1412-4106-AD84-C11E3297BA80}" type="presParOf" srcId="{27D83545-BE45-4A03-BEC4-13BDEE892E8E}" destId="{30207F2B-438C-44F5-A7A8-855176D4D874}" srcOrd="2" destOrd="0" presId="urn:microsoft.com/office/officeart/2005/8/layout/hierarchy6"/>
    <dgm:cxn modelId="{D164803F-B6ED-4308-A158-660668522C41}" type="presParOf" srcId="{27D83545-BE45-4A03-BEC4-13BDEE892E8E}" destId="{89CAE2A3-9D5D-4B57-8AAA-C0B19B28D393}" srcOrd="3" destOrd="0" presId="urn:microsoft.com/office/officeart/2005/8/layout/hierarchy6"/>
    <dgm:cxn modelId="{41104121-88DE-4DD6-849A-34B125AD320E}" type="presParOf" srcId="{89CAE2A3-9D5D-4B57-8AAA-C0B19B28D393}" destId="{A116CEA4-1563-4799-8841-B1E02F201143}" srcOrd="0" destOrd="0" presId="urn:microsoft.com/office/officeart/2005/8/layout/hierarchy6"/>
    <dgm:cxn modelId="{0D2C78F4-DD60-4873-B3BC-D75BECD9216B}" type="presParOf" srcId="{89CAE2A3-9D5D-4B57-8AAA-C0B19B28D393}" destId="{06A30127-540A-42E3-97C5-B21303293F88}" srcOrd="1" destOrd="0" presId="urn:microsoft.com/office/officeart/2005/8/layout/hierarchy6"/>
    <dgm:cxn modelId="{C7DDDAFA-0539-4549-9796-7E617C506A09}" type="presParOf" srcId="{4D952F4C-5B53-460B-8115-695CD6305B6C}" destId="{3FD4C36D-B225-43BE-A5CB-69FFDE3AD6A9}" srcOrd="1" destOrd="0" presId="urn:microsoft.com/office/officeart/2005/8/layout/hierarchy6"/>
    <dgm:cxn modelId="{DB289DC9-F78F-43FC-8ECF-A2749C6FC8CA}" type="presParOf" srcId="{3FD4C36D-B225-43BE-A5CB-69FFDE3AD6A9}" destId="{C6AC6D07-E370-42D8-9DB9-5B6A24700E34}" srcOrd="0" destOrd="0" presId="urn:microsoft.com/office/officeart/2005/8/layout/hierarchy6"/>
    <dgm:cxn modelId="{F99CA70F-A674-42D1-8B77-BD9EF0AD1124}" type="presParOf" srcId="{C6AC6D07-E370-42D8-9DB9-5B6A24700E34}" destId="{D562B055-6EEC-4BCC-80D7-5F96B12AB415}" srcOrd="0" destOrd="0" presId="urn:microsoft.com/office/officeart/2005/8/layout/hierarchy6"/>
    <dgm:cxn modelId="{7919CDFF-7998-47A2-8CF1-7516B5DE93B1}" type="presParOf" srcId="{C6AC6D07-E370-42D8-9DB9-5B6A24700E34}" destId="{54B5105F-12FC-42A3-9B13-027F58290254}" srcOrd="1" destOrd="0" presId="urn:microsoft.com/office/officeart/2005/8/layout/hierarchy6"/>
    <dgm:cxn modelId="{E48A7EA9-08A5-40BE-9320-5747AFCDD15E}" type="presParOf" srcId="{3FD4C36D-B225-43BE-A5CB-69FFDE3AD6A9}" destId="{15C97D4C-8A53-4760-9BF7-AA074FE4D2DC}" srcOrd="1" destOrd="0" presId="urn:microsoft.com/office/officeart/2005/8/layout/hierarchy6"/>
    <dgm:cxn modelId="{009B69D4-6844-43DE-87DA-2B7184BBDC37}" type="presParOf" srcId="{15C97D4C-8A53-4760-9BF7-AA074FE4D2DC}" destId="{AD19B844-5343-498A-919C-F23AF01E67D4}" srcOrd="0" destOrd="0" presId="urn:microsoft.com/office/officeart/2005/8/layout/hierarchy6"/>
    <dgm:cxn modelId="{57C8DC4C-2A11-4E7A-B882-5C3D09EFE7AF}" type="presParOf" srcId="{3FD4C36D-B225-43BE-A5CB-69FFDE3AD6A9}" destId="{539234B1-E72C-4805-8E79-651119FA38C3}" srcOrd="2" destOrd="0" presId="urn:microsoft.com/office/officeart/2005/8/layout/hierarchy6"/>
    <dgm:cxn modelId="{72B48CA2-86AD-473C-BCD7-953D00EC49D5}" type="presParOf" srcId="{539234B1-E72C-4805-8E79-651119FA38C3}" destId="{07689640-B809-48A0-BECF-546CE4D7B8C1}" srcOrd="0" destOrd="0" presId="urn:microsoft.com/office/officeart/2005/8/layout/hierarchy6"/>
    <dgm:cxn modelId="{BB8DFDDD-F17C-46C1-B0DA-9B6AAB498CCA}" type="presParOf" srcId="{539234B1-E72C-4805-8E79-651119FA38C3}" destId="{2E29E550-11D4-4E2B-9FA8-30CD220C3B93}" srcOrd="1" destOrd="0" presId="urn:microsoft.com/office/officeart/2005/8/layout/hierarchy6"/>
    <dgm:cxn modelId="{7A73B7A9-4828-42ED-9BDC-D5DDC51990B6}" type="presParOf" srcId="{3FD4C36D-B225-43BE-A5CB-69FFDE3AD6A9}" destId="{6C1B43ED-D678-4D11-811D-E3058AC8F227}" srcOrd="3" destOrd="0" presId="urn:microsoft.com/office/officeart/2005/8/layout/hierarchy6"/>
    <dgm:cxn modelId="{6EDAFFDD-8C7E-4A71-A59E-02C3F9FC682B}" type="presParOf" srcId="{6C1B43ED-D678-4D11-811D-E3058AC8F227}" destId="{85373B5C-E03E-4C55-A40E-7F5BAE23E985}" srcOrd="0" destOrd="0" presId="urn:microsoft.com/office/officeart/2005/8/layout/hierarchy6"/>
    <dgm:cxn modelId="{DC927646-E6D4-4FCD-8A5B-44854DFD530C}" type="presParOf" srcId="{3FD4C36D-B225-43BE-A5CB-69FFDE3AD6A9}" destId="{625762C7-D5F6-4330-956D-9DED927D64B8}" srcOrd="4" destOrd="0" presId="urn:microsoft.com/office/officeart/2005/8/layout/hierarchy6"/>
    <dgm:cxn modelId="{8BA99456-E1C4-4B02-98EF-81BCFFD67B47}" type="presParOf" srcId="{625762C7-D5F6-4330-956D-9DED927D64B8}" destId="{DC877350-F550-4385-A9AE-CEC7479DD1BA}" srcOrd="0" destOrd="0" presId="urn:microsoft.com/office/officeart/2005/8/layout/hierarchy6"/>
    <dgm:cxn modelId="{54719140-D18C-43D5-8A9D-10A6E6993D65}" type="presParOf" srcId="{625762C7-D5F6-4330-956D-9DED927D64B8}" destId="{79C367B8-87E2-45D4-B396-597A0BB17C86}" srcOrd="1" destOrd="0" presId="urn:microsoft.com/office/officeart/2005/8/layout/hierarchy6"/>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7EF345-149C-4007-907C-5AB27AEE2E8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7627813-1447-42C2-9286-8BDE9206C766}">
      <dgm:prSet phldrT="[Text]"/>
      <dgm:spPr/>
      <dgm:t>
        <a:bodyPr/>
        <a:lstStyle/>
        <a:p>
          <a:r>
            <a:rPr lang="en-US"/>
            <a:t>1 DLR</a:t>
          </a:r>
        </a:p>
      </dgm:t>
    </dgm:pt>
    <dgm:pt modelId="{7940045D-692C-4751-A25E-68E184E0388F}" type="parTrans" cxnId="{896682A3-58F3-4C10-A365-FE6638B7313C}">
      <dgm:prSet/>
      <dgm:spPr/>
      <dgm:t>
        <a:bodyPr/>
        <a:lstStyle/>
        <a:p>
          <a:endParaRPr lang="en-US"/>
        </a:p>
      </dgm:t>
    </dgm:pt>
    <dgm:pt modelId="{A54EB1AE-A06C-4783-A610-30F78E0ADC59}" type="sibTrans" cxnId="{896682A3-58F3-4C10-A365-FE6638B7313C}">
      <dgm:prSet/>
      <dgm:spPr/>
      <dgm:t>
        <a:bodyPr/>
        <a:lstStyle/>
        <a:p>
          <a:endParaRPr lang="en-US"/>
        </a:p>
      </dgm:t>
    </dgm:pt>
    <dgm:pt modelId="{CEB9DE69-E8F1-4453-9D9E-2BD26527FC80}">
      <dgm:prSet phldrT="[Text]"/>
      <dgm:spPr/>
      <dgm:t>
        <a:bodyPr/>
        <a:lstStyle/>
        <a:p>
          <a:r>
            <a:rPr lang="en-US"/>
            <a:t>2 DLR</a:t>
          </a:r>
        </a:p>
      </dgm:t>
    </dgm:pt>
    <dgm:pt modelId="{78F3CA1C-8A3B-4E34-A076-5B9A8764DBD7}" type="parTrans" cxnId="{694BD487-EDFD-4C6C-A7EA-3AEB862268CF}">
      <dgm:prSet/>
      <dgm:spPr/>
      <dgm:t>
        <a:bodyPr/>
        <a:lstStyle/>
        <a:p>
          <a:endParaRPr lang="en-US"/>
        </a:p>
      </dgm:t>
    </dgm:pt>
    <dgm:pt modelId="{58219934-590B-4AE1-B0E2-6F62D796A750}" type="sibTrans" cxnId="{694BD487-EDFD-4C6C-A7EA-3AEB862268CF}">
      <dgm:prSet/>
      <dgm:spPr/>
      <dgm:t>
        <a:bodyPr/>
        <a:lstStyle/>
        <a:p>
          <a:endParaRPr lang="en-US"/>
        </a:p>
      </dgm:t>
    </dgm:pt>
    <dgm:pt modelId="{60652904-5A81-4496-B980-676146616B82}">
      <dgm:prSet phldrT="[Text]"/>
      <dgm:spPr/>
      <dgm:t>
        <a:bodyPr/>
        <a:lstStyle/>
        <a:p>
          <a:r>
            <a:rPr lang="en-US"/>
            <a:t>3 DLR</a:t>
          </a:r>
        </a:p>
      </dgm:t>
    </dgm:pt>
    <dgm:pt modelId="{1CF86161-18BA-447A-A9EA-D29E47B5263A}" type="parTrans" cxnId="{695C029A-38C1-4D2E-879B-C47820BAF4E8}">
      <dgm:prSet/>
      <dgm:spPr/>
      <dgm:t>
        <a:bodyPr/>
        <a:lstStyle/>
        <a:p>
          <a:endParaRPr lang="en-US"/>
        </a:p>
      </dgm:t>
    </dgm:pt>
    <dgm:pt modelId="{AF9B73A5-F437-4EA9-96E6-B8DF1B7355CF}" type="sibTrans" cxnId="{695C029A-38C1-4D2E-879B-C47820BAF4E8}">
      <dgm:prSet/>
      <dgm:spPr/>
      <dgm:t>
        <a:bodyPr/>
        <a:lstStyle/>
        <a:p>
          <a:endParaRPr lang="en-US"/>
        </a:p>
      </dgm:t>
    </dgm:pt>
    <dgm:pt modelId="{B8873E99-6054-42E4-A91D-9DCC30F6D9DB}">
      <dgm:prSet phldrT="[Text]"/>
      <dgm:spPr/>
      <dgm:t>
        <a:bodyPr/>
        <a:lstStyle/>
        <a:p>
          <a:r>
            <a:rPr lang="en-US"/>
            <a:t>6 LDR</a:t>
          </a:r>
        </a:p>
      </dgm:t>
    </dgm:pt>
    <dgm:pt modelId="{F4FE5FF4-2C9F-45BE-85B2-5245D7F07CF2}" type="parTrans" cxnId="{70080F5B-9A38-4B0D-996B-AEEB32B0CA03}">
      <dgm:prSet/>
      <dgm:spPr/>
      <dgm:t>
        <a:bodyPr/>
        <a:lstStyle/>
        <a:p>
          <a:endParaRPr lang="en-US"/>
        </a:p>
      </dgm:t>
    </dgm:pt>
    <dgm:pt modelId="{5F4AB4CA-6A3C-4A87-96C6-B29A74160D36}" type="sibTrans" cxnId="{70080F5B-9A38-4B0D-996B-AEEB32B0CA03}">
      <dgm:prSet/>
      <dgm:spPr/>
      <dgm:t>
        <a:bodyPr/>
        <a:lstStyle/>
        <a:p>
          <a:endParaRPr lang="en-US"/>
        </a:p>
      </dgm:t>
    </dgm:pt>
    <dgm:pt modelId="{E59529EE-4767-4614-85B4-0CB216957569}">
      <dgm:prSet phldrT="[Text]"/>
      <dgm:spPr/>
      <dgm:t>
        <a:bodyPr/>
        <a:lstStyle/>
        <a:p>
          <a:r>
            <a:rPr lang="en-US"/>
            <a:t>9 DLR</a:t>
          </a:r>
        </a:p>
      </dgm:t>
    </dgm:pt>
    <dgm:pt modelId="{330A85CE-2825-4F8E-A2E6-CECA12258CC3}" type="parTrans" cxnId="{78CE6BE5-A89C-40B4-894C-1384D7BC7851}">
      <dgm:prSet/>
      <dgm:spPr/>
      <dgm:t>
        <a:bodyPr/>
        <a:lstStyle/>
        <a:p>
          <a:endParaRPr lang="en-US"/>
        </a:p>
      </dgm:t>
    </dgm:pt>
    <dgm:pt modelId="{5B196BE7-9E96-49C4-B794-6EE282E35A76}" type="sibTrans" cxnId="{78CE6BE5-A89C-40B4-894C-1384D7BC7851}">
      <dgm:prSet/>
      <dgm:spPr/>
      <dgm:t>
        <a:bodyPr/>
        <a:lstStyle/>
        <a:p>
          <a:endParaRPr lang="en-US"/>
        </a:p>
      </dgm:t>
    </dgm:pt>
    <dgm:pt modelId="{CCB27286-39A8-4DC1-A472-B82F1A57CF98}">
      <dgm:prSet phldrT="[Text]"/>
      <dgm:spPr/>
      <dgm:t>
        <a:bodyPr/>
        <a:lstStyle/>
        <a:p>
          <a:r>
            <a:rPr lang="en-US"/>
            <a:t>10 DLR</a:t>
          </a:r>
        </a:p>
      </dgm:t>
    </dgm:pt>
    <dgm:pt modelId="{1AA2BC9A-66F8-4EBC-8759-1C15FF64466C}" type="parTrans" cxnId="{A06F19A5-1BE1-40CE-8350-E853780FCEA7}">
      <dgm:prSet/>
      <dgm:spPr/>
      <dgm:t>
        <a:bodyPr/>
        <a:lstStyle/>
        <a:p>
          <a:endParaRPr lang="en-US"/>
        </a:p>
      </dgm:t>
    </dgm:pt>
    <dgm:pt modelId="{98663FF5-FD03-4F5D-9529-C28EDE8D85CE}" type="sibTrans" cxnId="{A06F19A5-1BE1-40CE-8350-E853780FCEA7}">
      <dgm:prSet/>
      <dgm:spPr/>
      <dgm:t>
        <a:bodyPr/>
        <a:lstStyle/>
        <a:p>
          <a:endParaRPr lang="en-US"/>
        </a:p>
      </dgm:t>
    </dgm:pt>
    <dgm:pt modelId="{98EB6055-CC5C-4B2B-AB26-2E267D4E1163}">
      <dgm:prSet phldrT="[Text]"/>
      <dgm:spPr/>
      <dgm:t>
        <a:bodyPr/>
        <a:lstStyle/>
        <a:p>
          <a:r>
            <a:rPr lang="en-US"/>
            <a:t>Tree</a:t>
          </a:r>
        </a:p>
      </dgm:t>
    </dgm:pt>
    <dgm:pt modelId="{5A73CBA5-20B3-41F5-9ADD-FCCC2E033376}" type="parTrans" cxnId="{25602356-700B-44A9-86AF-7EB21E2C652C}">
      <dgm:prSet/>
      <dgm:spPr/>
      <dgm:t>
        <a:bodyPr/>
        <a:lstStyle/>
        <a:p>
          <a:endParaRPr lang="en-US"/>
        </a:p>
      </dgm:t>
    </dgm:pt>
    <dgm:pt modelId="{CEEAFA36-C7DA-4A07-BB2E-D8BA3AA0EE76}" type="sibTrans" cxnId="{25602356-700B-44A9-86AF-7EB21E2C652C}">
      <dgm:prSet/>
      <dgm:spPr/>
      <dgm:t>
        <a:bodyPr/>
        <a:lstStyle/>
        <a:p>
          <a:endParaRPr lang="en-US"/>
        </a:p>
      </dgm:t>
    </dgm:pt>
    <dgm:pt modelId="{DCF56BE0-1A7F-451C-A1D9-9D941E25BEB1}">
      <dgm:prSet phldrT="[Text]"/>
      <dgm:spPr/>
      <dgm:t>
        <a:bodyPr/>
        <a:lstStyle/>
        <a:p>
          <a:r>
            <a:rPr lang="en-US"/>
            <a:t>Prefix notation</a:t>
          </a:r>
        </a:p>
      </dgm:t>
    </dgm:pt>
    <dgm:pt modelId="{C7A3E152-FE7E-4313-AF1B-22DAA1FDA76B}" type="parTrans" cxnId="{3053ACB1-C85C-4801-85C6-A2E5AF483FFB}">
      <dgm:prSet/>
      <dgm:spPr/>
      <dgm:t>
        <a:bodyPr/>
        <a:lstStyle/>
        <a:p>
          <a:endParaRPr lang="en-US"/>
        </a:p>
      </dgm:t>
    </dgm:pt>
    <dgm:pt modelId="{85600085-5AE6-4DDC-A12E-C4D5E5EC32C6}" type="sibTrans" cxnId="{3053ACB1-C85C-4801-85C6-A2E5AF483FFB}">
      <dgm:prSet/>
      <dgm:spPr/>
      <dgm:t>
        <a:bodyPr/>
        <a:lstStyle/>
        <a:p>
          <a:endParaRPr lang="en-US"/>
        </a:p>
      </dgm:t>
    </dgm:pt>
    <dgm:pt modelId="{B046E7C4-0126-4E0C-926C-E9334B5E6569}">
      <dgm:prSet phldrT="[Text]"/>
      <dgm:spPr/>
      <dgm:t>
        <a:bodyPr/>
        <a:lstStyle/>
        <a:p>
          <a:r>
            <a:rPr lang="en-US"/>
            <a:t>Preorder traversal</a:t>
          </a:r>
        </a:p>
      </dgm:t>
    </dgm:pt>
    <dgm:pt modelId="{E6EF4E2B-3CBB-4068-979A-C3451D59894E}" type="parTrans" cxnId="{A1AB6D7C-ABC7-4092-821B-F1FE2FC9AA62}">
      <dgm:prSet/>
      <dgm:spPr/>
      <dgm:t>
        <a:bodyPr/>
        <a:lstStyle/>
        <a:p>
          <a:endParaRPr lang="en-US"/>
        </a:p>
      </dgm:t>
    </dgm:pt>
    <dgm:pt modelId="{13C04E4A-068E-46DA-89C9-858B3FC2152E}" type="sibTrans" cxnId="{A1AB6D7C-ABC7-4092-821B-F1FE2FC9AA62}">
      <dgm:prSet/>
      <dgm:spPr/>
      <dgm:t>
        <a:bodyPr/>
        <a:lstStyle/>
        <a:p>
          <a:endParaRPr lang="en-US"/>
        </a:p>
      </dgm:t>
    </dgm:pt>
    <dgm:pt modelId="{A51A9429-838B-41F5-8E2E-A4904AC4A613}">
      <dgm:prSet/>
      <dgm:spPr/>
      <dgm:t>
        <a:bodyPr/>
        <a:lstStyle/>
        <a:p>
          <a:r>
            <a:rPr lang="en-US"/>
            <a:t>4 DLR</a:t>
          </a:r>
        </a:p>
      </dgm:t>
    </dgm:pt>
    <dgm:pt modelId="{3E66C706-2D87-4B52-99B0-57CC127F8748}" type="parTrans" cxnId="{82BDDC8A-DF7A-48C3-BE5D-D09B72ABA312}">
      <dgm:prSet/>
      <dgm:spPr/>
      <dgm:t>
        <a:bodyPr/>
        <a:lstStyle/>
        <a:p>
          <a:endParaRPr lang="en-US"/>
        </a:p>
      </dgm:t>
    </dgm:pt>
    <dgm:pt modelId="{55719398-2AF5-4A4E-BC54-EABC6D1454AA}" type="sibTrans" cxnId="{82BDDC8A-DF7A-48C3-BE5D-D09B72ABA312}">
      <dgm:prSet/>
      <dgm:spPr/>
      <dgm:t>
        <a:bodyPr/>
        <a:lstStyle/>
        <a:p>
          <a:endParaRPr lang="en-US"/>
        </a:p>
      </dgm:t>
    </dgm:pt>
    <dgm:pt modelId="{817D49A7-02CC-46F5-8367-EED813970D83}">
      <dgm:prSet/>
      <dgm:spPr/>
      <dgm:t>
        <a:bodyPr/>
        <a:lstStyle/>
        <a:p>
          <a:r>
            <a:rPr lang="en-US"/>
            <a:t>5 DLR</a:t>
          </a:r>
        </a:p>
      </dgm:t>
    </dgm:pt>
    <dgm:pt modelId="{BE3C9A28-D330-4E58-A196-8BC2A75EC3DE}" type="parTrans" cxnId="{804208AD-9A07-4CC1-BEA2-2CF31F93EDE4}">
      <dgm:prSet/>
      <dgm:spPr/>
      <dgm:t>
        <a:bodyPr/>
        <a:lstStyle/>
        <a:p>
          <a:endParaRPr lang="en-US"/>
        </a:p>
      </dgm:t>
    </dgm:pt>
    <dgm:pt modelId="{428C1F9C-9EE9-4CD1-943E-1BB7CE47473F}" type="sibTrans" cxnId="{804208AD-9A07-4CC1-BEA2-2CF31F93EDE4}">
      <dgm:prSet/>
      <dgm:spPr/>
      <dgm:t>
        <a:bodyPr/>
        <a:lstStyle/>
        <a:p>
          <a:endParaRPr lang="en-US"/>
        </a:p>
      </dgm:t>
    </dgm:pt>
    <dgm:pt modelId="{0D1810D7-4CF0-4537-9E6A-C0278CE79819}">
      <dgm:prSet/>
      <dgm:spPr/>
      <dgm:t>
        <a:bodyPr/>
        <a:lstStyle/>
        <a:p>
          <a:r>
            <a:rPr lang="en-US"/>
            <a:t>7 DLR</a:t>
          </a:r>
        </a:p>
      </dgm:t>
    </dgm:pt>
    <dgm:pt modelId="{09267582-D193-4557-B88B-1B58F44DCA52}" type="parTrans" cxnId="{57DE7971-08E7-4CE8-AE6F-2A0686629B9D}">
      <dgm:prSet/>
      <dgm:spPr/>
      <dgm:t>
        <a:bodyPr/>
        <a:lstStyle/>
        <a:p>
          <a:endParaRPr lang="en-US"/>
        </a:p>
      </dgm:t>
    </dgm:pt>
    <dgm:pt modelId="{14130A50-05E8-40C3-B2A7-D50023C52C90}" type="sibTrans" cxnId="{57DE7971-08E7-4CE8-AE6F-2A0686629B9D}">
      <dgm:prSet/>
      <dgm:spPr/>
      <dgm:t>
        <a:bodyPr/>
        <a:lstStyle/>
        <a:p>
          <a:endParaRPr lang="en-US"/>
        </a:p>
      </dgm:t>
    </dgm:pt>
    <dgm:pt modelId="{8C631564-B294-44CC-8032-B76D77E18D61}">
      <dgm:prSet/>
      <dgm:spPr/>
      <dgm:t>
        <a:bodyPr/>
        <a:lstStyle/>
        <a:p>
          <a:r>
            <a:rPr lang="en-US"/>
            <a:t>8 DLR</a:t>
          </a:r>
        </a:p>
      </dgm:t>
    </dgm:pt>
    <dgm:pt modelId="{A64532E7-EE22-43AE-A1EA-BDE4A6ADDB38}" type="parTrans" cxnId="{45990887-C467-4AAB-952B-422941BAB725}">
      <dgm:prSet/>
      <dgm:spPr/>
      <dgm:t>
        <a:bodyPr/>
        <a:lstStyle/>
        <a:p>
          <a:endParaRPr lang="en-US"/>
        </a:p>
      </dgm:t>
    </dgm:pt>
    <dgm:pt modelId="{E2E6932A-7480-4F28-8F28-8563BC11EDF2}" type="sibTrans" cxnId="{45990887-C467-4AAB-952B-422941BAB725}">
      <dgm:prSet/>
      <dgm:spPr/>
      <dgm:t>
        <a:bodyPr/>
        <a:lstStyle/>
        <a:p>
          <a:endParaRPr lang="en-US"/>
        </a:p>
      </dgm:t>
    </dgm:pt>
    <dgm:pt modelId="{94F8D2E5-C95B-47F9-889C-8467A8803EBC}">
      <dgm:prSet/>
      <dgm:spPr/>
      <dgm:t>
        <a:bodyPr/>
        <a:lstStyle/>
        <a:p>
          <a:r>
            <a:rPr lang="en-US"/>
            <a:t>13 DLR</a:t>
          </a:r>
        </a:p>
      </dgm:t>
    </dgm:pt>
    <dgm:pt modelId="{EB8E45BC-5B95-4021-B7DA-8E0FF5FD3726}" type="parTrans" cxnId="{D271AF78-B9BC-4C45-BE68-1D59B1075EF9}">
      <dgm:prSet/>
      <dgm:spPr/>
      <dgm:t>
        <a:bodyPr/>
        <a:lstStyle/>
        <a:p>
          <a:endParaRPr lang="en-US"/>
        </a:p>
      </dgm:t>
    </dgm:pt>
    <dgm:pt modelId="{19D042B3-836B-4227-B702-6DDD6559FA67}" type="sibTrans" cxnId="{D271AF78-B9BC-4C45-BE68-1D59B1075EF9}">
      <dgm:prSet/>
      <dgm:spPr/>
      <dgm:t>
        <a:bodyPr/>
        <a:lstStyle/>
        <a:p>
          <a:endParaRPr lang="en-US"/>
        </a:p>
      </dgm:t>
    </dgm:pt>
    <dgm:pt modelId="{4D0FDCB1-7784-48ED-A3C8-362C426A2900}">
      <dgm:prSet/>
      <dgm:spPr/>
      <dgm:t>
        <a:bodyPr/>
        <a:lstStyle/>
        <a:p>
          <a:r>
            <a:rPr lang="en-US"/>
            <a:t>11 DLR</a:t>
          </a:r>
        </a:p>
      </dgm:t>
    </dgm:pt>
    <dgm:pt modelId="{C828FD4D-A063-41CA-98C9-256D99B7C78F}" type="parTrans" cxnId="{EDF48EE6-FA60-47CE-A545-05CD5F935826}">
      <dgm:prSet/>
      <dgm:spPr/>
      <dgm:t>
        <a:bodyPr/>
        <a:lstStyle/>
        <a:p>
          <a:endParaRPr lang="en-US"/>
        </a:p>
      </dgm:t>
    </dgm:pt>
    <dgm:pt modelId="{DCCF8B90-556C-44F3-AFDF-D0C1344E3873}" type="sibTrans" cxnId="{EDF48EE6-FA60-47CE-A545-05CD5F935826}">
      <dgm:prSet/>
      <dgm:spPr/>
      <dgm:t>
        <a:bodyPr/>
        <a:lstStyle/>
        <a:p>
          <a:endParaRPr lang="en-US"/>
        </a:p>
      </dgm:t>
    </dgm:pt>
    <dgm:pt modelId="{A1CF992A-7DE7-4304-A885-0CEFA401C0DB}">
      <dgm:prSet/>
      <dgm:spPr/>
      <dgm:t>
        <a:bodyPr/>
        <a:lstStyle/>
        <a:p>
          <a:r>
            <a:rPr lang="en-US"/>
            <a:t>14 DLR</a:t>
          </a:r>
        </a:p>
      </dgm:t>
    </dgm:pt>
    <dgm:pt modelId="{BCB9AD17-CB6A-425C-BB9B-F77AD4A9C69C}" type="parTrans" cxnId="{7DF0DC57-6C23-41B3-B975-B321886EDC3D}">
      <dgm:prSet/>
      <dgm:spPr/>
      <dgm:t>
        <a:bodyPr/>
        <a:lstStyle/>
        <a:p>
          <a:endParaRPr lang="en-US"/>
        </a:p>
      </dgm:t>
    </dgm:pt>
    <dgm:pt modelId="{2141964F-C32E-4929-AF35-5B2DFD38C036}" type="sibTrans" cxnId="{7DF0DC57-6C23-41B3-B975-B321886EDC3D}">
      <dgm:prSet/>
      <dgm:spPr/>
      <dgm:t>
        <a:bodyPr/>
        <a:lstStyle/>
        <a:p>
          <a:endParaRPr lang="en-US"/>
        </a:p>
      </dgm:t>
    </dgm:pt>
    <dgm:pt modelId="{FD1F0F7B-D2CE-4C61-9760-83C5CCEC9C7C}">
      <dgm:prSet/>
      <dgm:spPr/>
      <dgm:t>
        <a:bodyPr/>
        <a:lstStyle/>
        <a:p>
          <a:r>
            <a:rPr lang="en-US"/>
            <a:t>15 DLR</a:t>
          </a:r>
        </a:p>
      </dgm:t>
    </dgm:pt>
    <dgm:pt modelId="{C0B7D2F3-149C-462B-8957-B2D8284BA16F}" type="parTrans" cxnId="{1756A65F-3B86-457E-B50F-B267CA888D7A}">
      <dgm:prSet/>
      <dgm:spPr/>
      <dgm:t>
        <a:bodyPr/>
        <a:lstStyle/>
        <a:p>
          <a:endParaRPr lang="en-US"/>
        </a:p>
      </dgm:t>
    </dgm:pt>
    <dgm:pt modelId="{C7D5C07C-A80C-48C1-B3C3-203C61C7A35E}" type="sibTrans" cxnId="{1756A65F-3B86-457E-B50F-B267CA888D7A}">
      <dgm:prSet/>
      <dgm:spPr/>
      <dgm:t>
        <a:bodyPr/>
        <a:lstStyle/>
        <a:p>
          <a:endParaRPr lang="en-US"/>
        </a:p>
      </dgm:t>
    </dgm:pt>
    <dgm:pt modelId="{99EAC97A-35C7-4185-8273-203E0939E22C}">
      <dgm:prSet/>
      <dgm:spPr/>
      <dgm:t>
        <a:bodyPr/>
        <a:lstStyle/>
        <a:p>
          <a:r>
            <a:rPr lang="en-US"/>
            <a:t>12 DLR</a:t>
          </a:r>
        </a:p>
      </dgm:t>
    </dgm:pt>
    <dgm:pt modelId="{48AAAD2B-B45E-442F-BE4C-8640581900DE}" type="parTrans" cxnId="{BCB42CE2-D4F1-4F8D-B5BD-833CD7741AF9}">
      <dgm:prSet/>
      <dgm:spPr/>
      <dgm:t>
        <a:bodyPr/>
        <a:lstStyle/>
        <a:p>
          <a:endParaRPr lang="en-US"/>
        </a:p>
      </dgm:t>
    </dgm:pt>
    <dgm:pt modelId="{BE125A41-26F4-4C3D-A2FE-E08E529E1BE3}" type="sibTrans" cxnId="{BCB42CE2-D4F1-4F8D-B5BD-833CD7741AF9}">
      <dgm:prSet/>
      <dgm:spPr/>
      <dgm:t>
        <a:bodyPr/>
        <a:lstStyle/>
        <a:p>
          <a:endParaRPr lang="en-US"/>
        </a:p>
      </dgm:t>
    </dgm:pt>
    <dgm:pt modelId="{4D952F4C-5B53-460B-8115-695CD6305B6C}" type="pres">
      <dgm:prSet presAssocID="{637EF345-149C-4007-907C-5AB27AEE2E8D}" presName="mainComposite" presStyleCnt="0">
        <dgm:presLayoutVars>
          <dgm:chPref val="1"/>
          <dgm:dir/>
          <dgm:animOne val="branch"/>
          <dgm:animLvl val="lvl"/>
          <dgm:resizeHandles val="exact"/>
        </dgm:presLayoutVars>
      </dgm:prSet>
      <dgm:spPr/>
    </dgm:pt>
    <dgm:pt modelId="{E6D03A26-85C6-480B-9408-8E26421B442A}" type="pres">
      <dgm:prSet presAssocID="{637EF345-149C-4007-907C-5AB27AEE2E8D}" presName="hierFlow" presStyleCnt="0"/>
      <dgm:spPr/>
    </dgm:pt>
    <dgm:pt modelId="{5EFB6F39-6FD1-4674-9E45-D42EF36E2EBB}" type="pres">
      <dgm:prSet presAssocID="{637EF345-149C-4007-907C-5AB27AEE2E8D}" presName="firstBuf" presStyleCnt="0"/>
      <dgm:spPr/>
    </dgm:pt>
    <dgm:pt modelId="{0FAD0E57-04C3-444D-B989-50CCFA1F6AD0}" type="pres">
      <dgm:prSet presAssocID="{637EF345-149C-4007-907C-5AB27AEE2E8D}" presName="hierChild1" presStyleCnt="0">
        <dgm:presLayoutVars>
          <dgm:chPref val="1"/>
          <dgm:animOne val="branch"/>
          <dgm:animLvl val="lvl"/>
        </dgm:presLayoutVars>
      </dgm:prSet>
      <dgm:spPr/>
    </dgm:pt>
    <dgm:pt modelId="{56245E2D-1C15-4293-9C48-FFB96A2D97DD}" type="pres">
      <dgm:prSet presAssocID="{B7627813-1447-42C2-9286-8BDE9206C766}" presName="Name14" presStyleCnt="0"/>
      <dgm:spPr/>
    </dgm:pt>
    <dgm:pt modelId="{3B3C4F40-2E5E-457A-A4FE-28EB54DEF091}" type="pres">
      <dgm:prSet presAssocID="{B7627813-1447-42C2-9286-8BDE9206C766}" presName="level1Shape" presStyleLbl="node0" presStyleIdx="0" presStyleCnt="1">
        <dgm:presLayoutVars>
          <dgm:chPref val="3"/>
        </dgm:presLayoutVars>
      </dgm:prSet>
      <dgm:spPr/>
    </dgm:pt>
    <dgm:pt modelId="{11BBABC7-8C10-4F21-9C64-9382C2F8DA10}" type="pres">
      <dgm:prSet presAssocID="{B7627813-1447-42C2-9286-8BDE9206C766}" presName="hierChild2" presStyleCnt="0"/>
      <dgm:spPr/>
    </dgm:pt>
    <dgm:pt modelId="{21EDD053-B910-4041-B39F-21DE9B2760F6}" type="pres">
      <dgm:prSet presAssocID="{78F3CA1C-8A3B-4E34-A076-5B9A8764DBD7}" presName="Name19" presStyleLbl="parChTrans1D2" presStyleIdx="0" presStyleCnt="2"/>
      <dgm:spPr/>
    </dgm:pt>
    <dgm:pt modelId="{F8C3F813-E5D9-4F30-A410-8EFE8240CA05}" type="pres">
      <dgm:prSet presAssocID="{CEB9DE69-E8F1-4453-9D9E-2BD26527FC80}" presName="Name21" presStyleCnt="0"/>
      <dgm:spPr/>
    </dgm:pt>
    <dgm:pt modelId="{7F2C2644-440B-4D54-9204-14F69374728A}" type="pres">
      <dgm:prSet presAssocID="{CEB9DE69-E8F1-4453-9D9E-2BD26527FC80}" presName="level2Shape" presStyleLbl="node2" presStyleIdx="0" presStyleCnt="2"/>
      <dgm:spPr/>
    </dgm:pt>
    <dgm:pt modelId="{0899D078-6E06-4DC6-9DD8-E1D71261ECAB}" type="pres">
      <dgm:prSet presAssocID="{CEB9DE69-E8F1-4453-9D9E-2BD26527FC80}" presName="hierChild3" presStyleCnt="0"/>
      <dgm:spPr/>
    </dgm:pt>
    <dgm:pt modelId="{29AEEBC5-DDC7-48D4-919A-D75B048C4337}" type="pres">
      <dgm:prSet presAssocID="{1CF86161-18BA-447A-A9EA-D29E47B5263A}" presName="Name19" presStyleLbl="parChTrans1D3" presStyleIdx="0" presStyleCnt="4"/>
      <dgm:spPr/>
    </dgm:pt>
    <dgm:pt modelId="{4FE230FC-5DCE-45AD-AFF2-200EEDB109F8}" type="pres">
      <dgm:prSet presAssocID="{60652904-5A81-4496-B980-676146616B82}" presName="Name21" presStyleCnt="0"/>
      <dgm:spPr/>
    </dgm:pt>
    <dgm:pt modelId="{6622E329-9AC9-417B-BA3F-17DECCCF9C68}" type="pres">
      <dgm:prSet presAssocID="{60652904-5A81-4496-B980-676146616B82}" presName="level2Shape" presStyleLbl="node3" presStyleIdx="0" presStyleCnt="4"/>
      <dgm:spPr/>
    </dgm:pt>
    <dgm:pt modelId="{1A3B7CC2-E524-490A-BB2D-40A7FA27B2C7}" type="pres">
      <dgm:prSet presAssocID="{60652904-5A81-4496-B980-676146616B82}" presName="hierChild3" presStyleCnt="0"/>
      <dgm:spPr/>
    </dgm:pt>
    <dgm:pt modelId="{1EDBF119-A99F-412E-99A0-B4A1A387D91E}" type="pres">
      <dgm:prSet presAssocID="{3E66C706-2D87-4B52-99B0-57CC127F8748}" presName="Name19" presStyleLbl="parChTrans1D4" presStyleIdx="0" presStyleCnt="8"/>
      <dgm:spPr/>
    </dgm:pt>
    <dgm:pt modelId="{16653C67-A182-445C-B27D-5DCFA2F5EAD6}" type="pres">
      <dgm:prSet presAssocID="{A51A9429-838B-41F5-8E2E-A4904AC4A613}" presName="Name21" presStyleCnt="0"/>
      <dgm:spPr/>
    </dgm:pt>
    <dgm:pt modelId="{C320DB43-629A-4BF3-8FE6-FF7AE22C92CE}" type="pres">
      <dgm:prSet presAssocID="{A51A9429-838B-41F5-8E2E-A4904AC4A613}" presName="level2Shape" presStyleLbl="node4" presStyleIdx="0" presStyleCnt="8"/>
      <dgm:spPr/>
    </dgm:pt>
    <dgm:pt modelId="{EF0B0DEB-9602-4A1E-8053-9BE639C336CC}" type="pres">
      <dgm:prSet presAssocID="{A51A9429-838B-41F5-8E2E-A4904AC4A613}" presName="hierChild3" presStyleCnt="0"/>
      <dgm:spPr/>
    </dgm:pt>
    <dgm:pt modelId="{AF10CB51-B28D-488B-BBAF-18A7643A2571}" type="pres">
      <dgm:prSet presAssocID="{BE3C9A28-D330-4E58-A196-8BC2A75EC3DE}" presName="Name19" presStyleLbl="parChTrans1D4" presStyleIdx="1" presStyleCnt="8"/>
      <dgm:spPr/>
    </dgm:pt>
    <dgm:pt modelId="{61B73389-8910-4819-848E-C4E3C8FFA6F8}" type="pres">
      <dgm:prSet presAssocID="{817D49A7-02CC-46F5-8367-EED813970D83}" presName="Name21" presStyleCnt="0"/>
      <dgm:spPr/>
    </dgm:pt>
    <dgm:pt modelId="{B1152D35-CB3F-4C26-A6B5-9208DABF432B}" type="pres">
      <dgm:prSet presAssocID="{817D49A7-02CC-46F5-8367-EED813970D83}" presName="level2Shape" presStyleLbl="node4" presStyleIdx="1" presStyleCnt="8"/>
      <dgm:spPr/>
    </dgm:pt>
    <dgm:pt modelId="{756B120D-D584-4CCC-BB6E-2C359C6A17F4}" type="pres">
      <dgm:prSet presAssocID="{817D49A7-02CC-46F5-8367-EED813970D83}" presName="hierChild3" presStyleCnt="0"/>
      <dgm:spPr/>
    </dgm:pt>
    <dgm:pt modelId="{80FF2F79-FE19-4468-9178-3DF47500195E}" type="pres">
      <dgm:prSet presAssocID="{F4FE5FF4-2C9F-45BE-85B2-5245D7F07CF2}" presName="Name19" presStyleLbl="parChTrans1D3" presStyleIdx="1" presStyleCnt="4"/>
      <dgm:spPr/>
    </dgm:pt>
    <dgm:pt modelId="{2AF02303-E131-47CC-9AE3-EC9F20110FE8}" type="pres">
      <dgm:prSet presAssocID="{B8873E99-6054-42E4-A91D-9DCC30F6D9DB}" presName="Name21" presStyleCnt="0"/>
      <dgm:spPr/>
    </dgm:pt>
    <dgm:pt modelId="{71AC17E1-823A-4B7F-AB25-9F6950C4503A}" type="pres">
      <dgm:prSet presAssocID="{B8873E99-6054-42E4-A91D-9DCC30F6D9DB}" presName="level2Shape" presStyleLbl="node3" presStyleIdx="1" presStyleCnt="4"/>
      <dgm:spPr/>
    </dgm:pt>
    <dgm:pt modelId="{4720B18D-A809-467D-81F6-80CB71110D97}" type="pres">
      <dgm:prSet presAssocID="{B8873E99-6054-42E4-A91D-9DCC30F6D9DB}" presName="hierChild3" presStyleCnt="0"/>
      <dgm:spPr/>
    </dgm:pt>
    <dgm:pt modelId="{32FE5E59-5F2A-4B71-8B9B-E89D259EA385}" type="pres">
      <dgm:prSet presAssocID="{09267582-D193-4557-B88B-1B58F44DCA52}" presName="Name19" presStyleLbl="parChTrans1D4" presStyleIdx="2" presStyleCnt="8"/>
      <dgm:spPr/>
    </dgm:pt>
    <dgm:pt modelId="{D068B388-805C-4A10-9D00-30068C43002B}" type="pres">
      <dgm:prSet presAssocID="{0D1810D7-4CF0-4537-9E6A-C0278CE79819}" presName="Name21" presStyleCnt="0"/>
      <dgm:spPr/>
    </dgm:pt>
    <dgm:pt modelId="{C19F628F-1C66-4628-A72A-A5C9B0CF2258}" type="pres">
      <dgm:prSet presAssocID="{0D1810D7-4CF0-4537-9E6A-C0278CE79819}" presName="level2Shape" presStyleLbl="node4" presStyleIdx="2" presStyleCnt="8"/>
      <dgm:spPr/>
    </dgm:pt>
    <dgm:pt modelId="{4A0E8D7E-6444-442B-9FA3-97A928EE6144}" type="pres">
      <dgm:prSet presAssocID="{0D1810D7-4CF0-4537-9E6A-C0278CE79819}" presName="hierChild3" presStyleCnt="0"/>
      <dgm:spPr/>
    </dgm:pt>
    <dgm:pt modelId="{B529ADC1-0052-473D-AA92-2243921FD630}" type="pres">
      <dgm:prSet presAssocID="{A64532E7-EE22-43AE-A1EA-BDE4A6ADDB38}" presName="Name19" presStyleLbl="parChTrans1D4" presStyleIdx="3" presStyleCnt="8"/>
      <dgm:spPr/>
    </dgm:pt>
    <dgm:pt modelId="{A62156CF-5C34-4F4E-B007-DEACF3BFAFCF}" type="pres">
      <dgm:prSet presAssocID="{8C631564-B294-44CC-8032-B76D77E18D61}" presName="Name21" presStyleCnt="0"/>
      <dgm:spPr/>
    </dgm:pt>
    <dgm:pt modelId="{3B89D1F6-2B0D-4F8A-BAC7-C5A1B7E09727}" type="pres">
      <dgm:prSet presAssocID="{8C631564-B294-44CC-8032-B76D77E18D61}" presName="level2Shape" presStyleLbl="node4" presStyleIdx="3" presStyleCnt="8"/>
      <dgm:spPr/>
    </dgm:pt>
    <dgm:pt modelId="{EE37EA60-EEA9-43E6-91AC-83AF80633262}" type="pres">
      <dgm:prSet presAssocID="{8C631564-B294-44CC-8032-B76D77E18D61}" presName="hierChild3" presStyleCnt="0"/>
      <dgm:spPr/>
    </dgm:pt>
    <dgm:pt modelId="{14E4CB3A-3CDE-46E3-8A09-75F9640C4234}" type="pres">
      <dgm:prSet presAssocID="{330A85CE-2825-4F8E-A2E6-CECA12258CC3}" presName="Name19" presStyleLbl="parChTrans1D2" presStyleIdx="1" presStyleCnt="2"/>
      <dgm:spPr/>
    </dgm:pt>
    <dgm:pt modelId="{67A32F17-8B6C-434C-BB8F-02429EB05255}" type="pres">
      <dgm:prSet presAssocID="{E59529EE-4767-4614-85B4-0CB216957569}" presName="Name21" presStyleCnt="0"/>
      <dgm:spPr/>
    </dgm:pt>
    <dgm:pt modelId="{5CC5EF0A-E838-4A58-AA23-6340DD992278}" type="pres">
      <dgm:prSet presAssocID="{E59529EE-4767-4614-85B4-0CB216957569}" presName="level2Shape" presStyleLbl="node2" presStyleIdx="1" presStyleCnt="2" custFlipHor="1" custScaleX="146453"/>
      <dgm:spPr/>
    </dgm:pt>
    <dgm:pt modelId="{45FBA5A8-1D07-45A0-8194-61237368AA23}" type="pres">
      <dgm:prSet presAssocID="{E59529EE-4767-4614-85B4-0CB216957569}" presName="hierChild3" presStyleCnt="0"/>
      <dgm:spPr/>
    </dgm:pt>
    <dgm:pt modelId="{B520887D-60FF-45D8-B62A-0AEDEC920DC8}" type="pres">
      <dgm:prSet presAssocID="{1AA2BC9A-66F8-4EBC-8759-1C15FF64466C}" presName="Name19" presStyleLbl="parChTrans1D3" presStyleIdx="2" presStyleCnt="4"/>
      <dgm:spPr/>
    </dgm:pt>
    <dgm:pt modelId="{725658D9-2EDF-4E2B-85D3-EAAA7B7C450D}" type="pres">
      <dgm:prSet presAssocID="{CCB27286-39A8-4DC1-A472-B82F1A57CF98}" presName="Name21" presStyleCnt="0"/>
      <dgm:spPr/>
    </dgm:pt>
    <dgm:pt modelId="{5E7D09A7-5DE1-437D-90F1-742D51EA5614}" type="pres">
      <dgm:prSet presAssocID="{CCB27286-39A8-4DC1-A472-B82F1A57CF98}" presName="level2Shape" presStyleLbl="node3" presStyleIdx="2" presStyleCnt="4"/>
      <dgm:spPr/>
    </dgm:pt>
    <dgm:pt modelId="{66B884FC-51C3-4441-8DA2-F77DE01507C8}" type="pres">
      <dgm:prSet presAssocID="{CCB27286-39A8-4DC1-A472-B82F1A57CF98}" presName="hierChild3" presStyleCnt="0"/>
      <dgm:spPr/>
    </dgm:pt>
    <dgm:pt modelId="{3499F299-FF88-433F-98D4-C4508AD3AAE2}" type="pres">
      <dgm:prSet presAssocID="{C828FD4D-A063-41CA-98C9-256D99B7C78F}" presName="Name19" presStyleLbl="parChTrans1D4" presStyleIdx="4" presStyleCnt="8"/>
      <dgm:spPr/>
    </dgm:pt>
    <dgm:pt modelId="{AF9D613D-9838-4705-B7D7-0A33C698C705}" type="pres">
      <dgm:prSet presAssocID="{4D0FDCB1-7784-48ED-A3C8-362C426A2900}" presName="Name21" presStyleCnt="0"/>
      <dgm:spPr/>
    </dgm:pt>
    <dgm:pt modelId="{1F743982-C586-43C2-AC63-234414BFD5DF}" type="pres">
      <dgm:prSet presAssocID="{4D0FDCB1-7784-48ED-A3C8-362C426A2900}" presName="level2Shape" presStyleLbl="node4" presStyleIdx="4" presStyleCnt="8"/>
      <dgm:spPr/>
    </dgm:pt>
    <dgm:pt modelId="{74663B08-C778-4735-B216-4215F0C8E0F5}" type="pres">
      <dgm:prSet presAssocID="{4D0FDCB1-7784-48ED-A3C8-362C426A2900}" presName="hierChild3" presStyleCnt="0"/>
      <dgm:spPr/>
    </dgm:pt>
    <dgm:pt modelId="{BDAE3971-C75B-4D93-A1BA-85F29DDFF041}" type="pres">
      <dgm:prSet presAssocID="{48AAAD2B-B45E-442F-BE4C-8640581900DE}" presName="Name19" presStyleLbl="parChTrans1D4" presStyleIdx="5" presStyleCnt="8"/>
      <dgm:spPr/>
    </dgm:pt>
    <dgm:pt modelId="{0BABD5DF-BE4A-4A49-B25A-DF7F861A7B2B}" type="pres">
      <dgm:prSet presAssocID="{99EAC97A-35C7-4185-8273-203E0939E22C}" presName="Name21" presStyleCnt="0"/>
      <dgm:spPr/>
    </dgm:pt>
    <dgm:pt modelId="{2F94693F-5D23-4918-B3E6-21BE772EACCE}" type="pres">
      <dgm:prSet presAssocID="{99EAC97A-35C7-4185-8273-203E0939E22C}" presName="level2Shape" presStyleLbl="node4" presStyleIdx="5" presStyleCnt="8"/>
      <dgm:spPr/>
    </dgm:pt>
    <dgm:pt modelId="{761AD480-D507-48FA-BD64-C9AC5C2183E9}" type="pres">
      <dgm:prSet presAssocID="{99EAC97A-35C7-4185-8273-203E0939E22C}" presName="hierChild3" presStyleCnt="0"/>
      <dgm:spPr/>
    </dgm:pt>
    <dgm:pt modelId="{D36066AE-2D22-4212-8351-E8C9B1BD2D0C}" type="pres">
      <dgm:prSet presAssocID="{EB8E45BC-5B95-4021-B7DA-8E0FF5FD3726}" presName="Name19" presStyleLbl="parChTrans1D3" presStyleIdx="3" presStyleCnt="4"/>
      <dgm:spPr/>
    </dgm:pt>
    <dgm:pt modelId="{33481A40-C900-40D0-B133-3390215C7E91}" type="pres">
      <dgm:prSet presAssocID="{94F8D2E5-C95B-47F9-889C-8467A8803EBC}" presName="Name21" presStyleCnt="0"/>
      <dgm:spPr/>
    </dgm:pt>
    <dgm:pt modelId="{A8D7721B-1D5B-4C86-86BA-3BF075C64713}" type="pres">
      <dgm:prSet presAssocID="{94F8D2E5-C95B-47F9-889C-8467A8803EBC}" presName="level2Shape" presStyleLbl="node3" presStyleIdx="3" presStyleCnt="4"/>
      <dgm:spPr/>
    </dgm:pt>
    <dgm:pt modelId="{27D83545-BE45-4A03-BEC4-13BDEE892E8E}" type="pres">
      <dgm:prSet presAssocID="{94F8D2E5-C95B-47F9-889C-8467A8803EBC}" presName="hierChild3" presStyleCnt="0"/>
      <dgm:spPr/>
    </dgm:pt>
    <dgm:pt modelId="{E1CDEA2C-F959-49AF-9C87-15BD4C14A90E}" type="pres">
      <dgm:prSet presAssocID="{BCB9AD17-CB6A-425C-BB9B-F77AD4A9C69C}" presName="Name19" presStyleLbl="parChTrans1D4" presStyleIdx="6" presStyleCnt="8"/>
      <dgm:spPr/>
    </dgm:pt>
    <dgm:pt modelId="{692C182F-D2C9-41D8-9AC1-7FB4B250ACC9}" type="pres">
      <dgm:prSet presAssocID="{A1CF992A-7DE7-4304-A885-0CEFA401C0DB}" presName="Name21" presStyleCnt="0"/>
      <dgm:spPr/>
    </dgm:pt>
    <dgm:pt modelId="{8193B5BE-9273-4E4C-AEE6-790F2CD11D1C}" type="pres">
      <dgm:prSet presAssocID="{A1CF992A-7DE7-4304-A885-0CEFA401C0DB}" presName="level2Shape" presStyleLbl="node4" presStyleIdx="6" presStyleCnt="8"/>
      <dgm:spPr/>
    </dgm:pt>
    <dgm:pt modelId="{C6EF1AFD-760F-4ABB-BB02-36D3E679F384}" type="pres">
      <dgm:prSet presAssocID="{A1CF992A-7DE7-4304-A885-0CEFA401C0DB}" presName="hierChild3" presStyleCnt="0"/>
      <dgm:spPr/>
    </dgm:pt>
    <dgm:pt modelId="{30207F2B-438C-44F5-A7A8-855176D4D874}" type="pres">
      <dgm:prSet presAssocID="{C0B7D2F3-149C-462B-8957-B2D8284BA16F}" presName="Name19" presStyleLbl="parChTrans1D4" presStyleIdx="7" presStyleCnt="8"/>
      <dgm:spPr/>
    </dgm:pt>
    <dgm:pt modelId="{89CAE2A3-9D5D-4B57-8AAA-C0B19B28D393}" type="pres">
      <dgm:prSet presAssocID="{FD1F0F7B-D2CE-4C61-9760-83C5CCEC9C7C}" presName="Name21" presStyleCnt="0"/>
      <dgm:spPr/>
    </dgm:pt>
    <dgm:pt modelId="{A116CEA4-1563-4799-8841-B1E02F201143}" type="pres">
      <dgm:prSet presAssocID="{FD1F0F7B-D2CE-4C61-9760-83C5CCEC9C7C}" presName="level2Shape" presStyleLbl="node4" presStyleIdx="7" presStyleCnt="8"/>
      <dgm:spPr/>
    </dgm:pt>
    <dgm:pt modelId="{06A30127-540A-42E3-97C5-B21303293F88}" type="pres">
      <dgm:prSet presAssocID="{FD1F0F7B-D2CE-4C61-9760-83C5CCEC9C7C}" presName="hierChild3" presStyleCnt="0"/>
      <dgm:spPr/>
    </dgm:pt>
    <dgm:pt modelId="{3FD4C36D-B225-43BE-A5CB-69FFDE3AD6A9}" type="pres">
      <dgm:prSet presAssocID="{637EF345-149C-4007-907C-5AB27AEE2E8D}" presName="bgShapesFlow" presStyleCnt="0"/>
      <dgm:spPr/>
    </dgm:pt>
    <dgm:pt modelId="{C6AC6D07-E370-42D8-9DB9-5B6A24700E34}" type="pres">
      <dgm:prSet presAssocID="{98EB6055-CC5C-4B2B-AB26-2E267D4E1163}" presName="rectComp" presStyleCnt="0"/>
      <dgm:spPr/>
    </dgm:pt>
    <dgm:pt modelId="{D562B055-6EEC-4BCC-80D7-5F96B12AB415}" type="pres">
      <dgm:prSet presAssocID="{98EB6055-CC5C-4B2B-AB26-2E267D4E1163}" presName="bgRect" presStyleLbl="bgShp" presStyleIdx="0" presStyleCnt="3"/>
      <dgm:spPr/>
    </dgm:pt>
    <dgm:pt modelId="{54B5105F-12FC-42A3-9B13-027F58290254}" type="pres">
      <dgm:prSet presAssocID="{98EB6055-CC5C-4B2B-AB26-2E267D4E1163}" presName="bgRectTx" presStyleLbl="bgShp" presStyleIdx="0" presStyleCnt="3">
        <dgm:presLayoutVars>
          <dgm:bulletEnabled val="1"/>
        </dgm:presLayoutVars>
      </dgm:prSet>
      <dgm:spPr/>
    </dgm:pt>
    <dgm:pt modelId="{15C97D4C-8A53-4760-9BF7-AA074FE4D2DC}" type="pres">
      <dgm:prSet presAssocID="{98EB6055-CC5C-4B2B-AB26-2E267D4E1163}" presName="spComp" presStyleCnt="0"/>
      <dgm:spPr/>
    </dgm:pt>
    <dgm:pt modelId="{AD19B844-5343-498A-919C-F23AF01E67D4}" type="pres">
      <dgm:prSet presAssocID="{98EB6055-CC5C-4B2B-AB26-2E267D4E1163}" presName="vSp" presStyleCnt="0"/>
      <dgm:spPr/>
    </dgm:pt>
    <dgm:pt modelId="{539234B1-E72C-4805-8E79-651119FA38C3}" type="pres">
      <dgm:prSet presAssocID="{DCF56BE0-1A7F-451C-A1D9-9D941E25BEB1}" presName="rectComp" presStyleCnt="0"/>
      <dgm:spPr/>
    </dgm:pt>
    <dgm:pt modelId="{07689640-B809-48A0-BECF-546CE4D7B8C1}" type="pres">
      <dgm:prSet presAssocID="{DCF56BE0-1A7F-451C-A1D9-9D941E25BEB1}" presName="bgRect" presStyleLbl="bgShp" presStyleIdx="1" presStyleCnt="3" custLinFactNeighborX="-14931" custLinFactNeighborY="-3226"/>
      <dgm:spPr/>
    </dgm:pt>
    <dgm:pt modelId="{2E29E550-11D4-4E2B-9FA8-30CD220C3B93}" type="pres">
      <dgm:prSet presAssocID="{DCF56BE0-1A7F-451C-A1D9-9D941E25BEB1}" presName="bgRectTx" presStyleLbl="bgShp" presStyleIdx="1" presStyleCnt="3">
        <dgm:presLayoutVars>
          <dgm:bulletEnabled val="1"/>
        </dgm:presLayoutVars>
      </dgm:prSet>
      <dgm:spPr/>
    </dgm:pt>
    <dgm:pt modelId="{6C1B43ED-D678-4D11-811D-E3058AC8F227}" type="pres">
      <dgm:prSet presAssocID="{DCF56BE0-1A7F-451C-A1D9-9D941E25BEB1}" presName="spComp" presStyleCnt="0"/>
      <dgm:spPr/>
    </dgm:pt>
    <dgm:pt modelId="{85373B5C-E03E-4C55-A40E-7F5BAE23E985}" type="pres">
      <dgm:prSet presAssocID="{DCF56BE0-1A7F-451C-A1D9-9D941E25BEB1}" presName="vSp" presStyleCnt="0"/>
      <dgm:spPr/>
    </dgm:pt>
    <dgm:pt modelId="{625762C7-D5F6-4330-956D-9DED927D64B8}" type="pres">
      <dgm:prSet presAssocID="{B046E7C4-0126-4E0C-926C-E9334B5E6569}" presName="rectComp" presStyleCnt="0"/>
      <dgm:spPr/>
    </dgm:pt>
    <dgm:pt modelId="{DC877350-F550-4385-A9AE-CEC7479DD1BA}" type="pres">
      <dgm:prSet presAssocID="{B046E7C4-0126-4E0C-926C-E9334B5E6569}" presName="bgRect" presStyleLbl="bgShp" presStyleIdx="2" presStyleCnt="3"/>
      <dgm:spPr/>
    </dgm:pt>
    <dgm:pt modelId="{79C367B8-87E2-45D4-B396-597A0BB17C86}" type="pres">
      <dgm:prSet presAssocID="{B046E7C4-0126-4E0C-926C-E9334B5E6569}" presName="bgRectTx" presStyleLbl="bgShp" presStyleIdx="2" presStyleCnt="3">
        <dgm:presLayoutVars>
          <dgm:bulletEnabled val="1"/>
        </dgm:presLayoutVars>
      </dgm:prSet>
      <dgm:spPr/>
    </dgm:pt>
  </dgm:ptLst>
  <dgm:cxnLst>
    <dgm:cxn modelId="{5A9D0909-D627-4D42-80AD-060F6545A1B3}" type="presOf" srcId="{09267582-D193-4557-B88B-1B58F44DCA52}" destId="{32FE5E59-5F2A-4B71-8B9B-E89D259EA385}" srcOrd="0" destOrd="0" presId="urn:microsoft.com/office/officeart/2005/8/layout/hierarchy6"/>
    <dgm:cxn modelId="{FC81480C-5C2F-4B52-B1AA-5147A0A02231}" type="presOf" srcId="{1CF86161-18BA-447A-A9EA-D29E47B5263A}" destId="{29AEEBC5-DDC7-48D4-919A-D75B048C4337}" srcOrd="0" destOrd="0" presId="urn:microsoft.com/office/officeart/2005/8/layout/hierarchy6"/>
    <dgm:cxn modelId="{44FA450D-17A3-40CB-80DE-F47C1AC00C95}" type="presOf" srcId="{B046E7C4-0126-4E0C-926C-E9334B5E6569}" destId="{DC877350-F550-4385-A9AE-CEC7479DD1BA}" srcOrd="0" destOrd="0" presId="urn:microsoft.com/office/officeart/2005/8/layout/hierarchy6"/>
    <dgm:cxn modelId="{4942CA20-CF45-4557-9473-C4E18CD3218D}" type="presOf" srcId="{99EAC97A-35C7-4185-8273-203E0939E22C}" destId="{2F94693F-5D23-4918-B3E6-21BE772EACCE}" srcOrd="0" destOrd="0" presId="urn:microsoft.com/office/officeart/2005/8/layout/hierarchy6"/>
    <dgm:cxn modelId="{14B90D3D-C80D-42AD-A5D8-296D1F32EFD5}" type="presOf" srcId="{98EB6055-CC5C-4B2B-AB26-2E267D4E1163}" destId="{D562B055-6EEC-4BCC-80D7-5F96B12AB415}" srcOrd="0" destOrd="0" presId="urn:microsoft.com/office/officeart/2005/8/layout/hierarchy6"/>
    <dgm:cxn modelId="{CF661540-E016-404E-834F-FEAA24E5693B}" type="presOf" srcId="{DCF56BE0-1A7F-451C-A1D9-9D941E25BEB1}" destId="{2E29E550-11D4-4E2B-9FA8-30CD220C3B93}" srcOrd="1" destOrd="0" presId="urn:microsoft.com/office/officeart/2005/8/layout/hierarchy6"/>
    <dgm:cxn modelId="{70080F5B-9A38-4B0D-996B-AEEB32B0CA03}" srcId="{CEB9DE69-E8F1-4453-9D9E-2BD26527FC80}" destId="{B8873E99-6054-42E4-A91D-9DCC30F6D9DB}" srcOrd="1" destOrd="0" parTransId="{F4FE5FF4-2C9F-45BE-85B2-5245D7F07CF2}" sibTransId="{5F4AB4CA-6A3C-4A87-96C6-B29A74160D36}"/>
    <dgm:cxn modelId="{176CB15C-21C2-4339-A033-B2267E95F2B1}" type="presOf" srcId="{EB8E45BC-5B95-4021-B7DA-8E0FF5FD3726}" destId="{D36066AE-2D22-4212-8351-E8C9B1BD2D0C}" srcOrd="0" destOrd="0" presId="urn:microsoft.com/office/officeart/2005/8/layout/hierarchy6"/>
    <dgm:cxn modelId="{1756A65F-3B86-457E-B50F-B267CA888D7A}" srcId="{94F8D2E5-C95B-47F9-889C-8467A8803EBC}" destId="{FD1F0F7B-D2CE-4C61-9760-83C5CCEC9C7C}" srcOrd="1" destOrd="0" parTransId="{C0B7D2F3-149C-462B-8957-B2D8284BA16F}" sibTransId="{C7D5C07C-A80C-48C1-B3C3-203C61C7A35E}"/>
    <dgm:cxn modelId="{794BE141-66F7-4F90-9301-3B4216924E35}" type="presOf" srcId="{A1CF992A-7DE7-4304-A885-0CEFA401C0DB}" destId="{8193B5BE-9273-4E4C-AEE6-790F2CD11D1C}" srcOrd="0" destOrd="0" presId="urn:microsoft.com/office/officeart/2005/8/layout/hierarchy6"/>
    <dgm:cxn modelId="{5459C865-8E3E-4CA5-97D3-4C3F89A2A4A2}" type="presOf" srcId="{FD1F0F7B-D2CE-4C61-9760-83C5CCEC9C7C}" destId="{A116CEA4-1563-4799-8841-B1E02F201143}" srcOrd="0" destOrd="0" presId="urn:microsoft.com/office/officeart/2005/8/layout/hierarchy6"/>
    <dgm:cxn modelId="{B91A4C68-D6B2-4DFE-9445-C0E634D0FAE0}" type="presOf" srcId="{0D1810D7-4CF0-4537-9E6A-C0278CE79819}" destId="{C19F628F-1C66-4628-A72A-A5C9B0CF2258}" srcOrd="0" destOrd="0" presId="urn:microsoft.com/office/officeart/2005/8/layout/hierarchy6"/>
    <dgm:cxn modelId="{E0D8224D-B706-424B-A08C-F904C1A0937A}" type="presOf" srcId="{60652904-5A81-4496-B980-676146616B82}" destId="{6622E329-9AC9-417B-BA3F-17DECCCF9C68}" srcOrd="0" destOrd="0" presId="urn:microsoft.com/office/officeart/2005/8/layout/hierarchy6"/>
    <dgm:cxn modelId="{327D3F4E-A1D8-46FE-96F3-7D400C1259E4}" type="presOf" srcId="{C828FD4D-A063-41CA-98C9-256D99B7C78F}" destId="{3499F299-FF88-433F-98D4-C4508AD3AAE2}" srcOrd="0" destOrd="0" presId="urn:microsoft.com/office/officeart/2005/8/layout/hierarchy6"/>
    <dgm:cxn modelId="{5F80646E-9BBA-4457-B366-66B202BB2E81}" type="presOf" srcId="{A64532E7-EE22-43AE-A1EA-BDE4A6ADDB38}" destId="{B529ADC1-0052-473D-AA92-2243921FD630}" srcOrd="0" destOrd="0" presId="urn:microsoft.com/office/officeart/2005/8/layout/hierarchy6"/>
    <dgm:cxn modelId="{6341804E-7D10-43BA-8822-74066C320C5A}" type="presOf" srcId="{A51A9429-838B-41F5-8E2E-A4904AC4A613}" destId="{C320DB43-629A-4BF3-8FE6-FF7AE22C92CE}" srcOrd="0" destOrd="0" presId="urn:microsoft.com/office/officeart/2005/8/layout/hierarchy6"/>
    <dgm:cxn modelId="{44634B4F-5C62-452C-9805-A447F2A80691}" type="presOf" srcId="{B7627813-1447-42C2-9286-8BDE9206C766}" destId="{3B3C4F40-2E5E-457A-A4FE-28EB54DEF091}" srcOrd="0" destOrd="0" presId="urn:microsoft.com/office/officeart/2005/8/layout/hierarchy6"/>
    <dgm:cxn modelId="{57DE7971-08E7-4CE8-AE6F-2A0686629B9D}" srcId="{B8873E99-6054-42E4-A91D-9DCC30F6D9DB}" destId="{0D1810D7-4CF0-4537-9E6A-C0278CE79819}" srcOrd="0" destOrd="0" parTransId="{09267582-D193-4557-B88B-1B58F44DCA52}" sibTransId="{14130A50-05E8-40C3-B2A7-D50023C52C90}"/>
    <dgm:cxn modelId="{25602356-700B-44A9-86AF-7EB21E2C652C}" srcId="{637EF345-149C-4007-907C-5AB27AEE2E8D}" destId="{98EB6055-CC5C-4B2B-AB26-2E267D4E1163}" srcOrd="1" destOrd="0" parTransId="{5A73CBA5-20B3-41F5-9ADD-FCCC2E033376}" sibTransId="{CEEAFA36-C7DA-4A07-BB2E-D8BA3AA0EE76}"/>
    <dgm:cxn modelId="{63606B56-B2F6-49B1-AF3A-8C1932AEABBF}" type="presOf" srcId="{78F3CA1C-8A3B-4E34-A076-5B9A8764DBD7}" destId="{21EDD053-B910-4041-B39F-21DE9B2760F6}" srcOrd="0" destOrd="0" presId="urn:microsoft.com/office/officeart/2005/8/layout/hierarchy6"/>
    <dgm:cxn modelId="{7DF0DC57-6C23-41B3-B975-B321886EDC3D}" srcId="{94F8D2E5-C95B-47F9-889C-8467A8803EBC}" destId="{A1CF992A-7DE7-4304-A885-0CEFA401C0DB}" srcOrd="0" destOrd="0" parTransId="{BCB9AD17-CB6A-425C-BB9B-F77AD4A9C69C}" sibTransId="{2141964F-C32E-4929-AF35-5B2DFD38C036}"/>
    <dgm:cxn modelId="{D271AF78-B9BC-4C45-BE68-1D59B1075EF9}" srcId="{E59529EE-4767-4614-85B4-0CB216957569}" destId="{94F8D2E5-C95B-47F9-889C-8467A8803EBC}" srcOrd="1" destOrd="0" parTransId="{EB8E45BC-5B95-4021-B7DA-8E0FF5FD3726}" sibTransId="{19D042B3-836B-4227-B702-6DDD6559FA67}"/>
    <dgm:cxn modelId="{1FF64979-DA19-4CD9-A739-4D96E2395B57}" type="presOf" srcId="{CCB27286-39A8-4DC1-A472-B82F1A57CF98}" destId="{5E7D09A7-5DE1-437D-90F1-742D51EA5614}" srcOrd="0" destOrd="0" presId="urn:microsoft.com/office/officeart/2005/8/layout/hierarchy6"/>
    <dgm:cxn modelId="{A1AB6D7C-ABC7-4092-821B-F1FE2FC9AA62}" srcId="{637EF345-149C-4007-907C-5AB27AEE2E8D}" destId="{B046E7C4-0126-4E0C-926C-E9334B5E6569}" srcOrd="3" destOrd="0" parTransId="{E6EF4E2B-3CBB-4068-979A-C3451D59894E}" sibTransId="{13C04E4A-068E-46DA-89C9-858B3FC2152E}"/>
    <dgm:cxn modelId="{4BEBA284-6723-4443-890F-8CB23540BF66}" type="presOf" srcId="{B046E7C4-0126-4E0C-926C-E9334B5E6569}" destId="{79C367B8-87E2-45D4-B396-597A0BB17C86}" srcOrd="1" destOrd="0" presId="urn:microsoft.com/office/officeart/2005/8/layout/hierarchy6"/>
    <dgm:cxn modelId="{C160D784-80A0-4CAD-A87C-6CD9FB90791C}" type="presOf" srcId="{3E66C706-2D87-4B52-99B0-57CC127F8748}" destId="{1EDBF119-A99F-412E-99A0-B4A1A387D91E}" srcOrd="0" destOrd="0" presId="urn:microsoft.com/office/officeart/2005/8/layout/hierarchy6"/>
    <dgm:cxn modelId="{45990887-C467-4AAB-952B-422941BAB725}" srcId="{B8873E99-6054-42E4-A91D-9DCC30F6D9DB}" destId="{8C631564-B294-44CC-8032-B76D77E18D61}" srcOrd="1" destOrd="0" parTransId="{A64532E7-EE22-43AE-A1EA-BDE4A6ADDB38}" sibTransId="{E2E6932A-7480-4F28-8F28-8563BC11EDF2}"/>
    <dgm:cxn modelId="{412B3687-4170-4975-B2F4-5FFF332A6A5C}" type="presOf" srcId="{E59529EE-4767-4614-85B4-0CB216957569}" destId="{5CC5EF0A-E838-4A58-AA23-6340DD992278}" srcOrd="0" destOrd="0" presId="urn:microsoft.com/office/officeart/2005/8/layout/hierarchy6"/>
    <dgm:cxn modelId="{694BD487-EDFD-4C6C-A7EA-3AEB862268CF}" srcId="{B7627813-1447-42C2-9286-8BDE9206C766}" destId="{CEB9DE69-E8F1-4453-9D9E-2BD26527FC80}" srcOrd="0" destOrd="0" parTransId="{78F3CA1C-8A3B-4E34-A076-5B9A8764DBD7}" sibTransId="{58219934-590B-4AE1-B0E2-6F62D796A750}"/>
    <dgm:cxn modelId="{82BDDC8A-DF7A-48C3-BE5D-D09B72ABA312}" srcId="{60652904-5A81-4496-B980-676146616B82}" destId="{A51A9429-838B-41F5-8E2E-A4904AC4A613}" srcOrd="0" destOrd="0" parTransId="{3E66C706-2D87-4B52-99B0-57CC127F8748}" sibTransId="{55719398-2AF5-4A4E-BC54-EABC6D1454AA}"/>
    <dgm:cxn modelId="{EE78758D-7A93-4729-90E7-5C18553EEE41}" type="presOf" srcId="{48AAAD2B-B45E-442F-BE4C-8640581900DE}" destId="{BDAE3971-C75B-4D93-A1BA-85F29DDFF041}" srcOrd="0" destOrd="0" presId="urn:microsoft.com/office/officeart/2005/8/layout/hierarchy6"/>
    <dgm:cxn modelId="{8128FB92-89B9-4888-ACB3-5849DF11C6E4}" type="presOf" srcId="{C0B7D2F3-149C-462B-8957-B2D8284BA16F}" destId="{30207F2B-438C-44F5-A7A8-855176D4D874}" srcOrd="0" destOrd="0" presId="urn:microsoft.com/office/officeart/2005/8/layout/hierarchy6"/>
    <dgm:cxn modelId="{695C029A-38C1-4D2E-879B-C47820BAF4E8}" srcId="{CEB9DE69-E8F1-4453-9D9E-2BD26527FC80}" destId="{60652904-5A81-4496-B980-676146616B82}" srcOrd="0" destOrd="0" parTransId="{1CF86161-18BA-447A-A9EA-D29E47B5263A}" sibTransId="{AF9B73A5-F437-4EA9-96E6-B8DF1B7355CF}"/>
    <dgm:cxn modelId="{2D57F89D-7D18-4767-B6D1-053F37106575}" type="presOf" srcId="{B8873E99-6054-42E4-A91D-9DCC30F6D9DB}" destId="{71AC17E1-823A-4B7F-AB25-9F6950C4503A}" srcOrd="0" destOrd="0" presId="urn:microsoft.com/office/officeart/2005/8/layout/hierarchy6"/>
    <dgm:cxn modelId="{896682A3-58F3-4C10-A365-FE6638B7313C}" srcId="{637EF345-149C-4007-907C-5AB27AEE2E8D}" destId="{B7627813-1447-42C2-9286-8BDE9206C766}" srcOrd="0" destOrd="0" parTransId="{7940045D-692C-4751-A25E-68E184E0388F}" sibTransId="{A54EB1AE-A06C-4783-A610-30F78E0ADC59}"/>
    <dgm:cxn modelId="{A06F19A5-1BE1-40CE-8350-E853780FCEA7}" srcId="{E59529EE-4767-4614-85B4-0CB216957569}" destId="{CCB27286-39A8-4DC1-A472-B82F1A57CF98}" srcOrd="0" destOrd="0" parTransId="{1AA2BC9A-66F8-4EBC-8759-1C15FF64466C}" sibTransId="{98663FF5-FD03-4F5D-9529-C28EDE8D85CE}"/>
    <dgm:cxn modelId="{EDD914AB-E3FA-4C59-95A8-4EC11AF256C6}" type="presOf" srcId="{CEB9DE69-E8F1-4453-9D9E-2BD26527FC80}" destId="{7F2C2644-440B-4D54-9204-14F69374728A}" srcOrd="0" destOrd="0" presId="urn:microsoft.com/office/officeart/2005/8/layout/hierarchy6"/>
    <dgm:cxn modelId="{804208AD-9A07-4CC1-BEA2-2CF31F93EDE4}" srcId="{60652904-5A81-4496-B980-676146616B82}" destId="{817D49A7-02CC-46F5-8367-EED813970D83}" srcOrd="1" destOrd="0" parTransId="{BE3C9A28-D330-4E58-A196-8BC2A75EC3DE}" sibTransId="{428C1F9C-9EE9-4CD1-943E-1BB7CE47473F}"/>
    <dgm:cxn modelId="{3053ACB1-C85C-4801-85C6-A2E5AF483FFB}" srcId="{637EF345-149C-4007-907C-5AB27AEE2E8D}" destId="{DCF56BE0-1A7F-451C-A1D9-9D941E25BEB1}" srcOrd="2" destOrd="0" parTransId="{C7A3E152-FE7E-4313-AF1B-22DAA1FDA76B}" sibTransId="{85600085-5AE6-4DDC-A12E-C4D5E5EC32C6}"/>
    <dgm:cxn modelId="{E4EEFAB1-6BA0-4D39-BB0C-C2D28036B102}" type="presOf" srcId="{637EF345-149C-4007-907C-5AB27AEE2E8D}" destId="{4D952F4C-5B53-460B-8115-695CD6305B6C}" srcOrd="0" destOrd="0" presId="urn:microsoft.com/office/officeart/2005/8/layout/hierarchy6"/>
    <dgm:cxn modelId="{0B5A8FB8-A510-42D2-8F67-E0FEF669FC1B}" type="presOf" srcId="{330A85CE-2825-4F8E-A2E6-CECA12258CC3}" destId="{14E4CB3A-3CDE-46E3-8A09-75F9640C4234}" srcOrd="0" destOrd="0" presId="urn:microsoft.com/office/officeart/2005/8/layout/hierarchy6"/>
    <dgm:cxn modelId="{9A98DABD-0C56-4505-AD7C-F3BB114525B2}" type="presOf" srcId="{98EB6055-CC5C-4B2B-AB26-2E267D4E1163}" destId="{54B5105F-12FC-42A3-9B13-027F58290254}" srcOrd="1" destOrd="0" presId="urn:microsoft.com/office/officeart/2005/8/layout/hierarchy6"/>
    <dgm:cxn modelId="{2D817CC0-7203-43F7-8919-0C783DA6A88D}" type="presOf" srcId="{BE3C9A28-D330-4E58-A196-8BC2A75EC3DE}" destId="{AF10CB51-B28D-488B-BBAF-18A7643A2571}" srcOrd="0" destOrd="0" presId="urn:microsoft.com/office/officeart/2005/8/layout/hierarchy6"/>
    <dgm:cxn modelId="{E07DA5D7-D99E-445D-B58F-D763527E8B8B}" type="presOf" srcId="{DCF56BE0-1A7F-451C-A1D9-9D941E25BEB1}" destId="{07689640-B809-48A0-BECF-546CE4D7B8C1}" srcOrd="0" destOrd="0" presId="urn:microsoft.com/office/officeart/2005/8/layout/hierarchy6"/>
    <dgm:cxn modelId="{D3ADB5D9-AD37-4A64-B0D1-0CEF98E9BD93}" type="presOf" srcId="{4D0FDCB1-7784-48ED-A3C8-362C426A2900}" destId="{1F743982-C586-43C2-AC63-234414BFD5DF}" srcOrd="0" destOrd="0" presId="urn:microsoft.com/office/officeart/2005/8/layout/hierarchy6"/>
    <dgm:cxn modelId="{5557D8DF-4F1C-4DAF-B672-A45EAB72C683}" type="presOf" srcId="{817D49A7-02CC-46F5-8367-EED813970D83}" destId="{B1152D35-CB3F-4C26-A6B5-9208DABF432B}" srcOrd="0" destOrd="0" presId="urn:microsoft.com/office/officeart/2005/8/layout/hierarchy6"/>
    <dgm:cxn modelId="{28F398E0-4E99-4459-98E1-F347A5601CEE}" type="presOf" srcId="{8C631564-B294-44CC-8032-B76D77E18D61}" destId="{3B89D1F6-2B0D-4F8A-BAC7-C5A1B7E09727}" srcOrd="0" destOrd="0" presId="urn:microsoft.com/office/officeart/2005/8/layout/hierarchy6"/>
    <dgm:cxn modelId="{BCB42CE2-D4F1-4F8D-B5BD-833CD7741AF9}" srcId="{CCB27286-39A8-4DC1-A472-B82F1A57CF98}" destId="{99EAC97A-35C7-4185-8273-203E0939E22C}" srcOrd="1" destOrd="0" parTransId="{48AAAD2B-B45E-442F-BE4C-8640581900DE}" sibTransId="{BE125A41-26F4-4C3D-A2FE-E08E529E1BE3}"/>
    <dgm:cxn modelId="{84F351E2-D1E2-4D25-AC6A-F721A8244EC5}" type="presOf" srcId="{94F8D2E5-C95B-47F9-889C-8467A8803EBC}" destId="{A8D7721B-1D5B-4C86-86BA-3BF075C64713}" srcOrd="0" destOrd="0" presId="urn:microsoft.com/office/officeart/2005/8/layout/hierarchy6"/>
    <dgm:cxn modelId="{28406FE4-5263-4999-8767-9E0EB6703B3C}" type="presOf" srcId="{BCB9AD17-CB6A-425C-BB9B-F77AD4A9C69C}" destId="{E1CDEA2C-F959-49AF-9C87-15BD4C14A90E}" srcOrd="0" destOrd="0" presId="urn:microsoft.com/office/officeart/2005/8/layout/hierarchy6"/>
    <dgm:cxn modelId="{78CE6BE5-A89C-40B4-894C-1384D7BC7851}" srcId="{B7627813-1447-42C2-9286-8BDE9206C766}" destId="{E59529EE-4767-4614-85B4-0CB216957569}" srcOrd="1" destOrd="0" parTransId="{330A85CE-2825-4F8E-A2E6-CECA12258CC3}" sibTransId="{5B196BE7-9E96-49C4-B794-6EE282E35A76}"/>
    <dgm:cxn modelId="{EDF48EE6-FA60-47CE-A545-05CD5F935826}" srcId="{CCB27286-39A8-4DC1-A472-B82F1A57CF98}" destId="{4D0FDCB1-7784-48ED-A3C8-362C426A2900}" srcOrd="0" destOrd="0" parTransId="{C828FD4D-A063-41CA-98C9-256D99B7C78F}" sibTransId="{DCCF8B90-556C-44F3-AFDF-D0C1344E3873}"/>
    <dgm:cxn modelId="{03D137F1-AB60-4B9F-AB64-863806DD3A3F}" type="presOf" srcId="{1AA2BC9A-66F8-4EBC-8759-1C15FF64466C}" destId="{B520887D-60FF-45D8-B62A-0AEDEC920DC8}" srcOrd="0" destOrd="0" presId="urn:microsoft.com/office/officeart/2005/8/layout/hierarchy6"/>
    <dgm:cxn modelId="{AC0B4FF6-4469-4574-8A53-72F44C0A6DE1}" type="presOf" srcId="{F4FE5FF4-2C9F-45BE-85B2-5245D7F07CF2}" destId="{80FF2F79-FE19-4468-9178-3DF47500195E}" srcOrd="0" destOrd="0" presId="urn:microsoft.com/office/officeart/2005/8/layout/hierarchy6"/>
    <dgm:cxn modelId="{C7B9A1BA-3CF7-4E36-BA62-68D7C4788AA9}" type="presParOf" srcId="{4D952F4C-5B53-460B-8115-695CD6305B6C}" destId="{E6D03A26-85C6-480B-9408-8E26421B442A}" srcOrd="0" destOrd="0" presId="urn:microsoft.com/office/officeart/2005/8/layout/hierarchy6"/>
    <dgm:cxn modelId="{2E59EF44-4996-4DDB-805D-D9FFAEEDE5F2}" type="presParOf" srcId="{E6D03A26-85C6-480B-9408-8E26421B442A}" destId="{5EFB6F39-6FD1-4674-9E45-D42EF36E2EBB}" srcOrd="0" destOrd="0" presId="urn:microsoft.com/office/officeart/2005/8/layout/hierarchy6"/>
    <dgm:cxn modelId="{40B842FB-8272-4D2F-BAE3-14A20B731846}" type="presParOf" srcId="{E6D03A26-85C6-480B-9408-8E26421B442A}" destId="{0FAD0E57-04C3-444D-B989-50CCFA1F6AD0}" srcOrd="1" destOrd="0" presId="urn:microsoft.com/office/officeart/2005/8/layout/hierarchy6"/>
    <dgm:cxn modelId="{6657CEB2-B341-4D8B-886F-CB29533C0346}" type="presParOf" srcId="{0FAD0E57-04C3-444D-B989-50CCFA1F6AD0}" destId="{56245E2D-1C15-4293-9C48-FFB96A2D97DD}" srcOrd="0" destOrd="0" presId="urn:microsoft.com/office/officeart/2005/8/layout/hierarchy6"/>
    <dgm:cxn modelId="{31407951-E79C-4C05-A74D-09993A739CF8}" type="presParOf" srcId="{56245E2D-1C15-4293-9C48-FFB96A2D97DD}" destId="{3B3C4F40-2E5E-457A-A4FE-28EB54DEF091}" srcOrd="0" destOrd="0" presId="urn:microsoft.com/office/officeart/2005/8/layout/hierarchy6"/>
    <dgm:cxn modelId="{EA358173-7A44-4C84-A55D-E1B31C2343BC}" type="presParOf" srcId="{56245E2D-1C15-4293-9C48-FFB96A2D97DD}" destId="{11BBABC7-8C10-4F21-9C64-9382C2F8DA10}" srcOrd="1" destOrd="0" presId="urn:microsoft.com/office/officeart/2005/8/layout/hierarchy6"/>
    <dgm:cxn modelId="{63512FA7-FD15-4640-A7D2-403BA7554D02}" type="presParOf" srcId="{11BBABC7-8C10-4F21-9C64-9382C2F8DA10}" destId="{21EDD053-B910-4041-B39F-21DE9B2760F6}" srcOrd="0" destOrd="0" presId="urn:microsoft.com/office/officeart/2005/8/layout/hierarchy6"/>
    <dgm:cxn modelId="{54612747-C851-47C7-AA10-C99C51628AE8}" type="presParOf" srcId="{11BBABC7-8C10-4F21-9C64-9382C2F8DA10}" destId="{F8C3F813-E5D9-4F30-A410-8EFE8240CA05}" srcOrd="1" destOrd="0" presId="urn:microsoft.com/office/officeart/2005/8/layout/hierarchy6"/>
    <dgm:cxn modelId="{7B229379-F8DC-4BE3-92E1-B9B9FF02DF0B}" type="presParOf" srcId="{F8C3F813-E5D9-4F30-A410-8EFE8240CA05}" destId="{7F2C2644-440B-4D54-9204-14F69374728A}" srcOrd="0" destOrd="0" presId="urn:microsoft.com/office/officeart/2005/8/layout/hierarchy6"/>
    <dgm:cxn modelId="{F1ADE48A-0981-40BC-9C4A-5AD2CA4013B7}" type="presParOf" srcId="{F8C3F813-E5D9-4F30-A410-8EFE8240CA05}" destId="{0899D078-6E06-4DC6-9DD8-E1D71261ECAB}" srcOrd="1" destOrd="0" presId="urn:microsoft.com/office/officeart/2005/8/layout/hierarchy6"/>
    <dgm:cxn modelId="{AC1FD1F8-2833-4F05-BE27-B523C01623B6}" type="presParOf" srcId="{0899D078-6E06-4DC6-9DD8-E1D71261ECAB}" destId="{29AEEBC5-DDC7-48D4-919A-D75B048C4337}" srcOrd="0" destOrd="0" presId="urn:microsoft.com/office/officeart/2005/8/layout/hierarchy6"/>
    <dgm:cxn modelId="{980EB760-DF19-4279-A8D9-0A262CF5229A}" type="presParOf" srcId="{0899D078-6E06-4DC6-9DD8-E1D71261ECAB}" destId="{4FE230FC-5DCE-45AD-AFF2-200EEDB109F8}" srcOrd="1" destOrd="0" presId="urn:microsoft.com/office/officeart/2005/8/layout/hierarchy6"/>
    <dgm:cxn modelId="{1E845FE6-3227-4207-8794-869BCA7256A4}" type="presParOf" srcId="{4FE230FC-5DCE-45AD-AFF2-200EEDB109F8}" destId="{6622E329-9AC9-417B-BA3F-17DECCCF9C68}" srcOrd="0" destOrd="0" presId="urn:microsoft.com/office/officeart/2005/8/layout/hierarchy6"/>
    <dgm:cxn modelId="{D0D6AE0F-E5B5-4456-9A3A-E5930343566B}" type="presParOf" srcId="{4FE230FC-5DCE-45AD-AFF2-200EEDB109F8}" destId="{1A3B7CC2-E524-490A-BB2D-40A7FA27B2C7}" srcOrd="1" destOrd="0" presId="urn:microsoft.com/office/officeart/2005/8/layout/hierarchy6"/>
    <dgm:cxn modelId="{FA49AE47-A62B-4023-9151-8C9EDABCF467}" type="presParOf" srcId="{1A3B7CC2-E524-490A-BB2D-40A7FA27B2C7}" destId="{1EDBF119-A99F-412E-99A0-B4A1A387D91E}" srcOrd="0" destOrd="0" presId="urn:microsoft.com/office/officeart/2005/8/layout/hierarchy6"/>
    <dgm:cxn modelId="{176C2E61-0BB2-41A0-AAE3-B9B5BC60BF20}" type="presParOf" srcId="{1A3B7CC2-E524-490A-BB2D-40A7FA27B2C7}" destId="{16653C67-A182-445C-B27D-5DCFA2F5EAD6}" srcOrd="1" destOrd="0" presId="urn:microsoft.com/office/officeart/2005/8/layout/hierarchy6"/>
    <dgm:cxn modelId="{A19EC2AF-7B6A-45EF-91D8-640BEDA44F5D}" type="presParOf" srcId="{16653C67-A182-445C-B27D-5DCFA2F5EAD6}" destId="{C320DB43-629A-4BF3-8FE6-FF7AE22C92CE}" srcOrd="0" destOrd="0" presId="urn:microsoft.com/office/officeart/2005/8/layout/hierarchy6"/>
    <dgm:cxn modelId="{A6801140-A442-4337-A9CE-283C609F5C07}" type="presParOf" srcId="{16653C67-A182-445C-B27D-5DCFA2F5EAD6}" destId="{EF0B0DEB-9602-4A1E-8053-9BE639C336CC}" srcOrd="1" destOrd="0" presId="urn:microsoft.com/office/officeart/2005/8/layout/hierarchy6"/>
    <dgm:cxn modelId="{5C8E9938-9E32-4C60-BF7E-5E6FBA662853}" type="presParOf" srcId="{1A3B7CC2-E524-490A-BB2D-40A7FA27B2C7}" destId="{AF10CB51-B28D-488B-BBAF-18A7643A2571}" srcOrd="2" destOrd="0" presId="urn:microsoft.com/office/officeart/2005/8/layout/hierarchy6"/>
    <dgm:cxn modelId="{9DBB50D0-AA62-4FF0-B932-6A45B382C0C7}" type="presParOf" srcId="{1A3B7CC2-E524-490A-BB2D-40A7FA27B2C7}" destId="{61B73389-8910-4819-848E-C4E3C8FFA6F8}" srcOrd="3" destOrd="0" presId="urn:microsoft.com/office/officeart/2005/8/layout/hierarchy6"/>
    <dgm:cxn modelId="{A8589AB1-D3A9-4A9A-BB16-BDBDC997F845}" type="presParOf" srcId="{61B73389-8910-4819-848E-C4E3C8FFA6F8}" destId="{B1152D35-CB3F-4C26-A6B5-9208DABF432B}" srcOrd="0" destOrd="0" presId="urn:microsoft.com/office/officeart/2005/8/layout/hierarchy6"/>
    <dgm:cxn modelId="{5760B916-6FB3-4C6E-B50F-357A0A6F5FF6}" type="presParOf" srcId="{61B73389-8910-4819-848E-C4E3C8FFA6F8}" destId="{756B120D-D584-4CCC-BB6E-2C359C6A17F4}" srcOrd="1" destOrd="0" presId="urn:microsoft.com/office/officeart/2005/8/layout/hierarchy6"/>
    <dgm:cxn modelId="{643437D4-DE3E-4981-9C3F-D59ED4323A05}" type="presParOf" srcId="{0899D078-6E06-4DC6-9DD8-E1D71261ECAB}" destId="{80FF2F79-FE19-4468-9178-3DF47500195E}" srcOrd="2" destOrd="0" presId="urn:microsoft.com/office/officeart/2005/8/layout/hierarchy6"/>
    <dgm:cxn modelId="{52893E81-02B5-4000-BA87-7E811A962B95}" type="presParOf" srcId="{0899D078-6E06-4DC6-9DD8-E1D71261ECAB}" destId="{2AF02303-E131-47CC-9AE3-EC9F20110FE8}" srcOrd="3" destOrd="0" presId="urn:microsoft.com/office/officeart/2005/8/layout/hierarchy6"/>
    <dgm:cxn modelId="{2093FA36-1D99-42A9-843E-C7065B46A95E}" type="presParOf" srcId="{2AF02303-E131-47CC-9AE3-EC9F20110FE8}" destId="{71AC17E1-823A-4B7F-AB25-9F6950C4503A}" srcOrd="0" destOrd="0" presId="urn:microsoft.com/office/officeart/2005/8/layout/hierarchy6"/>
    <dgm:cxn modelId="{F02696AC-C213-49E4-B2FE-5AE1AA8BFD1A}" type="presParOf" srcId="{2AF02303-E131-47CC-9AE3-EC9F20110FE8}" destId="{4720B18D-A809-467D-81F6-80CB71110D97}" srcOrd="1" destOrd="0" presId="urn:microsoft.com/office/officeart/2005/8/layout/hierarchy6"/>
    <dgm:cxn modelId="{556DA49C-38AD-4E10-BC45-3C35484B2E0F}" type="presParOf" srcId="{4720B18D-A809-467D-81F6-80CB71110D97}" destId="{32FE5E59-5F2A-4B71-8B9B-E89D259EA385}" srcOrd="0" destOrd="0" presId="urn:microsoft.com/office/officeart/2005/8/layout/hierarchy6"/>
    <dgm:cxn modelId="{116E1DD6-BB49-409B-AFAD-219B6C3A0B4E}" type="presParOf" srcId="{4720B18D-A809-467D-81F6-80CB71110D97}" destId="{D068B388-805C-4A10-9D00-30068C43002B}" srcOrd="1" destOrd="0" presId="urn:microsoft.com/office/officeart/2005/8/layout/hierarchy6"/>
    <dgm:cxn modelId="{2E674DF1-A939-452E-9D25-F6912336963A}" type="presParOf" srcId="{D068B388-805C-4A10-9D00-30068C43002B}" destId="{C19F628F-1C66-4628-A72A-A5C9B0CF2258}" srcOrd="0" destOrd="0" presId="urn:microsoft.com/office/officeart/2005/8/layout/hierarchy6"/>
    <dgm:cxn modelId="{111C5EF9-DB3D-4A1A-B1F9-2BC982F5524C}" type="presParOf" srcId="{D068B388-805C-4A10-9D00-30068C43002B}" destId="{4A0E8D7E-6444-442B-9FA3-97A928EE6144}" srcOrd="1" destOrd="0" presId="urn:microsoft.com/office/officeart/2005/8/layout/hierarchy6"/>
    <dgm:cxn modelId="{F3DB485C-F776-4C7E-984F-858AEE6A4118}" type="presParOf" srcId="{4720B18D-A809-467D-81F6-80CB71110D97}" destId="{B529ADC1-0052-473D-AA92-2243921FD630}" srcOrd="2" destOrd="0" presId="urn:microsoft.com/office/officeart/2005/8/layout/hierarchy6"/>
    <dgm:cxn modelId="{0BF99ACD-6767-4E23-96ED-69D2C95DDED1}" type="presParOf" srcId="{4720B18D-A809-467D-81F6-80CB71110D97}" destId="{A62156CF-5C34-4F4E-B007-DEACF3BFAFCF}" srcOrd="3" destOrd="0" presId="urn:microsoft.com/office/officeart/2005/8/layout/hierarchy6"/>
    <dgm:cxn modelId="{7878CE40-C155-437A-9F18-B8BB219D6A76}" type="presParOf" srcId="{A62156CF-5C34-4F4E-B007-DEACF3BFAFCF}" destId="{3B89D1F6-2B0D-4F8A-BAC7-C5A1B7E09727}" srcOrd="0" destOrd="0" presId="urn:microsoft.com/office/officeart/2005/8/layout/hierarchy6"/>
    <dgm:cxn modelId="{F98C7C3D-A24A-4C77-8AAE-49242095D8D4}" type="presParOf" srcId="{A62156CF-5C34-4F4E-B007-DEACF3BFAFCF}" destId="{EE37EA60-EEA9-43E6-91AC-83AF80633262}" srcOrd="1" destOrd="0" presId="urn:microsoft.com/office/officeart/2005/8/layout/hierarchy6"/>
    <dgm:cxn modelId="{A70AAA9D-53BE-4C60-8690-A12977B98277}" type="presParOf" srcId="{11BBABC7-8C10-4F21-9C64-9382C2F8DA10}" destId="{14E4CB3A-3CDE-46E3-8A09-75F9640C4234}" srcOrd="2" destOrd="0" presId="urn:microsoft.com/office/officeart/2005/8/layout/hierarchy6"/>
    <dgm:cxn modelId="{B220ADC1-63CF-47C3-A031-6FF9D0B9C539}" type="presParOf" srcId="{11BBABC7-8C10-4F21-9C64-9382C2F8DA10}" destId="{67A32F17-8B6C-434C-BB8F-02429EB05255}" srcOrd="3" destOrd="0" presId="urn:microsoft.com/office/officeart/2005/8/layout/hierarchy6"/>
    <dgm:cxn modelId="{EB10952A-C7F2-4D27-ABF4-C5918C20AFD5}" type="presParOf" srcId="{67A32F17-8B6C-434C-BB8F-02429EB05255}" destId="{5CC5EF0A-E838-4A58-AA23-6340DD992278}" srcOrd="0" destOrd="0" presId="urn:microsoft.com/office/officeart/2005/8/layout/hierarchy6"/>
    <dgm:cxn modelId="{7B93F9DF-CDDD-429C-AF59-48DADB1F3531}" type="presParOf" srcId="{67A32F17-8B6C-434C-BB8F-02429EB05255}" destId="{45FBA5A8-1D07-45A0-8194-61237368AA23}" srcOrd="1" destOrd="0" presId="urn:microsoft.com/office/officeart/2005/8/layout/hierarchy6"/>
    <dgm:cxn modelId="{C2FB51C0-4095-49DB-9C5C-4CB0DA8E17E7}" type="presParOf" srcId="{45FBA5A8-1D07-45A0-8194-61237368AA23}" destId="{B520887D-60FF-45D8-B62A-0AEDEC920DC8}" srcOrd="0" destOrd="0" presId="urn:microsoft.com/office/officeart/2005/8/layout/hierarchy6"/>
    <dgm:cxn modelId="{5F21BE03-80D2-4B59-878D-36D89FB64EE6}" type="presParOf" srcId="{45FBA5A8-1D07-45A0-8194-61237368AA23}" destId="{725658D9-2EDF-4E2B-85D3-EAAA7B7C450D}" srcOrd="1" destOrd="0" presId="urn:microsoft.com/office/officeart/2005/8/layout/hierarchy6"/>
    <dgm:cxn modelId="{966DA55C-89C2-4A2D-9296-725D09DFB2FC}" type="presParOf" srcId="{725658D9-2EDF-4E2B-85D3-EAAA7B7C450D}" destId="{5E7D09A7-5DE1-437D-90F1-742D51EA5614}" srcOrd="0" destOrd="0" presId="urn:microsoft.com/office/officeart/2005/8/layout/hierarchy6"/>
    <dgm:cxn modelId="{1A69C401-4AF3-4439-9457-E05BAA96A2B3}" type="presParOf" srcId="{725658D9-2EDF-4E2B-85D3-EAAA7B7C450D}" destId="{66B884FC-51C3-4441-8DA2-F77DE01507C8}" srcOrd="1" destOrd="0" presId="urn:microsoft.com/office/officeart/2005/8/layout/hierarchy6"/>
    <dgm:cxn modelId="{98DF9A94-DDDD-448F-A38D-BF57F47D2F3F}" type="presParOf" srcId="{66B884FC-51C3-4441-8DA2-F77DE01507C8}" destId="{3499F299-FF88-433F-98D4-C4508AD3AAE2}" srcOrd="0" destOrd="0" presId="urn:microsoft.com/office/officeart/2005/8/layout/hierarchy6"/>
    <dgm:cxn modelId="{E658DEA3-4642-4141-AAEA-4840D36F5166}" type="presParOf" srcId="{66B884FC-51C3-4441-8DA2-F77DE01507C8}" destId="{AF9D613D-9838-4705-B7D7-0A33C698C705}" srcOrd="1" destOrd="0" presId="urn:microsoft.com/office/officeart/2005/8/layout/hierarchy6"/>
    <dgm:cxn modelId="{F66A78ED-9229-4575-BCB8-4E98C3BCD040}" type="presParOf" srcId="{AF9D613D-9838-4705-B7D7-0A33C698C705}" destId="{1F743982-C586-43C2-AC63-234414BFD5DF}" srcOrd="0" destOrd="0" presId="urn:microsoft.com/office/officeart/2005/8/layout/hierarchy6"/>
    <dgm:cxn modelId="{DA187CEE-A39B-4624-A1A3-C2B900D947EC}" type="presParOf" srcId="{AF9D613D-9838-4705-B7D7-0A33C698C705}" destId="{74663B08-C778-4735-B216-4215F0C8E0F5}" srcOrd="1" destOrd="0" presId="urn:microsoft.com/office/officeart/2005/8/layout/hierarchy6"/>
    <dgm:cxn modelId="{25615E6E-9D10-4890-8531-F7E2C13A41EE}" type="presParOf" srcId="{66B884FC-51C3-4441-8DA2-F77DE01507C8}" destId="{BDAE3971-C75B-4D93-A1BA-85F29DDFF041}" srcOrd="2" destOrd="0" presId="urn:microsoft.com/office/officeart/2005/8/layout/hierarchy6"/>
    <dgm:cxn modelId="{1CB9BBC8-B8AB-46BD-9D6A-172CE9B98A28}" type="presParOf" srcId="{66B884FC-51C3-4441-8DA2-F77DE01507C8}" destId="{0BABD5DF-BE4A-4A49-B25A-DF7F861A7B2B}" srcOrd="3" destOrd="0" presId="urn:microsoft.com/office/officeart/2005/8/layout/hierarchy6"/>
    <dgm:cxn modelId="{E5F5608D-1124-4395-A94D-8205E8EE2AA1}" type="presParOf" srcId="{0BABD5DF-BE4A-4A49-B25A-DF7F861A7B2B}" destId="{2F94693F-5D23-4918-B3E6-21BE772EACCE}" srcOrd="0" destOrd="0" presId="urn:microsoft.com/office/officeart/2005/8/layout/hierarchy6"/>
    <dgm:cxn modelId="{A9CC0890-B6A3-4676-B4E4-3408FD85A659}" type="presParOf" srcId="{0BABD5DF-BE4A-4A49-B25A-DF7F861A7B2B}" destId="{761AD480-D507-48FA-BD64-C9AC5C2183E9}" srcOrd="1" destOrd="0" presId="urn:microsoft.com/office/officeart/2005/8/layout/hierarchy6"/>
    <dgm:cxn modelId="{F1D0F275-9021-4335-A68B-2BEB050D8185}" type="presParOf" srcId="{45FBA5A8-1D07-45A0-8194-61237368AA23}" destId="{D36066AE-2D22-4212-8351-E8C9B1BD2D0C}" srcOrd="2" destOrd="0" presId="urn:microsoft.com/office/officeart/2005/8/layout/hierarchy6"/>
    <dgm:cxn modelId="{D1EB58A8-B3C1-4152-9A7B-0FA00E00AE3E}" type="presParOf" srcId="{45FBA5A8-1D07-45A0-8194-61237368AA23}" destId="{33481A40-C900-40D0-B133-3390215C7E91}" srcOrd="3" destOrd="0" presId="urn:microsoft.com/office/officeart/2005/8/layout/hierarchy6"/>
    <dgm:cxn modelId="{2916852D-134E-4EE4-ACF3-D2968E93F26F}" type="presParOf" srcId="{33481A40-C900-40D0-B133-3390215C7E91}" destId="{A8D7721B-1D5B-4C86-86BA-3BF075C64713}" srcOrd="0" destOrd="0" presId="urn:microsoft.com/office/officeart/2005/8/layout/hierarchy6"/>
    <dgm:cxn modelId="{CC21598F-EC35-439A-A362-1B7E8AC963C7}" type="presParOf" srcId="{33481A40-C900-40D0-B133-3390215C7E91}" destId="{27D83545-BE45-4A03-BEC4-13BDEE892E8E}" srcOrd="1" destOrd="0" presId="urn:microsoft.com/office/officeart/2005/8/layout/hierarchy6"/>
    <dgm:cxn modelId="{BA756EA9-57F6-4364-93CF-3055A674A76B}" type="presParOf" srcId="{27D83545-BE45-4A03-BEC4-13BDEE892E8E}" destId="{E1CDEA2C-F959-49AF-9C87-15BD4C14A90E}" srcOrd="0" destOrd="0" presId="urn:microsoft.com/office/officeart/2005/8/layout/hierarchy6"/>
    <dgm:cxn modelId="{21A728CF-B57C-4F0C-80DC-7A34F9280FA1}" type="presParOf" srcId="{27D83545-BE45-4A03-BEC4-13BDEE892E8E}" destId="{692C182F-D2C9-41D8-9AC1-7FB4B250ACC9}" srcOrd="1" destOrd="0" presId="urn:microsoft.com/office/officeart/2005/8/layout/hierarchy6"/>
    <dgm:cxn modelId="{BC1E71A6-D883-4617-B881-BD8DC1B63886}" type="presParOf" srcId="{692C182F-D2C9-41D8-9AC1-7FB4B250ACC9}" destId="{8193B5BE-9273-4E4C-AEE6-790F2CD11D1C}" srcOrd="0" destOrd="0" presId="urn:microsoft.com/office/officeart/2005/8/layout/hierarchy6"/>
    <dgm:cxn modelId="{F44F1542-5079-4DB6-9CF4-FB78302EAFA8}" type="presParOf" srcId="{692C182F-D2C9-41D8-9AC1-7FB4B250ACC9}" destId="{C6EF1AFD-760F-4ABB-BB02-36D3E679F384}" srcOrd="1" destOrd="0" presId="urn:microsoft.com/office/officeart/2005/8/layout/hierarchy6"/>
    <dgm:cxn modelId="{BCFE8938-1412-4106-AD84-C11E3297BA80}" type="presParOf" srcId="{27D83545-BE45-4A03-BEC4-13BDEE892E8E}" destId="{30207F2B-438C-44F5-A7A8-855176D4D874}" srcOrd="2" destOrd="0" presId="urn:microsoft.com/office/officeart/2005/8/layout/hierarchy6"/>
    <dgm:cxn modelId="{D164803F-B6ED-4308-A158-660668522C41}" type="presParOf" srcId="{27D83545-BE45-4A03-BEC4-13BDEE892E8E}" destId="{89CAE2A3-9D5D-4B57-8AAA-C0B19B28D393}" srcOrd="3" destOrd="0" presId="urn:microsoft.com/office/officeart/2005/8/layout/hierarchy6"/>
    <dgm:cxn modelId="{41104121-88DE-4DD6-849A-34B125AD320E}" type="presParOf" srcId="{89CAE2A3-9D5D-4B57-8AAA-C0B19B28D393}" destId="{A116CEA4-1563-4799-8841-B1E02F201143}" srcOrd="0" destOrd="0" presId="urn:microsoft.com/office/officeart/2005/8/layout/hierarchy6"/>
    <dgm:cxn modelId="{0D2C78F4-DD60-4873-B3BC-D75BECD9216B}" type="presParOf" srcId="{89CAE2A3-9D5D-4B57-8AAA-C0B19B28D393}" destId="{06A30127-540A-42E3-97C5-B21303293F88}" srcOrd="1" destOrd="0" presId="urn:microsoft.com/office/officeart/2005/8/layout/hierarchy6"/>
    <dgm:cxn modelId="{C7DDDAFA-0539-4549-9796-7E617C506A09}" type="presParOf" srcId="{4D952F4C-5B53-460B-8115-695CD6305B6C}" destId="{3FD4C36D-B225-43BE-A5CB-69FFDE3AD6A9}" srcOrd="1" destOrd="0" presId="urn:microsoft.com/office/officeart/2005/8/layout/hierarchy6"/>
    <dgm:cxn modelId="{DB289DC9-F78F-43FC-8ECF-A2749C6FC8CA}" type="presParOf" srcId="{3FD4C36D-B225-43BE-A5CB-69FFDE3AD6A9}" destId="{C6AC6D07-E370-42D8-9DB9-5B6A24700E34}" srcOrd="0" destOrd="0" presId="urn:microsoft.com/office/officeart/2005/8/layout/hierarchy6"/>
    <dgm:cxn modelId="{F99CA70F-A674-42D1-8B77-BD9EF0AD1124}" type="presParOf" srcId="{C6AC6D07-E370-42D8-9DB9-5B6A24700E34}" destId="{D562B055-6EEC-4BCC-80D7-5F96B12AB415}" srcOrd="0" destOrd="0" presId="urn:microsoft.com/office/officeart/2005/8/layout/hierarchy6"/>
    <dgm:cxn modelId="{7919CDFF-7998-47A2-8CF1-7516B5DE93B1}" type="presParOf" srcId="{C6AC6D07-E370-42D8-9DB9-5B6A24700E34}" destId="{54B5105F-12FC-42A3-9B13-027F58290254}" srcOrd="1" destOrd="0" presId="urn:microsoft.com/office/officeart/2005/8/layout/hierarchy6"/>
    <dgm:cxn modelId="{E48A7EA9-08A5-40BE-9320-5747AFCDD15E}" type="presParOf" srcId="{3FD4C36D-B225-43BE-A5CB-69FFDE3AD6A9}" destId="{15C97D4C-8A53-4760-9BF7-AA074FE4D2DC}" srcOrd="1" destOrd="0" presId="urn:microsoft.com/office/officeart/2005/8/layout/hierarchy6"/>
    <dgm:cxn modelId="{009B69D4-6844-43DE-87DA-2B7184BBDC37}" type="presParOf" srcId="{15C97D4C-8A53-4760-9BF7-AA074FE4D2DC}" destId="{AD19B844-5343-498A-919C-F23AF01E67D4}" srcOrd="0" destOrd="0" presId="urn:microsoft.com/office/officeart/2005/8/layout/hierarchy6"/>
    <dgm:cxn modelId="{57C8DC4C-2A11-4E7A-B882-5C3D09EFE7AF}" type="presParOf" srcId="{3FD4C36D-B225-43BE-A5CB-69FFDE3AD6A9}" destId="{539234B1-E72C-4805-8E79-651119FA38C3}" srcOrd="2" destOrd="0" presId="urn:microsoft.com/office/officeart/2005/8/layout/hierarchy6"/>
    <dgm:cxn modelId="{72B48CA2-86AD-473C-BCD7-953D00EC49D5}" type="presParOf" srcId="{539234B1-E72C-4805-8E79-651119FA38C3}" destId="{07689640-B809-48A0-BECF-546CE4D7B8C1}" srcOrd="0" destOrd="0" presId="urn:microsoft.com/office/officeart/2005/8/layout/hierarchy6"/>
    <dgm:cxn modelId="{BB8DFDDD-F17C-46C1-B0DA-9B6AAB498CCA}" type="presParOf" srcId="{539234B1-E72C-4805-8E79-651119FA38C3}" destId="{2E29E550-11D4-4E2B-9FA8-30CD220C3B93}" srcOrd="1" destOrd="0" presId="urn:microsoft.com/office/officeart/2005/8/layout/hierarchy6"/>
    <dgm:cxn modelId="{7A73B7A9-4828-42ED-9BDC-D5DDC51990B6}" type="presParOf" srcId="{3FD4C36D-B225-43BE-A5CB-69FFDE3AD6A9}" destId="{6C1B43ED-D678-4D11-811D-E3058AC8F227}" srcOrd="3" destOrd="0" presId="urn:microsoft.com/office/officeart/2005/8/layout/hierarchy6"/>
    <dgm:cxn modelId="{6EDAFFDD-8C7E-4A71-A59E-02C3F9FC682B}" type="presParOf" srcId="{6C1B43ED-D678-4D11-811D-E3058AC8F227}" destId="{85373B5C-E03E-4C55-A40E-7F5BAE23E985}" srcOrd="0" destOrd="0" presId="urn:microsoft.com/office/officeart/2005/8/layout/hierarchy6"/>
    <dgm:cxn modelId="{DC927646-E6D4-4FCD-8A5B-44854DFD530C}" type="presParOf" srcId="{3FD4C36D-B225-43BE-A5CB-69FFDE3AD6A9}" destId="{625762C7-D5F6-4330-956D-9DED927D64B8}" srcOrd="4" destOrd="0" presId="urn:microsoft.com/office/officeart/2005/8/layout/hierarchy6"/>
    <dgm:cxn modelId="{8BA99456-E1C4-4B02-98EF-81BCFFD67B47}" type="presParOf" srcId="{625762C7-D5F6-4330-956D-9DED927D64B8}" destId="{DC877350-F550-4385-A9AE-CEC7479DD1BA}" srcOrd="0" destOrd="0" presId="urn:microsoft.com/office/officeart/2005/8/layout/hierarchy6"/>
    <dgm:cxn modelId="{54719140-D18C-43D5-8A9D-10A6E6993D65}" type="presParOf" srcId="{625762C7-D5F6-4330-956D-9DED927D64B8}" destId="{79C367B8-87E2-45D4-B396-597A0BB17C86}" srcOrd="1" destOrd="0" presId="urn:microsoft.com/office/officeart/2005/8/layout/hierarchy6"/>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7EF345-149C-4007-907C-5AB27AEE2E8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7627813-1447-42C2-9286-8BDE9206C766}">
      <dgm:prSet phldrT="[Text]"/>
      <dgm:spPr/>
      <dgm:t>
        <a:bodyPr/>
        <a:lstStyle/>
        <a:p>
          <a:r>
            <a:rPr lang="en-US"/>
            <a:t>15 LRD</a:t>
          </a:r>
        </a:p>
      </dgm:t>
    </dgm:pt>
    <dgm:pt modelId="{7940045D-692C-4751-A25E-68E184E0388F}" type="parTrans" cxnId="{896682A3-58F3-4C10-A365-FE6638B7313C}">
      <dgm:prSet/>
      <dgm:spPr/>
      <dgm:t>
        <a:bodyPr/>
        <a:lstStyle/>
        <a:p>
          <a:endParaRPr lang="en-US"/>
        </a:p>
      </dgm:t>
    </dgm:pt>
    <dgm:pt modelId="{A54EB1AE-A06C-4783-A610-30F78E0ADC59}" type="sibTrans" cxnId="{896682A3-58F3-4C10-A365-FE6638B7313C}">
      <dgm:prSet/>
      <dgm:spPr/>
      <dgm:t>
        <a:bodyPr/>
        <a:lstStyle/>
        <a:p>
          <a:endParaRPr lang="en-US"/>
        </a:p>
      </dgm:t>
    </dgm:pt>
    <dgm:pt modelId="{CEB9DE69-E8F1-4453-9D9E-2BD26527FC80}">
      <dgm:prSet phldrT="[Text]"/>
      <dgm:spPr/>
      <dgm:t>
        <a:bodyPr/>
        <a:lstStyle/>
        <a:p>
          <a:r>
            <a:rPr lang="en-US"/>
            <a:t>7 LRD</a:t>
          </a:r>
        </a:p>
      </dgm:t>
    </dgm:pt>
    <dgm:pt modelId="{78F3CA1C-8A3B-4E34-A076-5B9A8764DBD7}" type="parTrans" cxnId="{694BD487-EDFD-4C6C-A7EA-3AEB862268CF}">
      <dgm:prSet/>
      <dgm:spPr/>
      <dgm:t>
        <a:bodyPr/>
        <a:lstStyle/>
        <a:p>
          <a:endParaRPr lang="en-US"/>
        </a:p>
      </dgm:t>
    </dgm:pt>
    <dgm:pt modelId="{58219934-590B-4AE1-B0E2-6F62D796A750}" type="sibTrans" cxnId="{694BD487-EDFD-4C6C-A7EA-3AEB862268CF}">
      <dgm:prSet/>
      <dgm:spPr/>
      <dgm:t>
        <a:bodyPr/>
        <a:lstStyle/>
        <a:p>
          <a:endParaRPr lang="en-US"/>
        </a:p>
      </dgm:t>
    </dgm:pt>
    <dgm:pt modelId="{60652904-5A81-4496-B980-676146616B82}">
      <dgm:prSet phldrT="[Text]"/>
      <dgm:spPr/>
      <dgm:t>
        <a:bodyPr/>
        <a:lstStyle/>
        <a:p>
          <a:r>
            <a:rPr lang="en-US"/>
            <a:t>3 LRD</a:t>
          </a:r>
        </a:p>
      </dgm:t>
    </dgm:pt>
    <dgm:pt modelId="{1CF86161-18BA-447A-A9EA-D29E47B5263A}" type="parTrans" cxnId="{695C029A-38C1-4D2E-879B-C47820BAF4E8}">
      <dgm:prSet/>
      <dgm:spPr/>
      <dgm:t>
        <a:bodyPr/>
        <a:lstStyle/>
        <a:p>
          <a:endParaRPr lang="en-US"/>
        </a:p>
      </dgm:t>
    </dgm:pt>
    <dgm:pt modelId="{AF9B73A5-F437-4EA9-96E6-B8DF1B7355CF}" type="sibTrans" cxnId="{695C029A-38C1-4D2E-879B-C47820BAF4E8}">
      <dgm:prSet/>
      <dgm:spPr/>
      <dgm:t>
        <a:bodyPr/>
        <a:lstStyle/>
        <a:p>
          <a:endParaRPr lang="en-US"/>
        </a:p>
      </dgm:t>
    </dgm:pt>
    <dgm:pt modelId="{B8873E99-6054-42E4-A91D-9DCC30F6D9DB}">
      <dgm:prSet phldrT="[Text]"/>
      <dgm:spPr/>
      <dgm:t>
        <a:bodyPr/>
        <a:lstStyle/>
        <a:p>
          <a:r>
            <a:rPr lang="en-US"/>
            <a:t>6 LRD</a:t>
          </a:r>
        </a:p>
      </dgm:t>
    </dgm:pt>
    <dgm:pt modelId="{F4FE5FF4-2C9F-45BE-85B2-5245D7F07CF2}" type="parTrans" cxnId="{70080F5B-9A38-4B0D-996B-AEEB32B0CA03}">
      <dgm:prSet/>
      <dgm:spPr/>
      <dgm:t>
        <a:bodyPr/>
        <a:lstStyle/>
        <a:p>
          <a:endParaRPr lang="en-US"/>
        </a:p>
      </dgm:t>
    </dgm:pt>
    <dgm:pt modelId="{5F4AB4CA-6A3C-4A87-96C6-B29A74160D36}" type="sibTrans" cxnId="{70080F5B-9A38-4B0D-996B-AEEB32B0CA03}">
      <dgm:prSet/>
      <dgm:spPr/>
      <dgm:t>
        <a:bodyPr/>
        <a:lstStyle/>
        <a:p>
          <a:endParaRPr lang="en-US"/>
        </a:p>
      </dgm:t>
    </dgm:pt>
    <dgm:pt modelId="{E59529EE-4767-4614-85B4-0CB216957569}">
      <dgm:prSet phldrT="[Text]"/>
      <dgm:spPr/>
      <dgm:t>
        <a:bodyPr/>
        <a:lstStyle/>
        <a:p>
          <a:r>
            <a:rPr lang="en-US"/>
            <a:t>14 LRD</a:t>
          </a:r>
        </a:p>
      </dgm:t>
    </dgm:pt>
    <dgm:pt modelId="{330A85CE-2825-4F8E-A2E6-CECA12258CC3}" type="parTrans" cxnId="{78CE6BE5-A89C-40B4-894C-1384D7BC7851}">
      <dgm:prSet/>
      <dgm:spPr/>
      <dgm:t>
        <a:bodyPr/>
        <a:lstStyle/>
        <a:p>
          <a:endParaRPr lang="en-US"/>
        </a:p>
      </dgm:t>
    </dgm:pt>
    <dgm:pt modelId="{5B196BE7-9E96-49C4-B794-6EE282E35A76}" type="sibTrans" cxnId="{78CE6BE5-A89C-40B4-894C-1384D7BC7851}">
      <dgm:prSet/>
      <dgm:spPr/>
      <dgm:t>
        <a:bodyPr/>
        <a:lstStyle/>
        <a:p>
          <a:endParaRPr lang="en-US"/>
        </a:p>
      </dgm:t>
    </dgm:pt>
    <dgm:pt modelId="{CCB27286-39A8-4DC1-A472-B82F1A57CF98}">
      <dgm:prSet phldrT="[Text]"/>
      <dgm:spPr/>
      <dgm:t>
        <a:bodyPr/>
        <a:lstStyle/>
        <a:p>
          <a:r>
            <a:rPr lang="en-US"/>
            <a:t>10 LRD</a:t>
          </a:r>
        </a:p>
      </dgm:t>
    </dgm:pt>
    <dgm:pt modelId="{1AA2BC9A-66F8-4EBC-8759-1C15FF64466C}" type="parTrans" cxnId="{A06F19A5-1BE1-40CE-8350-E853780FCEA7}">
      <dgm:prSet/>
      <dgm:spPr/>
      <dgm:t>
        <a:bodyPr/>
        <a:lstStyle/>
        <a:p>
          <a:endParaRPr lang="en-US"/>
        </a:p>
      </dgm:t>
    </dgm:pt>
    <dgm:pt modelId="{98663FF5-FD03-4F5D-9529-C28EDE8D85CE}" type="sibTrans" cxnId="{A06F19A5-1BE1-40CE-8350-E853780FCEA7}">
      <dgm:prSet/>
      <dgm:spPr/>
      <dgm:t>
        <a:bodyPr/>
        <a:lstStyle/>
        <a:p>
          <a:endParaRPr lang="en-US"/>
        </a:p>
      </dgm:t>
    </dgm:pt>
    <dgm:pt modelId="{98EB6055-CC5C-4B2B-AB26-2E267D4E1163}">
      <dgm:prSet phldrT="[Text]"/>
      <dgm:spPr/>
      <dgm:t>
        <a:bodyPr/>
        <a:lstStyle/>
        <a:p>
          <a:r>
            <a:rPr lang="en-US"/>
            <a:t>Tree</a:t>
          </a:r>
        </a:p>
      </dgm:t>
    </dgm:pt>
    <dgm:pt modelId="{5A73CBA5-20B3-41F5-9ADD-FCCC2E033376}" type="parTrans" cxnId="{25602356-700B-44A9-86AF-7EB21E2C652C}">
      <dgm:prSet/>
      <dgm:spPr/>
      <dgm:t>
        <a:bodyPr/>
        <a:lstStyle/>
        <a:p>
          <a:endParaRPr lang="en-US"/>
        </a:p>
      </dgm:t>
    </dgm:pt>
    <dgm:pt modelId="{CEEAFA36-C7DA-4A07-BB2E-D8BA3AA0EE76}" type="sibTrans" cxnId="{25602356-700B-44A9-86AF-7EB21E2C652C}">
      <dgm:prSet/>
      <dgm:spPr/>
      <dgm:t>
        <a:bodyPr/>
        <a:lstStyle/>
        <a:p>
          <a:endParaRPr lang="en-US"/>
        </a:p>
      </dgm:t>
    </dgm:pt>
    <dgm:pt modelId="{DCF56BE0-1A7F-451C-A1D9-9D941E25BEB1}">
      <dgm:prSet phldrT="[Text]"/>
      <dgm:spPr/>
      <dgm:t>
        <a:bodyPr/>
        <a:lstStyle/>
        <a:p>
          <a:r>
            <a:rPr lang="en-US"/>
            <a:t>Post fix notation</a:t>
          </a:r>
        </a:p>
      </dgm:t>
    </dgm:pt>
    <dgm:pt modelId="{C7A3E152-FE7E-4313-AF1B-22DAA1FDA76B}" type="parTrans" cxnId="{3053ACB1-C85C-4801-85C6-A2E5AF483FFB}">
      <dgm:prSet/>
      <dgm:spPr/>
      <dgm:t>
        <a:bodyPr/>
        <a:lstStyle/>
        <a:p>
          <a:endParaRPr lang="en-US"/>
        </a:p>
      </dgm:t>
    </dgm:pt>
    <dgm:pt modelId="{85600085-5AE6-4DDC-A12E-C4D5E5EC32C6}" type="sibTrans" cxnId="{3053ACB1-C85C-4801-85C6-A2E5AF483FFB}">
      <dgm:prSet/>
      <dgm:spPr/>
      <dgm:t>
        <a:bodyPr/>
        <a:lstStyle/>
        <a:p>
          <a:endParaRPr lang="en-US"/>
        </a:p>
      </dgm:t>
    </dgm:pt>
    <dgm:pt modelId="{B046E7C4-0126-4E0C-926C-E9334B5E6569}">
      <dgm:prSet phldrT="[Text]"/>
      <dgm:spPr/>
      <dgm:t>
        <a:bodyPr/>
        <a:lstStyle/>
        <a:p>
          <a:r>
            <a:rPr lang="en-US"/>
            <a:t>Postorder traversal</a:t>
          </a:r>
        </a:p>
      </dgm:t>
    </dgm:pt>
    <dgm:pt modelId="{E6EF4E2B-3CBB-4068-979A-C3451D59894E}" type="parTrans" cxnId="{A1AB6D7C-ABC7-4092-821B-F1FE2FC9AA62}">
      <dgm:prSet/>
      <dgm:spPr/>
      <dgm:t>
        <a:bodyPr/>
        <a:lstStyle/>
        <a:p>
          <a:endParaRPr lang="en-US"/>
        </a:p>
      </dgm:t>
    </dgm:pt>
    <dgm:pt modelId="{13C04E4A-068E-46DA-89C9-858B3FC2152E}" type="sibTrans" cxnId="{A1AB6D7C-ABC7-4092-821B-F1FE2FC9AA62}">
      <dgm:prSet/>
      <dgm:spPr/>
      <dgm:t>
        <a:bodyPr/>
        <a:lstStyle/>
        <a:p>
          <a:endParaRPr lang="en-US"/>
        </a:p>
      </dgm:t>
    </dgm:pt>
    <dgm:pt modelId="{A51A9429-838B-41F5-8E2E-A4904AC4A613}">
      <dgm:prSet/>
      <dgm:spPr/>
      <dgm:t>
        <a:bodyPr/>
        <a:lstStyle/>
        <a:p>
          <a:r>
            <a:rPr lang="en-US"/>
            <a:t>1 LRD</a:t>
          </a:r>
        </a:p>
      </dgm:t>
    </dgm:pt>
    <dgm:pt modelId="{3E66C706-2D87-4B52-99B0-57CC127F8748}" type="parTrans" cxnId="{82BDDC8A-DF7A-48C3-BE5D-D09B72ABA312}">
      <dgm:prSet/>
      <dgm:spPr/>
      <dgm:t>
        <a:bodyPr/>
        <a:lstStyle/>
        <a:p>
          <a:endParaRPr lang="en-US"/>
        </a:p>
      </dgm:t>
    </dgm:pt>
    <dgm:pt modelId="{55719398-2AF5-4A4E-BC54-EABC6D1454AA}" type="sibTrans" cxnId="{82BDDC8A-DF7A-48C3-BE5D-D09B72ABA312}">
      <dgm:prSet/>
      <dgm:spPr/>
      <dgm:t>
        <a:bodyPr/>
        <a:lstStyle/>
        <a:p>
          <a:endParaRPr lang="en-US"/>
        </a:p>
      </dgm:t>
    </dgm:pt>
    <dgm:pt modelId="{817D49A7-02CC-46F5-8367-EED813970D83}">
      <dgm:prSet/>
      <dgm:spPr/>
      <dgm:t>
        <a:bodyPr/>
        <a:lstStyle/>
        <a:p>
          <a:r>
            <a:rPr lang="en-US"/>
            <a:t>2 LRD</a:t>
          </a:r>
        </a:p>
      </dgm:t>
    </dgm:pt>
    <dgm:pt modelId="{BE3C9A28-D330-4E58-A196-8BC2A75EC3DE}" type="parTrans" cxnId="{804208AD-9A07-4CC1-BEA2-2CF31F93EDE4}">
      <dgm:prSet/>
      <dgm:spPr/>
      <dgm:t>
        <a:bodyPr/>
        <a:lstStyle/>
        <a:p>
          <a:endParaRPr lang="en-US"/>
        </a:p>
      </dgm:t>
    </dgm:pt>
    <dgm:pt modelId="{428C1F9C-9EE9-4CD1-943E-1BB7CE47473F}" type="sibTrans" cxnId="{804208AD-9A07-4CC1-BEA2-2CF31F93EDE4}">
      <dgm:prSet/>
      <dgm:spPr/>
      <dgm:t>
        <a:bodyPr/>
        <a:lstStyle/>
        <a:p>
          <a:endParaRPr lang="en-US"/>
        </a:p>
      </dgm:t>
    </dgm:pt>
    <dgm:pt modelId="{0D1810D7-4CF0-4537-9E6A-C0278CE79819}">
      <dgm:prSet/>
      <dgm:spPr/>
      <dgm:t>
        <a:bodyPr/>
        <a:lstStyle/>
        <a:p>
          <a:r>
            <a:rPr lang="en-US"/>
            <a:t>4 LRD</a:t>
          </a:r>
        </a:p>
      </dgm:t>
    </dgm:pt>
    <dgm:pt modelId="{09267582-D193-4557-B88B-1B58F44DCA52}" type="parTrans" cxnId="{57DE7971-08E7-4CE8-AE6F-2A0686629B9D}">
      <dgm:prSet/>
      <dgm:spPr/>
      <dgm:t>
        <a:bodyPr/>
        <a:lstStyle/>
        <a:p>
          <a:endParaRPr lang="en-US"/>
        </a:p>
      </dgm:t>
    </dgm:pt>
    <dgm:pt modelId="{14130A50-05E8-40C3-B2A7-D50023C52C90}" type="sibTrans" cxnId="{57DE7971-08E7-4CE8-AE6F-2A0686629B9D}">
      <dgm:prSet/>
      <dgm:spPr/>
      <dgm:t>
        <a:bodyPr/>
        <a:lstStyle/>
        <a:p>
          <a:endParaRPr lang="en-US"/>
        </a:p>
      </dgm:t>
    </dgm:pt>
    <dgm:pt modelId="{8C631564-B294-44CC-8032-B76D77E18D61}">
      <dgm:prSet/>
      <dgm:spPr/>
      <dgm:t>
        <a:bodyPr/>
        <a:lstStyle/>
        <a:p>
          <a:r>
            <a:rPr lang="en-US"/>
            <a:t>5 LRD</a:t>
          </a:r>
        </a:p>
      </dgm:t>
    </dgm:pt>
    <dgm:pt modelId="{A64532E7-EE22-43AE-A1EA-BDE4A6ADDB38}" type="parTrans" cxnId="{45990887-C467-4AAB-952B-422941BAB725}">
      <dgm:prSet/>
      <dgm:spPr/>
      <dgm:t>
        <a:bodyPr/>
        <a:lstStyle/>
        <a:p>
          <a:endParaRPr lang="en-US"/>
        </a:p>
      </dgm:t>
    </dgm:pt>
    <dgm:pt modelId="{E2E6932A-7480-4F28-8F28-8563BC11EDF2}" type="sibTrans" cxnId="{45990887-C467-4AAB-952B-422941BAB725}">
      <dgm:prSet/>
      <dgm:spPr/>
      <dgm:t>
        <a:bodyPr/>
        <a:lstStyle/>
        <a:p>
          <a:endParaRPr lang="en-US"/>
        </a:p>
      </dgm:t>
    </dgm:pt>
    <dgm:pt modelId="{94F8D2E5-C95B-47F9-889C-8467A8803EBC}">
      <dgm:prSet/>
      <dgm:spPr/>
      <dgm:t>
        <a:bodyPr/>
        <a:lstStyle/>
        <a:p>
          <a:r>
            <a:rPr lang="en-US"/>
            <a:t>13 LRD</a:t>
          </a:r>
        </a:p>
      </dgm:t>
    </dgm:pt>
    <dgm:pt modelId="{EB8E45BC-5B95-4021-B7DA-8E0FF5FD3726}" type="parTrans" cxnId="{D271AF78-B9BC-4C45-BE68-1D59B1075EF9}">
      <dgm:prSet/>
      <dgm:spPr/>
      <dgm:t>
        <a:bodyPr/>
        <a:lstStyle/>
        <a:p>
          <a:endParaRPr lang="en-US"/>
        </a:p>
      </dgm:t>
    </dgm:pt>
    <dgm:pt modelId="{19D042B3-836B-4227-B702-6DDD6559FA67}" type="sibTrans" cxnId="{D271AF78-B9BC-4C45-BE68-1D59B1075EF9}">
      <dgm:prSet/>
      <dgm:spPr/>
      <dgm:t>
        <a:bodyPr/>
        <a:lstStyle/>
        <a:p>
          <a:endParaRPr lang="en-US"/>
        </a:p>
      </dgm:t>
    </dgm:pt>
    <dgm:pt modelId="{4D0FDCB1-7784-48ED-A3C8-362C426A2900}">
      <dgm:prSet/>
      <dgm:spPr/>
      <dgm:t>
        <a:bodyPr/>
        <a:lstStyle/>
        <a:p>
          <a:r>
            <a:rPr lang="en-US"/>
            <a:t>8 LRD</a:t>
          </a:r>
        </a:p>
      </dgm:t>
    </dgm:pt>
    <dgm:pt modelId="{C828FD4D-A063-41CA-98C9-256D99B7C78F}" type="parTrans" cxnId="{EDF48EE6-FA60-47CE-A545-05CD5F935826}">
      <dgm:prSet/>
      <dgm:spPr/>
      <dgm:t>
        <a:bodyPr/>
        <a:lstStyle/>
        <a:p>
          <a:endParaRPr lang="en-US"/>
        </a:p>
      </dgm:t>
    </dgm:pt>
    <dgm:pt modelId="{DCCF8B90-556C-44F3-AFDF-D0C1344E3873}" type="sibTrans" cxnId="{EDF48EE6-FA60-47CE-A545-05CD5F935826}">
      <dgm:prSet/>
      <dgm:spPr/>
      <dgm:t>
        <a:bodyPr/>
        <a:lstStyle/>
        <a:p>
          <a:endParaRPr lang="en-US"/>
        </a:p>
      </dgm:t>
    </dgm:pt>
    <dgm:pt modelId="{A1CF992A-7DE7-4304-A885-0CEFA401C0DB}">
      <dgm:prSet/>
      <dgm:spPr/>
      <dgm:t>
        <a:bodyPr/>
        <a:lstStyle/>
        <a:p>
          <a:r>
            <a:rPr lang="en-US"/>
            <a:t>11 LRD</a:t>
          </a:r>
        </a:p>
      </dgm:t>
    </dgm:pt>
    <dgm:pt modelId="{BCB9AD17-CB6A-425C-BB9B-F77AD4A9C69C}" type="parTrans" cxnId="{7DF0DC57-6C23-41B3-B975-B321886EDC3D}">
      <dgm:prSet/>
      <dgm:spPr/>
      <dgm:t>
        <a:bodyPr/>
        <a:lstStyle/>
        <a:p>
          <a:endParaRPr lang="en-US"/>
        </a:p>
      </dgm:t>
    </dgm:pt>
    <dgm:pt modelId="{2141964F-C32E-4929-AF35-5B2DFD38C036}" type="sibTrans" cxnId="{7DF0DC57-6C23-41B3-B975-B321886EDC3D}">
      <dgm:prSet/>
      <dgm:spPr/>
      <dgm:t>
        <a:bodyPr/>
        <a:lstStyle/>
        <a:p>
          <a:endParaRPr lang="en-US"/>
        </a:p>
      </dgm:t>
    </dgm:pt>
    <dgm:pt modelId="{FD1F0F7B-D2CE-4C61-9760-83C5CCEC9C7C}">
      <dgm:prSet/>
      <dgm:spPr/>
      <dgm:t>
        <a:bodyPr/>
        <a:lstStyle/>
        <a:p>
          <a:r>
            <a:rPr lang="en-US"/>
            <a:t>12 LRD</a:t>
          </a:r>
        </a:p>
      </dgm:t>
    </dgm:pt>
    <dgm:pt modelId="{C0B7D2F3-149C-462B-8957-B2D8284BA16F}" type="parTrans" cxnId="{1756A65F-3B86-457E-B50F-B267CA888D7A}">
      <dgm:prSet/>
      <dgm:spPr/>
      <dgm:t>
        <a:bodyPr/>
        <a:lstStyle/>
        <a:p>
          <a:endParaRPr lang="en-US"/>
        </a:p>
      </dgm:t>
    </dgm:pt>
    <dgm:pt modelId="{C7D5C07C-A80C-48C1-B3C3-203C61C7A35E}" type="sibTrans" cxnId="{1756A65F-3B86-457E-B50F-B267CA888D7A}">
      <dgm:prSet/>
      <dgm:spPr/>
      <dgm:t>
        <a:bodyPr/>
        <a:lstStyle/>
        <a:p>
          <a:endParaRPr lang="en-US"/>
        </a:p>
      </dgm:t>
    </dgm:pt>
    <dgm:pt modelId="{99EAC97A-35C7-4185-8273-203E0939E22C}">
      <dgm:prSet/>
      <dgm:spPr/>
      <dgm:t>
        <a:bodyPr/>
        <a:lstStyle/>
        <a:p>
          <a:r>
            <a:rPr lang="en-US"/>
            <a:t>9 LRD</a:t>
          </a:r>
        </a:p>
      </dgm:t>
    </dgm:pt>
    <dgm:pt modelId="{48AAAD2B-B45E-442F-BE4C-8640581900DE}" type="parTrans" cxnId="{BCB42CE2-D4F1-4F8D-B5BD-833CD7741AF9}">
      <dgm:prSet/>
      <dgm:spPr/>
      <dgm:t>
        <a:bodyPr/>
        <a:lstStyle/>
        <a:p>
          <a:endParaRPr lang="en-US"/>
        </a:p>
      </dgm:t>
    </dgm:pt>
    <dgm:pt modelId="{BE125A41-26F4-4C3D-A2FE-E08E529E1BE3}" type="sibTrans" cxnId="{BCB42CE2-D4F1-4F8D-B5BD-833CD7741AF9}">
      <dgm:prSet/>
      <dgm:spPr/>
      <dgm:t>
        <a:bodyPr/>
        <a:lstStyle/>
        <a:p>
          <a:endParaRPr lang="en-US"/>
        </a:p>
      </dgm:t>
    </dgm:pt>
    <dgm:pt modelId="{4D952F4C-5B53-460B-8115-695CD6305B6C}" type="pres">
      <dgm:prSet presAssocID="{637EF345-149C-4007-907C-5AB27AEE2E8D}" presName="mainComposite" presStyleCnt="0">
        <dgm:presLayoutVars>
          <dgm:chPref val="1"/>
          <dgm:dir/>
          <dgm:animOne val="branch"/>
          <dgm:animLvl val="lvl"/>
          <dgm:resizeHandles val="exact"/>
        </dgm:presLayoutVars>
      </dgm:prSet>
      <dgm:spPr/>
    </dgm:pt>
    <dgm:pt modelId="{E6D03A26-85C6-480B-9408-8E26421B442A}" type="pres">
      <dgm:prSet presAssocID="{637EF345-149C-4007-907C-5AB27AEE2E8D}" presName="hierFlow" presStyleCnt="0"/>
      <dgm:spPr/>
    </dgm:pt>
    <dgm:pt modelId="{5EFB6F39-6FD1-4674-9E45-D42EF36E2EBB}" type="pres">
      <dgm:prSet presAssocID="{637EF345-149C-4007-907C-5AB27AEE2E8D}" presName="firstBuf" presStyleCnt="0"/>
      <dgm:spPr/>
    </dgm:pt>
    <dgm:pt modelId="{0FAD0E57-04C3-444D-B989-50CCFA1F6AD0}" type="pres">
      <dgm:prSet presAssocID="{637EF345-149C-4007-907C-5AB27AEE2E8D}" presName="hierChild1" presStyleCnt="0">
        <dgm:presLayoutVars>
          <dgm:chPref val="1"/>
          <dgm:animOne val="branch"/>
          <dgm:animLvl val="lvl"/>
        </dgm:presLayoutVars>
      </dgm:prSet>
      <dgm:spPr/>
    </dgm:pt>
    <dgm:pt modelId="{56245E2D-1C15-4293-9C48-FFB96A2D97DD}" type="pres">
      <dgm:prSet presAssocID="{B7627813-1447-42C2-9286-8BDE9206C766}" presName="Name14" presStyleCnt="0"/>
      <dgm:spPr/>
    </dgm:pt>
    <dgm:pt modelId="{3B3C4F40-2E5E-457A-A4FE-28EB54DEF091}" type="pres">
      <dgm:prSet presAssocID="{B7627813-1447-42C2-9286-8BDE9206C766}" presName="level1Shape" presStyleLbl="node0" presStyleIdx="0" presStyleCnt="1">
        <dgm:presLayoutVars>
          <dgm:chPref val="3"/>
        </dgm:presLayoutVars>
      </dgm:prSet>
      <dgm:spPr/>
    </dgm:pt>
    <dgm:pt modelId="{11BBABC7-8C10-4F21-9C64-9382C2F8DA10}" type="pres">
      <dgm:prSet presAssocID="{B7627813-1447-42C2-9286-8BDE9206C766}" presName="hierChild2" presStyleCnt="0"/>
      <dgm:spPr/>
    </dgm:pt>
    <dgm:pt modelId="{21EDD053-B910-4041-B39F-21DE9B2760F6}" type="pres">
      <dgm:prSet presAssocID="{78F3CA1C-8A3B-4E34-A076-5B9A8764DBD7}" presName="Name19" presStyleLbl="parChTrans1D2" presStyleIdx="0" presStyleCnt="2"/>
      <dgm:spPr/>
    </dgm:pt>
    <dgm:pt modelId="{F8C3F813-E5D9-4F30-A410-8EFE8240CA05}" type="pres">
      <dgm:prSet presAssocID="{CEB9DE69-E8F1-4453-9D9E-2BD26527FC80}" presName="Name21" presStyleCnt="0"/>
      <dgm:spPr/>
    </dgm:pt>
    <dgm:pt modelId="{7F2C2644-440B-4D54-9204-14F69374728A}" type="pres">
      <dgm:prSet presAssocID="{CEB9DE69-E8F1-4453-9D9E-2BD26527FC80}" presName="level2Shape" presStyleLbl="node2" presStyleIdx="0" presStyleCnt="2"/>
      <dgm:spPr/>
    </dgm:pt>
    <dgm:pt modelId="{0899D078-6E06-4DC6-9DD8-E1D71261ECAB}" type="pres">
      <dgm:prSet presAssocID="{CEB9DE69-E8F1-4453-9D9E-2BD26527FC80}" presName="hierChild3" presStyleCnt="0"/>
      <dgm:spPr/>
    </dgm:pt>
    <dgm:pt modelId="{29AEEBC5-DDC7-48D4-919A-D75B048C4337}" type="pres">
      <dgm:prSet presAssocID="{1CF86161-18BA-447A-A9EA-D29E47B5263A}" presName="Name19" presStyleLbl="parChTrans1D3" presStyleIdx="0" presStyleCnt="4"/>
      <dgm:spPr/>
    </dgm:pt>
    <dgm:pt modelId="{4FE230FC-5DCE-45AD-AFF2-200EEDB109F8}" type="pres">
      <dgm:prSet presAssocID="{60652904-5A81-4496-B980-676146616B82}" presName="Name21" presStyleCnt="0"/>
      <dgm:spPr/>
    </dgm:pt>
    <dgm:pt modelId="{6622E329-9AC9-417B-BA3F-17DECCCF9C68}" type="pres">
      <dgm:prSet presAssocID="{60652904-5A81-4496-B980-676146616B82}" presName="level2Shape" presStyleLbl="node3" presStyleIdx="0" presStyleCnt="4"/>
      <dgm:spPr/>
    </dgm:pt>
    <dgm:pt modelId="{1A3B7CC2-E524-490A-BB2D-40A7FA27B2C7}" type="pres">
      <dgm:prSet presAssocID="{60652904-5A81-4496-B980-676146616B82}" presName="hierChild3" presStyleCnt="0"/>
      <dgm:spPr/>
    </dgm:pt>
    <dgm:pt modelId="{1EDBF119-A99F-412E-99A0-B4A1A387D91E}" type="pres">
      <dgm:prSet presAssocID="{3E66C706-2D87-4B52-99B0-57CC127F8748}" presName="Name19" presStyleLbl="parChTrans1D4" presStyleIdx="0" presStyleCnt="8"/>
      <dgm:spPr/>
    </dgm:pt>
    <dgm:pt modelId="{16653C67-A182-445C-B27D-5DCFA2F5EAD6}" type="pres">
      <dgm:prSet presAssocID="{A51A9429-838B-41F5-8E2E-A4904AC4A613}" presName="Name21" presStyleCnt="0"/>
      <dgm:spPr/>
    </dgm:pt>
    <dgm:pt modelId="{C320DB43-629A-4BF3-8FE6-FF7AE22C92CE}" type="pres">
      <dgm:prSet presAssocID="{A51A9429-838B-41F5-8E2E-A4904AC4A613}" presName="level2Shape" presStyleLbl="node4" presStyleIdx="0" presStyleCnt="8"/>
      <dgm:spPr/>
    </dgm:pt>
    <dgm:pt modelId="{EF0B0DEB-9602-4A1E-8053-9BE639C336CC}" type="pres">
      <dgm:prSet presAssocID="{A51A9429-838B-41F5-8E2E-A4904AC4A613}" presName="hierChild3" presStyleCnt="0"/>
      <dgm:spPr/>
    </dgm:pt>
    <dgm:pt modelId="{AF10CB51-B28D-488B-BBAF-18A7643A2571}" type="pres">
      <dgm:prSet presAssocID="{BE3C9A28-D330-4E58-A196-8BC2A75EC3DE}" presName="Name19" presStyleLbl="parChTrans1D4" presStyleIdx="1" presStyleCnt="8"/>
      <dgm:spPr/>
    </dgm:pt>
    <dgm:pt modelId="{61B73389-8910-4819-848E-C4E3C8FFA6F8}" type="pres">
      <dgm:prSet presAssocID="{817D49A7-02CC-46F5-8367-EED813970D83}" presName="Name21" presStyleCnt="0"/>
      <dgm:spPr/>
    </dgm:pt>
    <dgm:pt modelId="{B1152D35-CB3F-4C26-A6B5-9208DABF432B}" type="pres">
      <dgm:prSet presAssocID="{817D49A7-02CC-46F5-8367-EED813970D83}" presName="level2Shape" presStyleLbl="node4" presStyleIdx="1" presStyleCnt="8"/>
      <dgm:spPr/>
    </dgm:pt>
    <dgm:pt modelId="{756B120D-D584-4CCC-BB6E-2C359C6A17F4}" type="pres">
      <dgm:prSet presAssocID="{817D49A7-02CC-46F5-8367-EED813970D83}" presName="hierChild3" presStyleCnt="0"/>
      <dgm:spPr/>
    </dgm:pt>
    <dgm:pt modelId="{80FF2F79-FE19-4468-9178-3DF47500195E}" type="pres">
      <dgm:prSet presAssocID="{F4FE5FF4-2C9F-45BE-85B2-5245D7F07CF2}" presName="Name19" presStyleLbl="parChTrans1D3" presStyleIdx="1" presStyleCnt="4"/>
      <dgm:spPr/>
    </dgm:pt>
    <dgm:pt modelId="{2AF02303-E131-47CC-9AE3-EC9F20110FE8}" type="pres">
      <dgm:prSet presAssocID="{B8873E99-6054-42E4-A91D-9DCC30F6D9DB}" presName="Name21" presStyleCnt="0"/>
      <dgm:spPr/>
    </dgm:pt>
    <dgm:pt modelId="{71AC17E1-823A-4B7F-AB25-9F6950C4503A}" type="pres">
      <dgm:prSet presAssocID="{B8873E99-6054-42E4-A91D-9DCC30F6D9DB}" presName="level2Shape" presStyleLbl="node3" presStyleIdx="1" presStyleCnt="4"/>
      <dgm:spPr/>
    </dgm:pt>
    <dgm:pt modelId="{4720B18D-A809-467D-81F6-80CB71110D97}" type="pres">
      <dgm:prSet presAssocID="{B8873E99-6054-42E4-A91D-9DCC30F6D9DB}" presName="hierChild3" presStyleCnt="0"/>
      <dgm:spPr/>
    </dgm:pt>
    <dgm:pt modelId="{32FE5E59-5F2A-4B71-8B9B-E89D259EA385}" type="pres">
      <dgm:prSet presAssocID="{09267582-D193-4557-B88B-1B58F44DCA52}" presName="Name19" presStyleLbl="parChTrans1D4" presStyleIdx="2" presStyleCnt="8"/>
      <dgm:spPr/>
    </dgm:pt>
    <dgm:pt modelId="{D068B388-805C-4A10-9D00-30068C43002B}" type="pres">
      <dgm:prSet presAssocID="{0D1810D7-4CF0-4537-9E6A-C0278CE79819}" presName="Name21" presStyleCnt="0"/>
      <dgm:spPr/>
    </dgm:pt>
    <dgm:pt modelId="{C19F628F-1C66-4628-A72A-A5C9B0CF2258}" type="pres">
      <dgm:prSet presAssocID="{0D1810D7-4CF0-4537-9E6A-C0278CE79819}" presName="level2Shape" presStyleLbl="node4" presStyleIdx="2" presStyleCnt="8"/>
      <dgm:spPr/>
    </dgm:pt>
    <dgm:pt modelId="{4A0E8D7E-6444-442B-9FA3-97A928EE6144}" type="pres">
      <dgm:prSet presAssocID="{0D1810D7-4CF0-4537-9E6A-C0278CE79819}" presName="hierChild3" presStyleCnt="0"/>
      <dgm:spPr/>
    </dgm:pt>
    <dgm:pt modelId="{B529ADC1-0052-473D-AA92-2243921FD630}" type="pres">
      <dgm:prSet presAssocID="{A64532E7-EE22-43AE-A1EA-BDE4A6ADDB38}" presName="Name19" presStyleLbl="parChTrans1D4" presStyleIdx="3" presStyleCnt="8"/>
      <dgm:spPr/>
    </dgm:pt>
    <dgm:pt modelId="{A62156CF-5C34-4F4E-B007-DEACF3BFAFCF}" type="pres">
      <dgm:prSet presAssocID="{8C631564-B294-44CC-8032-B76D77E18D61}" presName="Name21" presStyleCnt="0"/>
      <dgm:spPr/>
    </dgm:pt>
    <dgm:pt modelId="{3B89D1F6-2B0D-4F8A-BAC7-C5A1B7E09727}" type="pres">
      <dgm:prSet presAssocID="{8C631564-B294-44CC-8032-B76D77E18D61}" presName="level2Shape" presStyleLbl="node4" presStyleIdx="3" presStyleCnt="8"/>
      <dgm:spPr/>
    </dgm:pt>
    <dgm:pt modelId="{EE37EA60-EEA9-43E6-91AC-83AF80633262}" type="pres">
      <dgm:prSet presAssocID="{8C631564-B294-44CC-8032-B76D77E18D61}" presName="hierChild3" presStyleCnt="0"/>
      <dgm:spPr/>
    </dgm:pt>
    <dgm:pt modelId="{14E4CB3A-3CDE-46E3-8A09-75F9640C4234}" type="pres">
      <dgm:prSet presAssocID="{330A85CE-2825-4F8E-A2E6-CECA12258CC3}" presName="Name19" presStyleLbl="parChTrans1D2" presStyleIdx="1" presStyleCnt="2"/>
      <dgm:spPr/>
    </dgm:pt>
    <dgm:pt modelId="{67A32F17-8B6C-434C-BB8F-02429EB05255}" type="pres">
      <dgm:prSet presAssocID="{E59529EE-4767-4614-85B4-0CB216957569}" presName="Name21" presStyleCnt="0"/>
      <dgm:spPr/>
    </dgm:pt>
    <dgm:pt modelId="{5CC5EF0A-E838-4A58-AA23-6340DD992278}" type="pres">
      <dgm:prSet presAssocID="{E59529EE-4767-4614-85B4-0CB216957569}" presName="level2Shape" presStyleLbl="node2" presStyleIdx="1" presStyleCnt="2" custFlipHor="1" custScaleX="146453"/>
      <dgm:spPr/>
    </dgm:pt>
    <dgm:pt modelId="{45FBA5A8-1D07-45A0-8194-61237368AA23}" type="pres">
      <dgm:prSet presAssocID="{E59529EE-4767-4614-85B4-0CB216957569}" presName="hierChild3" presStyleCnt="0"/>
      <dgm:spPr/>
    </dgm:pt>
    <dgm:pt modelId="{B520887D-60FF-45D8-B62A-0AEDEC920DC8}" type="pres">
      <dgm:prSet presAssocID="{1AA2BC9A-66F8-4EBC-8759-1C15FF64466C}" presName="Name19" presStyleLbl="parChTrans1D3" presStyleIdx="2" presStyleCnt="4"/>
      <dgm:spPr/>
    </dgm:pt>
    <dgm:pt modelId="{725658D9-2EDF-4E2B-85D3-EAAA7B7C450D}" type="pres">
      <dgm:prSet presAssocID="{CCB27286-39A8-4DC1-A472-B82F1A57CF98}" presName="Name21" presStyleCnt="0"/>
      <dgm:spPr/>
    </dgm:pt>
    <dgm:pt modelId="{5E7D09A7-5DE1-437D-90F1-742D51EA5614}" type="pres">
      <dgm:prSet presAssocID="{CCB27286-39A8-4DC1-A472-B82F1A57CF98}" presName="level2Shape" presStyleLbl="node3" presStyleIdx="2" presStyleCnt="4"/>
      <dgm:spPr/>
    </dgm:pt>
    <dgm:pt modelId="{66B884FC-51C3-4441-8DA2-F77DE01507C8}" type="pres">
      <dgm:prSet presAssocID="{CCB27286-39A8-4DC1-A472-B82F1A57CF98}" presName="hierChild3" presStyleCnt="0"/>
      <dgm:spPr/>
    </dgm:pt>
    <dgm:pt modelId="{3499F299-FF88-433F-98D4-C4508AD3AAE2}" type="pres">
      <dgm:prSet presAssocID="{C828FD4D-A063-41CA-98C9-256D99B7C78F}" presName="Name19" presStyleLbl="parChTrans1D4" presStyleIdx="4" presStyleCnt="8"/>
      <dgm:spPr/>
    </dgm:pt>
    <dgm:pt modelId="{AF9D613D-9838-4705-B7D7-0A33C698C705}" type="pres">
      <dgm:prSet presAssocID="{4D0FDCB1-7784-48ED-A3C8-362C426A2900}" presName="Name21" presStyleCnt="0"/>
      <dgm:spPr/>
    </dgm:pt>
    <dgm:pt modelId="{1F743982-C586-43C2-AC63-234414BFD5DF}" type="pres">
      <dgm:prSet presAssocID="{4D0FDCB1-7784-48ED-A3C8-362C426A2900}" presName="level2Shape" presStyleLbl="node4" presStyleIdx="4" presStyleCnt="8" custFlipHor="1" custScaleX="163760"/>
      <dgm:spPr/>
    </dgm:pt>
    <dgm:pt modelId="{74663B08-C778-4735-B216-4215F0C8E0F5}" type="pres">
      <dgm:prSet presAssocID="{4D0FDCB1-7784-48ED-A3C8-362C426A2900}" presName="hierChild3" presStyleCnt="0"/>
      <dgm:spPr/>
    </dgm:pt>
    <dgm:pt modelId="{BDAE3971-C75B-4D93-A1BA-85F29DDFF041}" type="pres">
      <dgm:prSet presAssocID="{48AAAD2B-B45E-442F-BE4C-8640581900DE}" presName="Name19" presStyleLbl="parChTrans1D4" presStyleIdx="5" presStyleCnt="8"/>
      <dgm:spPr/>
    </dgm:pt>
    <dgm:pt modelId="{0BABD5DF-BE4A-4A49-B25A-DF7F861A7B2B}" type="pres">
      <dgm:prSet presAssocID="{99EAC97A-35C7-4185-8273-203E0939E22C}" presName="Name21" presStyleCnt="0"/>
      <dgm:spPr/>
    </dgm:pt>
    <dgm:pt modelId="{2F94693F-5D23-4918-B3E6-21BE772EACCE}" type="pres">
      <dgm:prSet presAssocID="{99EAC97A-35C7-4185-8273-203E0939E22C}" presName="level2Shape" presStyleLbl="node4" presStyleIdx="5" presStyleCnt="8"/>
      <dgm:spPr/>
    </dgm:pt>
    <dgm:pt modelId="{761AD480-D507-48FA-BD64-C9AC5C2183E9}" type="pres">
      <dgm:prSet presAssocID="{99EAC97A-35C7-4185-8273-203E0939E22C}" presName="hierChild3" presStyleCnt="0"/>
      <dgm:spPr/>
    </dgm:pt>
    <dgm:pt modelId="{D36066AE-2D22-4212-8351-E8C9B1BD2D0C}" type="pres">
      <dgm:prSet presAssocID="{EB8E45BC-5B95-4021-B7DA-8E0FF5FD3726}" presName="Name19" presStyleLbl="parChTrans1D3" presStyleIdx="3" presStyleCnt="4"/>
      <dgm:spPr/>
    </dgm:pt>
    <dgm:pt modelId="{33481A40-C900-40D0-B133-3390215C7E91}" type="pres">
      <dgm:prSet presAssocID="{94F8D2E5-C95B-47F9-889C-8467A8803EBC}" presName="Name21" presStyleCnt="0"/>
      <dgm:spPr/>
    </dgm:pt>
    <dgm:pt modelId="{A8D7721B-1D5B-4C86-86BA-3BF075C64713}" type="pres">
      <dgm:prSet presAssocID="{94F8D2E5-C95B-47F9-889C-8467A8803EBC}" presName="level2Shape" presStyleLbl="node3" presStyleIdx="3" presStyleCnt="4"/>
      <dgm:spPr/>
    </dgm:pt>
    <dgm:pt modelId="{27D83545-BE45-4A03-BEC4-13BDEE892E8E}" type="pres">
      <dgm:prSet presAssocID="{94F8D2E5-C95B-47F9-889C-8467A8803EBC}" presName="hierChild3" presStyleCnt="0"/>
      <dgm:spPr/>
    </dgm:pt>
    <dgm:pt modelId="{E1CDEA2C-F959-49AF-9C87-15BD4C14A90E}" type="pres">
      <dgm:prSet presAssocID="{BCB9AD17-CB6A-425C-BB9B-F77AD4A9C69C}" presName="Name19" presStyleLbl="parChTrans1D4" presStyleIdx="6" presStyleCnt="8"/>
      <dgm:spPr/>
    </dgm:pt>
    <dgm:pt modelId="{692C182F-D2C9-41D8-9AC1-7FB4B250ACC9}" type="pres">
      <dgm:prSet presAssocID="{A1CF992A-7DE7-4304-A885-0CEFA401C0DB}" presName="Name21" presStyleCnt="0"/>
      <dgm:spPr/>
    </dgm:pt>
    <dgm:pt modelId="{8193B5BE-9273-4E4C-AEE6-790F2CD11D1C}" type="pres">
      <dgm:prSet presAssocID="{A1CF992A-7DE7-4304-A885-0CEFA401C0DB}" presName="level2Shape" presStyleLbl="node4" presStyleIdx="6" presStyleCnt="8"/>
      <dgm:spPr/>
    </dgm:pt>
    <dgm:pt modelId="{C6EF1AFD-760F-4ABB-BB02-36D3E679F384}" type="pres">
      <dgm:prSet presAssocID="{A1CF992A-7DE7-4304-A885-0CEFA401C0DB}" presName="hierChild3" presStyleCnt="0"/>
      <dgm:spPr/>
    </dgm:pt>
    <dgm:pt modelId="{30207F2B-438C-44F5-A7A8-855176D4D874}" type="pres">
      <dgm:prSet presAssocID="{C0B7D2F3-149C-462B-8957-B2D8284BA16F}" presName="Name19" presStyleLbl="parChTrans1D4" presStyleIdx="7" presStyleCnt="8"/>
      <dgm:spPr/>
    </dgm:pt>
    <dgm:pt modelId="{89CAE2A3-9D5D-4B57-8AAA-C0B19B28D393}" type="pres">
      <dgm:prSet presAssocID="{FD1F0F7B-D2CE-4C61-9760-83C5CCEC9C7C}" presName="Name21" presStyleCnt="0"/>
      <dgm:spPr/>
    </dgm:pt>
    <dgm:pt modelId="{A116CEA4-1563-4799-8841-B1E02F201143}" type="pres">
      <dgm:prSet presAssocID="{FD1F0F7B-D2CE-4C61-9760-83C5CCEC9C7C}" presName="level2Shape" presStyleLbl="node4" presStyleIdx="7" presStyleCnt="8"/>
      <dgm:spPr/>
    </dgm:pt>
    <dgm:pt modelId="{06A30127-540A-42E3-97C5-B21303293F88}" type="pres">
      <dgm:prSet presAssocID="{FD1F0F7B-D2CE-4C61-9760-83C5CCEC9C7C}" presName="hierChild3" presStyleCnt="0"/>
      <dgm:spPr/>
    </dgm:pt>
    <dgm:pt modelId="{3FD4C36D-B225-43BE-A5CB-69FFDE3AD6A9}" type="pres">
      <dgm:prSet presAssocID="{637EF345-149C-4007-907C-5AB27AEE2E8D}" presName="bgShapesFlow" presStyleCnt="0"/>
      <dgm:spPr/>
    </dgm:pt>
    <dgm:pt modelId="{C6AC6D07-E370-42D8-9DB9-5B6A24700E34}" type="pres">
      <dgm:prSet presAssocID="{98EB6055-CC5C-4B2B-AB26-2E267D4E1163}" presName="rectComp" presStyleCnt="0"/>
      <dgm:spPr/>
    </dgm:pt>
    <dgm:pt modelId="{D562B055-6EEC-4BCC-80D7-5F96B12AB415}" type="pres">
      <dgm:prSet presAssocID="{98EB6055-CC5C-4B2B-AB26-2E267D4E1163}" presName="bgRect" presStyleLbl="bgShp" presStyleIdx="0" presStyleCnt="3"/>
      <dgm:spPr/>
    </dgm:pt>
    <dgm:pt modelId="{54B5105F-12FC-42A3-9B13-027F58290254}" type="pres">
      <dgm:prSet presAssocID="{98EB6055-CC5C-4B2B-AB26-2E267D4E1163}" presName="bgRectTx" presStyleLbl="bgShp" presStyleIdx="0" presStyleCnt="3">
        <dgm:presLayoutVars>
          <dgm:bulletEnabled val="1"/>
        </dgm:presLayoutVars>
      </dgm:prSet>
      <dgm:spPr/>
    </dgm:pt>
    <dgm:pt modelId="{15C97D4C-8A53-4760-9BF7-AA074FE4D2DC}" type="pres">
      <dgm:prSet presAssocID="{98EB6055-CC5C-4B2B-AB26-2E267D4E1163}" presName="spComp" presStyleCnt="0"/>
      <dgm:spPr/>
    </dgm:pt>
    <dgm:pt modelId="{AD19B844-5343-498A-919C-F23AF01E67D4}" type="pres">
      <dgm:prSet presAssocID="{98EB6055-CC5C-4B2B-AB26-2E267D4E1163}" presName="vSp" presStyleCnt="0"/>
      <dgm:spPr/>
    </dgm:pt>
    <dgm:pt modelId="{539234B1-E72C-4805-8E79-651119FA38C3}" type="pres">
      <dgm:prSet presAssocID="{DCF56BE0-1A7F-451C-A1D9-9D941E25BEB1}" presName="rectComp" presStyleCnt="0"/>
      <dgm:spPr/>
    </dgm:pt>
    <dgm:pt modelId="{07689640-B809-48A0-BECF-546CE4D7B8C1}" type="pres">
      <dgm:prSet presAssocID="{DCF56BE0-1A7F-451C-A1D9-9D941E25BEB1}" presName="bgRect" presStyleLbl="bgShp" presStyleIdx="1" presStyleCnt="3" custLinFactNeighborX="-14931" custLinFactNeighborY="-3226"/>
      <dgm:spPr/>
    </dgm:pt>
    <dgm:pt modelId="{2E29E550-11D4-4E2B-9FA8-30CD220C3B93}" type="pres">
      <dgm:prSet presAssocID="{DCF56BE0-1A7F-451C-A1D9-9D941E25BEB1}" presName="bgRectTx" presStyleLbl="bgShp" presStyleIdx="1" presStyleCnt="3">
        <dgm:presLayoutVars>
          <dgm:bulletEnabled val="1"/>
        </dgm:presLayoutVars>
      </dgm:prSet>
      <dgm:spPr/>
    </dgm:pt>
    <dgm:pt modelId="{6C1B43ED-D678-4D11-811D-E3058AC8F227}" type="pres">
      <dgm:prSet presAssocID="{DCF56BE0-1A7F-451C-A1D9-9D941E25BEB1}" presName="spComp" presStyleCnt="0"/>
      <dgm:spPr/>
    </dgm:pt>
    <dgm:pt modelId="{85373B5C-E03E-4C55-A40E-7F5BAE23E985}" type="pres">
      <dgm:prSet presAssocID="{DCF56BE0-1A7F-451C-A1D9-9D941E25BEB1}" presName="vSp" presStyleCnt="0"/>
      <dgm:spPr/>
    </dgm:pt>
    <dgm:pt modelId="{625762C7-D5F6-4330-956D-9DED927D64B8}" type="pres">
      <dgm:prSet presAssocID="{B046E7C4-0126-4E0C-926C-E9334B5E6569}" presName="rectComp" presStyleCnt="0"/>
      <dgm:spPr/>
    </dgm:pt>
    <dgm:pt modelId="{DC877350-F550-4385-A9AE-CEC7479DD1BA}" type="pres">
      <dgm:prSet presAssocID="{B046E7C4-0126-4E0C-926C-E9334B5E6569}" presName="bgRect" presStyleLbl="bgShp" presStyleIdx="2" presStyleCnt="3"/>
      <dgm:spPr/>
    </dgm:pt>
    <dgm:pt modelId="{79C367B8-87E2-45D4-B396-597A0BB17C86}" type="pres">
      <dgm:prSet presAssocID="{B046E7C4-0126-4E0C-926C-E9334B5E6569}" presName="bgRectTx" presStyleLbl="bgShp" presStyleIdx="2" presStyleCnt="3">
        <dgm:presLayoutVars>
          <dgm:bulletEnabled val="1"/>
        </dgm:presLayoutVars>
      </dgm:prSet>
      <dgm:spPr/>
    </dgm:pt>
  </dgm:ptLst>
  <dgm:cxnLst>
    <dgm:cxn modelId="{5A9D0909-D627-4D42-80AD-060F6545A1B3}" type="presOf" srcId="{09267582-D193-4557-B88B-1B58F44DCA52}" destId="{32FE5E59-5F2A-4B71-8B9B-E89D259EA385}" srcOrd="0" destOrd="0" presId="urn:microsoft.com/office/officeart/2005/8/layout/hierarchy6"/>
    <dgm:cxn modelId="{FC81480C-5C2F-4B52-B1AA-5147A0A02231}" type="presOf" srcId="{1CF86161-18BA-447A-A9EA-D29E47B5263A}" destId="{29AEEBC5-DDC7-48D4-919A-D75B048C4337}" srcOrd="0" destOrd="0" presId="urn:microsoft.com/office/officeart/2005/8/layout/hierarchy6"/>
    <dgm:cxn modelId="{44FA450D-17A3-40CB-80DE-F47C1AC00C95}" type="presOf" srcId="{B046E7C4-0126-4E0C-926C-E9334B5E6569}" destId="{DC877350-F550-4385-A9AE-CEC7479DD1BA}" srcOrd="0" destOrd="0" presId="urn:microsoft.com/office/officeart/2005/8/layout/hierarchy6"/>
    <dgm:cxn modelId="{4942CA20-CF45-4557-9473-C4E18CD3218D}" type="presOf" srcId="{99EAC97A-35C7-4185-8273-203E0939E22C}" destId="{2F94693F-5D23-4918-B3E6-21BE772EACCE}" srcOrd="0" destOrd="0" presId="urn:microsoft.com/office/officeart/2005/8/layout/hierarchy6"/>
    <dgm:cxn modelId="{14B90D3D-C80D-42AD-A5D8-296D1F32EFD5}" type="presOf" srcId="{98EB6055-CC5C-4B2B-AB26-2E267D4E1163}" destId="{D562B055-6EEC-4BCC-80D7-5F96B12AB415}" srcOrd="0" destOrd="0" presId="urn:microsoft.com/office/officeart/2005/8/layout/hierarchy6"/>
    <dgm:cxn modelId="{CF661540-E016-404E-834F-FEAA24E5693B}" type="presOf" srcId="{DCF56BE0-1A7F-451C-A1D9-9D941E25BEB1}" destId="{2E29E550-11D4-4E2B-9FA8-30CD220C3B93}" srcOrd="1" destOrd="0" presId="urn:microsoft.com/office/officeart/2005/8/layout/hierarchy6"/>
    <dgm:cxn modelId="{70080F5B-9A38-4B0D-996B-AEEB32B0CA03}" srcId="{CEB9DE69-E8F1-4453-9D9E-2BD26527FC80}" destId="{B8873E99-6054-42E4-A91D-9DCC30F6D9DB}" srcOrd="1" destOrd="0" parTransId="{F4FE5FF4-2C9F-45BE-85B2-5245D7F07CF2}" sibTransId="{5F4AB4CA-6A3C-4A87-96C6-B29A74160D36}"/>
    <dgm:cxn modelId="{176CB15C-21C2-4339-A033-B2267E95F2B1}" type="presOf" srcId="{EB8E45BC-5B95-4021-B7DA-8E0FF5FD3726}" destId="{D36066AE-2D22-4212-8351-E8C9B1BD2D0C}" srcOrd="0" destOrd="0" presId="urn:microsoft.com/office/officeart/2005/8/layout/hierarchy6"/>
    <dgm:cxn modelId="{1756A65F-3B86-457E-B50F-B267CA888D7A}" srcId="{94F8D2E5-C95B-47F9-889C-8467A8803EBC}" destId="{FD1F0F7B-D2CE-4C61-9760-83C5CCEC9C7C}" srcOrd="1" destOrd="0" parTransId="{C0B7D2F3-149C-462B-8957-B2D8284BA16F}" sibTransId="{C7D5C07C-A80C-48C1-B3C3-203C61C7A35E}"/>
    <dgm:cxn modelId="{794BE141-66F7-4F90-9301-3B4216924E35}" type="presOf" srcId="{A1CF992A-7DE7-4304-A885-0CEFA401C0DB}" destId="{8193B5BE-9273-4E4C-AEE6-790F2CD11D1C}" srcOrd="0" destOrd="0" presId="urn:microsoft.com/office/officeart/2005/8/layout/hierarchy6"/>
    <dgm:cxn modelId="{5459C865-8E3E-4CA5-97D3-4C3F89A2A4A2}" type="presOf" srcId="{FD1F0F7B-D2CE-4C61-9760-83C5CCEC9C7C}" destId="{A116CEA4-1563-4799-8841-B1E02F201143}" srcOrd="0" destOrd="0" presId="urn:microsoft.com/office/officeart/2005/8/layout/hierarchy6"/>
    <dgm:cxn modelId="{B91A4C68-D6B2-4DFE-9445-C0E634D0FAE0}" type="presOf" srcId="{0D1810D7-4CF0-4537-9E6A-C0278CE79819}" destId="{C19F628F-1C66-4628-A72A-A5C9B0CF2258}" srcOrd="0" destOrd="0" presId="urn:microsoft.com/office/officeart/2005/8/layout/hierarchy6"/>
    <dgm:cxn modelId="{E0D8224D-B706-424B-A08C-F904C1A0937A}" type="presOf" srcId="{60652904-5A81-4496-B980-676146616B82}" destId="{6622E329-9AC9-417B-BA3F-17DECCCF9C68}" srcOrd="0" destOrd="0" presId="urn:microsoft.com/office/officeart/2005/8/layout/hierarchy6"/>
    <dgm:cxn modelId="{327D3F4E-A1D8-46FE-96F3-7D400C1259E4}" type="presOf" srcId="{C828FD4D-A063-41CA-98C9-256D99B7C78F}" destId="{3499F299-FF88-433F-98D4-C4508AD3AAE2}" srcOrd="0" destOrd="0" presId="urn:microsoft.com/office/officeart/2005/8/layout/hierarchy6"/>
    <dgm:cxn modelId="{5F80646E-9BBA-4457-B366-66B202BB2E81}" type="presOf" srcId="{A64532E7-EE22-43AE-A1EA-BDE4A6ADDB38}" destId="{B529ADC1-0052-473D-AA92-2243921FD630}" srcOrd="0" destOrd="0" presId="urn:microsoft.com/office/officeart/2005/8/layout/hierarchy6"/>
    <dgm:cxn modelId="{6341804E-7D10-43BA-8822-74066C320C5A}" type="presOf" srcId="{A51A9429-838B-41F5-8E2E-A4904AC4A613}" destId="{C320DB43-629A-4BF3-8FE6-FF7AE22C92CE}" srcOrd="0" destOrd="0" presId="urn:microsoft.com/office/officeart/2005/8/layout/hierarchy6"/>
    <dgm:cxn modelId="{44634B4F-5C62-452C-9805-A447F2A80691}" type="presOf" srcId="{B7627813-1447-42C2-9286-8BDE9206C766}" destId="{3B3C4F40-2E5E-457A-A4FE-28EB54DEF091}" srcOrd="0" destOrd="0" presId="urn:microsoft.com/office/officeart/2005/8/layout/hierarchy6"/>
    <dgm:cxn modelId="{57DE7971-08E7-4CE8-AE6F-2A0686629B9D}" srcId="{B8873E99-6054-42E4-A91D-9DCC30F6D9DB}" destId="{0D1810D7-4CF0-4537-9E6A-C0278CE79819}" srcOrd="0" destOrd="0" parTransId="{09267582-D193-4557-B88B-1B58F44DCA52}" sibTransId="{14130A50-05E8-40C3-B2A7-D50023C52C90}"/>
    <dgm:cxn modelId="{25602356-700B-44A9-86AF-7EB21E2C652C}" srcId="{637EF345-149C-4007-907C-5AB27AEE2E8D}" destId="{98EB6055-CC5C-4B2B-AB26-2E267D4E1163}" srcOrd="1" destOrd="0" parTransId="{5A73CBA5-20B3-41F5-9ADD-FCCC2E033376}" sibTransId="{CEEAFA36-C7DA-4A07-BB2E-D8BA3AA0EE76}"/>
    <dgm:cxn modelId="{63606B56-B2F6-49B1-AF3A-8C1932AEABBF}" type="presOf" srcId="{78F3CA1C-8A3B-4E34-A076-5B9A8764DBD7}" destId="{21EDD053-B910-4041-B39F-21DE9B2760F6}" srcOrd="0" destOrd="0" presId="urn:microsoft.com/office/officeart/2005/8/layout/hierarchy6"/>
    <dgm:cxn modelId="{7DF0DC57-6C23-41B3-B975-B321886EDC3D}" srcId="{94F8D2E5-C95B-47F9-889C-8467A8803EBC}" destId="{A1CF992A-7DE7-4304-A885-0CEFA401C0DB}" srcOrd="0" destOrd="0" parTransId="{BCB9AD17-CB6A-425C-BB9B-F77AD4A9C69C}" sibTransId="{2141964F-C32E-4929-AF35-5B2DFD38C036}"/>
    <dgm:cxn modelId="{D271AF78-B9BC-4C45-BE68-1D59B1075EF9}" srcId="{E59529EE-4767-4614-85B4-0CB216957569}" destId="{94F8D2E5-C95B-47F9-889C-8467A8803EBC}" srcOrd="1" destOrd="0" parTransId="{EB8E45BC-5B95-4021-B7DA-8E0FF5FD3726}" sibTransId="{19D042B3-836B-4227-B702-6DDD6559FA67}"/>
    <dgm:cxn modelId="{1FF64979-DA19-4CD9-A739-4D96E2395B57}" type="presOf" srcId="{CCB27286-39A8-4DC1-A472-B82F1A57CF98}" destId="{5E7D09A7-5DE1-437D-90F1-742D51EA5614}" srcOrd="0" destOrd="0" presId="urn:microsoft.com/office/officeart/2005/8/layout/hierarchy6"/>
    <dgm:cxn modelId="{A1AB6D7C-ABC7-4092-821B-F1FE2FC9AA62}" srcId="{637EF345-149C-4007-907C-5AB27AEE2E8D}" destId="{B046E7C4-0126-4E0C-926C-E9334B5E6569}" srcOrd="3" destOrd="0" parTransId="{E6EF4E2B-3CBB-4068-979A-C3451D59894E}" sibTransId="{13C04E4A-068E-46DA-89C9-858B3FC2152E}"/>
    <dgm:cxn modelId="{4BEBA284-6723-4443-890F-8CB23540BF66}" type="presOf" srcId="{B046E7C4-0126-4E0C-926C-E9334B5E6569}" destId="{79C367B8-87E2-45D4-B396-597A0BB17C86}" srcOrd="1" destOrd="0" presId="urn:microsoft.com/office/officeart/2005/8/layout/hierarchy6"/>
    <dgm:cxn modelId="{C160D784-80A0-4CAD-A87C-6CD9FB90791C}" type="presOf" srcId="{3E66C706-2D87-4B52-99B0-57CC127F8748}" destId="{1EDBF119-A99F-412E-99A0-B4A1A387D91E}" srcOrd="0" destOrd="0" presId="urn:microsoft.com/office/officeart/2005/8/layout/hierarchy6"/>
    <dgm:cxn modelId="{45990887-C467-4AAB-952B-422941BAB725}" srcId="{B8873E99-6054-42E4-A91D-9DCC30F6D9DB}" destId="{8C631564-B294-44CC-8032-B76D77E18D61}" srcOrd="1" destOrd="0" parTransId="{A64532E7-EE22-43AE-A1EA-BDE4A6ADDB38}" sibTransId="{E2E6932A-7480-4F28-8F28-8563BC11EDF2}"/>
    <dgm:cxn modelId="{412B3687-4170-4975-B2F4-5FFF332A6A5C}" type="presOf" srcId="{E59529EE-4767-4614-85B4-0CB216957569}" destId="{5CC5EF0A-E838-4A58-AA23-6340DD992278}" srcOrd="0" destOrd="0" presId="urn:microsoft.com/office/officeart/2005/8/layout/hierarchy6"/>
    <dgm:cxn modelId="{694BD487-EDFD-4C6C-A7EA-3AEB862268CF}" srcId="{B7627813-1447-42C2-9286-8BDE9206C766}" destId="{CEB9DE69-E8F1-4453-9D9E-2BD26527FC80}" srcOrd="0" destOrd="0" parTransId="{78F3CA1C-8A3B-4E34-A076-5B9A8764DBD7}" sibTransId="{58219934-590B-4AE1-B0E2-6F62D796A750}"/>
    <dgm:cxn modelId="{82BDDC8A-DF7A-48C3-BE5D-D09B72ABA312}" srcId="{60652904-5A81-4496-B980-676146616B82}" destId="{A51A9429-838B-41F5-8E2E-A4904AC4A613}" srcOrd="0" destOrd="0" parTransId="{3E66C706-2D87-4B52-99B0-57CC127F8748}" sibTransId="{55719398-2AF5-4A4E-BC54-EABC6D1454AA}"/>
    <dgm:cxn modelId="{EE78758D-7A93-4729-90E7-5C18553EEE41}" type="presOf" srcId="{48AAAD2B-B45E-442F-BE4C-8640581900DE}" destId="{BDAE3971-C75B-4D93-A1BA-85F29DDFF041}" srcOrd="0" destOrd="0" presId="urn:microsoft.com/office/officeart/2005/8/layout/hierarchy6"/>
    <dgm:cxn modelId="{8128FB92-89B9-4888-ACB3-5849DF11C6E4}" type="presOf" srcId="{C0B7D2F3-149C-462B-8957-B2D8284BA16F}" destId="{30207F2B-438C-44F5-A7A8-855176D4D874}" srcOrd="0" destOrd="0" presId="urn:microsoft.com/office/officeart/2005/8/layout/hierarchy6"/>
    <dgm:cxn modelId="{695C029A-38C1-4D2E-879B-C47820BAF4E8}" srcId="{CEB9DE69-E8F1-4453-9D9E-2BD26527FC80}" destId="{60652904-5A81-4496-B980-676146616B82}" srcOrd="0" destOrd="0" parTransId="{1CF86161-18BA-447A-A9EA-D29E47B5263A}" sibTransId="{AF9B73A5-F437-4EA9-96E6-B8DF1B7355CF}"/>
    <dgm:cxn modelId="{2D57F89D-7D18-4767-B6D1-053F37106575}" type="presOf" srcId="{B8873E99-6054-42E4-A91D-9DCC30F6D9DB}" destId="{71AC17E1-823A-4B7F-AB25-9F6950C4503A}" srcOrd="0" destOrd="0" presId="urn:microsoft.com/office/officeart/2005/8/layout/hierarchy6"/>
    <dgm:cxn modelId="{896682A3-58F3-4C10-A365-FE6638B7313C}" srcId="{637EF345-149C-4007-907C-5AB27AEE2E8D}" destId="{B7627813-1447-42C2-9286-8BDE9206C766}" srcOrd="0" destOrd="0" parTransId="{7940045D-692C-4751-A25E-68E184E0388F}" sibTransId="{A54EB1AE-A06C-4783-A610-30F78E0ADC59}"/>
    <dgm:cxn modelId="{A06F19A5-1BE1-40CE-8350-E853780FCEA7}" srcId="{E59529EE-4767-4614-85B4-0CB216957569}" destId="{CCB27286-39A8-4DC1-A472-B82F1A57CF98}" srcOrd="0" destOrd="0" parTransId="{1AA2BC9A-66F8-4EBC-8759-1C15FF64466C}" sibTransId="{98663FF5-FD03-4F5D-9529-C28EDE8D85CE}"/>
    <dgm:cxn modelId="{EDD914AB-E3FA-4C59-95A8-4EC11AF256C6}" type="presOf" srcId="{CEB9DE69-E8F1-4453-9D9E-2BD26527FC80}" destId="{7F2C2644-440B-4D54-9204-14F69374728A}" srcOrd="0" destOrd="0" presId="urn:microsoft.com/office/officeart/2005/8/layout/hierarchy6"/>
    <dgm:cxn modelId="{804208AD-9A07-4CC1-BEA2-2CF31F93EDE4}" srcId="{60652904-5A81-4496-B980-676146616B82}" destId="{817D49A7-02CC-46F5-8367-EED813970D83}" srcOrd="1" destOrd="0" parTransId="{BE3C9A28-D330-4E58-A196-8BC2A75EC3DE}" sibTransId="{428C1F9C-9EE9-4CD1-943E-1BB7CE47473F}"/>
    <dgm:cxn modelId="{3053ACB1-C85C-4801-85C6-A2E5AF483FFB}" srcId="{637EF345-149C-4007-907C-5AB27AEE2E8D}" destId="{DCF56BE0-1A7F-451C-A1D9-9D941E25BEB1}" srcOrd="2" destOrd="0" parTransId="{C7A3E152-FE7E-4313-AF1B-22DAA1FDA76B}" sibTransId="{85600085-5AE6-4DDC-A12E-C4D5E5EC32C6}"/>
    <dgm:cxn modelId="{E4EEFAB1-6BA0-4D39-BB0C-C2D28036B102}" type="presOf" srcId="{637EF345-149C-4007-907C-5AB27AEE2E8D}" destId="{4D952F4C-5B53-460B-8115-695CD6305B6C}" srcOrd="0" destOrd="0" presId="urn:microsoft.com/office/officeart/2005/8/layout/hierarchy6"/>
    <dgm:cxn modelId="{0B5A8FB8-A510-42D2-8F67-E0FEF669FC1B}" type="presOf" srcId="{330A85CE-2825-4F8E-A2E6-CECA12258CC3}" destId="{14E4CB3A-3CDE-46E3-8A09-75F9640C4234}" srcOrd="0" destOrd="0" presId="urn:microsoft.com/office/officeart/2005/8/layout/hierarchy6"/>
    <dgm:cxn modelId="{9A98DABD-0C56-4505-AD7C-F3BB114525B2}" type="presOf" srcId="{98EB6055-CC5C-4B2B-AB26-2E267D4E1163}" destId="{54B5105F-12FC-42A3-9B13-027F58290254}" srcOrd="1" destOrd="0" presId="urn:microsoft.com/office/officeart/2005/8/layout/hierarchy6"/>
    <dgm:cxn modelId="{2D817CC0-7203-43F7-8919-0C783DA6A88D}" type="presOf" srcId="{BE3C9A28-D330-4E58-A196-8BC2A75EC3DE}" destId="{AF10CB51-B28D-488B-BBAF-18A7643A2571}" srcOrd="0" destOrd="0" presId="urn:microsoft.com/office/officeart/2005/8/layout/hierarchy6"/>
    <dgm:cxn modelId="{E07DA5D7-D99E-445D-B58F-D763527E8B8B}" type="presOf" srcId="{DCF56BE0-1A7F-451C-A1D9-9D941E25BEB1}" destId="{07689640-B809-48A0-BECF-546CE4D7B8C1}" srcOrd="0" destOrd="0" presId="urn:microsoft.com/office/officeart/2005/8/layout/hierarchy6"/>
    <dgm:cxn modelId="{D3ADB5D9-AD37-4A64-B0D1-0CEF98E9BD93}" type="presOf" srcId="{4D0FDCB1-7784-48ED-A3C8-362C426A2900}" destId="{1F743982-C586-43C2-AC63-234414BFD5DF}" srcOrd="0" destOrd="0" presId="urn:microsoft.com/office/officeart/2005/8/layout/hierarchy6"/>
    <dgm:cxn modelId="{5557D8DF-4F1C-4DAF-B672-A45EAB72C683}" type="presOf" srcId="{817D49A7-02CC-46F5-8367-EED813970D83}" destId="{B1152D35-CB3F-4C26-A6B5-9208DABF432B}" srcOrd="0" destOrd="0" presId="urn:microsoft.com/office/officeart/2005/8/layout/hierarchy6"/>
    <dgm:cxn modelId="{28F398E0-4E99-4459-98E1-F347A5601CEE}" type="presOf" srcId="{8C631564-B294-44CC-8032-B76D77E18D61}" destId="{3B89D1F6-2B0D-4F8A-BAC7-C5A1B7E09727}" srcOrd="0" destOrd="0" presId="urn:microsoft.com/office/officeart/2005/8/layout/hierarchy6"/>
    <dgm:cxn modelId="{BCB42CE2-D4F1-4F8D-B5BD-833CD7741AF9}" srcId="{CCB27286-39A8-4DC1-A472-B82F1A57CF98}" destId="{99EAC97A-35C7-4185-8273-203E0939E22C}" srcOrd="1" destOrd="0" parTransId="{48AAAD2B-B45E-442F-BE4C-8640581900DE}" sibTransId="{BE125A41-26F4-4C3D-A2FE-E08E529E1BE3}"/>
    <dgm:cxn modelId="{84F351E2-D1E2-4D25-AC6A-F721A8244EC5}" type="presOf" srcId="{94F8D2E5-C95B-47F9-889C-8467A8803EBC}" destId="{A8D7721B-1D5B-4C86-86BA-3BF075C64713}" srcOrd="0" destOrd="0" presId="urn:microsoft.com/office/officeart/2005/8/layout/hierarchy6"/>
    <dgm:cxn modelId="{28406FE4-5263-4999-8767-9E0EB6703B3C}" type="presOf" srcId="{BCB9AD17-CB6A-425C-BB9B-F77AD4A9C69C}" destId="{E1CDEA2C-F959-49AF-9C87-15BD4C14A90E}" srcOrd="0" destOrd="0" presId="urn:microsoft.com/office/officeart/2005/8/layout/hierarchy6"/>
    <dgm:cxn modelId="{78CE6BE5-A89C-40B4-894C-1384D7BC7851}" srcId="{B7627813-1447-42C2-9286-8BDE9206C766}" destId="{E59529EE-4767-4614-85B4-0CB216957569}" srcOrd="1" destOrd="0" parTransId="{330A85CE-2825-4F8E-A2E6-CECA12258CC3}" sibTransId="{5B196BE7-9E96-49C4-B794-6EE282E35A76}"/>
    <dgm:cxn modelId="{EDF48EE6-FA60-47CE-A545-05CD5F935826}" srcId="{CCB27286-39A8-4DC1-A472-B82F1A57CF98}" destId="{4D0FDCB1-7784-48ED-A3C8-362C426A2900}" srcOrd="0" destOrd="0" parTransId="{C828FD4D-A063-41CA-98C9-256D99B7C78F}" sibTransId="{DCCF8B90-556C-44F3-AFDF-D0C1344E3873}"/>
    <dgm:cxn modelId="{03D137F1-AB60-4B9F-AB64-863806DD3A3F}" type="presOf" srcId="{1AA2BC9A-66F8-4EBC-8759-1C15FF64466C}" destId="{B520887D-60FF-45D8-B62A-0AEDEC920DC8}" srcOrd="0" destOrd="0" presId="urn:microsoft.com/office/officeart/2005/8/layout/hierarchy6"/>
    <dgm:cxn modelId="{AC0B4FF6-4469-4574-8A53-72F44C0A6DE1}" type="presOf" srcId="{F4FE5FF4-2C9F-45BE-85B2-5245D7F07CF2}" destId="{80FF2F79-FE19-4468-9178-3DF47500195E}" srcOrd="0" destOrd="0" presId="urn:microsoft.com/office/officeart/2005/8/layout/hierarchy6"/>
    <dgm:cxn modelId="{C7B9A1BA-3CF7-4E36-BA62-68D7C4788AA9}" type="presParOf" srcId="{4D952F4C-5B53-460B-8115-695CD6305B6C}" destId="{E6D03A26-85C6-480B-9408-8E26421B442A}" srcOrd="0" destOrd="0" presId="urn:microsoft.com/office/officeart/2005/8/layout/hierarchy6"/>
    <dgm:cxn modelId="{2E59EF44-4996-4DDB-805D-D9FFAEEDE5F2}" type="presParOf" srcId="{E6D03A26-85C6-480B-9408-8E26421B442A}" destId="{5EFB6F39-6FD1-4674-9E45-D42EF36E2EBB}" srcOrd="0" destOrd="0" presId="urn:microsoft.com/office/officeart/2005/8/layout/hierarchy6"/>
    <dgm:cxn modelId="{40B842FB-8272-4D2F-BAE3-14A20B731846}" type="presParOf" srcId="{E6D03A26-85C6-480B-9408-8E26421B442A}" destId="{0FAD0E57-04C3-444D-B989-50CCFA1F6AD0}" srcOrd="1" destOrd="0" presId="urn:microsoft.com/office/officeart/2005/8/layout/hierarchy6"/>
    <dgm:cxn modelId="{6657CEB2-B341-4D8B-886F-CB29533C0346}" type="presParOf" srcId="{0FAD0E57-04C3-444D-B989-50CCFA1F6AD0}" destId="{56245E2D-1C15-4293-9C48-FFB96A2D97DD}" srcOrd="0" destOrd="0" presId="urn:microsoft.com/office/officeart/2005/8/layout/hierarchy6"/>
    <dgm:cxn modelId="{31407951-E79C-4C05-A74D-09993A739CF8}" type="presParOf" srcId="{56245E2D-1C15-4293-9C48-FFB96A2D97DD}" destId="{3B3C4F40-2E5E-457A-A4FE-28EB54DEF091}" srcOrd="0" destOrd="0" presId="urn:microsoft.com/office/officeart/2005/8/layout/hierarchy6"/>
    <dgm:cxn modelId="{EA358173-7A44-4C84-A55D-E1B31C2343BC}" type="presParOf" srcId="{56245E2D-1C15-4293-9C48-FFB96A2D97DD}" destId="{11BBABC7-8C10-4F21-9C64-9382C2F8DA10}" srcOrd="1" destOrd="0" presId="urn:microsoft.com/office/officeart/2005/8/layout/hierarchy6"/>
    <dgm:cxn modelId="{63512FA7-FD15-4640-A7D2-403BA7554D02}" type="presParOf" srcId="{11BBABC7-8C10-4F21-9C64-9382C2F8DA10}" destId="{21EDD053-B910-4041-B39F-21DE9B2760F6}" srcOrd="0" destOrd="0" presId="urn:microsoft.com/office/officeart/2005/8/layout/hierarchy6"/>
    <dgm:cxn modelId="{54612747-C851-47C7-AA10-C99C51628AE8}" type="presParOf" srcId="{11BBABC7-8C10-4F21-9C64-9382C2F8DA10}" destId="{F8C3F813-E5D9-4F30-A410-8EFE8240CA05}" srcOrd="1" destOrd="0" presId="urn:microsoft.com/office/officeart/2005/8/layout/hierarchy6"/>
    <dgm:cxn modelId="{7B229379-F8DC-4BE3-92E1-B9B9FF02DF0B}" type="presParOf" srcId="{F8C3F813-E5D9-4F30-A410-8EFE8240CA05}" destId="{7F2C2644-440B-4D54-9204-14F69374728A}" srcOrd="0" destOrd="0" presId="urn:microsoft.com/office/officeart/2005/8/layout/hierarchy6"/>
    <dgm:cxn modelId="{F1ADE48A-0981-40BC-9C4A-5AD2CA4013B7}" type="presParOf" srcId="{F8C3F813-E5D9-4F30-A410-8EFE8240CA05}" destId="{0899D078-6E06-4DC6-9DD8-E1D71261ECAB}" srcOrd="1" destOrd="0" presId="urn:microsoft.com/office/officeart/2005/8/layout/hierarchy6"/>
    <dgm:cxn modelId="{AC1FD1F8-2833-4F05-BE27-B523C01623B6}" type="presParOf" srcId="{0899D078-6E06-4DC6-9DD8-E1D71261ECAB}" destId="{29AEEBC5-DDC7-48D4-919A-D75B048C4337}" srcOrd="0" destOrd="0" presId="urn:microsoft.com/office/officeart/2005/8/layout/hierarchy6"/>
    <dgm:cxn modelId="{980EB760-DF19-4279-A8D9-0A262CF5229A}" type="presParOf" srcId="{0899D078-6E06-4DC6-9DD8-E1D71261ECAB}" destId="{4FE230FC-5DCE-45AD-AFF2-200EEDB109F8}" srcOrd="1" destOrd="0" presId="urn:microsoft.com/office/officeart/2005/8/layout/hierarchy6"/>
    <dgm:cxn modelId="{1E845FE6-3227-4207-8794-869BCA7256A4}" type="presParOf" srcId="{4FE230FC-5DCE-45AD-AFF2-200EEDB109F8}" destId="{6622E329-9AC9-417B-BA3F-17DECCCF9C68}" srcOrd="0" destOrd="0" presId="urn:microsoft.com/office/officeart/2005/8/layout/hierarchy6"/>
    <dgm:cxn modelId="{D0D6AE0F-E5B5-4456-9A3A-E5930343566B}" type="presParOf" srcId="{4FE230FC-5DCE-45AD-AFF2-200EEDB109F8}" destId="{1A3B7CC2-E524-490A-BB2D-40A7FA27B2C7}" srcOrd="1" destOrd="0" presId="urn:microsoft.com/office/officeart/2005/8/layout/hierarchy6"/>
    <dgm:cxn modelId="{FA49AE47-A62B-4023-9151-8C9EDABCF467}" type="presParOf" srcId="{1A3B7CC2-E524-490A-BB2D-40A7FA27B2C7}" destId="{1EDBF119-A99F-412E-99A0-B4A1A387D91E}" srcOrd="0" destOrd="0" presId="urn:microsoft.com/office/officeart/2005/8/layout/hierarchy6"/>
    <dgm:cxn modelId="{176C2E61-0BB2-41A0-AAE3-B9B5BC60BF20}" type="presParOf" srcId="{1A3B7CC2-E524-490A-BB2D-40A7FA27B2C7}" destId="{16653C67-A182-445C-B27D-5DCFA2F5EAD6}" srcOrd="1" destOrd="0" presId="urn:microsoft.com/office/officeart/2005/8/layout/hierarchy6"/>
    <dgm:cxn modelId="{A19EC2AF-7B6A-45EF-91D8-640BEDA44F5D}" type="presParOf" srcId="{16653C67-A182-445C-B27D-5DCFA2F5EAD6}" destId="{C320DB43-629A-4BF3-8FE6-FF7AE22C92CE}" srcOrd="0" destOrd="0" presId="urn:microsoft.com/office/officeart/2005/8/layout/hierarchy6"/>
    <dgm:cxn modelId="{A6801140-A442-4337-A9CE-283C609F5C07}" type="presParOf" srcId="{16653C67-A182-445C-B27D-5DCFA2F5EAD6}" destId="{EF0B0DEB-9602-4A1E-8053-9BE639C336CC}" srcOrd="1" destOrd="0" presId="urn:microsoft.com/office/officeart/2005/8/layout/hierarchy6"/>
    <dgm:cxn modelId="{5C8E9938-9E32-4C60-BF7E-5E6FBA662853}" type="presParOf" srcId="{1A3B7CC2-E524-490A-BB2D-40A7FA27B2C7}" destId="{AF10CB51-B28D-488B-BBAF-18A7643A2571}" srcOrd="2" destOrd="0" presId="urn:microsoft.com/office/officeart/2005/8/layout/hierarchy6"/>
    <dgm:cxn modelId="{9DBB50D0-AA62-4FF0-B932-6A45B382C0C7}" type="presParOf" srcId="{1A3B7CC2-E524-490A-BB2D-40A7FA27B2C7}" destId="{61B73389-8910-4819-848E-C4E3C8FFA6F8}" srcOrd="3" destOrd="0" presId="urn:microsoft.com/office/officeart/2005/8/layout/hierarchy6"/>
    <dgm:cxn modelId="{A8589AB1-D3A9-4A9A-BB16-BDBDC997F845}" type="presParOf" srcId="{61B73389-8910-4819-848E-C4E3C8FFA6F8}" destId="{B1152D35-CB3F-4C26-A6B5-9208DABF432B}" srcOrd="0" destOrd="0" presId="urn:microsoft.com/office/officeart/2005/8/layout/hierarchy6"/>
    <dgm:cxn modelId="{5760B916-6FB3-4C6E-B50F-357A0A6F5FF6}" type="presParOf" srcId="{61B73389-8910-4819-848E-C4E3C8FFA6F8}" destId="{756B120D-D584-4CCC-BB6E-2C359C6A17F4}" srcOrd="1" destOrd="0" presId="urn:microsoft.com/office/officeart/2005/8/layout/hierarchy6"/>
    <dgm:cxn modelId="{643437D4-DE3E-4981-9C3F-D59ED4323A05}" type="presParOf" srcId="{0899D078-6E06-4DC6-9DD8-E1D71261ECAB}" destId="{80FF2F79-FE19-4468-9178-3DF47500195E}" srcOrd="2" destOrd="0" presId="urn:microsoft.com/office/officeart/2005/8/layout/hierarchy6"/>
    <dgm:cxn modelId="{52893E81-02B5-4000-BA87-7E811A962B95}" type="presParOf" srcId="{0899D078-6E06-4DC6-9DD8-E1D71261ECAB}" destId="{2AF02303-E131-47CC-9AE3-EC9F20110FE8}" srcOrd="3" destOrd="0" presId="urn:microsoft.com/office/officeart/2005/8/layout/hierarchy6"/>
    <dgm:cxn modelId="{2093FA36-1D99-42A9-843E-C7065B46A95E}" type="presParOf" srcId="{2AF02303-E131-47CC-9AE3-EC9F20110FE8}" destId="{71AC17E1-823A-4B7F-AB25-9F6950C4503A}" srcOrd="0" destOrd="0" presId="urn:microsoft.com/office/officeart/2005/8/layout/hierarchy6"/>
    <dgm:cxn modelId="{F02696AC-C213-49E4-B2FE-5AE1AA8BFD1A}" type="presParOf" srcId="{2AF02303-E131-47CC-9AE3-EC9F20110FE8}" destId="{4720B18D-A809-467D-81F6-80CB71110D97}" srcOrd="1" destOrd="0" presId="urn:microsoft.com/office/officeart/2005/8/layout/hierarchy6"/>
    <dgm:cxn modelId="{556DA49C-38AD-4E10-BC45-3C35484B2E0F}" type="presParOf" srcId="{4720B18D-A809-467D-81F6-80CB71110D97}" destId="{32FE5E59-5F2A-4B71-8B9B-E89D259EA385}" srcOrd="0" destOrd="0" presId="urn:microsoft.com/office/officeart/2005/8/layout/hierarchy6"/>
    <dgm:cxn modelId="{116E1DD6-BB49-409B-AFAD-219B6C3A0B4E}" type="presParOf" srcId="{4720B18D-A809-467D-81F6-80CB71110D97}" destId="{D068B388-805C-4A10-9D00-30068C43002B}" srcOrd="1" destOrd="0" presId="urn:microsoft.com/office/officeart/2005/8/layout/hierarchy6"/>
    <dgm:cxn modelId="{2E674DF1-A939-452E-9D25-F6912336963A}" type="presParOf" srcId="{D068B388-805C-4A10-9D00-30068C43002B}" destId="{C19F628F-1C66-4628-A72A-A5C9B0CF2258}" srcOrd="0" destOrd="0" presId="urn:microsoft.com/office/officeart/2005/8/layout/hierarchy6"/>
    <dgm:cxn modelId="{111C5EF9-DB3D-4A1A-B1F9-2BC982F5524C}" type="presParOf" srcId="{D068B388-805C-4A10-9D00-30068C43002B}" destId="{4A0E8D7E-6444-442B-9FA3-97A928EE6144}" srcOrd="1" destOrd="0" presId="urn:microsoft.com/office/officeart/2005/8/layout/hierarchy6"/>
    <dgm:cxn modelId="{F3DB485C-F776-4C7E-984F-858AEE6A4118}" type="presParOf" srcId="{4720B18D-A809-467D-81F6-80CB71110D97}" destId="{B529ADC1-0052-473D-AA92-2243921FD630}" srcOrd="2" destOrd="0" presId="urn:microsoft.com/office/officeart/2005/8/layout/hierarchy6"/>
    <dgm:cxn modelId="{0BF99ACD-6767-4E23-96ED-69D2C95DDED1}" type="presParOf" srcId="{4720B18D-A809-467D-81F6-80CB71110D97}" destId="{A62156CF-5C34-4F4E-B007-DEACF3BFAFCF}" srcOrd="3" destOrd="0" presId="urn:microsoft.com/office/officeart/2005/8/layout/hierarchy6"/>
    <dgm:cxn modelId="{7878CE40-C155-437A-9F18-B8BB219D6A76}" type="presParOf" srcId="{A62156CF-5C34-4F4E-B007-DEACF3BFAFCF}" destId="{3B89D1F6-2B0D-4F8A-BAC7-C5A1B7E09727}" srcOrd="0" destOrd="0" presId="urn:microsoft.com/office/officeart/2005/8/layout/hierarchy6"/>
    <dgm:cxn modelId="{F98C7C3D-A24A-4C77-8AAE-49242095D8D4}" type="presParOf" srcId="{A62156CF-5C34-4F4E-B007-DEACF3BFAFCF}" destId="{EE37EA60-EEA9-43E6-91AC-83AF80633262}" srcOrd="1" destOrd="0" presId="urn:microsoft.com/office/officeart/2005/8/layout/hierarchy6"/>
    <dgm:cxn modelId="{A70AAA9D-53BE-4C60-8690-A12977B98277}" type="presParOf" srcId="{11BBABC7-8C10-4F21-9C64-9382C2F8DA10}" destId="{14E4CB3A-3CDE-46E3-8A09-75F9640C4234}" srcOrd="2" destOrd="0" presId="urn:microsoft.com/office/officeart/2005/8/layout/hierarchy6"/>
    <dgm:cxn modelId="{B220ADC1-63CF-47C3-A031-6FF9D0B9C539}" type="presParOf" srcId="{11BBABC7-8C10-4F21-9C64-9382C2F8DA10}" destId="{67A32F17-8B6C-434C-BB8F-02429EB05255}" srcOrd="3" destOrd="0" presId="urn:microsoft.com/office/officeart/2005/8/layout/hierarchy6"/>
    <dgm:cxn modelId="{EB10952A-C7F2-4D27-ABF4-C5918C20AFD5}" type="presParOf" srcId="{67A32F17-8B6C-434C-BB8F-02429EB05255}" destId="{5CC5EF0A-E838-4A58-AA23-6340DD992278}" srcOrd="0" destOrd="0" presId="urn:microsoft.com/office/officeart/2005/8/layout/hierarchy6"/>
    <dgm:cxn modelId="{7B93F9DF-CDDD-429C-AF59-48DADB1F3531}" type="presParOf" srcId="{67A32F17-8B6C-434C-BB8F-02429EB05255}" destId="{45FBA5A8-1D07-45A0-8194-61237368AA23}" srcOrd="1" destOrd="0" presId="urn:microsoft.com/office/officeart/2005/8/layout/hierarchy6"/>
    <dgm:cxn modelId="{C2FB51C0-4095-49DB-9C5C-4CB0DA8E17E7}" type="presParOf" srcId="{45FBA5A8-1D07-45A0-8194-61237368AA23}" destId="{B520887D-60FF-45D8-B62A-0AEDEC920DC8}" srcOrd="0" destOrd="0" presId="urn:microsoft.com/office/officeart/2005/8/layout/hierarchy6"/>
    <dgm:cxn modelId="{5F21BE03-80D2-4B59-878D-36D89FB64EE6}" type="presParOf" srcId="{45FBA5A8-1D07-45A0-8194-61237368AA23}" destId="{725658D9-2EDF-4E2B-85D3-EAAA7B7C450D}" srcOrd="1" destOrd="0" presId="urn:microsoft.com/office/officeart/2005/8/layout/hierarchy6"/>
    <dgm:cxn modelId="{966DA55C-89C2-4A2D-9296-725D09DFB2FC}" type="presParOf" srcId="{725658D9-2EDF-4E2B-85D3-EAAA7B7C450D}" destId="{5E7D09A7-5DE1-437D-90F1-742D51EA5614}" srcOrd="0" destOrd="0" presId="urn:microsoft.com/office/officeart/2005/8/layout/hierarchy6"/>
    <dgm:cxn modelId="{1A69C401-4AF3-4439-9457-E05BAA96A2B3}" type="presParOf" srcId="{725658D9-2EDF-4E2B-85D3-EAAA7B7C450D}" destId="{66B884FC-51C3-4441-8DA2-F77DE01507C8}" srcOrd="1" destOrd="0" presId="urn:microsoft.com/office/officeart/2005/8/layout/hierarchy6"/>
    <dgm:cxn modelId="{98DF9A94-DDDD-448F-A38D-BF57F47D2F3F}" type="presParOf" srcId="{66B884FC-51C3-4441-8DA2-F77DE01507C8}" destId="{3499F299-FF88-433F-98D4-C4508AD3AAE2}" srcOrd="0" destOrd="0" presId="urn:microsoft.com/office/officeart/2005/8/layout/hierarchy6"/>
    <dgm:cxn modelId="{E658DEA3-4642-4141-AAEA-4840D36F5166}" type="presParOf" srcId="{66B884FC-51C3-4441-8DA2-F77DE01507C8}" destId="{AF9D613D-9838-4705-B7D7-0A33C698C705}" srcOrd="1" destOrd="0" presId="urn:microsoft.com/office/officeart/2005/8/layout/hierarchy6"/>
    <dgm:cxn modelId="{F66A78ED-9229-4575-BCB8-4E98C3BCD040}" type="presParOf" srcId="{AF9D613D-9838-4705-B7D7-0A33C698C705}" destId="{1F743982-C586-43C2-AC63-234414BFD5DF}" srcOrd="0" destOrd="0" presId="urn:microsoft.com/office/officeart/2005/8/layout/hierarchy6"/>
    <dgm:cxn modelId="{DA187CEE-A39B-4624-A1A3-C2B900D947EC}" type="presParOf" srcId="{AF9D613D-9838-4705-B7D7-0A33C698C705}" destId="{74663B08-C778-4735-B216-4215F0C8E0F5}" srcOrd="1" destOrd="0" presId="urn:microsoft.com/office/officeart/2005/8/layout/hierarchy6"/>
    <dgm:cxn modelId="{25615E6E-9D10-4890-8531-F7E2C13A41EE}" type="presParOf" srcId="{66B884FC-51C3-4441-8DA2-F77DE01507C8}" destId="{BDAE3971-C75B-4D93-A1BA-85F29DDFF041}" srcOrd="2" destOrd="0" presId="urn:microsoft.com/office/officeart/2005/8/layout/hierarchy6"/>
    <dgm:cxn modelId="{1CB9BBC8-B8AB-46BD-9D6A-172CE9B98A28}" type="presParOf" srcId="{66B884FC-51C3-4441-8DA2-F77DE01507C8}" destId="{0BABD5DF-BE4A-4A49-B25A-DF7F861A7B2B}" srcOrd="3" destOrd="0" presId="urn:microsoft.com/office/officeart/2005/8/layout/hierarchy6"/>
    <dgm:cxn modelId="{E5F5608D-1124-4395-A94D-8205E8EE2AA1}" type="presParOf" srcId="{0BABD5DF-BE4A-4A49-B25A-DF7F861A7B2B}" destId="{2F94693F-5D23-4918-B3E6-21BE772EACCE}" srcOrd="0" destOrd="0" presId="urn:microsoft.com/office/officeart/2005/8/layout/hierarchy6"/>
    <dgm:cxn modelId="{A9CC0890-B6A3-4676-B4E4-3408FD85A659}" type="presParOf" srcId="{0BABD5DF-BE4A-4A49-B25A-DF7F861A7B2B}" destId="{761AD480-D507-48FA-BD64-C9AC5C2183E9}" srcOrd="1" destOrd="0" presId="urn:microsoft.com/office/officeart/2005/8/layout/hierarchy6"/>
    <dgm:cxn modelId="{F1D0F275-9021-4335-A68B-2BEB050D8185}" type="presParOf" srcId="{45FBA5A8-1D07-45A0-8194-61237368AA23}" destId="{D36066AE-2D22-4212-8351-E8C9B1BD2D0C}" srcOrd="2" destOrd="0" presId="urn:microsoft.com/office/officeart/2005/8/layout/hierarchy6"/>
    <dgm:cxn modelId="{D1EB58A8-B3C1-4152-9A7B-0FA00E00AE3E}" type="presParOf" srcId="{45FBA5A8-1D07-45A0-8194-61237368AA23}" destId="{33481A40-C900-40D0-B133-3390215C7E91}" srcOrd="3" destOrd="0" presId="urn:microsoft.com/office/officeart/2005/8/layout/hierarchy6"/>
    <dgm:cxn modelId="{2916852D-134E-4EE4-ACF3-D2968E93F26F}" type="presParOf" srcId="{33481A40-C900-40D0-B133-3390215C7E91}" destId="{A8D7721B-1D5B-4C86-86BA-3BF075C64713}" srcOrd="0" destOrd="0" presId="urn:microsoft.com/office/officeart/2005/8/layout/hierarchy6"/>
    <dgm:cxn modelId="{CC21598F-EC35-439A-A362-1B7E8AC963C7}" type="presParOf" srcId="{33481A40-C900-40D0-B133-3390215C7E91}" destId="{27D83545-BE45-4A03-BEC4-13BDEE892E8E}" srcOrd="1" destOrd="0" presId="urn:microsoft.com/office/officeart/2005/8/layout/hierarchy6"/>
    <dgm:cxn modelId="{BA756EA9-57F6-4364-93CF-3055A674A76B}" type="presParOf" srcId="{27D83545-BE45-4A03-BEC4-13BDEE892E8E}" destId="{E1CDEA2C-F959-49AF-9C87-15BD4C14A90E}" srcOrd="0" destOrd="0" presId="urn:microsoft.com/office/officeart/2005/8/layout/hierarchy6"/>
    <dgm:cxn modelId="{21A728CF-B57C-4F0C-80DC-7A34F9280FA1}" type="presParOf" srcId="{27D83545-BE45-4A03-BEC4-13BDEE892E8E}" destId="{692C182F-D2C9-41D8-9AC1-7FB4B250ACC9}" srcOrd="1" destOrd="0" presId="urn:microsoft.com/office/officeart/2005/8/layout/hierarchy6"/>
    <dgm:cxn modelId="{BC1E71A6-D883-4617-B881-BD8DC1B63886}" type="presParOf" srcId="{692C182F-D2C9-41D8-9AC1-7FB4B250ACC9}" destId="{8193B5BE-9273-4E4C-AEE6-790F2CD11D1C}" srcOrd="0" destOrd="0" presId="urn:microsoft.com/office/officeart/2005/8/layout/hierarchy6"/>
    <dgm:cxn modelId="{F44F1542-5079-4DB6-9CF4-FB78302EAFA8}" type="presParOf" srcId="{692C182F-D2C9-41D8-9AC1-7FB4B250ACC9}" destId="{C6EF1AFD-760F-4ABB-BB02-36D3E679F384}" srcOrd="1" destOrd="0" presId="urn:microsoft.com/office/officeart/2005/8/layout/hierarchy6"/>
    <dgm:cxn modelId="{BCFE8938-1412-4106-AD84-C11E3297BA80}" type="presParOf" srcId="{27D83545-BE45-4A03-BEC4-13BDEE892E8E}" destId="{30207F2B-438C-44F5-A7A8-855176D4D874}" srcOrd="2" destOrd="0" presId="urn:microsoft.com/office/officeart/2005/8/layout/hierarchy6"/>
    <dgm:cxn modelId="{D164803F-B6ED-4308-A158-660668522C41}" type="presParOf" srcId="{27D83545-BE45-4A03-BEC4-13BDEE892E8E}" destId="{89CAE2A3-9D5D-4B57-8AAA-C0B19B28D393}" srcOrd="3" destOrd="0" presId="urn:microsoft.com/office/officeart/2005/8/layout/hierarchy6"/>
    <dgm:cxn modelId="{41104121-88DE-4DD6-849A-34B125AD320E}" type="presParOf" srcId="{89CAE2A3-9D5D-4B57-8AAA-C0B19B28D393}" destId="{A116CEA4-1563-4799-8841-B1E02F201143}" srcOrd="0" destOrd="0" presId="urn:microsoft.com/office/officeart/2005/8/layout/hierarchy6"/>
    <dgm:cxn modelId="{0D2C78F4-DD60-4873-B3BC-D75BECD9216B}" type="presParOf" srcId="{89CAE2A3-9D5D-4B57-8AAA-C0B19B28D393}" destId="{06A30127-540A-42E3-97C5-B21303293F88}" srcOrd="1" destOrd="0" presId="urn:microsoft.com/office/officeart/2005/8/layout/hierarchy6"/>
    <dgm:cxn modelId="{C7DDDAFA-0539-4549-9796-7E617C506A09}" type="presParOf" srcId="{4D952F4C-5B53-460B-8115-695CD6305B6C}" destId="{3FD4C36D-B225-43BE-A5CB-69FFDE3AD6A9}" srcOrd="1" destOrd="0" presId="urn:microsoft.com/office/officeart/2005/8/layout/hierarchy6"/>
    <dgm:cxn modelId="{DB289DC9-F78F-43FC-8ECF-A2749C6FC8CA}" type="presParOf" srcId="{3FD4C36D-B225-43BE-A5CB-69FFDE3AD6A9}" destId="{C6AC6D07-E370-42D8-9DB9-5B6A24700E34}" srcOrd="0" destOrd="0" presId="urn:microsoft.com/office/officeart/2005/8/layout/hierarchy6"/>
    <dgm:cxn modelId="{F99CA70F-A674-42D1-8B77-BD9EF0AD1124}" type="presParOf" srcId="{C6AC6D07-E370-42D8-9DB9-5B6A24700E34}" destId="{D562B055-6EEC-4BCC-80D7-5F96B12AB415}" srcOrd="0" destOrd="0" presId="urn:microsoft.com/office/officeart/2005/8/layout/hierarchy6"/>
    <dgm:cxn modelId="{7919CDFF-7998-47A2-8CF1-7516B5DE93B1}" type="presParOf" srcId="{C6AC6D07-E370-42D8-9DB9-5B6A24700E34}" destId="{54B5105F-12FC-42A3-9B13-027F58290254}" srcOrd="1" destOrd="0" presId="urn:microsoft.com/office/officeart/2005/8/layout/hierarchy6"/>
    <dgm:cxn modelId="{E48A7EA9-08A5-40BE-9320-5747AFCDD15E}" type="presParOf" srcId="{3FD4C36D-B225-43BE-A5CB-69FFDE3AD6A9}" destId="{15C97D4C-8A53-4760-9BF7-AA074FE4D2DC}" srcOrd="1" destOrd="0" presId="urn:microsoft.com/office/officeart/2005/8/layout/hierarchy6"/>
    <dgm:cxn modelId="{009B69D4-6844-43DE-87DA-2B7184BBDC37}" type="presParOf" srcId="{15C97D4C-8A53-4760-9BF7-AA074FE4D2DC}" destId="{AD19B844-5343-498A-919C-F23AF01E67D4}" srcOrd="0" destOrd="0" presId="urn:microsoft.com/office/officeart/2005/8/layout/hierarchy6"/>
    <dgm:cxn modelId="{57C8DC4C-2A11-4E7A-B882-5C3D09EFE7AF}" type="presParOf" srcId="{3FD4C36D-B225-43BE-A5CB-69FFDE3AD6A9}" destId="{539234B1-E72C-4805-8E79-651119FA38C3}" srcOrd="2" destOrd="0" presId="urn:microsoft.com/office/officeart/2005/8/layout/hierarchy6"/>
    <dgm:cxn modelId="{72B48CA2-86AD-473C-BCD7-953D00EC49D5}" type="presParOf" srcId="{539234B1-E72C-4805-8E79-651119FA38C3}" destId="{07689640-B809-48A0-BECF-546CE4D7B8C1}" srcOrd="0" destOrd="0" presId="urn:microsoft.com/office/officeart/2005/8/layout/hierarchy6"/>
    <dgm:cxn modelId="{BB8DFDDD-F17C-46C1-B0DA-9B6AAB498CCA}" type="presParOf" srcId="{539234B1-E72C-4805-8E79-651119FA38C3}" destId="{2E29E550-11D4-4E2B-9FA8-30CD220C3B93}" srcOrd="1" destOrd="0" presId="urn:microsoft.com/office/officeart/2005/8/layout/hierarchy6"/>
    <dgm:cxn modelId="{7A73B7A9-4828-42ED-9BDC-D5DDC51990B6}" type="presParOf" srcId="{3FD4C36D-B225-43BE-A5CB-69FFDE3AD6A9}" destId="{6C1B43ED-D678-4D11-811D-E3058AC8F227}" srcOrd="3" destOrd="0" presId="urn:microsoft.com/office/officeart/2005/8/layout/hierarchy6"/>
    <dgm:cxn modelId="{6EDAFFDD-8C7E-4A71-A59E-02C3F9FC682B}" type="presParOf" srcId="{6C1B43ED-D678-4D11-811D-E3058AC8F227}" destId="{85373B5C-E03E-4C55-A40E-7F5BAE23E985}" srcOrd="0" destOrd="0" presId="urn:microsoft.com/office/officeart/2005/8/layout/hierarchy6"/>
    <dgm:cxn modelId="{DC927646-E6D4-4FCD-8A5B-44854DFD530C}" type="presParOf" srcId="{3FD4C36D-B225-43BE-A5CB-69FFDE3AD6A9}" destId="{625762C7-D5F6-4330-956D-9DED927D64B8}" srcOrd="4" destOrd="0" presId="urn:microsoft.com/office/officeart/2005/8/layout/hierarchy6"/>
    <dgm:cxn modelId="{8BA99456-E1C4-4B02-98EF-81BCFFD67B47}" type="presParOf" srcId="{625762C7-D5F6-4330-956D-9DED927D64B8}" destId="{DC877350-F550-4385-A9AE-CEC7479DD1BA}" srcOrd="0" destOrd="0" presId="urn:microsoft.com/office/officeart/2005/8/layout/hierarchy6"/>
    <dgm:cxn modelId="{54719140-D18C-43D5-8A9D-10A6E6993D65}" type="presParOf" srcId="{625762C7-D5F6-4330-956D-9DED927D64B8}" destId="{79C367B8-87E2-45D4-B396-597A0BB17C86}" srcOrd="1" destOrd="0" presId="urn:microsoft.com/office/officeart/2005/8/layout/hierarchy6"/>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37EF345-149C-4007-907C-5AB27AEE2E8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7627813-1447-42C2-9286-8BDE9206C766}">
      <dgm:prSet phldrT="[Text]"/>
      <dgm:spPr/>
      <dgm:t>
        <a:bodyPr/>
        <a:lstStyle/>
        <a:p>
          <a:r>
            <a:rPr lang="en-US"/>
            <a:t>1</a:t>
          </a:r>
        </a:p>
      </dgm:t>
    </dgm:pt>
    <dgm:pt modelId="{7940045D-692C-4751-A25E-68E184E0388F}" type="parTrans" cxnId="{896682A3-58F3-4C10-A365-FE6638B7313C}">
      <dgm:prSet/>
      <dgm:spPr/>
      <dgm:t>
        <a:bodyPr/>
        <a:lstStyle/>
        <a:p>
          <a:endParaRPr lang="en-US"/>
        </a:p>
      </dgm:t>
    </dgm:pt>
    <dgm:pt modelId="{A54EB1AE-A06C-4783-A610-30F78E0ADC59}" type="sibTrans" cxnId="{896682A3-58F3-4C10-A365-FE6638B7313C}">
      <dgm:prSet/>
      <dgm:spPr/>
      <dgm:t>
        <a:bodyPr/>
        <a:lstStyle/>
        <a:p>
          <a:endParaRPr lang="en-US"/>
        </a:p>
      </dgm:t>
    </dgm:pt>
    <dgm:pt modelId="{CEB9DE69-E8F1-4453-9D9E-2BD26527FC80}">
      <dgm:prSet phldrT="[Text]"/>
      <dgm:spPr/>
      <dgm:t>
        <a:bodyPr/>
        <a:lstStyle/>
        <a:p>
          <a:r>
            <a:rPr lang="en-US"/>
            <a:t>2</a:t>
          </a:r>
        </a:p>
      </dgm:t>
    </dgm:pt>
    <dgm:pt modelId="{78F3CA1C-8A3B-4E34-A076-5B9A8764DBD7}" type="parTrans" cxnId="{694BD487-EDFD-4C6C-A7EA-3AEB862268CF}">
      <dgm:prSet/>
      <dgm:spPr/>
      <dgm:t>
        <a:bodyPr/>
        <a:lstStyle/>
        <a:p>
          <a:endParaRPr lang="en-US"/>
        </a:p>
      </dgm:t>
    </dgm:pt>
    <dgm:pt modelId="{58219934-590B-4AE1-B0E2-6F62D796A750}" type="sibTrans" cxnId="{694BD487-EDFD-4C6C-A7EA-3AEB862268CF}">
      <dgm:prSet/>
      <dgm:spPr/>
      <dgm:t>
        <a:bodyPr/>
        <a:lstStyle/>
        <a:p>
          <a:endParaRPr lang="en-US"/>
        </a:p>
      </dgm:t>
    </dgm:pt>
    <dgm:pt modelId="{60652904-5A81-4496-B980-676146616B82}">
      <dgm:prSet phldrT="[Text]"/>
      <dgm:spPr/>
      <dgm:t>
        <a:bodyPr/>
        <a:lstStyle/>
        <a:p>
          <a:r>
            <a:rPr lang="en-US"/>
            <a:t>4</a:t>
          </a:r>
        </a:p>
      </dgm:t>
    </dgm:pt>
    <dgm:pt modelId="{1CF86161-18BA-447A-A9EA-D29E47B5263A}" type="parTrans" cxnId="{695C029A-38C1-4D2E-879B-C47820BAF4E8}">
      <dgm:prSet/>
      <dgm:spPr/>
      <dgm:t>
        <a:bodyPr/>
        <a:lstStyle/>
        <a:p>
          <a:endParaRPr lang="en-US"/>
        </a:p>
      </dgm:t>
    </dgm:pt>
    <dgm:pt modelId="{AF9B73A5-F437-4EA9-96E6-B8DF1B7355CF}" type="sibTrans" cxnId="{695C029A-38C1-4D2E-879B-C47820BAF4E8}">
      <dgm:prSet/>
      <dgm:spPr/>
      <dgm:t>
        <a:bodyPr/>
        <a:lstStyle/>
        <a:p>
          <a:endParaRPr lang="en-US"/>
        </a:p>
      </dgm:t>
    </dgm:pt>
    <dgm:pt modelId="{B8873E99-6054-42E4-A91D-9DCC30F6D9DB}">
      <dgm:prSet phldrT="[Text]"/>
      <dgm:spPr/>
      <dgm:t>
        <a:bodyPr/>
        <a:lstStyle/>
        <a:p>
          <a:r>
            <a:rPr lang="en-US"/>
            <a:t>5</a:t>
          </a:r>
        </a:p>
      </dgm:t>
    </dgm:pt>
    <dgm:pt modelId="{F4FE5FF4-2C9F-45BE-85B2-5245D7F07CF2}" type="parTrans" cxnId="{70080F5B-9A38-4B0D-996B-AEEB32B0CA03}">
      <dgm:prSet/>
      <dgm:spPr/>
      <dgm:t>
        <a:bodyPr/>
        <a:lstStyle/>
        <a:p>
          <a:endParaRPr lang="en-US"/>
        </a:p>
      </dgm:t>
    </dgm:pt>
    <dgm:pt modelId="{5F4AB4CA-6A3C-4A87-96C6-B29A74160D36}" type="sibTrans" cxnId="{70080F5B-9A38-4B0D-996B-AEEB32B0CA03}">
      <dgm:prSet/>
      <dgm:spPr/>
      <dgm:t>
        <a:bodyPr/>
        <a:lstStyle/>
        <a:p>
          <a:endParaRPr lang="en-US"/>
        </a:p>
      </dgm:t>
    </dgm:pt>
    <dgm:pt modelId="{E59529EE-4767-4614-85B4-0CB216957569}">
      <dgm:prSet phldrT="[Text]"/>
      <dgm:spPr/>
      <dgm:t>
        <a:bodyPr/>
        <a:lstStyle/>
        <a:p>
          <a:r>
            <a:rPr lang="en-US"/>
            <a:t>3</a:t>
          </a:r>
        </a:p>
      </dgm:t>
    </dgm:pt>
    <dgm:pt modelId="{330A85CE-2825-4F8E-A2E6-CECA12258CC3}" type="parTrans" cxnId="{78CE6BE5-A89C-40B4-894C-1384D7BC7851}">
      <dgm:prSet/>
      <dgm:spPr/>
      <dgm:t>
        <a:bodyPr/>
        <a:lstStyle/>
        <a:p>
          <a:endParaRPr lang="en-US"/>
        </a:p>
      </dgm:t>
    </dgm:pt>
    <dgm:pt modelId="{5B196BE7-9E96-49C4-B794-6EE282E35A76}" type="sibTrans" cxnId="{78CE6BE5-A89C-40B4-894C-1384D7BC7851}">
      <dgm:prSet/>
      <dgm:spPr/>
      <dgm:t>
        <a:bodyPr/>
        <a:lstStyle/>
        <a:p>
          <a:endParaRPr lang="en-US"/>
        </a:p>
      </dgm:t>
    </dgm:pt>
    <dgm:pt modelId="{CCB27286-39A8-4DC1-A472-B82F1A57CF98}">
      <dgm:prSet phldrT="[Text]"/>
      <dgm:spPr/>
      <dgm:t>
        <a:bodyPr/>
        <a:lstStyle/>
        <a:p>
          <a:r>
            <a:rPr lang="en-US"/>
            <a:t>6</a:t>
          </a:r>
        </a:p>
      </dgm:t>
    </dgm:pt>
    <dgm:pt modelId="{1AA2BC9A-66F8-4EBC-8759-1C15FF64466C}" type="parTrans" cxnId="{A06F19A5-1BE1-40CE-8350-E853780FCEA7}">
      <dgm:prSet/>
      <dgm:spPr/>
      <dgm:t>
        <a:bodyPr/>
        <a:lstStyle/>
        <a:p>
          <a:endParaRPr lang="en-US"/>
        </a:p>
      </dgm:t>
    </dgm:pt>
    <dgm:pt modelId="{98663FF5-FD03-4F5D-9529-C28EDE8D85CE}" type="sibTrans" cxnId="{A06F19A5-1BE1-40CE-8350-E853780FCEA7}">
      <dgm:prSet/>
      <dgm:spPr/>
      <dgm:t>
        <a:bodyPr/>
        <a:lstStyle/>
        <a:p>
          <a:endParaRPr lang="en-US"/>
        </a:p>
      </dgm:t>
    </dgm:pt>
    <dgm:pt modelId="{98EB6055-CC5C-4B2B-AB26-2E267D4E1163}">
      <dgm:prSet phldrT="[Text]"/>
      <dgm:spPr/>
      <dgm:t>
        <a:bodyPr/>
        <a:lstStyle/>
        <a:p>
          <a:r>
            <a:rPr lang="en-US"/>
            <a:t>Tree</a:t>
          </a:r>
        </a:p>
      </dgm:t>
    </dgm:pt>
    <dgm:pt modelId="{5A73CBA5-20B3-41F5-9ADD-FCCC2E033376}" type="parTrans" cxnId="{25602356-700B-44A9-86AF-7EB21E2C652C}">
      <dgm:prSet/>
      <dgm:spPr/>
      <dgm:t>
        <a:bodyPr/>
        <a:lstStyle/>
        <a:p>
          <a:endParaRPr lang="en-US"/>
        </a:p>
      </dgm:t>
    </dgm:pt>
    <dgm:pt modelId="{CEEAFA36-C7DA-4A07-BB2E-D8BA3AA0EE76}" type="sibTrans" cxnId="{25602356-700B-44A9-86AF-7EB21E2C652C}">
      <dgm:prSet/>
      <dgm:spPr/>
      <dgm:t>
        <a:bodyPr/>
        <a:lstStyle/>
        <a:p>
          <a:endParaRPr lang="en-US"/>
        </a:p>
      </dgm:t>
    </dgm:pt>
    <dgm:pt modelId="{DCF56BE0-1A7F-451C-A1D9-9D941E25BEB1}">
      <dgm:prSet phldrT="[Text]"/>
      <dgm:spPr/>
      <dgm:t>
        <a:bodyPr/>
        <a:lstStyle/>
        <a:p>
          <a:r>
            <a:rPr lang="en-US"/>
            <a:t>BFS</a:t>
          </a:r>
        </a:p>
      </dgm:t>
    </dgm:pt>
    <dgm:pt modelId="{C7A3E152-FE7E-4313-AF1B-22DAA1FDA76B}" type="parTrans" cxnId="{3053ACB1-C85C-4801-85C6-A2E5AF483FFB}">
      <dgm:prSet/>
      <dgm:spPr/>
      <dgm:t>
        <a:bodyPr/>
        <a:lstStyle/>
        <a:p>
          <a:endParaRPr lang="en-US"/>
        </a:p>
      </dgm:t>
    </dgm:pt>
    <dgm:pt modelId="{85600085-5AE6-4DDC-A12E-C4D5E5EC32C6}" type="sibTrans" cxnId="{3053ACB1-C85C-4801-85C6-A2E5AF483FFB}">
      <dgm:prSet/>
      <dgm:spPr/>
      <dgm:t>
        <a:bodyPr/>
        <a:lstStyle/>
        <a:p>
          <a:endParaRPr lang="en-US"/>
        </a:p>
      </dgm:t>
    </dgm:pt>
    <dgm:pt modelId="{B046E7C4-0126-4E0C-926C-E9334B5E6569}">
      <dgm:prSet phldrT="[Text]"/>
      <dgm:spPr/>
      <dgm:t>
        <a:bodyPr/>
        <a:lstStyle/>
        <a:p>
          <a:r>
            <a:rPr lang="en-US"/>
            <a:t>Breadth first search</a:t>
          </a:r>
        </a:p>
      </dgm:t>
    </dgm:pt>
    <dgm:pt modelId="{E6EF4E2B-3CBB-4068-979A-C3451D59894E}" type="parTrans" cxnId="{A1AB6D7C-ABC7-4092-821B-F1FE2FC9AA62}">
      <dgm:prSet/>
      <dgm:spPr/>
      <dgm:t>
        <a:bodyPr/>
        <a:lstStyle/>
        <a:p>
          <a:endParaRPr lang="en-US"/>
        </a:p>
      </dgm:t>
    </dgm:pt>
    <dgm:pt modelId="{13C04E4A-068E-46DA-89C9-858B3FC2152E}" type="sibTrans" cxnId="{A1AB6D7C-ABC7-4092-821B-F1FE2FC9AA62}">
      <dgm:prSet/>
      <dgm:spPr/>
      <dgm:t>
        <a:bodyPr/>
        <a:lstStyle/>
        <a:p>
          <a:endParaRPr lang="en-US"/>
        </a:p>
      </dgm:t>
    </dgm:pt>
    <dgm:pt modelId="{A51A9429-838B-41F5-8E2E-A4904AC4A613}">
      <dgm:prSet/>
      <dgm:spPr/>
      <dgm:t>
        <a:bodyPr/>
        <a:lstStyle/>
        <a:p>
          <a:r>
            <a:rPr lang="en-US"/>
            <a:t>8</a:t>
          </a:r>
        </a:p>
      </dgm:t>
    </dgm:pt>
    <dgm:pt modelId="{3E66C706-2D87-4B52-99B0-57CC127F8748}" type="parTrans" cxnId="{82BDDC8A-DF7A-48C3-BE5D-D09B72ABA312}">
      <dgm:prSet/>
      <dgm:spPr/>
      <dgm:t>
        <a:bodyPr/>
        <a:lstStyle/>
        <a:p>
          <a:endParaRPr lang="en-US"/>
        </a:p>
      </dgm:t>
    </dgm:pt>
    <dgm:pt modelId="{55719398-2AF5-4A4E-BC54-EABC6D1454AA}" type="sibTrans" cxnId="{82BDDC8A-DF7A-48C3-BE5D-D09B72ABA312}">
      <dgm:prSet/>
      <dgm:spPr/>
      <dgm:t>
        <a:bodyPr/>
        <a:lstStyle/>
        <a:p>
          <a:endParaRPr lang="en-US"/>
        </a:p>
      </dgm:t>
    </dgm:pt>
    <dgm:pt modelId="{817D49A7-02CC-46F5-8367-EED813970D83}">
      <dgm:prSet/>
      <dgm:spPr/>
      <dgm:t>
        <a:bodyPr/>
        <a:lstStyle/>
        <a:p>
          <a:r>
            <a:rPr lang="en-US"/>
            <a:t>9</a:t>
          </a:r>
        </a:p>
      </dgm:t>
    </dgm:pt>
    <dgm:pt modelId="{BE3C9A28-D330-4E58-A196-8BC2A75EC3DE}" type="parTrans" cxnId="{804208AD-9A07-4CC1-BEA2-2CF31F93EDE4}">
      <dgm:prSet/>
      <dgm:spPr/>
      <dgm:t>
        <a:bodyPr/>
        <a:lstStyle/>
        <a:p>
          <a:endParaRPr lang="en-US"/>
        </a:p>
      </dgm:t>
    </dgm:pt>
    <dgm:pt modelId="{428C1F9C-9EE9-4CD1-943E-1BB7CE47473F}" type="sibTrans" cxnId="{804208AD-9A07-4CC1-BEA2-2CF31F93EDE4}">
      <dgm:prSet/>
      <dgm:spPr/>
      <dgm:t>
        <a:bodyPr/>
        <a:lstStyle/>
        <a:p>
          <a:endParaRPr lang="en-US"/>
        </a:p>
      </dgm:t>
    </dgm:pt>
    <dgm:pt modelId="{0D1810D7-4CF0-4537-9E6A-C0278CE79819}">
      <dgm:prSet/>
      <dgm:spPr/>
      <dgm:t>
        <a:bodyPr/>
        <a:lstStyle/>
        <a:p>
          <a:r>
            <a:rPr lang="en-US"/>
            <a:t>10</a:t>
          </a:r>
        </a:p>
      </dgm:t>
    </dgm:pt>
    <dgm:pt modelId="{09267582-D193-4557-B88B-1B58F44DCA52}" type="parTrans" cxnId="{57DE7971-08E7-4CE8-AE6F-2A0686629B9D}">
      <dgm:prSet/>
      <dgm:spPr/>
      <dgm:t>
        <a:bodyPr/>
        <a:lstStyle/>
        <a:p>
          <a:endParaRPr lang="en-US"/>
        </a:p>
      </dgm:t>
    </dgm:pt>
    <dgm:pt modelId="{14130A50-05E8-40C3-B2A7-D50023C52C90}" type="sibTrans" cxnId="{57DE7971-08E7-4CE8-AE6F-2A0686629B9D}">
      <dgm:prSet/>
      <dgm:spPr/>
      <dgm:t>
        <a:bodyPr/>
        <a:lstStyle/>
        <a:p>
          <a:endParaRPr lang="en-US"/>
        </a:p>
      </dgm:t>
    </dgm:pt>
    <dgm:pt modelId="{8C631564-B294-44CC-8032-B76D77E18D61}">
      <dgm:prSet/>
      <dgm:spPr/>
      <dgm:t>
        <a:bodyPr/>
        <a:lstStyle/>
        <a:p>
          <a:r>
            <a:rPr lang="en-US"/>
            <a:t>11</a:t>
          </a:r>
        </a:p>
      </dgm:t>
    </dgm:pt>
    <dgm:pt modelId="{A64532E7-EE22-43AE-A1EA-BDE4A6ADDB38}" type="parTrans" cxnId="{45990887-C467-4AAB-952B-422941BAB725}">
      <dgm:prSet/>
      <dgm:spPr/>
      <dgm:t>
        <a:bodyPr/>
        <a:lstStyle/>
        <a:p>
          <a:endParaRPr lang="en-US"/>
        </a:p>
      </dgm:t>
    </dgm:pt>
    <dgm:pt modelId="{E2E6932A-7480-4F28-8F28-8563BC11EDF2}" type="sibTrans" cxnId="{45990887-C467-4AAB-952B-422941BAB725}">
      <dgm:prSet/>
      <dgm:spPr/>
      <dgm:t>
        <a:bodyPr/>
        <a:lstStyle/>
        <a:p>
          <a:endParaRPr lang="en-US"/>
        </a:p>
      </dgm:t>
    </dgm:pt>
    <dgm:pt modelId="{94F8D2E5-C95B-47F9-889C-8467A8803EBC}">
      <dgm:prSet/>
      <dgm:spPr/>
      <dgm:t>
        <a:bodyPr/>
        <a:lstStyle/>
        <a:p>
          <a:r>
            <a:rPr lang="en-US"/>
            <a:t>7</a:t>
          </a:r>
        </a:p>
      </dgm:t>
    </dgm:pt>
    <dgm:pt modelId="{EB8E45BC-5B95-4021-B7DA-8E0FF5FD3726}" type="parTrans" cxnId="{D271AF78-B9BC-4C45-BE68-1D59B1075EF9}">
      <dgm:prSet/>
      <dgm:spPr/>
      <dgm:t>
        <a:bodyPr/>
        <a:lstStyle/>
        <a:p>
          <a:endParaRPr lang="en-US"/>
        </a:p>
      </dgm:t>
    </dgm:pt>
    <dgm:pt modelId="{19D042B3-836B-4227-B702-6DDD6559FA67}" type="sibTrans" cxnId="{D271AF78-B9BC-4C45-BE68-1D59B1075EF9}">
      <dgm:prSet/>
      <dgm:spPr/>
      <dgm:t>
        <a:bodyPr/>
        <a:lstStyle/>
        <a:p>
          <a:endParaRPr lang="en-US"/>
        </a:p>
      </dgm:t>
    </dgm:pt>
    <dgm:pt modelId="{4D0FDCB1-7784-48ED-A3C8-362C426A2900}">
      <dgm:prSet/>
      <dgm:spPr/>
      <dgm:t>
        <a:bodyPr/>
        <a:lstStyle/>
        <a:p>
          <a:r>
            <a:rPr lang="en-US"/>
            <a:t>12</a:t>
          </a:r>
        </a:p>
      </dgm:t>
    </dgm:pt>
    <dgm:pt modelId="{C828FD4D-A063-41CA-98C9-256D99B7C78F}" type="parTrans" cxnId="{EDF48EE6-FA60-47CE-A545-05CD5F935826}">
      <dgm:prSet/>
      <dgm:spPr/>
      <dgm:t>
        <a:bodyPr/>
        <a:lstStyle/>
        <a:p>
          <a:endParaRPr lang="en-US"/>
        </a:p>
      </dgm:t>
    </dgm:pt>
    <dgm:pt modelId="{DCCF8B90-556C-44F3-AFDF-D0C1344E3873}" type="sibTrans" cxnId="{EDF48EE6-FA60-47CE-A545-05CD5F935826}">
      <dgm:prSet/>
      <dgm:spPr/>
      <dgm:t>
        <a:bodyPr/>
        <a:lstStyle/>
        <a:p>
          <a:endParaRPr lang="en-US"/>
        </a:p>
      </dgm:t>
    </dgm:pt>
    <dgm:pt modelId="{A1CF992A-7DE7-4304-A885-0CEFA401C0DB}">
      <dgm:prSet/>
      <dgm:spPr/>
      <dgm:t>
        <a:bodyPr/>
        <a:lstStyle/>
        <a:p>
          <a:r>
            <a:rPr lang="en-US"/>
            <a:t>14</a:t>
          </a:r>
        </a:p>
      </dgm:t>
    </dgm:pt>
    <dgm:pt modelId="{BCB9AD17-CB6A-425C-BB9B-F77AD4A9C69C}" type="parTrans" cxnId="{7DF0DC57-6C23-41B3-B975-B321886EDC3D}">
      <dgm:prSet/>
      <dgm:spPr/>
      <dgm:t>
        <a:bodyPr/>
        <a:lstStyle/>
        <a:p>
          <a:endParaRPr lang="en-US"/>
        </a:p>
      </dgm:t>
    </dgm:pt>
    <dgm:pt modelId="{2141964F-C32E-4929-AF35-5B2DFD38C036}" type="sibTrans" cxnId="{7DF0DC57-6C23-41B3-B975-B321886EDC3D}">
      <dgm:prSet/>
      <dgm:spPr/>
      <dgm:t>
        <a:bodyPr/>
        <a:lstStyle/>
        <a:p>
          <a:endParaRPr lang="en-US"/>
        </a:p>
      </dgm:t>
    </dgm:pt>
    <dgm:pt modelId="{FD1F0F7B-D2CE-4C61-9760-83C5CCEC9C7C}">
      <dgm:prSet/>
      <dgm:spPr/>
      <dgm:t>
        <a:bodyPr/>
        <a:lstStyle/>
        <a:p>
          <a:r>
            <a:rPr lang="en-US"/>
            <a:t>15</a:t>
          </a:r>
        </a:p>
      </dgm:t>
    </dgm:pt>
    <dgm:pt modelId="{C0B7D2F3-149C-462B-8957-B2D8284BA16F}" type="parTrans" cxnId="{1756A65F-3B86-457E-B50F-B267CA888D7A}">
      <dgm:prSet/>
      <dgm:spPr/>
      <dgm:t>
        <a:bodyPr/>
        <a:lstStyle/>
        <a:p>
          <a:endParaRPr lang="en-US"/>
        </a:p>
      </dgm:t>
    </dgm:pt>
    <dgm:pt modelId="{C7D5C07C-A80C-48C1-B3C3-203C61C7A35E}" type="sibTrans" cxnId="{1756A65F-3B86-457E-B50F-B267CA888D7A}">
      <dgm:prSet/>
      <dgm:spPr/>
      <dgm:t>
        <a:bodyPr/>
        <a:lstStyle/>
        <a:p>
          <a:endParaRPr lang="en-US"/>
        </a:p>
      </dgm:t>
    </dgm:pt>
    <dgm:pt modelId="{99EAC97A-35C7-4185-8273-203E0939E22C}">
      <dgm:prSet/>
      <dgm:spPr/>
      <dgm:t>
        <a:bodyPr/>
        <a:lstStyle/>
        <a:p>
          <a:r>
            <a:rPr lang="en-US"/>
            <a:t>13</a:t>
          </a:r>
        </a:p>
      </dgm:t>
    </dgm:pt>
    <dgm:pt modelId="{48AAAD2B-B45E-442F-BE4C-8640581900DE}" type="parTrans" cxnId="{BCB42CE2-D4F1-4F8D-B5BD-833CD7741AF9}">
      <dgm:prSet/>
      <dgm:spPr/>
      <dgm:t>
        <a:bodyPr/>
        <a:lstStyle/>
        <a:p>
          <a:endParaRPr lang="en-US"/>
        </a:p>
      </dgm:t>
    </dgm:pt>
    <dgm:pt modelId="{BE125A41-26F4-4C3D-A2FE-E08E529E1BE3}" type="sibTrans" cxnId="{BCB42CE2-D4F1-4F8D-B5BD-833CD7741AF9}">
      <dgm:prSet/>
      <dgm:spPr/>
      <dgm:t>
        <a:bodyPr/>
        <a:lstStyle/>
        <a:p>
          <a:endParaRPr lang="en-US"/>
        </a:p>
      </dgm:t>
    </dgm:pt>
    <dgm:pt modelId="{4D952F4C-5B53-460B-8115-695CD6305B6C}" type="pres">
      <dgm:prSet presAssocID="{637EF345-149C-4007-907C-5AB27AEE2E8D}" presName="mainComposite" presStyleCnt="0">
        <dgm:presLayoutVars>
          <dgm:chPref val="1"/>
          <dgm:dir/>
          <dgm:animOne val="branch"/>
          <dgm:animLvl val="lvl"/>
          <dgm:resizeHandles val="exact"/>
        </dgm:presLayoutVars>
      </dgm:prSet>
      <dgm:spPr/>
    </dgm:pt>
    <dgm:pt modelId="{E6D03A26-85C6-480B-9408-8E26421B442A}" type="pres">
      <dgm:prSet presAssocID="{637EF345-149C-4007-907C-5AB27AEE2E8D}" presName="hierFlow" presStyleCnt="0"/>
      <dgm:spPr/>
    </dgm:pt>
    <dgm:pt modelId="{5EFB6F39-6FD1-4674-9E45-D42EF36E2EBB}" type="pres">
      <dgm:prSet presAssocID="{637EF345-149C-4007-907C-5AB27AEE2E8D}" presName="firstBuf" presStyleCnt="0"/>
      <dgm:spPr/>
    </dgm:pt>
    <dgm:pt modelId="{0FAD0E57-04C3-444D-B989-50CCFA1F6AD0}" type="pres">
      <dgm:prSet presAssocID="{637EF345-149C-4007-907C-5AB27AEE2E8D}" presName="hierChild1" presStyleCnt="0">
        <dgm:presLayoutVars>
          <dgm:chPref val="1"/>
          <dgm:animOne val="branch"/>
          <dgm:animLvl val="lvl"/>
        </dgm:presLayoutVars>
      </dgm:prSet>
      <dgm:spPr/>
    </dgm:pt>
    <dgm:pt modelId="{56245E2D-1C15-4293-9C48-FFB96A2D97DD}" type="pres">
      <dgm:prSet presAssocID="{B7627813-1447-42C2-9286-8BDE9206C766}" presName="Name14" presStyleCnt="0"/>
      <dgm:spPr/>
    </dgm:pt>
    <dgm:pt modelId="{3B3C4F40-2E5E-457A-A4FE-28EB54DEF091}" type="pres">
      <dgm:prSet presAssocID="{B7627813-1447-42C2-9286-8BDE9206C766}" presName="level1Shape" presStyleLbl="node0" presStyleIdx="0" presStyleCnt="1">
        <dgm:presLayoutVars>
          <dgm:chPref val="3"/>
        </dgm:presLayoutVars>
      </dgm:prSet>
      <dgm:spPr/>
    </dgm:pt>
    <dgm:pt modelId="{11BBABC7-8C10-4F21-9C64-9382C2F8DA10}" type="pres">
      <dgm:prSet presAssocID="{B7627813-1447-42C2-9286-8BDE9206C766}" presName="hierChild2" presStyleCnt="0"/>
      <dgm:spPr/>
    </dgm:pt>
    <dgm:pt modelId="{21EDD053-B910-4041-B39F-21DE9B2760F6}" type="pres">
      <dgm:prSet presAssocID="{78F3CA1C-8A3B-4E34-A076-5B9A8764DBD7}" presName="Name19" presStyleLbl="parChTrans1D2" presStyleIdx="0" presStyleCnt="2"/>
      <dgm:spPr/>
    </dgm:pt>
    <dgm:pt modelId="{F8C3F813-E5D9-4F30-A410-8EFE8240CA05}" type="pres">
      <dgm:prSet presAssocID="{CEB9DE69-E8F1-4453-9D9E-2BD26527FC80}" presName="Name21" presStyleCnt="0"/>
      <dgm:spPr/>
    </dgm:pt>
    <dgm:pt modelId="{7F2C2644-440B-4D54-9204-14F69374728A}" type="pres">
      <dgm:prSet presAssocID="{CEB9DE69-E8F1-4453-9D9E-2BD26527FC80}" presName="level2Shape" presStyleLbl="node2" presStyleIdx="0" presStyleCnt="2"/>
      <dgm:spPr/>
    </dgm:pt>
    <dgm:pt modelId="{0899D078-6E06-4DC6-9DD8-E1D71261ECAB}" type="pres">
      <dgm:prSet presAssocID="{CEB9DE69-E8F1-4453-9D9E-2BD26527FC80}" presName="hierChild3" presStyleCnt="0"/>
      <dgm:spPr/>
    </dgm:pt>
    <dgm:pt modelId="{29AEEBC5-DDC7-48D4-919A-D75B048C4337}" type="pres">
      <dgm:prSet presAssocID="{1CF86161-18BA-447A-A9EA-D29E47B5263A}" presName="Name19" presStyleLbl="parChTrans1D3" presStyleIdx="0" presStyleCnt="4"/>
      <dgm:spPr/>
    </dgm:pt>
    <dgm:pt modelId="{4FE230FC-5DCE-45AD-AFF2-200EEDB109F8}" type="pres">
      <dgm:prSet presAssocID="{60652904-5A81-4496-B980-676146616B82}" presName="Name21" presStyleCnt="0"/>
      <dgm:spPr/>
    </dgm:pt>
    <dgm:pt modelId="{6622E329-9AC9-417B-BA3F-17DECCCF9C68}" type="pres">
      <dgm:prSet presAssocID="{60652904-5A81-4496-B980-676146616B82}" presName="level2Shape" presStyleLbl="node3" presStyleIdx="0" presStyleCnt="4"/>
      <dgm:spPr/>
    </dgm:pt>
    <dgm:pt modelId="{1A3B7CC2-E524-490A-BB2D-40A7FA27B2C7}" type="pres">
      <dgm:prSet presAssocID="{60652904-5A81-4496-B980-676146616B82}" presName="hierChild3" presStyleCnt="0"/>
      <dgm:spPr/>
    </dgm:pt>
    <dgm:pt modelId="{1EDBF119-A99F-412E-99A0-B4A1A387D91E}" type="pres">
      <dgm:prSet presAssocID="{3E66C706-2D87-4B52-99B0-57CC127F8748}" presName="Name19" presStyleLbl="parChTrans1D4" presStyleIdx="0" presStyleCnt="8"/>
      <dgm:spPr/>
    </dgm:pt>
    <dgm:pt modelId="{16653C67-A182-445C-B27D-5DCFA2F5EAD6}" type="pres">
      <dgm:prSet presAssocID="{A51A9429-838B-41F5-8E2E-A4904AC4A613}" presName="Name21" presStyleCnt="0"/>
      <dgm:spPr/>
    </dgm:pt>
    <dgm:pt modelId="{C320DB43-629A-4BF3-8FE6-FF7AE22C92CE}" type="pres">
      <dgm:prSet presAssocID="{A51A9429-838B-41F5-8E2E-A4904AC4A613}" presName="level2Shape" presStyleLbl="node4" presStyleIdx="0" presStyleCnt="8"/>
      <dgm:spPr/>
    </dgm:pt>
    <dgm:pt modelId="{EF0B0DEB-9602-4A1E-8053-9BE639C336CC}" type="pres">
      <dgm:prSet presAssocID="{A51A9429-838B-41F5-8E2E-A4904AC4A613}" presName="hierChild3" presStyleCnt="0"/>
      <dgm:spPr/>
    </dgm:pt>
    <dgm:pt modelId="{AF10CB51-B28D-488B-BBAF-18A7643A2571}" type="pres">
      <dgm:prSet presAssocID="{BE3C9A28-D330-4E58-A196-8BC2A75EC3DE}" presName="Name19" presStyleLbl="parChTrans1D4" presStyleIdx="1" presStyleCnt="8"/>
      <dgm:spPr/>
    </dgm:pt>
    <dgm:pt modelId="{61B73389-8910-4819-848E-C4E3C8FFA6F8}" type="pres">
      <dgm:prSet presAssocID="{817D49A7-02CC-46F5-8367-EED813970D83}" presName="Name21" presStyleCnt="0"/>
      <dgm:spPr/>
    </dgm:pt>
    <dgm:pt modelId="{B1152D35-CB3F-4C26-A6B5-9208DABF432B}" type="pres">
      <dgm:prSet presAssocID="{817D49A7-02CC-46F5-8367-EED813970D83}" presName="level2Shape" presStyleLbl="node4" presStyleIdx="1" presStyleCnt="8"/>
      <dgm:spPr/>
    </dgm:pt>
    <dgm:pt modelId="{756B120D-D584-4CCC-BB6E-2C359C6A17F4}" type="pres">
      <dgm:prSet presAssocID="{817D49A7-02CC-46F5-8367-EED813970D83}" presName="hierChild3" presStyleCnt="0"/>
      <dgm:spPr/>
    </dgm:pt>
    <dgm:pt modelId="{80FF2F79-FE19-4468-9178-3DF47500195E}" type="pres">
      <dgm:prSet presAssocID="{F4FE5FF4-2C9F-45BE-85B2-5245D7F07CF2}" presName="Name19" presStyleLbl="parChTrans1D3" presStyleIdx="1" presStyleCnt="4"/>
      <dgm:spPr/>
    </dgm:pt>
    <dgm:pt modelId="{2AF02303-E131-47CC-9AE3-EC9F20110FE8}" type="pres">
      <dgm:prSet presAssocID="{B8873E99-6054-42E4-A91D-9DCC30F6D9DB}" presName="Name21" presStyleCnt="0"/>
      <dgm:spPr/>
    </dgm:pt>
    <dgm:pt modelId="{71AC17E1-823A-4B7F-AB25-9F6950C4503A}" type="pres">
      <dgm:prSet presAssocID="{B8873E99-6054-42E4-A91D-9DCC30F6D9DB}" presName="level2Shape" presStyleLbl="node3" presStyleIdx="1" presStyleCnt="4"/>
      <dgm:spPr/>
    </dgm:pt>
    <dgm:pt modelId="{4720B18D-A809-467D-81F6-80CB71110D97}" type="pres">
      <dgm:prSet presAssocID="{B8873E99-6054-42E4-A91D-9DCC30F6D9DB}" presName="hierChild3" presStyleCnt="0"/>
      <dgm:spPr/>
    </dgm:pt>
    <dgm:pt modelId="{32FE5E59-5F2A-4B71-8B9B-E89D259EA385}" type="pres">
      <dgm:prSet presAssocID="{09267582-D193-4557-B88B-1B58F44DCA52}" presName="Name19" presStyleLbl="parChTrans1D4" presStyleIdx="2" presStyleCnt="8"/>
      <dgm:spPr/>
    </dgm:pt>
    <dgm:pt modelId="{D068B388-805C-4A10-9D00-30068C43002B}" type="pres">
      <dgm:prSet presAssocID="{0D1810D7-4CF0-4537-9E6A-C0278CE79819}" presName="Name21" presStyleCnt="0"/>
      <dgm:spPr/>
    </dgm:pt>
    <dgm:pt modelId="{C19F628F-1C66-4628-A72A-A5C9B0CF2258}" type="pres">
      <dgm:prSet presAssocID="{0D1810D7-4CF0-4537-9E6A-C0278CE79819}" presName="level2Shape" presStyleLbl="node4" presStyleIdx="2" presStyleCnt="8"/>
      <dgm:spPr/>
    </dgm:pt>
    <dgm:pt modelId="{4A0E8D7E-6444-442B-9FA3-97A928EE6144}" type="pres">
      <dgm:prSet presAssocID="{0D1810D7-4CF0-4537-9E6A-C0278CE79819}" presName="hierChild3" presStyleCnt="0"/>
      <dgm:spPr/>
    </dgm:pt>
    <dgm:pt modelId="{B529ADC1-0052-473D-AA92-2243921FD630}" type="pres">
      <dgm:prSet presAssocID="{A64532E7-EE22-43AE-A1EA-BDE4A6ADDB38}" presName="Name19" presStyleLbl="parChTrans1D4" presStyleIdx="3" presStyleCnt="8"/>
      <dgm:spPr/>
    </dgm:pt>
    <dgm:pt modelId="{A62156CF-5C34-4F4E-B007-DEACF3BFAFCF}" type="pres">
      <dgm:prSet presAssocID="{8C631564-B294-44CC-8032-B76D77E18D61}" presName="Name21" presStyleCnt="0"/>
      <dgm:spPr/>
    </dgm:pt>
    <dgm:pt modelId="{3B89D1F6-2B0D-4F8A-BAC7-C5A1B7E09727}" type="pres">
      <dgm:prSet presAssocID="{8C631564-B294-44CC-8032-B76D77E18D61}" presName="level2Shape" presStyleLbl="node4" presStyleIdx="3" presStyleCnt="8"/>
      <dgm:spPr/>
    </dgm:pt>
    <dgm:pt modelId="{EE37EA60-EEA9-43E6-91AC-83AF80633262}" type="pres">
      <dgm:prSet presAssocID="{8C631564-B294-44CC-8032-B76D77E18D61}" presName="hierChild3" presStyleCnt="0"/>
      <dgm:spPr/>
    </dgm:pt>
    <dgm:pt modelId="{14E4CB3A-3CDE-46E3-8A09-75F9640C4234}" type="pres">
      <dgm:prSet presAssocID="{330A85CE-2825-4F8E-A2E6-CECA12258CC3}" presName="Name19" presStyleLbl="parChTrans1D2" presStyleIdx="1" presStyleCnt="2"/>
      <dgm:spPr/>
    </dgm:pt>
    <dgm:pt modelId="{67A32F17-8B6C-434C-BB8F-02429EB05255}" type="pres">
      <dgm:prSet presAssocID="{E59529EE-4767-4614-85B4-0CB216957569}" presName="Name21" presStyleCnt="0"/>
      <dgm:spPr/>
    </dgm:pt>
    <dgm:pt modelId="{5CC5EF0A-E838-4A58-AA23-6340DD992278}" type="pres">
      <dgm:prSet presAssocID="{E59529EE-4767-4614-85B4-0CB216957569}" presName="level2Shape" presStyleLbl="node2" presStyleIdx="1" presStyleCnt="2" custFlipHor="1" custScaleX="146453"/>
      <dgm:spPr/>
    </dgm:pt>
    <dgm:pt modelId="{45FBA5A8-1D07-45A0-8194-61237368AA23}" type="pres">
      <dgm:prSet presAssocID="{E59529EE-4767-4614-85B4-0CB216957569}" presName="hierChild3" presStyleCnt="0"/>
      <dgm:spPr/>
    </dgm:pt>
    <dgm:pt modelId="{B520887D-60FF-45D8-B62A-0AEDEC920DC8}" type="pres">
      <dgm:prSet presAssocID="{1AA2BC9A-66F8-4EBC-8759-1C15FF64466C}" presName="Name19" presStyleLbl="parChTrans1D3" presStyleIdx="2" presStyleCnt="4"/>
      <dgm:spPr/>
    </dgm:pt>
    <dgm:pt modelId="{725658D9-2EDF-4E2B-85D3-EAAA7B7C450D}" type="pres">
      <dgm:prSet presAssocID="{CCB27286-39A8-4DC1-A472-B82F1A57CF98}" presName="Name21" presStyleCnt="0"/>
      <dgm:spPr/>
    </dgm:pt>
    <dgm:pt modelId="{5E7D09A7-5DE1-437D-90F1-742D51EA5614}" type="pres">
      <dgm:prSet presAssocID="{CCB27286-39A8-4DC1-A472-B82F1A57CF98}" presName="level2Shape" presStyleLbl="node3" presStyleIdx="2" presStyleCnt="4"/>
      <dgm:spPr/>
    </dgm:pt>
    <dgm:pt modelId="{66B884FC-51C3-4441-8DA2-F77DE01507C8}" type="pres">
      <dgm:prSet presAssocID="{CCB27286-39A8-4DC1-A472-B82F1A57CF98}" presName="hierChild3" presStyleCnt="0"/>
      <dgm:spPr/>
    </dgm:pt>
    <dgm:pt modelId="{3499F299-FF88-433F-98D4-C4508AD3AAE2}" type="pres">
      <dgm:prSet presAssocID="{C828FD4D-A063-41CA-98C9-256D99B7C78F}" presName="Name19" presStyleLbl="parChTrans1D4" presStyleIdx="4" presStyleCnt="8"/>
      <dgm:spPr/>
    </dgm:pt>
    <dgm:pt modelId="{AF9D613D-9838-4705-B7D7-0A33C698C705}" type="pres">
      <dgm:prSet presAssocID="{4D0FDCB1-7784-48ED-A3C8-362C426A2900}" presName="Name21" presStyleCnt="0"/>
      <dgm:spPr/>
    </dgm:pt>
    <dgm:pt modelId="{1F743982-C586-43C2-AC63-234414BFD5DF}" type="pres">
      <dgm:prSet presAssocID="{4D0FDCB1-7784-48ED-A3C8-362C426A2900}" presName="level2Shape" presStyleLbl="node4" presStyleIdx="4" presStyleCnt="8" custFlipHor="1" custScaleX="163760"/>
      <dgm:spPr/>
    </dgm:pt>
    <dgm:pt modelId="{74663B08-C778-4735-B216-4215F0C8E0F5}" type="pres">
      <dgm:prSet presAssocID="{4D0FDCB1-7784-48ED-A3C8-362C426A2900}" presName="hierChild3" presStyleCnt="0"/>
      <dgm:spPr/>
    </dgm:pt>
    <dgm:pt modelId="{BDAE3971-C75B-4D93-A1BA-85F29DDFF041}" type="pres">
      <dgm:prSet presAssocID="{48AAAD2B-B45E-442F-BE4C-8640581900DE}" presName="Name19" presStyleLbl="parChTrans1D4" presStyleIdx="5" presStyleCnt="8"/>
      <dgm:spPr/>
    </dgm:pt>
    <dgm:pt modelId="{0BABD5DF-BE4A-4A49-B25A-DF7F861A7B2B}" type="pres">
      <dgm:prSet presAssocID="{99EAC97A-35C7-4185-8273-203E0939E22C}" presName="Name21" presStyleCnt="0"/>
      <dgm:spPr/>
    </dgm:pt>
    <dgm:pt modelId="{2F94693F-5D23-4918-B3E6-21BE772EACCE}" type="pres">
      <dgm:prSet presAssocID="{99EAC97A-35C7-4185-8273-203E0939E22C}" presName="level2Shape" presStyleLbl="node4" presStyleIdx="5" presStyleCnt="8"/>
      <dgm:spPr/>
    </dgm:pt>
    <dgm:pt modelId="{761AD480-D507-48FA-BD64-C9AC5C2183E9}" type="pres">
      <dgm:prSet presAssocID="{99EAC97A-35C7-4185-8273-203E0939E22C}" presName="hierChild3" presStyleCnt="0"/>
      <dgm:spPr/>
    </dgm:pt>
    <dgm:pt modelId="{D36066AE-2D22-4212-8351-E8C9B1BD2D0C}" type="pres">
      <dgm:prSet presAssocID="{EB8E45BC-5B95-4021-B7DA-8E0FF5FD3726}" presName="Name19" presStyleLbl="parChTrans1D3" presStyleIdx="3" presStyleCnt="4"/>
      <dgm:spPr/>
    </dgm:pt>
    <dgm:pt modelId="{33481A40-C900-40D0-B133-3390215C7E91}" type="pres">
      <dgm:prSet presAssocID="{94F8D2E5-C95B-47F9-889C-8467A8803EBC}" presName="Name21" presStyleCnt="0"/>
      <dgm:spPr/>
    </dgm:pt>
    <dgm:pt modelId="{A8D7721B-1D5B-4C86-86BA-3BF075C64713}" type="pres">
      <dgm:prSet presAssocID="{94F8D2E5-C95B-47F9-889C-8467A8803EBC}" presName="level2Shape" presStyleLbl="node3" presStyleIdx="3" presStyleCnt="4"/>
      <dgm:spPr/>
    </dgm:pt>
    <dgm:pt modelId="{27D83545-BE45-4A03-BEC4-13BDEE892E8E}" type="pres">
      <dgm:prSet presAssocID="{94F8D2E5-C95B-47F9-889C-8467A8803EBC}" presName="hierChild3" presStyleCnt="0"/>
      <dgm:spPr/>
    </dgm:pt>
    <dgm:pt modelId="{E1CDEA2C-F959-49AF-9C87-15BD4C14A90E}" type="pres">
      <dgm:prSet presAssocID="{BCB9AD17-CB6A-425C-BB9B-F77AD4A9C69C}" presName="Name19" presStyleLbl="parChTrans1D4" presStyleIdx="6" presStyleCnt="8"/>
      <dgm:spPr/>
    </dgm:pt>
    <dgm:pt modelId="{692C182F-D2C9-41D8-9AC1-7FB4B250ACC9}" type="pres">
      <dgm:prSet presAssocID="{A1CF992A-7DE7-4304-A885-0CEFA401C0DB}" presName="Name21" presStyleCnt="0"/>
      <dgm:spPr/>
    </dgm:pt>
    <dgm:pt modelId="{8193B5BE-9273-4E4C-AEE6-790F2CD11D1C}" type="pres">
      <dgm:prSet presAssocID="{A1CF992A-7DE7-4304-A885-0CEFA401C0DB}" presName="level2Shape" presStyleLbl="node4" presStyleIdx="6" presStyleCnt="8"/>
      <dgm:spPr/>
    </dgm:pt>
    <dgm:pt modelId="{C6EF1AFD-760F-4ABB-BB02-36D3E679F384}" type="pres">
      <dgm:prSet presAssocID="{A1CF992A-7DE7-4304-A885-0CEFA401C0DB}" presName="hierChild3" presStyleCnt="0"/>
      <dgm:spPr/>
    </dgm:pt>
    <dgm:pt modelId="{30207F2B-438C-44F5-A7A8-855176D4D874}" type="pres">
      <dgm:prSet presAssocID="{C0B7D2F3-149C-462B-8957-B2D8284BA16F}" presName="Name19" presStyleLbl="parChTrans1D4" presStyleIdx="7" presStyleCnt="8"/>
      <dgm:spPr/>
    </dgm:pt>
    <dgm:pt modelId="{89CAE2A3-9D5D-4B57-8AAA-C0B19B28D393}" type="pres">
      <dgm:prSet presAssocID="{FD1F0F7B-D2CE-4C61-9760-83C5CCEC9C7C}" presName="Name21" presStyleCnt="0"/>
      <dgm:spPr/>
    </dgm:pt>
    <dgm:pt modelId="{A116CEA4-1563-4799-8841-B1E02F201143}" type="pres">
      <dgm:prSet presAssocID="{FD1F0F7B-D2CE-4C61-9760-83C5CCEC9C7C}" presName="level2Shape" presStyleLbl="node4" presStyleIdx="7" presStyleCnt="8"/>
      <dgm:spPr/>
    </dgm:pt>
    <dgm:pt modelId="{06A30127-540A-42E3-97C5-B21303293F88}" type="pres">
      <dgm:prSet presAssocID="{FD1F0F7B-D2CE-4C61-9760-83C5CCEC9C7C}" presName="hierChild3" presStyleCnt="0"/>
      <dgm:spPr/>
    </dgm:pt>
    <dgm:pt modelId="{3FD4C36D-B225-43BE-A5CB-69FFDE3AD6A9}" type="pres">
      <dgm:prSet presAssocID="{637EF345-149C-4007-907C-5AB27AEE2E8D}" presName="bgShapesFlow" presStyleCnt="0"/>
      <dgm:spPr/>
    </dgm:pt>
    <dgm:pt modelId="{C6AC6D07-E370-42D8-9DB9-5B6A24700E34}" type="pres">
      <dgm:prSet presAssocID="{98EB6055-CC5C-4B2B-AB26-2E267D4E1163}" presName="rectComp" presStyleCnt="0"/>
      <dgm:spPr/>
    </dgm:pt>
    <dgm:pt modelId="{D562B055-6EEC-4BCC-80D7-5F96B12AB415}" type="pres">
      <dgm:prSet presAssocID="{98EB6055-CC5C-4B2B-AB26-2E267D4E1163}" presName="bgRect" presStyleLbl="bgShp" presStyleIdx="0" presStyleCnt="3"/>
      <dgm:spPr/>
    </dgm:pt>
    <dgm:pt modelId="{54B5105F-12FC-42A3-9B13-027F58290254}" type="pres">
      <dgm:prSet presAssocID="{98EB6055-CC5C-4B2B-AB26-2E267D4E1163}" presName="bgRectTx" presStyleLbl="bgShp" presStyleIdx="0" presStyleCnt="3">
        <dgm:presLayoutVars>
          <dgm:bulletEnabled val="1"/>
        </dgm:presLayoutVars>
      </dgm:prSet>
      <dgm:spPr/>
    </dgm:pt>
    <dgm:pt modelId="{15C97D4C-8A53-4760-9BF7-AA074FE4D2DC}" type="pres">
      <dgm:prSet presAssocID="{98EB6055-CC5C-4B2B-AB26-2E267D4E1163}" presName="spComp" presStyleCnt="0"/>
      <dgm:spPr/>
    </dgm:pt>
    <dgm:pt modelId="{AD19B844-5343-498A-919C-F23AF01E67D4}" type="pres">
      <dgm:prSet presAssocID="{98EB6055-CC5C-4B2B-AB26-2E267D4E1163}" presName="vSp" presStyleCnt="0"/>
      <dgm:spPr/>
    </dgm:pt>
    <dgm:pt modelId="{539234B1-E72C-4805-8E79-651119FA38C3}" type="pres">
      <dgm:prSet presAssocID="{DCF56BE0-1A7F-451C-A1D9-9D941E25BEB1}" presName="rectComp" presStyleCnt="0"/>
      <dgm:spPr/>
    </dgm:pt>
    <dgm:pt modelId="{07689640-B809-48A0-BECF-546CE4D7B8C1}" type="pres">
      <dgm:prSet presAssocID="{DCF56BE0-1A7F-451C-A1D9-9D941E25BEB1}" presName="bgRect" presStyleLbl="bgShp" presStyleIdx="1" presStyleCnt="3" custLinFactNeighborX="-12360" custLinFactNeighborY="-53"/>
      <dgm:spPr/>
    </dgm:pt>
    <dgm:pt modelId="{2E29E550-11D4-4E2B-9FA8-30CD220C3B93}" type="pres">
      <dgm:prSet presAssocID="{DCF56BE0-1A7F-451C-A1D9-9D941E25BEB1}" presName="bgRectTx" presStyleLbl="bgShp" presStyleIdx="1" presStyleCnt="3">
        <dgm:presLayoutVars>
          <dgm:bulletEnabled val="1"/>
        </dgm:presLayoutVars>
      </dgm:prSet>
      <dgm:spPr/>
    </dgm:pt>
    <dgm:pt modelId="{6C1B43ED-D678-4D11-811D-E3058AC8F227}" type="pres">
      <dgm:prSet presAssocID="{DCF56BE0-1A7F-451C-A1D9-9D941E25BEB1}" presName="spComp" presStyleCnt="0"/>
      <dgm:spPr/>
    </dgm:pt>
    <dgm:pt modelId="{85373B5C-E03E-4C55-A40E-7F5BAE23E985}" type="pres">
      <dgm:prSet presAssocID="{DCF56BE0-1A7F-451C-A1D9-9D941E25BEB1}" presName="vSp" presStyleCnt="0"/>
      <dgm:spPr/>
    </dgm:pt>
    <dgm:pt modelId="{625762C7-D5F6-4330-956D-9DED927D64B8}" type="pres">
      <dgm:prSet presAssocID="{B046E7C4-0126-4E0C-926C-E9334B5E6569}" presName="rectComp" presStyleCnt="0"/>
      <dgm:spPr/>
    </dgm:pt>
    <dgm:pt modelId="{DC877350-F550-4385-A9AE-CEC7479DD1BA}" type="pres">
      <dgm:prSet presAssocID="{B046E7C4-0126-4E0C-926C-E9334B5E6569}" presName="bgRect" presStyleLbl="bgShp" presStyleIdx="2" presStyleCnt="3"/>
      <dgm:spPr/>
    </dgm:pt>
    <dgm:pt modelId="{79C367B8-87E2-45D4-B396-597A0BB17C86}" type="pres">
      <dgm:prSet presAssocID="{B046E7C4-0126-4E0C-926C-E9334B5E6569}" presName="bgRectTx" presStyleLbl="bgShp" presStyleIdx="2" presStyleCnt="3">
        <dgm:presLayoutVars>
          <dgm:bulletEnabled val="1"/>
        </dgm:presLayoutVars>
      </dgm:prSet>
      <dgm:spPr/>
    </dgm:pt>
  </dgm:ptLst>
  <dgm:cxnLst>
    <dgm:cxn modelId="{5A9D0909-D627-4D42-80AD-060F6545A1B3}" type="presOf" srcId="{09267582-D193-4557-B88B-1B58F44DCA52}" destId="{32FE5E59-5F2A-4B71-8B9B-E89D259EA385}" srcOrd="0" destOrd="0" presId="urn:microsoft.com/office/officeart/2005/8/layout/hierarchy6"/>
    <dgm:cxn modelId="{FC81480C-5C2F-4B52-B1AA-5147A0A02231}" type="presOf" srcId="{1CF86161-18BA-447A-A9EA-D29E47B5263A}" destId="{29AEEBC5-DDC7-48D4-919A-D75B048C4337}" srcOrd="0" destOrd="0" presId="urn:microsoft.com/office/officeart/2005/8/layout/hierarchy6"/>
    <dgm:cxn modelId="{44FA450D-17A3-40CB-80DE-F47C1AC00C95}" type="presOf" srcId="{B046E7C4-0126-4E0C-926C-E9334B5E6569}" destId="{DC877350-F550-4385-A9AE-CEC7479DD1BA}" srcOrd="0" destOrd="0" presId="urn:microsoft.com/office/officeart/2005/8/layout/hierarchy6"/>
    <dgm:cxn modelId="{4942CA20-CF45-4557-9473-C4E18CD3218D}" type="presOf" srcId="{99EAC97A-35C7-4185-8273-203E0939E22C}" destId="{2F94693F-5D23-4918-B3E6-21BE772EACCE}" srcOrd="0" destOrd="0" presId="urn:microsoft.com/office/officeart/2005/8/layout/hierarchy6"/>
    <dgm:cxn modelId="{14B90D3D-C80D-42AD-A5D8-296D1F32EFD5}" type="presOf" srcId="{98EB6055-CC5C-4B2B-AB26-2E267D4E1163}" destId="{D562B055-6EEC-4BCC-80D7-5F96B12AB415}" srcOrd="0" destOrd="0" presId="urn:microsoft.com/office/officeart/2005/8/layout/hierarchy6"/>
    <dgm:cxn modelId="{CF661540-E016-404E-834F-FEAA24E5693B}" type="presOf" srcId="{DCF56BE0-1A7F-451C-A1D9-9D941E25BEB1}" destId="{2E29E550-11D4-4E2B-9FA8-30CD220C3B93}" srcOrd="1" destOrd="0" presId="urn:microsoft.com/office/officeart/2005/8/layout/hierarchy6"/>
    <dgm:cxn modelId="{70080F5B-9A38-4B0D-996B-AEEB32B0CA03}" srcId="{CEB9DE69-E8F1-4453-9D9E-2BD26527FC80}" destId="{B8873E99-6054-42E4-A91D-9DCC30F6D9DB}" srcOrd="1" destOrd="0" parTransId="{F4FE5FF4-2C9F-45BE-85B2-5245D7F07CF2}" sibTransId="{5F4AB4CA-6A3C-4A87-96C6-B29A74160D36}"/>
    <dgm:cxn modelId="{176CB15C-21C2-4339-A033-B2267E95F2B1}" type="presOf" srcId="{EB8E45BC-5B95-4021-B7DA-8E0FF5FD3726}" destId="{D36066AE-2D22-4212-8351-E8C9B1BD2D0C}" srcOrd="0" destOrd="0" presId="urn:microsoft.com/office/officeart/2005/8/layout/hierarchy6"/>
    <dgm:cxn modelId="{1756A65F-3B86-457E-B50F-B267CA888D7A}" srcId="{94F8D2E5-C95B-47F9-889C-8467A8803EBC}" destId="{FD1F0F7B-D2CE-4C61-9760-83C5CCEC9C7C}" srcOrd="1" destOrd="0" parTransId="{C0B7D2F3-149C-462B-8957-B2D8284BA16F}" sibTransId="{C7D5C07C-A80C-48C1-B3C3-203C61C7A35E}"/>
    <dgm:cxn modelId="{794BE141-66F7-4F90-9301-3B4216924E35}" type="presOf" srcId="{A1CF992A-7DE7-4304-A885-0CEFA401C0DB}" destId="{8193B5BE-9273-4E4C-AEE6-790F2CD11D1C}" srcOrd="0" destOrd="0" presId="urn:microsoft.com/office/officeart/2005/8/layout/hierarchy6"/>
    <dgm:cxn modelId="{5459C865-8E3E-4CA5-97D3-4C3F89A2A4A2}" type="presOf" srcId="{FD1F0F7B-D2CE-4C61-9760-83C5CCEC9C7C}" destId="{A116CEA4-1563-4799-8841-B1E02F201143}" srcOrd="0" destOrd="0" presId="urn:microsoft.com/office/officeart/2005/8/layout/hierarchy6"/>
    <dgm:cxn modelId="{B91A4C68-D6B2-4DFE-9445-C0E634D0FAE0}" type="presOf" srcId="{0D1810D7-4CF0-4537-9E6A-C0278CE79819}" destId="{C19F628F-1C66-4628-A72A-A5C9B0CF2258}" srcOrd="0" destOrd="0" presId="urn:microsoft.com/office/officeart/2005/8/layout/hierarchy6"/>
    <dgm:cxn modelId="{E0D8224D-B706-424B-A08C-F904C1A0937A}" type="presOf" srcId="{60652904-5A81-4496-B980-676146616B82}" destId="{6622E329-9AC9-417B-BA3F-17DECCCF9C68}" srcOrd="0" destOrd="0" presId="urn:microsoft.com/office/officeart/2005/8/layout/hierarchy6"/>
    <dgm:cxn modelId="{327D3F4E-A1D8-46FE-96F3-7D400C1259E4}" type="presOf" srcId="{C828FD4D-A063-41CA-98C9-256D99B7C78F}" destId="{3499F299-FF88-433F-98D4-C4508AD3AAE2}" srcOrd="0" destOrd="0" presId="urn:microsoft.com/office/officeart/2005/8/layout/hierarchy6"/>
    <dgm:cxn modelId="{5F80646E-9BBA-4457-B366-66B202BB2E81}" type="presOf" srcId="{A64532E7-EE22-43AE-A1EA-BDE4A6ADDB38}" destId="{B529ADC1-0052-473D-AA92-2243921FD630}" srcOrd="0" destOrd="0" presId="urn:microsoft.com/office/officeart/2005/8/layout/hierarchy6"/>
    <dgm:cxn modelId="{6341804E-7D10-43BA-8822-74066C320C5A}" type="presOf" srcId="{A51A9429-838B-41F5-8E2E-A4904AC4A613}" destId="{C320DB43-629A-4BF3-8FE6-FF7AE22C92CE}" srcOrd="0" destOrd="0" presId="urn:microsoft.com/office/officeart/2005/8/layout/hierarchy6"/>
    <dgm:cxn modelId="{44634B4F-5C62-452C-9805-A447F2A80691}" type="presOf" srcId="{B7627813-1447-42C2-9286-8BDE9206C766}" destId="{3B3C4F40-2E5E-457A-A4FE-28EB54DEF091}" srcOrd="0" destOrd="0" presId="urn:microsoft.com/office/officeart/2005/8/layout/hierarchy6"/>
    <dgm:cxn modelId="{57DE7971-08E7-4CE8-AE6F-2A0686629B9D}" srcId="{B8873E99-6054-42E4-A91D-9DCC30F6D9DB}" destId="{0D1810D7-4CF0-4537-9E6A-C0278CE79819}" srcOrd="0" destOrd="0" parTransId="{09267582-D193-4557-B88B-1B58F44DCA52}" sibTransId="{14130A50-05E8-40C3-B2A7-D50023C52C90}"/>
    <dgm:cxn modelId="{25602356-700B-44A9-86AF-7EB21E2C652C}" srcId="{637EF345-149C-4007-907C-5AB27AEE2E8D}" destId="{98EB6055-CC5C-4B2B-AB26-2E267D4E1163}" srcOrd="1" destOrd="0" parTransId="{5A73CBA5-20B3-41F5-9ADD-FCCC2E033376}" sibTransId="{CEEAFA36-C7DA-4A07-BB2E-D8BA3AA0EE76}"/>
    <dgm:cxn modelId="{63606B56-B2F6-49B1-AF3A-8C1932AEABBF}" type="presOf" srcId="{78F3CA1C-8A3B-4E34-A076-5B9A8764DBD7}" destId="{21EDD053-B910-4041-B39F-21DE9B2760F6}" srcOrd="0" destOrd="0" presId="urn:microsoft.com/office/officeart/2005/8/layout/hierarchy6"/>
    <dgm:cxn modelId="{7DF0DC57-6C23-41B3-B975-B321886EDC3D}" srcId="{94F8D2E5-C95B-47F9-889C-8467A8803EBC}" destId="{A1CF992A-7DE7-4304-A885-0CEFA401C0DB}" srcOrd="0" destOrd="0" parTransId="{BCB9AD17-CB6A-425C-BB9B-F77AD4A9C69C}" sibTransId="{2141964F-C32E-4929-AF35-5B2DFD38C036}"/>
    <dgm:cxn modelId="{D271AF78-B9BC-4C45-BE68-1D59B1075EF9}" srcId="{E59529EE-4767-4614-85B4-0CB216957569}" destId="{94F8D2E5-C95B-47F9-889C-8467A8803EBC}" srcOrd="1" destOrd="0" parTransId="{EB8E45BC-5B95-4021-B7DA-8E0FF5FD3726}" sibTransId="{19D042B3-836B-4227-B702-6DDD6559FA67}"/>
    <dgm:cxn modelId="{1FF64979-DA19-4CD9-A739-4D96E2395B57}" type="presOf" srcId="{CCB27286-39A8-4DC1-A472-B82F1A57CF98}" destId="{5E7D09A7-5DE1-437D-90F1-742D51EA5614}" srcOrd="0" destOrd="0" presId="urn:microsoft.com/office/officeart/2005/8/layout/hierarchy6"/>
    <dgm:cxn modelId="{A1AB6D7C-ABC7-4092-821B-F1FE2FC9AA62}" srcId="{637EF345-149C-4007-907C-5AB27AEE2E8D}" destId="{B046E7C4-0126-4E0C-926C-E9334B5E6569}" srcOrd="3" destOrd="0" parTransId="{E6EF4E2B-3CBB-4068-979A-C3451D59894E}" sibTransId="{13C04E4A-068E-46DA-89C9-858B3FC2152E}"/>
    <dgm:cxn modelId="{4BEBA284-6723-4443-890F-8CB23540BF66}" type="presOf" srcId="{B046E7C4-0126-4E0C-926C-E9334B5E6569}" destId="{79C367B8-87E2-45D4-B396-597A0BB17C86}" srcOrd="1" destOrd="0" presId="urn:microsoft.com/office/officeart/2005/8/layout/hierarchy6"/>
    <dgm:cxn modelId="{C160D784-80A0-4CAD-A87C-6CD9FB90791C}" type="presOf" srcId="{3E66C706-2D87-4B52-99B0-57CC127F8748}" destId="{1EDBF119-A99F-412E-99A0-B4A1A387D91E}" srcOrd="0" destOrd="0" presId="urn:microsoft.com/office/officeart/2005/8/layout/hierarchy6"/>
    <dgm:cxn modelId="{45990887-C467-4AAB-952B-422941BAB725}" srcId="{B8873E99-6054-42E4-A91D-9DCC30F6D9DB}" destId="{8C631564-B294-44CC-8032-B76D77E18D61}" srcOrd="1" destOrd="0" parTransId="{A64532E7-EE22-43AE-A1EA-BDE4A6ADDB38}" sibTransId="{E2E6932A-7480-4F28-8F28-8563BC11EDF2}"/>
    <dgm:cxn modelId="{412B3687-4170-4975-B2F4-5FFF332A6A5C}" type="presOf" srcId="{E59529EE-4767-4614-85B4-0CB216957569}" destId="{5CC5EF0A-E838-4A58-AA23-6340DD992278}" srcOrd="0" destOrd="0" presId="urn:microsoft.com/office/officeart/2005/8/layout/hierarchy6"/>
    <dgm:cxn modelId="{694BD487-EDFD-4C6C-A7EA-3AEB862268CF}" srcId="{B7627813-1447-42C2-9286-8BDE9206C766}" destId="{CEB9DE69-E8F1-4453-9D9E-2BD26527FC80}" srcOrd="0" destOrd="0" parTransId="{78F3CA1C-8A3B-4E34-A076-5B9A8764DBD7}" sibTransId="{58219934-590B-4AE1-B0E2-6F62D796A750}"/>
    <dgm:cxn modelId="{82BDDC8A-DF7A-48C3-BE5D-D09B72ABA312}" srcId="{60652904-5A81-4496-B980-676146616B82}" destId="{A51A9429-838B-41F5-8E2E-A4904AC4A613}" srcOrd="0" destOrd="0" parTransId="{3E66C706-2D87-4B52-99B0-57CC127F8748}" sibTransId="{55719398-2AF5-4A4E-BC54-EABC6D1454AA}"/>
    <dgm:cxn modelId="{EE78758D-7A93-4729-90E7-5C18553EEE41}" type="presOf" srcId="{48AAAD2B-B45E-442F-BE4C-8640581900DE}" destId="{BDAE3971-C75B-4D93-A1BA-85F29DDFF041}" srcOrd="0" destOrd="0" presId="urn:microsoft.com/office/officeart/2005/8/layout/hierarchy6"/>
    <dgm:cxn modelId="{8128FB92-89B9-4888-ACB3-5849DF11C6E4}" type="presOf" srcId="{C0B7D2F3-149C-462B-8957-B2D8284BA16F}" destId="{30207F2B-438C-44F5-A7A8-855176D4D874}" srcOrd="0" destOrd="0" presId="urn:microsoft.com/office/officeart/2005/8/layout/hierarchy6"/>
    <dgm:cxn modelId="{695C029A-38C1-4D2E-879B-C47820BAF4E8}" srcId="{CEB9DE69-E8F1-4453-9D9E-2BD26527FC80}" destId="{60652904-5A81-4496-B980-676146616B82}" srcOrd="0" destOrd="0" parTransId="{1CF86161-18BA-447A-A9EA-D29E47B5263A}" sibTransId="{AF9B73A5-F437-4EA9-96E6-B8DF1B7355CF}"/>
    <dgm:cxn modelId="{2D57F89D-7D18-4767-B6D1-053F37106575}" type="presOf" srcId="{B8873E99-6054-42E4-A91D-9DCC30F6D9DB}" destId="{71AC17E1-823A-4B7F-AB25-9F6950C4503A}" srcOrd="0" destOrd="0" presId="urn:microsoft.com/office/officeart/2005/8/layout/hierarchy6"/>
    <dgm:cxn modelId="{896682A3-58F3-4C10-A365-FE6638B7313C}" srcId="{637EF345-149C-4007-907C-5AB27AEE2E8D}" destId="{B7627813-1447-42C2-9286-8BDE9206C766}" srcOrd="0" destOrd="0" parTransId="{7940045D-692C-4751-A25E-68E184E0388F}" sibTransId="{A54EB1AE-A06C-4783-A610-30F78E0ADC59}"/>
    <dgm:cxn modelId="{A06F19A5-1BE1-40CE-8350-E853780FCEA7}" srcId="{E59529EE-4767-4614-85B4-0CB216957569}" destId="{CCB27286-39A8-4DC1-A472-B82F1A57CF98}" srcOrd="0" destOrd="0" parTransId="{1AA2BC9A-66F8-4EBC-8759-1C15FF64466C}" sibTransId="{98663FF5-FD03-4F5D-9529-C28EDE8D85CE}"/>
    <dgm:cxn modelId="{EDD914AB-E3FA-4C59-95A8-4EC11AF256C6}" type="presOf" srcId="{CEB9DE69-E8F1-4453-9D9E-2BD26527FC80}" destId="{7F2C2644-440B-4D54-9204-14F69374728A}" srcOrd="0" destOrd="0" presId="urn:microsoft.com/office/officeart/2005/8/layout/hierarchy6"/>
    <dgm:cxn modelId="{804208AD-9A07-4CC1-BEA2-2CF31F93EDE4}" srcId="{60652904-5A81-4496-B980-676146616B82}" destId="{817D49A7-02CC-46F5-8367-EED813970D83}" srcOrd="1" destOrd="0" parTransId="{BE3C9A28-D330-4E58-A196-8BC2A75EC3DE}" sibTransId="{428C1F9C-9EE9-4CD1-943E-1BB7CE47473F}"/>
    <dgm:cxn modelId="{3053ACB1-C85C-4801-85C6-A2E5AF483FFB}" srcId="{637EF345-149C-4007-907C-5AB27AEE2E8D}" destId="{DCF56BE0-1A7F-451C-A1D9-9D941E25BEB1}" srcOrd="2" destOrd="0" parTransId="{C7A3E152-FE7E-4313-AF1B-22DAA1FDA76B}" sibTransId="{85600085-5AE6-4DDC-A12E-C4D5E5EC32C6}"/>
    <dgm:cxn modelId="{E4EEFAB1-6BA0-4D39-BB0C-C2D28036B102}" type="presOf" srcId="{637EF345-149C-4007-907C-5AB27AEE2E8D}" destId="{4D952F4C-5B53-460B-8115-695CD6305B6C}" srcOrd="0" destOrd="0" presId="urn:microsoft.com/office/officeart/2005/8/layout/hierarchy6"/>
    <dgm:cxn modelId="{0B5A8FB8-A510-42D2-8F67-E0FEF669FC1B}" type="presOf" srcId="{330A85CE-2825-4F8E-A2E6-CECA12258CC3}" destId="{14E4CB3A-3CDE-46E3-8A09-75F9640C4234}" srcOrd="0" destOrd="0" presId="urn:microsoft.com/office/officeart/2005/8/layout/hierarchy6"/>
    <dgm:cxn modelId="{9A98DABD-0C56-4505-AD7C-F3BB114525B2}" type="presOf" srcId="{98EB6055-CC5C-4B2B-AB26-2E267D4E1163}" destId="{54B5105F-12FC-42A3-9B13-027F58290254}" srcOrd="1" destOrd="0" presId="urn:microsoft.com/office/officeart/2005/8/layout/hierarchy6"/>
    <dgm:cxn modelId="{2D817CC0-7203-43F7-8919-0C783DA6A88D}" type="presOf" srcId="{BE3C9A28-D330-4E58-A196-8BC2A75EC3DE}" destId="{AF10CB51-B28D-488B-BBAF-18A7643A2571}" srcOrd="0" destOrd="0" presId="urn:microsoft.com/office/officeart/2005/8/layout/hierarchy6"/>
    <dgm:cxn modelId="{E07DA5D7-D99E-445D-B58F-D763527E8B8B}" type="presOf" srcId="{DCF56BE0-1A7F-451C-A1D9-9D941E25BEB1}" destId="{07689640-B809-48A0-BECF-546CE4D7B8C1}" srcOrd="0" destOrd="0" presId="urn:microsoft.com/office/officeart/2005/8/layout/hierarchy6"/>
    <dgm:cxn modelId="{D3ADB5D9-AD37-4A64-B0D1-0CEF98E9BD93}" type="presOf" srcId="{4D0FDCB1-7784-48ED-A3C8-362C426A2900}" destId="{1F743982-C586-43C2-AC63-234414BFD5DF}" srcOrd="0" destOrd="0" presId="urn:microsoft.com/office/officeart/2005/8/layout/hierarchy6"/>
    <dgm:cxn modelId="{5557D8DF-4F1C-4DAF-B672-A45EAB72C683}" type="presOf" srcId="{817D49A7-02CC-46F5-8367-EED813970D83}" destId="{B1152D35-CB3F-4C26-A6B5-9208DABF432B}" srcOrd="0" destOrd="0" presId="urn:microsoft.com/office/officeart/2005/8/layout/hierarchy6"/>
    <dgm:cxn modelId="{28F398E0-4E99-4459-98E1-F347A5601CEE}" type="presOf" srcId="{8C631564-B294-44CC-8032-B76D77E18D61}" destId="{3B89D1F6-2B0D-4F8A-BAC7-C5A1B7E09727}" srcOrd="0" destOrd="0" presId="urn:microsoft.com/office/officeart/2005/8/layout/hierarchy6"/>
    <dgm:cxn modelId="{BCB42CE2-D4F1-4F8D-B5BD-833CD7741AF9}" srcId="{CCB27286-39A8-4DC1-A472-B82F1A57CF98}" destId="{99EAC97A-35C7-4185-8273-203E0939E22C}" srcOrd="1" destOrd="0" parTransId="{48AAAD2B-B45E-442F-BE4C-8640581900DE}" sibTransId="{BE125A41-26F4-4C3D-A2FE-E08E529E1BE3}"/>
    <dgm:cxn modelId="{84F351E2-D1E2-4D25-AC6A-F721A8244EC5}" type="presOf" srcId="{94F8D2E5-C95B-47F9-889C-8467A8803EBC}" destId="{A8D7721B-1D5B-4C86-86BA-3BF075C64713}" srcOrd="0" destOrd="0" presId="urn:microsoft.com/office/officeart/2005/8/layout/hierarchy6"/>
    <dgm:cxn modelId="{28406FE4-5263-4999-8767-9E0EB6703B3C}" type="presOf" srcId="{BCB9AD17-CB6A-425C-BB9B-F77AD4A9C69C}" destId="{E1CDEA2C-F959-49AF-9C87-15BD4C14A90E}" srcOrd="0" destOrd="0" presId="urn:microsoft.com/office/officeart/2005/8/layout/hierarchy6"/>
    <dgm:cxn modelId="{78CE6BE5-A89C-40B4-894C-1384D7BC7851}" srcId="{B7627813-1447-42C2-9286-8BDE9206C766}" destId="{E59529EE-4767-4614-85B4-0CB216957569}" srcOrd="1" destOrd="0" parTransId="{330A85CE-2825-4F8E-A2E6-CECA12258CC3}" sibTransId="{5B196BE7-9E96-49C4-B794-6EE282E35A76}"/>
    <dgm:cxn modelId="{EDF48EE6-FA60-47CE-A545-05CD5F935826}" srcId="{CCB27286-39A8-4DC1-A472-B82F1A57CF98}" destId="{4D0FDCB1-7784-48ED-A3C8-362C426A2900}" srcOrd="0" destOrd="0" parTransId="{C828FD4D-A063-41CA-98C9-256D99B7C78F}" sibTransId="{DCCF8B90-556C-44F3-AFDF-D0C1344E3873}"/>
    <dgm:cxn modelId="{03D137F1-AB60-4B9F-AB64-863806DD3A3F}" type="presOf" srcId="{1AA2BC9A-66F8-4EBC-8759-1C15FF64466C}" destId="{B520887D-60FF-45D8-B62A-0AEDEC920DC8}" srcOrd="0" destOrd="0" presId="urn:microsoft.com/office/officeart/2005/8/layout/hierarchy6"/>
    <dgm:cxn modelId="{AC0B4FF6-4469-4574-8A53-72F44C0A6DE1}" type="presOf" srcId="{F4FE5FF4-2C9F-45BE-85B2-5245D7F07CF2}" destId="{80FF2F79-FE19-4468-9178-3DF47500195E}" srcOrd="0" destOrd="0" presId="urn:microsoft.com/office/officeart/2005/8/layout/hierarchy6"/>
    <dgm:cxn modelId="{C7B9A1BA-3CF7-4E36-BA62-68D7C4788AA9}" type="presParOf" srcId="{4D952F4C-5B53-460B-8115-695CD6305B6C}" destId="{E6D03A26-85C6-480B-9408-8E26421B442A}" srcOrd="0" destOrd="0" presId="urn:microsoft.com/office/officeart/2005/8/layout/hierarchy6"/>
    <dgm:cxn modelId="{2E59EF44-4996-4DDB-805D-D9FFAEEDE5F2}" type="presParOf" srcId="{E6D03A26-85C6-480B-9408-8E26421B442A}" destId="{5EFB6F39-6FD1-4674-9E45-D42EF36E2EBB}" srcOrd="0" destOrd="0" presId="urn:microsoft.com/office/officeart/2005/8/layout/hierarchy6"/>
    <dgm:cxn modelId="{40B842FB-8272-4D2F-BAE3-14A20B731846}" type="presParOf" srcId="{E6D03A26-85C6-480B-9408-8E26421B442A}" destId="{0FAD0E57-04C3-444D-B989-50CCFA1F6AD0}" srcOrd="1" destOrd="0" presId="urn:microsoft.com/office/officeart/2005/8/layout/hierarchy6"/>
    <dgm:cxn modelId="{6657CEB2-B341-4D8B-886F-CB29533C0346}" type="presParOf" srcId="{0FAD0E57-04C3-444D-B989-50CCFA1F6AD0}" destId="{56245E2D-1C15-4293-9C48-FFB96A2D97DD}" srcOrd="0" destOrd="0" presId="urn:microsoft.com/office/officeart/2005/8/layout/hierarchy6"/>
    <dgm:cxn modelId="{31407951-E79C-4C05-A74D-09993A739CF8}" type="presParOf" srcId="{56245E2D-1C15-4293-9C48-FFB96A2D97DD}" destId="{3B3C4F40-2E5E-457A-A4FE-28EB54DEF091}" srcOrd="0" destOrd="0" presId="urn:microsoft.com/office/officeart/2005/8/layout/hierarchy6"/>
    <dgm:cxn modelId="{EA358173-7A44-4C84-A55D-E1B31C2343BC}" type="presParOf" srcId="{56245E2D-1C15-4293-9C48-FFB96A2D97DD}" destId="{11BBABC7-8C10-4F21-9C64-9382C2F8DA10}" srcOrd="1" destOrd="0" presId="urn:microsoft.com/office/officeart/2005/8/layout/hierarchy6"/>
    <dgm:cxn modelId="{63512FA7-FD15-4640-A7D2-403BA7554D02}" type="presParOf" srcId="{11BBABC7-8C10-4F21-9C64-9382C2F8DA10}" destId="{21EDD053-B910-4041-B39F-21DE9B2760F6}" srcOrd="0" destOrd="0" presId="urn:microsoft.com/office/officeart/2005/8/layout/hierarchy6"/>
    <dgm:cxn modelId="{54612747-C851-47C7-AA10-C99C51628AE8}" type="presParOf" srcId="{11BBABC7-8C10-4F21-9C64-9382C2F8DA10}" destId="{F8C3F813-E5D9-4F30-A410-8EFE8240CA05}" srcOrd="1" destOrd="0" presId="urn:microsoft.com/office/officeart/2005/8/layout/hierarchy6"/>
    <dgm:cxn modelId="{7B229379-F8DC-4BE3-92E1-B9B9FF02DF0B}" type="presParOf" srcId="{F8C3F813-E5D9-4F30-A410-8EFE8240CA05}" destId="{7F2C2644-440B-4D54-9204-14F69374728A}" srcOrd="0" destOrd="0" presId="urn:microsoft.com/office/officeart/2005/8/layout/hierarchy6"/>
    <dgm:cxn modelId="{F1ADE48A-0981-40BC-9C4A-5AD2CA4013B7}" type="presParOf" srcId="{F8C3F813-E5D9-4F30-A410-8EFE8240CA05}" destId="{0899D078-6E06-4DC6-9DD8-E1D71261ECAB}" srcOrd="1" destOrd="0" presId="urn:microsoft.com/office/officeart/2005/8/layout/hierarchy6"/>
    <dgm:cxn modelId="{AC1FD1F8-2833-4F05-BE27-B523C01623B6}" type="presParOf" srcId="{0899D078-6E06-4DC6-9DD8-E1D71261ECAB}" destId="{29AEEBC5-DDC7-48D4-919A-D75B048C4337}" srcOrd="0" destOrd="0" presId="urn:microsoft.com/office/officeart/2005/8/layout/hierarchy6"/>
    <dgm:cxn modelId="{980EB760-DF19-4279-A8D9-0A262CF5229A}" type="presParOf" srcId="{0899D078-6E06-4DC6-9DD8-E1D71261ECAB}" destId="{4FE230FC-5DCE-45AD-AFF2-200EEDB109F8}" srcOrd="1" destOrd="0" presId="urn:microsoft.com/office/officeart/2005/8/layout/hierarchy6"/>
    <dgm:cxn modelId="{1E845FE6-3227-4207-8794-869BCA7256A4}" type="presParOf" srcId="{4FE230FC-5DCE-45AD-AFF2-200EEDB109F8}" destId="{6622E329-9AC9-417B-BA3F-17DECCCF9C68}" srcOrd="0" destOrd="0" presId="urn:microsoft.com/office/officeart/2005/8/layout/hierarchy6"/>
    <dgm:cxn modelId="{D0D6AE0F-E5B5-4456-9A3A-E5930343566B}" type="presParOf" srcId="{4FE230FC-5DCE-45AD-AFF2-200EEDB109F8}" destId="{1A3B7CC2-E524-490A-BB2D-40A7FA27B2C7}" srcOrd="1" destOrd="0" presId="urn:microsoft.com/office/officeart/2005/8/layout/hierarchy6"/>
    <dgm:cxn modelId="{FA49AE47-A62B-4023-9151-8C9EDABCF467}" type="presParOf" srcId="{1A3B7CC2-E524-490A-BB2D-40A7FA27B2C7}" destId="{1EDBF119-A99F-412E-99A0-B4A1A387D91E}" srcOrd="0" destOrd="0" presId="urn:microsoft.com/office/officeart/2005/8/layout/hierarchy6"/>
    <dgm:cxn modelId="{176C2E61-0BB2-41A0-AAE3-B9B5BC60BF20}" type="presParOf" srcId="{1A3B7CC2-E524-490A-BB2D-40A7FA27B2C7}" destId="{16653C67-A182-445C-B27D-5DCFA2F5EAD6}" srcOrd="1" destOrd="0" presId="urn:microsoft.com/office/officeart/2005/8/layout/hierarchy6"/>
    <dgm:cxn modelId="{A19EC2AF-7B6A-45EF-91D8-640BEDA44F5D}" type="presParOf" srcId="{16653C67-A182-445C-B27D-5DCFA2F5EAD6}" destId="{C320DB43-629A-4BF3-8FE6-FF7AE22C92CE}" srcOrd="0" destOrd="0" presId="urn:microsoft.com/office/officeart/2005/8/layout/hierarchy6"/>
    <dgm:cxn modelId="{A6801140-A442-4337-A9CE-283C609F5C07}" type="presParOf" srcId="{16653C67-A182-445C-B27D-5DCFA2F5EAD6}" destId="{EF0B0DEB-9602-4A1E-8053-9BE639C336CC}" srcOrd="1" destOrd="0" presId="urn:microsoft.com/office/officeart/2005/8/layout/hierarchy6"/>
    <dgm:cxn modelId="{5C8E9938-9E32-4C60-BF7E-5E6FBA662853}" type="presParOf" srcId="{1A3B7CC2-E524-490A-BB2D-40A7FA27B2C7}" destId="{AF10CB51-B28D-488B-BBAF-18A7643A2571}" srcOrd="2" destOrd="0" presId="urn:microsoft.com/office/officeart/2005/8/layout/hierarchy6"/>
    <dgm:cxn modelId="{9DBB50D0-AA62-4FF0-B932-6A45B382C0C7}" type="presParOf" srcId="{1A3B7CC2-E524-490A-BB2D-40A7FA27B2C7}" destId="{61B73389-8910-4819-848E-C4E3C8FFA6F8}" srcOrd="3" destOrd="0" presId="urn:microsoft.com/office/officeart/2005/8/layout/hierarchy6"/>
    <dgm:cxn modelId="{A8589AB1-D3A9-4A9A-BB16-BDBDC997F845}" type="presParOf" srcId="{61B73389-8910-4819-848E-C4E3C8FFA6F8}" destId="{B1152D35-CB3F-4C26-A6B5-9208DABF432B}" srcOrd="0" destOrd="0" presId="urn:microsoft.com/office/officeart/2005/8/layout/hierarchy6"/>
    <dgm:cxn modelId="{5760B916-6FB3-4C6E-B50F-357A0A6F5FF6}" type="presParOf" srcId="{61B73389-8910-4819-848E-C4E3C8FFA6F8}" destId="{756B120D-D584-4CCC-BB6E-2C359C6A17F4}" srcOrd="1" destOrd="0" presId="urn:microsoft.com/office/officeart/2005/8/layout/hierarchy6"/>
    <dgm:cxn modelId="{643437D4-DE3E-4981-9C3F-D59ED4323A05}" type="presParOf" srcId="{0899D078-6E06-4DC6-9DD8-E1D71261ECAB}" destId="{80FF2F79-FE19-4468-9178-3DF47500195E}" srcOrd="2" destOrd="0" presId="urn:microsoft.com/office/officeart/2005/8/layout/hierarchy6"/>
    <dgm:cxn modelId="{52893E81-02B5-4000-BA87-7E811A962B95}" type="presParOf" srcId="{0899D078-6E06-4DC6-9DD8-E1D71261ECAB}" destId="{2AF02303-E131-47CC-9AE3-EC9F20110FE8}" srcOrd="3" destOrd="0" presId="urn:microsoft.com/office/officeart/2005/8/layout/hierarchy6"/>
    <dgm:cxn modelId="{2093FA36-1D99-42A9-843E-C7065B46A95E}" type="presParOf" srcId="{2AF02303-E131-47CC-9AE3-EC9F20110FE8}" destId="{71AC17E1-823A-4B7F-AB25-9F6950C4503A}" srcOrd="0" destOrd="0" presId="urn:microsoft.com/office/officeart/2005/8/layout/hierarchy6"/>
    <dgm:cxn modelId="{F02696AC-C213-49E4-B2FE-5AE1AA8BFD1A}" type="presParOf" srcId="{2AF02303-E131-47CC-9AE3-EC9F20110FE8}" destId="{4720B18D-A809-467D-81F6-80CB71110D97}" srcOrd="1" destOrd="0" presId="urn:microsoft.com/office/officeart/2005/8/layout/hierarchy6"/>
    <dgm:cxn modelId="{556DA49C-38AD-4E10-BC45-3C35484B2E0F}" type="presParOf" srcId="{4720B18D-A809-467D-81F6-80CB71110D97}" destId="{32FE5E59-5F2A-4B71-8B9B-E89D259EA385}" srcOrd="0" destOrd="0" presId="urn:microsoft.com/office/officeart/2005/8/layout/hierarchy6"/>
    <dgm:cxn modelId="{116E1DD6-BB49-409B-AFAD-219B6C3A0B4E}" type="presParOf" srcId="{4720B18D-A809-467D-81F6-80CB71110D97}" destId="{D068B388-805C-4A10-9D00-30068C43002B}" srcOrd="1" destOrd="0" presId="urn:microsoft.com/office/officeart/2005/8/layout/hierarchy6"/>
    <dgm:cxn modelId="{2E674DF1-A939-452E-9D25-F6912336963A}" type="presParOf" srcId="{D068B388-805C-4A10-9D00-30068C43002B}" destId="{C19F628F-1C66-4628-A72A-A5C9B0CF2258}" srcOrd="0" destOrd="0" presId="urn:microsoft.com/office/officeart/2005/8/layout/hierarchy6"/>
    <dgm:cxn modelId="{111C5EF9-DB3D-4A1A-B1F9-2BC982F5524C}" type="presParOf" srcId="{D068B388-805C-4A10-9D00-30068C43002B}" destId="{4A0E8D7E-6444-442B-9FA3-97A928EE6144}" srcOrd="1" destOrd="0" presId="urn:microsoft.com/office/officeart/2005/8/layout/hierarchy6"/>
    <dgm:cxn modelId="{F3DB485C-F776-4C7E-984F-858AEE6A4118}" type="presParOf" srcId="{4720B18D-A809-467D-81F6-80CB71110D97}" destId="{B529ADC1-0052-473D-AA92-2243921FD630}" srcOrd="2" destOrd="0" presId="urn:microsoft.com/office/officeart/2005/8/layout/hierarchy6"/>
    <dgm:cxn modelId="{0BF99ACD-6767-4E23-96ED-69D2C95DDED1}" type="presParOf" srcId="{4720B18D-A809-467D-81F6-80CB71110D97}" destId="{A62156CF-5C34-4F4E-B007-DEACF3BFAFCF}" srcOrd="3" destOrd="0" presId="urn:microsoft.com/office/officeart/2005/8/layout/hierarchy6"/>
    <dgm:cxn modelId="{7878CE40-C155-437A-9F18-B8BB219D6A76}" type="presParOf" srcId="{A62156CF-5C34-4F4E-B007-DEACF3BFAFCF}" destId="{3B89D1F6-2B0D-4F8A-BAC7-C5A1B7E09727}" srcOrd="0" destOrd="0" presId="urn:microsoft.com/office/officeart/2005/8/layout/hierarchy6"/>
    <dgm:cxn modelId="{F98C7C3D-A24A-4C77-8AAE-49242095D8D4}" type="presParOf" srcId="{A62156CF-5C34-4F4E-B007-DEACF3BFAFCF}" destId="{EE37EA60-EEA9-43E6-91AC-83AF80633262}" srcOrd="1" destOrd="0" presId="urn:microsoft.com/office/officeart/2005/8/layout/hierarchy6"/>
    <dgm:cxn modelId="{A70AAA9D-53BE-4C60-8690-A12977B98277}" type="presParOf" srcId="{11BBABC7-8C10-4F21-9C64-9382C2F8DA10}" destId="{14E4CB3A-3CDE-46E3-8A09-75F9640C4234}" srcOrd="2" destOrd="0" presId="urn:microsoft.com/office/officeart/2005/8/layout/hierarchy6"/>
    <dgm:cxn modelId="{B220ADC1-63CF-47C3-A031-6FF9D0B9C539}" type="presParOf" srcId="{11BBABC7-8C10-4F21-9C64-9382C2F8DA10}" destId="{67A32F17-8B6C-434C-BB8F-02429EB05255}" srcOrd="3" destOrd="0" presId="urn:microsoft.com/office/officeart/2005/8/layout/hierarchy6"/>
    <dgm:cxn modelId="{EB10952A-C7F2-4D27-ABF4-C5918C20AFD5}" type="presParOf" srcId="{67A32F17-8B6C-434C-BB8F-02429EB05255}" destId="{5CC5EF0A-E838-4A58-AA23-6340DD992278}" srcOrd="0" destOrd="0" presId="urn:microsoft.com/office/officeart/2005/8/layout/hierarchy6"/>
    <dgm:cxn modelId="{7B93F9DF-CDDD-429C-AF59-48DADB1F3531}" type="presParOf" srcId="{67A32F17-8B6C-434C-BB8F-02429EB05255}" destId="{45FBA5A8-1D07-45A0-8194-61237368AA23}" srcOrd="1" destOrd="0" presId="urn:microsoft.com/office/officeart/2005/8/layout/hierarchy6"/>
    <dgm:cxn modelId="{C2FB51C0-4095-49DB-9C5C-4CB0DA8E17E7}" type="presParOf" srcId="{45FBA5A8-1D07-45A0-8194-61237368AA23}" destId="{B520887D-60FF-45D8-B62A-0AEDEC920DC8}" srcOrd="0" destOrd="0" presId="urn:microsoft.com/office/officeart/2005/8/layout/hierarchy6"/>
    <dgm:cxn modelId="{5F21BE03-80D2-4B59-878D-36D89FB64EE6}" type="presParOf" srcId="{45FBA5A8-1D07-45A0-8194-61237368AA23}" destId="{725658D9-2EDF-4E2B-85D3-EAAA7B7C450D}" srcOrd="1" destOrd="0" presId="urn:microsoft.com/office/officeart/2005/8/layout/hierarchy6"/>
    <dgm:cxn modelId="{966DA55C-89C2-4A2D-9296-725D09DFB2FC}" type="presParOf" srcId="{725658D9-2EDF-4E2B-85D3-EAAA7B7C450D}" destId="{5E7D09A7-5DE1-437D-90F1-742D51EA5614}" srcOrd="0" destOrd="0" presId="urn:microsoft.com/office/officeart/2005/8/layout/hierarchy6"/>
    <dgm:cxn modelId="{1A69C401-4AF3-4439-9457-E05BAA96A2B3}" type="presParOf" srcId="{725658D9-2EDF-4E2B-85D3-EAAA7B7C450D}" destId="{66B884FC-51C3-4441-8DA2-F77DE01507C8}" srcOrd="1" destOrd="0" presId="urn:microsoft.com/office/officeart/2005/8/layout/hierarchy6"/>
    <dgm:cxn modelId="{98DF9A94-DDDD-448F-A38D-BF57F47D2F3F}" type="presParOf" srcId="{66B884FC-51C3-4441-8DA2-F77DE01507C8}" destId="{3499F299-FF88-433F-98D4-C4508AD3AAE2}" srcOrd="0" destOrd="0" presId="urn:microsoft.com/office/officeart/2005/8/layout/hierarchy6"/>
    <dgm:cxn modelId="{E658DEA3-4642-4141-AAEA-4840D36F5166}" type="presParOf" srcId="{66B884FC-51C3-4441-8DA2-F77DE01507C8}" destId="{AF9D613D-9838-4705-B7D7-0A33C698C705}" srcOrd="1" destOrd="0" presId="urn:microsoft.com/office/officeart/2005/8/layout/hierarchy6"/>
    <dgm:cxn modelId="{F66A78ED-9229-4575-BCB8-4E98C3BCD040}" type="presParOf" srcId="{AF9D613D-9838-4705-B7D7-0A33C698C705}" destId="{1F743982-C586-43C2-AC63-234414BFD5DF}" srcOrd="0" destOrd="0" presId="urn:microsoft.com/office/officeart/2005/8/layout/hierarchy6"/>
    <dgm:cxn modelId="{DA187CEE-A39B-4624-A1A3-C2B900D947EC}" type="presParOf" srcId="{AF9D613D-9838-4705-B7D7-0A33C698C705}" destId="{74663B08-C778-4735-B216-4215F0C8E0F5}" srcOrd="1" destOrd="0" presId="urn:microsoft.com/office/officeart/2005/8/layout/hierarchy6"/>
    <dgm:cxn modelId="{25615E6E-9D10-4890-8531-F7E2C13A41EE}" type="presParOf" srcId="{66B884FC-51C3-4441-8DA2-F77DE01507C8}" destId="{BDAE3971-C75B-4D93-A1BA-85F29DDFF041}" srcOrd="2" destOrd="0" presId="urn:microsoft.com/office/officeart/2005/8/layout/hierarchy6"/>
    <dgm:cxn modelId="{1CB9BBC8-B8AB-46BD-9D6A-172CE9B98A28}" type="presParOf" srcId="{66B884FC-51C3-4441-8DA2-F77DE01507C8}" destId="{0BABD5DF-BE4A-4A49-B25A-DF7F861A7B2B}" srcOrd="3" destOrd="0" presId="urn:microsoft.com/office/officeart/2005/8/layout/hierarchy6"/>
    <dgm:cxn modelId="{E5F5608D-1124-4395-A94D-8205E8EE2AA1}" type="presParOf" srcId="{0BABD5DF-BE4A-4A49-B25A-DF7F861A7B2B}" destId="{2F94693F-5D23-4918-B3E6-21BE772EACCE}" srcOrd="0" destOrd="0" presId="urn:microsoft.com/office/officeart/2005/8/layout/hierarchy6"/>
    <dgm:cxn modelId="{A9CC0890-B6A3-4676-B4E4-3408FD85A659}" type="presParOf" srcId="{0BABD5DF-BE4A-4A49-B25A-DF7F861A7B2B}" destId="{761AD480-D507-48FA-BD64-C9AC5C2183E9}" srcOrd="1" destOrd="0" presId="urn:microsoft.com/office/officeart/2005/8/layout/hierarchy6"/>
    <dgm:cxn modelId="{F1D0F275-9021-4335-A68B-2BEB050D8185}" type="presParOf" srcId="{45FBA5A8-1D07-45A0-8194-61237368AA23}" destId="{D36066AE-2D22-4212-8351-E8C9B1BD2D0C}" srcOrd="2" destOrd="0" presId="urn:microsoft.com/office/officeart/2005/8/layout/hierarchy6"/>
    <dgm:cxn modelId="{D1EB58A8-B3C1-4152-9A7B-0FA00E00AE3E}" type="presParOf" srcId="{45FBA5A8-1D07-45A0-8194-61237368AA23}" destId="{33481A40-C900-40D0-B133-3390215C7E91}" srcOrd="3" destOrd="0" presId="urn:microsoft.com/office/officeart/2005/8/layout/hierarchy6"/>
    <dgm:cxn modelId="{2916852D-134E-4EE4-ACF3-D2968E93F26F}" type="presParOf" srcId="{33481A40-C900-40D0-B133-3390215C7E91}" destId="{A8D7721B-1D5B-4C86-86BA-3BF075C64713}" srcOrd="0" destOrd="0" presId="urn:microsoft.com/office/officeart/2005/8/layout/hierarchy6"/>
    <dgm:cxn modelId="{CC21598F-EC35-439A-A362-1B7E8AC963C7}" type="presParOf" srcId="{33481A40-C900-40D0-B133-3390215C7E91}" destId="{27D83545-BE45-4A03-BEC4-13BDEE892E8E}" srcOrd="1" destOrd="0" presId="urn:microsoft.com/office/officeart/2005/8/layout/hierarchy6"/>
    <dgm:cxn modelId="{BA756EA9-57F6-4364-93CF-3055A674A76B}" type="presParOf" srcId="{27D83545-BE45-4A03-BEC4-13BDEE892E8E}" destId="{E1CDEA2C-F959-49AF-9C87-15BD4C14A90E}" srcOrd="0" destOrd="0" presId="urn:microsoft.com/office/officeart/2005/8/layout/hierarchy6"/>
    <dgm:cxn modelId="{21A728CF-B57C-4F0C-80DC-7A34F9280FA1}" type="presParOf" srcId="{27D83545-BE45-4A03-BEC4-13BDEE892E8E}" destId="{692C182F-D2C9-41D8-9AC1-7FB4B250ACC9}" srcOrd="1" destOrd="0" presId="urn:microsoft.com/office/officeart/2005/8/layout/hierarchy6"/>
    <dgm:cxn modelId="{BC1E71A6-D883-4617-B881-BD8DC1B63886}" type="presParOf" srcId="{692C182F-D2C9-41D8-9AC1-7FB4B250ACC9}" destId="{8193B5BE-9273-4E4C-AEE6-790F2CD11D1C}" srcOrd="0" destOrd="0" presId="urn:microsoft.com/office/officeart/2005/8/layout/hierarchy6"/>
    <dgm:cxn modelId="{F44F1542-5079-4DB6-9CF4-FB78302EAFA8}" type="presParOf" srcId="{692C182F-D2C9-41D8-9AC1-7FB4B250ACC9}" destId="{C6EF1AFD-760F-4ABB-BB02-36D3E679F384}" srcOrd="1" destOrd="0" presId="urn:microsoft.com/office/officeart/2005/8/layout/hierarchy6"/>
    <dgm:cxn modelId="{BCFE8938-1412-4106-AD84-C11E3297BA80}" type="presParOf" srcId="{27D83545-BE45-4A03-BEC4-13BDEE892E8E}" destId="{30207F2B-438C-44F5-A7A8-855176D4D874}" srcOrd="2" destOrd="0" presId="urn:microsoft.com/office/officeart/2005/8/layout/hierarchy6"/>
    <dgm:cxn modelId="{D164803F-B6ED-4308-A158-660668522C41}" type="presParOf" srcId="{27D83545-BE45-4A03-BEC4-13BDEE892E8E}" destId="{89CAE2A3-9D5D-4B57-8AAA-C0B19B28D393}" srcOrd="3" destOrd="0" presId="urn:microsoft.com/office/officeart/2005/8/layout/hierarchy6"/>
    <dgm:cxn modelId="{41104121-88DE-4DD6-849A-34B125AD320E}" type="presParOf" srcId="{89CAE2A3-9D5D-4B57-8AAA-C0B19B28D393}" destId="{A116CEA4-1563-4799-8841-B1E02F201143}" srcOrd="0" destOrd="0" presId="urn:microsoft.com/office/officeart/2005/8/layout/hierarchy6"/>
    <dgm:cxn modelId="{0D2C78F4-DD60-4873-B3BC-D75BECD9216B}" type="presParOf" srcId="{89CAE2A3-9D5D-4B57-8AAA-C0B19B28D393}" destId="{06A30127-540A-42E3-97C5-B21303293F88}" srcOrd="1" destOrd="0" presId="urn:microsoft.com/office/officeart/2005/8/layout/hierarchy6"/>
    <dgm:cxn modelId="{C7DDDAFA-0539-4549-9796-7E617C506A09}" type="presParOf" srcId="{4D952F4C-5B53-460B-8115-695CD6305B6C}" destId="{3FD4C36D-B225-43BE-A5CB-69FFDE3AD6A9}" srcOrd="1" destOrd="0" presId="urn:microsoft.com/office/officeart/2005/8/layout/hierarchy6"/>
    <dgm:cxn modelId="{DB289DC9-F78F-43FC-8ECF-A2749C6FC8CA}" type="presParOf" srcId="{3FD4C36D-B225-43BE-A5CB-69FFDE3AD6A9}" destId="{C6AC6D07-E370-42D8-9DB9-5B6A24700E34}" srcOrd="0" destOrd="0" presId="urn:microsoft.com/office/officeart/2005/8/layout/hierarchy6"/>
    <dgm:cxn modelId="{F99CA70F-A674-42D1-8B77-BD9EF0AD1124}" type="presParOf" srcId="{C6AC6D07-E370-42D8-9DB9-5B6A24700E34}" destId="{D562B055-6EEC-4BCC-80D7-5F96B12AB415}" srcOrd="0" destOrd="0" presId="urn:microsoft.com/office/officeart/2005/8/layout/hierarchy6"/>
    <dgm:cxn modelId="{7919CDFF-7998-47A2-8CF1-7516B5DE93B1}" type="presParOf" srcId="{C6AC6D07-E370-42D8-9DB9-5B6A24700E34}" destId="{54B5105F-12FC-42A3-9B13-027F58290254}" srcOrd="1" destOrd="0" presId="urn:microsoft.com/office/officeart/2005/8/layout/hierarchy6"/>
    <dgm:cxn modelId="{E48A7EA9-08A5-40BE-9320-5747AFCDD15E}" type="presParOf" srcId="{3FD4C36D-B225-43BE-A5CB-69FFDE3AD6A9}" destId="{15C97D4C-8A53-4760-9BF7-AA074FE4D2DC}" srcOrd="1" destOrd="0" presId="urn:microsoft.com/office/officeart/2005/8/layout/hierarchy6"/>
    <dgm:cxn modelId="{009B69D4-6844-43DE-87DA-2B7184BBDC37}" type="presParOf" srcId="{15C97D4C-8A53-4760-9BF7-AA074FE4D2DC}" destId="{AD19B844-5343-498A-919C-F23AF01E67D4}" srcOrd="0" destOrd="0" presId="urn:microsoft.com/office/officeart/2005/8/layout/hierarchy6"/>
    <dgm:cxn modelId="{57C8DC4C-2A11-4E7A-B882-5C3D09EFE7AF}" type="presParOf" srcId="{3FD4C36D-B225-43BE-A5CB-69FFDE3AD6A9}" destId="{539234B1-E72C-4805-8E79-651119FA38C3}" srcOrd="2" destOrd="0" presId="urn:microsoft.com/office/officeart/2005/8/layout/hierarchy6"/>
    <dgm:cxn modelId="{72B48CA2-86AD-473C-BCD7-953D00EC49D5}" type="presParOf" srcId="{539234B1-E72C-4805-8E79-651119FA38C3}" destId="{07689640-B809-48A0-BECF-546CE4D7B8C1}" srcOrd="0" destOrd="0" presId="urn:microsoft.com/office/officeart/2005/8/layout/hierarchy6"/>
    <dgm:cxn modelId="{BB8DFDDD-F17C-46C1-B0DA-9B6AAB498CCA}" type="presParOf" srcId="{539234B1-E72C-4805-8E79-651119FA38C3}" destId="{2E29E550-11D4-4E2B-9FA8-30CD220C3B93}" srcOrd="1" destOrd="0" presId="urn:microsoft.com/office/officeart/2005/8/layout/hierarchy6"/>
    <dgm:cxn modelId="{7A73B7A9-4828-42ED-9BDC-D5DDC51990B6}" type="presParOf" srcId="{3FD4C36D-B225-43BE-A5CB-69FFDE3AD6A9}" destId="{6C1B43ED-D678-4D11-811D-E3058AC8F227}" srcOrd="3" destOrd="0" presId="urn:microsoft.com/office/officeart/2005/8/layout/hierarchy6"/>
    <dgm:cxn modelId="{6EDAFFDD-8C7E-4A71-A59E-02C3F9FC682B}" type="presParOf" srcId="{6C1B43ED-D678-4D11-811D-E3058AC8F227}" destId="{85373B5C-E03E-4C55-A40E-7F5BAE23E985}" srcOrd="0" destOrd="0" presId="urn:microsoft.com/office/officeart/2005/8/layout/hierarchy6"/>
    <dgm:cxn modelId="{DC927646-E6D4-4FCD-8A5B-44854DFD530C}" type="presParOf" srcId="{3FD4C36D-B225-43BE-A5CB-69FFDE3AD6A9}" destId="{625762C7-D5F6-4330-956D-9DED927D64B8}" srcOrd="4" destOrd="0" presId="urn:microsoft.com/office/officeart/2005/8/layout/hierarchy6"/>
    <dgm:cxn modelId="{8BA99456-E1C4-4B02-98EF-81BCFFD67B47}" type="presParOf" srcId="{625762C7-D5F6-4330-956D-9DED927D64B8}" destId="{DC877350-F550-4385-A9AE-CEC7479DD1BA}" srcOrd="0" destOrd="0" presId="urn:microsoft.com/office/officeart/2005/8/layout/hierarchy6"/>
    <dgm:cxn modelId="{54719140-D18C-43D5-8A9D-10A6E6993D65}" type="presParOf" srcId="{625762C7-D5F6-4330-956D-9DED927D64B8}" destId="{79C367B8-87E2-45D4-B396-597A0BB17C86}" srcOrd="1" destOrd="0" presId="urn:microsoft.com/office/officeart/2005/8/layout/hierarchy6"/>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37EF345-149C-4007-907C-5AB27AEE2E8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7627813-1447-42C2-9286-8BDE9206C766}">
      <dgm:prSet phldrT="[Text]"/>
      <dgm:spPr/>
      <dgm:t>
        <a:bodyPr/>
        <a:lstStyle/>
        <a:p>
          <a:r>
            <a:rPr lang="en-US"/>
            <a:t>1</a:t>
          </a:r>
        </a:p>
      </dgm:t>
    </dgm:pt>
    <dgm:pt modelId="{7940045D-692C-4751-A25E-68E184E0388F}" type="parTrans" cxnId="{896682A3-58F3-4C10-A365-FE6638B7313C}">
      <dgm:prSet/>
      <dgm:spPr/>
      <dgm:t>
        <a:bodyPr/>
        <a:lstStyle/>
        <a:p>
          <a:endParaRPr lang="en-US"/>
        </a:p>
      </dgm:t>
    </dgm:pt>
    <dgm:pt modelId="{A54EB1AE-A06C-4783-A610-30F78E0ADC59}" type="sibTrans" cxnId="{896682A3-58F3-4C10-A365-FE6638B7313C}">
      <dgm:prSet/>
      <dgm:spPr/>
      <dgm:t>
        <a:bodyPr/>
        <a:lstStyle/>
        <a:p>
          <a:endParaRPr lang="en-US"/>
        </a:p>
      </dgm:t>
    </dgm:pt>
    <dgm:pt modelId="{CEB9DE69-E8F1-4453-9D9E-2BD26527FC80}">
      <dgm:prSet phldrT="[Text]"/>
      <dgm:spPr/>
      <dgm:t>
        <a:bodyPr/>
        <a:lstStyle/>
        <a:p>
          <a:r>
            <a:rPr lang="en-US"/>
            <a:t>2</a:t>
          </a:r>
        </a:p>
      </dgm:t>
    </dgm:pt>
    <dgm:pt modelId="{78F3CA1C-8A3B-4E34-A076-5B9A8764DBD7}" type="parTrans" cxnId="{694BD487-EDFD-4C6C-A7EA-3AEB862268CF}">
      <dgm:prSet/>
      <dgm:spPr/>
      <dgm:t>
        <a:bodyPr/>
        <a:lstStyle/>
        <a:p>
          <a:endParaRPr lang="en-US"/>
        </a:p>
      </dgm:t>
    </dgm:pt>
    <dgm:pt modelId="{58219934-590B-4AE1-B0E2-6F62D796A750}" type="sibTrans" cxnId="{694BD487-EDFD-4C6C-A7EA-3AEB862268CF}">
      <dgm:prSet/>
      <dgm:spPr/>
      <dgm:t>
        <a:bodyPr/>
        <a:lstStyle/>
        <a:p>
          <a:endParaRPr lang="en-US"/>
        </a:p>
      </dgm:t>
    </dgm:pt>
    <dgm:pt modelId="{60652904-5A81-4496-B980-676146616B82}">
      <dgm:prSet phldrT="[Text]"/>
      <dgm:spPr/>
      <dgm:t>
        <a:bodyPr/>
        <a:lstStyle/>
        <a:p>
          <a:r>
            <a:rPr lang="en-US"/>
            <a:t>3</a:t>
          </a:r>
        </a:p>
      </dgm:t>
    </dgm:pt>
    <dgm:pt modelId="{1CF86161-18BA-447A-A9EA-D29E47B5263A}" type="parTrans" cxnId="{695C029A-38C1-4D2E-879B-C47820BAF4E8}">
      <dgm:prSet/>
      <dgm:spPr/>
      <dgm:t>
        <a:bodyPr/>
        <a:lstStyle/>
        <a:p>
          <a:endParaRPr lang="en-US"/>
        </a:p>
      </dgm:t>
    </dgm:pt>
    <dgm:pt modelId="{AF9B73A5-F437-4EA9-96E6-B8DF1B7355CF}" type="sibTrans" cxnId="{695C029A-38C1-4D2E-879B-C47820BAF4E8}">
      <dgm:prSet/>
      <dgm:spPr/>
      <dgm:t>
        <a:bodyPr/>
        <a:lstStyle/>
        <a:p>
          <a:endParaRPr lang="en-US"/>
        </a:p>
      </dgm:t>
    </dgm:pt>
    <dgm:pt modelId="{B8873E99-6054-42E4-A91D-9DCC30F6D9DB}">
      <dgm:prSet phldrT="[Text]"/>
      <dgm:spPr/>
      <dgm:t>
        <a:bodyPr/>
        <a:lstStyle/>
        <a:p>
          <a:r>
            <a:rPr lang="en-US"/>
            <a:t>6</a:t>
          </a:r>
        </a:p>
      </dgm:t>
    </dgm:pt>
    <dgm:pt modelId="{F4FE5FF4-2C9F-45BE-85B2-5245D7F07CF2}" type="parTrans" cxnId="{70080F5B-9A38-4B0D-996B-AEEB32B0CA03}">
      <dgm:prSet/>
      <dgm:spPr/>
      <dgm:t>
        <a:bodyPr/>
        <a:lstStyle/>
        <a:p>
          <a:endParaRPr lang="en-US"/>
        </a:p>
      </dgm:t>
    </dgm:pt>
    <dgm:pt modelId="{5F4AB4CA-6A3C-4A87-96C6-B29A74160D36}" type="sibTrans" cxnId="{70080F5B-9A38-4B0D-996B-AEEB32B0CA03}">
      <dgm:prSet/>
      <dgm:spPr/>
      <dgm:t>
        <a:bodyPr/>
        <a:lstStyle/>
        <a:p>
          <a:endParaRPr lang="en-US"/>
        </a:p>
      </dgm:t>
    </dgm:pt>
    <dgm:pt modelId="{E59529EE-4767-4614-85B4-0CB216957569}">
      <dgm:prSet phldrT="[Text]"/>
      <dgm:spPr/>
      <dgm:t>
        <a:bodyPr/>
        <a:lstStyle/>
        <a:p>
          <a:r>
            <a:rPr lang="en-US"/>
            <a:t>9</a:t>
          </a:r>
        </a:p>
      </dgm:t>
    </dgm:pt>
    <dgm:pt modelId="{330A85CE-2825-4F8E-A2E6-CECA12258CC3}" type="parTrans" cxnId="{78CE6BE5-A89C-40B4-894C-1384D7BC7851}">
      <dgm:prSet/>
      <dgm:spPr/>
      <dgm:t>
        <a:bodyPr/>
        <a:lstStyle/>
        <a:p>
          <a:endParaRPr lang="en-US"/>
        </a:p>
      </dgm:t>
    </dgm:pt>
    <dgm:pt modelId="{5B196BE7-9E96-49C4-B794-6EE282E35A76}" type="sibTrans" cxnId="{78CE6BE5-A89C-40B4-894C-1384D7BC7851}">
      <dgm:prSet/>
      <dgm:spPr/>
      <dgm:t>
        <a:bodyPr/>
        <a:lstStyle/>
        <a:p>
          <a:endParaRPr lang="en-US"/>
        </a:p>
      </dgm:t>
    </dgm:pt>
    <dgm:pt modelId="{CCB27286-39A8-4DC1-A472-B82F1A57CF98}">
      <dgm:prSet phldrT="[Text]"/>
      <dgm:spPr/>
      <dgm:t>
        <a:bodyPr/>
        <a:lstStyle/>
        <a:p>
          <a:r>
            <a:rPr lang="en-US"/>
            <a:t>10</a:t>
          </a:r>
        </a:p>
      </dgm:t>
    </dgm:pt>
    <dgm:pt modelId="{1AA2BC9A-66F8-4EBC-8759-1C15FF64466C}" type="parTrans" cxnId="{A06F19A5-1BE1-40CE-8350-E853780FCEA7}">
      <dgm:prSet/>
      <dgm:spPr/>
      <dgm:t>
        <a:bodyPr/>
        <a:lstStyle/>
        <a:p>
          <a:endParaRPr lang="en-US"/>
        </a:p>
      </dgm:t>
    </dgm:pt>
    <dgm:pt modelId="{98663FF5-FD03-4F5D-9529-C28EDE8D85CE}" type="sibTrans" cxnId="{A06F19A5-1BE1-40CE-8350-E853780FCEA7}">
      <dgm:prSet/>
      <dgm:spPr/>
      <dgm:t>
        <a:bodyPr/>
        <a:lstStyle/>
        <a:p>
          <a:endParaRPr lang="en-US"/>
        </a:p>
      </dgm:t>
    </dgm:pt>
    <dgm:pt modelId="{98EB6055-CC5C-4B2B-AB26-2E267D4E1163}">
      <dgm:prSet phldrT="[Text]"/>
      <dgm:spPr/>
      <dgm:t>
        <a:bodyPr/>
        <a:lstStyle/>
        <a:p>
          <a:r>
            <a:rPr lang="en-US"/>
            <a:t>Tree</a:t>
          </a:r>
        </a:p>
      </dgm:t>
    </dgm:pt>
    <dgm:pt modelId="{5A73CBA5-20B3-41F5-9ADD-FCCC2E033376}" type="parTrans" cxnId="{25602356-700B-44A9-86AF-7EB21E2C652C}">
      <dgm:prSet/>
      <dgm:spPr/>
      <dgm:t>
        <a:bodyPr/>
        <a:lstStyle/>
        <a:p>
          <a:endParaRPr lang="en-US"/>
        </a:p>
      </dgm:t>
    </dgm:pt>
    <dgm:pt modelId="{CEEAFA36-C7DA-4A07-BB2E-D8BA3AA0EE76}" type="sibTrans" cxnId="{25602356-700B-44A9-86AF-7EB21E2C652C}">
      <dgm:prSet/>
      <dgm:spPr/>
      <dgm:t>
        <a:bodyPr/>
        <a:lstStyle/>
        <a:p>
          <a:endParaRPr lang="en-US"/>
        </a:p>
      </dgm:t>
    </dgm:pt>
    <dgm:pt modelId="{DCF56BE0-1A7F-451C-A1D9-9D941E25BEB1}">
      <dgm:prSet phldrT="[Text]"/>
      <dgm:spPr/>
      <dgm:t>
        <a:bodyPr/>
        <a:lstStyle/>
        <a:p>
          <a:r>
            <a:rPr lang="en-US"/>
            <a:t>DFS and preorder</a:t>
          </a:r>
        </a:p>
      </dgm:t>
    </dgm:pt>
    <dgm:pt modelId="{C7A3E152-FE7E-4313-AF1B-22DAA1FDA76B}" type="parTrans" cxnId="{3053ACB1-C85C-4801-85C6-A2E5AF483FFB}">
      <dgm:prSet/>
      <dgm:spPr/>
      <dgm:t>
        <a:bodyPr/>
        <a:lstStyle/>
        <a:p>
          <a:endParaRPr lang="en-US"/>
        </a:p>
      </dgm:t>
    </dgm:pt>
    <dgm:pt modelId="{85600085-5AE6-4DDC-A12E-C4D5E5EC32C6}" type="sibTrans" cxnId="{3053ACB1-C85C-4801-85C6-A2E5AF483FFB}">
      <dgm:prSet/>
      <dgm:spPr/>
      <dgm:t>
        <a:bodyPr/>
        <a:lstStyle/>
        <a:p>
          <a:endParaRPr lang="en-US"/>
        </a:p>
      </dgm:t>
    </dgm:pt>
    <dgm:pt modelId="{B046E7C4-0126-4E0C-926C-E9334B5E6569}">
      <dgm:prSet phldrT="[Text]"/>
      <dgm:spPr/>
      <dgm:t>
        <a:bodyPr/>
        <a:lstStyle/>
        <a:p>
          <a:r>
            <a:rPr lang="en-US"/>
            <a:t>Depth first search</a:t>
          </a:r>
        </a:p>
      </dgm:t>
    </dgm:pt>
    <dgm:pt modelId="{E6EF4E2B-3CBB-4068-979A-C3451D59894E}" type="parTrans" cxnId="{A1AB6D7C-ABC7-4092-821B-F1FE2FC9AA62}">
      <dgm:prSet/>
      <dgm:spPr/>
      <dgm:t>
        <a:bodyPr/>
        <a:lstStyle/>
        <a:p>
          <a:endParaRPr lang="en-US"/>
        </a:p>
      </dgm:t>
    </dgm:pt>
    <dgm:pt modelId="{13C04E4A-068E-46DA-89C9-858B3FC2152E}" type="sibTrans" cxnId="{A1AB6D7C-ABC7-4092-821B-F1FE2FC9AA62}">
      <dgm:prSet/>
      <dgm:spPr/>
      <dgm:t>
        <a:bodyPr/>
        <a:lstStyle/>
        <a:p>
          <a:endParaRPr lang="en-US"/>
        </a:p>
      </dgm:t>
    </dgm:pt>
    <dgm:pt modelId="{A51A9429-838B-41F5-8E2E-A4904AC4A613}">
      <dgm:prSet/>
      <dgm:spPr/>
      <dgm:t>
        <a:bodyPr/>
        <a:lstStyle/>
        <a:p>
          <a:r>
            <a:rPr lang="en-US"/>
            <a:t>4</a:t>
          </a:r>
        </a:p>
      </dgm:t>
    </dgm:pt>
    <dgm:pt modelId="{3E66C706-2D87-4B52-99B0-57CC127F8748}" type="parTrans" cxnId="{82BDDC8A-DF7A-48C3-BE5D-D09B72ABA312}">
      <dgm:prSet/>
      <dgm:spPr/>
      <dgm:t>
        <a:bodyPr/>
        <a:lstStyle/>
        <a:p>
          <a:endParaRPr lang="en-US"/>
        </a:p>
      </dgm:t>
    </dgm:pt>
    <dgm:pt modelId="{55719398-2AF5-4A4E-BC54-EABC6D1454AA}" type="sibTrans" cxnId="{82BDDC8A-DF7A-48C3-BE5D-D09B72ABA312}">
      <dgm:prSet/>
      <dgm:spPr/>
      <dgm:t>
        <a:bodyPr/>
        <a:lstStyle/>
        <a:p>
          <a:endParaRPr lang="en-US"/>
        </a:p>
      </dgm:t>
    </dgm:pt>
    <dgm:pt modelId="{817D49A7-02CC-46F5-8367-EED813970D83}">
      <dgm:prSet/>
      <dgm:spPr/>
      <dgm:t>
        <a:bodyPr/>
        <a:lstStyle/>
        <a:p>
          <a:r>
            <a:rPr lang="en-US"/>
            <a:t>5</a:t>
          </a:r>
        </a:p>
      </dgm:t>
    </dgm:pt>
    <dgm:pt modelId="{BE3C9A28-D330-4E58-A196-8BC2A75EC3DE}" type="parTrans" cxnId="{804208AD-9A07-4CC1-BEA2-2CF31F93EDE4}">
      <dgm:prSet/>
      <dgm:spPr/>
      <dgm:t>
        <a:bodyPr/>
        <a:lstStyle/>
        <a:p>
          <a:endParaRPr lang="en-US"/>
        </a:p>
      </dgm:t>
    </dgm:pt>
    <dgm:pt modelId="{428C1F9C-9EE9-4CD1-943E-1BB7CE47473F}" type="sibTrans" cxnId="{804208AD-9A07-4CC1-BEA2-2CF31F93EDE4}">
      <dgm:prSet/>
      <dgm:spPr/>
      <dgm:t>
        <a:bodyPr/>
        <a:lstStyle/>
        <a:p>
          <a:endParaRPr lang="en-US"/>
        </a:p>
      </dgm:t>
    </dgm:pt>
    <dgm:pt modelId="{0D1810D7-4CF0-4537-9E6A-C0278CE79819}">
      <dgm:prSet/>
      <dgm:spPr/>
      <dgm:t>
        <a:bodyPr/>
        <a:lstStyle/>
        <a:p>
          <a:r>
            <a:rPr lang="en-US"/>
            <a:t>7</a:t>
          </a:r>
        </a:p>
      </dgm:t>
    </dgm:pt>
    <dgm:pt modelId="{09267582-D193-4557-B88B-1B58F44DCA52}" type="parTrans" cxnId="{57DE7971-08E7-4CE8-AE6F-2A0686629B9D}">
      <dgm:prSet/>
      <dgm:spPr/>
      <dgm:t>
        <a:bodyPr/>
        <a:lstStyle/>
        <a:p>
          <a:endParaRPr lang="en-US"/>
        </a:p>
      </dgm:t>
    </dgm:pt>
    <dgm:pt modelId="{14130A50-05E8-40C3-B2A7-D50023C52C90}" type="sibTrans" cxnId="{57DE7971-08E7-4CE8-AE6F-2A0686629B9D}">
      <dgm:prSet/>
      <dgm:spPr/>
      <dgm:t>
        <a:bodyPr/>
        <a:lstStyle/>
        <a:p>
          <a:endParaRPr lang="en-US"/>
        </a:p>
      </dgm:t>
    </dgm:pt>
    <dgm:pt modelId="{8C631564-B294-44CC-8032-B76D77E18D61}">
      <dgm:prSet/>
      <dgm:spPr/>
      <dgm:t>
        <a:bodyPr/>
        <a:lstStyle/>
        <a:p>
          <a:r>
            <a:rPr lang="en-US"/>
            <a:t>8</a:t>
          </a:r>
        </a:p>
      </dgm:t>
    </dgm:pt>
    <dgm:pt modelId="{A64532E7-EE22-43AE-A1EA-BDE4A6ADDB38}" type="parTrans" cxnId="{45990887-C467-4AAB-952B-422941BAB725}">
      <dgm:prSet/>
      <dgm:spPr/>
      <dgm:t>
        <a:bodyPr/>
        <a:lstStyle/>
        <a:p>
          <a:endParaRPr lang="en-US"/>
        </a:p>
      </dgm:t>
    </dgm:pt>
    <dgm:pt modelId="{E2E6932A-7480-4F28-8F28-8563BC11EDF2}" type="sibTrans" cxnId="{45990887-C467-4AAB-952B-422941BAB725}">
      <dgm:prSet/>
      <dgm:spPr/>
      <dgm:t>
        <a:bodyPr/>
        <a:lstStyle/>
        <a:p>
          <a:endParaRPr lang="en-US"/>
        </a:p>
      </dgm:t>
    </dgm:pt>
    <dgm:pt modelId="{94F8D2E5-C95B-47F9-889C-8467A8803EBC}">
      <dgm:prSet/>
      <dgm:spPr/>
      <dgm:t>
        <a:bodyPr/>
        <a:lstStyle/>
        <a:p>
          <a:r>
            <a:rPr lang="en-US"/>
            <a:t>13</a:t>
          </a:r>
        </a:p>
      </dgm:t>
    </dgm:pt>
    <dgm:pt modelId="{EB8E45BC-5B95-4021-B7DA-8E0FF5FD3726}" type="parTrans" cxnId="{D271AF78-B9BC-4C45-BE68-1D59B1075EF9}">
      <dgm:prSet/>
      <dgm:spPr/>
      <dgm:t>
        <a:bodyPr/>
        <a:lstStyle/>
        <a:p>
          <a:endParaRPr lang="en-US"/>
        </a:p>
      </dgm:t>
    </dgm:pt>
    <dgm:pt modelId="{19D042B3-836B-4227-B702-6DDD6559FA67}" type="sibTrans" cxnId="{D271AF78-B9BC-4C45-BE68-1D59B1075EF9}">
      <dgm:prSet/>
      <dgm:spPr/>
      <dgm:t>
        <a:bodyPr/>
        <a:lstStyle/>
        <a:p>
          <a:endParaRPr lang="en-US"/>
        </a:p>
      </dgm:t>
    </dgm:pt>
    <dgm:pt modelId="{4D0FDCB1-7784-48ED-A3C8-362C426A2900}">
      <dgm:prSet/>
      <dgm:spPr/>
      <dgm:t>
        <a:bodyPr/>
        <a:lstStyle/>
        <a:p>
          <a:r>
            <a:rPr lang="en-US"/>
            <a:t>11</a:t>
          </a:r>
        </a:p>
      </dgm:t>
    </dgm:pt>
    <dgm:pt modelId="{C828FD4D-A063-41CA-98C9-256D99B7C78F}" type="parTrans" cxnId="{EDF48EE6-FA60-47CE-A545-05CD5F935826}">
      <dgm:prSet/>
      <dgm:spPr/>
      <dgm:t>
        <a:bodyPr/>
        <a:lstStyle/>
        <a:p>
          <a:endParaRPr lang="en-US"/>
        </a:p>
      </dgm:t>
    </dgm:pt>
    <dgm:pt modelId="{DCCF8B90-556C-44F3-AFDF-D0C1344E3873}" type="sibTrans" cxnId="{EDF48EE6-FA60-47CE-A545-05CD5F935826}">
      <dgm:prSet/>
      <dgm:spPr/>
      <dgm:t>
        <a:bodyPr/>
        <a:lstStyle/>
        <a:p>
          <a:endParaRPr lang="en-US"/>
        </a:p>
      </dgm:t>
    </dgm:pt>
    <dgm:pt modelId="{A1CF992A-7DE7-4304-A885-0CEFA401C0DB}">
      <dgm:prSet/>
      <dgm:spPr/>
      <dgm:t>
        <a:bodyPr/>
        <a:lstStyle/>
        <a:p>
          <a:r>
            <a:rPr lang="en-US"/>
            <a:t>14</a:t>
          </a:r>
        </a:p>
      </dgm:t>
    </dgm:pt>
    <dgm:pt modelId="{BCB9AD17-CB6A-425C-BB9B-F77AD4A9C69C}" type="parTrans" cxnId="{7DF0DC57-6C23-41B3-B975-B321886EDC3D}">
      <dgm:prSet/>
      <dgm:spPr/>
      <dgm:t>
        <a:bodyPr/>
        <a:lstStyle/>
        <a:p>
          <a:endParaRPr lang="en-US"/>
        </a:p>
      </dgm:t>
    </dgm:pt>
    <dgm:pt modelId="{2141964F-C32E-4929-AF35-5B2DFD38C036}" type="sibTrans" cxnId="{7DF0DC57-6C23-41B3-B975-B321886EDC3D}">
      <dgm:prSet/>
      <dgm:spPr/>
      <dgm:t>
        <a:bodyPr/>
        <a:lstStyle/>
        <a:p>
          <a:endParaRPr lang="en-US"/>
        </a:p>
      </dgm:t>
    </dgm:pt>
    <dgm:pt modelId="{FD1F0F7B-D2CE-4C61-9760-83C5CCEC9C7C}">
      <dgm:prSet/>
      <dgm:spPr/>
      <dgm:t>
        <a:bodyPr/>
        <a:lstStyle/>
        <a:p>
          <a:r>
            <a:rPr lang="en-US"/>
            <a:t>15</a:t>
          </a:r>
        </a:p>
      </dgm:t>
    </dgm:pt>
    <dgm:pt modelId="{C0B7D2F3-149C-462B-8957-B2D8284BA16F}" type="parTrans" cxnId="{1756A65F-3B86-457E-B50F-B267CA888D7A}">
      <dgm:prSet/>
      <dgm:spPr/>
      <dgm:t>
        <a:bodyPr/>
        <a:lstStyle/>
        <a:p>
          <a:endParaRPr lang="en-US"/>
        </a:p>
      </dgm:t>
    </dgm:pt>
    <dgm:pt modelId="{C7D5C07C-A80C-48C1-B3C3-203C61C7A35E}" type="sibTrans" cxnId="{1756A65F-3B86-457E-B50F-B267CA888D7A}">
      <dgm:prSet/>
      <dgm:spPr/>
      <dgm:t>
        <a:bodyPr/>
        <a:lstStyle/>
        <a:p>
          <a:endParaRPr lang="en-US"/>
        </a:p>
      </dgm:t>
    </dgm:pt>
    <dgm:pt modelId="{99EAC97A-35C7-4185-8273-203E0939E22C}">
      <dgm:prSet/>
      <dgm:spPr/>
      <dgm:t>
        <a:bodyPr/>
        <a:lstStyle/>
        <a:p>
          <a:r>
            <a:rPr lang="en-US"/>
            <a:t>12</a:t>
          </a:r>
        </a:p>
      </dgm:t>
    </dgm:pt>
    <dgm:pt modelId="{48AAAD2B-B45E-442F-BE4C-8640581900DE}" type="parTrans" cxnId="{BCB42CE2-D4F1-4F8D-B5BD-833CD7741AF9}">
      <dgm:prSet/>
      <dgm:spPr/>
      <dgm:t>
        <a:bodyPr/>
        <a:lstStyle/>
        <a:p>
          <a:endParaRPr lang="en-US"/>
        </a:p>
      </dgm:t>
    </dgm:pt>
    <dgm:pt modelId="{BE125A41-26F4-4C3D-A2FE-E08E529E1BE3}" type="sibTrans" cxnId="{BCB42CE2-D4F1-4F8D-B5BD-833CD7741AF9}">
      <dgm:prSet/>
      <dgm:spPr/>
      <dgm:t>
        <a:bodyPr/>
        <a:lstStyle/>
        <a:p>
          <a:endParaRPr lang="en-US"/>
        </a:p>
      </dgm:t>
    </dgm:pt>
    <dgm:pt modelId="{4D952F4C-5B53-460B-8115-695CD6305B6C}" type="pres">
      <dgm:prSet presAssocID="{637EF345-149C-4007-907C-5AB27AEE2E8D}" presName="mainComposite" presStyleCnt="0">
        <dgm:presLayoutVars>
          <dgm:chPref val="1"/>
          <dgm:dir/>
          <dgm:animOne val="branch"/>
          <dgm:animLvl val="lvl"/>
          <dgm:resizeHandles val="exact"/>
        </dgm:presLayoutVars>
      </dgm:prSet>
      <dgm:spPr/>
    </dgm:pt>
    <dgm:pt modelId="{E6D03A26-85C6-480B-9408-8E26421B442A}" type="pres">
      <dgm:prSet presAssocID="{637EF345-149C-4007-907C-5AB27AEE2E8D}" presName="hierFlow" presStyleCnt="0"/>
      <dgm:spPr/>
    </dgm:pt>
    <dgm:pt modelId="{5EFB6F39-6FD1-4674-9E45-D42EF36E2EBB}" type="pres">
      <dgm:prSet presAssocID="{637EF345-149C-4007-907C-5AB27AEE2E8D}" presName="firstBuf" presStyleCnt="0"/>
      <dgm:spPr/>
    </dgm:pt>
    <dgm:pt modelId="{0FAD0E57-04C3-444D-B989-50CCFA1F6AD0}" type="pres">
      <dgm:prSet presAssocID="{637EF345-149C-4007-907C-5AB27AEE2E8D}" presName="hierChild1" presStyleCnt="0">
        <dgm:presLayoutVars>
          <dgm:chPref val="1"/>
          <dgm:animOne val="branch"/>
          <dgm:animLvl val="lvl"/>
        </dgm:presLayoutVars>
      </dgm:prSet>
      <dgm:spPr/>
    </dgm:pt>
    <dgm:pt modelId="{56245E2D-1C15-4293-9C48-FFB96A2D97DD}" type="pres">
      <dgm:prSet presAssocID="{B7627813-1447-42C2-9286-8BDE9206C766}" presName="Name14" presStyleCnt="0"/>
      <dgm:spPr/>
    </dgm:pt>
    <dgm:pt modelId="{3B3C4F40-2E5E-457A-A4FE-28EB54DEF091}" type="pres">
      <dgm:prSet presAssocID="{B7627813-1447-42C2-9286-8BDE9206C766}" presName="level1Shape" presStyleLbl="node0" presStyleIdx="0" presStyleCnt="1">
        <dgm:presLayoutVars>
          <dgm:chPref val="3"/>
        </dgm:presLayoutVars>
      </dgm:prSet>
      <dgm:spPr/>
    </dgm:pt>
    <dgm:pt modelId="{11BBABC7-8C10-4F21-9C64-9382C2F8DA10}" type="pres">
      <dgm:prSet presAssocID="{B7627813-1447-42C2-9286-8BDE9206C766}" presName="hierChild2" presStyleCnt="0"/>
      <dgm:spPr/>
    </dgm:pt>
    <dgm:pt modelId="{21EDD053-B910-4041-B39F-21DE9B2760F6}" type="pres">
      <dgm:prSet presAssocID="{78F3CA1C-8A3B-4E34-A076-5B9A8764DBD7}" presName="Name19" presStyleLbl="parChTrans1D2" presStyleIdx="0" presStyleCnt="2"/>
      <dgm:spPr/>
    </dgm:pt>
    <dgm:pt modelId="{F8C3F813-E5D9-4F30-A410-8EFE8240CA05}" type="pres">
      <dgm:prSet presAssocID="{CEB9DE69-E8F1-4453-9D9E-2BD26527FC80}" presName="Name21" presStyleCnt="0"/>
      <dgm:spPr/>
    </dgm:pt>
    <dgm:pt modelId="{7F2C2644-440B-4D54-9204-14F69374728A}" type="pres">
      <dgm:prSet presAssocID="{CEB9DE69-E8F1-4453-9D9E-2BD26527FC80}" presName="level2Shape" presStyleLbl="node2" presStyleIdx="0" presStyleCnt="2"/>
      <dgm:spPr/>
    </dgm:pt>
    <dgm:pt modelId="{0899D078-6E06-4DC6-9DD8-E1D71261ECAB}" type="pres">
      <dgm:prSet presAssocID="{CEB9DE69-E8F1-4453-9D9E-2BD26527FC80}" presName="hierChild3" presStyleCnt="0"/>
      <dgm:spPr/>
    </dgm:pt>
    <dgm:pt modelId="{29AEEBC5-DDC7-48D4-919A-D75B048C4337}" type="pres">
      <dgm:prSet presAssocID="{1CF86161-18BA-447A-A9EA-D29E47B5263A}" presName="Name19" presStyleLbl="parChTrans1D3" presStyleIdx="0" presStyleCnt="4"/>
      <dgm:spPr/>
    </dgm:pt>
    <dgm:pt modelId="{4FE230FC-5DCE-45AD-AFF2-200EEDB109F8}" type="pres">
      <dgm:prSet presAssocID="{60652904-5A81-4496-B980-676146616B82}" presName="Name21" presStyleCnt="0"/>
      <dgm:spPr/>
    </dgm:pt>
    <dgm:pt modelId="{6622E329-9AC9-417B-BA3F-17DECCCF9C68}" type="pres">
      <dgm:prSet presAssocID="{60652904-5A81-4496-B980-676146616B82}" presName="level2Shape" presStyleLbl="node3" presStyleIdx="0" presStyleCnt="4"/>
      <dgm:spPr/>
    </dgm:pt>
    <dgm:pt modelId="{1A3B7CC2-E524-490A-BB2D-40A7FA27B2C7}" type="pres">
      <dgm:prSet presAssocID="{60652904-5A81-4496-B980-676146616B82}" presName="hierChild3" presStyleCnt="0"/>
      <dgm:spPr/>
    </dgm:pt>
    <dgm:pt modelId="{1EDBF119-A99F-412E-99A0-B4A1A387D91E}" type="pres">
      <dgm:prSet presAssocID="{3E66C706-2D87-4B52-99B0-57CC127F8748}" presName="Name19" presStyleLbl="parChTrans1D4" presStyleIdx="0" presStyleCnt="8"/>
      <dgm:spPr/>
    </dgm:pt>
    <dgm:pt modelId="{16653C67-A182-445C-B27D-5DCFA2F5EAD6}" type="pres">
      <dgm:prSet presAssocID="{A51A9429-838B-41F5-8E2E-A4904AC4A613}" presName="Name21" presStyleCnt="0"/>
      <dgm:spPr/>
    </dgm:pt>
    <dgm:pt modelId="{C320DB43-629A-4BF3-8FE6-FF7AE22C92CE}" type="pres">
      <dgm:prSet presAssocID="{A51A9429-838B-41F5-8E2E-A4904AC4A613}" presName="level2Shape" presStyleLbl="node4" presStyleIdx="0" presStyleCnt="8"/>
      <dgm:spPr/>
    </dgm:pt>
    <dgm:pt modelId="{EF0B0DEB-9602-4A1E-8053-9BE639C336CC}" type="pres">
      <dgm:prSet presAssocID="{A51A9429-838B-41F5-8E2E-A4904AC4A613}" presName="hierChild3" presStyleCnt="0"/>
      <dgm:spPr/>
    </dgm:pt>
    <dgm:pt modelId="{AF10CB51-B28D-488B-BBAF-18A7643A2571}" type="pres">
      <dgm:prSet presAssocID="{BE3C9A28-D330-4E58-A196-8BC2A75EC3DE}" presName="Name19" presStyleLbl="parChTrans1D4" presStyleIdx="1" presStyleCnt="8"/>
      <dgm:spPr/>
    </dgm:pt>
    <dgm:pt modelId="{61B73389-8910-4819-848E-C4E3C8FFA6F8}" type="pres">
      <dgm:prSet presAssocID="{817D49A7-02CC-46F5-8367-EED813970D83}" presName="Name21" presStyleCnt="0"/>
      <dgm:spPr/>
    </dgm:pt>
    <dgm:pt modelId="{B1152D35-CB3F-4C26-A6B5-9208DABF432B}" type="pres">
      <dgm:prSet presAssocID="{817D49A7-02CC-46F5-8367-EED813970D83}" presName="level2Shape" presStyleLbl="node4" presStyleIdx="1" presStyleCnt="8"/>
      <dgm:spPr/>
    </dgm:pt>
    <dgm:pt modelId="{756B120D-D584-4CCC-BB6E-2C359C6A17F4}" type="pres">
      <dgm:prSet presAssocID="{817D49A7-02CC-46F5-8367-EED813970D83}" presName="hierChild3" presStyleCnt="0"/>
      <dgm:spPr/>
    </dgm:pt>
    <dgm:pt modelId="{80FF2F79-FE19-4468-9178-3DF47500195E}" type="pres">
      <dgm:prSet presAssocID="{F4FE5FF4-2C9F-45BE-85B2-5245D7F07CF2}" presName="Name19" presStyleLbl="parChTrans1D3" presStyleIdx="1" presStyleCnt="4"/>
      <dgm:spPr/>
    </dgm:pt>
    <dgm:pt modelId="{2AF02303-E131-47CC-9AE3-EC9F20110FE8}" type="pres">
      <dgm:prSet presAssocID="{B8873E99-6054-42E4-A91D-9DCC30F6D9DB}" presName="Name21" presStyleCnt="0"/>
      <dgm:spPr/>
    </dgm:pt>
    <dgm:pt modelId="{71AC17E1-823A-4B7F-AB25-9F6950C4503A}" type="pres">
      <dgm:prSet presAssocID="{B8873E99-6054-42E4-A91D-9DCC30F6D9DB}" presName="level2Shape" presStyleLbl="node3" presStyleIdx="1" presStyleCnt="4"/>
      <dgm:spPr/>
    </dgm:pt>
    <dgm:pt modelId="{4720B18D-A809-467D-81F6-80CB71110D97}" type="pres">
      <dgm:prSet presAssocID="{B8873E99-6054-42E4-A91D-9DCC30F6D9DB}" presName="hierChild3" presStyleCnt="0"/>
      <dgm:spPr/>
    </dgm:pt>
    <dgm:pt modelId="{32FE5E59-5F2A-4B71-8B9B-E89D259EA385}" type="pres">
      <dgm:prSet presAssocID="{09267582-D193-4557-B88B-1B58F44DCA52}" presName="Name19" presStyleLbl="parChTrans1D4" presStyleIdx="2" presStyleCnt="8"/>
      <dgm:spPr/>
    </dgm:pt>
    <dgm:pt modelId="{D068B388-805C-4A10-9D00-30068C43002B}" type="pres">
      <dgm:prSet presAssocID="{0D1810D7-4CF0-4537-9E6A-C0278CE79819}" presName="Name21" presStyleCnt="0"/>
      <dgm:spPr/>
    </dgm:pt>
    <dgm:pt modelId="{C19F628F-1C66-4628-A72A-A5C9B0CF2258}" type="pres">
      <dgm:prSet presAssocID="{0D1810D7-4CF0-4537-9E6A-C0278CE79819}" presName="level2Shape" presStyleLbl="node4" presStyleIdx="2" presStyleCnt="8"/>
      <dgm:spPr/>
    </dgm:pt>
    <dgm:pt modelId="{4A0E8D7E-6444-442B-9FA3-97A928EE6144}" type="pres">
      <dgm:prSet presAssocID="{0D1810D7-4CF0-4537-9E6A-C0278CE79819}" presName="hierChild3" presStyleCnt="0"/>
      <dgm:spPr/>
    </dgm:pt>
    <dgm:pt modelId="{B529ADC1-0052-473D-AA92-2243921FD630}" type="pres">
      <dgm:prSet presAssocID="{A64532E7-EE22-43AE-A1EA-BDE4A6ADDB38}" presName="Name19" presStyleLbl="parChTrans1D4" presStyleIdx="3" presStyleCnt="8"/>
      <dgm:spPr/>
    </dgm:pt>
    <dgm:pt modelId="{A62156CF-5C34-4F4E-B007-DEACF3BFAFCF}" type="pres">
      <dgm:prSet presAssocID="{8C631564-B294-44CC-8032-B76D77E18D61}" presName="Name21" presStyleCnt="0"/>
      <dgm:spPr/>
    </dgm:pt>
    <dgm:pt modelId="{3B89D1F6-2B0D-4F8A-BAC7-C5A1B7E09727}" type="pres">
      <dgm:prSet presAssocID="{8C631564-B294-44CC-8032-B76D77E18D61}" presName="level2Shape" presStyleLbl="node4" presStyleIdx="3" presStyleCnt="8"/>
      <dgm:spPr/>
    </dgm:pt>
    <dgm:pt modelId="{EE37EA60-EEA9-43E6-91AC-83AF80633262}" type="pres">
      <dgm:prSet presAssocID="{8C631564-B294-44CC-8032-B76D77E18D61}" presName="hierChild3" presStyleCnt="0"/>
      <dgm:spPr/>
    </dgm:pt>
    <dgm:pt modelId="{14E4CB3A-3CDE-46E3-8A09-75F9640C4234}" type="pres">
      <dgm:prSet presAssocID="{330A85CE-2825-4F8E-A2E6-CECA12258CC3}" presName="Name19" presStyleLbl="parChTrans1D2" presStyleIdx="1" presStyleCnt="2"/>
      <dgm:spPr/>
    </dgm:pt>
    <dgm:pt modelId="{67A32F17-8B6C-434C-BB8F-02429EB05255}" type="pres">
      <dgm:prSet presAssocID="{E59529EE-4767-4614-85B4-0CB216957569}" presName="Name21" presStyleCnt="0"/>
      <dgm:spPr/>
    </dgm:pt>
    <dgm:pt modelId="{5CC5EF0A-E838-4A58-AA23-6340DD992278}" type="pres">
      <dgm:prSet presAssocID="{E59529EE-4767-4614-85B4-0CB216957569}" presName="level2Shape" presStyleLbl="node2" presStyleIdx="1" presStyleCnt="2" custFlipHor="1" custScaleX="146453"/>
      <dgm:spPr/>
    </dgm:pt>
    <dgm:pt modelId="{45FBA5A8-1D07-45A0-8194-61237368AA23}" type="pres">
      <dgm:prSet presAssocID="{E59529EE-4767-4614-85B4-0CB216957569}" presName="hierChild3" presStyleCnt="0"/>
      <dgm:spPr/>
    </dgm:pt>
    <dgm:pt modelId="{B520887D-60FF-45D8-B62A-0AEDEC920DC8}" type="pres">
      <dgm:prSet presAssocID="{1AA2BC9A-66F8-4EBC-8759-1C15FF64466C}" presName="Name19" presStyleLbl="parChTrans1D3" presStyleIdx="2" presStyleCnt="4"/>
      <dgm:spPr/>
    </dgm:pt>
    <dgm:pt modelId="{725658D9-2EDF-4E2B-85D3-EAAA7B7C450D}" type="pres">
      <dgm:prSet presAssocID="{CCB27286-39A8-4DC1-A472-B82F1A57CF98}" presName="Name21" presStyleCnt="0"/>
      <dgm:spPr/>
    </dgm:pt>
    <dgm:pt modelId="{5E7D09A7-5DE1-437D-90F1-742D51EA5614}" type="pres">
      <dgm:prSet presAssocID="{CCB27286-39A8-4DC1-A472-B82F1A57CF98}" presName="level2Shape" presStyleLbl="node3" presStyleIdx="2" presStyleCnt="4"/>
      <dgm:spPr/>
    </dgm:pt>
    <dgm:pt modelId="{66B884FC-51C3-4441-8DA2-F77DE01507C8}" type="pres">
      <dgm:prSet presAssocID="{CCB27286-39A8-4DC1-A472-B82F1A57CF98}" presName="hierChild3" presStyleCnt="0"/>
      <dgm:spPr/>
    </dgm:pt>
    <dgm:pt modelId="{3499F299-FF88-433F-98D4-C4508AD3AAE2}" type="pres">
      <dgm:prSet presAssocID="{C828FD4D-A063-41CA-98C9-256D99B7C78F}" presName="Name19" presStyleLbl="parChTrans1D4" presStyleIdx="4" presStyleCnt="8"/>
      <dgm:spPr/>
    </dgm:pt>
    <dgm:pt modelId="{AF9D613D-9838-4705-B7D7-0A33C698C705}" type="pres">
      <dgm:prSet presAssocID="{4D0FDCB1-7784-48ED-A3C8-362C426A2900}" presName="Name21" presStyleCnt="0"/>
      <dgm:spPr/>
    </dgm:pt>
    <dgm:pt modelId="{1F743982-C586-43C2-AC63-234414BFD5DF}" type="pres">
      <dgm:prSet presAssocID="{4D0FDCB1-7784-48ED-A3C8-362C426A2900}" presName="level2Shape" presStyleLbl="node4" presStyleIdx="4" presStyleCnt="8" custFlipHor="1" custScaleX="163760"/>
      <dgm:spPr/>
    </dgm:pt>
    <dgm:pt modelId="{74663B08-C778-4735-B216-4215F0C8E0F5}" type="pres">
      <dgm:prSet presAssocID="{4D0FDCB1-7784-48ED-A3C8-362C426A2900}" presName="hierChild3" presStyleCnt="0"/>
      <dgm:spPr/>
    </dgm:pt>
    <dgm:pt modelId="{BDAE3971-C75B-4D93-A1BA-85F29DDFF041}" type="pres">
      <dgm:prSet presAssocID="{48AAAD2B-B45E-442F-BE4C-8640581900DE}" presName="Name19" presStyleLbl="parChTrans1D4" presStyleIdx="5" presStyleCnt="8"/>
      <dgm:spPr/>
    </dgm:pt>
    <dgm:pt modelId="{0BABD5DF-BE4A-4A49-B25A-DF7F861A7B2B}" type="pres">
      <dgm:prSet presAssocID="{99EAC97A-35C7-4185-8273-203E0939E22C}" presName="Name21" presStyleCnt="0"/>
      <dgm:spPr/>
    </dgm:pt>
    <dgm:pt modelId="{2F94693F-5D23-4918-B3E6-21BE772EACCE}" type="pres">
      <dgm:prSet presAssocID="{99EAC97A-35C7-4185-8273-203E0939E22C}" presName="level2Shape" presStyleLbl="node4" presStyleIdx="5" presStyleCnt="8"/>
      <dgm:spPr/>
    </dgm:pt>
    <dgm:pt modelId="{761AD480-D507-48FA-BD64-C9AC5C2183E9}" type="pres">
      <dgm:prSet presAssocID="{99EAC97A-35C7-4185-8273-203E0939E22C}" presName="hierChild3" presStyleCnt="0"/>
      <dgm:spPr/>
    </dgm:pt>
    <dgm:pt modelId="{D36066AE-2D22-4212-8351-E8C9B1BD2D0C}" type="pres">
      <dgm:prSet presAssocID="{EB8E45BC-5B95-4021-B7DA-8E0FF5FD3726}" presName="Name19" presStyleLbl="parChTrans1D3" presStyleIdx="3" presStyleCnt="4"/>
      <dgm:spPr/>
    </dgm:pt>
    <dgm:pt modelId="{33481A40-C900-40D0-B133-3390215C7E91}" type="pres">
      <dgm:prSet presAssocID="{94F8D2E5-C95B-47F9-889C-8467A8803EBC}" presName="Name21" presStyleCnt="0"/>
      <dgm:spPr/>
    </dgm:pt>
    <dgm:pt modelId="{A8D7721B-1D5B-4C86-86BA-3BF075C64713}" type="pres">
      <dgm:prSet presAssocID="{94F8D2E5-C95B-47F9-889C-8467A8803EBC}" presName="level2Shape" presStyleLbl="node3" presStyleIdx="3" presStyleCnt="4"/>
      <dgm:spPr/>
    </dgm:pt>
    <dgm:pt modelId="{27D83545-BE45-4A03-BEC4-13BDEE892E8E}" type="pres">
      <dgm:prSet presAssocID="{94F8D2E5-C95B-47F9-889C-8467A8803EBC}" presName="hierChild3" presStyleCnt="0"/>
      <dgm:spPr/>
    </dgm:pt>
    <dgm:pt modelId="{E1CDEA2C-F959-49AF-9C87-15BD4C14A90E}" type="pres">
      <dgm:prSet presAssocID="{BCB9AD17-CB6A-425C-BB9B-F77AD4A9C69C}" presName="Name19" presStyleLbl="parChTrans1D4" presStyleIdx="6" presStyleCnt="8"/>
      <dgm:spPr/>
    </dgm:pt>
    <dgm:pt modelId="{692C182F-D2C9-41D8-9AC1-7FB4B250ACC9}" type="pres">
      <dgm:prSet presAssocID="{A1CF992A-7DE7-4304-A885-0CEFA401C0DB}" presName="Name21" presStyleCnt="0"/>
      <dgm:spPr/>
    </dgm:pt>
    <dgm:pt modelId="{8193B5BE-9273-4E4C-AEE6-790F2CD11D1C}" type="pres">
      <dgm:prSet presAssocID="{A1CF992A-7DE7-4304-A885-0CEFA401C0DB}" presName="level2Shape" presStyleLbl="node4" presStyleIdx="6" presStyleCnt="8"/>
      <dgm:spPr/>
    </dgm:pt>
    <dgm:pt modelId="{C6EF1AFD-760F-4ABB-BB02-36D3E679F384}" type="pres">
      <dgm:prSet presAssocID="{A1CF992A-7DE7-4304-A885-0CEFA401C0DB}" presName="hierChild3" presStyleCnt="0"/>
      <dgm:spPr/>
    </dgm:pt>
    <dgm:pt modelId="{30207F2B-438C-44F5-A7A8-855176D4D874}" type="pres">
      <dgm:prSet presAssocID="{C0B7D2F3-149C-462B-8957-B2D8284BA16F}" presName="Name19" presStyleLbl="parChTrans1D4" presStyleIdx="7" presStyleCnt="8"/>
      <dgm:spPr/>
    </dgm:pt>
    <dgm:pt modelId="{89CAE2A3-9D5D-4B57-8AAA-C0B19B28D393}" type="pres">
      <dgm:prSet presAssocID="{FD1F0F7B-D2CE-4C61-9760-83C5CCEC9C7C}" presName="Name21" presStyleCnt="0"/>
      <dgm:spPr/>
    </dgm:pt>
    <dgm:pt modelId="{A116CEA4-1563-4799-8841-B1E02F201143}" type="pres">
      <dgm:prSet presAssocID="{FD1F0F7B-D2CE-4C61-9760-83C5CCEC9C7C}" presName="level2Shape" presStyleLbl="node4" presStyleIdx="7" presStyleCnt="8"/>
      <dgm:spPr/>
    </dgm:pt>
    <dgm:pt modelId="{06A30127-540A-42E3-97C5-B21303293F88}" type="pres">
      <dgm:prSet presAssocID="{FD1F0F7B-D2CE-4C61-9760-83C5CCEC9C7C}" presName="hierChild3" presStyleCnt="0"/>
      <dgm:spPr/>
    </dgm:pt>
    <dgm:pt modelId="{3FD4C36D-B225-43BE-A5CB-69FFDE3AD6A9}" type="pres">
      <dgm:prSet presAssocID="{637EF345-149C-4007-907C-5AB27AEE2E8D}" presName="bgShapesFlow" presStyleCnt="0"/>
      <dgm:spPr/>
    </dgm:pt>
    <dgm:pt modelId="{C6AC6D07-E370-42D8-9DB9-5B6A24700E34}" type="pres">
      <dgm:prSet presAssocID="{98EB6055-CC5C-4B2B-AB26-2E267D4E1163}" presName="rectComp" presStyleCnt="0"/>
      <dgm:spPr/>
    </dgm:pt>
    <dgm:pt modelId="{D562B055-6EEC-4BCC-80D7-5F96B12AB415}" type="pres">
      <dgm:prSet presAssocID="{98EB6055-CC5C-4B2B-AB26-2E267D4E1163}" presName="bgRect" presStyleLbl="bgShp" presStyleIdx="0" presStyleCnt="3"/>
      <dgm:spPr/>
    </dgm:pt>
    <dgm:pt modelId="{54B5105F-12FC-42A3-9B13-027F58290254}" type="pres">
      <dgm:prSet presAssocID="{98EB6055-CC5C-4B2B-AB26-2E267D4E1163}" presName="bgRectTx" presStyleLbl="bgShp" presStyleIdx="0" presStyleCnt="3">
        <dgm:presLayoutVars>
          <dgm:bulletEnabled val="1"/>
        </dgm:presLayoutVars>
      </dgm:prSet>
      <dgm:spPr/>
    </dgm:pt>
    <dgm:pt modelId="{15C97D4C-8A53-4760-9BF7-AA074FE4D2DC}" type="pres">
      <dgm:prSet presAssocID="{98EB6055-CC5C-4B2B-AB26-2E267D4E1163}" presName="spComp" presStyleCnt="0"/>
      <dgm:spPr/>
    </dgm:pt>
    <dgm:pt modelId="{AD19B844-5343-498A-919C-F23AF01E67D4}" type="pres">
      <dgm:prSet presAssocID="{98EB6055-CC5C-4B2B-AB26-2E267D4E1163}" presName="vSp" presStyleCnt="0"/>
      <dgm:spPr/>
    </dgm:pt>
    <dgm:pt modelId="{539234B1-E72C-4805-8E79-651119FA38C3}" type="pres">
      <dgm:prSet presAssocID="{DCF56BE0-1A7F-451C-A1D9-9D941E25BEB1}" presName="rectComp" presStyleCnt="0"/>
      <dgm:spPr/>
    </dgm:pt>
    <dgm:pt modelId="{07689640-B809-48A0-BECF-546CE4D7B8C1}" type="pres">
      <dgm:prSet presAssocID="{DCF56BE0-1A7F-451C-A1D9-9D941E25BEB1}" presName="bgRect" presStyleLbl="bgShp" presStyleIdx="1" presStyleCnt="3" custLinFactNeighborX="-12360" custLinFactNeighborY="-53"/>
      <dgm:spPr/>
    </dgm:pt>
    <dgm:pt modelId="{2E29E550-11D4-4E2B-9FA8-30CD220C3B93}" type="pres">
      <dgm:prSet presAssocID="{DCF56BE0-1A7F-451C-A1D9-9D941E25BEB1}" presName="bgRectTx" presStyleLbl="bgShp" presStyleIdx="1" presStyleCnt="3">
        <dgm:presLayoutVars>
          <dgm:bulletEnabled val="1"/>
        </dgm:presLayoutVars>
      </dgm:prSet>
      <dgm:spPr/>
    </dgm:pt>
    <dgm:pt modelId="{6C1B43ED-D678-4D11-811D-E3058AC8F227}" type="pres">
      <dgm:prSet presAssocID="{DCF56BE0-1A7F-451C-A1D9-9D941E25BEB1}" presName="spComp" presStyleCnt="0"/>
      <dgm:spPr/>
    </dgm:pt>
    <dgm:pt modelId="{85373B5C-E03E-4C55-A40E-7F5BAE23E985}" type="pres">
      <dgm:prSet presAssocID="{DCF56BE0-1A7F-451C-A1D9-9D941E25BEB1}" presName="vSp" presStyleCnt="0"/>
      <dgm:spPr/>
    </dgm:pt>
    <dgm:pt modelId="{625762C7-D5F6-4330-956D-9DED927D64B8}" type="pres">
      <dgm:prSet presAssocID="{B046E7C4-0126-4E0C-926C-E9334B5E6569}" presName="rectComp" presStyleCnt="0"/>
      <dgm:spPr/>
    </dgm:pt>
    <dgm:pt modelId="{DC877350-F550-4385-A9AE-CEC7479DD1BA}" type="pres">
      <dgm:prSet presAssocID="{B046E7C4-0126-4E0C-926C-E9334B5E6569}" presName="bgRect" presStyleLbl="bgShp" presStyleIdx="2" presStyleCnt="3"/>
      <dgm:spPr/>
    </dgm:pt>
    <dgm:pt modelId="{79C367B8-87E2-45D4-B396-597A0BB17C86}" type="pres">
      <dgm:prSet presAssocID="{B046E7C4-0126-4E0C-926C-E9334B5E6569}" presName="bgRectTx" presStyleLbl="bgShp" presStyleIdx="2" presStyleCnt="3">
        <dgm:presLayoutVars>
          <dgm:bulletEnabled val="1"/>
        </dgm:presLayoutVars>
      </dgm:prSet>
      <dgm:spPr/>
    </dgm:pt>
  </dgm:ptLst>
  <dgm:cxnLst>
    <dgm:cxn modelId="{5A9D0909-D627-4D42-80AD-060F6545A1B3}" type="presOf" srcId="{09267582-D193-4557-B88B-1B58F44DCA52}" destId="{32FE5E59-5F2A-4B71-8B9B-E89D259EA385}" srcOrd="0" destOrd="0" presId="urn:microsoft.com/office/officeart/2005/8/layout/hierarchy6"/>
    <dgm:cxn modelId="{FC81480C-5C2F-4B52-B1AA-5147A0A02231}" type="presOf" srcId="{1CF86161-18BA-447A-A9EA-D29E47B5263A}" destId="{29AEEBC5-DDC7-48D4-919A-D75B048C4337}" srcOrd="0" destOrd="0" presId="urn:microsoft.com/office/officeart/2005/8/layout/hierarchy6"/>
    <dgm:cxn modelId="{44FA450D-17A3-40CB-80DE-F47C1AC00C95}" type="presOf" srcId="{B046E7C4-0126-4E0C-926C-E9334B5E6569}" destId="{DC877350-F550-4385-A9AE-CEC7479DD1BA}" srcOrd="0" destOrd="0" presId="urn:microsoft.com/office/officeart/2005/8/layout/hierarchy6"/>
    <dgm:cxn modelId="{4942CA20-CF45-4557-9473-C4E18CD3218D}" type="presOf" srcId="{99EAC97A-35C7-4185-8273-203E0939E22C}" destId="{2F94693F-5D23-4918-B3E6-21BE772EACCE}" srcOrd="0" destOrd="0" presId="urn:microsoft.com/office/officeart/2005/8/layout/hierarchy6"/>
    <dgm:cxn modelId="{14B90D3D-C80D-42AD-A5D8-296D1F32EFD5}" type="presOf" srcId="{98EB6055-CC5C-4B2B-AB26-2E267D4E1163}" destId="{D562B055-6EEC-4BCC-80D7-5F96B12AB415}" srcOrd="0" destOrd="0" presId="urn:microsoft.com/office/officeart/2005/8/layout/hierarchy6"/>
    <dgm:cxn modelId="{CF661540-E016-404E-834F-FEAA24E5693B}" type="presOf" srcId="{DCF56BE0-1A7F-451C-A1D9-9D941E25BEB1}" destId="{2E29E550-11D4-4E2B-9FA8-30CD220C3B93}" srcOrd="1" destOrd="0" presId="urn:microsoft.com/office/officeart/2005/8/layout/hierarchy6"/>
    <dgm:cxn modelId="{70080F5B-9A38-4B0D-996B-AEEB32B0CA03}" srcId="{CEB9DE69-E8F1-4453-9D9E-2BD26527FC80}" destId="{B8873E99-6054-42E4-A91D-9DCC30F6D9DB}" srcOrd="1" destOrd="0" parTransId="{F4FE5FF4-2C9F-45BE-85B2-5245D7F07CF2}" sibTransId="{5F4AB4CA-6A3C-4A87-96C6-B29A74160D36}"/>
    <dgm:cxn modelId="{176CB15C-21C2-4339-A033-B2267E95F2B1}" type="presOf" srcId="{EB8E45BC-5B95-4021-B7DA-8E0FF5FD3726}" destId="{D36066AE-2D22-4212-8351-E8C9B1BD2D0C}" srcOrd="0" destOrd="0" presId="urn:microsoft.com/office/officeart/2005/8/layout/hierarchy6"/>
    <dgm:cxn modelId="{1756A65F-3B86-457E-B50F-B267CA888D7A}" srcId="{94F8D2E5-C95B-47F9-889C-8467A8803EBC}" destId="{FD1F0F7B-D2CE-4C61-9760-83C5CCEC9C7C}" srcOrd="1" destOrd="0" parTransId="{C0B7D2F3-149C-462B-8957-B2D8284BA16F}" sibTransId="{C7D5C07C-A80C-48C1-B3C3-203C61C7A35E}"/>
    <dgm:cxn modelId="{794BE141-66F7-4F90-9301-3B4216924E35}" type="presOf" srcId="{A1CF992A-7DE7-4304-A885-0CEFA401C0DB}" destId="{8193B5BE-9273-4E4C-AEE6-790F2CD11D1C}" srcOrd="0" destOrd="0" presId="urn:microsoft.com/office/officeart/2005/8/layout/hierarchy6"/>
    <dgm:cxn modelId="{5459C865-8E3E-4CA5-97D3-4C3F89A2A4A2}" type="presOf" srcId="{FD1F0F7B-D2CE-4C61-9760-83C5CCEC9C7C}" destId="{A116CEA4-1563-4799-8841-B1E02F201143}" srcOrd="0" destOrd="0" presId="urn:microsoft.com/office/officeart/2005/8/layout/hierarchy6"/>
    <dgm:cxn modelId="{B91A4C68-D6B2-4DFE-9445-C0E634D0FAE0}" type="presOf" srcId="{0D1810D7-4CF0-4537-9E6A-C0278CE79819}" destId="{C19F628F-1C66-4628-A72A-A5C9B0CF2258}" srcOrd="0" destOrd="0" presId="urn:microsoft.com/office/officeart/2005/8/layout/hierarchy6"/>
    <dgm:cxn modelId="{E0D8224D-B706-424B-A08C-F904C1A0937A}" type="presOf" srcId="{60652904-5A81-4496-B980-676146616B82}" destId="{6622E329-9AC9-417B-BA3F-17DECCCF9C68}" srcOrd="0" destOrd="0" presId="urn:microsoft.com/office/officeart/2005/8/layout/hierarchy6"/>
    <dgm:cxn modelId="{327D3F4E-A1D8-46FE-96F3-7D400C1259E4}" type="presOf" srcId="{C828FD4D-A063-41CA-98C9-256D99B7C78F}" destId="{3499F299-FF88-433F-98D4-C4508AD3AAE2}" srcOrd="0" destOrd="0" presId="urn:microsoft.com/office/officeart/2005/8/layout/hierarchy6"/>
    <dgm:cxn modelId="{5F80646E-9BBA-4457-B366-66B202BB2E81}" type="presOf" srcId="{A64532E7-EE22-43AE-A1EA-BDE4A6ADDB38}" destId="{B529ADC1-0052-473D-AA92-2243921FD630}" srcOrd="0" destOrd="0" presId="urn:microsoft.com/office/officeart/2005/8/layout/hierarchy6"/>
    <dgm:cxn modelId="{6341804E-7D10-43BA-8822-74066C320C5A}" type="presOf" srcId="{A51A9429-838B-41F5-8E2E-A4904AC4A613}" destId="{C320DB43-629A-4BF3-8FE6-FF7AE22C92CE}" srcOrd="0" destOrd="0" presId="urn:microsoft.com/office/officeart/2005/8/layout/hierarchy6"/>
    <dgm:cxn modelId="{44634B4F-5C62-452C-9805-A447F2A80691}" type="presOf" srcId="{B7627813-1447-42C2-9286-8BDE9206C766}" destId="{3B3C4F40-2E5E-457A-A4FE-28EB54DEF091}" srcOrd="0" destOrd="0" presId="urn:microsoft.com/office/officeart/2005/8/layout/hierarchy6"/>
    <dgm:cxn modelId="{57DE7971-08E7-4CE8-AE6F-2A0686629B9D}" srcId="{B8873E99-6054-42E4-A91D-9DCC30F6D9DB}" destId="{0D1810D7-4CF0-4537-9E6A-C0278CE79819}" srcOrd="0" destOrd="0" parTransId="{09267582-D193-4557-B88B-1B58F44DCA52}" sibTransId="{14130A50-05E8-40C3-B2A7-D50023C52C90}"/>
    <dgm:cxn modelId="{25602356-700B-44A9-86AF-7EB21E2C652C}" srcId="{637EF345-149C-4007-907C-5AB27AEE2E8D}" destId="{98EB6055-CC5C-4B2B-AB26-2E267D4E1163}" srcOrd="1" destOrd="0" parTransId="{5A73CBA5-20B3-41F5-9ADD-FCCC2E033376}" sibTransId="{CEEAFA36-C7DA-4A07-BB2E-D8BA3AA0EE76}"/>
    <dgm:cxn modelId="{63606B56-B2F6-49B1-AF3A-8C1932AEABBF}" type="presOf" srcId="{78F3CA1C-8A3B-4E34-A076-5B9A8764DBD7}" destId="{21EDD053-B910-4041-B39F-21DE9B2760F6}" srcOrd="0" destOrd="0" presId="urn:microsoft.com/office/officeart/2005/8/layout/hierarchy6"/>
    <dgm:cxn modelId="{7DF0DC57-6C23-41B3-B975-B321886EDC3D}" srcId="{94F8D2E5-C95B-47F9-889C-8467A8803EBC}" destId="{A1CF992A-7DE7-4304-A885-0CEFA401C0DB}" srcOrd="0" destOrd="0" parTransId="{BCB9AD17-CB6A-425C-BB9B-F77AD4A9C69C}" sibTransId="{2141964F-C32E-4929-AF35-5B2DFD38C036}"/>
    <dgm:cxn modelId="{D271AF78-B9BC-4C45-BE68-1D59B1075EF9}" srcId="{E59529EE-4767-4614-85B4-0CB216957569}" destId="{94F8D2E5-C95B-47F9-889C-8467A8803EBC}" srcOrd="1" destOrd="0" parTransId="{EB8E45BC-5B95-4021-B7DA-8E0FF5FD3726}" sibTransId="{19D042B3-836B-4227-B702-6DDD6559FA67}"/>
    <dgm:cxn modelId="{1FF64979-DA19-4CD9-A739-4D96E2395B57}" type="presOf" srcId="{CCB27286-39A8-4DC1-A472-B82F1A57CF98}" destId="{5E7D09A7-5DE1-437D-90F1-742D51EA5614}" srcOrd="0" destOrd="0" presId="urn:microsoft.com/office/officeart/2005/8/layout/hierarchy6"/>
    <dgm:cxn modelId="{A1AB6D7C-ABC7-4092-821B-F1FE2FC9AA62}" srcId="{637EF345-149C-4007-907C-5AB27AEE2E8D}" destId="{B046E7C4-0126-4E0C-926C-E9334B5E6569}" srcOrd="3" destOrd="0" parTransId="{E6EF4E2B-3CBB-4068-979A-C3451D59894E}" sibTransId="{13C04E4A-068E-46DA-89C9-858B3FC2152E}"/>
    <dgm:cxn modelId="{4BEBA284-6723-4443-890F-8CB23540BF66}" type="presOf" srcId="{B046E7C4-0126-4E0C-926C-E9334B5E6569}" destId="{79C367B8-87E2-45D4-B396-597A0BB17C86}" srcOrd="1" destOrd="0" presId="urn:microsoft.com/office/officeart/2005/8/layout/hierarchy6"/>
    <dgm:cxn modelId="{C160D784-80A0-4CAD-A87C-6CD9FB90791C}" type="presOf" srcId="{3E66C706-2D87-4B52-99B0-57CC127F8748}" destId="{1EDBF119-A99F-412E-99A0-B4A1A387D91E}" srcOrd="0" destOrd="0" presId="urn:microsoft.com/office/officeart/2005/8/layout/hierarchy6"/>
    <dgm:cxn modelId="{45990887-C467-4AAB-952B-422941BAB725}" srcId="{B8873E99-6054-42E4-A91D-9DCC30F6D9DB}" destId="{8C631564-B294-44CC-8032-B76D77E18D61}" srcOrd="1" destOrd="0" parTransId="{A64532E7-EE22-43AE-A1EA-BDE4A6ADDB38}" sibTransId="{E2E6932A-7480-4F28-8F28-8563BC11EDF2}"/>
    <dgm:cxn modelId="{412B3687-4170-4975-B2F4-5FFF332A6A5C}" type="presOf" srcId="{E59529EE-4767-4614-85B4-0CB216957569}" destId="{5CC5EF0A-E838-4A58-AA23-6340DD992278}" srcOrd="0" destOrd="0" presId="urn:microsoft.com/office/officeart/2005/8/layout/hierarchy6"/>
    <dgm:cxn modelId="{694BD487-EDFD-4C6C-A7EA-3AEB862268CF}" srcId="{B7627813-1447-42C2-9286-8BDE9206C766}" destId="{CEB9DE69-E8F1-4453-9D9E-2BD26527FC80}" srcOrd="0" destOrd="0" parTransId="{78F3CA1C-8A3B-4E34-A076-5B9A8764DBD7}" sibTransId="{58219934-590B-4AE1-B0E2-6F62D796A750}"/>
    <dgm:cxn modelId="{82BDDC8A-DF7A-48C3-BE5D-D09B72ABA312}" srcId="{60652904-5A81-4496-B980-676146616B82}" destId="{A51A9429-838B-41F5-8E2E-A4904AC4A613}" srcOrd="0" destOrd="0" parTransId="{3E66C706-2D87-4B52-99B0-57CC127F8748}" sibTransId="{55719398-2AF5-4A4E-BC54-EABC6D1454AA}"/>
    <dgm:cxn modelId="{EE78758D-7A93-4729-90E7-5C18553EEE41}" type="presOf" srcId="{48AAAD2B-B45E-442F-BE4C-8640581900DE}" destId="{BDAE3971-C75B-4D93-A1BA-85F29DDFF041}" srcOrd="0" destOrd="0" presId="urn:microsoft.com/office/officeart/2005/8/layout/hierarchy6"/>
    <dgm:cxn modelId="{8128FB92-89B9-4888-ACB3-5849DF11C6E4}" type="presOf" srcId="{C0B7D2F3-149C-462B-8957-B2D8284BA16F}" destId="{30207F2B-438C-44F5-A7A8-855176D4D874}" srcOrd="0" destOrd="0" presId="urn:microsoft.com/office/officeart/2005/8/layout/hierarchy6"/>
    <dgm:cxn modelId="{695C029A-38C1-4D2E-879B-C47820BAF4E8}" srcId="{CEB9DE69-E8F1-4453-9D9E-2BD26527FC80}" destId="{60652904-5A81-4496-B980-676146616B82}" srcOrd="0" destOrd="0" parTransId="{1CF86161-18BA-447A-A9EA-D29E47B5263A}" sibTransId="{AF9B73A5-F437-4EA9-96E6-B8DF1B7355CF}"/>
    <dgm:cxn modelId="{2D57F89D-7D18-4767-B6D1-053F37106575}" type="presOf" srcId="{B8873E99-6054-42E4-A91D-9DCC30F6D9DB}" destId="{71AC17E1-823A-4B7F-AB25-9F6950C4503A}" srcOrd="0" destOrd="0" presId="urn:microsoft.com/office/officeart/2005/8/layout/hierarchy6"/>
    <dgm:cxn modelId="{896682A3-58F3-4C10-A365-FE6638B7313C}" srcId="{637EF345-149C-4007-907C-5AB27AEE2E8D}" destId="{B7627813-1447-42C2-9286-8BDE9206C766}" srcOrd="0" destOrd="0" parTransId="{7940045D-692C-4751-A25E-68E184E0388F}" sibTransId="{A54EB1AE-A06C-4783-A610-30F78E0ADC59}"/>
    <dgm:cxn modelId="{A06F19A5-1BE1-40CE-8350-E853780FCEA7}" srcId="{E59529EE-4767-4614-85B4-0CB216957569}" destId="{CCB27286-39A8-4DC1-A472-B82F1A57CF98}" srcOrd="0" destOrd="0" parTransId="{1AA2BC9A-66F8-4EBC-8759-1C15FF64466C}" sibTransId="{98663FF5-FD03-4F5D-9529-C28EDE8D85CE}"/>
    <dgm:cxn modelId="{EDD914AB-E3FA-4C59-95A8-4EC11AF256C6}" type="presOf" srcId="{CEB9DE69-E8F1-4453-9D9E-2BD26527FC80}" destId="{7F2C2644-440B-4D54-9204-14F69374728A}" srcOrd="0" destOrd="0" presId="urn:microsoft.com/office/officeart/2005/8/layout/hierarchy6"/>
    <dgm:cxn modelId="{804208AD-9A07-4CC1-BEA2-2CF31F93EDE4}" srcId="{60652904-5A81-4496-B980-676146616B82}" destId="{817D49A7-02CC-46F5-8367-EED813970D83}" srcOrd="1" destOrd="0" parTransId="{BE3C9A28-D330-4E58-A196-8BC2A75EC3DE}" sibTransId="{428C1F9C-9EE9-4CD1-943E-1BB7CE47473F}"/>
    <dgm:cxn modelId="{3053ACB1-C85C-4801-85C6-A2E5AF483FFB}" srcId="{637EF345-149C-4007-907C-5AB27AEE2E8D}" destId="{DCF56BE0-1A7F-451C-A1D9-9D941E25BEB1}" srcOrd="2" destOrd="0" parTransId="{C7A3E152-FE7E-4313-AF1B-22DAA1FDA76B}" sibTransId="{85600085-5AE6-4DDC-A12E-C4D5E5EC32C6}"/>
    <dgm:cxn modelId="{E4EEFAB1-6BA0-4D39-BB0C-C2D28036B102}" type="presOf" srcId="{637EF345-149C-4007-907C-5AB27AEE2E8D}" destId="{4D952F4C-5B53-460B-8115-695CD6305B6C}" srcOrd="0" destOrd="0" presId="urn:microsoft.com/office/officeart/2005/8/layout/hierarchy6"/>
    <dgm:cxn modelId="{0B5A8FB8-A510-42D2-8F67-E0FEF669FC1B}" type="presOf" srcId="{330A85CE-2825-4F8E-A2E6-CECA12258CC3}" destId="{14E4CB3A-3CDE-46E3-8A09-75F9640C4234}" srcOrd="0" destOrd="0" presId="urn:microsoft.com/office/officeart/2005/8/layout/hierarchy6"/>
    <dgm:cxn modelId="{9A98DABD-0C56-4505-AD7C-F3BB114525B2}" type="presOf" srcId="{98EB6055-CC5C-4B2B-AB26-2E267D4E1163}" destId="{54B5105F-12FC-42A3-9B13-027F58290254}" srcOrd="1" destOrd="0" presId="urn:microsoft.com/office/officeart/2005/8/layout/hierarchy6"/>
    <dgm:cxn modelId="{2D817CC0-7203-43F7-8919-0C783DA6A88D}" type="presOf" srcId="{BE3C9A28-D330-4E58-A196-8BC2A75EC3DE}" destId="{AF10CB51-B28D-488B-BBAF-18A7643A2571}" srcOrd="0" destOrd="0" presId="urn:microsoft.com/office/officeart/2005/8/layout/hierarchy6"/>
    <dgm:cxn modelId="{E07DA5D7-D99E-445D-B58F-D763527E8B8B}" type="presOf" srcId="{DCF56BE0-1A7F-451C-A1D9-9D941E25BEB1}" destId="{07689640-B809-48A0-BECF-546CE4D7B8C1}" srcOrd="0" destOrd="0" presId="urn:microsoft.com/office/officeart/2005/8/layout/hierarchy6"/>
    <dgm:cxn modelId="{D3ADB5D9-AD37-4A64-B0D1-0CEF98E9BD93}" type="presOf" srcId="{4D0FDCB1-7784-48ED-A3C8-362C426A2900}" destId="{1F743982-C586-43C2-AC63-234414BFD5DF}" srcOrd="0" destOrd="0" presId="urn:microsoft.com/office/officeart/2005/8/layout/hierarchy6"/>
    <dgm:cxn modelId="{5557D8DF-4F1C-4DAF-B672-A45EAB72C683}" type="presOf" srcId="{817D49A7-02CC-46F5-8367-EED813970D83}" destId="{B1152D35-CB3F-4C26-A6B5-9208DABF432B}" srcOrd="0" destOrd="0" presId="urn:microsoft.com/office/officeart/2005/8/layout/hierarchy6"/>
    <dgm:cxn modelId="{28F398E0-4E99-4459-98E1-F347A5601CEE}" type="presOf" srcId="{8C631564-B294-44CC-8032-B76D77E18D61}" destId="{3B89D1F6-2B0D-4F8A-BAC7-C5A1B7E09727}" srcOrd="0" destOrd="0" presId="urn:microsoft.com/office/officeart/2005/8/layout/hierarchy6"/>
    <dgm:cxn modelId="{BCB42CE2-D4F1-4F8D-B5BD-833CD7741AF9}" srcId="{CCB27286-39A8-4DC1-A472-B82F1A57CF98}" destId="{99EAC97A-35C7-4185-8273-203E0939E22C}" srcOrd="1" destOrd="0" parTransId="{48AAAD2B-B45E-442F-BE4C-8640581900DE}" sibTransId="{BE125A41-26F4-4C3D-A2FE-E08E529E1BE3}"/>
    <dgm:cxn modelId="{84F351E2-D1E2-4D25-AC6A-F721A8244EC5}" type="presOf" srcId="{94F8D2E5-C95B-47F9-889C-8467A8803EBC}" destId="{A8D7721B-1D5B-4C86-86BA-3BF075C64713}" srcOrd="0" destOrd="0" presId="urn:microsoft.com/office/officeart/2005/8/layout/hierarchy6"/>
    <dgm:cxn modelId="{28406FE4-5263-4999-8767-9E0EB6703B3C}" type="presOf" srcId="{BCB9AD17-CB6A-425C-BB9B-F77AD4A9C69C}" destId="{E1CDEA2C-F959-49AF-9C87-15BD4C14A90E}" srcOrd="0" destOrd="0" presId="urn:microsoft.com/office/officeart/2005/8/layout/hierarchy6"/>
    <dgm:cxn modelId="{78CE6BE5-A89C-40B4-894C-1384D7BC7851}" srcId="{B7627813-1447-42C2-9286-8BDE9206C766}" destId="{E59529EE-4767-4614-85B4-0CB216957569}" srcOrd="1" destOrd="0" parTransId="{330A85CE-2825-4F8E-A2E6-CECA12258CC3}" sibTransId="{5B196BE7-9E96-49C4-B794-6EE282E35A76}"/>
    <dgm:cxn modelId="{EDF48EE6-FA60-47CE-A545-05CD5F935826}" srcId="{CCB27286-39A8-4DC1-A472-B82F1A57CF98}" destId="{4D0FDCB1-7784-48ED-A3C8-362C426A2900}" srcOrd="0" destOrd="0" parTransId="{C828FD4D-A063-41CA-98C9-256D99B7C78F}" sibTransId="{DCCF8B90-556C-44F3-AFDF-D0C1344E3873}"/>
    <dgm:cxn modelId="{03D137F1-AB60-4B9F-AB64-863806DD3A3F}" type="presOf" srcId="{1AA2BC9A-66F8-4EBC-8759-1C15FF64466C}" destId="{B520887D-60FF-45D8-B62A-0AEDEC920DC8}" srcOrd="0" destOrd="0" presId="urn:microsoft.com/office/officeart/2005/8/layout/hierarchy6"/>
    <dgm:cxn modelId="{AC0B4FF6-4469-4574-8A53-72F44C0A6DE1}" type="presOf" srcId="{F4FE5FF4-2C9F-45BE-85B2-5245D7F07CF2}" destId="{80FF2F79-FE19-4468-9178-3DF47500195E}" srcOrd="0" destOrd="0" presId="urn:microsoft.com/office/officeart/2005/8/layout/hierarchy6"/>
    <dgm:cxn modelId="{C7B9A1BA-3CF7-4E36-BA62-68D7C4788AA9}" type="presParOf" srcId="{4D952F4C-5B53-460B-8115-695CD6305B6C}" destId="{E6D03A26-85C6-480B-9408-8E26421B442A}" srcOrd="0" destOrd="0" presId="urn:microsoft.com/office/officeart/2005/8/layout/hierarchy6"/>
    <dgm:cxn modelId="{2E59EF44-4996-4DDB-805D-D9FFAEEDE5F2}" type="presParOf" srcId="{E6D03A26-85C6-480B-9408-8E26421B442A}" destId="{5EFB6F39-6FD1-4674-9E45-D42EF36E2EBB}" srcOrd="0" destOrd="0" presId="urn:microsoft.com/office/officeart/2005/8/layout/hierarchy6"/>
    <dgm:cxn modelId="{40B842FB-8272-4D2F-BAE3-14A20B731846}" type="presParOf" srcId="{E6D03A26-85C6-480B-9408-8E26421B442A}" destId="{0FAD0E57-04C3-444D-B989-50CCFA1F6AD0}" srcOrd="1" destOrd="0" presId="urn:microsoft.com/office/officeart/2005/8/layout/hierarchy6"/>
    <dgm:cxn modelId="{6657CEB2-B341-4D8B-886F-CB29533C0346}" type="presParOf" srcId="{0FAD0E57-04C3-444D-B989-50CCFA1F6AD0}" destId="{56245E2D-1C15-4293-9C48-FFB96A2D97DD}" srcOrd="0" destOrd="0" presId="urn:microsoft.com/office/officeart/2005/8/layout/hierarchy6"/>
    <dgm:cxn modelId="{31407951-E79C-4C05-A74D-09993A739CF8}" type="presParOf" srcId="{56245E2D-1C15-4293-9C48-FFB96A2D97DD}" destId="{3B3C4F40-2E5E-457A-A4FE-28EB54DEF091}" srcOrd="0" destOrd="0" presId="urn:microsoft.com/office/officeart/2005/8/layout/hierarchy6"/>
    <dgm:cxn modelId="{EA358173-7A44-4C84-A55D-E1B31C2343BC}" type="presParOf" srcId="{56245E2D-1C15-4293-9C48-FFB96A2D97DD}" destId="{11BBABC7-8C10-4F21-9C64-9382C2F8DA10}" srcOrd="1" destOrd="0" presId="urn:microsoft.com/office/officeart/2005/8/layout/hierarchy6"/>
    <dgm:cxn modelId="{63512FA7-FD15-4640-A7D2-403BA7554D02}" type="presParOf" srcId="{11BBABC7-8C10-4F21-9C64-9382C2F8DA10}" destId="{21EDD053-B910-4041-B39F-21DE9B2760F6}" srcOrd="0" destOrd="0" presId="urn:microsoft.com/office/officeart/2005/8/layout/hierarchy6"/>
    <dgm:cxn modelId="{54612747-C851-47C7-AA10-C99C51628AE8}" type="presParOf" srcId="{11BBABC7-8C10-4F21-9C64-9382C2F8DA10}" destId="{F8C3F813-E5D9-4F30-A410-8EFE8240CA05}" srcOrd="1" destOrd="0" presId="urn:microsoft.com/office/officeart/2005/8/layout/hierarchy6"/>
    <dgm:cxn modelId="{7B229379-F8DC-4BE3-92E1-B9B9FF02DF0B}" type="presParOf" srcId="{F8C3F813-E5D9-4F30-A410-8EFE8240CA05}" destId="{7F2C2644-440B-4D54-9204-14F69374728A}" srcOrd="0" destOrd="0" presId="urn:microsoft.com/office/officeart/2005/8/layout/hierarchy6"/>
    <dgm:cxn modelId="{F1ADE48A-0981-40BC-9C4A-5AD2CA4013B7}" type="presParOf" srcId="{F8C3F813-E5D9-4F30-A410-8EFE8240CA05}" destId="{0899D078-6E06-4DC6-9DD8-E1D71261ECAB}" srcOrd="1" destOrd="0" presId="urn:microsoft.com/office/officeart/2005/8/layout/hierarchy6"/>
    <dgm:cxn modelId="{AC1FD1F8-2833-4F05-BE27-B523C01623B6}" type="presParOf" srcId="{0899D078-6E06-4DC6-9DD8-E1D71261ECAB}" destId="{29AEEBC5-DDC7-48D4-919A-D75B048C4337}" srcOrd="0" destOrd="0" presId="urn:microsoft.com/office/officeart/2005/8/layout/hierarchy6"/>
    <dgm:cxn modelId="{980EB760-DF19-4279-A8D9-0A262CF5229A}" type="presParOf" srcId="{0899D078-6E06-4DC6-9DD8-E1D71261ECAB}" destId="{4FE230FC-5DCE-45AD-AFF2-200EEDB109F8}" srcOrd="1" destOrd="0" presId="urn:microsoft.com/office/officeart/2005/8/layout/hierarchy6"/>
    <dgm:cxn modelId="{1E845FE6-3227-4207-8794-869BCA7256A4}" type="presParOf" srcId="{4FE230FC-5DCE-45AD-AFF2-200EEDB109F8}" destId="{6622E329-9AC9-417B-BA3F-17DECCCF9C68}" srcOrd="0" destOrd="0" presId="urn:microsoft.com/office/officeart/2005/8/layout/hierarchy6"/>
    <dgm:cxn modelId="{D0D6AE0F-E5B5-4456-9A3A-E5930343566B}" type="presParOf" srcId="{4FE230FC-5DCE-45AD-AFF2-200EEDB109F8}" destId="{1A3B7CC2-E524-490A-BB2D-40A7FA27B2C7}" srcOrd="1" destOrd="0" presId="urn:microsoft.com/office/officeart/2005/8/layout/hierarchy6"/>
    <dgm:cxn modelId="{FA49AE47-A62B-4023-9151-8C9EDABCF467}" type="presParOf" srcId="{1A3B7CC2-E524-490A-BB2D-40A7FA27B2C7}" destId="{1EDBF119-A99F-412E-99A0-B4A1A387D91E}" srcOrd="0" destOrd="0" presId="urn:microsoft.com/office/officeart/2005/8/layout/hierarchy6"/>
    <dgm:cxn modelId="{176C2E61-0BB2-41A0-AAE3-B9B5BC60BF20}" type="presParOf" srcId="{1A3B7CC2-E524-490A-BB2D-40A7FA27B2C7}" destId="{16653C67-A182-445C-B27D-5DCFA2F5EAD6}" srcOrd="1" destOrd="0" presId="urn:microsoft.com/office/officeart/2005/8/layout/hierarchy6"/>
    <dgm:cxn modelId="{A19EC2AF-7B6A-45EF-91D8-640BEDA44F5D}" type="presParOf" srcId="{16653C67-A182-445C-B27D-5DCFA2F5EAD6}" destId="{C320DB43-629A-4BF3-8FE6-FF7AE22C92CE}" srcOrd="0" destOrd="0" presId="urn:microsoft.com/office/officeart/2005/8/layout/hierarchy6"/>
    <dgm:cxn modelId="{A6801140-A442-4337-A9CE-283C609F5C07}" type="presParOf" srcId="{16653C67-A182-445C-B27D-5DCFA2F5EAD6}" destId="{EF0B0DEB-9602-4A1E-8053-9BE639C336CC}" srcOrd="1" destOrd="0" presId="urn:microsoft.com/office/officeart/2005/8/layout/hierarchy6"/>
    <dgm:cxn modelId="{5C8E9938-9E32-4C60-BF7E-5E6FBA662853}" type="presParOf" srcId="{1A3B7CC2-E524-490A-BB2D-40A7FA27B2C7}" destId="{AF10CB51-B28D-488B-BBAF-18A7643A2571}" srcOrd="2" destOrd="0" presId="urn:microsoft.com/office/officeart/2005/8/layout/hierarchy6"/>
    <dgm:cxn modelId="{9DBB50D0-AA62-4FF0-B932-6A45B382C0C7}" type="presParOf" srcId="{1A3B7CC2-E524-490A-BB2D-40A7FA27B2C7}" destId="{61B73389-8910-4819-848E-C4E3C8FFA6F8}" srcOrd="3" destOrd="0" presId="urn:microsoft.com/office/officeart/2005/8/layout/hierarchy6"/>
    <dgm:cxn modelId="{A8589AB1-D3A9-4A9A-BB16-BDBDC997F845}" type="presParOf" srcId="{61B73389-8910-4819-848E-C4E3C8FFA6F8}" destId="{B1152D35-CB3F-4C26-A6B5-9208DABF432B}" srcOrd="0" destOrd="0" presId="urn:microsoft.com/office/officeart/2005/8/layout/hierarchy6"/>
    <dgm:cxn modelId="{5760B916-6FB3-4C6E-B50F-357A0A6F5FF6}" type="presParOf" srcId="{61B73389-8910-4819-848E-C4E3C8FFA6F8}" destId="{756B120D-D584-4CCC-BB6E-2C359C6A17F4}" srcOrd="1" destOrd="0" presId="urn:microsoft.com/office/officeart/2005/8/layout/hierarchy6"/>
    <dgm:cxn modelId="{643437D4-DE3E-4981-9C3F-D59ED4323A05}" type="presParOf" srcId="{0899D078-6E06-4DC6-9DD8-E1D71261ECAB}" destId="{80FF2F79-FE19-4468-9178-3DF47500195E}" srcOrd="2" destOrd="0" presId="urn:microsoft.com/office/officeart/2005/8/layout/hierarchy6"/>
    <dgm:cxn modelId="{52893E81-02B5-4000-BA87-7E811A962B95}" type="presParOf" srcId="{0899D078-6E06-4DC6-9DD8-E1D71261ECAB}" destId="{2AF02303-E131-47CC-9AE3-EC9F20110FE8}" srcOrd="3" destOrd="0" presId="urn:microsoft.com/office/officeart/2005/8/layout/hierarchy6"/>
    <dgm:cxn modelId="{2093FA36-1D99-42A9-843E-C7065B46A95E}" type="presParOf" srcId="{2AF02303-E131-47CC-9AE3-EC9F20110FE8}" destId="{71AC17E1-823A-4B7F-AB25-9F6950C4503A}" srcOrd="0" destOrd="0" presId="urn:microsoft.com/office/officeart/2005/8/layout/hierarchy6"/>
    <dgm:cxn modelId="{F02696AC-C213-49E4-B2FE-5AE1AA8BFD1A}" type="presParOf" srcId="{2AF02303-E131-47CC-9AE3-EC9F20110FE8}" destId="{4720B18D-A809-467D-81F6-80CB71110D97}" srcOrd="1" destOrd="0" presId="urn:microsoft.com/office/officeart/2005/8/layout/hierarchy6"/>
    <dgm:cxn modelId="{556DA49C-38AD-4E10-BC45-3C35484B2E0F}" type="presParOf" srcId="{4720B18D-A809-467D-81F6-80CB71110D97}" destId="{32FE5E59-5F2A-4B71-8B9B-E89D259EA385}" srcOrd="0" destOrd="0" presId="urn:microsoft.com/office/officeart/2005/8/layout/hierarchy6"/>
    <dgm:cxn modelId="{116E1DD6-BB49-409B-AFAD-219B6C3A0B4E}" type="presParOf" srcId="{4720B18D-A809-467D-81F6-80CB71110D97}" destId="{D068B388-805C-4A10-9D00-30068C43002B}" srcOrd="1" destOrd="0" presId="urn:microsoft.com/office/officeart/2005/8/layout/hierarchy6"/>
    <dgm:cxn modelId="{2E674DF1-A939-452E-9D25-F6912336963A}" type="presParOf" srcId="{D068B388-805C-4A10-9D00-30068C43002B}" destId="{C19F628F-1C66-4628-A72A-A5C9B0CF2258}" srcOrd="0" destOrd="0" presId="urn:microsoft.com/office/officeart/2005/8/layout/hierarchy6"/>
    <dgm:cxn modelId="{111C5EF9-DB3D-4A1A-B1F9-2BC982F5524C}" type="presParOf" srcId="{D068B388-805C-4A10-9D00-30068C43002B}" destId="{4A0E8D7E-6444-442B-9FA3-97A928EE6144}" srcOrd="1" destOrd="0" presId="urn:microsoft.com/office/officeart/2005/8/layout/hierarchy6"/>
    <dgm:cxn modelId="{F3DB485C-F776-4C7E-984F-858AEE6A4118}" type="presParOf" srcId="{4720B18D-A809-467D-81F6-80CB71110D97}" destId="{B529ADC1-0052-473D-AA92-2243921FD630}" srcOrd="2" destOrd="0" presId="urn:microsoft.com/office/officeart/2005/8/layout/hierarchy6"/>
    <dgm:cxn modelId="{0BF99ACD-6767-4E23-96ED-69D2C95DDED1}" type="presParOf" srcId="{4720B18D-A809-467D-81F6-80CB71110D97}" destId="{A62156CF-5C34-4F4E-B007-DEACF3BFAFCF}" srcOrd="3" destOrd="0" presId="urn:microsoft.com/office/officeart/2005/8/layout/hierarchy6"/>
    <dgm:cxn modelId="{7878CE40-C155-437A-9F18-B8BB219D6A76}" type="presParOf" srcId="{A62156CF-5C34-4F4E-B007-DEACF3BFAFCF}" destId="{3B89D1F6-2B0D-4F8A-BAC7-C5A1B7E09727}" srcOrd="0" destOrd="0" presId="urn:microsoft.com/office/officeart/2005/8/layout/hierarchy6"/>
    <dgm:cxn modelId="{F98C7C3D-A24A-4C77-8AAE-49242095D8D4}" type="presParOf" srcId="{A62156CF-5C34-4F4E-B007-DEACF3BFAFCF}" destId="{EE37EA60-EEA9-43E6-91AC-83AF80633262}" srcOrd="1" destOrd="0" presId="urn:microsoft.com/office/officeart/2005/8/layout/hierarchy6"/>
    <dgm:cxn modelId="{A70AAA9D-53BE-4C60-8690-A12977B98277}" type="presParOf" srcId="{11BBABC7-8C10-4F21-9C64-9382C2F8DA10}" destId="{14E4CB3A-3CDE-46E3-8A09-75F9640C4234}" srcOrd="2" destOrd="0" presId="urn:microsoft.com/office/officeart/2005/8/layout/hierarchy6"/>
    <dgm:cxn modelId="{B220ADC1-63CF-47C3-A031-6FF9D0B9C539}" type="presParOf" srcId="{11BBABC7-8C10-4F21-9C64-9382C2F8DA10}" destId="{67A32F17-8B6C-434C-BB8F-02429EB05255}" srcOrd="3" destOrd="0" presId="urn:microsoft.com/office/officeart/2005/8/layout/hierarchy6"/>
    <dgm:cxn modelId="{EB10952A-C7F2-4D27-ABF4-C5918C20AFD5}" type="presParOf" srcId="{67A32F17-8B6C-434C-BB8F-02429EB05255}" destId="{5CC5EF0A-E838-4A58-AA23-6340DD992278}" srcOrd="0" destOrd="0" presId="urn:microsoft.com/office/officeart/2005/8/layout/hierarchy6"/>
    <dgm:cxn modelId="{7B93F9DF-CDDD-429C-AF59-48DADB1F3531}" type="presParOf" srcId="{67A32F17-8B6C-434C-BB8F-02429EB05255}" destId="{45FBA5A8-1D07-45A0-8194-61237368AA23}" srcOrd="1" destOrd="0" presId="urn:microsoft.com/office/officeart/2005/8/layout/hierarchy6"/>
    <dgm:cxn modelId="{C2FB51C0-4095-49DB-9C5C-4CB0DA8E17E7}" type="presParOf" srcId="{45FBA5A8-1D07-45A0-8194-61237368AA23}" destId="{B520887D-60FF-45D8-B62A-0AEDEC920DC8}" srcOrd="0" destOrd="0" presId="urn:microsoft.com/office/officeart/2005/8/layout/hierarchy6"/>
    <dgm:cxn modelId="{5F21BE03-80D2-4B59-878D-36D89FB64EE6}" type="presParOf" srcId="{45FBA5A8-1D07-45A0-8194-61237368AA23}" destId="{725658D9-2EDF-4E2B-85D3-EAAA7B7C450D}" srcOrd="1" destOrd="0" presId="urn:microsoft.com/office/officeart/2005/8/layout/hierarchy6"/>
    <dgm:cxn modelId="{966DA55C-89C2-4A2D-9296-725D09DFB2FC}" type="presParOf" srcId="{725658D9-2EDF-4E2B-85D3-EAAA7B7C450D}" destId="{5E7D09A7-5DE1-437D-90F1-742D51EA5614}" srcOrd="0" destOrd="0" presId="urn:microsoft.com/office/officeart/2005/8/layout/hierarchy6"/>
    <dgm:cxn modelId="{1A69C401-4AF3-4439-9457-E05BAA96A2B3}" type="presParOf" srcId="{725658D9-2EDF-4E2B-85D3-EAAA7B7C450D}" destId="{66B884FC-51C3-4441-8DA2-F77DE01507C8}" srcOrd="1" destOrd="0" presId="urn:microsoft.com/office/officeart/2005/8/layout/hierarchy6"/>
    <dgm:cxn modelId="{98DF9A94-DDDD-448F-A38D-BF57F47D2F3F}" type="presParOf" srcId="{66B884FC-51C3-4441-8DA2-F77DE01507C8}" destId="{3499F299-FF88-433F-98D4-C4508AD3AAE2}" srcOrd="0" destOrd="0" presId="urn:microsoft.com/office/officeart/2005/8/layout/hierarchy6"/>
    <dgm:cxn modelId="{E658DEA3-4642-4141-AAEA-4840D36F5166}" type="presParOf" srcId="{66B884FC-51C3-4441-8DA2-F77DE01507C8}" destId="{AF9D613D-9838-4705-B7D7-0A33C698C705}" srcOrd="1" destOrd="0" presId="urn:microsoft.com/office/officeart/2005/8/layout/hierarchy6"/>
    <dgm:cxn modelId="{F66A78ED-9229-4575-BCB8-4E98C3BCD040}" type="presParOf" srcId="{AF9D613D-9838-4705-B7D7-0A33C698C705}" destId="{1F743982-C586-43C2-AC63-234414BFD5DF}" srcOrd="0" destOrd="0" presId="urn:microsoft.com/office/officeart/2005/8/layout/hierarchy6"/>
    <dgm:cxn modelId="{DA187CEE-A39B-4624-A1A3-C2B900D947EC}" type="presParOf" srcId="{AF9D613D-9838-4705-B7D7-0A33C698C705}" destId="{74663B08-C778-4735-B216-4215F0C8E0F5}" srcOrd="1" destOrd="0" presId="urn:microsoft.com/office/officeart/2005/8/layout/hierarchy6"/>
    <dgm:cxn modelId="{25615E6E-9D10-4890-8531-F7E2C13A41EE}" type="presParOf" srcId="{66B884FC-51C3-4441-8DA2-F77DE01507C8}" destId="{BDAE3971-C75B-4D93-A1BA-85F29DDFF041}" srcOrd="2" destOrd="0" presId="urn:microsoft.com/office/officeart/2005/8/layout/hierarchy6"/>
    <dgm:cxn modelId="{1CB9BBC8-B8AB-46BD-9D6A-172CE9B98A28}" type="presParOf" srcId="{66B884FC-51C3-4441-8DA2-F77DE01507C8}" destId="{0BABD5DF-BE4A-4A49-B25A-DF7F861A7B2B}" srcOrd="3" destOrd="0" presId="urn:microsoft.com/office/officeart/2005/8/layout/hierarchy6"/>
    <dgm:cxn modelId="{E5F5608D-1124-4395-A94D-8205E8EE2AA1}" type="presParOf" srcId="{0BABD5DF-BE4A-4A49-B25A-DF7F861A7B2B}" destId="{2F94693F-5D23-4918-B3E6-21BE772EACCE}" srcOrd="0" destOrd="0" presId="urn:microsoft.com/office/officeart/2005/8/layout/hierarchy6"/>
    <dgm:cxn modelId="{A9CC0890-B6A3-4676-B4E4-3408FD85A659}" type="presParOf" srcId="{0BABD5DF-BE4A-4A49-B25A-DF7F861A7B2B}" destId="{761AD480-D507-48FA-BD64-C9AC5C2183E9}" srcOrd="1" destOrd="0" presId="urn:microsoft.com/office/officeart/2005/8/layout/hierarchy6"/>
    <dgm:cxn modelId="{F1D0F275-9021-4335-A68B-2BEB050D8185}" type="presParOf" srcId="{45FBA5A8-1D07-45A0-8194-61237368AA23}" destId="{D36066AE-2D22-4212-8351-E8C9B1BD2D0C}" srcOrd="2" destOrd="0" presId="urn:microsoft.com/office/officeart/2005/8/layout/hierarchy6"/>
    <dgm:cxn modelId="{D1EB58A8-B3C1-4152-9A7B-0FA00E00AE3E}" type="presParOf" srcId="{45FBA5A8-1D07-45A0-8194-61237368AA23}" destId="{33481A40-C900-40D0-B133-3390215C7E91}" srcOrd="3" destOrd="0" presId="urn:microsoft.com/office/officeart/2005/8/layout/hierarchy6"/>
    <dgm:cxn modelId="{2916852D-134E-4EE4-ACF3-D2968E93F26F}" type="presParOf" srcId="{33481A40-C900-40D0-B133-3390215C7E91}" destId="{A8D7721B-1D5B-4C86-86BA-3BF075C64713}" srcOrd="0" destOrd="0" presId="urn:microsoft.com/office/officeart/2005/8/layout/hierarchy6"/>
    <dgm:cxn modelId="{CC21598F-EC35-439A-A362-1B7E8AC963C7}" type="presParOf" srcId="{33481A40-C900-40D0-B133-3390215C7E91}" destId="{27D83545-BE45-4A03-BEC4-13BDEE892E8E}" srcOrd="1" destOrd="0" presId="urn:microsoft.com/office/officeart/2005/8/layout/hierarchy6"/>
    <dgm:cxn modelId="{BA756EA9-57F6-4364-93CF-3055A674A76B}" type="presParOf" srcId="{27D83545-BE45-4A03-BEC4-13BDEE892E8E}" destId="{E1CDEA2C-F959-49AF-9C87-15BD4C14A90E}" srcOrd="0" destOrd="0" presId="urn:microsoft.com/office/officeart/2005/8/layout/hierarchy6"/>
    <dgm:cxn modelId="{21A728CF-B57C-4F0C-80DC-7A34F9280FA1}" type="presParOf" srcId="{27D83545-BE45-4A03-BEC4-13BDEE892E8E}" destId="{692C182F-D2C9-41D8-9AC1-7FB4B250ACC9}" srcOrd="1" destOrd="0" presId="urn:microsoft.com/office/officeart/2005/8/layout/hierarchy6"/>
    <dgm:cxn modelId="{BC1E71A6-D883-4617-B881-BD8DC1B63886}" type="presParOf" srcId="{692C182F-D2C9-41D8-9AC1-7FB4B250ACC9}" destId="{8193B5BE-9273-4E4C-AEE6-790F2CD11D1C}" srcOrd="0" destOrd="0" presId="urn:microsoft.com/office/officeart/2005/8/layout/hierarchy6"/>
    <dgm:cxn modelId="{F44F1542-5079-4DB6-9CF4-FB78302EAFA8}" type="presParOf" srcId="{692C182F-D2C9-41D8-9AC1-7FB4B250ACC9}" destId="{C6EF1AFD-760F-4ABB-BB02-36D3E679F384}" srcOrd="1" destOrd="0" presId="urn:microsoft.com/office/officeart/2005/8/layout/hierarchy6"/>
    <dgm:cxn modelId="{BCFE8938-1412-4106-AD84-C11E3297BA80}" type="presParOf" srcId="{27D83545-BE45-4A03-BEC4-13BDEE892E8E}" destId="{30207F2B-438C-44F5-A7A8-855176D4D874}" srcOrd="2" destOrd="0" presId="urn:microsoft.com/office/officeart/2005/8/layout/hierarchy6"/>
    <dgm:cxn modelId="{D164803F-B6ED-4308-A158-660668522C41}" type="presParOf" srcId="{27D83545-BE45-4A03-BEC4-13BDEE892E8E}" destId="{89CAE2A3-9D5D-4B57-8AAA-C0B19B28D393}" srcOrd="3" destOrd="0" presId="urn:microsoft.com/office/officeart/2005/8/layout/hierarchy6"/>
    <dgm:cxn modelId="{41104121-88DE-4DD6-849A-34B125AD320E}" type="presParOf" srcId="{89CAE2A3-9D5D-4B57-8AAA-C0B19B28D393}" destId="{A116CEA4-1563-4799-8841-B1E02F201143}" srcOrd="0" destOrd="0" presId="urn:microsoft.com/office/officeart/2005/8/layout/hierarchy6"/>
    <dgm:cxn modelId="{0D2C78F4-DD60-4873-B3BC-D75BECD9216B}" type="presParOf" srcId="{89CAE2A3-9D5D-4B57-8AAA-C0B19B28D393}" destId="{06A30127-540A-42E3-97C5-B21303293F88}" srcOrd="1" destOrd="0" presId="urn:microsoft.com/office/officeart/2005/8/layout/hierarchy6"/>
    <dgm:cxn modelId="{C7DDDAFA-0539-4549-9796-7E617C506A09}" type="presParOf" srcId="{4D952F4C-5B53-460B-8115-695CD6305B6C}" destId="{3FD4C36D-B225-43BE-A5CB-69FFDE3AD6A9}" srcOrd="1" destOrd="0" presId="urn:microsoft.com/office/officeart/2005/8/layout/hierarchy6"/>
    <dgm:cxn modelId="{DB289DC9-F78F-43FC-8ECF-A2749C6FC8CA}" type="presParOf" srcId="{3FD4C36D-B225-43BE-A5CB-69FFDE3AD6A9}" destId="{C6AC6D07-E370-42D8-9DB9-5B6A24700E34}" srcOrd="0" destOrd="0" presId="urn:microsoft.com/office/officeart/2005/8/layout/hierarchy6"/>
    <dgm:cxn modelId="{F99CA70F-A674-42D1-8B77-BD9EF0AD1124}" type="presParOf" srcId="{C6AC6D07-E370-42D8-9DB9-5B6A24700E34}" destId="{D562B055-6EEC-4BCC-80D7-5F96B12AB415}" srcOrd="0" destOrd="0" presId="urn:microsoft.com/office/officeart/2005/8/layout/hierarchy6"/>
    <dgm:cxn modelId="{7919CDFF-7998-47A2-8CF1-7516B5DE93B1}" type="presParOf" srcId="{C6AC6D07-E370-42D8-9DB9-5B6A24700E34}" destId="{54B5105F-12FC-42A3-9B13-027F58290254}" srcOrd="1" destOrd="0" presId="urn:microsoft.com/office/officeart/2005/8/layout/hierarchy6"/>
    <dgm:cxn modelId="{E48A7EA9-08A5-40BE-9320-5747AFCDD15E}" type="presParOf" srcId="{3FD4C36D-B225-43BE-A5CB-69FFDE3AD6A9}" destId="{15C97D4C-8A53-4760-9BF7-AA074FE4D2DC}" srcOrd="1" destOrd="0" presId="urn:microsoft.com/office/officeart/2005/8/layout/hierarchy6"/>
    <dgm:cxn modelId="{009B69D4-6844-43DE-87DA-2B7184BBDC37}" type="presParOf" srcId="{15C97D4C-8A53-4760-9BF7-AA074FE4D2DC}" destId="{AD19B844-5343-498A-919C-F23AF01E67D4}" srcOrd="0" destOrd="0" presId="urn:microsoft.com/office/officeart/2005/8/layout/hierarchy6"/>
    <dgm:cxn modelId="{57C8DC4C-2A11-4E7A-B882-5C3D09EFE7AF}" type="presParOf" srcId="{3FD4C36D-B225-43BE-A5CB-69FFDE3AD6A9}" destId="{539234B1-E72C-4805-8E79-651119FA38C3}" srcOrd="2" destOrd="0" presId="urn:microsoft.com/office/officeart/2005/8/layout/hierarchy6"/>
    <dgm:cxn modelId="{72B48CA2-86AD-473C-BCD7-953D00EC49D5}" type="presParOf" srcId="{539234B1-E72C-4805-8E79-651119FA38C3}" destId="{07689640-B809-48A0-BECF-546CE4D7B8C1}" srcOrd="0" destOrd="0" presId="urn:microsoft.com/office/officeart/2005/8/layout/hierarchy6"/>
    <dgm:cxn modelId="{BB8DFDDD-F17C-46C1-B0DA-9B6AAB498CCA}" type="presParOf" srcId="{539234B1-E72C-4805-8E79-651119FA38C3}" destId="{2E29E550-11D4-4E2B-9FA8-30CD220C3B93}" srcOrd="1" destOrd="0" presId="urn:microsoft.com/office/officeart/2005/8/layout/hierarchy6"/>
    <dgm:cxn modelId="{7A73B7A9-4828-42ED-9BDC-D5DDC51990B6}" type="presParOf" srcId="{3FD4C36D-B225-43BE-A5CB-69FFDE3AD6A9}" destId="{6C1B43ED-D678-4D11-811D-E3058AC8F227}" srcOrd="3" destOrd="0" presId="urn:microsoft.com/office/officeart/2005/8/layout/hierarchy6"/>
    <dgm:cxn modelId="{6EDAFFDD-8C7E-4A71-A59E-02C3F9FC682B}" type="presParOf" srcId="{6C1B43ED-D678-4D11-811D-E3058AC8F227}" destId="{85373B5C-E03E-4C55-A40E-7F5BAE23E985}" srcOrd="0" destOrd="0" presId="urn:microsoft.com/office/officeart/2005/8/layout/hierarchy6"/>
    <dgm:cxn modelId="{DC927646-E6D4-4FCD-8A5B-44854DFD530C}" type="presParOf" srcId="{3FD4C36D-B225-43BE-A5CB-69FFDE3AD6A9}" destId="{625762C7-D5F6-4330-956D-9DED927D64B8}" srcOrd="4" destOrd="0" presId="urn:microsoft.com/office/officeart/2005/8/layout/hierarchy6"/>
    <dgm:cxn modelId="{8BA99456-E1C4-4B02-98EF-81BCFFD67B47}" type="presParOf" srcId="{625762C7-D5F6-4330-956D-9DED927D64B8}" destId="{DC877350-F550-4385-A9AE-CEC7479DD1BA}" srcOrd="0" destOrd="0" presId="urn:microsoft.com/office/officeart/2005/8/layout/hierarchy6"/>
    <dgm:cxn modelId="{54719140-D18C-43D5-8A9D-10A6E6993D65}" type="presParOf" srcId="{625762C7-D5F6-4330-956D-9DED927D64B8}" destId="{79C367B8-87E2-45D4-B396-597A0BB17C86}" srcOrd="1" destOrd="0" presId="urn:microsoft.com/office/officeart/2005/8/layout/hierarchy6"/>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77350-F550-4385-A9AE-CEC7479DD1BA}">
      <dsp:nvSpPr>
        <dsp:cNvPr id="0" name=""/>
        <dsp:cNvSpPr/>
      </dsp:nvSpPr>
      <dsp:spPr>
        <a:xfrm>
          <a:off x="0" y="813189"/>
          <a:ext cx="5486400" cy="2952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In Order traversal</a:t>
          </a:r>
        </a:p>
      </dsp:txBody>
      <dsp:txXfrm>
        <a:off x="0" y="813189"/>
        <a:ext cx="1645920" cy="295215"/>
      </dsp:txXfrm>
    </dsp:sp>
    <dsp:sp modelId="{07689640-B809-48A0-BECF-546CE4D7B8C1}">
      <dsp:nvSpPr>
        <dsp:cNvPr id="0" name=""/>
        <dsp:cNvSpPr/>
      </dsp:nvSpPr>
      <dsp:spPr>
        <a:xfrm>
          <a:off x="0" y="468771"/>
          <a:ext cx="5486400" cy="2952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In fix notation</a:t>
          </a:r>
        </a:p>
      </dsp:txBody>
      <dsp:txXfrm>
        <a:off x="0" y="468771"/>
        <a:ext cx="1645920" cy="295215"/>
      </dsp:txXfrm>
    </dsp:sp>
    <dsp:sp modelId="{D562B055-6EEC-4BCC-80D7-5F96B12AB415}">
      <dsp:nvSpPr>
        <dsp:cNvPr id="0" name=""/>
        <dsp:cNvSpPr/>
      </dsp:nvSpPr>
      <dsp:spPr>
        <a:xfrm>
          <a:off x="0" y="124353"/>
          <a:ext cx="5486400" cy="2952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Tree</a:t>
          </a:r>
        </a:p>
      </dsp:txBody>
      <dsp:txXfrm>
        <a:off x="0" y="124353"/>
        <a:ext cx="1645920" cy="295215"/>
      </dsp:txXfrm>
    </dsp:sp>
    <dsp:sp modelId="{3B3C4F40-2E5E-457A-A4FE-28EB54DEF091}">
      <dsp:nvSpPr>
        <dsp:cNvPr id="0" name=""/>
        <dsp:cNvSpPr/>
      </dsp:nvSpPr>
      <dsp:spPr>
        <a:xfrm>
          <a:off x="3326786" y="148954"/>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8 LDR</a:t>
          </a:r>
        </a:p>
      </dsp:txBody>
      <dsp:txXfrm>
        <a:off x="3333991" y="156159"/>
        <a:ext cx="354609" cy="231602"/>
      </dsp:txXfrm>
    </dsp:sp>
    <dsp:sp modelId="{21EDD053-B910-4041-B39F-21DE9B2760F6}">
      <dsp:nvSpPr>
        <dsp:cNvPr id="0" name=""/>
        <dsp:cNvSpPr/>
      </dsp:nvSpPr>
      <dsp:spPr>
        <a:xfrm>
          <a:off x="2551845" y="394967"/>
          <a:ext cx="959450" cy="98405"/>
        </a:xfrm>
        <a:custGeom>
          <a:avLst/>
          <a:gdLst/>
          <a:ahLst/>
          <a:cxnLst/>
          <a:rect l="0" t="0" r="0" b="0"/>
          <a:pathLst>
            <a:path>
              <a:moveTo>
                <a:pt x="959450" y="0"/>
              </a:moveTo>
              <a:lnTo>
                <a:pt x="959450" y="49202"/>
              </a:lnTo>
              <a:lnTo>
                <a:pt x="0" y="49202"/>
              </a:lnTo>
              <a:lnTo>
                <a:pt x="0" y="98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C2644-440B-4D54-9204-14F69374728A}">
      <dsp:nvSpPr>
        <dsp:cNvPr id="0" name=""/>
        <dsp:cNvSpPr/>
      </dsp:nvSpPr>
      <dsp:spPr>
        <a:xfrm>
          <a:off x="2367336" y="493372"/>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4 LDR</a:t>
          </a:r>
        </a:p>
      </dsp:txBody>
      <dsp:txXfrm>
        <a:off x="2374541" y="500577"/>
        <a:ext cx="354609" cy="231602"/>
      </dsp:txXfrm>
    </dsp:sp>
    <dsp:sp modelId="{29AEEBC5-DDC7-48D4-919A-D75B048C4337}">
      <dsp:nvSpPr>
        <dsp:cNvPr id="0" name=""/>
        <dsp:cNvSpPr/>
      </dsp:nvSpPr>
      <dsp:spPr>
        <a:xfrm>
          <a:off x="2072120" y="739385"/>
          <a:ext cx="479725" cy="98405"/>
        </a:xfrm>
        <a:custGeom>
          <a:avLst/>
          <a:gdLst/>
          <a:ahLst/>
          <a:cxnLst/>
          <a:rect l="0" t="0" r="0" b="0"/>
          <a:pathLst>
            <a:path>
              <a:moveTo>
                <a:pt x="479725" y="0"/>
              </a:moveTo>
              <a:lnTo>
                <a:pt x="479725"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2E329-9AC9-417B-BA3F-17DECCCF9C68}">
      <dsp:nvSpPr>
        <dsp:cNvPr id="0" name=""/>
        <dsp:cNvSpPr/>
      </dsp:nvSpPr>
      <dsp:spPr>
        <a:xfrm>
          <a:off x="1887610"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2 LDR</a:t>
          </a:r>
        </a:p>
      </dsp:txBody>
      <dsp:txXfrm>
        <a:off x="1894815" y="844995"/>
        <a:ext cx="354609" cy="231602"/>
      </dsp:txXfrm>
    </dsp:sp>
    <dsp:sp modelId="{1EDBF119-A99F-412E-99A0-B4A1A387D91E}">
      <dsp:nvSpPr>
        <dsp:cNvPr id="0" name=""/>
        <dsp:cNvSpPr/>
      </dsp:nvSpPr>
      <dsp:spPr>
        <a:xfrm>
          <a:off x="183225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0DB43-629A-4BF3-8FE6-FF7AE22C92CE}">
      <dsp:nvSpPr>
        <dsp:cNvPr id="0" name=""/>
        <dsp:cNvSpPr/>
      </dsp:nvSpPr>
      <dsp:spPr>
        <a:xfrm>
          <a:off x="1647748"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 LDR</a:t>
          </a:r>
        </a:p>
      </dsp:txBody>
      <dsp:txXfrm>
        <a:off x="1654953" y="1189413"/>
        <a:ext cx="354609" cy="231602"/>
      </dsp:txXfrm>
    </dsp:sp>
    <dsp:sp modelId="{AF10CB51-B28D-488B-BBAF-18A7643A2571}">
      <dsp:nvSpPr>
        <dsp:cNvPr id="0" name=""/>
        <dsp:cNvSpPr/>
      </dsp:nvSpPr>
      <dsp:spPr>
        <a:xfrm>
          <a:off x="2072120"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52D35-CB3F-4C26-A6B5-9208DABF432B}">
      <dsp:nvSpPr>
        <dsp:cNvPr id="0" name=""/>
        <dsp:cNvSpPr/>
      </dsp:nvSpPr>
      <dsp:spPr>
        <a:xfrm>
          <a:off x="2127473"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3 LDR</a:t>
          </a:r>
        </a:p>
      </dsp:txBody>
      <dsp:txXfrm>
        <a:off x="2134678" y="1189413"/>
        <a:ext cx="354609" cy="231602"/>
      </dsp:txXfrm>
    </dsp:sp>
    <dsp:sp modelId="{80FF2F79-FE19-4468-9178-3DF47500195E}">
      <dsp:nvSpPr>
        <dsp:cNvPr id="0" name=""/>
        <dsp:cNvSpPr/>
      </dsp:nvSpPr>
      <dsp:spPr>
        <a:xfrm>
          <a:off x="2551845" y="739385"/>
          <a:ext cx="479725" cy="98405"/>
        </a:xfrm>
        <a:custGeom>
          <a:avLst/>
          <a:gdLst/>
          <a:ahLst/>
          <a:cxnLst/>
          <a:rect l="0" t="0" r="0" b="0"/>
          <a:pathLst>
            <a:path>
              <a:moveTo>
                <a:pt x="0" y="0"/>
              </a:moveTo>
              <a:lnTo>
                <a:pt x="0" y="49202"/>
              </a:lnTo>
              <a:lnTo>
                <a:pt x="479725" y="49202"/>
              </a:lnTo>
              <a:lnTo>
                <a:pt x="479725"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C17E1-823A-4B7F-AB25-9F6950C4503A}">
      <dsp:nvSpPr>
        <dsp:cNvPr id="0" name=""/>
        <dsp:cNvSpPr/>
      </dsp:nvSpPr>
      <dsp:spPr>
        <a:xfrm>
          <a:off x="2847061"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6 LDR</a:t>
          </a:r>
        </a:p>
      </dsp:txBody>
      <dsp:txXfrm>
        <a:off x="2854266" y="844995"/>
        <a:ext cx="354609" cy="231602"/>
      </dsp:txXfrm>
    </dsp:sp>
    <dsp:sp modelId="{32FE5E59-5F2A-4B71-8B9B-E89D259EA385}">
      <dsp:nvSpPr>
        <dsp:cNvPr id="0" name=""/>
        <dsp:cNvSpPr/>
      </dsp:nvSpPr>
      <dsp:spPr>
        <a:xfrm>
          <a:off x="279170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F628F-1C66-4628-A72A-A5C9B0CF2258}">
      <dsp:nvSpPr>
        <dsp:cNvPr id="0" name=""/>
        <dsp:cNvSpPr/>
      </dsp:nvSpPr>
      <dsp:spPr>
        <a:xfrm>
          <a:off x="2607198"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5 LDR</a:t>
          </a:r>
        </a:p>
      </dsp:txBody>
      <dsp:txXfrm>
        <a:off x="2614403" y="1189413"/>
        <a:ext cx="354609" cy="231602"/>
      </dsp:txXfrm>
    </dsp:sp>
    <dsp:sp modelId="{B529ADC1-0052-473D-AA92-2243921FD630}">
      <dsp:nvSpPr>
        <dsp:cNvPr id="0" name=""/>
        <dsp:cNvSpPr/>
      </dsp:nvSpPr>
      <dsp:spPr>
        <a:xfrm>
          <a:off x="3031570"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9D1F6-2B0D-4F8A-BAC7-C5A1B7E09727}">
      <dsp:nvSpPr>
        <dsp:cNvPr id="0" name=""/>
        <dsp:cNvSpPr/>
      </dsp:nvSpPr>
      <dsp:spPr>
        <a:xfrm>
          <a:off x="3086923"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7 LDR</a:t>
          </a:r>
        </a:p>
      </dsp:txBody>
      <dsp:txXfrm>
        <a:off x="3094128" y="1189413"/>
        <a:ext cx="354609" cy="231602"/>
      </dsp:txXfrm>
    </dsp:sp>
    <dsp:sp modelId="{14E4CB3A-3CDE-46E3-8A09-75F9640C4234}">
      <dsp:nvSpPr>
        <dsp:cNvPr id="0" name=""/>
        <dsp:cNvSpPr/>
      </dsp:nvSpPr>
      <dsp:spPr>
        <a:xfrm>
          <a:off x="3511296" y="394967"/>
          <a:ext cx="959450" cy="98405"/>
        </a:xfrm>
        <a:custGeom>
          <a:avLst/>
          <a:gdLst/>
          <a:ahLst/>
          <a:cxnLst/>
          <a:rect l="0" t="0" r="0" b="0"/>
          <a:pathLst>
            <a:path>
              <a:moveTo>
                <a:pt x="0" y="0"/>
              </a:moveTo>
              <a:lnTo>
                <a:pt x="0" y="49202"/>
              </a:lnTo>
              <a:lnTo>
                <a:pt x="959450" y="49202"/>
              </a:lnTo>
              <a:lnTo>
                <a:pt x="959450" y="98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5EF0A-E838-4A58-AA23-6340DD992278}">
      <dsp:nvSpPr>
        <dsp:cNvPr id="0" name=""/>
        <dsp:cNvSpPr/>
      </dsp:nvSpPr>
      <dsp:spPr>
        <a:xfrm>
          <a:off x="4286236" y="493372"/>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12 LDR</a:t>
          </a:r>
        </a:p>
      </dsp:txBody>
      <dsp:txXfrm>
        <a:off x="4293441" y="500577"/>
        <a:ext cx="354609" cy="231602"/>
      </dsp:txXfrm>
    </dsp:sp>
    <dsp:sp modelId="{B520887D-60FF-45D8-B62A-0AEDEC920DC8}">
      <dsp:nvSpPr>
        <dsp:cNvPr id="0" name=""/>
        <dsp:cNvSpPr/>
      </dsp:nvSpPr>
      <dsp:spPr>
        <a:xfrm>
          <a:off x="3991021" y="739385"/>
          <a:ext cx="479725" cy="98405"/>
        </a:xfrm>
        <a:custGeom>
          <a:avLst/>
          <a:gdLst/>
          <a:ahLst/>
          <a:cxnLst/>
          <a:rect l="0" t="0" r="0" b="0"/>
          <a:pathLst>
            <a:path>
              <a:moveTo>
                <a:pt x="479725" y="0"/>
              </a:moveTo>
              <a:lnTo>
                <a:pt x="479725"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D09A7-5DE1-437D-90F1-742D51EA5614}">
      <dsp:nvSpPr>
        <dsp:cNvPr id="0" name=""/>
        <dsp:cNvSpPr/>
      </dsp:nvSpPr>
      <dsp:spPr>
        <a:xfrm>
          <a:off x="3806511"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10 LDR</a:t>
          </a:r>
        </a:p>
      </dsp:txBody>
      <dsp:txXfrm>
        <a:off x="3813716" y="844995"/>
        <a:ext cx="354609" cy="231602"/>
      </dsp:txXfrm>
    </dsp:sp>
    <dsp:sp modelId="{3499F299-FF88-433F-98D4-C4508AD3AAE2}">
      <dsp:nvSpPr>
        <dsp:cNvPr id="0" name=""/>
        <dsp:cNvSpPr/>
      </dsp:nvSpPr>
      <dsp:spPr>
        <a:xfrm>
          <a:off x="375115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3982-C586-43C2-AC63-234414BFD5DF}">
      <dsp:nvSpPr>
        <dsp:cNvPr id="0" name=""/>
        <dsp:cNvSpPr/>
      </dsp:nvSpPr>
      <dsp:spPr>
        <a:xfrm>
          <a:off x="3566648"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9 LDR</a:t>
          </a:r>
        </a:p>
      </dsp:txBody>
      <dsp:txXfrm>
        <a:off x="3573853" y="1189413"/>
        <a:ext cx="354609" cy="231602"/>
      </dsp:txXfrm>
    </dsp:sp>
    <dsp:sp modelId="{BDAE3971-C75B-4D93-A1BA-85F29DDFF041}">
      <dsp:nvSpPr>
        <dsp:cNvPr id="0" name=""/>
        <dsp:cNvSpPr/>
      </dsp:nvSpPr>
      <dsp:spPr>
        <a:xfrm>
          <a:off x="3991021"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4693F-5D23-4918-B3E6-21BE772EACCE}">
      <dsp:nvSpPr>
        <dsp:cNvPr id="0" name=""/>
        <dsp:cNvSpPr/>
      </dsp:nvSpPr>
      <dsp:spPr>
        <a:xfrm>
          <a:off x="4046374"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11 LDR</a:t>
          </a:r>
        </a:p>
      </dsp:txBody>
      <dsp:txXfrm>
        <a:off x="4053579" y="1189413"/>
        <a:ext cx="354609" cy="231602"/>
      </dsp:txXfrm>
    </dsp:sp>
    <dsp:sp modelId="{D36066AE-2D22-4212-8351-E8C9B1BD2D0C}">
      <dsp:nvSpPr>
        <dsp:cNvPr id="0" name=""/>
        <dsp:cNvSpPr/>
      </dsp:nvSpPr>
      <dsp:spPr>
        <a:xfrm>
          <a:off x="4470746" y="739385"/>
          <a:ext cx="479725" cy="98405"/>
        </a:xfrm>
        <a:custGeom>
          <a:avLst/>
          <a:gdLst/>
          <a:ahLst/>
          <a:cxnLst/>
          <a:rect l="0" t="0" r="0" b="0"/>
          <a:pathLst>
            <a:path>
              <a:moveTo>
                <a:pt x="0" y="0"/>
              </a:moveTo>
              <a:lnTo>
                <a:pt x="0" y="49202"/>
              </a:lnTo>
              <a:lnTo>
                <a:pt x="479725" y="49202"/>
              </a:lnTo>
              <a:lnTo>
                <a:pt x="479725"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7721B-1D5B-4C86-86BA-3BF075C64713}">
      <dsp:nvSpPr>
        <dsp:cNvPr id="0" name=""/>
        <dsp:cNvSpPr/>
      </dsp:nvSpPr>
      <dsp:spPr>
        <a:xfrm>
          <a:off x="4765961"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14 LDR</a:t>
          </a:r>
        </a:p>
      </dsp:txBody>
      <dsp:txXfrm>
        <a:off x="4773166" y="844995"/>
        <a:ext cx="354609" cy="231602"/>
      </dsp:txXfrm>
    </dsp:sp>
    <dsp:sp modelId="{E1CDEA2C-F959-49AF-9C87-15BD4C14A90E}">
      <dsp:nvSpPr>
        <dsp:cNvPr id="0" name=""/>
        <dsp:cNvSpPr/>
      </dsp:nvSpPr>
      <dsp:spPr>
        <a:xfrm>
          <a:off x="471060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5BE-9273-4E4C-AEE6-790F2CD11D1C}">
      <dsp:nvSpPr>
        <dsp:cNvPr id="0" name=""/>
        <dsp:cNvSpPr/>
      </dsp:nvSpPr>
      <dsp:spPr>
        <a:xfrm>
          <a:off x="4526099"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13 LDR</a:t>
          </a:r>
        </a:p>
      </dsp:txBody>
      <dsp:txXfrm>
        <a:off x="4533304" y="1189413"/>
        <a:ext cx="354609" cy="231602"/>
      </dsp:txXfrm>
    </dsp:sp>
    <dsp:sp modelId="{30207F2B-438C-44F5-A7A8-855176D4D874}">
      <dsp:nvSpPr>
        <dsp:cNvPr id="0" name=""/>
        <dsp:cNvSpPr/>
      </dsp:nvSpPr>
      <dsp:spPr>
        <a:xfrm>
          <a:off x="4950471"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6CEA4-1563-4799-8841-B1E02F201143}">
      <dsp:nvSpPr>
        <dsp:cNvPr id="0" name=""/>
        <dsp:cNvSpPr/>
      </dsp:nvSpPr>
      <dsp:spPr>
        <a:xfrm>
          <a:off x="5005824"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15 LDR</a:t>
          </a:r>
        </a:p>
      </dsp:txBody>
      <dsp:txXfrm>
        <a:off x="5013029" y="1189413"/>
        <a:ext cx="354609" cy="231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77350-F550-4385-A9AE-CEC7479DD1BA}">
      <dsp:nvSpPr>
        <dsp:cNvPr id="0" name=""/>
        <dsp:cNvSpPr/>
      </dsp:nvSpPr>
      <dsp:spPr>
        <a:xfrm>
          <a:off x="0" y="813189"/>
          <a:ext cx="5486400" cy="2952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Preorder traversal</a:t>
          </a:r>
        </a:p>
      </dsp:txBody>
      <dsp:txXfrm>
        <a:off x="0" y="813189"/>
        <a:ext cx="1645920" cy="295215"/>
      </dsp:txXfrm>
    </dsp:sp>
    <dsp:sp modelId="{07689640-B809-48A0-BECF-546CE4D7B8C1}">
      <dsp:nvSpPr>
        <dsp:cNvPr id="0" name=""/>
        <dsp:cNvSpPr/>
      </dsp:nvSpPr>
      <dsp:spPr>
        <a:xfrm>
          <a:off x="0" y="459247"/>
          <a:ext cx="5486400" cy="2952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Prefix notation</a:t>
          </a:r>
        </a:p>
      </dsp:txBody>
      <dsp:txXfrm>
        <a:off x="0" y="459247"/>
        <a:ext cx="1645920" cy="295215"/>
      </dsp:txXfrm>
    </dsp:sp>
    <dsp:sp modelId="{D562B055-6EEC-4BCC-80D7-5F96B12AB415}">
      <dsp:nvSpPr>
        <dsp:cNvPr id="0" name=""/>
        <dsp:cNvSpPr/>
      </dsp:nvSpPr>
      <dsp:spPr>
        <a:xfrm>
          <a:off x="0" y="124353"/>
          <a:ext cx="5486400" cy="29521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Tree</a:t>
          </a:r>
        </a:p>
      </dsp:txBody>
      <dsp:txXfrm>
        <a:off x="0" y="124353"/>
        <a:ext cx="1645920" cy="295215"/>
      </dsp:txXfrm>
    </dsp:sp>
    <dsp:sp modelId="{3B3C4F40-2E5E-457A-A4FE-28EB54DEF091}">
      <dsp:nvSpPr>
        <dsp:cNvPr id="0" name=""/>
        <dsp:cNvSpPr/>
      </dsp:nvSpPr>
      <dsp:spPr>
        <a:xfrm>
          <a:off x="3369641" y="148954"/>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 DLR</a:t>
          </a:r>
        </a:p>
      </dsp:txBody>
      <dsp:txXfrm>
        <a:off x="3376846" y="156159"/>
        <a:ext cx="354609" cy="231602"/>
      </dsp:txXfrm>
    </dsp:sp>
    <dsp:sp modelId="{21EDD053-B910-4041-B39F-21DE9B2760F6}">
      <dsp:nvSpPr>
        <dsp:cNvPr id="0" name=""/>
        <dsp:cNvSpPr/>
      </dsp:nvSpPr>
      <dsp:spPr>
        <a:xfrm>
          <a:off x="2551845" y="394967"/>
          <a:ext cx="1002305" cy="98405"/>
        </a:xfrm>
        <a:custGeom>
          <a:avLst/>
          <a:gdLst/>
          <a:ahLst/>
          <a:cxnLst/>
          <a:rect l="0" t="0" r="0" b="0"/>
          <a:pathLst>
            <a:path>
              <a:moveTo>
                <a:pt x="1002305" y="0"/>
              </a:moveTo>
              <a:lnTo>
                <a:pt x="1002305" y="49202"/>
              </a:lnTo>
              <a:lnTo>
                <a:pt x="0" y="49202"/>
              </a:lnTo>
              <a:lnTo>
                <a:pt x="0" y="98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C2644-440B-4D54-9204-14F69374728A}">
      <dsp:nvSpPr>
        <dsp:cNvPr id="0" name=""/>
        <dsp:cNvSpPr/>
      </dsp:nvSpPr>
      <dsp:spPr>
        <a:xfrm>
          <a:off x="2367336" y="493372"/>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2 DLR</a:t>
          </a:r>
        </a:p>
      </dsp:txBody>
      <dsp:txXfrm>
        <a:off x="2374541" y="500577"/>
        <a:ext cx="354609" cy="231602"/>
      </dsp:txXfrm>
    </dsp:sp>
    <dsp:sp modelId="{29AEEBC5-DDC7-48D4-919A-D75B048C4337}">
      <dsp:nvSpPr>
        <dsp:cNvPr id="0" name=""/>
        <dsp:cNvSpPr/>
      </dsp:nvSpPr>
      <dsp:spPr>
        <a:xfrm>
          <a:off x="2072120" y="739385"/>
          <a:ext cx="479725" cy="98405"/>
        </a:xfrm>
        <a:custGeom>
          <a:avLst/>
          <a:gdLst/>
          <a:ahLst/>
          <a:cxnLst/>
          <a:rect l="0" t="0" r="0" b="0"/>
          <a:pathLst>
            <a:path>
              <a:moveTo>
                <a:pt x="479725" y="0"/>
              </a:moveTo>
              <a:lnTo>
                <a:pt x="479725"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2E329-9AC9-417B-BA3F-17DECCCF9C68}">
      <dsp:nvSpPr>
        <dsp:cNvPr id="0" name=""/>
        <dsp:cNvSpPr/>
      </dsp:nvSpPr>
      <dsp:spPr>
        <a:xfrm>
          <a:off x="1887610"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3 DLR</a:t>
          </a:r>
        </a:p>
      </dsp:txBody>
      <dsp:txXfrm>
        <a:off x="1894815" y="844995"/>
        <a:ext cx="354609" cy="231602"/>
      </dsp:txXfrm>
    </dsp:sp>
    <dsp:sp modelId="{1EDBF119-A99F-412E-99A0-B4A1A387D91E}">
      <dsp:nvSpPr>
        <dsp:cNvPr id="0" name=""/>
        <dsp:cNvSpPr/>
      </dsp:nvSpPr>
      <dsp:spPr>
        <a:xfrm>
          <a:off x="183225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0DB43-629A-4BF3-8FE6-FF7AE22C92CE}">
      <dsp:nvSpPr>
        <dsp:cNvPr id="0" name=""/>
        <dsp:cNvSpPr/>
      </dsp:nvSpPr>
      <dsp:spPr>
        <a:xfrm>
          <a:off x="1647748"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4 DLR</a:t>
          </a:r>
        </a:p>
      </dsp:txBody>
      <dsp:txXfrm>
        <a:off x="1654953" y="1189413"/>
        <a:ext cx="354609" cy="231602"/>
      </dsp:txXfrm>
    </dsp:sp>
    <dsp:sp modelId="{AF10CB51-B28D-488B-BBAF-18A7643A2571}">
      <dsp:nvSpPr>
        <dsp:cNvPr id="0" name=""/>
        <dsp:cNvSpPr/>
      </dsp:nvSpPr>
      <dsp:spPr>
        <a:xfrm>
          <a:off x="2072120"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52D35-CB3F-4C26-A6B5-9208DABF432B}">
      <dsp:nvSpPr>
        <dsp:cNvPr id="0" name=""/>
        <dsp:cNvSpPr/>
      </dsp:nvSpPr>
      <dsp:spPr>
        <a:xfrm>
          <a:off x="2127473"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5 DLR</a:t>
          </a:r>
        </a:p>
      </dsp:txBody>
      <dsp:txXfrm>
        <a:off x="2134678" y="1189413"/>
        <a:ext cx="354609" cy="231602"/>
      </dsp:txXfrm>
    </dsp:sp>
    <dsp:sp modelId="{80FF2F79-FE19-4468-9178-3DF47500195E}">
      <dsp:nvSpPr>
        <dsp:cNvPr id="0" name=""/>
        <dsp:cNvSpPr/>
      </dsp:nvSpPr>
      <dsp:spPr>
        <a:xfrm>
          <a:off x="2551845" y="739385"/>
          <a:ext cx="479725" cy="98405"/>
        </a:xfrm>
        <a:custGeom>
          <a:avLst/>
          <a:gdLst/>
          <a:ahLst/>
          <a:cxnLst/>
          <a:rect l="0" t="0" r="0" b="0"/>
          <a:pathLst>
            <a:path>
              <a:moveTo>
                <a:pt x="0" y="0"/>
              </a:moveTo>
              <a:lnTo>
                <a:pt x="0" y="49202"/>
              </a:lnTo>
              <a:lnTo>
                <a:pt x="479725" y="49202"/>
              </a:lnTo>
              <a:lnTo>
                <a:pt x="479725"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C17E1-823A-4B7F-AB25-9F6950C4503A}">
      <dsp:nvSpPr>
        <dsp:cNvPr id="0" name=""/>
        <dsp:cNvSpPr/>
      </dsp:nvSpPr>
      <dsp:spPr>
        <a:xfrm>
          <a:off x="2847061"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6 LDR</a:t>
          </a:r>
        </a:p>
      </dsp:txBody>
      <dsp:txXfrm>
        <a:off x="2854266" y="844995"/>
        <a:ext cx="354609" cy="231602"/>
      </dsp:txXfrm>
    </dsp:sp>
    <dsp:sp modelId="{32FE5E59-5F2A-4B71-8B9B-E89D259EA385}">
      <dsp:nvSpPr>
        <dsp:cNvPr id="0" name=""/>
        <dsp:cNvSpPr/>
      </dsp:nvSpPr>
      <dsp:spPr>
        <a:xfrm>
          <a:off x="279170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F628F-1C66-4628-A72A-A5C9B0CF2258}">
      <dsp:nvSpPr>
        <dsp:cNvPr id="0" name=""/>
        <dsp:cNvSpPr/>
      </dsp:nvSpPr>
      <dsp:spPr>
        <a:xfrm>
          <a:off x="2607198"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7 DLR</a:t>
          </a:r>
        </a:p>
      </dsp:txBody>
      <dsp:txXfrm>
        <a:off x="2614403" y="1189413"/>
        <a:ext cx="354609" cy="231602"/>
      </dsp:txXfrm>
    </dsp:sp>
    <dsp:sp modelId="{B529ADC1-0052-473D-AA92-2243921FD630}">
      <dsp:nvSpPr>
        <dsp:cNvPr id="0" name=""/>
        <dsp:cNvSpPr/>
      </dsp:nvSpPr>
      <dsp:spPr>
        <a:xfrm>
          <a:off x="3031570"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9D1F6-2B0D-4F8A-BAC7-C5A1B7E09727}">
      <dsp:nvSpPr>
        <dsp:cNvPr id="0" name=""/>
        <dsp:cNvSpPr/>
      </dsp:nvSpPr>
      <dsp:spPr>
        <a:xfrm>
          <a:off x="3086923"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8 DLR</a:t>
          </a:r>
        </a:p>
      </dsp:txBody>
      <dsp:txXfrm>
        <a:off x="3094128" y="1189413"/>
        <a:ext cx="354609" cy="231602"/>
      </dsp:txXfrm>
    </dsp:sp>
    <dsp:sp modelId="{14E4CB3A-3CDE-46E3-8A09-75F9640C4234}">
      <dsp:nvSpPr>
        <dsp:cNvPr id="0" name=""/>
        <dsp:cNvSpPr/>
      </dsp:nvSpPr>
      <dsp:spPr>
        <a:xfrm>
          <a:off x="3554151" y="394967"/>
          <a:ext cx="916595" cy="98405"/>
        </a:xfrm>
        <a:custGeom>
          <a:avLst/>
          <a:gdLst/>
          <a:ahLst/>
          <a:cxnLst/>
          <a:rect l="0" t="0" r="0" b="0"/>
          <a:pathLst>
            <a:path>
              <a:moveTo>
                <a:pt x="0" y="0"/>
              </a:moveTo>
              <a:lnTo>
                <a:pt x="0" y="49202"/>
              </a:lnTo>
              <a:lnTo>
                <a:pt x="916595" y="49202"/>
              </a:lnTo>
              <a:lnTo>
                <a:pt x="916595" y="98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5EF0A-E838-4A58-AA23-6340DD992278}">
      <dsp:nvSpPr>
        <dsp:cNvPr id="0" name=""/>
        <dsp:cNvSpPr/>
      </dsp:nvSpPr>
      <dsp:spPr>
        <a:xfrm flipH="1">
          <a:off x="4200526" y="493372"/>
          <a:ext cx="54043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9 DLR</a:t>
          </a:r>
        </a:p>
      </dsp:txBody>
      <dsp:txXfrm>
        <a:off x="4207731" y="500577"/>
        <a:ext cx="526029" cy="231602"/>
      </dsp:txXfrm>
    </dsp:sp>
    <dsp:sp modelId="{B520887D-60FF-45D8-B62A-0AEDEC920DC8}">
      <dsp:nvSpPr>
        <dsp:cNvPr id="0" name=""/>
        <dsp:cNvSpPr/>
      </dsp:nvSpPr>
      <dsp:spPr>
        <a:xfrm>
          <a:off x="3991021" y="739385"/>
          <a:ext cx="479725" cy="98405"/>
        </a:xfrm>
        <a:custGeom>
          <a:avLst/>
          <a:gdLst/>
          <a:ahLst/>
          <a:cxnLst/>
          <a:rect l="0" t="0" r="0" b="0"/>
          <a:pathLst>
            <a:path>
              <a:moveTo>
                <a:pt x="479725" y="0"/>
              </a:moveTo>
              <a:lnTo>
                <a:pt x="479725"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D09A7-5DE1-437D-90F1-742D51EA5614}">
      <dsp:nvSpPr>
        <dsp:cNvPr id="0" name=""/>
        <dsp:cNvSpPr/>
      </dsp:nvSpPr>
      <dsp:spPr>
        <a:xfrm>
          <a:off x="3806511"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10 DLR</a:t>
          </a:r>
        </a:p>
      </dsp:txBody>
      <dsp:txXfrm>
        <a:off x="3813716" y="844995"/>
        <a:ext cx="354609" cy="231602"/>
      </dsp:txXfrm>
    </dsp:sp>
    <dsp:sp modelId="{3499F299-FF88-433F-98D4-C4508AD3AAE2}">
      <dsp:nvSpPr>
        <dsp:cNvPr id="0" name=""/>
        <dsp:cNvSpPr/>
      </dsp:nvSpPr>
      <dsp:spPr>
        <a:xfrm>
          <a:off x="375115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3982-C586-43C2-AC63-234414BFD5DF}">
      <dsp:nvSpPr>
        <dsp:cNvPr id="0" name=""/>
        <dsp:cNvSpPr/>
      </dsp:nvSpPr>
      <dsp:spPr>
        <a:xfrm>
          <a:off x="3566648"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11 DLR</a:t>
          </a:r>
        </a:p>
      </dsp:txBody>
      <dsp:txXfrm>
        <a:off x="3573853" y="1189413"/>
        <a:ext cx="354609" cy="231602"/>
      </dsp:txXfrm>
    </dsp:sp>
    <dsp:sp modelId="{BDAE3971-C75B-4D93-A1BA-85F29DDFF041}">
      <dsp:nvSpPr>
        <dsp:cNvPr id="0" name=""/>
        <dsp:cNvSpPr/>
      </dsp:nvSpPr>
      <dsp:spPr>
        <a:xfrm>
          <a:off x="3991021"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4693F-5D23-4918-B3E6-21BE772EACCE}">
      <dsp:nvSpPr>
        <dsp:cNvPr id="0" name=""/>
        <dsp:cNvSpPr/>
      </dsp:nvSpPr>
      <dsp:spPr>
        <a:xfrm>
          <a:off x="4046374"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12 DLR</a:t>
          </a:r>
        </a:p>
      </dsp:txBody>
      <dsp:txXfrm>
        <a:off x="4053579" y="1189413"/>
        <a:ext cx="354609" cy="231602"/>
      </dsp:txXfrm>
    </dsp:sp>
    <dsp:sp modelId="{D36066AE-2D22-4212-8351-E8C9B1BD2D0C}">
      <dsp:nvSpPr>
        <dsp:cNvPr id="0" name=""/>
        <dsp:cNvSpPr/>
      </dsp:nvSpPr>
      <dsp:spPr>
        <a:xfrm>
          <a:off x="4470746" y="739385"/>
          <a:ext cx="479725" cy="98405"/>
        </a:xfrm>
        <a:custGeom>
          <a:avLst/>
          <a:gdLst/>
          <a:ahLst/>
          <a:cxnLst/>
          <a:rect l="0" t="0" r="0" b="0"/>
          <a:pathLst>
            <a:path>
              <a:moveTo>
                <a:pt x="0" y="0"/>
              </a:moveTo>
              <a:lnTo>
                <a:pt x="0" y="49202"/>
              </a:lnTo>
              <a:lnTo>
                <a:pt x="479725" y="49202"/>
              </a:lnTo>
              <a:lnTo>
                <a:pt x="479725"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7721B-1D5B-4C86-86BA-3BF075C64713}">
      <dsp:nvSpPr>
        <dsp:cNvPr id="0" name=""/>
        <dsp:cNvSpPr/>
      </dsp:nvSpPr>
      <dsp:spPr>
        <a:xfrm>
          <a:off x="4765961" y="837790"/>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13 DLR</a:t>
          </a:r>
        </a:p>
      </dsp:txBody>
      <dsp:txXfrm>
        <a:off x="4773166" y="844995"/>
        <a:ext cx="354609" cy="231602"/>
      </dsp:txXfrm>
    </dsp:sp>
    <dsp:sp modelId="{E1CDEA2C-F959-49AF-9C87-15BD4C14A90E}">
      <dsp:nvSpPr>
        <dsp:cNvPr id="0" name=""/>
        <dsp:cNvSpPr/>
      </dsp:nvSpPr>
      <dsp:spPr>
        <a:xfrm>
          <a:off x="4710608" y="1083803"/>
          <a:ext cx="239862" cy="98405"/>
        </a:xfrm>
        <a:custGeom>
          <a:avLst/>
          <a:gdLst/>
          <a:ahLst/>
          <a:cxnLst/>
          <a:rect l="0" t="0" r="0" b="0"/>
          <a:pathLst>
            <a:path>
              <a:moveTo>
                <a:pt x="239862" y="0"/>
              </a:moveTo>
              <a:lnTo>
                <a:pt x="239862" y="49202"/>
              </a:lnTo>
              <a:lnTo>
                <a:pt x="0" y="49202"/>
              </a:lnTo>
              <a:lnTo>
                <a:pt x="0"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5BE-9273-4E4C-AEE6-790F2CD11D1C}">
      <dsp:nvSpPr>
        <dsp:cNvPr id="0" name=""/>
        <dsp:cNvSpPr/>
      </dsp:nvSpPr>
      <dsp:spPr>
        <a:xfrm>
          <a:off x="4526099"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14 DLR</a:t>
          </a:r>
        </a:p>
      </dsp:txBody>
      <dsp:txXfrm>
        <a:off x="4533304" y="1189413"/>
        <a:ext cx="354609" cy="231602"/>
      </dsp:txXfrm>
    </dsp:sp>
    <dsp:sp modelId="{30207F2B-438C-44F5-A7A8-855176D4D874}">
      <dsp:nvSpPr>
        <dsp:cNvPr id="0" name=""/>
        <dsp:cNvSpPr/>
      </dsp:nvSpPr>
      <dsp:spPr>
        <a:xfrm>
          <a:off x="4950471" y="1083803"/>
          <a:ext cx="239862" cy="98405"/>
        </a:xfrm>
        <a:custGeom>
          <a:avLst/>
          <a:gdLst/>
          <a:ahLst/>
          <a:cxnLst/>
          <a:rect l="0" t="0" r="0" b="0"/>
          <a:pathLst>
            <a:path>
              <a:moveTo>
                <a:pt x="0" y="0"/>
              </a:moveTo>
              <a:lnTo>
                <a:pt x="0" y="49202"/>
              </a:lnTo>
              <a:lnTo>
                <a:pt x="239862" y="49202"/>
              </a:lnTo>
              <a:lnTo>
                <a:pt x="239862" y="98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6CEA4-1563-4799-8841-B1E02F201143}">
      <dsp:nvSpPr>
        <dsp:cNvPr id="0" name=""/>
        <dsp:cNvSpPr/>
      </dsp:nvSpPr>
      <dsp:spPr>
        <a:xfrm>
          <a:off x="5005824" y="1182208"/>
          <a:ext cx="369019" cy="2460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15 DLR</a:t>
          </a:r>
        </a:p>
      </dsp:txBody>
      <dsp:txXfrm>
        <a:off x="5013029" y="1189413"/>
        <a:ext cx="354609" cy="2316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77350-F550-4385-A9AE-CEC7479DD1BA}">
      <dsp:nvSpPr>
        <dsp:cNvPr id="0" name=""/>
        <dsp:cNvSpPr/>
      </dsp:nvSpPr>
      <dsp:spPr>
        <a:xfrm>
          <a:off x="0" y="1037647"/>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Postorder traversal</a:t>
          </a:r>
        </a:p>
      </dsp:txBody>
      <dsp:txXfrm>
        <a:off x="0" y="1037647"/>
        <a:ext cx="1780222" cy="300180"/>
      </dsp:txXfrm>
    </dsp:sp>
    <dsp:sp modelId="{07689640-B809-48A0-BECF-546CE4D7B8C1}">
      <dsp:nvSpPr>
        <dsp:cNvPr id="0" name=""/>
        <dsp:cNvSpPr/>
      </dsp:nvSpPr>
      <dsp:spPr>
        <a:xfrm>
          <a:off x="0" y="677752"/>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Post fix notation</a:t>
          </a:r>
        </a:p>
      </dsp:txBody>
      <dsp:txXfrm>
        <a:off x="0" y="677752"/>
        <a:ext cx="1780222" cy="300180"/>
      </dsp:txXfrm>
    </dsp:sp>
    <dsp:sp modelId="{D562B055-6EEC-4BCC-80D7-5F96B12AB415}">
      <dsp:nvSpPr>
        <dsp:cNvPr id="0" name=""/>
        <dsp:cNvSpPr/>
      </dsp:nvSpPr>
      <dsp:spPr>
        <a:xfrm>
          <a:off x="0" y="337225"/>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Tree</a:t>
          </a:r>
        </a:p>
      </dsp:txBody>
      <dsp:txXfrm>
        <a:off x="0" y="337225"/>
        <a:ext cx="1780222" cy="300180"/>
      </dsp:txXfrm>
    </dsp:sp>
    <dsp:sp modelId="{3B3C4F40-2E5E-457A-A4FE-28EB54DEF091}">
      <dsp:nvSpPr>
        <dsp:cNvPr id="0" name=""/>
        <dsp:cNvSpPr/>
      </dsp:nvSpPr>
      <dsp:spPr>
        <a:xfrm>
          <a:off x="3623865" y="362240"/>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15 LRD</a:t>
          </a:r>
        </a:p>
      </dsp:txBody>
      <dsp:txXfrm>
        <a:off x="3631192" y="369567"/>
        <a:ext cx="360571" cy="235496"/>
      </dsp:txXfrm>
    </dsp:sp>
    <dsp:sp modelId="{21EDD053-B910-4041-B39F-21DE9B2760F6}">
      <dsp:nvSpPr>
        <dsp:cNvPr id="0" name=""/>
        <dsp:cNvSpPr/>
      </dsp:nvSpPr>
      <dsp:spPr>
        <a:xfrm>
          <a:off x="2702598" y="612391"/>
          <a:ext cx="1108879" cy="100060"/>
        </a:xfrm>
        <a:custGeom>
          <a:avLst/>
          <a:gdLst/>
          <a:ahLst/>
          <a:cxnLst/>
          <a:rect l="0" t="0" r="0" b="0"/>
          <a:pathLst>
            <a:path>
              <a:moveTo>
                <a:pt x="1108879" y="0"/>
              </a:moveTo>
              <a:lnTo>
                <a:pt x="1108879" y="50030"/>
              </a:lnTo>
              <a:lnTo>
                <a:pt x="0" y="50030"/>
              </a:lnTo>
              <a:lnTo>
                <a:pt x="0" y="1000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C2644-440B-4D54-9204-14F69374728A}">
      <dsp:nvSpPr>
        <dsp:cNvPr id="0" name=""/>
        <dsp:cNvSpPr/>
      </dsp:nvSpPr>
      <dsp:spPr>
        <a:xfrm>
          <a:off x="2514985" y="712451"/>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7 LRD</a:t>
          </a:r>
        </a:p>
      </dsp:txBody>
      <dsp:txXfrm>
        <a:off x="2522312" y="719778"/>
        <a:ext cx="360571" cy="235496"/>
      </dsp:txXfrm>
    </dsp:sp>
    <dsp:sp modelId="{29AEEBC5-DDC7-48D4-919A-D75B048C4337}">
      <dsp:nvSpPr>
        <dsp:cNvPr id="0" name=""/>
        <dsp:cNvSpPr/>
      </dsp:nvSpPr>
      <dsp:spPr>
        <a:xfrm>
          <a:off x="2214804" y="962602"/>
          <a:ext cx="487793" cy="100060"/>
        </a:xfrm>
        <a:custGeom>
          <a:avLst/>
          <a:gdLst/>
          <a:ahLst/>
          <a:cxnLst/>
          <a:rect l="0" t="0" r="0" b="0"/>
          <a:pathLst>
            <a:path>
              <a:moveTo>
                <a:pt x="487793" y="0"/>
              </a:moveTo>
              <a:lnTo>
                <a:pt x="487793"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2E329-9AC9-417B-BA3F-17DECCCF9C68}">
      <dsp:nvSpPr>
        <dsp:cNvPr id="0" name=""/>
        <dsp:cNvSpPr/>
      </dsp:nvSpPr>
      <dsp:spPr>
        <a:xfrm>
          <a:off x="2027191"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3 LRD</a:t>
          </a:r>
        </a:p>
      </dsp:txBody>
      <dsp:txXfrm>
        <a:off x="2034518" y="1069989"/>
        <a:ext cx="360571" cy="235496"/>
      </dsp:txXfrm>
    </dsp:sp>
    <dsp:sp modelId="{1EDBF119-A99F-412E-99A0-B4A1A387D91E}">
      <dsp:nvSpPr>
        <dsp:cNvPr id="0" name=""/>
        <dsp:cNvSpPr/>
      </dsp:nvSpPr>
      <dsp:spPr>
        <a:xfrm>
          <a:off x="1970907"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0DB43-629A-4BF3-8FE6-FF7AE22C92CE}">
      <dsp:nvSpPr>
        <dsp:cNvPr id="0" name=""/>
        <dsp:cNvSpPr/>
      </dsp:nvSpPr>
      <dsp:spPr>
        <a:xfrm>
          <a:off x="1783295"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 LRD</a:t>
          </a:r>
        </a:p>
      </dsp:txBody>
      <dsp:txXfrm>
        <a:off x="1790622" y="1420200"/>
        <a:ext cx="360571" cy="235496"/>
      </dsp:txXfrm>
    </dsp:sp>
    <dsp:sp modelId="{AF10CB51-B28D-488B-BBAF-18A7643A2571}">
      <dsp:nvSpPr>
        <dsp:cNvPr id="0" name=""/>
        <dsp:cNvSpPr/>
      </dsp:nvSpPr>
      <dsp:spPr>
        <a:xfrm>
          <a:off x="2214804"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52D35-CB3F-4C26-A6B5-9208DABF432B}">
      <dsp:nvSpPr>
        <dsp:cNvPr id="0" name=""/>
        <dsp:cNvSpPr/>
      </dsp:nvSpPr>
      <dsp:spPr>
        <a:xfrm>
          <a:off x="2271088"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2 LRD</a:t>
          </a:r>
        </a:p>
      </dsp:txBody>
      <dsp:txXfrm>
        <a:off x="2278415" y="1420200"/>
        <a:ext cx="360571" cy="235496"/>
      </dsp:txXfrm>
    </dsp:sp>
    <dsp:sp modelId="{80FF2F79-FE19-4468-9178-3DF47500195E}">
      <dsp:nvSpPr>
        <dsp:cNvPr id="0" name=""/>
        <dsp:cNvSpPr/>
      </dsp:nvSpPr>
      <dsp:spPr>
        <a:xfrm>
          <a:off x="2702598" y="962602"/>
          <a:ext cx="487793" cy="100060"/>
        </a:xfrm>
        <a:custGeom>
          <a:avLst/>
          <a:gdLst/>
          <a:ahLst/>
          <a:cxnLst/>
          <a:rect l="0" t="0" r="0" b="0"/>
          <a:pathLst>
            <a:path>
              <a:moveTo>
                <a:pt x="0" y="0"/>
              </a:moveTo>
              <a:lnTo>
                <a:pt x="0" y="50030"/>
              </a:lnTo>
              <a:lnTo>
                <a:pt x="487793" y="50030"/>
              </a:lnTo>
              <a:lnTo>
                <a:pt x="487793"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C17E1-823A-4B7F-AB25-9F6950C4503A}">
      <dsp:nvSpPr>
        <dsp:cNvPr id="0" name=""/>
        <dsp:cNvSpPr/>
      </dsp:nvSpPr>
      <dsp:spPr>
        <a:xfrm>
          <a:off x="3002779"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6 LRD</a:t>
          </a:r>
        </a:p>
      </dsp:txBody>
      <dsp:txXfrm>
        <a:off x="3010106" y="1069989"/>
        <a:ext cx="360571" cy="235496"/>
      </dsp:txXfrm>
    </dsp:sp>
    <dsp:sp modelId="{32FE5E59-5F2A-4B71-8B9B-E89D259EA385}">
      <dsp:nvSpPr>
        <dsp:cNvPr id="0" name=""/>
        <dsp:cNvSpPr/>
      </dsp:nvSpPr>
      <dsp:spPr>
        <a:xfrm>
          <a:off x="2946495"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F628F-1C66-4628-A72A-A5C9B0CF2258}">
      <dsp:nvSpPr>
        <dsp:cNvPr id="0" name=""/>
        <dsp:cNvSpPr/>
      </dsp:nvSpPr>
      <dsp:spPr>
        <a:xfrm>
          <a:off x="2758882"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4 LRD</a:t>
          </a:r>
        </a:p>
      </dsp:txBody>
      <dsp:txXfrm>
        <a:off x="2766209" y="1420200"/>
        <a:ext cx="360571" cy="235496"/>
      </dsp:txXfrm>
    </dsp:sp>
    <dsp:sp modelId="{B529ADC1-0052-473D-AA92-2243921FD630}">
      <dsp:nvSpPr>
        <dsp:cNvPr id="0" name=""/>
        <dsp:cNvSpPr/>
      </dsp:nvSpPr>
      <dsp:spPr>
        <a:xfrm>
          <a:off x="3190392"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9D1F6-2B0D-4F8A-BAC7-C5A1B7E09727}">
      <dsp:nvSpPr>
        <dsp:cNvPr id="0" name=""/>
        <dsp:cNvSpPr/>
      </dsp:nvSpPr>
      <dsp:spPr>
        <a:xfrm>
          <a:off x="3246676"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5 LRD</a:t>
          </a:r>
        </a:p>
      </dsp:txBody>
      <dsp:txXfrm>
        <a:off x="3254003" y="1420200"/>
        <a:ext cx="360571" cy="235496"/>
      </dsp:txXfrm>
    </dsp:sp>
    <dsp:sp modelId="{14E4CB3A-3CDE-46E3-8A09-75F9640C4234}">
      <dsp:nvSpPr>
        <dsp:cNvPr id="0" name=""/>
        <dsp:cNvSpPr/>
      </dsp:nvSpPr>
      <dsp:spPr>
        <a:xfrm>
          <a:off x="3811478" y="612391"/>
          <a:ext cx="1021728" cy="100060"/>
        </a:xfrm>
        <a:custGeom>
          <a:avLst/>
          <a:gdLst/>
          <a:ahLst/>
          <a:cxnLst/>
          <a:rect l="0" t="0" r="0" b="0"/>
          <a:pathLst>
            <a:path>
              <a:moveTo>
                <a:pt x="0" y="0"/>
              </a:moveTo>
              <a:lnTo>
                <a:pt x="0" y="50030"/>
              </a:lnTo>
              <a:lnTo>
                <a:pt x="1021728" y="50030"/>
              </a:lnTo>
              <a:lnTo>
                <a:pt x="1021728" y="1000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5EF0A-E838-4A58-AA23-6340DD992278}">
      <dsp:nvSpPr>
        <dsp:cNvPr id="0" name=""/>
        <dsp:cNvSpPr/>
      </dsp:nvSpPr>
      <dsp:spPr>
        <a:xfrm flipH="1">
          <a:off x="4558441" y="712451"/>
          <a:ext cx="549529"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14 LRD</a:t>
          </a:r>
        </a:p>
      </dsp:txBody>
      <dsp:txXfrm>
        <a:off x="4565768" y="719778"/>
        <a:ext cx="534875" cy="235496"/>
      </dsp:txXfrm>
    </dsp:sp>
    <dsp:sp modelId="{B520887D-60FF-45D8-B62A-0AEDEC920DC8}">
      <dsp:nvSpPr>
        <dsp:cNvPr id="0" name=""/>
        <dsp:cNvSpPr/>
      </dsp:nvSpPr>
      <dsp:spPr>
        <a:xfrm>
          <a:off x="4285601" y="962602"/>
          <a:ext cx="547604" cy="100060"/>
        </a:xfrm>
        <a:custGeom>
          <a:avLst/>
          <a:gdLst/>
          <a:ahLst/>
          <a:cxnLst/>
          <a:rect l="0" t="0" r="0" b="0"/>
          <a:pathLst>
            <a:path>
              <a:moveTo>
                <a:pt x="547604" y="0"/>
              </a:moveTo>
              <a:lnTo>
                <a:pt x="547604"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D09A7-5DE1-437D-90F1-742D51EA5614}">
      <dsp:nvSpPr>
        <dsp:cNvPr id="0" name=""/>
        <dsp:cNvSpPr/>
      </dsp:nvSpPr>
      <dsp:spPr>
        <a:xfrm>
          <a:off x="4097988"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10 LRD</a:t>
          </a:r>
        </a:p>
      </dsp:txBody>
      <dsp:txXfrm>
        <a:off x="4105315" y="1069989"/>
        <a:ext cx="360571" cy="235496"/>
      </dsp:txXfrm>
    </dsp:sp>
    <dsp:sp modelId="{3499F299-FF88-433F-98D4-C4508AD3AAE2}">
      <dsp:nvSpPr>
        <dsp:cNvPr id="0" name=""/>
        <dsp:cNvSpPr/>
      </dsp:nvSpPr>
      <dsp:spPr>
        <a:xfrm>
          <a:off x="4041704"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3982-C586-43C2-AC63-234414BFD5DF}">
      <dsp:nvSpPr>
        <dsp:cNvPr id="0" name=""/>
        <dsp:cNvSpPr/>
      </dsp:nvSpPr>
      <dsp:spPr>
        <a:xfrm flipH="1">
          <a:off x="3734469" y="1412873"/>
          <a:ext cx="614469"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8 LRD</a:t>
          </a:r>
        </a:p>
      </dsp:txBody>
      <dsp:txXfrm>
        <a:off x="3741796" y="1420200"/>
        <a:ext cx="599815" cy="235496"/>
      </dsp:txXfrm>
    </dsp:sp>
    <dsp:sp modelId="{BDAE3971-C75B-4D93-A1BA-85F29DDFF041}">
      <dsp:nvSpPr>
        <dsp:cNvPr id="0" name=""/>
        <dsp:cNvSpPr/>
      </dsp:nvSpPr>
      <dsp:spPr>
        <a:xfrm>
          <a:off x="4285601" y="1312813"/>
          <a:ext cx="363518" cy="100060"/>
        </a:xfrm>
        <a:custGeom>
          <a:avLst/>
          <a:gdLst/>
          <a:ahLst/>
          <a:cxnLst/>
          <a:rect l="0" t="0" r="0" b="0"/>
          <a:pathLst>
            <a:path>
              <a:moveTo>
                <a:pt x="0" y="0"/>
              </a:moveTo>
              <a:lnTo>
                <a:pt x="0" y="50030"/>
              </a:lnTo>
              <a:lnTo>
                <a:pt x="363518" y="50030"/>
              </a:lnTo>
              <a:lnTo>
                <a:pt x="363518"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4693F-5D23-4918-B3E6-21BE772EACCE}">
      <dsp:nvSpPr>
        <dsp:cNvPr id="0" name=""/>
        <dsp:cNvSpPr/>
      </dsp:nvSpPr>
      <dsp:spPr>
        <a:xfrm>
          <a:off x="4461507"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9 LRD</a:t>
          </a:r>
        </a:p>
      </dsp:txBody>
      <dsp:txXfrm>
        <a:off x="4468834" y="1420200"/>
        <a:ext cx="360571" cy="235496"/>
      </dsp:txXfrm>
    </dsp:sp>
    <dsp:sp modelId="{D36066AE-2D22-4212-8351-E8C9B1BD2D0C}">
      <dsp:nvSpPr>
        <dsp:cNvPr id="0" name=""/>
        <dsp:cNvSpPr/>
      </dsp:nvSpPr>
      <dsp:spPr>
        <a:xfrm>
          <a:off x="4833206" y="962602"/>
          <a:ext cx="547604" cy="100060"/>
        </a:xfrm>
        <a:custGeom>
          <a:avLst/>
          <a:gdLst/>
          <a:ahLst/>
          <a:cxnLst/>
          <a:rect l="0" t="0" r="0" b="0"/>
          <a:pathLst>
            <a:path>
              <a:moveTo>
                <a:pt x="0" y="0"/>
              </a:moveTo>
              <a:lnTo>
                <a:pt x="0" y="50030"/>
              </a:lnTo>
              <a:lnTo>
                <a:pt x="547604" y="50030"/>
              </a:lnTo>
              <a:lnTo>
                <a:pt x="547604"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7721B-1D5B-4C86-86BA-3BF075C64713}">
      <dsp:nvSpPr>
        <dsp:cNvPr id="0" name=""/>
        <dsp:cNvSpPr/>
      </dsp:nvSpPr>
      <dsp:spPr>
        <a:xfrm>
          <a:off x="5193198"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13 LRD</a:t>
          </a:r>
        </a:p>
      </dsp:txBody>
      <dsp:txXfrm>
        <a:off x="5200525" y="1069989"/>
        <a:ext cx="360571" cy="235496"/>
      </dsp:txXfrm>
    </dsp:sp>
    <dsp:sp modelId="{E1CDEA2C-F959-49AF-9C87-15BD4C14A90E}">
      <dsp:nvSpPr>
        <dsp:cNvPr id="0" name=""/>
        <dsp:cNvSpPr/>
      </dsp:nvSpPr>
      <dsp:spPr>
        <a:xfrm>
          <a:off x="5136914"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5BE-9273-4E4C-AEE6-790F2CD11D1C}">
      <dsp:nvSpPr>
        <dsp:cNvPr id="0" name=""/>
        <dsp:cNvSpPr/>
      </dsp:nvSpPr>
      <dsp:spPr>
        <a:xfrm>
          <a:off x="4949301"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11 LRD</a:t>
          </a:r>
        </a:p>
      </dsp:txBody>
      <dsp:txXfrm>
        <a:off x="4956628" y="1420200"/>
        <a:ext cx="360571" cy="235496"/>
      </dsp:txXfrm>
    </dsp:sp>
    <dsp:sp modelId="{30207F2B-438C-44F5-A7A8-855176D4D874}">
      <dsp:nvSpPr>
        <dsp:cNvPr id="0" name=""/>
        <dsp:cNvSpPr/>
      </dsp:nvSpPr>
      <dsp:spPr>
        <a:xfrm>
          <a:off x="5380811"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6CEA4-1563-4799-8841-B1E02F201143}">
      <dsp:nvSpPr>
        <dsp:cNvPr id="0" name=""/>
        <dsp:cNvSpPr/>
      </dsp:nvSpPr>
      <dsp:spPr>
        <a:xfrm>
          <a:off x="5437095"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12 LRD</a:t>
          </a:r>
        </a:p>
      </dsp:txBody>
      <dsp:txXfrm>
        <a:off x="5444422" y="1420200"/>
        <a:ext cx="360571" cy="2354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77350-F550-4385-A9AE-CEC7479DD1BA}">
      <dsp:nvSpPr>
        <dsp:cNvPr id="0" name=""/>
        <dsp:cNvSpPr/>
      </dsp:nvSpPr>
      <dsp:spPr>
        <a:xfrm>
          <a:off x="0" y="1037647"/>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Breadth first search</a:t>
          </a:r>
        </a:p>
      </dsp:txBody>
      <dsp:txXfrm>
        <a:off x="0" y="1037647"/>
        <a:ext cx="1780222" cy="300180"/>
      </dsp:txXfrm>
    </dsp:sp>
    <dsp:sp modelId="{07689640-B809-48A0-BECF-546CE4D7B8C1}">
      <dsp:nvSpPr>
        <dsp:cNvPr id="0" name=""/>
        <dsp:cNvSpPr/>
      </dsp:nvSpPr>
      <dsp:spPr>
        <a:xfrm>
          <a:off x="0" y="687277"/>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BFS</a:t>
          </a:r>
        </a:p>
      </dsp:txBody>
      <dsp:txXfrm>
        <a:off x="0" y="687277"/>
        <a:ext cx="1780222" cy="300180"/>
      </dsp:txXfrm>
    </dsp:sp>
    <dsp:sp modelId="{D562B055-6EEC-4BCC-80D7-5F96B12AB415}">
      <dsp:nvSpPr>
        <dsp:cNvPr id="0" name=""/>
        <dsp:cNvSpPr/>
      </dsp:nvSpPr>
      <dsp:spPr>
        <a:xfrm>
          <a:off x="0" y="337225"/>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Tree</a:t>
          </a:r>
        </a:p>
      </dsp:txBody>
      <dsp:txXfrm>
        <a:off x="0" y="337225"/>
        <a:ext cx="1780222" cy="300180"/>
      </dsp:txXfrm>
    </dsp:sp>
    <dsp:sp modelId="{3B3C4F40-2E5E-457A-A4FE-28EB54DEF091}">
      <dsp:nvSpPr>
        <dsp:cNvPr id="0" name=""/>
        <dsp:cNvSpPr/>
      </dsp:nvSpPr>
      <dsp:spPr>
        <a:xfrm>
          <a:off x="3623865" y="362240"/>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a:t>
          </a:r>
        </a:p>
      </dsp:txBody>
      <dsp:txXfrm>
        <a:off x="3631192" y="369567"/>
        <a:ext cx="360571" cy="235496"/>
      </dsp:txXfrm>
    </dsp:sp>
    <dsp:sp modelId="{21EDD053-B910-4041-B39F-21DE9B2760F6}">
      <dsp:nvSpPr>
        <dsp:cNvPr id="0" name=""/>
        <dsp:cNvSpPr/>
      </dsp:nvSpPr>
      <dsp:spPr>
        <a:xfrm>
          <a:off x="2702598" y="612391"/>
          <a:ext cx="1108879" cy="100060"/>
        </a:xfrm>
        <a:custGeom>
          <a:avLst/>
          <a:gdLst/>
          <a:ahLst/>
          <a:cxnLst/>
          <a:rect l="0" t="0" r="0" b="0"/>
          <a:pathLst>
            <a:path>
              <a:moveTo>
                <a:pt x="1108879" y="0"/>
              </a:moveTo>
              <a:lnTo>
                <a:pt x="1108879" y="50030"/>
              </a:lnTo>
              <a:lnTo>
                <a:pt x="0" y="50030"/>
              </a:lnTo>
              <a:lnTo>
                <a:pt x="0" y="1000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C2644-440B-4D54-9204-14F69374728A}">
      <dsp:nvSpPr>
        <dsp:cNvPr id="0" name=""/>
        <dsp:cNvSpPr/>
      </dsp:nvSpPr>
      <dsp:spPr>
        <a:xfrm>
          <a:off x="2514985" y="712451"/>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2</a:t>
          </a:r>
        </a:p>
      </dsp:txBody>
      <dsp:txXfrm>
        <a:off x="2522312" y="719778"/>
        <a:ext cx="360571" cy="235496"/>
      </dsp:txXfrm>
    </dsp:sp>
    <dsp:sp modelId="{29AEEBC5-DDC7-48D4-919A-D75B048C4337}">
      <dsp:nvSpPr>
        <dsp:cNvPr id="0" name=""/>
        <dsp:cNvSpPr/>
      </dsp:nvSpPr>
      <dsp:spPr>
        <a:xfrm>
          <a:off x="2214804" y="962602"/>
          <a:ext cx="487793" cy="100060"/>
        </a:xfrm>
        <a:custGeom>
          <a:avLst/>
          <a:gdLst/>
          <a:ahLst/>
          <a:cxnLst/>
          <a:rect l="0" t="0" r="0" b="0"/>
          <a:pathLst>
            <a:path>
              <a:moveTo>
                <a:pt x="487793" y="0"/>
              </a:moveTo>
              <a:lnTo>
                <a:pt x="487793"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2E329-9AC9-417B-BA3F-17DECCCF9C68}">
      <dsp:nvSpPr>
        <dsp:cNvPr id="0" name=""/>
        <dsp:cNvSpPr/>
      </dsp:nvSpPr>
      <dsp:spPr>
        <a:xfrm>
          <a:off x="2027191"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4</a:t>
          </a:r>
        </a:p>
      </dsp:txBody>
      <dsp:txXfrm>
        <a:off x="2034518" y="1069989"/>
        <a:ext cx="360571" cy="235496"/>
      </dsp:txXfrm>
    </dsp:sp>
    <dsp:sp modelId="{1EDBF119-A99F-412E-99A0-B4A1A387D91E}">
      <dsp:nvSpPr>
        <dsp:cNvPr id="0" name=""/>
        <dsp:cNvSpPr/>
      </dsp:nvSpPr>
      <dsp:spPr>
        <a:xfrm>
          <a:off x="1970907"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0DB43-629A-4BF3-8FE6-FF7AE22C92CE}">
      <dsp:nvSpPr>
        <dsp:cNvPr id="0" name=""/>
        <dsp:cNvSpPr/>
      </dsp:nvSpPr>
      <dsp:spPr>
        <a:xfrm>
          <a:off x="1783295"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8</a:t>
          </a:r>
        </a:p>
      </dsp:txBody>
      <dsp:txXfrm>
        <a:off x="1790622" y="1420200"/>
        <a:ext cx="360571" cy="235496"/>
      </dsp:txXfrm>
    </dsp:sp>
    <dsp:sp modelId="{AF10CB51-B28D-488B-BBAF-18A7643A2571}">
      <dsp:nvSpPr>
        <dsp:cNvPr id="0" name=""/>
        <dsp:cNvSpPr/>
      </dsp:nvSpPr>
      <dsp:spPr>
        <a:xfrm>
          <a:off x="2214804"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52D35-CB3F-4C26-A6B5-9208DABF432B}">
      <dsp:nvSpPr>
        <dsp:cNvPr id="0" name=""/>
        <dsp:cNvSpPr/>
      </dsp:nvSpPr>
      <dsp:spPr>
        <a:xfrm>
          <a:off x="2271088"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9</a:t>
          </a:r>
        </a:p>
      </dsp:txBody>
      <dsp:txXfrm>
        <a:off x="2278415" y="1420200"/>
        <a:ext cx="360571" cy="235496"/>
      </dsp:txXfrm>
    </dsp:sp>
    <dsp:sp modelId="{80FF2F79-FE19-4468-9178-3DF47500195E}">
      <dsp:nvSpPr>
        <dsp:cNvPr id="0" name=""/>
        <dsp:cNvSpPr/>
      </dsp:nvSpPr>
      <dsp:spPr>
        <a:xfrm>
          <a:off x="2702598" y="962602"/>
          <a:ext cx="487793" cy="100060"/>
        </a:xfrm>
        <a:custGeom>
          <a:avLst/>
          <a:gdLst/>
          <a:ahLst/>
          <a:cxnLst/>
          <a:rect l="0" t="0" r="0" b="0"/>
          <a:pathLst>
            <a:path>
              <a:moveTo>
                <a:pt x="0" y="0"/>
              </a:moveTo>
              <a:lnTo>
                <a:pt x="0" y="50030"/>
              </a:lnTo>
              <a:lnTo>
                <a:pt x="487793" y="50030"/>
              </a:lnTo>
              <a:lnTo>
                <a:pt x="487793"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C17E1-823A-4B7F-AB25-9F6950C4503A}">
      <dsp:nvSpPr>
        <dsp:cNvPr id="0" name=""/>
        <dsp:cNvSpPr/>
      </dsp:nvSpPr>
      <dsp:spPr>
        <a:xfrm>
          <a:off x="3002779"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5</a:t>
          </a:r>
        </a:p>
      </dsp:txBody>
      <dsp:txXfrm>
        <a:off x="3010106" y="1069989"/>
        <a:ext cx="360571" cy="235496"/>
      </dsp:txXfrm>
    </dsp:sp>
    <dsp:sp modelId="{32FE5E59-5F2A-4B71-8B9B-E89D259EA385}">
      <dsp:nvSpPr>
        <dsp:cNvPr id="0" name=""/>
        <dsp:cNvSpPr/>
      </dsp:nvSpPr>
      <dsp:spPr>
        <a:xfrm>
          <a:off x="2946495"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F628F-1C66-4628-A72A-A5C9B0CF2258}">
      <dsp:nvSpPr>
        <dsp:cNvPr id="0" name=""/>
        <dsp:cNvSpPr/>
      </dsp:nvSpPr>
      <dsp:spPr>
        <a:xfrm>
          <a:off x="2758882"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10</a:t>
          </a:r>
        </a:p>
      </dsp:txBody>
      <dsp:txXfrm>
        <a:off x="2766209" y="1420200"/>
        <a:ext cx="360571" cy="235496"/>
      </dsp:txXfrm>
    </dsp:sp>
    <dsp:sp modelId="{B529ADC1-0052-473D-AA92-2243921FD630}">
      <dsp:nvSpPr>
        <dsp:cNvPr id="0" name=""/>
        <dsp:cNvSpPr/>
      </dsp:nvSpPr>
      <dsp:spPr>
        <a:xfrm>
          <a:off x="3190392"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9D1F6-2B0D-4F8A-BAC7-C5A1B7E09727}">
      <dsp:nvSpPr>
        <dsp:cNvPr id="0" name=""/>
        <dsp:cNvSpPr/>
      </dsp:nvSpPr>
      <dsp:spPr>
        <a:xfrm>
          <a:off x="3246676"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11</a:t>
          </a:r>
        </a:p>
      </dsp:txBody>
      <dsp:txXfrm>
        <a:off x="3254003" y="1420200"/>
        <a:ext cx="360571" cy="235496"/>
      </dsp:txXfrm>
    </dsp:sp>
    <dsp:sp modelId="{14E4CB3A-3CDE-46E3-8A09-75F9640C4234}">
      <dsp:nvSpPr>
        <dsp:cNvPr id="0" name=""/>
        <dsp:cNvSpPr/>
      </dsp:nvSpPr>
      <dsp:spPr>
        <a:xfrm>
          <a:off x="3811478" y="612391"/>
          <a:ext cx="1021728" cy="100060"/>
        </a:xfrm>
        <a:custGeom>
          <a:avLst/>
          <a:gdLst/>
          <a:ahLst/>
          <a:cxnLst/>
          <a:rect l="0" t="0" r="0" b="0"/>
          <a:pathLst>
            <a:path>
              <a:moveTo>
                <a:pt x="0" y="0"/>
              </a:moveTo>
              <a:lnTo>
                <a:pt x="0" y="50030"/>
              </a:lnTo>
              <a:lnTo>
                <a:pt x="1021728" y="50030"/>
              </a:lnTo>
              <a:lnTo>
                <a:pt x="1021728" y="1000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5EF0A-E838-4A58-AA23-6340DD992278}">
      <dsp:nvSpPr>
        <dsp:cNvPr id="0" name=""/>
        <dsp:cNvSpPr/>
      </dsp:nvSpPr>
      <dsp:spPr>
        <a:xfrm flipH="1">
          <a:off x="4558441" y="712451"/>
          <a:ext cx="549529"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3</a:t>
          </a:r>
        </a:p>
      </dsp:txBody>
      <dsp:txXfrm>
        <a:off x="4565768" y="719778"/>
        <a:ext cx="534875" cy="235496"/>
      </dsp:txXfrm>
    </dsp:sp>
    <dsp:sp modelId="{B520887D-60FF-45D8-B62A-0AEDEC920DC8}">
      <dsp:nvSpPr>
        <dsp:cNvPr id="0" name=""/>
        <dsp:cNvSpPr/>
      </dsp:nvSpPr>
      <dsp:spPr>
        <a:xfrm>
          <a:off x="4285601" y="962602"/>
          <a:ext cx="547604" cy="100060"/>
        </a:xfrm>
        <a:custGeom>
          <a:avLst/>
          <a:gdLst/>
          <a:ahLst/>
          <a:cxnLst/>
          <a:rect l="0" t="0" r="0" b="0"/>
          <a:pathLst>
            <a:path>
              <a:moveTo>
                <a:pt x="547604" y="0"/>
              </a:moveTo>
              <a:lnTo>
                <a:pt x="547604"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D09A7-5DE1-437D-90F1-742D51EA5614}">
      <dsp:nvSpPr>
        <dsp:cNvPr id="0" name=""/>
        <dsp:cNvSpPr/>
      </dsp:nvSpPr>
      <dsp:spPr>
        <a:xfrm>
          <a:off x="4097988"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6</a:t>
          </a:r>
        </a:p>
      </dsp:txBody>
      <dsp:txXfrm>
        <a:off x="4105315" y="1069989"/>
        <a:ext cx="360571" cy="235496"/>
      </dsp:txXfrm>
    </dsp:sp>
    <dsp:sp modelId="{3499F299-FF88-433F-98D4-C4508AD3AAE2}">
      <dsp:nvSpPr>
        <dsp:cNvPr id="0" name=""/>
        <dsp:cNvSpPr/>
      </dsp:nvSpPr>
      <dsp:spPr>
        <a:xfrm>
          <a:off x="4041704"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3982-C586-43C2-AC63-234414BFD5DF}">
      <dsp:nvSpPr>
        <dsp:cNvPr id="0" name=""/>
        <dsp:cNvSpPr/>
      </dsp:nvSpPr>
      <dsp:spPr>
        <a:xfrm flipH="1">
          <a:off x="3734469" y="1412873"/>
          <a:ext cx="614469"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12</a:t>
          </a:r>
        </a:p>
      </dsp:txBody>
      <dsp:txXfrm>
        <a:off x="3741796" y="1420200"/>
        <a:ext cx="599815" cy="235496"/>
      </dsp:txXfrm>
    </dsp:sp>
    <dsp:sp modelId="{BDAE3971-C75B-4D93-A1BA-85F29DDFF041}">
      <dsp:nvSpPr>
        <dsp:cNvPr id="0" name=""/>
        <dsp:cNvSpPr/>
      </dsp:nvSpPr>
      <dsp:spPr>
        <a:xfrm>
          <a:off x="4285601" y="1312813"/>
          <a:ext cx="363518" cy="100060"/>
        </a:xfrm>
        <a:custGeom>
          <a:avLst/>
          <a:gdLst/>
          <a:ahLst/>
          <a:cxnLst/>
          <a:rect l="0" t="0" r="0" b="0"/>
          <a:pathLst>
            <a:path>
              <a:moveTo>
                <a:pt x="0" y="0"/>
              </a:moveTo>
              <a:lnTo>
                <a:pt x="0" y="50030"/>
              </a:lnTo>
              <a:lnTo>
                <a:pt x="363518" y="50030"/>
              </a:lnTo>
              <a:lnTo>
                <a:pt x="363518"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4693F-5D23-4918-B3E6-21BE772EACCE}">
      <dsp:nvSpPr>
        <dsp:cNvPr id="0" name=""/>
        <dsp:cNvSpPr/>
      </dsp:nvSpPr>
      <dsp:spPr>
        <a:xfrm>
          <a:off x="4461507"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13</a:t>
          </a:r>
        </a:p>
      </dsp:txBody>
      <dsp:txXfrm>
        <a:off x="4468834" y="1420200"/>
        <a:ext cx="360571" cy="235496"/>
      </dsp:txXfrm>
    </dsp:sp>
    <dsp:sp modelId="{D36066AE-2D22-4212-8351-E8C9B1BD2D0C}">
      <dsp:nvSpPr>
        <dsp:cNvPr id="0" name=""/>
        <dsp:cNvSpPr/>
      </dsp:nvSpPr>
      <dsp:spPr>
        <a:xfrm>
          <a:off x="4833206" y="962602"/>
          <a:ext cx="547604" cy="100060"/>
        </a:xfrm>
        <a:custGeom>
          <a:avLst/>
          <a:gdLst/>
          <a:ahLst/>
          <a:cxnLst/>
          <a:rect l="0" t="0" r="0" b="0"/>
          <a:pathLst>
            <a:path>
              <a:moveTo>
                <a:pt x="0" y="0"/>
              </a:moveTo>
              <a:lnTo>
                <a:pt x="0" y="50030"/>
              </a:lnTo>
              <a:lnTo>
                <a:pt x="547604" y="50030"/>
              </a:lnTo>
              <a:lnTo>
                <a:pt x="547604"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7721B-1D5B-4C86-86BA-3BF075C64713}">
      <dsp:nvSpPr>
        <dsp:cNvPr id="0" name=""/>
        <dsp:cNvSpPr/>
      </dsp:nvSpPr>
      <dsp:spPr>
        <a:xfrm>
          <a:off x="5193198"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7</a:t>
          </a:r>
        </a:p>
      </dsp:txBody>
      <dsp:txXfrm>
        <a:off x="5200525" y="1069989"/>
        <a:ext cx="360571" cy="235496"/>
      </dsp:txXfrm>
    </dsp:sp>
    <dsp:sp modelId="{E1CDEA2C-F959-49AF-9C87-15BD4C14A90E}">
      <dsp:nvSpPr>
        <dsp:cNvPr id="0" name=""/>
        <dsp:cNvSpPr/>
      </dsp:nvSpPr>
      <dsp:spPr>
        <a:xfrm>
          <a:off x="5136914"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5BE-9273-4E4C-AEE6-790F2CD11D1C}">
      <dsp:nvSpPr>
        <dsp:cNvPr id="0" name=""/>
        <dsp:cNvSpPr/>
      </dsp:nvSpPr>
      <dsp:spPr>
        <a:xfrm>
          <a:off x="4949301"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14</a:t>
          </a:r>
        </a:p>
      </dsp:txBody>
      <dsp:txXfrm>
        <a:off x="4956628" y="1420200"/>
        <a:ext cx="360571" cy="235496"/>
      </dsp:txXfrm>
    </dsp:sp>
    <dsp:sp modelId="{30207F2B-438C-44F5-A7A8-855176D4D874}">
      <dsp:nvSpPr>
        <dsp:cNvPr id="0" name=""/>
        <dsp:cNvSpPr/>
      </dsp:nvSpPr>
      <dsp:spPr>
        <a:xfrm>
          <a:off x="5380811"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6CEA4-1563-4799-8841-B1E02F201143}">
      <dsp:nvSpPr>
        <dsp:cNvPr id="0" name=""/>
        <dsp:cNvSpPr/>
      </dsp:nvSpPr>
      <dsp:spPr>
        <a:xfrm>
          <a:off x="5437095"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15</a:t>
          </a:r>
        </a:p>
      </dsp:txBody>
      <dsp:txXfrm>
        <a:off x="5444422" y="1420200"/>
        <a:ext cx="360571" cy="23549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77350-F550-4385-A9AE-CEC7479DD1BA}">
      <dsp:nvSpPr>
        <dsp:cNvPr id="0" name=""/>
        <dsp:cNvSpPr/>
      </dsp:nvSpPr>
      <dsp:spPr>
        <a:xfrm>
          <a:off x="0" y="1037647"/>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Depth first search</a:t>
          </a:r>
        </a:p>
      </dsp:txBody>
      <dsp:txXfrm>
        <a:off x="0" y="1037647"/>
        <a:ext cx="1780222" cy="300180"/>
      </dsp:txXfrm>
    </dsp:sp>
    <dsp:sp modelId="{07689640-B809-48A0-BECF-546CE4D7B8C1}">
      <dsp:nvSpPr>
        <dsp:cNvPr id="0" name=""/>
        <dsp:cNvSpPr/>
      </dsp:nvSpPr>
      <dsp:spPr>
        <a:xfrm>
          <a:off x="0" y="687277"/>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DFS and preorder</a:t>
          </a:r>
        </a:p>
      </dsp:txBody>
      <dsp:txXfrm>
        <a:off x="0" y="687277"/>
        <a:ext cx="1780222" cy="300180"/>
      </dsp:txXfrm>
    </dsp:sp>
    <dsp:sp modelId="{D562B055-6EEC-4BCC-80D7-5F96B12AB415}">
      <dsp:nvSpPr>
        <dsp:cNvPr id="0" name=""/>
        <dsp:cNvSpPr/>
      </dsp:nvSpPr>
      <dsp:spPr>
        <a:xfrm>
          <a:off x="0" y="337225"/>
          <a:ext cx="5934075" cy="30018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Tree</a:t>
          </a:r>
        </a:p>
      </dsp:txBody>
      <dsp:txXfrm>
        <a:off x="0" y="337225"/>
        <a:ext cx="1780222" cy="300180"/>
      </dsp:txXfrm>
    </dsp:sp>
    <dsp:sp modelId="{3B3C4F40-2E5E-457A-A4FE-28EB54DEF091}">
      <dsp:nvSpPr>
        <dsp:cNvPr id="0" name=""/>
        <dsp:cNvSpPr/>
      </dsp:nvSpPr>
      <dsp:spPr>
        <a:xfrm>
          <a:off x="3623865" y="362240"/>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a:t>
          </a:r>
        </a:p>
      </dsp:txBody>
      <dsp:txXfrm>
        <a:off x="3631192" y="369567"/>
        <a:ext cx="360571" cy="235496"/>
      </dsp:txXfrm>
    </dsp:sp>
    <dsp:sp modelId="{21EDD053-B910-4041-B39F-21DE9B2760F6}">
      <dsp:nvSpPr>
        <dsp:cNvPr id="0" name=""/>
        <dsp:cNvSpPr/>
      </dsp:nvSpPr>
      <dsp:spPr>
        <a:xfrm>
          <a:off x="2702598" y="612391"/>
          <a:ext cx="1108879" cy="100060"/>
        </a:xfrm>
        <a:custGeom>
          <a:avLst/>
          <a:gdLst/>
          <a:ahLst/>
          <a:cxnLst/>
          <a:rect l="0" t="0" r="0" b="0"/>
          <a:pathLst>
            <a:path>
              <a:moveTo>
                <a:pt x="1108879" y="0"/>
              </a:moveTo>
              <a:lnTo>
                <a:pt x="1108879" y="50030"/>
              </a:lnTo>
              <a:lnTo>
                <a:pt x="0" y="50030"/>
              </a:lnTo>
              <a:lnTo>
                <a:pt x="0" y="1000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C2644-440B-4D54-9204-14F69374728A}">
      <dsp:nvSpPr>
        <dsp:cNvPr id="0" name=""/>
        <dsp:cNvSpPr/>
      </dsp:nvSpPr>
      <dsp:spPr>
        <a:xfrm>
          <a:off x="2514985" y="712451"/>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2</a:t>
          </a:r>
        </a:p>
      </dsp:txBody>
      <dsp:txXfrm>
        <a:off x="2522312" y="719778"/>
        <a:ext cx="360571" cy="235496"/>
      </dsp:txXfrm>
    </dsp:sp>
    <dsp:sp modelId="{29AEEBC5-DDC7-48D4-919A-D75B048C4337}">
      <dsp:nvSpPr>
        <dsp:cNvPr id="0" name=""/>
        <dsp:cNvSpPr/>
      </dsp:nvSpPr>
      <dsp:spPr>
        <a:xfrm>
          <a:off x="2214804" y="962602"/>
          <a:ext cx="487793" cy="100060"/>
        </a:xfrm>
        <a:custGeom>
          <a:avLst/>
          <a:gdLst/>
          <a:ahLst/>
          <a:cxnLst/>
          <a:rect l="0" t="0" r="0" b="0"/>
          <a:pathLst>
            <a:path>
              <a:moveTo>
                <a:pt x="487793" y="0"/>
              </a:moveTo>
              <a:lnTo>
                <a:pt x="487793"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2E329-9AC9-417B-BA3F-17DECCCF9C68}">
      <dsp:nvSpPr>
        <dsp:cNvPr id="0" name=""/>
        <dsp:cNvSpPr/>
      </dsp:nvSpPr>
      <dsp:spPr>
        <a:xfrm>
          <a:off x="2027191"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3</a:t>
          </a:r>
        </a:p>
      </dsp:txBody>
      <dsp:txXfrm>
        <a:off x="2034518" y="1069989"/>
        <a:ext cx="360571" cy="235496"/>
      </dsp:txXfrm>
    </dsp:sp>
    <dsp:sp modelId="{1EDBF119-A99F-412E-99A0-B4A1A387D91E}">
      <dsp:nvSpPr>
        <dsp:cNvPr id="0" name=""/>
        <dsp:cNvSpPr/>
      </dsp:nvSpPr>
      <dsp:spPr>
        <a:xfrm>
          <a:off x="1970907"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0DB43-629A-4BF3-8FE6-FF7AE22C92CE}">
      <dsp:nvSpPr>
        <dsp:cNvPr id="0" name=""/>
        <dsp:cNvSpPr/>
      </dsp:nvSpPr>
      <dsp:spPr>
        <a:xfrm>
          <a:off x="1783295"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4</a:t>
          </a:r>
        </a:p>
      </dsp:txBody>
      <dsp:txXfrm>
        <a:off x="1790622" y="1420200"/>
        <a:ext cx="360571" cy="235496"/>
      </dsp:txXfrm>
    </dsp:sp>
    <dsp:sp modelId="{AF10CB51-B28D-488B-BBAF-18A7643A2571}">
      <dsp:nvSpPr>
        <dsp:cNvPr id="0" name=""/>
        <dsp:cNvSpPr/>
      </dsp:nvSpPr>
      <dsp:spPr>
        <a:xfrm>
          <a:off x="2214804"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52D35-CB3F-4C26-A6B5-9208DABF432B}">
      <dsp:nvSpPr>
        <dsp:cNvPr id="0" name=""/>
        <dsp:cNvSpPr/>
      </dsp:nvSpPr>
      <dsp:spPr>
        <a:xfrm>
          <a:off x="2271088"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5</a:t>
          </a:r>
        </a:p>
      </dsp:txBody>
      <dsp:txXfrm>
        <a:off x="2278415" y="1420200"/>
        <a:ext cx="360571" cy="235496"/>
      </dsp:txXfrm>
    </dsp:sp>
    <dsp:sp modelId="{80FF2F79-FE19-4468-9178-3DF47500195E}">
      <dsp:nvSpPr>
        <dsp:cNvPr id="0" name=""/>
        <dsp:cNvSpPr/>
      </dsp:nvSpPr>
      <dsp:spPr>
        <a:xfrm>
          <a:off x="2702598" y="962602"/>
          <a:ext cx="487793" cy="100060"/>
        </a:xfrm>
        <a:custGeom>
          <a:avLst/>
          <a:gdLst/>
          <a:ahLst/>
          <a:cxnLst/>
          <a:rect l="0" t="0" r="0" b="0"/>
          <a:pathLst>
            <a:path>
              <a:moveTo>
                <a:pt x="0" y="0"/>
              </a:moveTo>
              <a:lnTo>
                <a:pt x="0" y="50030"/>
              </a:lnTo>
              <a:lnTo>
                <a:pt x="487793" y="50030"/>
              </a:lnTo>
              <a:lnTo>
                <a:pt x="487793"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C17E1-823A-4B7F-AB25-9F6950C4503A}">
      <dsp:nvSpPr>
        <dsp:cNvPr id="0" name=""/>
        <dsp:cNvSpPr/>
      </dsp:nvSpPr>
      <dsp:spPr>
        <a:xfrm>
          <a:off x="3002779"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6</a:t>
          </a:r>
        </a:p>
      </dsp:txBody>
      <dsp:txXfrm>
        <a:off x="3010106" y="1069989"/>
        <a:ext cx="360571" cy="235496"/>
      </dsp:txXfrm>
    </dsp:sp>
    <dsp:sp modelId="{32FE5E59-5F2A-4B71-8B9B-E89D259EA385}">
      <dsp:nvSpPr>
        <dsp:cNvPr id="0" name=""/>
        <dsp:cNvSpPr/>
      </dsp:nvSpPr>
      <dsp:spPr>
        <a:xfrm>
          <a:off x="2946495"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F628F-1C66-4628-A72A-A5C9B0CF2258}">
      <dsp:nvSpPr>
        <dsp:cNvPr id="0" name=""/>
        <dsp:cNvSpPr/>
      </dsp:nvSpPr>
      <dsp:spPr>
        <a:xfrm>
          <a:off x="2758882"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7</a:t>
          </a:r>
        </a:p>
      </dsp:txBody>
      <dsp:txXfrm>
        <a:off x="2766209" y="1420200"/>
        <a:ext cx="360571" cy="235496"/>
      </dsp:txXfrm>
    </dsp:sp>
    <dsp:sp modelId="{B529ADC1-0052-473D-AA92-2243921FD630}">
      <dsp:nvSpPr>
        <dsp:cNvPr id="0" name=""/>
        <dsp:cNvSpPr/>
      </dsp:nvSpPr>
      <dsp:spPr>
        <a:xfrm>
          <a:off x="3190392"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9D1F6-2B0D-4F8A-BAC7-C5A1B7E09727}">
      <dsp:nvSpPr>
        <dsp:cNvPr id="0" name=""/>
        <dsp:cNvSpPr/>
      </dsp:nvSpPr>
      <dsp:spPr>
        <a:xfrm>
          <a:off x="3246676"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8</a:t>
          </a:r>
        </a:p>
      </dsp:txBody>
      <dsp:txXfrm>
        <a:off x="3254003" y="1420200"/>
        <a:ext cx="360571" cy="235496"/>
      </dsp:txXfrm>
    </dsp:sp>
    <dsp:sp modelId="{14E4CB3A-3CDE-46E3-8A09-75F9640C4234}">
      <dsp:nvSpPr>
        <dsp:cNvPr id="0" name=""/>
        <dsp:cNvSpPr/>
      </dsp:nvSpPr>
      <dsp:spPr>
        <a:xfrm>
          <a:off x="3811478" y="612391"/>
          <a:ext cx="1021728" cy="100060"/>
        </a:xfrm>
        <a:custGeom>
          <a:avLst/>
          <a:gdLst/>
          <a:ahLst/>
          <a:cxnLst/>
          <a:rect l="0" t="0" r="0" b="0"/>
          <a:pathLst>
            <a:path>
              <a:moveTo>
                <a:pt x="0" y="0"/>
              </a:moveTo>
              <a:lnTo>
                <a:pt x="0" y="50030"/>
              </a:lnTo>
              <a:lnTo>
                <a:pt x="1021728" y="50030"/>
              </a:lnTo>
              <a:lnTo>
                <a:pt x="1021728" y="1000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5EF0A-E838-4A58-AA23-6340DD992278}">
      <dsp:nvSpPr>
        <dsp:cNvPr id="0" name=""/>
        <dsp:cNvSpPr/>
      </dsp:nvSpPr>
      <dsp:spPr>
        <a:xfrm flipH="1">
          <a:off x="4558441" y="712451"/>
          <a:ext cx="549529"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9</a:t>
          </a:r>
        </a:p>
      </dsp:txBody>
      <dsp:txXfrm>
        <a:off x="4565768" y="719778"/>
        <a:ext cx="534875" cy="235496"/>
      </dsp:txXfrm>
    </dsp:sp>
    <dsp:sp modelId="{B520887D-60FF-45D8-B62A-0AEDEC920DC8}">
      <dsp:nvSpPr>
        <dsp:cNvPr id="0" name=""/>
        <dsp:cNvSpPr/>
      </dsp:nvSpPr>
      <dsp:spPr>
        <a:xfrm>
          <a:off x="4285601" y="962602"/>
          <a:ext cx="547604" cy="100060"/>
        </a:xfrm>
        <a:custGeom>
          <a:avLst/>
          <a:gdLst/>
          <a:ahLst/>
          <a:cxnLst/>
          <a:rect l="0" t="0" r="0" b="0"/>
          <a:pathLst>
            <a:path>
              <a:moveTo>
                <a:pt x="547604" y="0"/>
              </a:moveTo>
              <a:lnTo>
                <a:pt x="547604"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D09A7-5DE1-437D-90F1-742D51EA5614}">
      <dsp:nvSpPr>
        <dsp:cNvPr id="0" name=""/>
        <dsp:cNvSpPr/>
      </dsp:nvSpPr>
      <dsp:spPr>
        <a:xfrm>
          <a:off x="4097988"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10</a:t>
          </a:r>
        </a:p>
      </dsp:txBody>
      <dsp:txXfrm>
        <a:off x="4105315" y="1069989"/>
        <a:ext cx="360571" cy="235496"/>
      </dsp:txXfrm>
    </dsp:sp>
    <dsp:sp modelId="{3499F299-FF88-433F-98D4-C4508AD3AAE2}">
      <dsp:nvSpPr>
        <dsp:cNvPr id="0" name=""/>
        <dsp:cNvSpPr/>
      </dsp:nvSpPr>
      <dsp:spPr>
        <a:xfrm>
          <a:off x="4041704"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43982-C586-43C2-AC63-234414BFD5DF}">
      <dsp:nvSpPr>
        <dsp:cNvPr id="0" name=""/>
        <dsp:cNvSpPr/>
      </dsp:nvSpPr>
      <dsp:spPr>
        <a:xfrm flipH="1">
          <a:off x="3734469" y="1412873"/>
          <a:ext cx="614469"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11</a:t>
          </a:r>
        </a:p>
      </dsp:txBody>
      <dsp:txXfrm>
        <a:off x="3741796" y="1420200"/>
        <a:ext cx="599815" cy="235496"/>
      </dsp:txXfrm>
    </dsp:sp>
    <dsp:sp modelId="{BDAE3971-C75B-4D93-A1BA-85F29DDFF041}">
      <dsp:nvSpPr>
        <dsp:cNvPr id="0" name=""/>
        <dsp:cNvSpPr/>
      </dsp:nvSpPr>
      <dsp:spPr>
        <a:xfrm>
          <a:off x="4285601" y="1312813"/>
          <a:ext cx="363518" cy="100060"/>
        </a:xfrm>
        <a:custGeom>
          <a:avLst/>
          <a:gdLst/>
          <a:ahLst/>
          <a:cxnLst/>
          <a:rect l="0" t="0" r="0" b="0"/>
          <a:pathLst>
            <a:path>
              <a:moveTo>
                <a:pt x="0" y="0"/>
              </a:moveTo>
              <a:lnTo>
                <a:pt x="0" y="50030"/>
              </a:lnTo>
              <a:lnTo>
                <a:pt x="363518" y="50030"/>
              </a:lnTo>
              <a:lnTo>
                <a:pt x="363518"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4693F-5D23-4918-B3E6-21BE772EACCE}">
      <dsp:nvSpPr>
        <dsp:cNvPr id="0" name=""/>
        <dsp:cNvSpPr/>
      </dsp:nvSpPr>
      <dsp:spPr>
        <a:xfrm>
          <a:off x="4461507"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12</a:t>
          </a:r>
        </a:p>
      </dsp:txBody>
      <dsp:txXfrm>
        <a:off x="4468834" y="1420200"/>
        <a:ext cx="360571" cy="235496"/>
      </dsp:txXfrm>
    </dsp:sp>
    <dsp:sp modelId="{D36066AE-2D22-4212-8351-E8C9B1BD2D0C}">
      <dsp:nvSpPr>
        <dsp:cNvPr id="0" name=""/>
        <dsp:cNvSpPr/>
      </dsp:nvSpPr>
      <dsp:spPr>
        <a:xfrm>
          <a:off x="4833206" y="962602"/>
          <a:ext cx="547604" cy="100060"/>
        </a:xfrm>
        <a:custGeom>
          <a:avLst/>
          <a:gdLst/>
          <a:ahLst/>
          <a:cxnLst/>
          <a:rect l="0" t="0" r="0" b="0"/>
          <a:pathLst>
            <a:path>
              <a:moveTo>
                <a:pt x="0" y="0"/>
              </a:moveTo>
              <a:lnTo>
                <a:pt x="0" y="50030"/>
              </a:lnTo>
              <a:lnTo>
                <a:pt x="547604" y="50030"/>
              </a:lnTo>
              <a:lnTo>
                <a:pt x="547604"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7721B-1D5B-4C86-86BA-3BF075C64713}">
      <dsp:nvSpPr>
        <dsp:cNvPr id="0" name=""/>
        <dsp:cNvSpPr/>
      </dsp:nvSpPr>
      <dsp:spPr>
        <a:xfrm>
          <a:off x="5193198" y="1062662"/>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13</a:t>
          </a:r>
        </a:p>
      </dsp:txBody>
      <dsp:txXfrm>
        <a:off x="5200525" y="1069989"/>
        <a:ext cx="360571" cy="235496"/>
      </dsp:txXfrm>
    </dsp:sp>
    <dsp:sp modelId="{E1CDEA2C-F959-49AF-9C87-15BD4C14A90E}">
      <dsp:nvSpPr>
        <dsp:cNvPr id="0" name=""/>
        <dsp:cNvSpPr/>
      </dsp:nvSpPr>
      <dsp:spPr>
        <a:xfrm>
          <a:off x="5136914" y="1312813"/>
          <a:ext cx="243896" cy="100060"/>
        </a:xfrm>
        <a:custGeom>
          <a:avLst/>
          <a:gdLst/>
          <a:ahLst/>
          <a:cxnLst/>
          <a:rect l="0" t="0" r="0" b="0"/>
          <a:pathLst>
            <a:path>
              <a:moveTo>
                <a:pt x="243896" y="0"/>
              </a:moveTo>
              <a:lnTo>
                <a:pt x="243896" y="50030"/>
              </a:lnTo>
              <a:lnTo>
                <a:pt x="0" y="50030"/>
              </a:lnTo>
              <a:lnTo>
                <a:pt x="0"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5BE-9273-4E4C-AEE6-790F2CD11D1C}">
      <dsp:nvSpPr>
        <dsp:cNvPr id="0" name=""/>
        <dsp:cNvSpPr/>
      </dsp:nvSpPr>
      <dsp:spPr>
        <a:xfrm>
          <a:off x="4949301"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14</a:t>
          </a:r>
        </a:p>
      </dsp:txBody>
      <dsp:txXfrm>
        <a:off x="4956628" y="1420200"/>
        <a:ext cx="360571" cy="235496"/>
      </dsp:txXfrm>
    </dsp:sp>
    <dsp:sp modelId="{30207F2B-438C-44F5-A7A8-855176D4D874}">
      <dsp:nvSpPr>
        <dsp:cNvPr id="0" name=""/>
        <dsp:cNvSpPr/>
      </dsp:nvSpPr>
      <dsp:spPr>
        <a:xfrm>
          <a:off x="5380811" y="1312813"/>
          <a:ext cx="243896" cy="100060"/>
        </a:xfrm>
        <a:custGeom>
          <a:avLst/>
          <a:gdLst/>
          <a:ahLst/>
          <a:cxnLst/>
          <a:rect l="0" t="0" r="0" b="0"/>
          <a:pathLst>
            <a:path>
              <a:moveTo>
                <a:pt x="0" y="0"/>
              </a:moveTo>
              <a:lnTo>
                <a:pt x="0" y="50030"/>
              </a:lnTo>
              <a:lnTo>
                <a:pt x="243896" y="50030"/>
              </a:lnTo>
              <a:lnTo>
                <a:pt x="243896" y="1000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6CEA4-1563-4799-8841-B1E02F201143}">
      <dsp:nvSpPr>
        <dsp:cNvPr id="0" name=""/>
        <dsp:cNvSpPr/>
      </dsp:nvSpPr>
      <dsp:spPr>
        <a:xfrm>
          <a:off x="5437095" y="1412873"/>
          <a:ext cx="375225" cy="250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15</a:t>
          </a:r>
        </a:p>
      </dsp:txBody>
      <dsp:txXfrm>
        <a:off x="5444422" y="1420200"/>
        <a:ext cx="360571" cy="2354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Travel</dc:creator>
  <keywords/>
  <dc:description/>
  <lastModifiedBy>Derick Hansraj</lastModifiedBy>
  <revision>29</revision>
  <dcterms:created xsi:type="dcterms:W3CDTF">2019-11-21T19:12:00.0000000Z</dcterms:created>
  <dcterms:modified xsi:type="dcterms:W3CDTF">2020-11-16T00:30:36.6284572Z</dcterms:modified>
</coreProperties>
</file>