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8A175" w14:textId="4232F0B6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за</w:t>
      </w:r>
      <w:r>
        <w:rPr>
          <w:rFonts w:ascii="Times New Roman" w:hAnsi="Times New Roman" w:cs="Times New Roman"/>
          <w:sz w:val="28"/>
          <w:szCs w:val="28"/>
        </w:rPr>
        <w:t>шел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на свою почту, которую указывал при регистрации профиля</w:t>
      </w:r>
    </w:p>
    <w:p w14:paraId="3B06BA2E" w14:textId="2B66B1B3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>, и подтверди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работе;</w:t>
      </w:r>
    </w:p>
    <w:p w14:paraId="0C2144CA" w14:textId="2033C59A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свой локальный репозиторий,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склонировав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 xml:space="preserve"> себе общий</w:t>
      </w:r>
    </w:p>
    <w:p w14:paraId="7358B732" w14:textId="77777777" w:rsid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 xml:space="preserve">репозиторий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>;</w:t>
      </w:r>
    </w:p>
    <w:p w14:paraId="7B2CA254" w14:textId="22435932" w:rsidR="00DE2883" w:rsidRDefault="00DE2883" w:rsidP="00DE28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D0B34B4" wp14:editId="72898F17">
            <wp:extent cx="5661660" cy="2118360"/>
            <wp:effectExtent l="0" t="0" r="0" b="0"/>
            <wp:docPr id="518322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39426" w14:textId="0BD729D2" w:rsidR="00DE2883" w:rsidRPr="00094F00" w:rsidRDefault="00DE2883" w:rsidP="00DE28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A4F000" wp14:editId="6E674BE3">
            <wp:extent cx="5684520" cy="762000"/>
            <wp:effectExtent l="0" t="0" r="0" b="0"/>
            <wp:docPr id="12187811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BC686" w14:textId="3D172EB2" w:rsid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новую ветку в локальном репозитории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4F00">
        <w:rPr>
          <w:rFonts w:ascii="Times New Roman" w:hAnsi="Times New Roman" w:cs="Times New Roman"/>
          <w:sz w:val="28"/>
          <w:szCs w:val="28"/>
        </w:rPr>
        <w:t>и пере</w:t>
      </w:r>
      <w:r>
        <w:rPr>
          <w:rFonts w:ascii="Times New Roman" w:hAnsi="Times New Roman" w:cs="Times New Roman"/>
          <w:sz w:val="28"/>
          <w:szCs w:val="28"/>
        </w:rPr>
        <w:t>шел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в эту ветку;</w:t>
      </w:r>
    </w:p>
    <w:p w14:paraId="7C0E5CEE" w14:textId="289577C6" w:rsidR="00DE2883" w:rsidRPr="00094F00" w:rsidRDefault="00DE2883" w:rsidP="00DE28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202BC68" wp14:editId="16D5F144">
            <wp:extent cx="5684520" cy="1394460"/>
            <wp:effectExtent l="0" t="0" r="0" b="0"/>
            <wp:docPr id="3860088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BB7E0" w14:textId="00EA39C4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выполни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индивидуальное задание:</w:t>
      </w:r>
    </w:p>
    <w:p w14:paraId="357A0B3B" w14:textId="452AF1FC" w:rsidR="00094F00" w:rsidRPr="00094F00" w:rsidRDefault="00094F00" w:rsidP="00094F00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в код проекта внес изменения:</w:t>
      </w:r>
    </w:p>
    <w:p w14:paraId="1711ACB8" w14:textId="77777777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студент №3:</w:t>
      </w:r>
    </w:p>
    <w:p w14:paraId="1C1BC94A" w14:textId="2681DE31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проверку на положительность первой объявленной</w:t>
      </w:r>
    </w:p>
    <w:p w14:paraId="473FC65F" w14:textId="672DCF8B" w:rsidR="00DE2883" w:rsidRPr="00094F00" w:rsidRDefault="00094F00" w:rsidP="00DE2883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переменной с выводом сообщения об этом.</w:t>
      </w:r>
    </w:p>
    <w:p w14:paraId="0AD92118" w14:textId="779014CD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комментарий, поясняющий строку с условным</w:t>
      </w:r>
    </w:p>
    <w:p w14:paraId="46D73A35" w14:textId="77777777" w:rsid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выражением.</w:t>
      </w:r>
    </w:p>
    <w:p w14:paraId="3D19A4B9" w14:textId="35120071" w:rsidR="00DE2883" w:rsidRPr="00094F00" w:rsidRDefault="00DE2883" w:rsidP="00DE28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6D6214" wp14:editId="19A3DB69">
            <wp:extent cx="5940425" cy="5661660"/>
            <wp:effectExtent l="0" t="0" r="3175" b="0"/>
            <wp:docPr id="12177269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6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234FF" w14:textId="2D96BBD0" w:rsidR="00094F00" w:rsidRDefault="00094F00" w:rsidP="00DE2883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каждое изменение, выполнив соответствующие</w:t>
      </w:r>
      <w:r w:rsidR="00DE2883">
        <w:rPr>
          <w:rFonts w:ascii="Times New Roman" w:hAnsi="Times New Roman" w:cs="Times New Roman"/>
          <w:sz w:val="28"/>
          <w:szCs w:val="28"/>
        </w:rPr>
        <w:t xml:space="preserve"> </w:t>
      </w:r>
      <w:r w:rsidRPr="00DE2883">
        <w:rPr>
          <w:rFonts w:ascii="Times New Roman" w:hAnsi="Times New Roman" w:cs="Times New Roman"/>
          <w:sz w:val="28"/>
          <w:szCs w:val="28"/>
        </w:rPr>
        <w:t>команды;</w:t>
      </w:r>
    </w:p>
    <w:p w14:paraId="16EA5703" w14:textId="09557D0A" w:rsidR="00DE2883" w:rsidRPr="00DE2883" w:rsidRDefault="00DE2883" w:rsidP="00DE2883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14B6F2" wp14:editId="1F0476FD">
            <wp:extent cx="5699760" cy="1356360"/>
            <wp:effectExtent l="0" t="0" r="0" b="0"/>
            <wp:docPr id="9633089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32B01" w14:textId="71A4CEAF" w:rsidR="00094F00" w:rsidRDefault="00094F00" w:rsidP="00094F00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в своей ветке файл </w:t>
      </w:r>
      <w:proofErr w:type="gramStart"/>
      <w:r>
        <w:rPr>
          <w:rFonts w:ascii="Times New Roman" w:hAnsi="Times New Roman" w:cs="Times New Roman"/>
          <w:sz w:val="28"/>
          <w:szCs w:val="28"/>
        </w:rPr>
        <w:t>3</w:t>
      </w:r>
      <w:r w:rsidRPr="00094F00">
        <w:rPr>
          <w:rFonts w:ascii="Times New Roman" w:hAnsi="Times New Roman" w:cs="Times New Roman"/>
          <w:sz w:val="28"/>
          <w:szCs w:val="28"/>
        </w:rPr>
        <w:t>.docx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4F00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094F00">
        <w:rPr>
          <w:rFonts w:ascii="Times New Roman" w:hAnsi="Times New Roman" w:cs="Times New Roman"/>
          <w:sz w:val="28"/>
          <w:szCs w:val="28"/>
        </w:rPr>
        <w:t xml:space="preserve"> в котором опи</w:t>
      </w:r>
      <w:r>
        <w:rPr>
          <w:rFonts w:ascii="Times New Roman" w:hAnsi="Times New Roman" w:cs="Times New Roman"/>
          <w:sz w:val="28"/>
          <w:szCs w:val="28"/>
        </w:rPr>
        <w:t>сал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свои</w:t>
      </w:r>
      <w:r w:rsidRPr="00094F00">
        <w:rPr>
          <w:rFonts w:ascii="Times New Roman" w:hAnsi="Times New Roman" w:cs="Times New Roman"/>
          <w:sz w:val="28"/>
          <w:szCs w:val="28"/>
        </w:rPr>
        <w:t xml:space="preserve"> действия, добавив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4F00">
        <w:rPr>
          <w:rFonts w:ascii="Times New Roman" w:hAnsi="Times New Roman" w:cs="Times New Roman"/>
          <w:sz w:val="28"/>
          <w:szCs w:val="28"/>
        </w:rPr>
        <w:t xml:space="preserve">соответствующие скрины, в том числе скрины из консоли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>.</w:t>
      </w:r>
    </w:p>
    <w:p w14:paraId="3DF49E33" w14:textId="4CAB3B84" w:rsidR="00DE2883" w:rsidRPr="00DE2883" w:rsidRDefault="00DE2883" w:rsidP="00DE2883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DE288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0170AA5" wp14:editId="758D705E">
            <wp:extent cx="5940425" cy="2426970"/>
            <wp:effectExtent l="0" t="0" r="3175" b="0"/>
            <wp:docPr id="163120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0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C63E" w14:textId="690129DF" w:rsidR="00094F00" w:rsidRPr="00094F00" w:rsidRDefault="00094F00" w:rsidP="00094F00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добавление файла;</w:t>
      </w:r>
    </w:p>
    <w:p w14:paraId="577171BD" w14:textId="5B240615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отправ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</w:t>
      </w:r>
      <w:r>
        <w:rPr>
          <w:rFonts w:ascii="Times New Roman" w:hAnsi="Times New Roman" w:cs="Times New Roman"/>
          <w:sz w:val="28"/>
          <w:szCs w:val="28"/>
        </w:rPr>
        <w:t xml:space="preserve"> свою</w:t>
      </w:r>
      <w:r w:rsidRPr="00094F00">
        <w:rPr>
          <w:rFonts w:ascii="Times New Roman" w:hAnsi="Times New Roman" w:cs="Times New Roman"/>
          <w:sz w:val="28"/>
          <w:szCs w:val="28"/>
        </w:rPr>
        <w:t xml:space="preserve"> ветку (в параметре команды </w:t>
      </w:r>
      <w:r>
        <w:rPr>
          <w:rFonts w:ascii="Times New Roman" w:hAnsi="Times New Roman" w:cs="Times New Roman"/>
          <w:sz w:val="28"/>
          <w:szCs w:val="28"/>
        </w:rPr>
        <w:t>указал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имя </w:t>
      </w:r>
      <w:r>
        <w:rPr>
          <w:rFonts w:ascii="Times New Roman" w:hAnsi="Times New Roman" w:cs="Times New Roman"/>
          <w:sz w:val="28"/>
          <w:szCs w:val="28"/>
        </w:rPr>
        <w:t>своей</w:t>
      </w:r>
      <w:r w:rsidRPr="00094F00">
        <w:rPr>
          <w:rFonts w:ascii="Times New Roman" w:hAnsi="Times New Roman" w:cs="Times New Roman"/>
          <w:sz w:val="28"/>
          <w:szCs w:val="28"/>
        </w:rPr>
        <w:t xml:space="preserve"> ветки, на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36253142" w14:textId="77777777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она создастся автоматически, это действие нужно для сохранности</w:t>
      </w:r>
    </w:p>
    <w:p w14:paraId="4BDF8366" w14:textId="77777777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данных);</w:t>
      </w:r>
    </w:p>
    <w:p w14:paraId="58C0B266" w14:textId="50552EE2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 xml:space="preserve">- после того как </w:t>
      </w:r>
      <w:r>
        <w:rPr>
          <w:rFonts w:ascii="Times New Roman" w:hAnsi="Times New Roman" w:cs="Times New Roman"/>
          <w:sz w:val="28"/>
          <w:szCs w:val="28"/>
        </w:rPr>
        <w:t>мои</w:t>
      </w:r>
      <w:r w:rsidRPr="00094F00">
        <w:rPr>
          <w:rFonts w:ascii="Times New Roman" w:hAnsi="Times New Roman" w:cs="Times New Roman"/>
          <w:sz w:val="28"/>
          <w:szCs w:val="28"/>
        </w:rPr>
        <w:t xml:space="preserve"> изменения </w:t>
      </w:r>
      <w:r>
        <w:rPr>
          <w:rFonts w:ascii="Times New Roman" w:hAnsi="Times New Roman" w:cs="Times New Roman"/>
          <w:sz w:val="28"/>
          <w:szCs w:val="28"/>
        </w:rPr>
        <w:t xml:space="preserve">были </w:t>
      </w:r>
      <w:r w:rsidRPr="00094F00">
        <w:rPr>
          <w:rFonts w:ascii="Times New Roman" w:hAnsi="Times New Roman" w:cs="Times New Roman"/>
          <w:sz w:val="28"/>
          <w:szCs w:val="28"/>
        </w:rPr>
        <w:t>просмотрены координатором</w:t>
      </w:r>
    </w:p>
    <w:p w14:paraId="27B71F53" w14:textId="0F801D64" w:rsidR="001B0BC7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проекта (студентом №1), выполн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>.</w:t>
      </w:r>
    </w:p>
    <w:sectPr w:rsidR="001B0BC7" w:rsidRPr="00094F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5149"/>
    <w:multiLevelType w:val="hybridMultilevel"/>
    <w:tmpl w:val="61569E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9E585B"/>
    <w:multiLevelType w:val="hybridMultilevel"/>
    <w:tmpl w:val="0CFA4E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B81F8E"/>
    <w:multiLevelType w:val="hybridMultilevel"/>
    <w:tmpl w:val="7C5C7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DA1103"/>
    <w:multiLevelType w:val="hybridMultilevel"/>
    <w:tmpl w:val="15083764"/>
    <w:lvl w:ilvl="0" w:tplc="8AAC591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2045670">
    <w:abstractNumId w:val="1"/>
  </w:num>
  <w:num w:numId="2" w16cid:durableId="1240141862">
    <w:abstractNumId w:val="3"/>
  </w:num>
  <w:num w:numId="3" w16cid:durableId="263657242">
    <w:abstractNumId w:val="0"/>
  </w:num>
  <w:num w:numId="4" w16cid:durableId="1191142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549"/>
    <w:rsid w:val="000542F0"/>
    <w:rsid w:val="0007560C"/>
    <w:rsid w:val="00094F00"/>
    <w:rsid w:val="001459A5"/>
    <w:rsid w:val="001B0BC7"/>
    <w:rsid w:val="00393549"/>
    <w:rsid w:val="00434DC4"/>
    <w:rsid w:val="00576732"/>
    <w:rsid w:val="005A1B46"/>
    <w:rsid w:val="00743D9C"/>
    <w:rsid w:val="00821A00"/>
    <w:rsid w:val="009428C3"/>
    <w:rsid w:val="0097291C"/>
    <w:rsid w:val="00A850A9"/>
    <w:rsid w:val="00C12A0A"/>
    <w:rsid w:val="00C436B7"/>
    <w:rsid w:val="00CE6F26"/>
    <w:rsid w:val="00CF48EE"/>
    <w:rsid w:val="00DE2883"/>
    <w:rsid w:val="00EA2ABC"/>
    <w:rsid w:val="00ED3551"/>
    <w:rsid w:val="00F34262"/>
    <w:rsid w:val="00F35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61AE9"/>
  <w15:chartTrackingRefBased/>
  <w15:docId w15:val="{A4481ABF-7980-4F88-9B52-4A4CE8D3E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35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35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35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3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35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35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35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35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35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35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35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35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354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354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35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35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35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35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3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3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35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35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3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35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35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354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35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354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935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160</Words>
  <Characters>915</Characters>
  <Application>Microsoft Office Word</Application>
  <DocSecurity>0</DocSecurity>
  <Lines>7</Lines>
  <Paragraphs>2</Paragraphs>
  <ScaleCrop>false</ScaleCrop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2026-04-11T09:51:00Z</dcterms:created>
  <dcterms:modified xsi:type="dcterms:W3CDTF">2026-04-11T09:59:00Z</dcterms:modified>
</cp:coreProperties>
</file>