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ඉංග්‍රීසි</w:t>
        </w:r>
      </w:hyperlink>
      <w:r>
        <w:rPr>
          <w:color w:val="ff0000"/>
        </w:rPr>
        <w:t xml:space="preserve"> / පෘතුගීසි / ප්‍රංශ / තායි / වියානමීසි / ස්පාඤ්ඤ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ඉංග්‍රීසි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කෙටි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RSVP කර නොමැති ප්‍රතිපත්ති පදයේ හුරුවන දේශීය මිතුරන්ට නිතෙවුම් නැවත පැනවීම සඳහා ඊමේලයක්.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ඉරියව්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RSVP කළ නොහැටි ආරාධිත හිතවතුන්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Reminder: RSVP for </w:t>
      </w:r>
      <w:r>
        <w:rPr>
          <w:highlight w:val="yellow"/>
        </w:rPr>
        <w:t xml:space="preserve">[EVENT NAME]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ප්‍රමාද නොවන්න​! අදම ඔබේ ස්ථානය වෙන්කරවා ගන්න!</w:t>
      </w:r>
    </w:p>
    <w:p w14:paraId="0000000F"/>
    <w:p w14:paraId="00000010">
      <w:r>
        <w:t xml:space="preserve">ආයුබෝවන්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අපි ඔබ අපට මෙන්ම </w:t>
      </w:r>
      <w:r>
        <w:rPr>
          <w:highlight w:val="yellow"/>
        </w:rPr>
        <w:t xml:space="preserve">[EVENT NAME]</w:t>
      </w:r>
      <w:r>
        <w:t xml:space="preserve"> සම්බන්ධයෙන් උද්යෝගිමත් උදාවා තිබෙයි, </w:t>
      </w:r>
      <w:r>
        <w:rPr>
          <w:highlight w:val="yellow"/>
        </w:rPr>
        <w:t xml:space="preserve">[DD Mmm YYYY]</w:t>
      </w:r>
      <w:r>
        <w:t xml:space="preserve"> දිනයිෂව සිටින්නේ!</w:t>
      </w:r>
    </w:p>
    <w:p w14:paraId="00000013">
      <w:pPr>
        <w:spacing w:after="200" w:lineRule="auto"/>
      </w:pPr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ස්ථාන සීමිත බැවින් සහ පැමිණෙන පිළිවෙලට සේවා සපයන බැවින්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දින වන විට​ සැවොම බලාපොරොත්තුවෙන් සිටි මෙම සිදුවීම සඳහා ඔබගේ පැමිණීම තහවුරු කරන්න.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ආරාධනය දැන් කරන්න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>.</w:t>
      </w:r>
    </w:p>
    <w:p w14:paraId="00000018">
      <w:pPr>
        <w:spacing w:after="200" w:lineRule="auto"/>
      </w:pPr>
      <w:r>
        <w:t xml:space="preserve">ඔබට කිසියම් ප්‍රශ්නයක් ඇත්නම්, කරුණාකර ඔබේ රටේ කළමනාකරු </w:t>
      </w:r>
      <w:r>
        <w:rPr>
          <w:highlight w:val="yellow"/>
        </w:rPr>
        <w:t>[NAME]</w:t>
      </w:r>
      <w:r>
        <w:t xml:space="preserve"> අමතන්න, </w:t>
      </w:r>
      <w:r>
        <w:rPr>
          <w:highlight w:val="yellow"/>
        </w:rPr>
        <w:t xml:space="preserve">[EMAIL ADDRESS]</w:t>
      </w:r>
      <w:r>
        <w:t xml:space="preserve"> හෝ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>!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We look forward to seeing you at [EVENT NAME]!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ඔබට කිසියම් ප්‍රශ්නයක් ඇත්නම්, කරුණාකර ඔබේ රටේ කළමනාකරු අමතන්න: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ඔබට කිසියම් ප්‍රශ්නයක් ඇත්නම්, කරුණාකර අපට පහත මාර්ග හරහා අමතන්න: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සජීවී කතා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 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බහු දිනයක් නියැදීමේදී දෙවන එක තෝරන්න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ඉතින් එකක් තෝරන්න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ඉතින් එකක් තෝරන්න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ඉතින් එකක් තෝරන්න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