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9C" w:rsidRDefault="002D389C" w:rsidP="002D389C">
      <w:pPr>
        <w:rPr>
          <w:rFonts w:ascii="Times New Roman" w:hAnsi="Times New Roman" w:cs="Times New Roman"/>
          <w:sz w:val="24"/>
          <w:szCs w:val="24"/>
        </w:rPr>
      </w:pPr>
      <w:r>
        <w:rPr>
          <w:rFonts w:ascii="Times New Roman" w:hAnsi="Times New Roman" w:cs="Times New Roman"/>
          <w:sz w:val="24"/>
          <w:szCs w:val="24"/>
        </w:rPr>
        <w:t>The innovation is a study website to help learners study at home without diverting their attention anywhere else hence saving their precious study time. We came up with the project as an improvement and modification of the normal study apps that can get learner interrupted by ads.</w:t>
      </w:r>
    </w:p>
    <w:p w:rsidR="002D389C" w:rsidRDefault="002D389C" w:rsidP="002D389C">
      <w:pPr>
        <w:rPr>
          <w:rFonts w:ascii="Times New Roman" w:hAnsi="Times New Roman" w:cs="Times New Roman"/>
          <w:sz w:val="24"/>
          <w:szCs w:val="24"/>
        </w:rPr>
      </w:pPr>
      <w:r>
        <w:rPr>
          <w:rFonts w:ascii="Times New Roman" w:hAnsi="Times New Roman" w:cs="Times New Roman"/>
          <w:sz w:val="24"/>
          <w:szCs w:val="24"/>
        </w:rPr>
        <w:t xml:space="preserve">It involves studying with definitely no diversion of attention while at home enabling the learner to manage time in productive study. With everything in place, the website will ensure relevant study in a study friendly environment thus increasing efficiency in the academics. </w:t>
      </w:r>
    </w:p>
    <w:p w:rsidR="003C434D" w:rsidRDefault="003C434D">
      <w:bookmarkStart w:id="0" w:name="_GoBack"/>
      <w:bookmarkEnd w:id="0"/>
    </w:p>
    <w:sectPr w:rsidR="003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76"/>
    <w:rsid w:val="002D389C"/>
    <w:rsid w:val="003C434D"/>
    <w:rsid w:val="00600B76"/>
    <w:rsid w:val="0094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E7F4C-07B5-4307-BBE8-E59ADFCB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89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yvng.b.a.b.u</dc:creator>
  <cp:keywords/>
  <dc:description/>
  <cp:lastModifiedBy>yvng.b.a.b.u</cp:lastModifiedBy>
  <cp:revision>2</cp:revision>
  <dcterms:created xsi:type="dcterms:W3CDTF">2024-02-25T05:15:00Z</dcterms:created>
  <dcterms:modified xsi:type="dcterms:W3CDTF">2024-02-25T05:16:00Z</dcterms:modified>
</cp:coreProperties>
</file>