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1E" w:rsidRDefault="00053F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3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32"/>
        <w:gridCol w:w="3131"/>
      </w:tblGrid>
      <w:tr w:rsidR="00053F1E" w:rsidTr="008523DE">
        <w:trPr>
          <w:trHeight w:val="1581"/>
        </w:trPr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F1E" w:rsidRDefault="008523D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Harsh N. Desai</w:t>
            </w:r>
          </w:p>
          <w:p w:rsidR="00053F1E" w:rsidRDefault="008523D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Intend to build a career with a leading corporate environment which will help me explore myself fully and realize my potential.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E-6/32, New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Vyankatesh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nagar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society, K.D.K College road,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Nandanvan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Nagpur.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 9322585046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desaiharsh183@gmail.com</w:t>
            </w:r>
          </w:p>
        </w:tc>
      </w:tr>
      <w:tr w:rsidR="00053F1E" w:rsidTr="008523DE">
        <w:trPr>
          <w:trHeight w:val="11617"/>
        </w:trPr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F1E" w:rsidRDefault="008523DE">
            <w:pPr>
              <w:pStyle w:val="Heading1"/>
              <w:rPr>
                <w:color w:val="B7B7B7"/>
                <w:sz w:val="24"/>
                <w:szCs w:val="24"/>
              </w:rPr>
            </w:pPr>
            <w:bookmarkStart w:id="2" w:name="_yk8luflkpwij" w:colFirst="0" w:colLast="0"/>
            <w:bookmarkEnd w:id="2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DUCATION</w:t>
            </w:r>
          </w:p>
          <w:p w:rsidR="00053F1E" w:rsidRDefault="008523DE">
            <w:pPr>
              <w:pStyle w:val="Heading2"/>
              <w:rPr>
                <w:b w:val="0"/>
                <w:i/>
              </w:rPr>
            </w:pPr>
            <w:bookmarkStart w:id="3" w:name="_6wymnhinx9q5" w:colFirst="0" w:colLast="0"/>
            <w:bookmarkEnd w:id="3"/>
            <w:proofErr w:type="spellStart"/>
            <w:r>
              <w:t>Bhavans</w:t>
            </w:r>
            <w:proofErr w:type="spellEnd"/>
            <w:r>
              <w:t xml:space="preserve"> B.P </w:t>
            </w: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Nagpur — </w:t>
            </w:r>
            <w:r>
              <w:rPr>
                <w:b w:val="0"/>
                <w:i/>
              </w:rPr>
              <w:t>12th</w:t>
            </w:r>
          </w:p>
          <w:p w:rsidR="00053F1E" w:rsidRDefault="008523DE">
            <w:pPr>
              <w:pStyle w:val="Heading3"/>
            </w:pPr>
            <w:bookmarkStart w:id="4" w:name="_7vtcyzeczjot" w:colFirst="0" w:colLast="0"/>
            <w:bookmarkEnd w:id="4"/>
            <w:r>
              <w:t>June 2019</w:t>
            </w:r>
          </w:p>
          <w:p w:rsidR="00053F1E" w:rsidRDefault="008523DE">
            <w:pPr>
              <w:pStyle w:val="normal0"/>
              <w:spacing w:before="0"/>
            </w:pPr>
            <w:r>
              <w:t>Maintained a aggregate of 84.</w:t>
            </w:r>
            <w:r>
              <w:t>0%</w:t>
            </w:r>
          </w:p>
          <w:p w:rsidR="00053F1E" w:rsidRDefault="008523DE">
            <w:pPr>
              <w:pStyle w:val="normal0"/>
              <w:spacing w:before="0"/>
            </w:pPr>
            <w:r>
              <w:t>CBSE Board</w:t>
            </w:r>
          </w:p>
          <w:p w:rsidR="00053F1E" w:rsidRDefault="008523DE">
            <w:pPr>
              <w:pStyle w:val="Heading2"/>
              <w:rPr>
                <w:b w:val="0"/>
                <w:i/>
              </w:rPr>
            </w:pPr>
            <w:bookmarkStart w:id="5" w:name="_czfiadnsgnzp" w:colFirst="0" w:colLast="0"/>
            <w:bookmarkEnd w:id="5"/>
            <w:r>
              <w:t xml:space="preserve">Central India Public School, </w:t>
            </w:r>
            <w:r>
              <w:rPr>
                <w:b w:val="0"/>
              </w:rPr>
              <w:t xml:space="preserve">Nagpur — </w:t>
            </w:r>
            <w:r>
              <w:rPr>
                <w:b w:val="0"/>
                <w:i/>
              </w:rPr>
              <w:t>10th</w:t>
            </w:r>
          </w:p>
          <w:p w:rsidR="00053F1E" w:rsidRDefault="008523DE">
            <w:pPr>
              <w:pStyle w:val="Heading3"/>
            </w:pPr>
            <w:bookmarkStart w:id="6" w:name="_miiyt1y6sl7g" w:colFirst="0" w:colLast="0"/>
            <w:bookmarkEnd w:id="6"/>
            <w:r>
              <w:t>June 2017</w:t>
            </w:r>
          </w:p>
          <w:p w:rsidR="00053F1E" w:rsidRDefault="008523DE">
            <w:pPr>
              <w:pStyle w:val="normal0"/>
              <w:spacing w:before="0"/>
            </w:pPr>
            <w:r>
              <w:t>Maintained a aggregate of 85.65%</w:t>
            </w:r>
          </w:p>
          <w:p w:rsidR="00053F1E" w:rsidRDefault="008523DE">
            <w:pPr>
              <w:pStyle w:val="normal0"/>
              <w:spacing w:before="0"/>
            </w:pPr>
            <w:r>
              <w:t>CBSE Board</w:t>
            </w:r>
          </w:p>
          <w:p w:rsidR="00053F1E" w:rsidRDefault="00852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7" w:name="_avt555qqi741" w:colFirst="0" w:colLast="0"/>
            <w:bookmarkEnd w:id="7"/>
            <w:r>
              <w:rPr>
                <w:sz w:val="24"/>
                <w:szCs w:val="24"/>
              </w:rPr>
              <w:t>EXPERIENCE</w:t>
            </w:r>
          </w:p>
          <w:p w:rsidR="00053F1E" w:rsidRDefault="008523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8" w:name="_rfgvkg2ifhfd" w:colFirst="0" w:colLast="0"/>
            <w:bookmarkEnd w:id="8"/>
            <w:r>
              <w:t xml:space="preserve">Mini Project - </w:t>
            </w:r>
            <w:r>
              <w:rPr>
                <w:b w:val="0"/>
                <w:i/>
              </w:rPr>
              <w:t xml:space="preserve">Web App for </w:t>
            </w:r>
            <w:proofErr w:type="gramStart"/>
            <w:r>
              <w:rPr>
                <w:b w:val="0"/>
                <w:i/>
              </w:rPr>
              <w:t>college’s</w:t>
            </w:r>
            <w:proofErr w:type="gramEnd"/>
            <w:r>
              <w:rPr>
                <w:b w:val="0"/>
                <w:i/>
              </w:rPr>
              <w:t xml:space="preserve"> training and placement department.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 online web app for the college's T&amp;P department to manage the students record regarding placements activities.</w:t>
            </w:r>
          </w:p>
          <w:p w:rsidR="00053F1E" w:rsidRDefault="00852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9" w:name="_jhv78pp9wtzd" w:colFirst="0" w:colLast="0"/>
            <w:bookmarkEnd w:id="9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ROJECTS</w:t>
            </w:r>
          </w:p>
          <w:p w:rsidR="00053F1E" w:rsidRDefault="008523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 xml:space="preserve">Microsoft home page Clone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 website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Microsoft home page clone using tailwind CSS.</w:t>
            </w:r>
          </w:p>
          <w:p w:rsidR="00053F1E" w:rsidRDefault="008523DE">
            <w:pPr>
              <w:pStyle w:val="Heading2"/>
            </w:pPr>
            <w:bookmarkStart w:id="11" w:name="_xo2pqqxyqx24" w:colFirst="0" w:colLast="0"/>
            <w:bookmarkEnd w:id="11"/>
            <w:r>
              <w:t>Tic-</w:t>
            </w:r>
            <w:proofErr w:type="spellStart"/>
            <w:r>
              <w:t>Tac</w:t>
            </w:r>
            <w:proofErr w:type="spellEnd"/>
            <w:r>
              <w:t xml:space="preserve">-Toe game </w:t>
            </w:r>
            <w:r>
              <w:rPr>
                <w:b w:val="0"/>
              </w:rPr>
              <w:t xml:space="preserve">— </w:t>
            </w:r>
            <w:proofErr w:type="gramStart"/>
            <w:r>
              <w:rPr>
                <w:b w:val="0"/>
              </w:rPr>
              <w:t>A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two player game</w:t>
            </w:r>
          </w:p>
          <w:p w:rsidR="00053F1E" w:rsidRDefault="008523DE">
            <w:pPr>
              <w:pStyle w:val="normal0"/>
            </w:pPr>
            <w:r>
              <w:t>Game developed using Java.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F1E" w:rsidRDefault="00852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2" w:name="_ca0awj8022e2" w:colFirst="0" w:colLast="0"/>
            <w:bookmarkEnd w:id="12"/>
            <w:r>
              <w:rPr>
                <w:sz w:val="24"/>
                <w:szCs w:val="24"/>
              </w:rPr>
              <w:t>SKILLS</w:t>
            </w:r>
          </w:p>
          <w:p w:rsidR="00053F1E" w:rsidRDefault="008523DE">
            <w:pPr>
              <w:pStyle w:val="Heading2"/>
              <w:spacing w:line="360" w:lineRule="auto"/>
            </w:pPr>
            <w:bookmarkStart w:id="13" w:name="_kal9j9yiyicu" w:colFirst="0" w:colLast="0"/>
            <w:bookmarkEnd w:id="13"/>
            <w:r>
              <w:t xml:space="preserve">Technical skills - </w:t>
            </w:r>
          </w:p>
          <w:p w:rsidR="00053F1E" w:rsidRDefault="008523DE" w:rsidP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</w:t>
            </w:r>
            <w:r>
              <w:tab/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★★★★★</w:t>
            </w:r>
          </w:p>
          <w:p w:rsidR="00053F1E" w:rsidRDefault="008523DE" w:rsidP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CSS </w:t>
            </w:r>
            <w:r>
              <w:tab/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★★★</w:t>
            </w:r>
          </w:p>
          <w:p w:rsidR="00053F1E" w:rsidRDefault="008523DE" w:rsidP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JavaScript</w:t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★★★★</w:t>
            </w:r>
          </w:p>
          <w:p w:rsidR="00053F1E" w:rsidRDefault="008523DE" w:rsidP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  <w:r>
              <w:tab/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★★★★★</w:t>
            </w:r>
          </w:p>
          <w:p w:rsidR="00053F1E" w:rsidRDefault="008523DE" w:rsidP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Java(Core)</w:t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★★★★★</w:t>
            </w:r>
          </w:p>
          <w:p w:rsidR="00053F1E" w:rsidRDefault="008523DE">
            <w:pPr>
              <w:pStyle w:val="Heading2"/>
              <w:spacing w:line="360" w:lineRule="auto"/>
              <w:rPr>
                <w:sz w:val="24"/>
                <w:szCs w:val="24"/>
              </w:rPr>
            </w:pPr>
            <w:bookmarkStart w:id="14" w:name="_uuq0s8q3x0a5" w:colFirst="0" w:colLast="0"/>
            <w:bookmarkEnd w:id="14"/>
            <w:r>
              <w:t xml:space="preserve">Software - 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MS Word(2007)</w:t>
            </w:r>
          </w:p>
          <w:p w:rsidR="00053F1E" w:rsidRDefault="00852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5" w:name="_tuxh7mwdaxox" w:colFirst="0" w:colLast="0"/>
            <w:bookmarkEnd w:id="15"/>
            <w:r>
              <w:rPr>
                <w:sz w:val="24"/>
                <w:szCs w:val="24"/>
              </w:rPr>
              <w:t>AWARDS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Gold medal in interschool racing competition.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January 2017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200" w:line="360" w:lineRule="auto"/>
            </w:pPr>
            <w:r>
              <w:rPr>
                <w:b/>
              </w:rPr>
              <w:t xml:space="preserve">Participated in </w:t>
            </w:r>
            <w:proofErr w:type="spellStart"/>
            <w:r>
              <w:rPr>
                <w:b/>
              </w:rPr>
              <w:t>hackathon</w:t>
            </w:r>
            <w:proofErr w:type="spellEnd"/>
            <w:r>
              <w:t xml:space="preserve"> January 2020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Participated in Poster making competition</w:t>
            </w:r>
            <w:r>
              <w:t xml:space="preserve"> 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 2019</w:t>
            </w:r>
          </w:p>
          <w:p w:rsidR="00053F1E" w:rsidRDefault="00852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6" w:name="_cxxkes25b26" w:colFirst="0" w:colLast="0"/>
            <w:bookmarkEnd w:id="16"/>
            <w:r>
              <w:rPr>
                <w:sz w:val="24"/>
                <w:szCs w:val="24"/>
              </w:rPr>
              <w:t>LANGUAGES</w:t>
            </w:r>
          </w:p>
          <w:p w:rsidR="00053F1E" w:rsidRDefault="008523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English, Hindi, Gujarati &amp; </w:t>
            </w:r>
            <w:r>
              <w:t>M</w:t>
            </w:r>
            <w:r>
              <w:t>arathi</w:t>
            </w:r>
          </w:p>
        </w:tc>
      </w:tr>
    </w:tbl>
    <w:p w:rsidR="00053F1E" w:rsidRDefault="00053F1E" w:rsidP="008523D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053F1E" w:rsidSect="00053F1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90182"/>
    <w:multiLevelType w:val="multilevel"/>
    <w:tmpl w:val="FEC09B3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3F1E"/>
    <w:rsid w:val="00053F1E"/>
    <w:rsid w:val="0085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53F1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053F1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053F1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053F1E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053F1E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053F1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3F1E"/>
  </w:style>
  <w:style w:type="paragraph" w:styleId="Title">
    <w:name w:val="Title"/>
    <w:basedOn w:val="normal0"/>
    <w:next w:val="normal0"/>
    <w:rsid w:val="00053F1E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53F1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053F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2022-10-16T12:06:00Z</dcterms:created>
  <dcterms:modified xsi:type="dcterms:W3CDTF">2022-10-16T12:06:00Z</dcterms:modified>
</cp:coreProperties>
</file>