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BF42CC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11176D" w:rsidP="009A5B1B">
            <w:hyperlink r:id="rId7" w:history="1">
              <w:r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lastRenderedPageBreak/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BF42CC" w:rsidRDefault="00BF42CC" w:rsidP="009A5B1B">
            <w:r>
              <w:t xml:space="preserve">Maybe just make it commits over time?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used in research though.</w:t>
            </w:r>
          </w:p>
          <w:p w:rsidR="00584FE4" w:rsidRDefault="00584FE4" w:rsidP="009A5B1B"/>
          <w:p w:rsidR="00584FE4" w:rsidRDefault="00584FE4" w:rsidP="009A5B1B">
            <w:hyperlink r:id="rId8" w:history="1">
              <w:r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>To TEST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bookmarkStart w:id="0" w:name="_GoBack"/>
            <w:bookmarkEnd w:id="0"/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E5014"/>
    <w:rsid w:val="00565921"/>
    <w:rsid w:val="00584FE4"/>
    <w:rsid w:val="0067312D"/>
    <w:rsid w:val="00705F84"/>
    <w:rsid w:val="00715EDB"/>
    <w:rsid w:val="00751C99"/>
    <w:rsid w:val="007B4793"/>
    <w:rsid w:val="007F03FC"/>
    <w:rsid w:val="0081088E"/>
    <w:rsid w:val="008669FC"/>
    <w:rsid w:val="00963824"/>
    <w:rsid w:val="009A5B1B"/>
    <w:rsid w:val="009C511A"/>
    <w:rsid w:val="00A84AEF"/>
    <w:rsid w:val="00BF42CC"/>
    <w:rsid w:val="00C73222"/>
    <w:rsid w:val="00CE5393"/>
    <w:rsid w:val="00D4460D"/>
    <w:rsid w:val="00D566B3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389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20</cp:revision>
  <dcterms:created xsi:type="dcterms:W3CDTF">2015-10-03T15:08:00Z</dcterms:created>
  <dcterms:modified xsi:type="dcterms:W3CDTF">2015-10-08T18:35:00Z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