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68" w:rsidRPr="009F2801" w:rsidRDefault="00941B22" w:rsidP="00243C8D">
      <w:pPr>
        <w:spacing w:after="0"/>
        <w:outlineLvl w:val="0"/>
        <w:rPr>
          <w:b/>
        </w:rPr>
      </w:pPr>
      <w:r w:rsidRPr="009F2801">
        <w:rPr>
          <w:b/>
        </w:rPr>
        <w:t>JOSEPH MATOVU CDT,</w:t>
      </w:r>
      <w:r w:rsidR="009F2801">
        <w:rPr>
          <w:b/>
        </w:rPr>
        <w:t xml:space="preserve"> </w:t>
      </w:r>
      <w:r w:rsidRPr="009F2801">
        <w:rPr>
          <w:b/>
        </w:rPr>
        <w:t>CSI</w:t>
      </w:r>
    </w:p>
    <w:p w:rsidR="00941B22" w:rsidRPr="009F2801" w:rsidRDefault="00941B22" w:rsidP="00243C8D">
      <w:pPr>
        <w:spacing w:after="0"/>
        <w:outlineLvl w:val="0"/>
        <w:rPr>
          <w:b/>
        </w:rPr>
      </w:pPr>
      <w:r w:rsidRPr="009F2801">
        <w:rPr>
          <w:b/>
        </w:rPr>
        <w:t>8 Rolling Hills Drive</w:t>
      </w:r>
    </w:p>
    <w:p w:rsidR="00941B22" w:rsidRPr="009F2801" w:rsidRDefault="00941B22" w:rsidP="00243C8D">
      <w:pPr>
        <w:spacing w:after="0"/>
        <w:outlineLvl w:val="0"/>
        <w:rPr>
          <w:b/>
        </w:rPr>
      </w:pPr>
      <w:r w:rsidRPr="009F2801">
        <w:rPr>
          <w:b/>
        </w:rPr>
        <w:t>Seymour, CT 06483-3058</w:t>
      </w:r>
    </w:p>
    <w:p w:rsidR="005465EC" w:rsidRPr="009F2801" w:rsidRDefault="00941B22" w:rsidP="00243C8D">
      <w:pPr>
        <w:ind w:left="1080"/>
        <w:outlineLvl w:val="0"/>
        <w:rPr>
          <w:b/>
        </w:rPr>
      </w:pPr>
      <w:r w:rsidRPr="009F2801">
        <w:rPr>
          <w:b/>
        </w:rPr>
        <w:t>Phone: 203-463-8680</w:t>
      </w:r>
      <w:r w:rsidR="006F0B34">
        <w:rPr>
          <w:b/>
        </w:rPr>
        <w:t xml:space="preserve">    Cell: 347-691-8792</w:t>
      </w:r>
      <w:r w:rsidR="005465EC" w:rsidRPr="009F2801">
        <w:rPr>
          <w:b/>
        </w:rPr>
        <w:t xml:space="preserve">    e-mail: </w:t>
      </w:r>
      <w:hyperlink r:id="rId6" w:history="1">
        <w:r w:rsidR="005465EC" w:rsidRPr="009F2801">
          <w:rPr>
            <w:rStyle w:val="Hyperlink"/>
            <w:b/>
          </w:rPr>
          <w:t>jmatovu@msn.com</w:t>
        </w:r>
      </w:hyperlink>
    </w:p>
    <w:p w:rsidR="004F62B2" w:rsidRDefault="00243C8D" w:rsidP="00243C8D">
      <w:pPr>
        <w:spacing w:after="0"/>
        <w:rPr>
          <w:b/>
        </w:rPr>
      </w:pPr>
      <w:r>
        <w:rPr>
          <w:b/>
        </w:rPr>
        <w:t>PROFILE</w:t>
      </w:r>
    </w:p>
    <w:p w:rsidR="00243C8D" w:rsidRPr="00243C8D" w:rsidRDefault="00243C8D" w:rsidP="009242BE">
      <w:pPr>
        <w:spacing w:after="0"/>
        <w:rPr>
          <w:b/>
        </w:rPr>
      </w:pPr>
    </w:p>
    <w:p w:rsidR="004F62B2" w:rsidRDefault="005465EC" w:rsidP="009242BE">
      <w:pPr>
        <w:spacing w:after="0"/>
        <w:jc w:val="left"/>
      </w:pPr>
      <w:proofErr w:type="gramStart"/>
      <w:r>
        <w:t>Well-organized with a sense of urgency; conscientious, attention to detail</w:t>
      </w:r>
      <w:r w:rsidR="00243C8D">
        <w:t>s and quick learner.</w:t>
      </w:r>
      <w:proofErr w:type="gramEnd"/>
      <w:r w:rsidR="00243C8D">
        <w:t xml:space="preserve"> </w:t>
      </w:r>
      <w:proofErr w:type="gramStart"/>
      <w:r w:rsidR="00243C8D">
        <w:t xml:space="preserve">Capable of </w:t>
      </w:r>
      <w:r>
        <w:t>working independently</w:t>
      </w:r>
      <w:r w:rsidR="004F62B2">
        <w:t xml:space="preserve"> </w:t>
      </w:r>
      <w:r>
        <w:t>as well as in</w:t>
      </w:r>
      <w:r w:rsidR="004F62B2">
        <w:t xml:space="preserve"> a team to achieve desired goals.</w:t>
      </w:r>
      <w:proofErr w:type="gramEnd"/>
    </w:p>
    <w:p w:rsidR="004F62B2" w:rsidRDefault="004F62B2" w:rsidP="009242BE">
      <w:pPr>
        <w:spacing w:after="0"/>
      </w:pPr>
    </w:p>
    <w:p w:rsidR="004F62B2" w:rsidRPr="009F2801" w:rsidRDefault="004F62B2" w:rsidP="009242BE">
      <w:pPr>
        <w:spacing w:after="0"/>
        <w:rPr>
          <w:b/>
        </w:rPr>
      </w:pPr>
      <w:r w:rsidRPr="009F2801">
        <w:rPr>
          <w:b/>
        </w:rPr>
        <w:t>CORE SKILLS</w:t>
      </w:r>
    </w:p>
    <w:p w:rsidR="004F62B2" w:rsidRDefault="004F62B2" w:rsidP="009242BE">
      <w:pPr>
        <w:spacing w:after="0"/>
      </w:pPr>
    </w:p>
    <w:p w:rsidR="004F62B2" w:rsidRDefault="004F62B2" w:rsidP="009242BE">
      <w:pPr>
        <w:spacing w:after="0"/>
        <w:jc w:val="left"/>
      </w:pPr>
      <w:proofErr w:type="gramStart"/>
      <w:r>
        <w:t>Resolved problems without delay.</w:t>
      </w:r>
      <w:proofErr w:type="gramEnd"/>
      <w:r>
        <w:t xml:space="preserve"> Detailed finish hardware schedules, generated door s and frames shop drawing</w:t>
      </w:r>
      <w:r w:rsidR="00D84000">
        <w:t>s</w:t>
      </w:r>
      <w:r>
        <w:t xml:space="preserve"> for architectural approval. </w:t>
      </w:r>
      <w:proofErr w:type="gramStart"/>
      <w:r>
        <w:t>Integrated mechanical and electric/electronic finish hardware to acquire desired access control that ensured security, life and safety of building occupants.</w:t>
      </w:r>
      <w:proofErr w:type="gramEnd"/>
      <w:r>
        <w:t xml:space="preserve"> </w:t>
      </w:r>
      <w:proofErr w:type="gramStart"/>
      <w:r>
        <w:t>Extensively experienced in job costing estimates.</w:t>
      </w:r>
      <w:proofErr w:type="gramEnd"/>
      <w:r>
        <w:t xml:space="preserve"> Bid, negotiated and acquired jobs.</w:t>
      </w:r>
    </w:p>
    <w:p w:rsidR="004F62B2" w:rsidRDefault="004F62B2" w:rsidP="009242BE">
      <w:pPr>
        <w:spacing w:after="0"/>
      </w:pPr>
    </w:p>
    <w:p w:rsidR="004F62B2" w:rsidRPr="009F2801" w:rsidRDefault="004F62B2" w:rsidP="009242BE">
      <w:pPr>
        <w:spacing w:after="0"/>
        <w:rPr>
          <w:b/>
        </w:rPr>
      </w:pPr>
      <w:r w:rsidRPr="009F2801">
        <w:rPr>
          <w:b/>
        </w:rPr>
        <w:t>COMPUTER SKILLS</w:t>
      </w:r>
    </w:p>
    <w:p w:rsidR="004F62B2" w:rsidRDefault="004F62B2" w:rsidP="009242BE">
      <w:pPr>
        <w:spacing w:after="0"/>
      </w:pPr>
    </w:p>
    <w:p w:rsidR="00823E85" w:rsidRDefault="00BE2813" w:rsidP="009242BE">
      <w:pPr>
        <w:spacing w:after="0"/>
        <w:jc w:val="left"/>
      </w:pPr>
      <w:proofErr w:type="spellStart"/>
      <w:proofErr w:type="gramStart"/>
      <w:r>
        <w:t>C</w:t>
      </w:r>
      <w:r w:rsidR="00823E85">
        <w:t>eC</w:t>
      </w:r>
      <w:r>
        <w:t>ommand</w:t>
      </w:r>
      <w:proofErr w:type="spellEnd"/>
      <w:r>
        <w:t xml:space="preserve">, Microsoft and </w:t>
      </w:r>
      <w:r w:rsidRPr="009242BE">
        <w:t>Visio.</w:t>
      </w:r>
      <w:proofErr w:type="gramEnd"/>
    </w:p>
    <w:p w:rsidR="00823E85" w:rsidRDefault="00823E85" w:rsidP="009242BE">
      <w:pPr>
        <w:spacing w:after="0"/>
      </w:pPr>
    </w:p>
    <w:p w:rsidR="00823E85" w:rsidRPr="009F2801" w:rsidRDefault="00823E85" w:rsidP="005465EC">
      <w:pPr>
        <w:rPr>
          <w:b/>
        </w:rPr>
      </w:pPr>
      <w:r w:rsidRPr="009F2801">
        <w:rPr>
          <w:b/>
        </w:rPr>
        <w:t>EMPLOYMENT HISTORY</w:t>
      </w:r>
    </w:p>
    <w:p w:rsidR="00823E85" w:rsidRDefault="00823E85" w:rsidP="009242BE">
      <w:pPr>
        <w:spacing w:after="0"/>
      </w:pPr>
    </w:p>
    <w:p w:rsidR="00823E85" w:rsidRDefault="00823E85" w:rsidP="004B5523">
      <w:pPr>
        <w:spacing w:after="0"/>
        <w:jc w:val="left"/>
      </w:pPr>
      <w:r>
        <w:t>E</w:t>
      </w:r>
      <w:r w:rsidR="009F2801">
        <w:t>ASTERN FIRE DOOR, INC.</w:t>
      </w:r>
      <w:proofErr w:type="gramStart"/>
      <w:r w:rsidR="009F2801">
        <w:t xml:space="preserve">, </w:t>
      </w:r>
      <w:r>
        <w:t xml:space="preserve"> New</w:t>
      </w:r>
      <w:proofErr w:type="gramEnd"/>
      <w:r>
        <w:t xml:space="preserve"> Haven, CT</w:t>
      </w:r>
      <w:r>
        <w:tab/>
      </w:r>
      <w:r>
        <w:tab/>
      </w:r>
      <w:r>
        <w:tab/>
      </w:r>
      <w:r w:rsidR="009F2801">
        <w:tab/>
      </w:r>
      <w:r w:rsidR="009F2801">
        <w:tab/>
      </w:r>
      <w:r>
        <w:tab/>
        <w:t>2/08 – 2/10</w:t>
      </w:r>
    </w:p>
    <w:p w:rsidR="00823E85" w:rsidRPr="009F2801" w:rsidRDefault="00823E85" w:rsidP="00F65E6F">
      <w:pPr>
        <w:jc w:val="left"/>
        <w:rPr>
          <w:b/>
        </w:rPr>
      </w:pPr>
      <w:r w:rsidRPr="009F2801">
        <w:rPr>
          <w:b/>
        </w:rPr>
        <w:t>Estimator/Project Manager</w:t>
      </w:r>
    </w:p>
    <w:p w:rsidR="00823E85" w:rsidRDefault="00823E85" w:rsidP="009242BE">
      <w:pPr>
        <w:spacing w:after="0"/>
        <w:jc w:val="left"/>
      </w:pPr>
      <w:proofErr w:type="gramStart"/>
      <w:r>
        <w:t>Worked with the vice-president to achieve hard to get contracts.</w:t>
      </w:r>
      <w:proofErr w:type="gramEnd"/>
      <w:r>
        <w:t xml:space="preserve"> Detailed doors, frames and finish</w:t>
      </w:r>
    </w:p>
    <w:p w:rsidR="00823E85" w:rsidRDefault="00823E85" w:rsidP="00F65E6F">
      <w:pPr>
        <w:jc w:val="left"/>
      </w:pPr>
      <w:proofErr w:type="gramStart"/>
      <w:r>
        <w:t>hardware</w:t>
      </w:r>
      <w:proofErr w:type="gramEnd"/>
      <w:r>
        <w:t xml:space="preserve"> for architectural approval. </w:t>
      </w:r>
      <w:proofErr w:type="gramStart"/>
      <w:r>
        <w:t>Purchased material and scheduled delivery to job sites.</w:t>
      </w:r>
      <w:proofErr w:type="gramEnd"/>
    </w:p>
    <w:p w:rsidR="00823E85" w:rsidRDefault="00823E85" w:rsidP="009242BE">
      <w:pPr>
        <w:spacing w:after="0"/>
      </w:pPr>
    </w:p>
    <w:p w:rsidR="00823E85" w:rsidRDefault="00823E85" w:rsidP="004B5523">
      <w:pPr>
        <w:spacing w:after="0"/>
        <w:jc w:val="left"/>
      </w:pPr>
      <w:r>
        <w:t>DEUT</w:t>
      </w:r>
      <w:r w:rsidR="00B6417F">
        <w:t>SCHER &amp; DAUGHTER, INC., Queens New York, NY</w:t>
      </w:r>
      <w:r>
        <w:t xml:space="preserve"> </w:t>
      </w:r>
      <w:r w:rsidR="00B6417F">
        <w:tab/>
      </w:r>
      <w:r w:rsidR="00B6417F">
        <w:tab/>
      </w:r>
      <w:r w:rsidR="00B6417F">
        <w:tab/>
      </w:r>
      <w:r w:rsidR="00B6417F">
        <w:tab/>
      </w:r>
      <w:r w:rsidR="00B6417F">
        <w:tab/>
        <w:t>9/05 - 2/08</w:t>
      </w:r>
      <w:bookmarkStart w:id="0" w:name="_GoBack"/>
      <w:bookmarkEnd w:id="0"/>
    </w:p>
    <w:p w:rsidR="00B6417F" w:rsidRPr="009F2801" w:rsidRDefault="00B6417F" w:rsidP="00F65E6F">
      <w:pPr>
        <w:jc w:val="left"/>
        <w:rPr>
          <w:b/>
        </w:rPr>
      </w:pPr>
      <w:r w:rsidRPr="009F2801">
        <w:rPr>
          <w:b/>
        </w:rPr>
        <w:t>Estimator</w:t>
      </w:r>
    </w:p>
    <w:p w:rsidR="00B6417F" w:rsidRDefault="00B6417F" w:rsidP="00F65E6F">
      <w:pPr>
        <w:jc w:val="left"/>
      </w:pPr>
      <w:r>
        <w:t xml:space="preserve">Took off jobs and estimated from construction drawings. </w:t>
      </w:r>
      <w:proofErr w:type="gramStart"/>
      <w:r>
        <w:t>Detailed material for architectural approval.</w:t>
      </w:r>
      <w:proofErr w:type="gramEnd"/>
    </w:p>
    <w:p w:rsidR="00B6417F" w:rsidRDefault="00B6417F" w:rsidP="009242BE">
      <w:pPr>
        <w:spacing w:after="0"/>
        <w:jc w:val="left"/>
      </w:pPr>
    </w:p>
    <w:p w:rsidR="00B6417F" w:rsidRDefault="00B6417F" w:rsidP="009242BE">
      <w:pPr>
        <w:spacing w:after="0"/>
        <w:jc w:val="left"/>
      </w:pPr>
      <w:r>
        <w:t>WEINSTEIN &amp; HOLTZMAN, INC., New York, NY</w:t>
      </w:r>
      <w:r>
        <w:tab/>
      </w:r>
      <w:r>
        <w:tab/>
      </w:r>
      <w:r>
        <w:tab/>
      </w:r>
      <w:r>
        <w:tab/>
      </w:r>
      <w:r>
        <w:tab/>
      </w:r>
      <w:r>
        <w:tab/>
        <w:t>11/02 – 9/05</w:t>
      </w:r>
    </w:p>
    <w:p w:rsidR="00B6417F" w:rsidRPr="009F2801" w:rsidRDefault="00B6417F" w:rsidP="00F65E6F">
      <w:pPr>
        <w:jc w:val="left"/>
        <w:rPr>
          <w:b/>
        </w:rPr>
      </w:pPr>
      <w:r w:rsidRPr="009F2801">
        <w:rPr>
          <w:b/>
        </w:rPr>
        <w:t>Detailer</w:t>
      </w:r>
    </w:p>
    <w:p w:rsidR="00B6417F" w:rsidRDefault="00B6417F" w:rsidP="009242BE">
      <w:pPr>
        <w:spacing w:after="0"/>
        <w:jc w:val="left"/>
      </w:pPr>
    </w:p>
    <w:p w:rsidR="00B6417F" w:rsidRDefault="00B6417F" w:rsidP="009242BE">
      <w:pPr>
        <w:spacing w:after="0"/>
        <w:jc w:val="left"/>
      </w:pPr>
      <w:r>
        <w:t>Generated finish hardware schedules, door</w:t>
      </w:r>
      <w:r w:rsidR="0072623E">
        <w:t>s</w:t>
      </w:r>
      <w:r>
        <w:t xml:space="preserve"> and frame</w:t>
      </w:r>
      <w:r w:rsidR="0072623E">
        <w:t>s</w:t>
      </w:r>
      <w:r>
        <w:t xml:space="preserve"> shop drawings for architectural approval.</w:t>
      </w:r>
    </w:p>
    <w:p w:rsidR="00B6417F" w:rsidRDefault="00B6417F" w:rsidP="009242BE">
      <w:pPr>
        <w:spacing w:after="0"/>
        <w:jc w:val="left"/>
      </w:pPr>
    </w:p>
    <w:p w:rsidR="00B6417F" w:rsidRDefault="00B6417F" w:rsidP="009242BE">
      <w:pPr>
        <w:spacing w:after="0"/>
        <w:jc w:val="left"/>
      </w:pPr>
      <w:r>
        <w:t>POST ROAD IRON WORKS, INC., Greenwich, CT</w:t>
      </w:r>
      <w:r w:rsidR="00CA3936">
        <w:tab/>
      </w:r>
      <w:r w:rsidR="00CA3936">
        <w:tab/>
      </w:r>
      <w:r w:rsidR="00CA3936">
        <w:tab/>
      </w:r>
      <w:r w:rsidR="00CA3936">
        <w:tab/>
      </w:r>
      <w:r w:rsidR="00CA3936">
        <w:tab/>
      </w:r>
      <w:r w:rsidR="00CA3936">
        <w:tab/>
        <w:t>4/97 – 11/02</w:t>
      </w:r>
    </w:p>
    <w:p w:rsidR="003E0410" w:rsidRPr="009F2801" w:rsidRDefault="003E0410" w:rsidP="00AE10E4">
      <w:pPr>
        <w:spacing w:after="0"/>
        <w:jc w:val="left"/>
        <w:rPr>
          <w:b/>
        </w:rPr>
      </w:pPr>
      <w:r w:rsidRPr="009F2801">
        <w:rPr>
          <w:b/>
        </w:rPr>
        <w:t>Head of Doors, Frames and Finish Hardware Department</w:t>
      </w:r>
    </w:p>
    <w:p w:rsidR="003E0410" w:rsidRDefault="003E0410" w:rsidP="00AE10E4">
      <w:pPr>
        <w:spacing w:after="0"/>
        <w:jc w:val="left"/>
      </w:pPr>
    </w:p>
    <w:p w:rsidR="003E0410" w:rsidRDefault="003E0410" w:rsidP="008876B4">
      <w:pPr>
        <w:spacing w:after="0"/>
        <w:jc w:val="left"/>
      </w:pPr>
      <w:proofErr w:type="gramStart"/>
      <w:r>
        <w:t>Secured jobs and negotiated contracts.</w:t>
      </w:r>
      <w:proofErr w:type="gramEnd"/>
      <w:r>
        <w:t xml:space="preserve"> Scheduled work flow. Followed up architectural submissions to</w:t>
      </w:r>
    </w:p>
    <w:p w:rsidR="003E0410" w:rsidRDefault="003E0410" w:rsidP="008876B4">
      <w:pPr>
        <w:spacing w:after="0"/>
        <w:jc w:val="left"/>
      </w:pPr>
      <w:r>
        <w:t>Ensure timely return of approved schedules and shop drawings from architects. Analyzed projects</w:t>
      </w:r>
    </w:p>
    <w:p w:rsidR="003E0410" w:rsidRDefault="003E0410" w:rsidP="00F65E6F">
      <w:pPr>
        <w:jc w:val="left"/>
      </w:pPr>
      <w:r>
        <w:t>Revenues and marg</w:t>
      </w:r>
      <w:r w:rsidR="00FA3526">
        <w:t>ins/mark ups to ensure profitability. Purchased and oversaw installation of materials.</w:t>
      </w:r>
    </w:p>
    <w:p w:rsidR="0077108F" w:rsidRDefault="0077108F" w:rsidP="008876B4">
      <w:pPr>
        <w:spacing w:after="0"/>
      </w:pPr>
    </w:p>
    <w:p w:rsidR="0077108F" w:rsidRPr="009F2801" w:rsidRDefault="0077108F" w:rsidP="008876B4">
      <w:pPr>
        <w:spacing w:after="0"/>
        <w:rPr>
          <w:b/>
        </w:rPr>
      </w:pPr>
      <w:r w:rsidRPr="009F2801">
        <w:rPr>
          <w:b/>
        </w:rPr>
        <w:t>EDUCATION/MEMBERSHIP</w:t>
      </w:r>
    </w:p>
    <w:p w:rsidR="0077108F" w:rsidRDefault="0077108F" w:rsidP="008876B4">
      <w:pPr>
        <w:spacing w:after="0"/>
      </w:pPr>
    </w:p>
    <w:p w:rsidR="0077108F" w:rsidRDefault="0077108F" w:rsidP="008876B4">
      <w:pPr>
        <w:spacing w:after="0"/>
      </w:pPr>
      <w:r>
        <w:t>DOOR AND HARDWARE INSTITUTE, Chantilly, VA</w:t>
      </w:r>
    </w:p>
    <w:p w:rsidR="0077108F" w:rsidRDefault="0077108F" w:rsidP="001D503C">
      <w:pPr>
        <w:spacing w:after="0"/>
      </w:pPr>
      <w:proofErr w:type="gramStart"/>
      <w:r>
        <w:t>Completed 128 hours toward becoming an Electrical Hardware Consultant (EHC).</w:t>
      </w:r>
      <w:proofErr w:type="gramEnd"/>
    </w:p>
    <w:p w:rsidR="0057270D" w:rsidRDefault="0077108F" w:rsidP="008876B4">
      <w:pPr>
        <w:spacing w:after="0"/>
      </w:pPr>
      <w:r>
        <w:t>Completed finish hardware apprenti</w:t>
      </w:r>
      <w:r w:rsidR="0057270D">
        <w:t>ce</w:t>
      </w:r>
      <w:r>
        <w:t>ship</w:t>
      </w:r>
      <w:r w:rsidR="0057270D">
        <w:t xml:space="preserve"> courses 1 through 3.</w:t>
      </w:r>
    </w:p>
    <w:p w:rsidR="0057270D" w:rsidRDefault="0057270D" w:rsidP="008876B4">
      <w:pPr>
        <w:spacing w:after="0"/>
      </w:pPr>
    </w:p>
    <w:p w:rsidR="0057270D" w:rsidRDefault="0057270D" w:rsidP="008876B4">
      <w:pPr>
        <w:spacing w:after="0"/>
      </w:pPr>
      <w:r>
        <w:t>CONSTRUCTION SPECIFICATIONS INSTITUTE, New York, NY</w:t>
      </w:r>
    </w:p>
    <w:p w:rsidR="0057270D" w:rsidRDefault="0057270D" w:rsidP="008876B4">
      <w:pPr>
        <w:spacing w:after="0"/>
      </w:pPr>
      <w:r>
        <w:t>CDT – Construction Document Technologist; specifications interpretation and writing.</w:t>
      </w:r>
    </w:p>
    <w:p w:rsidR="0057270D" w:rsidRDefault="0057270D" w:rsidP="008876B4">
      <w:pPr>
        <w:spacing w:after="0"/>
      </w:pPr>
    </w:p>
    <w:p w:rsidR="0057270D" w:rsidRDefault="0057270D" w:rsidP="008876B4">
      <w:pPr>
        <w:spacing w:after="0"/>
      </w:pPr>
      <w:r>
        <w:t>COLUMBIA UNIVERSITY, New York, NY</w:t>
      </w:r>
    </w:p>
    <w:p w:rsidR="0057270D" w:rsidRDefault="0057270D" w:rsidP="005465EC">
      <w:proofErr w:type="gramStart"/>
      <w:r>
        <w:t>B.S. Mathematical Statistics.</w:t>
      </w:r>
      <w:proofErr w:type="gramEnd"/>
    </w:p>
    <w:p w:rsidR="0077108F" w:rsidRDefault="0077108F" w:rsidP="005465EC">
      <w:r>
        <w:t xml:space="preserve"> </w:t>
      </w:r>
    </w:p>
    <w:p w:rsidR="003E0410" w:rsidRDefault="003E0410" w:rsidP="005465EC"/>
    <w:p w:rsidR="004F62B2" w:rsidRDefault="00BE2813" w:rsidP="005465EC">
      <w:r>
        <w:t xml:space="preserve"> </w:t>
      </w:r>
    </w:p>
    <w:p w:rsidR="004F62B2" w:rsidRDefault="004F62B2" w:rsidP="005465EC"/>
    <w:p w:rsidR="00941B22" w:rsidRDefault="005465EC" w:rsidP="005465EC">
      <w:r>
        <w:t xml:space="preserve">   </w:t>
      </w:r>
      <w:r w:rsidR="00941B22">
        <w:t xml:space="preserve"> </w:t>
      </w:r>
    </w:p>
    <w:sectPr w:rsidR="0094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A3D1B"/>
    <w:multiLevelType w:val="hybridMultilevel"/>
    <w:tmpl w:val="FD96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B0136"/>
    <w:multiLevelType w:val="hybridMultilevel"/>
    <w:tmpl w:val="2AE4FA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22"/>
    <w:rsid w:val="001D503C"/>
    <w:rsid w:val="00243C8D"/>
    <w:rsid w:val="003E0410"/>
    <w:rsid w:val="004B5523"/>
    <w:rsid w:val="004F62B2"/>
    <w:rsid w:val="005465EC"/>
    <w:rsid w:val="0057270D"/>
    <w:rsid w:val="006F0B34"/>
    <w:rsid w:val="0072623E"/>
    <w:rsid w:val="0077108F"/>
    <w:rsid w:val="00823E85"/>
    <w:rsid w:val="008876B4"/>
    <w:rsid w:val="009242BE"/>
    <w:rsid w:val="00941B22"/>
    <w:rsid w:val="00945886"/>
    <w:rsid w:val="009E2D30"/>
    <w:rsid w:val="009F2801"/>
    <w:rsid w:val="00AE10E4"/>
    <w:rsid w:val="00B6417F"/>
    <w:rsid w:val="00BE2813"/>
    <w:rsid w:val="00CA3936"/>
    <w:rsid w:val="00D84000"/>
    <w:rsid w:val="00E24ACA"/>
    <w:rsid w:val="00F65E6F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atovu@ms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E0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Matovu</dc:creator>
  <cp:keywords/>
  <dc:description/>
  <cp:lastModifiedBy>Joseph Matovu</cp:lastModifiedBy>
  <cp:revision>16</cp:revision>
  <dcterms:created xsi:type="dcterms:W3CDTF">2011-10-24T18:23:00Z</dcterms:created>
  <dcterms:modified xsi:type="dcterms:W3CDTF">2011-10-25T12:05:00Z</dcterms:modified>
</cp:coreProperties>
</file>