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002B89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AE605A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509E5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