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44F13A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D43E95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