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3F5FD4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440B7D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