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F9076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402E40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