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5" w:rsidRDefault="00462F5A">
      <w:r>
        <w:t>sdsdsdsdsdsd</w:t>
      </w:r>
      <w:bookmarkStart w:id="0" w:name="_GoBack"/>
      <w:bookmarkEnd w:id="0"/>
    </w:p>
    <w:sectPr w:rsidR="0061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5A"/>
    <w:rsid w:val="00462F5A"/>
    <w:rsid w:val="006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C6D07-5BB1-4FE6-AE15-3180504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Kamah</dc:creator>
  <cp:keywords/>
  <dc:description/>
  <cp:lastModifiedBy>Dennis Kamah</cp:lastModifiedBy>
  <cp:revision>1</cp:revision>
  <dcterms:created xsi:type="dcterms:W3CDTF">2016-05-01T08:07:00Z</dcterms:created>
  <dcterms:modified xsi:type="dcterms:W3CDTF">2016-05-01T08:07:00Z</dcterms:modified>
</cp:coreProperties>
</file>