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Y="648"/>
        <w:tblW w:w="5000" w:type="pct"/>
        <w:tblLook w:val="04A0" w:firstRow="1" w:lastRow="0" w:firstColumn="1" w:lastColumn="0" w:noHBand="0" w:noVBand="1"/>
      </w:tblPr>
      <w:tblGrid>
        <w:gridCol w:w="2532"/>
        <w:gridCol w:w="5764"/>
      </w:tblGrid>
      <w:tr w:rsidR="005E364A" w:rsidRPr="00584D39" w:rsidTr="005E364A">
        <w:trPr>
          <w:trHeight w:val="567"/>
        </w:trPr>
        <w:tc>
          <w:tcPr>
            <w:tcW w:w="1526" w:type="pct"/>
            <w:vAlign w:val="center"/>
          </w:tcPr>
          <w:p w:rsidR="005E364A" w:rsidRPr="00584D39" w:rsidRDefault="005E364A" w:rsidP="002E616F">
            <w:pPr>
              <w:spacing w:before="100" w:beforeAutospacing="1" w:after="100" w:afterAutospacing="1"/>
              <w:jc w:val="left"/>
            </w:pPr>
            <w:r w:rsidRPr="00584D39">
              <w:rPr>
                <w:rFonts w:hint="eastAsia"/>
              </w:rPr>
              <w:t>事件</w:t>
            </w:r>
            <w:r w:rsidRPr="00584D39">
              <w:rPr>
                <w:rFonts w:hint="eastAsia"/>
              </w:rPr>
              <w:t>/</w:t>
            </w:r>
            <w:r w:rsidRPr="00584D39">
              <w:rPr>
                <w:rFonts w:hint="eastAsia"/>
              </w:rPr>
              <w:t>缺陷</w:t>
            </w:r>
            <w:r w:rsidRPr="00584D39">
              <w:rPr>
                <w:rFonts w:hint="eastAsia"/>
              </w:rPr>
              <w:t xml:space="preserve"> ID</w:t>
            </w:r>
          </w:p>
        </w:tc>
        <w:tc>
          <w:tcPr>
            <w:tcW w:w="3474" w:type="pct"/>
          </w:tcPr>
          <w:p w:rsidR="005E364A" w:rsidRPr="00584D39" w:rsidRDefault="00BD6EFA" w:rsidP="002E616F">
            <w:pPr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手机在线购物网站</w:t>
            </w:r>
          </w:p>
        </w:tc>
      </w:tr>
      <w:tr w:rsidR="005E364A" w:rsidRPr="00584D39" w:rsidTr="005E364A">
        <w:trPr>
          <w:trHeight w:val="567"/>
        </w:trPr>
        <w:tc>
          <w:tcPr>
            <w:tcW w:w="1526" w:type="pct"/>
            <w:vAlign w:val="center"/>
          </w:tcPr>
          <w:p w:rsidR="005E364A" w:rsidRPr="00584D39" w:rsidRDefault="005E364A" w:rsidP="002E616F">
            <w:pPr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缺陷标题</w:t>
            </w:r>
          </w:p>
        </w:tc>
        <w:tc>
          <w:tcPr>
            <w:tcW w:w="3474" w:type="pct"/>
          </w:tcPr>
          <w:p w:rsidR="005E364A" w:rsidRPr="00584D39" w:rsidRDefault="006656C5" w:rsidP="002E616F">
            <w:pPr>
              <w:spacing w:before="100" w:beforeAutospacing="1" w:after="100" w:afterAutospacing="1"/>
              <w:jc w:val="left"/>
            </w:pPr>
            <w:r w:rsidRPr="000C42FF">
              <w:rPr>
                <w:rFonts w:hint="eastAsia"/>
              </w:rPr>
              <w:t>在购物车结算界面上价格显示为乱码</w:t>
            </w:r>
          </w:p>
        </w:tc>
      </w:tr>
      <w:tr w:rsidR="005E364A" w:rsidRPr="00584D39" w:rsidTr="005E364A">
        <w:trPr>
          <w:trHeight w:val="567"/>
        </w:trPr>
        <w:tc>
          <w:tcPr>
            <w:tcW w:w="1526" w:type="pct"/>
            <w:vAlign w:val="center"/>
          </w:tcPr>
          <w:p w:rsidR="005E364A" w:rsidRPr="00584D39" w:rsidRDefault="005E364A" w:rsidP="002E616F">
            <w:pPr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缺陷说明</w:t>
            </w:r>
          </w:p>
        </w:tc>
        <w:tc>
          <w:tcPr>
            <w:tcW w:w="3474" w:type="pct"/>
          </w:tcPr>
          <w:p w:rsidR="005E364A" w:rsidRPr="000C42FF" w:rsidRDefault="00CD1BDC" w:rsidP="00CD1BDC">
            <w:pPr>
              <w:tabs>
                <w:tab w:val="left" w:pos="858"/>
              </w:tabs>
              <w:rPr>
                <w:rFonts w:hint="eastAsia"/>
              </w:rPr>
            </w:pPr>
            <w:r w:rsidRPr="00CD1BDC">
              <w:rPr>
                <w:rFonts w:hint="eastAsia"/>
              </w:rPr>
              <w:t>用户在选择商品的时候可以通过加入购物车进行批量付款时，在购物车结算界面上价格显示为乱码</w:t>
            </w:r>
          </w:p>
        </w:tc>
      </w:tr>
      <w:tr w:rsidR="005E364A" w:rsidRPr="00584D39" w:rsidTr="005E364A">
        <w:trPr>
          <w:trHeight w:val="567"/>
        </w:trPr>
        <w:tc>
          <w:tcPr>
            <w:tcW w:w="1526" w:type="pct"/>
            <w:vAlign w:val="center"/>
          </w:tcPr>
          <w:p w:rsidR="005E364A" w:rsidRPr="00584D39" w:rsidRDefault="005E364A" w:rsidP="002E616F">
            <w:pPr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报告者</w:t>
            </w:r>
          </w:p>
        </w:tc>
        <w:tc>
          <w:tcPr>
            <w:tcW w:w="3474" w:type="pct"/>
          </w:tcPr>
          <w:p w:rsidR="005E364A" w:rsidRPr="00584D39" w:rsidRDefault="00CB3BB7" w:rsidP="002E616F">
            <w:pPr>
              <w:spacing w:before="100" w:beforeAutospacing="1" w:after="100" w:afterAutospacing="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林德松</w:t>
            </w:r>
          </w:p>
        </w:tc>
      </w:tr>
      <w:tr w:rsidR="005E364A" w:rsidRPr="00584D39" w:rsidTr="005E364A">
        <w:trPr>
          <w:trHeight w:val="567"/>
        </w:trPr>
        <w:tc>
          <w:tcPr>
            <w:tcW w:w="1526" w:type="pct"/>
            <w:vAlign w:val="center"/>
          </w:tcPr>
          <w:p w:rsidR="005E364A" w:rsidRPr="00584D39" w:rsidRDefault="005E364A" w:rsidP="002E616F">
            <w:pPr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报告的日期</w:t>
            </w:r>
          </w:p>
        </w:tc>
        <w:tc>
          <w:tcPr>
            <w:tcW w:w="3474" w:type="pct"/>
          </w:tcPr>
          <w:p w:rsidR="005E364A" w:rsidRPr="00584D39" w:rsidRDefault="00F3502B" w:rsidP="002E616F">
            <w:pPr>
              <w:spacing w:before="100" w:beforeAutospacing="1" w:after="100" w:afterAutospacing="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2022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29</w:t>
            </w:r>
            <w:r>
              <w:rPr>
                <w:rFonts w:hint="eastAsia"/>
              </w:rPr>
              <w:t>日星期二</w:t>
            </w:r>
          </w:p>
        </w:tc>
      </w:tr>
      <w:tr w:rsidR="005E364A" w:rsidRPr="00584D39" w:rsidTr="005E364A">
        <w:trPr>
          <w:trHeight w:val="567"/>
        </w:trPr>
        <w:tc>
          <w:tcPr>
            <w:tcW w:w="1526" w:type="pct"/>
            <w:vAlign w:val="center"/>
          </w:tcPr>
          <w:p w:rsidR="005E364A" w:rsidRPr="00584D39" w:rsidRDefault="005E364A" w:rsidP="002E616F">
            <w:pPr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缺陷类型</w:t>
            </w:r>
          </w:p>
        </w:tc>
        <w:tc>
          <w:tcPr>
            <w:tcW w:w="3474" w:type="pct"/>
          </w:tcPr>
          <w:p w:rsidR="005E364A" w:rsidRPr="00584D39" w:rsidRDefault="00522A71" w:rsidP="002E616F">
            <w:pPr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显示缺陷</w:t>
            </w:r>
          </w:p>
        </w:tc>
      </w:tr>
      <w:tr w:rsidR="005E364A" w:rsidRPr="00584D39" w:rsidTr="005E364A">
        <w:trPr>
          <w:trHeight w:val="567"/>
        </w:trPr>
        <w:tc>
          <w:tcPr>
            <w:tcW w:w="1526" w:type="pct"/>
            <w:vAlign w:val="center"/>
          </w:tcPr>
          <w:p w:rsidR="005E364A" w:rsidRPr="00584D39" w:rsidRDefault="005E364A" w:rsidP="002E616F">
            <w:pPr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缺陷状态</w:t>
            </w:r>
          </w:p>
        </w:tc>
        <w:tc>
          <w:tcPr>
            <w:tcW w:w="3474" w:type="pct"/>
          </w:tcPr>
          <w:p w:rsidR="005E364A" w:rsidRPr="00584D39" w:rsidRDefault="00AE1A2B" w:rsidP="002E616F">
            <w:pPr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待修正</w:t>
            </w:r>
          </w:p>
        </w:tc>
      </w:tr>
      <w:tr w:rsidR="005E364A" w:rsidRPr="00584D39" w:rsidTr="005E364A">
        <w:trPr>
          <w:trHeight w:val="567"/>
        </w:trPr>
        <w:tc>
          <w:tcPr>
            <w:tcW w:w="1526" w:type="pct"/>
            <w:vAlign w:val="center"/>
          </w:tcPr>
          <w:p w:rsidR="005E364A" w:rsidRPr="00584D39" w:rsidRDefault="005E364A" w:rsidP="002E616F">
            <w:pPr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严重度</w:t>
            </w:r>
          </w:p>
        </w:tc>
        <w:tc>
          <w:tcPr>
            <w:tcW w:w="3474" w:type="pct"/>
          </w:tcPr>
          <w:p w:rsidR="005E364A" w:rsidRPr="00584D39" w:rsidRDefault="006A67C8" w:rsidP="002E616F">
            <w:pPr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严重错误</w:t>
            </w:r>
          </w:p>
        </w:tc>
      </w:tr>
      <w:tr w:rsidR="005E364A" w:rsidRPr="00584D39" w:rsidTr="005E364A">
        <w:trPr>
          <w:trHeight w:val="567"/>
        </w:trPr>
        <w:tc>
          <w:tcPr>
            <w:tcW w:w="1526" w:type="pct"/>
            <w:vAlign w:val="center"/>
          </w:tcPr>
          <w:p w:rsidR="005E364A" w:rsidRPr="00584D39" w:rsidRDefault="005E364A" w:rsidP="002E616F">
            <w:pPr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3474" w:type="pct"/>
          </w:tcPr>
          <w:p w:rsidR="005E364A" w:rsidRPr="00584D39" w:rsidRDefault="007018F3" w:rsidP="002E616F">
            <w:pPr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中</w:t>
            </w:r>
          </w:p>
        </w:tc>
      </w:tr>
      <w:tr w:rsidR="005E364A" w:rsidRPr="00584D39" w:rsidTr="005E364A">
        <w:trPr>
          <w:trHeight w:val="567"/>
        </w:trPr>
        <w:tc>
          <w:tcPr>
            <w:tcW w:w="1526" w:type="pct"/>
            <w:vAlign w:val="center"/>
          </w:tcPr>
          <w:p w:rsidR="005E364A" w:rsidRPr="00584D39" w:rsidRDefault="005E364A" w:rsidP="002E616F">
            <w:pPr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出现频率</w:t>
            </w:r>
          </w:p>
        </w:tc>
        <w:tc>
          <w:tcPr>
            <w:tcW w:w="3474" w:type="pct"/>
          </w:tcPr>
          <w:p w:rsidR="005E364A" w:rsidRPr="00584D39" w:rsidRDefault="002433FE" w:rsidP="002E616F">
            <w:pPr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总是</w:t>
            </w:r>
          </w:p>
        </w:tc>
      </w:tr>
      <w:tr w:rsidR="005E364A" w:rsidRPr="00584D39" w:rsidTr="005E364A">
        <w:trPr>
          <w:trHeight w:val="567"/>
        </w:trPr>
        <w:tc>
          <w:tcPr>
            <w:tcW w:w="1526" w:type="pct"/>
            <w:vAlign w:val="center"/>
          </w:tcPr>
          <w:p w:rsidR="005E364A" w:rsidRPr="00584D39" w:rsidRDefault="005E364A" w:rsidP="002E616F">
            <w:pPr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可能原因</w:t>
            </w:r>
          </w:p>
        </w:tc>
        <w:tc>
          <w:tcPr>
            <w:tcW w:w="3474" w:type="pct"/>
          </w:tcPr>
          <w:p w:rsidR="005E364A" w:rsidRPr="00584D39" w:rsidRDefault="00041ADD" w:rsidP="002E616F">
            <w:pPr>
              <w:spacing w:before="100" w:beforeAutospacing="1" w:after="100" w:afterAutospacing="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网站编码不兼容</w:t>
            </w:r>
          </w:p>
        </w:tc>
      </w:tr>
      <w:tr w:rsidR="005E364A" w:rsidRPr="00584D39" w:rsidTr="005E364A">
        <w:trPr>
          <w:trHeight w:val="3231"/>
        </w:trPr>
        <w:tc>
          <w:tcPr>
            <w:tcW w:w="1526" w:type="pct"/>
            <w:vAlign w:val="center"/>
          </w:tcPr>
          <w:p w:rsidR="005E364A" w:rsidRPr="00584D39" w:rsidRDefault="005E364A" w:rsidP="002E616F">
            <w:pPr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重现步骤</w:t>
            </w:r>
          </w:p>
        </w:tc>
        <w:tc>
          <w:tcPr>
            <w:tcW w:w="3474" w:type="pct"/>
          </w:tcPr>
          <w:p w:rsidR="00340F32" w:rsidRDefault="00340F32" w:rsidP="00340F32">
            <w:pPr>
              <w:spacing w:before="100" w:beforeAutospacing="1" w:after="100" w:afterAutospacing="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）登陆在线购物网站</w:t>
            </w:r>
          </w:p>
          <w:p w:rsidR="00340F32" w:rsidRDefault="00340F32" w:rsidP="00340F32">
            <w:pPr>
              <w:spacing w:before="100" w:beforeAutospacing="1" w:after="100" w:afterAutospacing="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）选中商品</w:t>
            </w:r>
          </w:p>
          <w:p w:rsidR="00340F32" w:rsidRDefault="00340F32" w:rsidP="00340F32">
            <w:pPr>
              <w:spacing w:before="100" w:beforeAutospacing="1" w:after="100" w:afterAutospacing="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）加入购物车</w:t>
            </w:r>
          </w:p>
          <w:p w:rsidR="00340F32" w:rsidRDefault="00340F32" w:rsidP="00340F32">
            <w:pPr>
              <w:spacing w:before="100" w:beforeAutospacing="1" w:after="100" w:afterAutospacing="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）进入购物车结算</w:t>
            </w:r>
          </w:p>
          <w:p w:rsidR="00340F32" w:rsidRDefault="00340F32" w:rsidP="00340F32">
            <w:pPr>
              <w:spacing w:before="100" w:beforeAutospacing="1" w:after="100" w:afterAutospacing="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）确认订单</w:t>
            </w:r>
          </w:p>
          <w:p w:rsidR="005E364A" w:rsidRPr="00584D39" w:rsidRDefault="00340F32" w:rsidP="00340F32">
            <w:pPr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）付款</w:t>
            </w:r>
          </w:p>
        </w:tc>
      </w:tr>
      <w:tr w:rsidR="005E364A" w:rsidRPr="00584D39" w:rsidTr="005E364A">
        <w:trPr>
          <w:trHeight w:val="1247"/>
        </w:trPr>
        <w:tc>
          <w:tcPr>
            <w:tcW w:w="1526" w:type="pct"/>
            <w:vMerge w:val="restart"/>
            <w:vAlign w:val="center"/>
          </w:tcPr>
          <w:p w:rsidR="005E364A" w:rsidRPr="00584D39" w:rsidRDefault="005E364A" w:rsidP="002E616F">
            <w:pPr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隔离与推广</w:t>
            </w:r>
          </w:p>
          <w:p w:rsidR="005E364A" w:rsidRPr="00584D39" w:rsidRDefault="005E364A" w:rsidP="002E616F">
            <w:pPr>
              <w:spacing w:before="100" w:beforeAutospacing="1" w:after="100" w:afterAutospacing="1"/>
              <w:jc w:val="left"/>
            </w:pPr>
          </w:p>
        </w:tc>
        <w:tc>
          <w:tcPr>
            <w:tcW w:w="3474" w:type="pct"/>
          </w:tcPr>
          <w:p w:rsidR="005E364A" w:rsidRPr="00584D39" w:rsidRDefault="005E364A" w:rsidP="002E616F">
            <w:pPr>
              <w:spacing w:before="100" w:beforeAutospacing="1" w:after="100" w:afterAutospacing="1"/>
            </w:pPr>
          </w:p>
        </w:tc>
      </w:tr>
      <w:tr w:rsidR="005E364A" w:rsidRPr="00584D39" w:rsidTr="005E364A">
        <w:trPr>
          <w:trHeight w:val="1417"/>
        </w:trPr>
        <w:tc>
          <w:tcPr>
            <w:tcW w:w="1526" w:type="pct"/>
            <w:vMerge/>
            <w:vAlign w:val="center"/>
          </w:tcPr>
          <w:p w:rsidR="005E364A" w:rsidRDefault="005E364A" w:rsidP="002E616F">
            <w:pPr>
              <w:spacing w:before="100" w:beforeAutospacing="1" w:after="100" w:afterAutospacing="1"/>
              <w:jc w:val="left"/>
            </w:pPr>
          </w:p>
        </w:tc>
        <w:tc>
          <w:tcPr>
            <w:tcW w:w="3474" w:type="pct"/>
          </w:tcPr>
          <w:p w:rsidR="005E364A" w:rsidRPr="00584D39" w:rsidRDefault="005E364A" w:rsidP="002E616F">
            <w:pPr>
              <w:spacing w:before="100" w:beforeAutospacing="1" w:after="100" w:afterAutospacing="1"/>
            </w:pPr>
          </w:p>
        </w:tc>
      </w:tr>
    </w:tbl>
    <w:p w:rsidR="00A46918" w:rsidRPr="005E364A" w:rsidRDefault="005E364A" w:rsidP="002E616F">
      <w:pPr>
        <w:spacing w:before="100" w:beforeAutospacing="1" w:after="100" w:afterAutospacing="1"/>
        <w:jc w:val="center"/>
        <w:rPr>
          <w:sz w:val="32"/>
          <w:szCs w:val="32"/>
        </w:rPr>
      </w:pPr>
      <w:r w:rsidRPr="005E364A">
        <w:rPr>
          <w:rFonts w:hint="eastAsia"/>
          <w:sz w:val="32"/>
          <w:szCs w:val="32"/>
        </w:rPr>
        <w:t>缺陷报告</w:t>
      </w:r>
    </w:p>
    <w:sectPr w:rsidR="00A46918" w:rsidRPr="005E36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64A"/>
    <w:rsid w:val="00005C59"/>
    <w:rsid w:val="00024414"/>
    <w:rsid w:val="00024A04"/>
    <w:rsid w:val="00033060"/>
    <w:rsid w:val="00035CEB"/>
    <w:rsid w:val="00041ADD"/>
    <w:rsid w:val="000446BF"/>
    <w:rsid w:val="0005202D"/>
    <w:rsid w:val="000547EA"/>
    <w:rsid w:val="0009465B"/>
    <w:rsid w:val="000C42FF"/>
    <w:rsid w:val="000E0477"/>
    <w:rsid w:val="00104E69"/>
    <w:rsid w:val="0014443D"/>
    <w:rsid w:val="0016565B"/>
    <w:rsid w:val="00173640"/>
    <w:rsid w:val="00175536"/>
    <w:rsid w:val="00184E75"/>
    <w:rsid w:val="001B42AC"/>
    <w:rsid w:val="001F1DC7"/>
    <w:rsid w:val="001F7A89"/>
    <w:rsid w:val="00216D53"/>
    <w:rsid w:val="002433FE"/>
    <w:rsid w:val="0025144C"/>
    <w:rsid w:val="0027768D"/>
    <w:rsid w:val="00286D1D"/>
    <w:rsid w:val="002C1D52"/>
    <w:rsid w:val="002E616F"/>
    <w:rsid w:val="003139C2"/>
    <w:rsid w:val="00340F32"/>
    <w:rsid w:val="00377AC7"/>
    <w:rsid w:val="00380C75"/>
    <w:rsid w:val="003A03FA"/>
    <w:rsid w:val="003B590A"/>
    <w:rsid w:val="003C412F"/>
    <w:rsid w:val="00402BF9"/>
    <w:rsid w:val="00415FFF"/>
    <w:rsid w:val="00421175"/>
    <w:rsid w:val="00443EDC"/>
    <w:rsid w:val="00450D83"/>
    <w:rsid w:val="00492E57"/>
    <w:rsid w:val="004B378E"/>
    <w:rsid w:val="004C139F"/>
    <w:rsid w:val="004E1A79"/>
    <w:rsid w:val="004E4BBD"/>
    <w:rsid w:val="00522A71"/>
    <w:rsid w:val="00524D1D"/>
    <w:rsid w:val="005E364A"/>
    <w:rsid w:val="006019EE"/>
    <w:rsid w:val="0061290F"/>
    <w:rsid w:val="0063070C"/>
    <w:rsid w:val="006470F8"/>
    <w:rsid w:val="006547F8"/>
    <w:rsid w:val="006656C5"/>
    <w:rsid w:val="00681FCF"/>
    <w:rsid w:val="006820D2"/>
    <w:rsid w:val="00682A32"/>
    <w:rsid w:val="006917F2"/>
    <w:rsid w:val="0069630C"/>
    <w:rsid w:val="006A67C8"/>
    <w:rsid w:val="006C4B7C"/>
    <w:rsid w:val="006C7E7D"/>
    <w:rsid w:val="006E2742"/>
    <w:rsid w:val="006E7BE3"/>
    <w:rsid w:val="007018F3"/>
    <w:rsid w:val="00737868"/>
    <w:rsid w:val="007536E3"/>
    <w:rsid w:val="00753D07"/>
    <w:rsid w:val="00756A98"/>
    <w:rsid w:val="0077602C"/>
    <w:rsid w:val="007A1E44"/>
    <w:rsid w:val="00807A0A"/>
    <w:rsid w:val="00810896"/>
    <w:rsid w:val="00811D00"/>
    <w:rsid w:val="008240D4"/>
    <w:rsid w:val="00826D3A"/>
    <w:rsid w:val="008939F6"/>
    <w:rsid w:val="008C3E0A"/>
    <w:rsid w:val="008C7D96"/>
    <w:rsid w:val="008F109C"/>
    <w:rsid w:val="00932743"/>
    <w:rsid w:val="00934D9E"/>
    <w:rsid w:val="009406EB"/>
    <w:rsid w:val="0094631B"/>
    <w:rsid w:val="00954A5C"/>
    <w:rsid w:val="00957C0A"/>
    <w:rsid w:val="0097682B"/>
    <w:rsid w:val="00992E03"/>
    <w:rsid w:val="009943AC"/>
    <w:rsid w:val="009B108E"/>
    <w:rsid w:val="009C6F91"/>
    <w:rsid w:val="009F6F73"/>
    <w:rsid w:val="00A31C83"/>
    <w:rsid w:val="00A44F5A"/>
    <w:rsid w:val="00A46918"/>
    <w:rsid w:val="00A622E0"/>
    <w:rsid w:val="00A6754E"/>
    <w:rsid w:val="00A77852"/>
    <w:rsid w:val="00A876D2"/>
    <w:rsid w:val="00A941C2"/>
    <w:rsid w:val="00A96486"/>
    <w:rsid w:val="00AA3E95"/>
    <w:rsid w:val="00AB006B"/>
    <w:rsid w:val="00AC173D"/>
    <w:rsid w:val="00AE1A2B"/>
    <w:rsid w:val="00B35AB3"/>
    <w:rsid w:val="00B57D4E"/>
    <w:rsid w:val="00B6018F"/>
    <w:rsid w:val="00B85BAA"/>
    <w:rsid w:val="00B96F1A"/>
    <w:rsid w:val="00BC1522"/>
    <w:rsid w:val="00BC318F"/>
    <w:rsid w:val="00BD6EFA"/>
    <w:rsid w:val="00BF4C91"/>
    <w:rsid w:val="00C027ED"/>
    <w:rsid w:val="00C30267"/>
    <w:rsid w:val="00C3471B"/>
    <w:rsid w:val="00C50F63"/>
    <w:rsid w:val="00C62E3C"/>
    <w:rsid w:val="00C9464C"/>
    <w:rsid w:val="00CB0FE5"/>
    <w:rsid w:val="00CB369E"/>
    <w:rsid w:val="00CB3BB7"/>
    <w:rsid w:val="00CD1BDC"/>
    <w:rsid w:val="00CE22DE"/>
    <w:rsid w:val="00D052C4"/>
    <w:rsid w:val="00D06105"/>
    <w:rsid w:val="00D5398D"/>
    <w:rsid w:val="00DA51FD"/>
    <w:rsid w:val="00DB1391"/>
    <w:rsid w:val="00DC519D"/>
    <w:rsid w:val="00DE12C9"/>
    <w:rsid w:val="00E034E9"/>
    <w:rsid w:val="00E126EF"/>
    <w:rsid w:val="00E12978"/>
    <w:rsid w:val="00E76BBA"/>
    <w:rsid w:val="00E97455"/>
    <w:rsid w:val="00EA6B78"/>
    <w:rsid w:val="00F02B05"/>
    <w:rsid w:val="00F16C5D"/>
    <w:rsid w:val="00F3502B"/>
    <w:rsid w:val="00F41CE4"/>
    <w:rsid w:val="00F73295"/>
    <w:rsid w:val="00FA4E3B"/>
    <w:rsid w:val="00FC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17898"/>
  <w15:chartTrackingRefBased/>
  <w15:docId w15:val="{3BE32BA1-43FB-4FA1-AA54-012C193E2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36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36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</dc:creator>
  <cp:keywords/>
  <dc:description/>
  <cp:lastModifiedBy>Microsoft Office User</cp:lastModifiedBy>
  <cp:revision>23</cp:revision>
  <dcterms:created xsi:type="dcterms:W3CDTF">2022-11-29T01:31:00Z</dcterms:created>
  <dcterms:modified xsi:type="dcterms:W3CDTF">2022-11-29T16:03:00Z</dcterms:modified>
</cp:coreProperties>
</file>