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6FA57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949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  <w:gridCol w:w="549"/>
      </w:tblGrid>
      <w:tr w:rsidR="00385401" w:rsidRPr="00377AA5" w14:paraId="792CA2DE" w14:textId="77777777" w:rsidTr="0038115E">
        <w:trPr>
          <w:gridAfter w:val="1"/>
          <w:wAfter w:w="549" w:type="dxa"/>
          <w:trHeight w:hRule="exact" w:val="454"/>
        </w:trPr>
        <w:tc>
          <w:tcPr>
            <w:tcW w:w="1093" w:type="dxa"/>
            <w:vAlign w:val="center"/>
          </w:tcPr>
          <w:p w14:paraId="044EC0C3" w14:textId="77777777" w:rsidR="00385401" w:rsidRPr="00377AA5" w:rsidRDefault="0021060F" w:rsidP="008C0EDA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5C45B48E" w14:textId="7496D635" w:rsidR="00385401" w:rsidRPr="00377AA5" w:rsidRDefault="00E477B2" w:rsidP="00C3355A">
            <w:r>
              <w:rPr>
                <w:rFonts w:hint="eastAsia"/>
              </w:rPr>
              <w:t>第一小组，数据处理，数据融合</w:t>
            </w:r>
          </w:p>
        </w:tc>
      </w:tr>
      <w:tr w:rsidR="005F564A" w:rsidRPr="00377AA5" w14:paraId="31FFC6A9" w14:textId="77777777" w:rsidTr="00B37F80">
        <w:trPr>
          <w:gridAfter w:val="1"/>
          <w:wAfter w:w="549" w:type="dxa"/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40712572" w14:textId="77777777" w:rsidR="00385401" w:rsidRPr="00377AA5" w:rsidRDefault="00385401" w:rsidP="008C0EDA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4FB65790" w14:textId="6A7C291D" w:rsidR="00385401" w:rsidRPr="00377AA5" w:rsidRDefault="008E2681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沈飞鸿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2149FE4A" w14:textId="77777777" w:rsidR="00385401" w:rsidRPr="00377AA5" w:rsidRDefault="00385401" w:rsidP="008C0EDA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2EAD2198" w14:textId="770AA5BB" w:rsidR="00385401" w:rsidRPr="00377AA5" w:rsidRDefault="008E2681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42EE8D59" w14:textId="77777777" w:rsidR="00385401" w:rsidRPr="00377AA5" w:rsidRDefault="00385401" w:rsidP="008C0EDA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54B173F6" w14:textId="731B3D46" w:rsidR="00385401" w:rsidRPr="00377AA5" w:rsidRDefault="008E2681" w:rsidP="008C0EDA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6BA7C09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2B352CAE" w14:textId="45790216" w:rsidR="00385401" w:rsidRPr="00377AA5" w:rsidRDefault="008E2681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9118228</w:t>
            </w:r>
          </w:p>
        </w:tc>
      </w:tr>
      <w:tr w:rsidR="00FA3736" w:rsidRPr="00377AA5" w14:paraId="768A930B" w14:textId="77777777" w:rsidTr="00B37F80">
        <w:trPr>
          <w:gridAfter w:val="1"/>
          <w:wAfter w:w="549" w:type="dxa"/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C7504C1" w14:textId="77777777" w:rsidR="00385401" w:rsidRPr="00377AA5" w:rsidRDefault="00385401" w:rsidP="008C0EDA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0444544" w14:textId="77777777" w:rsidR="00385401" w:rsidRPr="00377AA5" w:rsidRDefault="00FA3736" w:rsidP="008C0EDA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2223CA" w14:textId="77777777" w:rsidR="00385401" w:rsidRPr="00377AA5" w:rsidRDefault="00385401" w:rsidP="008C0EDA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6C3A704" w14:textId="77777777" w:rsidR="00385401" w:rsidRPr="00377AA5" w:rsidRDefault="004B1E5D" w:rsidP="008C0EDA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AEB2BDA" w14:textId="77777777" w:rsidR="00385401" w:rsidRPr="00377AA5" w:rsidRDefault="00385401" w:rsidP="008C0EDA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FE3D83" w14:textId="77777777" w:rsidR="00385401" w:rsidRPr="00377AA5" w:rsidRDefault="00385401" w:rsidP="00FA3736"/>
        </w:tc>
      </w:tr>
      <w:tr w:rsidR="00385401" w:rsidRPr="00377AA5" w14:paraId="28DF7273" w14:textId="77777777" w:rsidTr="0038115E">
        <w:trPr>
          <w:gridAfter w:val="1"/>
          <w:wAfter w:w="549" w:type="dxa"/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3D37FFA3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2856E6C2" w14:textId="62403935" w:rsidR="00385401" w:rsidRPr="00377AA5" w:rsidRDefault="00E477B2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实验背景：</w:t>
            </w:r>
            <w:r w:rsidRPr="003D506C">
              <w:rPr>
                <w:rFonts w:hint="eastAsia"/>
                <w:szCs w:val="21"/>
              </w:rPr>
              <w:t>本次课的课程设计是全体同学协作实现一个基于</w:t>
            </w:r>
            <w:r w:rsidRPr="003D506C">
              <w:rPr>
                <w:rFonts w:hint="eastAsia"/>
                <w:szCs w:val="21"/>
              </w:rPr>
              <w:t>Python</w:t>
            </w:r>
            <w:r w:rsidRPr="003D506C">
              <w:rPr>
                <w:rFonts w:hint="eastAsia"/>
                <w:szCs w:val="21"/>
              </w:rPr>
              <w:t>的高考志</w:t>
            </w:r>
            <w:r>
              <w:rPr>
                <w:rFonts w:hint="eastAsia"/>
                <w:szCs w:val="21"/>
              </w:rPr>
              <w:t>愿推荐网站。为提高同学们的动手实践能力。同时高考志愿一直以来都是家长们十分关心的问题，如何报一个好的大学，让自己的分数不浪费是我们构建高考填报志愿助手的背景。</w:t>
            </w:r>
          </w:p>
        </w:tc>
      </w:tr>
      <w:tr w:rsidR="00385401" w:rsidRPr="00377AA5" w14:paraId="7C9001E3" w14:textId="77777777" w:rsidTr="0038115E">
        <w:trPr>
          <w:gridAfter w:val="1"/>
          <w:wAfter w:w="549" w:type="dxa"/>
          <w:trHeight w:val="2310"/>
        </w:trPr>
        <w:tc>
          <w:tcPr>
            <w:tcW w:w="8949" w:type="dxa"/>
            <w:gridSpan w:val="8"/>
          </w:tcPr>
          <w:p w14:paraId="1F3674AE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7937BD0" w14:textId="4E38941E" w:rsidR="00E477B2" w:rsidRDefault="00E477B2" w:rsidP="00E477B2">
            <w:pPr>
              <w:ind w:left="284" w:right="340"/>
              <w:rPr>
                <w:szCs w:val="21"/>
              </w:rPr>
            </w:pPr>
            <w:r w:rsidRPr="0096168A">
              <w:rPr>
                <w:rFonts w:hint="eastAsia"/>
                <w:b/>
                <w:szCs w:val="21"/>
              </w:rPr>
              <w:t>小组任务：</w:t>
            </w: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对同学们收集到的大学数据进行整理，删除其中定向，港澳台等特殊考生的成绩。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整理一分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段表，并加入</w:t>
            </w: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缺失大学的一分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段表以及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部分大学的一分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段表。</w:t>
            </w: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满足别的小组所提需求，获得校徽，一类学科等数据。</w:t>
            </w:r>
          </w:p>
          <w:p w14:paraId="6B971252" w14:textId="77777777" w:rsidR="00795724" w:rsidRDefault="00795724" w:rsidP="00E477B2">
            <w:pPr>
              <w:ind w:left="284" w:right="340"/>
              <w:rPr>
                <w:szCs w:val="21"/>
              </w:rPr>
            </w:pPr>
          </w:p>
          <w:p w14:paraId="2179278B" w14:textId="08791E55" w:rsidR="00385401" w:rsidRDefault="00E477B2" w:rsidP="008C0EDA">
            <w:pPr>
              <w:ind w:left="284" w:right="34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个人任务：</w:t>
            </w: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从之前班级作业中获取各省分数线和各校分数线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序号为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09)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 xml:space="preserve"> 2.</w:t>
            </w:r>
            <w:r>
              <w:rPr>
                <w:rFonts w:hint="eastAsia"/>
                <w:szCs w:val="21"/>
              </w:rPr>
              <w:t>整理二级学科文件前半部分，使其格式与一级学科一致。</w:t>
            </w:r>
            <w:r>
              <w:rPr>
                <w:rFonts w:hint="eastAsia"/>
                <w:szCs w:val="21"/>
              </w:rPr>
              <w:t xml:space="preserve"> </w:t>
            </w:r>
            <w:r w:rsidR="00B95B2F">
              <w:rPr>
                <w:szCs w:val="21"/>
              </w:rPr>
              <w:t>3.</w:t>
            </w:r>
            <w:r w:rsidR="00B95B2F">
              <w:rPr>
                <w:rFonts w:hint="eastAsia"/>
                <w:szCs w:val="21"/>
              </w:rPr>
              <w:t>将各省分数线的</w:t>
            </w:r>
            <w:r w:rsidR="00B95B2F">
              <w:rPr>
                <w:rFonts w:hint="eastAsia"/>
                <w:szCs w:val="21"/>
              </w:rPr>
              <w:t>json</w:t>
            </w:r>
            <w:r w:rsidR="00B95B2F">
              <w:rPr>
                <w:rFonts w:hint="eastAsia"/>
                <w:szCs w:val="21"/>
              </w:rPr>
              <w:t>文件统一格式，并将</w:t>
            </w:r>
            <w:r w:rsidR="00AF7A59">
              <w:rPr>
                <w:rFonts w:hint="eastAsia"/>
                <w:szCs w:val="21"/>
              </w:rPr>
              <w:t>所有</w:t>
            </w:r>
            <w:r w:rsidR="00B95B2F">
              <w:rPr>
                <w:rFonts w:hint="eastAsia"/>
                <w:szCs w:val="21"/>
              </w:rPr>
              <w:t>数据</w:t>
            </w:r>
            <w:r w:rsidR="00AF7A59">
              <w:rPr>
                <w:rFonts w:hint="eastAsia"/>
                <w:szCs w:val="21"/>
              </w:rPr>
              <w:t>类型</w:t>
            </w:r>
            <w:r w:rsidR="00B95B2F">
              <w:rPr>
                <w:rFonts w:hint="eastAsia"/>
                <w:szCs w:val="21"/>
              </w:rPr>
              <w:t>转化为统一数据类型</w:t>
            </w:r>
            <w:r w:rsidR="00B95B2F">
              <w:rPr>
                <w:szCs w:val="21"/>
              </w:rPr>
              <w:t xml:space="preserve">  </w:t>
            </w: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检查部分省份分数线数据。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5.</w:t>
            </w:r>
            <w:r w:rsidR="00B95B2F">
              <w:rPr>
                <w:rFonts w:hint="eastAsia"/>
                <w:szCs w:val="21"/>
              </w:rPr>
              <w:t>修改云南文科理科的文件，使其从五分一段转为一分</w:t>
            </w:r>
            <w:proofErr w:type="gramStart"/>
            <w:r w:rsidR="00B95B2F">
              <w:rPr>
                <w:rFonts w:hint="eastAsia"/>
                <w:szCs w:val="21"/>
              </w:rPr>
              <w:t>一</w:t>
            </w:r>
            <w:proofErr w:type="gramEnd"/>
            <w:r w:rsidR="00B95B2F">
              <w:rPr>
                <w:rFonts w:hint="eastAsia"/>
                <w:szCs w:val="21"/>
              </w:rPr>
              <w:t>段表。</w:t>
            </w:r>
          </w:p>
          <w:p w14:paraId="0726F4F5" w14:textId="1DA6C250" w:rsidR="00795724" w:rsidRPr="00E477B2" w:rsidRDefault="00795724" w:rsidP="008C0EDA">
            <w:pPr>
              <w:ind w:left="284" w:right="340"/>
              <w:rPr>
                <w:szCs w:val="21"/>
              </w:rPr>
            </w:pPr>
          </w:p>
        </w:tc>
      </w:tr>
      <w:tr w:rsidR="00385401" w:rsidRPr="00377AA5" w14:paraId="5D8B556E" w14:textId="77777777" w:rsidTr="0038115E">
        <w:trPr>
          <w:gridAfter w:val="1"/>
          <w:wAfter w:w="549" w:type="dxa"/>
          <w:trHeight w:val="1410"/>
        </w:trPr>
        <w:tc>
          <w:tcPr>
            <w:tcW w:w="8949" w:type="dxa"/>
            <w:gridSpan w:val="8"/>
          </w:tcPr>
          <w:p w14:paraId="3BA56C15" w14:textId="77777777" w:rsidR="00385401" w:rsidRPr="00377AA5" w:rsidRDefault="009621C8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54303CF7" w14:textId="2993D74B" w:rsidR="00385401" w:rsidRPr="00377AA5" w:rsidRDefault="009B79BB" w:rsidP="001437F2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437F2">
              <w:rPr>
                <w:rFonts w:hint="eastAsia"/>
                <w:szCs w:val="21"/>
              </w:rPr>
              <w:t>将上</w:t>
            </w:r>
            <w:proofErr w:type="gramStart"/>
            <w:r w:rsidR="001437F2">
              <w:rPr>
                <w:rFonts w:hint="eastAsia"/>
                <w:szCs w:val="21"/>
              </w:rPr>
              <w:t>学期爬取的</w:t>
            </w:r>
            <w:proofErr w:type="gramEnd"/>
            <w:r w:rsidR="001437F2">
              <w:rPr>
                <w:rFonts w:hint="eastAsia"/>
                <w:szCs w:val="21"/>
              </w:rPr>
              <w:t>各校分数线数据下载，删除无用数据，只保留一二次作业的文件（最终格式为</w:t>
            </w:r>
            <w:r w:rsidR="001437F2">
              <w:rPr>
                <w:rFonts w:hint="eastAsia"/>
                <w:szCs w:val="21"/>
              </w:rPr>
              <w:t>1</w:t>
            </w:r>
            <w:r w:rsidR="001437F2">
              <w:rPr>
                <w:rFonts w:hint="eastAsia"/>
                <w:szCs w:val="21"/>
              </w:rPr>
              <w:t>个名字文件夹内只含有</w:t>
            </w:r>
            <w:r w:rsidR="001437F2">
              <w:rPr>
                <w:rFonts w:hint="eastAsia"/>
                <w:szCs w:val="21"/>
              </w:rPr>
              <w:t>c</w:t>
            </w:r>
            <w:r w:rsidR="001437F2">
              <w:rPr>
                <w:szCs w:val="21"/>
              </w:rPr>
              <w:t>sv</w:t>
            </w:r>
            <w:r w:rsidR="001437F2">
              <w:rPr>
                <w:rFonts w:hint="eastAsia"/>
                <w:szCs w:val="21"/>
              </w:rPr>
              <w:t>文件和</w:t>
            </w:r>
            <w:r w:rsidR="001437F2">
              <w:rPr>
                <w:rFonts w:hint="eastAsia"/>
                <w:szCs w:val="21"/>
              </w:rPr>
              <w:t>j</w:t>
            </w:r>
            <w:r w:rsidR="001437F2">
              <w:rPr>
                <w:szCs w:val="21"/>
              </w:rPr>
              <w:t>son</w:t>
            </w:r>
            <w:r w:rsidR="001437F2">
              <w:rPr>
                <w:rFonts w:hint="eastAsia"/>
                <w:szCs w:val="21"/>
              </w:rPr>
              <w:t>文件，序号为</w:t>
            </w:r>
            <w:r w:rsidR="001437F2">
              <w:rPr>
                <w:rFonts w:hint="eastAsia"/>
                <w:szCs w:val="21"/>
              </w:rPr>
              <w:t>7</w:t>
            </w:r>
            <w:r w:rsidR="001437F2">
              <w:rPr>
                <w:szCs w:val="21"/>
              </w:rPr>
              <w:t>3</w:t>
            </w:r>
            <w:r w:rsidR="001437F2">
              <w:rPr>
                <w:rFonts w:hint="eastAsia"/>
                <w:szCs w:val="21"/>
              </w:rPr>
              <w:t>到</w:t>
            </w:r>
            <w:r w:rsidR="001437F2">
              <w:rPr>
                <w:rFonts w:hint="eastAsia"/>
                <w:szCs w:val="21"/>
              </w:rPr>
              <w:t>1</w:t>
            </w:r>
            <w:r w:rsidR="001437F2">
              <w:rPr>
                <w:szCs w:val="21"/>
              </w:rPr>
              <w:t>09</w:t>
            </w:r>
            <w:r w:rsidR="001437F2">
              <w:rPr>
                <w:rFonts w:hint="eastAsia"/>
                <w:szCs w:val="21"/>
              </w:rPr>
              <w:t>）。</w:t>
            </w:r>
          </w:p>
          <w:p w14:paraId="599FB9AE" w14:textId="183CE209" w:rsidR="00595A2E" w:rsidRDefault="001437F2" w:rsidP="008C0EDA">
            <w:pPr>
              <w:ind w:left="624" w:right="340" w:hanging="34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472724">
              <w:rPr>
                <w:szCs w:val="21"/>
              </w:rPr>
              <w:t xml:space="preserve"> </w:t>
            </w:r>
            <w:r w:rsidR="009B79BB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整理</w:t>
            </w:r>
            <w:r w:rsidR="00E477B2">
              <w:rPr>
                <w:rFonts w:hint="eastAsia"/>
                <w:szCs w:val="21"/>
              </w:rPr>
              <w:t>前半部分</w:t>
            </w:r>
            <w:r>
              <w:rPr>
                <w:rFonts w:hint="eastAsia"/>
                <w:szCs w:val="21"/>
              </w:rPr>
              <w:t>二级学科文件，使其格式与一级学科一致。</w:t>
            </w:r>
          </w:p>
          <w:p w14:paraId="0B94CD7B" w14:textId="53BCF54B" w:rsidR="00FD18BC" w:rsidRDefault="009B79BB" w:rsidP="00BE1A8B">
            <w:pPr>
              <w:ind w:right="340" w:firstLineChars="300" w:firstLine="63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D18BC">
              <w:rPr>
                <w:rFonts w:hint="eastAsia"/>
                <w:szCs w:val="21"/>
              </w:rPr>
              <w:t>遍历</w:t>
            </w:r>
            <w:r w:rsidR="00472724">
              <w:rPr>
                <w:rFonts w:hint="eastAsia"/>
                <w:szCs w:val="21"/>
              </w:rPr>
              <w:t>所有</w:t>
            </w:r>
            <w:r w:rsidR="00B53360">
              <w:rPr>
                <w:rFonts w:hint="eastAsia"/>
                <w:szCs w:val="21"/>
              </w:rPr>
              <w:t>2</w:t>
            </w:r>
            <w:r w:rsidR="00B53360">
              <w:rPr>
                <w:szCs w:val="21"/>
              </w:rPr>
              <w:t>017</w:t>
            </w:r>
            <w:r w:rsidR="00B53360">
              <w:rPr>
                <w:rFonts w:hint="eastAsia"/>
                <w:szCs w:val="21"/>
              </w:rPr>
              <w:t>-</w:t>
            </w:r>
            <w:r w:rsidR="00B53360">
              <w:rPr>
                <w:szCs w:val="21"/>
              </w:rPr>
              <w:t>2019</w:t>
            </w:r>
            <w:r w:rsidR="00B53360">
              <w:rPr>
                <w:rFonts w:hint="eastAsia"/>
                <w:szCs w:val="21"/>
              </w:rPr>
              <w:t>各省文理科分数的</w:t>
            </w:r>
            <w:r w:rsidR="00472724">
              <w:rPr>
                <w:rFonts w:hint="eastAsia"/>
                <w:szCs w:val="21"/>
              </w:rPr>
              <w:t>json</w:t>
            </w:r>
            <w:r w:rsidR="00472724">
              <w:rPr>
                <w:rFonts w:hint="eastAsia"/>
                <w:szCs w:val="21"/>
              </w:rPr>
              <w:t>文件，并统一格式，将所有</w:t>
            </w:r>
            <w:r w:rsidR="001E37A7">
              <w:rPr>
                <w:rFonts w:hint="eastAsia"/>
                <w:szCs w:val="21"/>
              </w:rPr>
              <w:t>名次</w:t>
            </w:r>
            <w:r w:rsidR="00472724">
              <w:rPr>
                <w:rFonts w:hint="eastAsia"/>
                <w:szCs w:val="21"/>
              </w:rPr>
              <w:t>变为统一数据类型。</w:t>
            </w:r>
          </w:p>
          <w:p w14:paraId="6E40C4D0" w14:textId="3CD88943" w:rsidR="00472724" w:rsidRPr="00472724" w:rsidRDefault="009B79BB" w:rsidP="00BE1A8B">
            <w:pPr>
              <w:ind w:leftChars="100" w:left="210" w:right="34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 w:rsidR="00FD18BC" w:rsidRPr="00472724">
              <w:rPr>
                <w:rFonts w:ascii="宋体" w:hAnsi="宋体" w:hint="eastAsia"/>
                <w:szCs w:val="21"/>
              </w:rPr>
              <w:t>检查</w:t>
            </w:r>
            <w:r w:rsidR="00472724" w:rsidRPr="00472724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2017云南文科和理科，2017山西文科和理科，2017青海文科和理科，2017内蒙古文科和理科的数据</w:t>
            </w:r>
          </w:p>
          <w:p w14:paraId="1A4E97DB" w14:textId="5A16B3BE" w:rsidR="00595A2E" w:rsidRPr="00377AA5" w:rsidRDefault="009B79BB" w:rsidP="009B79BB">
            <w:pPr>
              <w:ind w:right="340" w:firstLineChars="300" w:firstLine="630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FD18BC">
              <w:rPr>
                <w:rFonts w:hint="eastAsia"/>
                <w:szCs w:val="21"/>
              </w:rPr>
              <w:t>修改云南文科理科的</w:t>
            </w:r>
            <w:r w:rsidR="00FD18BC">
              <w:rPr>
                <w:rFonts w:hint="eastAsia"/>
                <w:szCs w:val="21"/>
              </w:rPr>
              <w:t>json</w:t>
            </w:r>
            <w:r w:rsidR="00C166E8">
              <w:rPr>
                <w:rFonts w:hint="eastAsia"/>
                <w:szCs w:val="21"/>
              </w:rPr>
              <w:t>，使其从五分</w:t>
            </w:r>
            <w:proofErr w:type="gramStart"/>
            <w:r w:rsidR="00C166E8">
              <w:rPr>
                <w:rFonts w:hint="eastAsia"/>
                <w:szCs w:val="21"/>
              </w:rPr>
              <w:t>一</w:t>
            </w:r>
            <w:proofErr w:type="gramEnd"/>
            <w:r w:rsidR="00C166E8">
              <w:rPr>
                <w:rFonts w:hint="eastAsia"/>
                <w:szCs w:val="21"/>
              </w:rPr>
              <w:t>段表转为一分</w:t>
            </w:r>
            <w:proofErr w:type="gramStart"/>
            <w:r w:rsidR="00C166E8">
              <w:rPr>
                <w:rFonts w:hint="eastAsia"/>
                <w:szCs w:val="21"/>
              </w:rPr>
              <w:t>一</w:t>
            </w:r>
            <w:proofErr w:type="gramEnd"/>
            <w:r w:rsidR="00C166E8">
              <w:rPr>
                <w:rFonts w:hint="eastAsia"/>
                <w:szCs w:val="21"/>
              </w:rPr>
              <w:t>段表</w:t>
            </w:r>
          </w:p>
          <w:p w14:paraId="54246B0C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142B97EF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77066DE" w14:textId="77777777" w:rsidR="00595A2E" w:rsidRPr="00377AA5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5E273195" w14:textId="5AB1975A" w:rsidR="00595A2E" w:rsidRDefault="00595A2E" w:rsidP="008C0EDA">
            <w:pPr>
              <w:ind w:left="624" w:right="340" w:hanging="340"/>
              <w:rPr>
                <w:szCs w:val="21"/>
              </w:rPr>
            </w:pPr>
          </w:p>
          <w:p w14:paraId="6A084E4E" w14:textId="5BB0F4C7" w:rsidR="006C200D" w:rsidRDefault="006C200D" w:rsidP="008C0EDA">
            <w:pPr>
              <w:ind w:left="624" w:right="340" w:hanging="340"/>
              <w:rPr>
                <w:szCs w:val="21"/>
              </w:rPr>
            </w:pPr>
          </w:p>
          <w:p w14:paraId="2EAB6C75" w14:textId="016C8924" w:rsidR="006C200D" w:rsidRDefault="006C200D" w:rsidP="008C0EDA">
            <w:pPr>
              <w:ind w:left="624" w:right="340" w:hanging="340"/>
              <w:rPr>
                <w:szCs w:val="21"/>
              </w:rPr>
            </w:pPr>
          </w:p>
          <w:p w14:paraId="3BD5EC3E" w14:textId="5C798226" w:rsidR="006C200D" w:rsidRDefault="006C200D" w:rsidP="008C0EDA">
            <w:pPr>
              <w:ind w:left="624" w:right="340" w:hanging="340"/>
              <w:rPr>
                <w:szCs w:val="21"/>
              </w:rPr>
            </w:pPr>
          </w:p>
          <w:p w14:paraId="3C82E0D8" w14:textId="77777777" w:rsidR="006C200D" w:rsidRDefault="006C200D" w:rsidP="008C0EDA">
            <w:pPr>
              <w:ind w:left="624" w:right="340" w:hanging="340"/>
              <w:rPr>
                <w:szCs w:val="21"/>
              </w:rPr>
            </w:pPr>
          </w:p>
          <w:p w14:paraId="1C3FFAF5" w14:textId="77777777" w:rsidR="00595A2E" w:rsidRPr="00377AA5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24416C14" w14:textId="77777777" w:rsidTr="0038115E">
        <w:trPr>
          <w:gridAfter w:val="1"/>
          <w:wAfter w:w="549" w:type="dxa"/>
          <w:trHeight w:val="3812"/>
        </w:trPr>
        <w:tc>
          <w:tcPr>
            <w:tcW w:w="8949" w:type="dxa"/>
            <w:gridSpan w:val="8"/>
          </w:tcPr>
          <w:p w14:paraId="45594CCB" w14:textId="77777777" w:rsidR="00385401" w:rsidRPr="00377AA5" w:rsidRDefault="00385401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0DE3D23A" w14:textId="36BCA617" w:rsidR="00385401" w:rsidRDefault="009B79BB" w:rsidP="00B2278C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 w:rsidR="00B2278C">
              <w:rPr>
                <w:rFonts w:hint="eastAsia"/>
                <w:bCs/>
                <w:szCs w:val="21"/>
              </w:rPr>
              <w:t>将上学期同学们上</w:t>
            </w:r>
            <w:proofErr w:type="gramStart"/>
            <w:r w:rsidR="00B2278C">
              <w:rPr>
                <w:rFonts w:hint="eastAsia"/>
                <w:bCs/>
                <w:szCs w:val="21"/>
              </w:rPr>
              <w:t>传到码云的</w:t>
            </w:r>
            <w:proofErr w:type="gramEnd"/>
            <w:r w:rsidR="00B2278C">
              <w:rPr>
                <w:rFonts w:hint="eastAsia"/>
                <w:bCs/>
                <w:szCs w:val="21"/>
              </w:rPr>
              <w:t>作业下载，删除文件夹中的无用文件，只保留一二次作业的结果，即包含各省市的一分</w:t>
            </w:r>
            <w:proofErr w:type="gramStart"/>
            <w:r w:rsidR="00B2278C">
              <w:rPr>
                <w:rFonts w:hint="eastAsia"/>
                <w:bCs/>
                <w:szCs w:val="21"/>
              </w:rPr>
              <w:t>一</w:t>
            </w:r>
            <w:proofErr w:type="gramEnd"/>
            <w:r w:rsidR="00B2278C">
              <w:rPr>
                <w:rFonts w:hint="eastAsia"/>
                <w:bCs/>
                <w:szCs w:val="21"/>
              </w:rPr>
              <w:t>段表的</w:t>
            </w:r>
            <w:r w:rsidR="00B2278C">
              <w:rPr>
                <w:rFonts w:hint="eastAsia"/>
                <w:bCs/>
                <w:szCs w:val="21"/>
              </w:rPr>
              <w:t>csv</w:t>
            </w:r>
            <w:r w:rsidR="00B2278C">
              <w:rPr>
                <w:rFonts w:hint="eastAsia"/>
                <w:bCs/>
                <w:szCs w:val="21"/>
              </w:rPr>
              <w:t>文件，和包含各校的录取分数线的</w:t>
            </w:r>
            <w:r w:rsidR="00B2278C">
              <w:rPr>
                <w:rFonts w:hint="eastAsia"/>
                <w:bCs/>
                <w:szCs w:val="21"/>
              </w:rPr>
              <w:t>csv</w:t>
            </w:r>
            <w:r w:rsidR="00B2278C">
              <w:rPr>
                <w:rFonts w:hint="eastAsia"/>
                <w:bCs/>
                <w:szCs w:val="21"/>
              </w:rPr>
              <w:t>文件。将缺失或有问题的同学序号记录下来。</w:t>
            </w:r>
            <w:r w:rsidR="00B2278C">
              <w:rPr>
                <w:bCs/>
                <w:szCs w:val="21"/>
              </w:rPr>
              <w:t>(</w:t>
            </w:r>
            <w:r w:rsidR="00B2278C">
              <w:rPr>
                <w:rFonts w:hint="eastAsia"/>
                <w:bCs/>
                <w:szCs w:val="21"/>
              </w:rPr>
              <w:t>负责序号为</w:t>
            </w:r>
            <w:r w:rsidR="00B2278C">
              <w:rPr>
                <w:rFonts w:hint="eastAsia"/>
                <w:bCs/>
                <w:szCs w:val="21"/>
              </w:rPr>
              <w:t>7</w:t>
            </w:r>
            <w:r w:rsidR="00B2278C">
              <w:rPr>
                <w:bCs/>
                <w:szCs w:val="21"/>
              </w:rPr>
              <w:t>3</w:t>
            </w:r>
            <w:r w:rsidR="00B2278C">
              <w:rPr>
                <w:rFonts w:hint="eastAsia"/>
                <w:bCs/>
                <w:szCs w:val="21"/>
              </w:rPr>
              <w:t>到</w:t>
            </w:r>
            <w:r w:rsidR="00B2278C">
              <w:rPr>
                <w:rFonts w:hint="eastAsia"/>
                <w:bCs/>
                <w:szCs w:val="21"/>
              </w:rPr>
              <w:t>1</w:t>
            </w:r>
            <w:r w:rsidR="00B2278C">
              <w:rPr>
                <w:bCs/>
                <w:szCs w:val="21"/>
              </w:rPr>
              <w:t>09</w:t>
            </w:r>
            <w:r w:rsidR="00B2278C">
              <w:rPr>
                <w:rFonts w:hint="eastAsia"/>
                <w:bCs/>
                <w:szCs w:val="21"/>
              </w:rPr>
              <w:t>的同学的文件夹</w:t>
            </w:r>
            <w:r w:rsidR="00B2278C">
              <w:rPr>
                <w:bCs/>
                <w:szCs w:val="21"/>
              </w:rPr>
              <w:t>)</w:t>
            </w:r>
          </w:p>
          <w:p w14:paraId="0114D31E" w14:textId="77777777" w:rsidR="006F05CC" w:rsidRDefault="006F05CC" w:rsidP="00B2278C">
            <w:pPr>
              <w:spacing w:before="120"/>
              <w:ind w:firstLine="420"/>
              <w:rPr>
                <w:bCs/>
                <w:szCs w:val="21"/>
              </w:rPr>
            </w:pPr>
          </w:p>
          <w:p w14:paraId="6EF22BA8" w14:textId="7E3C8E47" w:rsidR="00B2278C" w:rsidRDefault="009B79BB" w:rsidP="00B2278C">
            <w:pPr>
              <w:spacing w:before="120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 w:rsidR="00B2278C">
              <w:rPr>
                <w:rFonts w:hint="eastAsia"/>
                <w:bCs/>
                <w:szCs w:val="21"/>
              </w:rPr>
              <w:t>整理整个合并的二级学科文件，</w:t>
            </w:r>
            <w:r w:rsidR="00B53360">
              <w:rPr>
                <w:rFonts w:hint="eastAsia"/>
                <w:bCs/>
                <w:szCs w:val="21"/>
              </w:rPr>
              <w:t>为各级学科添加小标题</w:t>
            </w:r>
            <w:r w:rsidR="00B53360">
              <w:rPr>
                <w:rFonts w:hint="eastAsia"/>
                <w:bCs/>
                <w:szCs w:val="21"/>
              </w:rPr>
              <w:t>(</w:t>
            </w:r>
            <w:r w:rsidR="00B53360">
              <w:rPr>
                <w:rFonts w:hint="eastAsia"/>
                <w:bCs/>
                <w:szCs w:val="21"/>
              </w:rPr>
              <w:t>一级学科</w:t>
            </w:r>
            <w:r w:rsidR="00B53360">
              <w:rPr>
                <w:bCs/>
                <w:szCs w:val="21"/>
              </w:rPr>
              <w:t>)</w:t>
            </w:r>
            <w:r w:rsidR="00B53360">
              <w:rPr>
                <w:rFonts w:hint="eastAsia"/>
                <w:bCs/>
                <w:szCs w:val="21"/>
              </w:rPr>
              <w:t>。使其格式与一级学科的</w:t>
            </w:r>
            <w:r w:rsidR="00B53360">
              <w:rPr>
                <w:rFonts w:hint="eastAsia"/>
                <w:bCs/>
                <w:szCs w:val="21"/>
              </w:rPr>
              <w:t>csv</w:t>
            </w:r>
            <w:r w:rsidR="00B53360">
              <w:rPr>
                <w:rFonts w:hint="eastAsia"/>
                <w:bCs/>
                <w:szCs w:val="21"/>
              </w:rPr>
              <w:t>一致。由于需添加的量不多，此任务为手动添加。</w:t>
            </w:r>
          </w:p>
          <w:p w14:paraId="5EEF73E0" w14:textId="77777777" w:rsidR="006F05CC" w:rsidRDefault="006F05CC" w:rsidP="00B2278C">
            <w:pPr>
              <w:spacing w:before="120"/>
              <w:ind w:firstLine="420"/>
              <w:rPr>
                <w:bCs/>
                <w:szCs w:val="21"/>
              </w:rPr>
            </w:pPr>
          </w:p>
          <w:p w14:paraId="3BEE4AB9" w14:textId="485D62FA" w:rsidR="00B53360" w:rsidRDefault="009B79BB" w:rsidP="00B53360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B53360">
              <w:rPr>
                <w:rFonts w:hint="eastAsia"/>
                <w:szCs w:val="21"/>
              </w:rPr>
              <w:t>遍历所有</w:t>
            </w:r>
            <w:r w:rsidR="00B53360">
              <w:rPr>
                <w:rFonts w:hint="eastAsia"/>
                <w:szCs w:val="21"/>
              </w:rPr>
              <w:t>2</w:t>
            </w:r>
            <w:r w:rsidR="00B53360">
              <w:rPr>
                <w:szCs w:val="21"/>
              </w:rPr>
              <w:t>017</w:t>
            </w:r>
            <w:r w:rsidR="00B53360">
              <w:rPr>
                <w:rFonts w:hint="eastAsia"/>
                <w:szCs w:val="21"/>
              </w:rPr>
              <w:t>-</w:t>
            </w:r>
            <w:r w:rsidR="00B53360">
              <w:rPr>
                <w:szCs w:val="21"/>
              </w:rPr>
              <w:t>2019</w:t>
            </w:r>
            <w:r w:rsidR="00B53360">
              <w:rPr>
                <w:rFonts w:hint="eastAsia"/>
                <w:szCs w:val="21"/>
              </w:rPr>
              <w:t>各省文理科分数的</w:t>
            </w:r>
            <w:r w:rsidR="00B53360">
              <w:rPr>
                <w:rFonts w:hint="eastAsia"/>
                <w:szCs w:val="21"/>
              </w:rPr>
              <w:t>json</w:t>
            </w:r>
            <w:r w:rsidR="00B53360">
              <w:rPr>
                <w:rFonts w:hint="eastAsia"/>
                <w:szCs w:val="21"/>
              </w:rPr>
              <w:t>文件，并统一格式，将所有</w:t>
            </w:r>
            <w:r w:rsidR="001E37A7">
              <w:rPr>
                <w:rFonts w:hint="eastAsia"/>
                <w:szCs w:val="21"/>
              </w:rPr>
              <w:t>名次</w:t>
            </w:r>
            <w:r w:rsidR="00B53360">
              <w:rPr>
                <w:rFonts w:hint="eastAsia"/>
                <w:szCs w:val="21"/>
              </w:rPr>
              <w:t>变为统一数据类型</w:t>
            </w:r>
            <w:r w:rsidR="00B53360">
              <w:rPr>
                <w:rFonts w:hint="eastAsia"/>
                <w:szCs w:val="21"/>
              </w:rPr>
              <w:t>Int</w:t>
            </w:r>
            <w:r w:rsidR="00B53360">
              <w:rPr>
                <w:rFonts w:hint="eastAsia"/>
                <w:szCs w:val="21"/>
              </w:rPr>
              <w:t>，对齐并统一格式。输出结果到文件夹</w:t>
            </w:r>
            <w:proofErr w:type="spellStart"/>
            <w:r w:rsidR="00B53360">
              <w:rPr>
                <w:rFonts w:hint="eastAsia"/>
                <w:szCs w:val="21"/>
              </w:rPr>
              <w:t>j</w:t>
            </w:r>
            <w:r w:rsidR="00B53360">
              <w:rPr>
                <w:szCs w:val="21"/>
              </w:rPr>
              <w:t>son_updated</w:t>
            </w:r>
            <w:proofErr w:type="spellEnd"/>
            <w:r w:rsidR="00B53360">
              <w:rPr>
                <w:szCs w:val="21"/>
              </w:rPr>
              <w:t>.</w:t>
            </w:r>
          </w:p>
          <w:p w14:paraId="614F27A1" w14:textId="20F76866" w:rsidR="00B53360" w:rsidRDefault="00B53360" w:rsidP="00B53360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6AABD7CC" w14:textId="77777777" w:rsidR="00B53360" w:rsidRPr="00B53360" w:rsidRDefault="00B53360" w:rsidP="00B5336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</w:pP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处理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json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文件，使所有年份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,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分数都变成字符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,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串位次数据都变成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Int,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os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not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os.path.exists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json_updated</w:t>
            </w:r>
            <w:proofErr w:type="spellEnd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os.mkdir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json_updated</w:t>
            </w:r>
            <w:proofErr w:type="spellEnd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>path=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os.getcwd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()+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\\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json'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save_path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os.getcwd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()+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\\</w:t>
            </w:r>
            <w:proofErr w:type="spellStart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json_updated</w:t>
            </w:r>
            <w:proofErr w:type="spellEnd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my_encode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'utf8'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编码格式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jsonlist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os.listdir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(path)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包含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json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文件名的列表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#print(jsonlist)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>#print(jsonlist.__len__())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range(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jsonlist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.__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len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__()):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trans_dict0=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dict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trans_dict1=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dict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trans_dict2=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dict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trans_dict3=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dict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proofErr w:type="gram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   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proofErr w:type="gramEnd"/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7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8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18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23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24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63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89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 xml:space="preserve">100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or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106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my_encode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gbk</w:t>
            </w:r>
            <w:proofErr w:type="spellEnd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  <w:t xml:space="preserve">    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continue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这里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8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个文件编码格式有问题，手动完成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else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my_encode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'utf8'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</w:r>
            <w:proofErr w:type="gramStart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 xml:space="preserve">    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br/>
              <w:t xml:space="preserve">    </w:t>
            </w:r>
            <w:proofErr w:type="gramEnd"/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with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open(path+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\\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+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jsonlist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encoding=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my_encode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json_temp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dict_temp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json.load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json_temp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encoding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my_encode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lastRenderedPageBreak/>
              <w:t xml:space="preserve">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k1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v1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dict_temp.items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#print(v1)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k1=str(k1)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k2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v2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v1.items():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#print(v2)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k3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v3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v2.items():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#print(v3)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for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k4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v4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in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v3.items():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#print(type(k4))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           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k4=str(k4)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    v4=int(v4)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    trans_dict3.update({k4:v4})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    trans_dict2.update({k3:trans_dict3})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    trans_dict1.update({k2:trans_dict2})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trans_dict0.update({k1:trans_dict1})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#print(trans_dict0)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</w:r>
            <w:proofErr w:type="gramStart"/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 xml:space="preserve">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proofErr w:type="gram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result=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json.dumps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(trans_dict0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indent=</w:t>
            </w:r>
            <w:r w:rsidRPr="00B53360">
              <w:rPr>
                <w:rFonts w:ascii="Courier New" w:hAnsi="Courier New" w:cs="宋体"/>
                <w:color w:val="6897BB"/>
                <w:kern w:val="0"/>
                <w:sz w:val="20"/>
                <w:szCs w:val="20"/>
              </w:rPr>
              <w:t>4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ensure_ascii=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False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)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#print(result)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with 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open(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save_path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+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\\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+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jsonlist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[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]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'</w:t>
            </w:r>
            <w:proofErr w:type="spellStart"/>
            <w:r w:rsidRPr="00B53360">
              <w:rPr>
                <w:rFonts w:ascii="Courier New" w:hAnsi="Courier New" w:cs="宋体"/>
                <w:color w:val="6A8759"/>
                <w:kern w:val="0"/>
                <w:sz w:val="20"/>
                <w:szCs w:val="20"/>
              </w:rPr>
              <w:t>w'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>,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encoding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=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my_encode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 xml:space="preserve">) </w:t>
            </w:r>
            <w:r w:rsidRPr="00B53360">
              <w:rPr>
                <w:rFonts w:ascii="Courier New" w:hAnsi="Courier New" w:cs="宋体"/>
                <w:color w:val="CC7832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json_file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:</w:t>
            </w:r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json_file.truncate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()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#</w:t>
            </w:r>
            <w:r w:rsidRPr="00B53360">
              <w:rPr>
                <w:rFonts w:ascii="宋体" w:hAnsi="宋体" w:cs="宋体" w:hint="eastAsia"/>
                <w:color w:val="808080"/>
                <w:kern w:val="0"/>
                <w:sz w:val="20"/>
                <w:szCs w:val="20"/>
              </w:rPr>
              <w:t>清空原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t>json</w:t>
            </w:r>
            <w:r w:rsidRPr="00B53360">
              <w:rPr>
                <w:rFonts w:ascii="Courier New" w:hAnsi="Courier New" w:cs="宋体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json_file.write</w:t>
            </w:r>
            <w:proofErr w:type="spellEnd"/>
            <w:r w:rsidRPr="00B53360">
              <w:rPr>
                <w:rFonts w:ascii="Courier New" w:hAnsi="Courier New" w:cs="宋体"/>
                <w:color w:val="A9B7C6"/>
                <w:kern w:val="0"/>
                <w:sz w:val="20"/>
                <w:szCs w:val="20"/>
              </w:rPr>
              <w:t>(result)</w:t>
            </w:r>
          </w:p>
          <w:p w14:paraId="5F46A39D" w14:textId="77777777" w:rsidR="00B53360" w:rsidRDefault="00B53360" w:rsidP="00B53360">
            <w:pPr>
              <w:ind w:leftChars="100" w:left="210" w:right="340" w:firstLineChars="200" w:firstLine="420"/>
              <w:rPr>
                <w:rFonts w:ascii="宋体" w:hAnsi="宋体"/>
                <w:szCs w:val="21"/>
              </w:rPr>
            </w:pPr>
          </w:p>
          <w:p w14:paraId="4E6CD337" w14:textId="38D2C398" w:rsidR="00B53360" w:rsidRDefault="009B79BB" w:rsidP="00B53360">
            <w:pPr>
              <w:ind w:leftChars="100" w:left="210" w:right="340"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 w:rsidR="00B53360" w:rsidRPr="00472724">
              <w:rPr>
                <w:rFonts w:ascii="宋体" w:hAnsi="宋体" w:hint="eastAsia"/>
                <w:szCs w:val="21"/>
              </w:rPr>
              <w:t>检查</w:t>
            </w:r>
            <w:r w:rsidR="00B53360" w:rsidRPr="00472724">
              <w:rPr>
                <w:rFonts w:ascii="宋体" w:hAnsi="宋体" w:cs="宋体" w:hint="eastAsia"/>
                <w:color w:val="000000"/>
                <w:kern w:val="0"/>
                <w:szCs w:val="21"/>
              </w:rPr>
              <w:t>2017云南文科和理科，2017山西文科和理科，2017青海文科和理科，2017内蒙古文科和理科的数据</w:t>
            </w:r>
            <w:r w:rsidR="00B53360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，检查文件是否缺失，是否数据量过少。</w:t>
            </w:r>
          </w:p>
          <w:p w14:paraId="34A9E0C8" w14:textId="742133FE" w:rsidR="006F05CC" w:rsidRDefault="006F05CC" w:rsidP="00B53360">
            <w:pPr>
              <w:ind w:leftChars="100" w:left="210" w:right="340" w:firstLineChars="200" w:firstLine="420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8D48139" w14:textId="08A65E49" w:rsidR="006F05CC" w:rsidRDefault="009B79BB" w:rsidP="00B53360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6F05CC">
              <w:rPr>
                <w:rFonts w:hint="eastAsia"/>
                <w:szCs w:val="21"/>
              </w:rPr>
              <w:t>修改云南文科理科的</w:t>
            </w:r>
            <w:r w:rsidR="006F05CC">
              <w:rPr>
                <w:rFonts w:hint="eastAsia"/>
                <w:szCs w:val="21"/>
              </w:rPr>
              <w:t>json</w:t>
            </w:r>
            <w:r w:rsidR="006F05CC">
              <w:rPr>
                <w:rFonts w:hint="eastAsia"/>
                <w:szCs w:val="21"/>
              </w:rPr>
              <w:t>，使其从五分</w:t>
            </w:r>
            <w:proofErr w:type="gramStart"/>
            <w:r w:rsidR="006F05CC">
              <w:rPr>
                <w:rFonts w:hint="eastAsia"/>
                <w:szCs w:val="21"/>
              </w:rPr>
              <w:t>一</w:t>
            </w:r>
            <w:proofErr w:type="gramEnd"/>
            <w:r w:rsidR="006F05CC">
              <w:rPr>
                <w:rFonts w:hint="eastAsia"/>
                <w:szCs w:val="21"/>
              </w:rPr>
              <w:t>段表转为一分</w:t>
            </w:r>
            <w:proofErr w:type="gramStart"/>
            <w:r w:rsidR="006F05CC">
              <w:rPr>
                <w:rFonts w:hint="eastAsia"/>
                <w:szCs w:val="21"/>
              </w:rPr>
              <w:t>一</w:t>
            </w:r>
            <w:proofErr w:type="gramEnd"/>
            <w:r w:rsidR="006F05CC">
              <w:rPr>
                <w:rFonts w:hint="eastAsia"/>
                <w:szCs w:val="21"/>
              </w:rPr>
              <w:t>段表。</w:t>
            </w:r>
          </w:p>
          <w:p w14:paraId="76762EF6" w14:textId="14B22323" w:rsidR="006F05CC" w:rsidRDefault="006F05CC" w:rsidP="00B53360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  <w:p w14:paraId="791EBB28" w14:textId="77777777" w:rsidR="006F05CC" w:rsidRDefault="006F05CC" w:rsidP="006F05C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my_encode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'utf8'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编码格式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trans_dict0=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trans_dict1=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trans_dict2=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trans_dict3=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path=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os.getcwd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open(path+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2017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云南理科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json"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encoding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my_encode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json_temp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dict_temp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json.load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json_temp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encoding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my_encode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v1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dict_temp.items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#print(v1)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k1=str(k1)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v2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v1.items():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#print(v2)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v3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v2.items():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#print(v3)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v4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v3.items():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#print(type(k4))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(int(k4)&gt;=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680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):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max_add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(int(k4)&lt;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max_add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(int(k4)&gt;=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160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and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int(k4)&lt;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680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max_add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range(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int(k4)&lt;=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trans_dict3.update({int(k4):v4})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v4_new=min(int(v4)+i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v4+max_add)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print(int(v4))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trans_dict3.update({int(k4)-i:v4_new})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trans_dict2.update({k3:trans_dict3})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trans_dict1.update({k2:trans_dict2})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trans_dict0.update({k1:trans_dict1})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result=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json.dumps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(trans_dict0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indent=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ensure_ascii=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f=open(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"2017</w:t>
            </w:r>
            <w:r>
              <w:rPr>
                <w:rFonts w:cs="Courier New" w:hint="eastAsia"/>
                <w:color w:val="6A8759"/>
                <w:sz w:val="20"/>
                <w:szCs w:val="20"/>
              </w:rPr>
              <w:t>云南理科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new.json"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'w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f.write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(result)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10FAC06C" w14:textId="77777777" w:rsidR="006F05CC" w:rsidRPr="006F05CC" w:rsidRDefault="006F05CC" w:rsidP="006F05CC">
            <w:pPr>
              <w:ind w:right="340"/>
              <w:rPr>
                <w:rFonts w:ascii="宋体" w:hAnsi="宋体"/>
                <w:szCs w:val="21"/>
              </w:rPr>
            </w:pPr>
          </w:p>
          <w:p w14:paraId="5C8AAA19" w14:textId="5F3211EB" w:rsidR="0038115E" w:rsidRDefault="0038115E" w:rsidP="0038115E">
            <w:pPr>
              <w:spacing w:before="120"/>
              <w:rPr>
                <w:bCs/>
                <w:szCs w:val="21"/>
              </w:rPr>
            </w:pPr>
          </w:p>
          <w:p w14:paraId="1EE64F99" w14:textId="0488514A" w:rsidR="009B79BB" w:rsidRDefault="009B79BB" w:rsidP="0038115E">
            <w:pPr>
              <w:spacing w:before="120"/>
              <w:rPr>
                <w:bCs/>
                <w:szCs w:val="21"/>
              </w:rPr>
            </w:pPr>
          </w:p>
          <w:p w14:paraId="7CA339E7" w14:textId="1CF151B3" w:rsidR="009B79BB" w:rsidRDefault="009B79BB" w:rsidP="0038115E">
            <w:pPr>
              <w:spacing w:before="120"/>
              <w:rPr>
                <w:bCs/>
                <w:szCs w:val="21"/>
              </w:rPr>
            </w:pPr>
          </w:p>
          <w:p w14:paraId="70D80063" w14:textId="77777777" w:rsidR="009B79BB" w:rsidRPr="00377AA5" w:rsidRDefault="009B79BB" w:rsidP="0038115E">
            <w:pPr>
              <w:spacing w:before="120"/>
              <w:rPr>
                <w:b/>
                <w:szCs w:val="21"/>
              </w:rPr>
            </w:pPr>
          </w:p>
          <w:p w14:paraId="4EAC77C5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  <w:p w14:paraId="497B8F9E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14:paraId="5FE41078" w14:textId="77777777" w:rsidTr="0038115E">
        <w:trPr>
          <w:trHeight w:val="6513"/>
        </w:trPr>
        <w:tc>
          <w:tcPr>
            <w:tcW w:w="9498" w:type="dxa"/>
            <w:gridSpan w:val="9"/>
          </w:tcPr>
          <w:p w14:paraId="7CDC0045" w14:textId="77777777" w:rsidR="00385401" w:rsidRPr="00377AA5" w:rsidRDefault="0085764D" w:rsidP="008C0EDA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69CA7BAF" w14:textId="3AA20536" w:rsidR="00385401" w:rsidRDefault="009B79BB" w:rsidP="009B79BB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第一个任务得到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109</w:t>
            </w:r>
            <w:r>
              <w:rPr>
                <w:rFonts w:hint="eastAsia"/>
                <w:szCs w:val="21"/>
              </w:rPr>
              <w:t>号同学的文件夹，内含各省分数线的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和各校分数线的</w:t>
            </w:r>
            <w:r>
              <w:rPr>
                <w:rFonts w:hint="eastAsia"/>
                <w:szCs w:val="21"/>
              </w:rPr>
              <w:t>csv</w:t>
            </w:r>
            <w:r>
              <w:rPr>
                <w:rFonts w:hint="eastAsia"/>
                <w:szCs w:val="21"/>
              </w:rPr>
              <w:t>文件，另附一个</w:t>
            </w:r>
            <w:r>
              <w:rPr>
                <w:rFonts w:hint="eastAsia"/>
                <w:szCs w:val="21"/>
              </w:rPr>
              <w:t>txt</w:t>
            </w:r>
            <w:r>
              <w:rPr>
                <w:rFonts w:hint="eastAsia"/>
                <w:szCs w:val="21"/>
              </w:rPr>
              <w:t>文件记录有误或者缺失的名单</w:t>
            </w:r>
          </w:p>
          <w:p w14:paraId="29AC4FE6" w14:textId="77777777" w:rsidR="009B79BB" w:rsidRDefault="009B79BB" w:rsidP="009B79BB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第二个任务得到修改过后的学科代码为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的二级学科文件。</w:t>
            </w:r>
          </w:p>
          <w:p w14:paraId="359015F1" w14:textId="63BAD51B" w:rsidR="009B79BB" w:rsidRDefault="009B79BB" w:rsidP="009B79BB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第三个任务得到</w:t>
            </w:r>
            <w:r w:rsidR="005B46EF">
              <w:rPr>
                <w:rFonts w:hint="eastAsia"/>
                <w:szCs w:val="21"/>
              </w:rPr>
              <w:t>统一格式后的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r>
              <w:rPr>
                <w:szCs w:val="21"/>
              </w:rPr>
              <w:t>_updated</w:t>
            </w:r>
            <w:proofErr w:type="spellEnd"/>
            <w:r>
              <w:rPr>
                <w:rFonts w:hint="eastAsia"/>
                <w:szCs w:val="21"/>
              </w:rPr>
              <w:t>文件夹</w:t>
            </w:r>
          </w:p>
          <w:p w14:paraId="4A651C61" w14:textId="77777777" w:rsidR="009B79BB" w:rsidRDefault="009B79BB" w:rsidP="009B79BB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第四个任务为检查文件</w:t>
            </w:r>
          </w:p>
          <w:p w14:paraId="7C2A9884" w14:textId="77777777" w:rsidR="009B79BB" w:rsidRDefault="009B79BB" w:rsidP="009B79BB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第五个任务得到云南文科理科一分一段的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文件</w:t>
            </w:r>
          </w:p>
          <w:p w14:paraId="1F03626F" w14:textId="137FECC2" w:rsidR="005B46EF" w:rsidRPr="00377AA5" w:rsidRDefault="005B46EF" w:rsidP="009B79BB">
            <w:pPr>
              <w:ind w:leftChars="100" w:left="210" w:right="340" w:firstLineChars="200" w:firstLine="420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AA8D91" wp14:editId="28FE970E">
                  <wp:extent cx="1772826" cy="2393373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467" cy="240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401" w14:paraId="7D8BB04B" w14:textId="77777777" w:rsidTr="0038115E">
        <w:trPr>
          <w:trHeight w:val="5511"/>
        </w:trPr>
        <w:tc>
          <w:tcPr>
            <w:tcW w:w="9498" w:type="dxa"/>
            <w:gridSpan w:val="9"/>
          </w:tcPr>
          <w:p w14:paraId="4B58A4C2" w14:textId="77777777" w:rsidR="00385401" w:rsidRPr="00377AA5" w:rsidRDefault="005457BA" w:rsidP="008C0EDA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22B58629" w14:textId="40238031" w:rsidR="00385401" w:rsidRDefault="006C200D" w:rsidP="00781EB1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本次实验任务</w:t>
            </w:r>
            <w:r w:rsidR="00781EB1">
              <w:rPr>
                <w:rFonts w:hint="eastAsia"/>
                <w:szCs w:val="21"/>
              </w:rPr>
              <w:t>分配到个人身上较为简单，并且一半任务是手动完成的，另一半的代码难度也不大。主体还是解决后面各组同学提出的各种问题。</w:t>
            </w:r>
          </w:p>
          <w:p w14:paraId="2362B416" w14:textId="4BAF9458" w:rsidR="00781EB1" w:rsidRPr="00377AA5" w:rsidRDefault="00781EB1" w:rsidP="00781EB1">
            <w:pPr>
              <w:ind w:leftChars="100" w:left="210"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通过这次实验，我深刻体会到了数据在整个项目中的重要性，数据处理环节的问题会严重影响后面的环节，我们也需要不断地解决其他小组提出的问题。</w:t>
            </w:r>
            <w:r w:rsidR="004E0D72">
              <w:rPr>
                <w:rFonts w:hint="eastAsia"/>
                <w:szCs w:val="21"/>
              </w:rPr>
              <w:t>本次实验最深刻的印象是，虽然最初几天我们已经初步“完成”任务，但后面还是会不断涌入问题，需要不断与他组协商，了解问题，解决问题。总而言之，此次实验不仅让我明白了数据处理和清洗的任务，也让我大致了解了一个项目的产生过程</w:t>
            </w:r>
            <w:r w:rsidR="007761E3">
              <w:rPr>
                <w:rFonts w:hint="eastAsia"/>
                <w:szCs w:val="21"/>
              </w:rPr>
              <w:t>，令我受益颇多</w:t>
            </w:r>
            <w:r w:rsidR="004E0D72">
              <w:rPr>
                <w:rFonts w:hint="eastAsia"/>
                <w:szCs w:val="21"/>
              </w:rPr>
              <w:t>。</w:t>
            </w:r>
          </w:p>
          <w:p w14:paraId="28E8AB03" w14:textId="77777777" w:rsidR="00E5699B" w:rsidRPr="00781EB1" w:rsidRDefault="00E5699B" w:rsidP="00E5699B">
            <w:pPr>
              <w:ind w:right="340"/>
              <w:rPr>
                <w:szCs w:val="21"/>
              </w:rPr>
            </w:pPr>
          </w:p>
          <w:p w14:paraId="00F55CF3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FFB74F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4CC4469C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20D5AA29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FEDB86B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DC8AC54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687C29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14218C5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10F83B7D" w14:textId="77777777" w:rsidR="00E5699B" w:rsidRPr="005B33D5" w:rsidRDefault="00E5699B" w:rsidP="00E5699B">
            <w:pPr>
              <w:ind w:right="340"/>
              <w:rPr>
                <w:szCs w:val="21"/>
              </w:rPr>
            </w:pPr>
          </w:p>
          <w:p w14:paraId="1E0ED4BF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3A046EEA" w14:textId="77777777" w:rsidR="00E5699B" w:rsidRPr="00377AA5" w:rsidRDefault="00E5699B" w:rsidP="00E5699B">
            <w:pPr>
              <w:ind w:right="340"/>
              <w:rPr>
                <w:szCs w:val="21"/>
              </w:rPr>
            </w:pPr>
          </w:p>
          <w:p w14:paraId="571FE471" w14:textId="77777777" w:rsidR="00E5699B" w:rsidRPr="00377AA5" w:rsidRDefault="00E5699B" w:rsidP="005B33D5">
            <w:pPr>
              <w:ind w:right="340"/>
              <w:rPr>
                <w:b/>
                <w:szCs w:val="21"/>
              </w:rPr>
            </w:pPr>
          </w:p>
        </w:tc>
      </w:tr>
    </w:tbl>
    <w:p w14:paraId="72F72700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55100" w14:textId="77777777" w:rsidR="00125DC5" w:rsidRDefault="00125DC5" w:rsidP="00385401">
      <w:r>
        <w:separator/>
      </w:r>
    </w:p>
  </w:endnote>
  <w:endnote w:type="continuationSeparator" w:id="0">
    <w:p w14:paraId="09EB96E0" w14:textId="77777777" w:rsidR="00125DC5" w:rsidRDefault="00125DC5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3122C" w14:textId="77777777" w:rsidR="00C05D4A" w:rsidRDefault="001948D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8ECD829" w14:textId="77777777" w:rsidR="00C05D4A" w:rsidRDefault="00125D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12896" w14:textId="77777777" w:rsidR="00C05D4A" w:rsidRPr="00A907EF" w:rsidRDefault="001948D1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 w:rsidR="00B37F80"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488EDE34" w14:textId="77777777" w:rsidR="00C05D4A" w:rsidRPr="00A907EF" w:rsidRDefault="00125DC5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0C30" w14:textId="77777777" w:rsidR="00125DC5" w:rsidRDefault="00125DC5" w:rsidP="00385401">
      <w:r>
        <w:separator/>
      </w:r>
    </w:p>
  </w:footnote>
  <w:footnote w:type="continuationSeparator" w:id="0">
    <w:p w14:paraId="49E9B7F2" w14:textId="77777777" w:rsidR="00125DC5" w:rsidRDefault="00125DC5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2AFAB" w14:textId="77777777" w:rsidR="00C05D4A" w:rsidRPr="00A907EF" w:rsidRDefault="00385401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</w:t>
    </w:r>
    <w:r w:rsidR="001948D1" w:rsidRPr="00A907EF">
      <w:rPr>
        <w:rFonts w:ascii="黑体" w:eastAsia="黑体" w:hAnsi="黑体" w:hint="eastAsia"/>
        <w:sz w:val="28"/>
        <w:szCs w:val="28"/>
      </w:rPr>
      <w:t>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4408F"/>
    <w:rsid w:val="000D21DA"/>
    <w:rsid w:val="00125DC5"/>
    <w:rsid w:val="001437F2"/>
    <w:rsid w:val="001948D1"/>
    <w:rsid w:val="001E37A7"/>
    <w:rsid w:val="0020208A"/>
    <w:rsid w:val="002065E3"/>
    <w:rsid w:val="0021060F"/>
    <w:rsid w:val="0024749B"/>
    <w:rsid w:val="002568DD"/>
    <w:rsid w:val="002775E0"/>
    <w:rsid w:val="002B2F6E"/>
    <w:rsid w:val="002E7DD1"/>
    <w:rsid w:val="0031411C"/>
    <w:rsid w:val="0036086C"/>
    <w:rsid w:val="00377AA5"/>
    <w:rsid w:val="0038115E"/>
    <w:rsid w:val="00385401"/>
    <w:rsid w:val="004377D0"/>
    <w:rsid w:val="00442381"/>
    <w:rsid w:val="00465273"/>
    <w:rsid w:val="00472724"/>
    <w:rsid w:val="00485B54"/>
    <w:rsid w:val="004B1E5D"/>
    <w:rsid w:val="004E0D72"/>
    <w:rsid w:val="005251F9"/>
    <w:rsid w:val="005457BA"/>
    <w:rsid w:val="00595A2E"/>
    <w:rsid w:val="005B33D5"/>
    <w:rsid w:val="005B46EF"/>
    <w:rsid w:val="005F564A"/>
    <w:rsid w:val="006C200D"/>
    <w:rsid w:val="006D35C8"/>
    <w:rsid w:val="006F05CC"/>
    <w:rsid w:val="007761E3"/>
    <w:rsid w:val="00781EB1"/>
    <w:rsid w:val="00795724"/>
    <w:rsid w:val="00847E6B"/>
    <w:rsid w:val="0085764D"/>
    <w:rsid w:val="008E2681"/>
    <w:rsid w:val="008E4BA2"/>
    <w:rsid w:val="009252C4"/>
    <w:rsid w:val="009621C8"/>
    <w:rsid w:val="009B79BB"/>
    <w:rsid w:val="009D567B"/>
    <w:rsid w:val="00A907EF"/>
    <w:rsid w:val="00AF7A59"/>
    <w:rsid w:val="00B2278C"/>
    <w:rsid w:val="00B35C34"/>
    <w:rsid w:val="00B37F80"/>
    <w:rsid w:val="00B53360"/>
    <w:rsid w:val="00B874E1"/>
    <w:rsid w:val="00B95B2F"/>
    <w:rsid w:val="00BD7CC2"/>
    <w:rsid w:val="00BE1A8B"/>
    <w:rsid w:val="00C10B2A"/>
    <w:rsid w:val="00C166E8"/>
    <w:rsid w:val="00C3355A"/>
    <w:rsid w:val="00C43931"/>
    <w:rsid w:val="00CB4E15"/>
    <w:rsid w:val="00D07D63"/>
    <w:rsid w:val="00DE3B74"/>
    <w:rsid w:val="00E477B2"/>
    <w:rsid w:val="00E5699B"/>
    <w:rsid w:val="00E60A72"/>
    <w:rsid w:val="00EF420A"/>
    <w:rsid w:val="00F2227D"/>
    <w:rsid w:val="00F22C2C"/>
    <w:rsid w:val="00FA3736"/>
    <w:rsid w:val="00FA66A6"/>
    <w:rsid w:val="00FD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6B52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3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3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沈 飞鸿</cp:lastModifiedBy>
  <cp:revision>70</cp:revision>
  <dcterms:created xsi:type="dcterms:W3CDTF">2020-09-20T02:26:00Z</dcterms:created>
  <dcterms:modified xsi:type="dcterms:W3CDTF">2020-10-07T05:53:00Z</dcterms:modified>
</cp:coreProperties>
</file>