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7DEB" w14:textId="55F524C4" w:rsidR="00903394" w:rsidRDefault="00BC3704" w:rsidP="007B7ED4">
      <w:pPr>
        <w:jc w:val="center"/>
      </w:pPr>
      <w:r>
        <w:rPr>
          <w:rFonts w:hint="eastAsia"/>
        </w:rPr>
        <w:t>前端需求文档</w:t>
      </w:r>
    </w:p>
    <w:p w14:paraId="38904E3E" w14:textId="3827FF4A" w:rsidR="00BC3704" w:rsidRDefault="00BC3704"/>
    <w:p w14:paraId="6E49D9B1" w14:textId="1EBA07C5" w:rsidR="00623998" w:rsidRDefault="00DF39C3" w:rsidP="00DF39C3">
      <w:pPr>
        <w:jc w:val="left"/>
      </w:pPr>
      <w:r>
        <w:t>基于成绩的专业推荐</w:t>
      </w:r>
    </w:p>
    <w:p w14:paraId="194C5227" w14:textId="5519AC04" w:rsidR="00DF39C3" w:rsidRDefault="00DF39C3" w:rsidP="00DF39C3">
      <w:r>
        <w:t>1、学生输入的分数和排名</w:t>
      </w:r>
      <w:r>
        <w:br/>
        <w:t>2、推荐的大学（由上一组给出）</w:t>
      </w:r>
      <w:r>
        <w:br/>
        <w:t>3、推荐的专业（推荐度前五名的）</w:t>
      </w:r>
      <w:r>
        <w:br/>
        <w:t>4、以上五个专业的推荐度和风险值</w:t>
      </w:r>
      <w:r>
        <w:br/>
        <w:t>5、对推荐度和风险值的描述</w:t>
      </w:r>
      <w:r>
        <w:br/>
      </w:r>
      <w:r>
        <w:br/>
        <w:t>展示成表格</w:t>
      </w:r>
      <w:r>
        <w:br/>
        <w:t>数据格式是json</w:t>
      </w:r>
      <w:r>
        <w:br/>
        <w:t>{专业：{推荐度：xxx，风险值：xxx}}</w:t>
      </w:r>
    </w:p>
    <w:p w14:paraId="108537EB" w14:textId="61BEDF07" w:rsidR="00DF39C3" w:rsidRDefault="00DF39C3" w:rsidP="00DF39C3"/>
    <w:p w14:paraId="5433BE89" w14:textId="60BD80A4" w:rsidR="00DF39C3" w:rsidRDefault="00DF39C3" w:rsidP="00DF39C3">
      <w:r>
        <w:t>基于能力的专业推荐</w:t>
      </w:r>
    </w:p>
    <w:p w14:paraId="0B520161" w14:textId="4D0A35DE" w:rsidR="00623998" w:rsidRDefault="00623998" w:rsidP="0062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上来第一个页面是一份调查问卷，学生在以下表格中选项中选择自己的能力（可多选，最多5项）（有一个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选项是能力是否有优先级，如果有优先级则要选择自己的第1~</w:t>
      </w:r>
      <w:r>
        <w:t>5</w:t>
      </w:r>
      <w:r>
        <w:rPr>
          <w:rFonts w:hint="eastAsia"/>
        </w:rPr>
        <w:t>能力，如果没有优先级则视为平级）</w:t>
      </w:r>
    </w:p>
    <w:p w14:paraId="640BA1A8" w14:textId="77777777" w:rsidR="00623998" w:rsidRDefault="00623998" w:rsidP="00623998">
      <w:pPr>
        <w:pStyle w:val="a3"/>
        <w:numPr>
          <w:ilvl w:val="0"/>
          <w:numId w:val="1"/>
        </w:numPr>
        <w:ind w:firstLineChars="0"/>
      </w:pPr>
      <w:r>
        <w:t>推荐的大学（由上一组给出）</w:t>
      </w:r>
    </w:p>
    <w:p w14:paraId="2D458572" w14:textId="5356586B" w:rsidR="00623998" w:rsidRDefault="00623998" w:rsidP="0062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先前根据成绩所推荐的专业（由成绩组给出）</w:t>
      </w:r>
    </w:p>
    <w:p w14:paraId="5F1D30F7" w14:textId="77777777" w:rsidR="00623998" w:rsidRDefault="00623998" w:rsidP="0062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在推荐的大学中根据能力所推荐的专业</w:t>
      </w:r>
      <w:r>
        <w:t>（推荐度前五名的）</w:t>
      </w:r>
    </w:p>
    <w:p w14:paraId="7DEC69AA" w14:textId="77777777" w:rsidR="00623998" w:rsidRDefault="00623998" w:rsidP="0062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以上五个专业的推荐度与其主要职业发展</w:t>
      </w:r>
    </w:p>
    <w:p w14:paraId="719E9B36" w14:textId="77777777" w:rsidR="00623998" w:rsidRPr="00EB0CA3" w:rsidRDefault="00623998" w:rsidP="00623998">
      <w:pPr>
        <w:pStyle w:val="a3"/>
        <w:ind w:left="360" w:firstLineChars="0" w:firstLine="0"/>
      </w:pPr>
      <w:r>
        <w:t>展示成表格</w:t>
      </w:r>
      <w:r>
        <w:br/>
        <w:t>数据格式是json</w:t>
      </w:r>
      <w:r>
        <w:br/>
        <w:t xml:space="preserve">{专业：{推荐度：xxx </w:t>
      </w:r>
      <w:r>
        <w:rPr>
          <w:rFonts w:hint="eastAsia"/>
        </w:rPr>
        <w:t>，主要职业发展：xxx</w:t>
      </w:r>
      <w:r>
        <w:t>}}</w:t>
      </w:r>
    </w:p>
    <w:p w14:paraId="6CB55B94" w14:textId="77777777" w:rsidR="00623998" w:rsidRDefault="00623998" w:rsidP="0062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及其推荐的专业（同时在能力推荐前五与成绩推荐前五的专业）</w:t>
      </w:r>
    </w:p>
    <w:p w14:paraId="57F273D1" w14:textId="51372CDE" w:rsidR="00623998" w:rsidRDefault="00623998"/>
    <w:p w14:paraId="4CC12B6C" w14:textId="1776D15D" w:rsidR="00623998" w:rsidRDefault="00623998">
      <w:r>
        <w:rPr>
          <w:rFonts w:hint="eastAsia"/>
        </w:rPr>
        <w:t>特殊要求：</w:t>
      </w:r>
    </w:p>
    <w:p w14:paraId="444A9548" w14:textId="62563D3D" w:rsidR="00623998" w:rsidRDefault="00623998" w:rsidP="0062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调查问卷中最好是学生先</w:t>
      </w:r>
      <w:proofErr w:type="gramStart"/>
      <w:r>
        <w:rPr>
          <w:rFonts w:hint="eastAsia"/>
        </w:rPr>
        <w:t>勾选能力</w:t>
      </w:r>
      <w:proofErr w:type="gramEnd"/>
      <w:r>
        <w:rPr>
          <w:rFonts w:hint="eastAsia"/>
        </w:rPr>
        <w:t>是否有优先级再跳出问卷</w:t>
      </w:r>
    </w:p>
    <w:p w14:paraId="63C80E19" w14:textId="77777777" w:rsidR="00623998" w:rsidRDefault="00623998" w:rsidP="0062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成绩组推荐专业的表示最好和他们所输出的表格一样：</w:t>
      </w:r>
    </w:p>
    <w:p w14:paraId="01051ACB" w14:textId="0CD1CDF2" w:rsidR="00623998" w:rsidRDefault="00623998" w:rsidP="00623998">
      <w:pPr>
        <w:pStyle w:val="a3"/>
        <w:ind w:left="360" w:firstLineChars="0" w:firstLine="0"/>
      </w:pPr>
      <w:r>
        <w:t>数据格式是json{专业：{推荐度：xxx，风险值：xxx}}</w:t>
      </w:r>
    </w:p>
    <w:p w14:paraId="67D66FDD" w14:textId="4EFE1CC1" w:rsidR="00623998" w:rsidRDefault="00623998" w:rsidP="0062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成绩组的推荐与能力组的推荐应有明显差别</w:t>
      </w:r>
    </w:p>
    <w:p w14:paraId="05A1EAEA" w14:textId="17A35ECE" w:rsidR="00DA39C7" w:rsidRDefault="00DA39C7" w:rsidP="00DA39C7">
      <w:pPr>
        <w:pStyle w:val="a3"/>
        <w:ind w:left="360" w:firstLineChars="0" w:firstLine="0"/>
      </w:pPr>
    </w:p>
    <w:p w14:paraId="7178D1DC" w14:textId="4317DAA2" w:rsidR="005B3856" w:rsidRDefault="005B3856" w:rsidP="00DA39C7">
      <w:pPr>
        <w:pStyle w:val="a3"/>
        <w:ind w:left="360" w:firstLineChars="0" w:firstLine="0"/>
      </w:pPr>
    </w:p>
    <w:p w14:paraId="052B607B" w14:textId="6C210A2D" w:rsidR="005B3856" w:rsidRDefault="005B3856" w:rsidP="00DA39C7">
      <w:pPr>
        <w:pStyle w:val="a3"/>
        <w:ind w:left="360" w:firstLineChars="0" w:firstLine="0"/>
      </w:pPr>
    </w:p>
    <w:p w14:paraId="4A9042BA" w14:textId="1B5CC672" w:rsidR="005B3856" w:rsidRDefault="005B3856" w:rsidP="00DA39C7">
      <w:pPr>
        <w:pStyle w:val="a3"/>
        <w:ind w:left="360" w:firstLineChars="0" w:firstLine="0"/>
      </w:pPr>
    </w:p>
    <w:p w14:paraId="5135B3F8" w14:textId="1445FF8C" w:rsidR="005B3856" w:rsidRDefault="005B3856" w:rsidP="00DA39C7">
      <w:pPr>
        <w:pStyle w:val="a3"/>
        <w:ind w:left="360" w:firstLineChars="0" w:firstLine="0"/>
      </w:pPr>
    </w:p>
    <w:p w14:paraId="5C695827" w14:textId="5067B625" w:rsidR="005B3856" w:rsidRDefault="005B3856" w:rsidP="00DA39C7">
      <w:pPr>
        <w:pStyle w:val="a3"/>
        <w:ind w:left="360" w:firstLineChars="0" w:firstLine="0"/>
      </w:pPr>
    </w:p>
    <w:p w14:paraId="35C38B73" w14:textId="29C984BC" w:rsidR="005B3856" w:rsidRDefault="005B3856" w:rsidP="00DA39C7">
      <w:pPr>
        <w:pStyle w:val="a3"/>
        <w:ind w:left="360" w:firstLineChars="0" w:firstLine="0"/>
      </w:pPr>
    </w:p>
    <w:p w14:paraId="32F5DE7D" w14:textId="1D65321C" w:rsidR="005B3856" w:rsidRDefault="005B3856" w:rsidP="00DA39C7">
      <w:pPr>
        <w:pStyle w:val="a3"/>
        <w:ind w:left="360" w:firstLineChars="0" w:firstLine="0"/>
      </w:pPr>
    </w:p>
    <w:p w14:paraId="4E4027B3" w14:textId="0E3FDB77" w:rsidR="005B3856" w:rsidRDefault="005B3856" w:rsidP="00DA39C7">
      <w:pPr>
        <w:pStyle w:val="a3"/>
        <w:ind w:left="360" w:firstLineChars="0" w:firstLine="0"/>
      </w:pPr>
    </w:p>
    <w:p w14:paraId="42D32B1D" w14:textId="3A29CAEE" w:rsidR="005B3856" w:rsidRDefault="005B3856" w:rsidP="00DA39C7">
      <w:pPr>
        <w:pStyle w:val="a3"/>
        <w:ind w:left="360" w:firstLineChars="0" w:firstLine="0"/>
      </w:pPr>
    </w:p>
    <w:p w14:paraId="705AECAB" w14:textId="6B363EA6" w:rsidR="005B3856" w:rsidRDefault="005B3856" w:rsidP="00DA39C7">
      <w:pPr>
        <w:pStyle w:val="a3"/>
        <w:ind w:left="360" w:firstLineChars="0" w:firstLine="0"/>
      </w:pPr>
    </w:p>
    <w:p w14:paraId="1B0E611D" w14:textId="11B0644A" w:rsidR="005B3856" w:rsidRDefault="005B3856" w:rsidP="00DA39C7">
      <w:pPr>
        <w:pStyle w:val="a3"/>
        <w:ind w:left="360" w:firstLineChars="0" w:firstLine="0"/>
      </w:pPr>
    </w:p>
    <w:p w14:paraId="37041AB0" w14:textId="3380A76F" w:rsidR="005B3856" w:rsidRDefault="005B3856" w:rsidP="00DA39C7">
      <w:pPr>
        <w:pStyle w:val="a3"/>
        <w:ind w:left="360" w:firstLineChars="0" w:firstLine="0"/>
      </w:pPr>
    </w:p>
    <w:p w14:paraId="5E9DC7C2" w14:textId="4589EDBC" w:rsidR="00BC3704" w:rsidRDefault="00646C85">
      <w:r>
        <w:rPr>
          <w:noProof/>
        </w:rPr>
        <w:lastRenderedPageBreak/>
        <w:drawing>
          <wp:inline distT="0" distB="0" distL="0" distR="0" wp14:anchorId="14098362" wp14:editId="67766EEA">
            <wp:extent cx="5274310" cy="414877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2042" w14:textId="1D5B30E3" w:rsidR="00646C85" w:rsidRDefault="00646C85">
      <w:r w:rsidRPr="00646C85">
        <w:rPr>
          <w:noProof/>
        </w:rPr>
        <w:drawing>
          <wp:inline distT="0" distB="0" distL="0" distR="0" wp14:anchorId="36D80AD1" wp14:editId="0026AC45">
            <wp:extent cx="5274310" cy="3503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61BA" w14:textId="5D248E09" w:rsidR="005B3856" w:rsidRPr="00623998" w:rsidRDefault="005B3856" w:rsidP="005B38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阅读能力，计算能力，科学能力，抽象推理能力，机械推理能力，操作能力，空间关系，艺术创作能力，音乐能力，语文运用能力</w:t>
      </w:r>
      <w:r w:rsidR="00540B3B">
        <w:rPr>
          <w:rFonts w:hint="eastAsia"/>
        </w:rPr>
        <w:t>，助人能力，亲和力，文艺创作能力，文书速度与准确度，组织能力，领导能力，销售能力</w:t>
      </w:r>
    </w:p>
    <w:p w14:paraId="4E6F2398" w14:textId="77777777" w:rsidR="005B3856" w:rsidRPr="005B3856" w:rsidRDefault="005B3856">
      <w:pPr>
        <w:rPr>
          <w:rFonts w:hint="eastAsia"/>
        </w:rPr>
      </w:pPr>
    </w:p>
    <w:p w14:paraId="3091F727" w14:textId="5931316B" w:rsidR="007B7ED4" w:rsidRDefault="00646C85">
      <w:r w:rsidRPr="00646C85">
        <w:rPr>
          <w:noProof/>
        </w:rPr>
        <w:lastRenderedPageBreak/>
        <w:drawing>
          <wp:inline distT="0" distB="0" distL="0" distR="0" wp14:anchorId="2F5E93DF" wp14:editId="3360C9AB">
            <wp:extent cx="5274310" cy="2185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A1D9A"/>
    <w:multiLevelType w:val="hybridMultilevel"/>
    <w:tmpl w:val="C63C62CC"/>
    <w:lvl w:ilvl="0" w:tplc="3BDE2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71B4B"/>
    <w:multiLevelType w:val="hybridMultilevel"/>
    <w:tmpl w:val="7696C35E"/>
    <w:lvl w:ilvl="0" w:tplc="AC864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130BB"/>
    <w:multiLevelType w:val="hybridMultilevel"/>
    <w:tmpl w:val="159AF674"/>
    <w:lvl w:ilvl="0" w:tplc="2EAAB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EEF66EC"/>
    <w:multiLevelType w:val="hybridMultilevel"/>
    <w:tmpl w:val="7002991E"/>
    <w:lvl w:ilvl="0" w:tplc="CC1ABD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675D1E38"/>
    <w:multiLevelType w:val="hybridMultilevel"/>
    <w:tmpl w:val="6C8A8AEE"/>
    <w:lvl w:ilvl="0" w:tplc="A1C6AD2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4313D3"/>
    <w:multiLevelType w:val="hybridMultilevel"/>
    <w:tmpl w:val="AE8A4EEA"/>
    <w:lvl w:ilvl="0" w:tplc="DE608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5C"/>
    <w:rsid w:val="000D51EF"/>
    <w:rsid w:val="0014378A"/>
    <w:rsid w:val="00540B3B"/>
    <w:rsid w:val="005B3856"/>
    <w:rsid w:val="00623998"/>
    <w:rsid w:val="00646C85"/>
    <w:rsid w:val="006C6E5C"/>
    <w:rsid w:val="007B7ED4"/>
    <w:rsid w:val="00903394"/>
    <w:rsid w:val="009D2224"/>
    <w:rsid w:val="00BC3704"/>
    <w:rsid w:val="00D4130A"/>
    <w:rsid w:val="00DA39C7"/>
    <w:rsid w:val="00DF39C3"/>
    <w:rsid w:val="00E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7E91"/>
  <w15:chartTrackingRefBased/>
  <w15:docId w15:val="{373D34C4-4971-4FEC-B82B-9825550F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憬昊</dc:creator>
  <cp:keywords/>
  <dc:description/>
  <cp:lastModifiedBy>盛 憬昊</cp:lastModifiedBy>
  <cp:revision>6</cp:revision>
  <dcterms:created xsi:type="dcterms:W3CDTF">2020-09-13T04:02:00Z</dcterms:created>
  <dcterms:modified xsi:type="dcterms:W3CDTF">2020-09-17T13:22:00Z</dcterms:modified>
</cp:coreProperties>
</file>