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69341E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69341E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9341E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09/10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9341E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10062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020334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Spicy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Ramna</w:t>
                        </w:r>
                        <w:proofErr w:type="spellEnd"/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0E5759" w:rsidRDefault="000E5759" w:rsidP="000E575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House 54, 5th floor,</w:t>
                        </w:r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10/A </w:t>
                        </w:r>
                        <w:proofErr w:type="spellStart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Dhanmondi</w:t>
                        </w:r>
                        <w:proofErr w:type="spellEnd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  <w:bookmarkStart w:id="0" w:name="_GoBack"/>
        <w:bookmarkEnd w:id="0"/>
      </w:tr>
      <w:tr w:rsidR="008E3079">
        <w:trPr>
          <w:trHeight w:val="2493"/>
        </w:trPr>
        <w:tc>
          <w:tcPr>
            <w:tcW w:w="768" w:type="dxa"/>
          </w:tcPr>
          <w:p w:rsidR="008E3079" w:rsidRDefault="00020334" w:rsidP="00020334">
            <w:pPr>
              <w:pStyle w:val="TableParagraph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 xml:space="preserve"> </w:t>
            </w:r>
            <w:r w:rsidR="00640EA7">
              <w:rPr>
                <w:w w:val="97"/>
                <w:sz w:val="26"/>
              </w:rPr>
              <w:t>1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  <w:p w:rsidR="000424DF" w:rsidRDefault="000424DF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  <w:tc>
          <w:tcPr>
            <w:tcW w:w="4331" w:type="dxa"/>
          </w:tcPr>
          <w:p w:rsidR="008E3079" w:rsidRDefault="00020334" w:rsidP="00020334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="0091352B">
              <w:rPr>
                <w:sz w:val="26"/>
              </w:rPr>
              <w:t>SEO</w:t>
            </w:r>
          </w:p>
          <w:p w:rsidR="00C23B04" w:rsidRDefault="00020334" w:rsidP="00C23B04">
            <w:pPr>
              <w:pStyle w:val="TableParagraph"/>
              <w:ind w:left="234" w:right="1027" w:firstLine="12"/>
              <w:rPr>
                <w:sz w:val="26"/>
              </w:rPr>
            </w:pPr>
            <w:r w:rsidRPr="00020334">
              <w:rPr>
                <w:sz w:val="26"/>
              </w:rPr>
              <w:t>Digital marketing manager</w:t>
            </w:r>
            <w:r>
              <w:rPr>
                <w:sz w:val="26"/>
              </w:rPr>
              <w:t xml:space="preserve"> </w:t>
            </w:r>
            <w:r w:rsidRPr="00020334">
              <w:rPr>
                <w:sz w:val="26"/>
              </w:rPr>
              <w:t xml:space="preserve">Communication </w:t>
            </w:r>
            <w:r w:rsidR="000424DF" w:rsidRPr="00020334">
              <w:rPr>
                <w:sz w:val="26"/>
              </w:rPr>
              <w:t>Manager</w:t>
            </w:r>
            <w:r w:rsidR="00E65165">
              <w:rPr>
                <w:sz w:val="26"/>
              </w:rPr>
              <w:t xml:space="preserve"> </w:t>
            </w:r>
          </w:p>
          <w:p w:rsidR="000424DF" w:rsidRDefault="000424DF">
            <w:pPr>
              <w:pStyle w:val="TableParagraph"/>
              <w:ind w:left="234" w:right="1027" w:firstLine="12"/>
              <w:rPr>
                <w:sz w:val="26"/>
              </w:rPr>
            </w:pP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  <w:p w:rsidR="00020334" w:rsidRDefault="00020334">
            <w:pPr>
              <w:pStyle w:val="TableParagraph"/>
              <w:ind w:left="510" w:right="475"/>
              <w:rPr>
                <w:sz w:val="26"/>
              </w:rPr>
            </w:pPr>
          </w:p>
          <w:p w:rsidR="000424DF" w:rsidRPr="000424DF" w:rsidRDefault="000424DF" w:rsidP="00020334">
            <w:pPr>
              <w:pStyle w:val="TableParagraph"/>
              <w:ind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020334" w:rsidP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640EA7">
              <w:rPr>
                <w:sz w:val="26"/>
              </w:rPr>
              <w:t>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91352B" w:rsidRDefault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E65165">
              <w:rPr>
                <w:sz w:val="26"/>
              </w:rPr>
              <w:t>,000</w:t>
            </w:r>
          </w:p>
          <w:p w:rsidR="000E5759" w:rsidRDefault="000E5759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C23B04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30,000</w:t>
            </w:r>
            <w:r w:rsidR="000E5759">
              <w:rPr>
                <w:sz w:val="24"/>
              </w:rPr>
              <w:t>TK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69341E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20334"/>
    <w:rsid w:val="000424DF"/>
    <w:rsid w:val="000E5759"/>
    <w:rsid w:val="00640EA7"/>
    <w:rsid w:val="0069341E"/>
    <w:rsid w:val="008E3079"/>
    <w:rsid w:val="0091352B"/>
    <w:rsid w:val="00C23B04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87ECC3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7</cp:revision>
  <cp:lastPrinted>2022-10-09T08:28:00Z</cp:lastPrinted>
  <dcterms:created xsi:type="dcterms:W3CDTF">2022-03-27T08:46:00Z</dcterms:created>
  <dcterms:modified xsi:type="dcterms:W3CDTF">2022-10-09T08:41:00Z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