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966CF" w14:textId="40071D08" w:rsidR="008D64B9" w:rsidRDefault="00616534">
      <w:pPr>
        <w:rPr>
          <w:b/>
          <w:bCs/>
          <w:u w:val="single"/>
        </w:rPr>
      </w:pPr>
      <w:r>
        <w:rPr>
          <w:b/>
          <w:bCs/>
          <w:u w:val="single"/>
        </w:rPr>
        <w:t>CONVERSATIONAL AI</w:t>
      </w:r>
    </w:p>
    <w:p w14:paraId="15FB218B" w14:textId="77777777" w:rsidR="002711E3" w:rsidRDefault="002711E3">
      <w:r>
        <w:t xml:space="preserve">Dialog systems –&gt; </w:t>
      </w:r>
    </w:p>
    <w:p w14:paraId="3E1A0518" w14:textId="07424FC6" w:rsidR="002711E3" w:rsidRDefault="002711E3">
      <w:r>
        <w:t>task-oriented</w:t>
      </w:r>
    </w:p>
    <w:p w14:paraId="2DAE9633" w14:textId="5E429754" w:rsidR="00616534" w:rsidRDefault="002711E3">
      <w:r>
        <w:t xml:space="preserve">non-task oriented </w:t>
      </w:r>
    </w:p>
    <w:p w14:paraId="10652098" w14:textId="77777777" w:rsidR="002711E3" w:rsidRDefault="002711E3"/>
    <w:p w14:paraId="79189045" w14:textId="77777777" w:rsidR="00592120" w:rsidRDefault="00592120" w:rsidP="00592120">
      <w:r>
        <w:t xml:space="preserve">Main challenges include </w:t>
      </w:r>
      <w:r>
        <w:t>:</w:t>
      </w:r>
    </w:p>
    <w:p w14:paraId="5175C7BA" w14:textId="77777777" w:rsidR="00592120" w:rsidRDefault="00592120" w:rsidP="00592120">
      <w:r>
        <w:t xml:space="preserve">- </w:t>
      </w:r>
      <w:r>
        <w:t>variations in the language</w:t>
      </w:r>
      <w:r>
        <w:t xml:space="preserve"> </w:t>
      </w:r>
      <w:r>
        <w:t>(e.g., dialects, accents to sarcasm, emoji,</w:t>
      </w:r>
      <w:proofErr w:type="gramStart"/>
      <w:r>
        <w:t xml:space="preserve"> ,..</w:t>
      </w:r>
      <w:proofErr w:type="gramEnd"/>
      <w:r>
        <w:t xml:space="preserve">) </w:t>
      </w:r>
    </w:p>
    <w:p w14:paraId="7F45DA0F" w14:textId="77777777" w:rsidR="00592120" w:rsidRDefault="00592120" w:rsidP="00592120">
      <w:r>
        <w:t xml:space="preserve">- </w:t>
      </w:r>
      <w:r>
        <w:t xml:space="preserve">Low Conversation-Turn Per Session (CPS) </w:t>
      </w:r>
    </w:p>
    <w:p w14:paraId="02EDF948" w14:textId="77777777" w:rsidR="00592120" w:rsidRDefault="00592120" w:rsidP="00592120">
      <w:r>
        <w:t xml:space="preserve">- </w:t>
      </w:r>
      <w:r>
        <w:t>high</w:t>
      </w:r>
      <w:r>
        <w:t xml:space="preserve"> </w:t>
      </w:r>
      <w:r>
        <w:t>latency between consecutive answering states</w:t>
      </w:r>
    </w:p>
    <w:p w14:paraId="00F5E707" w14:textId="77777777" w:rsidR="00592120" w:rsidRDefault="00592120" w:rsidP="00592120">
      <w:r>
        <w:t xml:space="preserve">- </w:t>
      </w:r>
      <w:r>
        <w:t>Security and Privacy</w:t>
      </w:r>
    </w:p>
    <w:p w14:paraId="1FDBBA70" w14:textId="77777777" w:rsidR="00592120" w:rsidRDefault="00592120" w:rsidP="00592120">
      <w:r>
        <w:t xml:space="preserve">- </w:t>
      </w:r>
      <w:r>
        <w:t>adoption by those who do</w:t>
      </w:r>
      <w:r>
        <w:t xml:space="preserve"> </w:t>
      </w:r>
      <w:r>
        <w:t xml:space="preserve">not feel comfortable interacting with conversational agents. </w:t>
      </w:r>
    </w:p>
    <w:p w14:paraId="3B5E2CCB" w14:textId="77777777" w:rsidR="00592120" w:rsidRDefault="00592120" w:rsidP="00592120"/>
    <w:p w14:paraId="14C9CB76" w14:textId="783F9C5A" w:rsidR="00592120" w:rsidRDefault="00592120" w:rsidP="00592120">
      <w:r>
        <w:t>Presently, conversational agents</w:t>
      </w:r>
      <w:r>
        <w:t xml:space="preserve"> </w:t>
      </w:r>
      <w:r>
        <w:t>available for personal use and in commercial organizations are often disappointing thus leaving users</w:t>
      </w:r>
      <w:r>
        <w:t xml:space="preserve"> </w:t>
      </w:r>
      <w:r>
        <w:t>and customer exasperated due to unmet expectations.</w:t>
      </w:r>
    </w:p>
    <w:p w14:paraId="5EDED9A5" w14:textId="6A8F1B55" w:rsidR="00592120" w:rsidRDefault="00592120" w:rsidP="00592120">
      <w:r>
        <w:rPr>
          <w:noProof/>
        </w:rPr>
        <w:drawing>
          <wp:inline distT="0" distB="0" distL="0" distR="0" wp14:anchorId="0F188F02" wp14:editId="09A13879">
            <wp:extent cx="4142105" cy="2037420"/>
            <wp:effectExtent l="0" t="0" r="0" b="0"/>
            <wp:docPr id="302999557" name="Picture 1" descr="A screenshot of a computer and a moni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99557" name="Picture 1" descr="A screenshot of a computer and a monito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541" cy="205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A929" w14:textId="77777777" w:rsidR="00592120" w:rsidRDefault="00592120" w:rsidP="00592120">
      <w:r>
        <w:t>1. Mode of interaction (voice/speech or text-based interactions)</w:t>
      </w:r>
    </w:p>
    <w:p w14:paraId="44C95460" w14:textId="77777777" w:rsidR="00592120" w:rsidRDefault="00592120" w:rsidP="00592120">
      <w:r>
        <w:t>2. Task-oriented or non-task-oriented dialogue systems</w:t>
      </w:r>
    </w:p>
    <w:p w14:paraId="7AB6AF7A" w14:textId="7692E889" w:rsidR="00592120" w:rsidRDefault="00592120" w:rsidP="00592120">
      <w:r>
        <w:t xml:space="preserve">3. Rule-based vs corpus-based vs Frame-based dialogue </w:t>
      </w:r>
      <w:r>
        <w:t>s</w:t>
      </w:r>
      <w:r>
        <w:t>ystems</w:t>
      </w:r>
    </w:p>
    <w:p w14:paraId="3CD66CCB" w14:textId="4D76DBE6" w:rsidR="00592120" w:rsidRDefault="00592120" w:rsidP="00592120">
      <w:r>
        <w:t>4. Open-Domain or Domain-Specific dialogue systems</w:t>
      </w:r>
    </w:p>
    <w:p w14:paraId="1594A605" w14:textId="77777777" w:rsidR="00592120" w:rsidRDefault="00592120" w:rsidP="00592120"/>
    <w:p w14:paraId="791A62DD" w14:textId="2994936E" w:rsidR="00592120" w:rsidRDefault="00592120" w:rsidP="00592120">
      <w:r>
        <w:rPr>
          <w:noProof/>
        </w:rPr>
        <w:lastRenderedPageBreak/>
        <w:drawing>
          <wp:inline distT="0" distB="0" distL="0" distR="0" wp14:anchorId="43E8A7AC" wp14:editId="0FF6C99D">
            <wp:extent cx="3808429" cy="1196238"/>
            <wp:effectExtent l="0" t="0" r="1905" b="0"/>
            <wp:docPr id="188626140" name="Picture 2" descr="A diagram of a chat 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6140" name="Picture 2" descr="A diagram of a chat bo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010" cy="120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00B4" w14:textId="28FCBA09" w:rsidR="00592120" w:rsidRDefault="00592120" w:rsidP="00592120">
      <w:r>
        <w:t>Task-oriented chatbots</w:t>
      </w:r>
      <w:r>
        <w:t>:</w:t>
      </w:r>
    </w:p>
    <w:p w14:paraId="2AD2B76F" w14:textId="77777777" w:rsidR="00592120" w:rsidRDefault="00592120" w:rsidP="00592120">
      <w:r>
        <w:t>These agents are usually designed for a specific task and are often set up to accommodate</w:t>
      </w:r>
    </w:p>
    <w:p w14:paraId="70D3E015" w14:textId="77777777" w:rsidR="00592120" w:rsidRDefault="00592120" w:rsidP="00592120">
      <w:r>
        <w:t>shorter conversations in a closed domain.</w:t>
      </w:r>
    </w:p>
    <w:p w14:paraId="089E1FB5" w14:textId="77777777" w:rsidR="00592120" w:rsidRDefault="00592120" w:rsidP="00592120"/>
    <w:p w14:paraId="0B487FC4" w14:textId="0279A68B" w:rsidR="00592120" w:rsidRDefault="00592120" w:rsidP="00592120">
      <w:r>
        <w:t>Non-task-oriented chatbots</w:t>
      </w:r>
      <w:r>
        <w:t>:</w:t>
      </w:r>
    </w:p>
    <w:p w14:paraId="775A3886" w14:textId="77777777" w:rsidR="00592120" w:rsidRDefault="00592120" w:rsidP="00592120">
      <w:r>
        <w:t xml:space="preserve">These chatbots </w:t>
      </w:r>
      <w:proofErr w:type="gramStart"/>
      <w:r>
        <w:t>are capable of simulating</w:t>
      </w:r>
      <w:proofErr w:type="gramEnd"/>
      <w:r>
        <w:t xml:space="preserve"> human interaction and tend to perform chitchat</w:t>
      </w:r>
    </w:p>
    <w:p w14:paraId="75A607AF" w14:textId="5B3760F8" w:rsidR="00592120" w:rsidRDefault="00592120" w:rsidP="00592120">
      <w:r>
        <w:t>especially for entertainment in open domains.</w:t>
      </w:r>
    </w:p>
    <w:p w14:paraId="04BD5D8A" w14:textId="77777777" w:rsidR="00592120" w:rsidRDefault="00592120" w:rsidP="00592120"/>
    <w:p w14:paraId="543AF1C2" w14:textId="2EE13F9A" w:rsidR="00592120" w:rsidRDefault="00592120" w:rsidP="00592120">
      <w:pPr>
        <w:rPr>
          <w:b/>
          <w:bCs/>
          <w:u w:val="single"/>
        </w:rPr>
      </w:pPr>
      <w:r>
        <w:rPr>
          <w:b/>
          <w:bCs/>
          <w:u w:val="single"/>
        </w:rPr>
        <w:t>CONVERSATION CHARACTERISTICS</w:t>
      </w:r>
    </w:p>
    <w:p w14:paraId="638211B4" w14:textId="4D5BB83B" w:rsidR="00592120" w:rsidRDefault="00592120" w:rsidP="00592120">
      <w:r>
        <w:t>Human agent = A</w:t>
      </w:r>
    </w:p>
    <w:p w14:paraId="34EBB775" w14:textId="103F2328" w:rsidR="00592120" w:rsidRDefault="00592120" w:rsidP="00592120">
      <w:r>
        <w:t>Human client = U</w:t>
      </w:r>
    </w:p>
    <w:p w14:paraId="69810CEA" w14:textId="2203EEC3" w:rsidR="00592120" w:rsidRDefault="00592120" w:rsidP="00592120">
      <w:r>
        <w:t>Turn = human needs multiple turns cause of pause in the middle of turns or overlaps in speech</w:t>
      </w:r>
    </w:p>
    <w:p w14:paraId="6301AE3F" w14:textId="7BFDD83A" w:rsidR="00592120" w:rsidRDefault="00592120" w:rsidP="00592120">
      <w:r>
        <w:t xml:space="preserve">Eg, </w:t>
      </w:r>
    </w:p>
    <w:p w14:paraId="12A3CF99" w14:textId="697B01BA" w:rsidR="00592120" w:rsidRDefault="00592120" w:rsidP="00592120">
      <w:r>
        <w:t>A1 = chatbot intro</w:t>
      </w:r>
    </w:p>
    <w:p w14:paraId="47700203" w14:textId="65A1F816" w:rsidR="00592120" w:rsidRDefault="00592120" w:rsidP="00592120">
      <w:r>
        <w:t>U1 = my answer</w:t>
      </w:r>
    </w:p>
    <w:p w14:paraId="67CDA7DD" w14:textId="4A88B5EB" w:rsidR="00592120" w:rsidRDefault="00592120" w:rsidP="00592120">
      <w:r>
        <w:t>A2,A2,A2 ... = multiple to-dos presented by agent/multiple lines (turns) in the same answer</w:t>
      </w:r>
    </w:p>
    <w:p w14:paraId="0C5C1C0D" w14:textId="77777777" w:rsidR="00592120" w:rsidRDefault="00592120" w:rsidP="00592120">
      <w:r>
        <w:t>U2</w:t>
      </w:r>
    </w:p>
    <w:p w14:paraId="5889ED80" w14:textId="63A35761" w:rsidR="00592120" w:rsidRDefault="00592120" w:rsidP="00592120">
      <w:r>
        <w:t>...</w:t>
      </w:r>
    </w:p>
    <w:p w14:paraId="379542D8" w14:textId="77777777" w:rsidR="00592120" w:rsidRDefault="00592120" w:rsidP="00592120"/>
    <w:p w14:paraId="42794CA0" w14:textId="47DC695E" w:rsidR="00592120" w:rsidRDefault="00592120" w:rsidP="00592120">
      <w:r>
        <w:t>Speech acts/Dialog acts = verbal actions performed by the speaker</w:t>
      </w:r>
    </w:p>
    <w:p w14:paraId="6FC122D0" w14:textId="696E17E4" w:rsidR="00592120" w:rsidRDefault="00640D45" w:rsidP="00640D45">
      <w:pPr>
        <w:pStyle w:val="ListParagraph"/>
        <w:numPr>
          <w:ilvl w:val="0"/>
          <w:numId w:val="1"/>
        </w:numPr>
      </w:pPr>
      <w:r>
        <w:t>Greet, insult, compliment, plead, flirt, supply info., get work done</w:t>
      </w:r>
    </w:p>
    <w:p w14:paraId="31CFE029" w14:textId="7C65646D" w:rsidR="00640D45" w:rsidRDefault="00640D45" w:rsidP="00640D45">
      <w:r>
        <w:lastRenderedPageBreak/>
        <w:t>TAXONOMY of 4 classes:</w:t>
      </w:r>
    </w:p>
    <w:p w14:paraId="71C9F040" w14:textId="40D48C9B" w:rsidR="00640D45" w:rsidRDefault="00640D45" w:rsidP="00640D45">
      <w:pPr>
        <w:pStyle w:val="ListParagraph"/>
        <w:numPr>
          <w:ilvl w:val="0"/>
          <w:numId w:val="2"/>
        </w:numPr>
      </w:pPr>
      <w:r>
        <w:t>CONSTATIVES</w:t>
      </w:r>
    </w:p>
    <w:p w14:paraId="392E8288" w14:textId="77777777" w:rsidR="00640D45" w:rsidRDefault="00640D45" w:rsidP="00640D45">
      <w:pPr>
        <w:pStyle w:val="ListParagraph"/>
      </w:pPr>
      <w:r>
        <w:t>Committing the speaker to something’s being the case</w:t>
      </w:r>
      <w:r>
        <w:t>:</w:t>
      </w:r>
    </w:p>
    <w:p w14:paraId="130C694B" w14:textId="74317DB9" w:rsidR="00640D45" w:rsidRDefault="00640D45" w:rsidP="00640D45">
      <w:pPr>
        <w:pStyle w:val="ListParagraph"/>
        <w:numPr>
          <w:ilvl w:val="0"/>
          <w:numId w:val="1"/>
        </w:numPr>
      </w:pPr>
      <w:r>
        <w:t>A</w:t>
      </w:r>
      <w:r>
        <w:t>nswering</w:t>
      </w:r>
    </w:p>
    <w:p w14:paraId="03B84614" w14:textId="7843AC8F" w:rsidR="00640D45" w:rsidRDefault="00640D45" w:rsidP="00640D45">
      <w:pPr>
        <w:pStyle w:val="ListParagraph"/>
        <w:numPr>
          <w:ilvl w:val="0"/>
          <w:numId w:val="1"/>
        </w:numPr>
      </w:pPr>
      <w:r>
        <w:t>C</w:t>
      </w:r>
      <w:r>
        <w:t>laiming</w:t>
      </w:r>
    </w:p>
    <w:p w14:paraId="063DB21C" w14:textId="309DC1F2" w:rsidR="00640D45" w:rsidRDefault="00640D45" w:rsidP="00640D45">
      <w:pPr>
        <w:pStyle w:val="ListParagraph"/>
        <w:numPr>
          <w:ilvl w:val="0"/>
          <w:numId w:val="1"/>
        </w:numPr>
      </w:pPr>
      <w:r>
        <w:t>C</w:t>
      </w:r>
      <w:r>
        <w:t>onfirming</w:t>
      </w:r>
    </w:p>
    <w:p w14:paraId="32257979" w14:textId="5DC3470D" w:rsidR="00640D45" w:rsidRDefault="00640D45" w:rsidP="00640D45">
      <w:pPr>
        <w:pStyle w:val="ListParagraph"/>
        <w:numPr>
          <w:ilvl w:val="0"/>
          <w:numId w:val="1"/>
        </w:numPr>
      </w:pPr>
      <w:r>
        <w:t>D</w:t>
      </w:r>
      <w:r>
        <w:t>enying</w:t>
      </w:r>
    </w:p>
    <w:p w14:paraId="3C10C0CE" w14:textId="3DB83C99" w:rsidR="00640D45" w:rsidRDefault="00640D45" w:rsidP="00640D45">
      <w:pPr>
        <w:pStyle w:val="ListParagraph"/>
        <w:numPr>
          <w:ilvl w:val="0"/>
          <w:numId w:val="1"/>
        </w:numPr>
      </w:pPr>
      <w:r>
        <w:t>D</w:t>
      </w:r>
      <w:r>
        <w:t>isagreeing</w:t>
      </w:r>
    </w:p>
    <w:p w14:paraId="592CA465" w14:textId="26D619E2" w:rsidR="00640D45" w:rsidRDefault="00640D45" w:rsidP="00640D45">
      <w:pPr>
        <w:pStyle w:val="ListParagraph"/>
        <w:numPr>
          <w:ilvl w:val="0"/>
          <w:numId w:val="1"/>
        </w:numPr>
      </w:pPr>
      <w:r>
        <w:t>S</w:t>
      </w:r>
      <w:r>
        <w:t>tating</w:t>
      </w:r>
    </w:p>
    <w:p w14:paraId="3B6DE498" w14:textId="77777777" w:rsidR="00640D45" w:rsidRDefault="00640D45" w:rsidP="00640D45">
      <w:pPr>
        <w:pStyle w:val="ListParagraph"/>
      </w:pPr>
    </w:p>
    <w:p w14:paraId="469D4211" w14:textId="77777777" w:rsidR="00640D45" w:rsidRDefault="00640D45" w:rsidP="00640D45">
      <w:pPr>
        <w:pStyle w:val="ListParagraph"/>
        <w:numPr>
          <w:ilvl w:val="0"/>
          <w:numId w:val="2"/>
        </w:numPr>
      </w:pPr>
      <w:r>
        <w:t>DIRECTIVES</w:t>
      </w:r>
    </w:p>
    <w:p w14:paraId="4AB93089" w14:textId="77777777" w:rsidR="00640D45" w:rsidRDefault="00640D45" w:rsidP="00640D45">
      <w:pPr>
        <w:pStyle w:val="ListParagraph"/>
      </w:pPr>
      <w:r>
        <w:t>Attempts by the speaker to get the addressee to do something</w:t>
      </w:r>
      <w:r>
        <w:t>:</w:t>
      </w:r>
    </w:p>
    <w:p w14:paraId="2B16CD26" w14:textId="4A4ED2F5" w:rsidR="00640D45" w:rsidRDefault="00640D45" w:rsidP="00640D45">
      <w:pPr>
        <w:pStyle w:val="ListParagraph"/>
        <w:numPr>
          <w:ilvl w:val="0"/>
          <w:numId w:val="1"/>
        </w:numPr>
      </w:pPr>
      <w:r>
        <w:t>A</w:t>
      </w:r>
      <w:r>
        <w:t>dvising</w:t>
      </w:r>
    </w:p>
    <w:p w14:paraId="516EABE7" w14:textId="3F0D4F78" w:rsidR="00640D45" w:rsidRDefault="00640D45" w:rsidP="00640D45">
      <w:pPr>
        <w:pStyle w:val="ListParagraph"/>
        <w:numPr>
          <w:ilvl w:val="0"/>
          <w:numId w:val="1"/>
        </w:numPr>
      </w:pPr>
      <w:r>
        <w:t>A</w:t>
      </w:r>
      <w:r>
        <w:t>sking</w:t>
      </w:r>
    </w:p>
    <w:p w14:paraId="4AB746C1" w14:textId="5CD16499" w:rsidR="00640D45" w:rsidRDefault="00640D45" w:rsidP="00640D45">
      <w:pPr>
        <w:pStyle w:val="ListParagraph"/>
        <w:numPr>
          <w:ilvl w:val="0"/>
          <w:numId w:val="1"/>
        </w:numPr>
      </w:pPr>
      <w:r>
        <w:t>F</w:t>
      </w:r>
      <w:r>
        <w:t>orbidding</w:t>
      </w:r>
    </w:p>
    <w:p w14:paraId="1A0868D7" w14:textId="6741788D" w:rsidR="00640D45" w:rsidRDefault="00640D45" w:rsidP="00640D45">
      <w:pPr>
        <w:pStyle w:val="ListParagraph"/>
        <w:numPr>
          <w:ilvl w:val="0"/>
          <w:numId w:val="1"/>
        </w:numPr>
      </w:pPr>
      <w:r>
        <w:t>I</w:t>
      </w:r>
      <w:r>
        <w:t>nviting</w:t>
      </w:r>
    </w:p>
    <w:p w14:paraId="1FED383A" w14:textId="1ADF3275" w:rsidR="00640D45" w:rsidRDefault="00640D45" w:rsidP="00640D45">
      <w:pPr>
        <w:pStyle w:val="ListParagraph"/>
        <w:numPr>
          <w:ilvl w:val="0"/>
          <w:numId w:val="1"/>
        </w:numPr>
      </w:pPr>
      <w:r>
        <w:t>O</w:t>
      </w:r>
      <w:r>
        <w:t>rdering</w:t>
      </w:r>
    </w:p>
    <w:p w14:paraId="1CA087BC" w14:textId="592AE311" w:rsidR="00640D45" w:rsidRDefault="00640D45" w:rsidP="00640D45">
      <w:pPr>
        <w:pStyle w:val="ListParagraph"/>
        <w:numPr>
          <w:ilvl w:val="0"/>
          <w:numId w:val="1"/>
        </w:numPr>
      </w:pPr>
      <w:r>
        <w:t>R</w:t>
      </w:r>
      <w:r>
        <w:t>equesting</w:t>
      </w:r>
    </w:p>
    <w:p w14:paraId="5B041B69" w14:textId="77777777" w:rsidR="00640D45" w:rsidRDefault="00640D45" w:rsidP="00640D45">
      <w:pPr>
        <w:pStyle w:val="ListParagraph"/>
      </w:pPr>
    </w:p>
    <w:p w14:paraId="78C018BA" w14:textId="77777777" w:rsidR="00640D45" w:rsidRDefault="00640D45" w:rsidP="00640D45">
      <w:pPr>
        <w:pStyle w:val="ListParagraph"/>
        <w:numPr>
          <w:ilvl w:val="0"/>
          <w:numId w:val="2"/>
        </w:numPr>
      </w:pPr>
      <w:r>
        <w:t>COMMISSIVES</w:t>
      </w:r>
    </w:p>
    <w:p w14:paraId="43B18A57" w14:textId="77777777" w:rsidR="00640D45" w:rsidRDefault="00640D45" w:rsidP="00640D45">
      <w:pPr>
        <w:pStyle w:val="ListParagraph"/>
      </w:pPr>
      <w:r>
        <w:t>Committing the speaker to some future course of action</w:t>
      </w:r>
      <w:r>
        <w:t>:</w:t>
      </w:r>
    </w:p>
    <w:p w14:paraId="72D222DE" w14:textId="0072EB39" w:rsidR="00640D45" w:rsidRDefault="00640D45" w:rsidP="00640D45">
      <w:pPr>
        <w:pStyle w:val="ListParagraph"/>
        <w:numPr>
          <w:ilvl w:val="0"/>
          <w:numId w:val="1"/>
        </w:numPr>
      </w:pPr>
      <w:r>
        <w:t>P</w:t>
      </w:r>
      <w:r>
        <w:t>romising</w:t>
      </w:r>
    </w:p>
    <w:p w14:paraId="66F779CE" w14:textId="503CDAFF" w:rsidR="00640D45" w:rsidRDefault="00640D45" w:rsidP="00640D45">
      <w:pPr>
        <w:pStyle w:val="ListParagraph"/>
        <w:numPr>
          <w:ilvl w:val="0"/>
          <w:numId w:val="1"/>
        </w:numPr>
      </w:pPr>
      <w:r>
        <w:t>P</w:t>
      </w:r>
      <w:r>
        <w:t>lanning</w:t>
      </w:r>
    </w:p>
    <w:p w14:paraId="6B781A60" w14:textId="7766EFAE" w:rsidR="00640D45" w:rsidRDefault="00640D45" w:rsidP="00640D45">
      <w:pPr>
        <w:pStyle w:val="ListParagraph"/>
        <w:numPr>
          <w:ilvl w:val="0"/>
          <w:numId w:val="1"/>
        </w:numPr>
      </w:pPr>
      <w:r>
        <w:t>V</w:t>
      </w:r>
      <w:r>
        <w:t>owing</w:t>
      </w:r>
    </w:p>
    <w:p w14:paraId="367E9E58" w14:textId="73D6CE99" w:rsidR="00640D45" w:rsidRDefault="00640D45" w:rsidP="00640D45">
      <w:pPr>
        <w:pStyle w:val="ListParagraph"/>
        <w:numPr>
          <w:ilvl w:val="0"/>
          <w:numId w:val="1"/>
        </w:numPr>
      </w:pPr>
      <w:r>
        <w:t>B</w:t>
      </w:r>
      <w:r>
        <w:t>etting</w:t>
      </w:r>
    </w:p>
    <w:p w14:paraId="43C48057" w14:textId="094D47CD" w:rsidR="00640D45" w:rsidRDefault="00640D45" w:rsidP="00640D45">
      <w:pPr>
        <w:pStyle w:val="ListParagraph"/>
        <w:numPr>
          <w:ilvl w:val="0"/>
          <w:numId w:val="1"/>
        </w:numPr>
      </w:pPr>
      <w:r>
        <w:t>O</w:t>
      </w:r>
      <w:r>
        <w:t>pposing</w:t>
      </w:r>
    </w:p>
    <w:p w14:paraId="3CBCD2C5" w14:textId="77777777" w:rsidR="00640D45" w:rsidRDefault="00640D45" w:rsidP="00640D45">
      <w:pPr>
        <w:pStyle w:val="ListParagraph"/>
      </w:pPr>
    </w:p>
    <w:p w14:paraId="1A076099" w14:textId="5D55E87A" w:rsidR="00640D45" w:rsidRDefault="00640D45" w:rsidP="00640D45">
      <w:pPr>
        <w:pStyle w:val="ListParagraph"/>
        <w:numPr>
          <w:ilvl w:val="0"/>
          <w:numId w:val="2"/>
        </w:numPr>
      </w:pPr>
      <w:r>
        <w:t xml:space="preserve">ACKNOWLEDGEMENTS </w:t>
      </w:r>
    </w:p>
    <w:p w14:paraId="206B4A8B" w14:textId="77777777" w:rsidR="00640D45" w:rsidRDefault="00640D45" w:rsidP="00640D45">
      <w:pPr>
        <w:pStyle w:val="ListParagraph"/>
      </w:pPr>
      <w:r>
        <w:t>Express the speaker’s attitude regarding the hearer with respect to some social action</w:t>
      </w:r>
      <w:r>
        <w:t>:</w:t>
      </w:r>
    </w:p>
    <w:p w14:paraId="6C725AAE" w14:textId="788FDC66" w:rsidR="00640D45" w:rsidRDefault="00640D45" w:rsidP="00640D45">
      <w:pPr>
        <w:pStyle w:val="ListParagraph"/>
        <w:numPr>
          <w:ilvl w:val="0"/>
          <w:numId w:val="1"/>
        </w:numPr>
      </w:pPr>
      <w:r>
        <w:t>A</w:t>
      </w:r>
      <w:r>
        <w:t>pologizing</w:t>
      </w:r>
    </w:p>
    <w:p w14:paraId="4022B12E" w14:textId="67DED836" w:rsidR="00640D45" w:rsidRDefault="00640D45" w:rsidP="00640D45">
      <w:pPr>
        <w:pStyle w:val="ListParagraph"/>
        <w:numPr>
          <w:ilvl w:val="0"/>
          <w:numId w:val="1"/>
        </w:numPr>
      </w:pPr>
      <w:r>
        <w:t>G</w:t>
      </w:r>
      <w:r>
        <w:t>reeting</w:t>
      </w:r>
    </w:p>
    <w:p w14:paraId="16062FC1" w14:textId="16CE3579" w:rsidR="00640D45" w:rsidRDefault="00640D45" w:rsidP="00640D45">
      <w:pPr>
        <w:pStyle w:val="ListParagraph"/>
        <w:numPr>
          <w:ilvl w:val="0"/>
          <w:numId w:val="1"/>
        </w:numPr>
      </w:pPr>
      <w:r>
        <w:t>T</w:t>
      </w:r>
      <w:r>
        <w:t>hanking</w:t>
      </w:r>
    </w:p>
    <w:p w14:paraId="40A311EE" w14:textId="7FE62B69" w:rsidR="00640D45" w:rsidRDefault="00640D45" w:rsidP="00640D45">
      <w:pPr>
        <w:pStyle w:val="ListParagraph"/>
        <w:numPr>
          <w:ilvl w:val="0"/>
          <w:numId w:val="1"/>
        </w:numPr>
      </w:pPr>
      <w:r>
        <w:t>accepting an acknowledgment</w:t>
      </w:r>
    </w:p>
    <w:p w14:paraId="24E0EE6A" w14:textId="77777777" w:rsidR="00640D45" w:rsidRDefault="00640D45" w:rsidP="00640D45">
      <w:pPr>
        <w:ind w:left="360"/>
      </w:pPr>
    </w:p>
    <w:p w14:paraId="33A32BBE" w14:textId="77777777" w:rsidR="00640D45" w:rsidRDefault="00640D45" w:rsidP="00640D45">
      <w:pPr>
        <w:ind w:left="360"/>
      </w:pPr>
    </w:p>
    <w:p w14:paraId="44B35AA0" w14:textId="092A3796" w:rsidR="00640D45" w:rsidRDefault="00640D45" w:rsidP="00640D45">
      <w:pPr>
        <w:ind w:left="360"/>
      </w:pPr>
      <w:r>
        <w:lastRenderedPageBreak/>
        <w:t xml:space="preserve">Example, </w:t>
      </w:r>
    </w:p>
    <w:p w14:paraId="47F12521" w14:textId="755BFB36" w:rsidR="00640D45" w:rsidRDefault="00640D45" w:rsidP="00640D45">
      <w:pPr>
        <w:ind w:left="360"/>
      </w:pPr>
      <w:r>
        <w:t>Turn off light = directive</w:t>
      </w:r>
    </w:p>
    <w:p w14:paraId="65B298DD" w14:textId="43D590EB" w:rsidR="00640D45" w:rsidRDefault="00640D45" w:rsidP="00640D45">
      <w:pPr>
        <w:ind w:left="360"/>
      </w:pPr>
      <w:r>
        <w:t>May I buy a ticket = constative</w:t>
      </w:r>
    </w:p>
    <w:p w14:paraId="133CA648" w14:textId="79D1EFEB" w:rsidR="00640D45" w:rsidRDefault="00640D45" w:rsidP="00640D45">
      <w:pPr>
        <w:ind w:left="360"/>
      </w:pPr>
      <w:r>
        <w:t>Bye and thanks = acknowledgement</w:t>
      </w:r>
    </w:p>
    <w:p w14:paraId="72847186" w14:textId="77777777" w:rsidR="00640D45" w:rsidRDefault="00640D45" w:rsidP="00640D45">
      <w:pPr>
        <w:ind w:left="360"/>
      </w:pPr>
    </w:p>
    <w:p w14:paraId="2DA3B247" w14:textId="3DEE7BAF" w:rsidR="00640D45" w:rsidRDefault="00640D45" w:rsidP="00640D45">
      <w:pPr>
        <w:ind w:left="360"/>
        <w:rPr>
          <w:u w:val="single"/>
        </w:rPr>
      </w:pPr>
      <w:r w:rsidRPr="00640D45">
        <w:rPr>
          <w:u w:val="single"/>
        </w:rPr>
        <w:t>Common grounding = mutual knowledge and acknowledgement</w:t>
      </w:r>
    </w:p>
    <w:p w14:paraId="15389C42" w14:textId="77777777" w:rsidR="00640D45" w:rsidRDefault="00640D45" w:rsidP="00640D45">
      <w:pPr>
        <w:ind w:left="360"/>
        <w:rPr>
          <w:u w:val="single"/>
        </w:rPr>
      </w:pPr>
    </w:p>
    <w:p w14:paraId="29357E75" w14:textId="161CE4D1" w:rsidR="00640D45" w:rsidRDefault="00640D45" w:rsidP="00640D45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>CORPUS BASED CHATBOTS</w:t>
      </w:r>
    </w:p>
    <w:p w14:paraId="5319D0B7" w14:textId="0AF3F666" w:rsidR="00640D45" w:rsidRDefault="003975DE" w:rsidP="003975DE">
      <w:pPr>
        <w:ind w:left="360"/>
      </w:pPr>
      <w:r>
        <w:t>Topical-Chat is a human-human conversation dataset, covering 8 broad topics.</w:t>
      </w:r>
    </w:p>
    <w:p w14:paraId="5C1D223B" w14:textId="27B8131A" w:rsidR="003975DE" w:rsidRDefault="003975DE" w:rsidP="003975DE">
      <w:pPr>
        <w:ind w:left="360"/>
      </w:pPr>
      <w:r>
        <w:t xml:space="preserve">Dialogue systems = pre-trained using large datasets of conversations </w:t>
      </w:r>
    </w:p>
    <w:p w14:paraId="743193F1" w14:textId="77777777" w:rsidR="003975DE" w:rsidRDefault="003975DE" w:rsidP="003975DE">
      <w:pPr>
        <w:ind w:left="360"/>
      </w:pPr>
    </w:p>
    <w:p w14:paraId="2B2CBD33" w14:textId="19D7B037" w:rsidR="003975DE" w:rsidRDefault="003975DE" w:rsidP="003975DE">
      <w:pPr>
        <w:ind w:left="360"/>
      </w:pPr>
      <w:r>
        <w:t xml:space="preserve">Corpus based chatbots = </w:t>
      </w:r>
      <w:r w:rsidR="004362F1" w:rsidRPr="004362F1">
        <w:t>generate a single response turn that given the context.</w:t>
      </w:r>
    </w:p>
    <w:p w14:paraId="690A71FA" w14:textId="6B72A01B" w:rsidR="003975DE" w:rsidRPr="004362F1" w:rsidRDefault="003975DE" w:rsidP="003975DE">
      <w:pPr>
        <w:ind w:left="360"/>
        <w:rPr>
          <w:u w:val="single"/>
        </w:rPr>
      </w:pPr>
      <w:r w:rsidRPr="004362F1">
        <w:rPr>
          <w:u w:val="single"/>
        </w:rPr>
        <w:t>RETRIEVAL METHODS</w:t>
      </w:r>
      <w:r w:rsidR="004362F1" w:rsidRPr="004362F1">
        <w:rPr>
          <w:u w:val="single"/>
        </w:rPr>
        <w:t>:</w:t>
      </w:r>
    </w:p>
    <w:p w14:paraId="6D34EC54" w14:textId="40E0140D" w:rsidR="003975DE" w:rsidRDefault="003975DE" w:rsidP="003975DE">
      <w:pPr>
        <w:ind w:left="360"/>
      </w:pPr>
      <w:r>
        <w:t>Use information retrieval techniques to find appropriate response</w:t>
      </w:r>
    </w:p>
    <w:p w14:paraId="6DCBA6FB" w14:textId="77777777" w:rsidR="003975DE" w:rsidRDefault="003975DE" w:rsidP="003975DE">
      <w:pPr>
        <w:ind w:left="360"/>
      </w:pPr>
    </w:p>
    <w:p w14:paraId="238FB975" w14:textId="0F91E7B4" w:rsidR="003975DE" w:rsidRPr="004362F1" w:rsidRDefault="003975DE" w:rsidP="003975DE">
      <w:pPr>
        <w:ind w:left="360"/>
        <w:rPr>
          <w:u w:val="single"/>
        </w:rPr>
      </w:pPr>
      <w:r w:rsidRPr="004362F1">
        <w:rPr>
          <w:u w:val="single"/>
        </w:rPr>
        <w:t>GENERATION METHODS</w:t>
      </w:r>
      <w:r w:rsidR="004362F1" w:rsidRPr="004362F1">
        <w:rPr>
          <w:u w:val="single"/>
        </w:rPr>
        <w:t>:</w:t>
      </w:r>
    </w:p>
    <w:p w14:paraId="65886602" w14:textId="0A9795B0" w:rsidR="003975DE" w:rsidRDefault="003975DE" w:rsidP="003975DE">
      <w:pPr>
        <w:ind w:left="360"/>
      </w:pPr>
      <w:r>
        <w:t xml:space="preserve">Use a language model or encoder-decoder to generate </w:t>
      </w:r>
    </w:p>
    <w:p w14:paraId="67D6F3FF" w14:textId="77777777" w:rsidR="004362F1" w:rsidRDefault="004362F1" w:rsidP="003975DE">
      <w:pPr>
        <w:ind w:left="360"/>
      </w:pPr>
    </w:p>
    <w:p w14:paraId="1BA4590B" w14:textId="778A4BFC" w:rsidR="004362F1" w:rsidRPr="004362F1" w:rsidRDefault="004362F1" w:rsidP="003975DE">
      <w:pPr>
        <w:ind w:left="360"/>
        <w:rPr>
          <w:u w:val="single"/>
        </w:rPr>
      </w:pPr>
      <w:r w:rsidRPr="004362F1">
        <w:rPr>
          <w:u w:val="single"/>
        </w:rPr>
        <w:t>RESPONSE BY RETRIEVAL:</w:t>
      </w:r>
    </w:p>
    <w:p w14:paraId="53D03027" w14:textId="6784C170" w:rsidR="004362F1" w:rsidRDefault="004362F1" w:rsidP="003975DE">
      <w:pPr>
        <w:ind w:left="360"/>
      </w:pPr>
      <w:r>
        <w:t xml:space="preserve">Takes query q </w:t>
      </w:r>
    </w:p>
    <w:p w14:paraId="250AFFCF" w14:textId="1E714FD5" w:rsidR="004362F1" w:rsidRDefault="004362F1" w:rsidP="003975DE">
      <w:pPr>
        <w:ind w:left="360"/>
      </w:pPr>
      <w:r>
        <w:t>Retrieves one or more appropriate turns from corpus of conversations C (training dataset of turns)</w:t>
      </w:r>
    </w:p>
    <w:p w14:paraId="1D0C4319" w14:textId="6720780B" w:rsidR="004362F1" w:rsidRDefault="004362F1" w:rsidP="003975DE">
      <w:pPr>
        <w:ind w:left="360"/>
      </w:pPr>
      <w:r>
        <w:t>Rely on similarity metric to rank potential responses (turns) to user’s query q</w:t>
      </w:r>
    </w:p>
    <w:p w14:paraId="13B10CC2" w14:textId="4F500A6F" w:rsidR="004362F1" w:rsidRDefault="004362F1" w:rsidP="003975DE">
      <w:pPr>
        <w:ind w:left="360"/>
      </w:pPr>
      <w:r>
        <w:t xml:space="preserve">Return the turn with the highest scoring </w:t>
      </w:r>
    </w:p>
    <w:p w14:paraId="18519948" w14:textId="77777777" w:rsidR="004362F1" w:rsidRDefault="004362F1" w:rsidP="003975DE">
      <w:pPr>
        <w:ind w:left="360"/>
      </w:pPr>
      <w:r>
        <w:t>Classic info retrieval with TF-IDF for Neural Information Retrieval using bi-encoders</w:t>
      </w:r>
    </w:p>
    <w:p w14:paraId="7C138FCE" w14:textId="77777777" w:rsidR="004362F1" w:rsidRPr="004362F1" w:rsidRDefault="004362F1" w:rsidP="003975DE">
      <w:pPr>
        <w:ind w:left="360"/>
        <w:rPr>
          <w:b/>
          <w:bCs/>
        </w:rPr>
      </w:pPr>
      <w:r w:rsidRPr="004362F1">
        <w:rPr>
          <w:b/>
          <w:bCs/>
        </w:rPr>
        <w:t xml:space="preserve">Cos(theta) = </w:t>
      </w:r>
      <w:proofErr w:type="spellStart"/>
      <w:r w:rsidRPr="004362F1">
        <w:rPr>
          <w:b/>
          <w:bCs/>
        </w:rPr>
        <w:t>a.b</w:t>
      </w:r>
      <w:proofErr w:type="spellEnd"/>
      <w:r w:rsidRPr="004362F1">
        <w:rPr>
          <w:b/>
          <w:bCs/>
        </w:rPr>
        <w:t>/|a||b|</w:t>
      </w:r>
    </w:p>
    <w:p w14:paraId="63C539EC" w14:textId="73B82FED" w:rsidR="004362F1" w:rsidRDefault="004362F1" w:rsidP="003975DE">
      <w:pPr>
        <w:ind w:left="360"/>
      </w:pPr>
      <w:r>
        <w:rPr>
          <w:noProof/>
        </w:rPr>
        <w:lastRenderedPageBreak/>
        <w:drawing>
          <wp:inline distT="0" distB="0" distL="0" distR="0" wp14:anchorId="753CE146" wp14:editId="496885C4">
            <wp:extent cx="1894787" cy="355273"/>
            <wp:effectExtent l="0" t="0" r="0" b="635"/>
            <wp:docPr id="1883589508" name="Picture 3" descr="A black symbol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89508" name="Picture 3" descr="A black symbol with a white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977" cy="36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6BB7" w14:textId="11F71B23" w:rsidR="004362F1" w:rsidRDefault="004362F1" w:rsidP="003975DE">
      <w:pPr>
        <w:ind w:left="360"/>
      </w:pPr>
      <w:r>
        <w:t>Response means choosing r that returns highest TF-IDF cosine with q</w:t>
      </w:r>
    </w:p>
    <w:p w14:paraId="65F3BDE4" w14:textId="77777777" w:rsidR="004362F1" w:rsidRDefault="004362F1" w:rsidP="004362F1"/>
    <w:p w14:paraId="38415BD4" w14:textId="56FBB507" w:rsidR="004362F1" w:rsidRDefault="004362F1" w:rsidP="004362F1">
      <w:r>
        <w:t xml:space="preserve">PROBLEM = </w:t>
      </w:r>
    </w:p>
    <w:p w14:paraId="4B91CE4A" w14:textId="3B84851F" w:rsidR="004362F1" w:rsidRDefault="004362F1" w:rsidP="004362F1">
      <w:pPr>
        <w:pStyle w:val="ListParagraph"/>
        <w:numPr>
          <w:ilvl w:val="0"/>
          <w:numId w:val="3"/>
        </w:numPr>
      </w:pPr>
      <w:r>
        <w:t xml:space="preserve">Vocabulary mismatch problem </w:t>
      </w:r>
    </w:p>
    <w:p w14:paraId="34FC5E7C" w14:textId="60041DE3" w:rsidR="004362F1" w:rsidRDefault="004362F1" w:rsidP="004362F1">
      <w:pPr>
        <w:pStyle w:val="ListParagraph"/>
        <w:numPr>
          <w:ilvl w:val="0"/>
          <w:numId w:val="3"/>
        </w:numPr>
      </w:pPr>
      <w:r>
        <w:t>Method works only if “exact” overlap b/w query q and document</w:t>
      </w:r>
    </w:p>
    <w:p w14:paraId="7FEAAAAD" w14:textId="77777777" w:rsidR="004362F1" w:rsidRDefault="004362F1" w:rsidP="004362F1"/>
    <w:p w14:paraId="2E11E3CC" w14:textId="5BEF83BE" w:rsidR="004362F1" w:rsidRDefault="004362F1" w:rsidP="004362F1">
      <w:r>
        <w:t>SOLUTION =</w:t>
      </w:r>
    </w:p>
    <w:p w14:paraId="38C62037" w14:textId="77777777" w:rsidR="004362F1" w:rsidRDefault="004362F1" w:rsidP="004362F1">
      <w:pPr>
        <w:pStyle w:val="ListParagraph"/>
        <w:numPr>
          <w:ilvl w:val="0"/>
          <w:numId w:val="3"/>
        </w:numPr>
      </w:pPr>
      <w:r>
        <w:t>Handle synonyms with:</w:t>
      </w:r>
    </w:p>
    <w:p w14:paraId="5C18C9D5" w14:textId="0F6F380E" w:rsidR="004362F1" w:rsidRDefault="004362F1" w:rsidP="004362F1">
      <w:pPr>
        <w:pStyle w:val="ListParagraph"/>
        <w:numPr>
          <w:ilvl w:val="1"/>
          <w:numId w:val="3"/>
        </w:numPr>
      </w:pPr>
      <w:r>
        <w:t>dense vectors (word embeddings)</w:t>
      </w:r>
    </w:p>
    <w:p w14:paraId="442F8839" w14:textId="4AE2A8F5" w:rsidR="004362F1" w:rsidRDefault="004362F1" w:rsidP="004362F1">
      <w:pPr>
        <w:pStyle w:val="ListParagraph"/>
        <w:numPr>
          <w:ilvl w:val="1"/>
          <w:numId w:val="3"/>
        </w:numPr>
      </w:pPr>
      <w:r>
        <w:t xml:space="preserve">encoders (BERT, Transformers </w:t>
      </w:r>
      <w:proofErr w:type="spellStart"/>
      <w:r>
        <w:t>etc</w:t>
      </w:r>
      <w:proofErr w:type="spellEnd"/>
      <w:r>
        <w:t>)</w:t>
      </w:r>
    </w:p>
    <w:p w14:paraId="5BB7F6D1" w14:textId="215BF541" w:rsidR="004362F1" w:rsidRDefault="004362F1" w:rsidP="004362F1">
      <w:r>
        <w:rPr>
          <w:noProof/>
        </w:rPr>
        <w:drawing>
          <wp:inline distT="0" distB="0" distL="0" distR="0" wp14:anchorId="5FDC8DBC" wp14:editId="2D097BE7">
            <wp:extent cx="3704734" cy="1926461"/>
            <wp:effectExtent l="0" t="0" r="3810" b="4445"/>
            <wp:docPr id="677136707" name="Picture 4" descr="A diagram of a algorith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36707" name="Picture 4" descr="A diagram of a algorith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158" cy="194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D81A" w14:textId="38F9AC27" w:rsidR="004362F1" w:rsidRDefault="004362F1" w:rsidP="004362F1">
      <w:proofErr w:type="spellStart"/>
      <w:r>
        <w:t>BERT_q</w:t>
      </w:r>
      <w:proofErr w:type="spellEnd"/>
      <w:r>
        <w:t xml:space="preserve"> encodes user query</w:t>
      </w:r>
    </w:p>
    <w:p w14:paraId="1584160C" w14:textId="5ACE5758" w:rsidR="004362F1" w:rsidRDefault="004362F1" w:rsidP="004362F1">
      <w:proofErr w:type="spellStart"/>
      <w:r>
        <w:t>BERT_r</w:t>
      </w:r>
      <w:proofErr w:type="spellEnd"/>
      <w:r>
        <w:t xml:space="preserve"> encodes candidate response</w:t>
      </w:r>
    </w:p>
    <w:p w14:paraId="18E94FB0" w14:textId="3B27FC57" w:rsidR="004362F1" w:rsidRDefault="004362F1" w:rsidP="004362F1">
      <w:r>
        <w:t>We also represent the query and candidate</w:t>
      </w:r>
      <w:r>
        <w:t xml:space="preserve"> </w:t>
      </w:r>
      <w:r>
        <w:t>response as the [CLS] token (classification) of the respective encoders.</w:t>
      </w:r>
    </w:p>
    <w:p w14:paraId="2675879E" w14:textId="77777777" w:rsidR="00935F84" w:rsidRDefault="004362F1" w:rsidP="004362F1">
      <w:r>
        <w:rPr>
          <w:noProof/>
        </w:rPr>
        <w:drawing>
          <wp:inline distT="0" distB="0" distL="0" distR="0" wp14:anchorId="1C2E08D0" wp14:editId="5746BB3D">
            <wp:extent cx="3459142" cy="1187778"/>
            <wp:effectExtent l="0" t="0" r="0" b="6350"/>
            <wp:docPr id="489293768" name="Picture 5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93768" name="Picture 5" descr="A math equations and formula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596" cy="124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30D6" w14:textId="5FE31A51" w:rsidR="004362F1" w:rsidRDefault="00935F84" w:rsidP="004362F1">
      <w:r>
        <w:t>Extended to LONGER CONTEXT for query and user’s last turn with all turns in the convo</w:t>
      </w:r>
    </w:p>
    <w:p w14:paraId="79BD6603" w14:textId="6DFB7F28" w:rsidR="00935F84" w:rsidRDefault="00935F84" w:rsidP="004362F1">
      <w:pPr>
        <w:rPr>
          <w:u w:val="single"/>
        </w:rPr>
      </w:pPr>
      <w:r>
        <w:rPr>
          <w:u w:val="single"/>
        </w:rPr>
        <w:lastRenderedPageBreak/>
        <w:t>RESPONSE BY GENERATION:</w:t>
      </w:r>
    </w:p>
    <w:p w14:paraId="0ADA7C99" w14:textId="0700C311" w:rsidR="00935F84" w:rsidRDefault="00935F84" w:rsidP="004362F1">
      <w:r>
        <w:t xml:space="preserve">Transduces from user’s prior turn to system’s turn </w:t>
      </w:r>
    </w:p>
    <w:p w14:paraId="5981FD73" w14:textId="77777777" w:rsidR="00935F84" w:rsidRDefault="00935F84" w:rsidP="004362F1">
      <w:r>
        <w:t xml:space="preserve">Generate token </w:t>
      </w:r>
      <w:proofErr w:type="spellStart"/>
      <w:r>
        <w:t>r_t</w:t>
      </w:r>
      <w:proofErr w:type="spellEnd"/>
      <w:r>
        <w:t xml:space="preserve"> based on encoding of query q and entire history of conversation response: r1, ..., r_t-1</w:t>
      </w:r>
    </w:p>
    <w:p w14:paraId="41B07E49" w14:textId="443C547C" w:rsidR="00935F84" w:rsidRDefault="00935F84" w:rsidP="004362F1">
      <w:r>
        <w:rPr>
          <w:noProof/>
        </w:rPr>
        <w:drawing>
          <wp:inline distT="0" distB="0" distL="0" distR="0" wp14:anchorId="475378FF" wp14:editId="5AF3BD64">
            <wp:extent cx="3008015" cy="1864262"/>
            <wp:effectExtent l="0" t="0" r="1905" b="3175"/>
            <wp:docPr id="1395127005" name="Picture 6" descr="A diagram of a co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27005" name="Picture 6" descr="A diagram of a cod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155" cy="191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AE4E" w14:textId="77777777" w:rsidR="00935F84" w:rsidRDefault="00935F84" w:rsidP="004362F1"/>
    <w:p w14:paraId="70532AAF" w14:textId="0D277B45" w:rsidR="00935F84" w:rsidRDefault="00935F84" w:rsidP="004362F1">
      <w:r>
        <w:t xml:space="preserve">PROBLEM = </w:t>
      </w:r>
    </w:p>
    <w:p w14:paraId="483EA3F9" w14:textId="150A2295" w:rsidR="00935F84" w:rsidRDefault="00935F84" w:rsidP="004362F1">
      <w:r>
        <w:t xml:space="preserve">Generate predictable and repetitive responses </w:t>
      </w:r>
    </w:p>
    <w:p w14:paraId="0BD03CA0" w14:textId="26C7C310" w:rsidR="00935F84" w:rsidRDefault="00935F84" w:rsidP="004362F1">
      <w:r>
        <w:t xml:space="preserve">Produces turns that are too short </w:t>
      </w:r>
    </w:p>
    <w:p w14:paraId="1D3D9D53" w14:textId="639379F4" w:rsidR="00935F84" w:rsidRDefault="00935F84" w:rsidP="004362F1">
      <w:r>
        <w:t xml:space="preserve">Performance decreases as input sequence becomes longer </w:t>
      </w:r>
    </w:p>
    <w:p w14:paraId="2D5FE4A2" w14:textId="46ED000B" w:rsidR="00935F84" w:rsidRDefault="00935F84" w:rsidP="00935F84">
      <w:r>
        <w:t>A</w:t>
      </w:r>
      <w:r>
        <w:t xml:space="preserve"> wide range of appropriate responses are possible for a given user’ query in</w:t>
      </w:r>
      <w:r>
        <w:t xml:space="preserve"> </w:t>
      </w:r>
      <w:r>
        <w:t xml:space="preserve">dialogue systems whereas machine translation systems consider </w:t>
      </w:r>
      <w:r w:rsidRPr="00935F84">
        <w:rPr>
          <w:u w:val="single"/>
        </w:rPr>
        <w:t>phrase alignment</w:t>
      </w:r>
      <w:r>
        <w:t xml:space="preserve"> between the</w:t>
      </w:r>
      <w:r>
        <w:t xml:space="preserve"> </w:t>
      </w:r>
      <w:r>
        <w:t xml:space="preserve">source and target sequences and thus they </w:t>
      </w:r>
      <w:r w:rsidRPr="00935F84">
        <w:rPr>
          <w:u w:val="single"/>
        </w:rPr>
        <w:t>reduce the space of possible generated responses</w:t>
      </w:r>
      <w:r>
        <w:t>.</w:t>
      </w:r>
    </w:p>
    <w:p w14:paraId="1004CE6A" w14:textId="77777777" w:rsidR="00935F84" w:rsidRDefault="00935F84" w:rsidP="00935F84"/>
    <w:p w14:paraId="05E484D5" w14:textId="6C099053" w:rsidR="00935F84" w:rsidRDefault="00935F84" w:rsidP="00935F84">
      <w:r>
        <w:t xml:space="preserve">SOLUTION = </w:t>
      </w:r>
    </w:p>
    <w:p w14:paraId="08E4C19C" w14:textId="2BC8190C" w:rsidR="00935F84" w:rsidRDefault="00935F84" w:rsidP="00935F84">
      <w:r>
        <w:t xml:space="preserve">To avoid predictive and repetitive responses : replace greed search for response generation with </w:t>
      </w:r>
      <w:r w:rsidRPr="00935F84">
        <w:rPr>
          <w:u w:val="single"/>
        </w:rPr>
        <w:t>diversity-enhanced versions of beam search</w:t>
      </w:r>
      <w:r>
        <w:t xml:space="preserve"> or diversity-focused training objective </w:t>
      </w:r>
    </w:p>
    <w:p w14:paraId="5DA404CF" w14:textId="351F15D6" w:rsidR="00935F84" w:rsidRDefault="00935F84" w:rsidP="00935F84">
      <w:r>
        <w:t xml:space="preserve">To improve performance on longer </w:t>
      </w:r>
      <w:proofErr w:type="spellStart"/>
      <w:r>
        <w:t>i</w:t>
      </w:r>
      <w:proofErr w:type="spellEnd"/>
      <w:r>
        <w:t xml:space="preserve">/p sequences, use </w:t>
      </w:r>
      <w:r w:rsidRPr="00935F84">
        <w:rPr>
          <w:u w:val="single"/>
        </w:rPr>
        <w:t>attention mechanism</w:t>
      </w:r>
      <w:r>
        <w:t xml:space="preserve"> to only </w:t>
      </w:r>
      <w:r w:rsidRPr="00935F84">
        <w:rPr>
          <w:u w:val="single"/>
        </w:rPr>
        <w:t>select parts of input to predict next word</w:t>
      </w:r>
      <w:r>
        <w:t xml:space="preserve"> in the response</w:t>
      </w:r>
    </w:p>
    <w:p w14:paraId="78E2DA6D" w14:textId="6007CC72" w:rsidR="00935F84" w:rsidRDefault="00935F84" w:rsidP="00935F84">
      <w:r>
        <w:t>Fine-tune LLMs on conversational datasets and pre-trained language models</w:t>
      </w:r>
    </w:p>
    <w:p w14:paraId="45A0E674" w14:textId="77777777" w:rsidR="00935F84" w:rsidRDefault="00935F84" w:rsidP="00935F84"/>
    <w:p w14:paraId="0082BA53" w14:textId="4AD15846" w:rsidR="00935F84" w:rsidRDefault="00935F84" w:rsidP="00935F84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DIALOGUE-STATE ARCHITECTURE</w:t>
      </w:r>
    </w:p>
    <w:p w14:paraId="5D2B233D" w14:textId="36E063C3" w:rsidR="00935F84" w:rsidRDefault="00EF2B64" w:rsidP="00935F84">
      <w:r>
        <w:t>book hotel room</w:t>
      </w:r>
    </w:p>
    <w:p w14:paraId="51244F21" w14:textId="26D29F7F" w:rsidR="00EF2B64" w:rsidRDefault="00EF2B64" w:rsidP="00935F84">
      <w:r>
        <w:t>order food</w:t>
      </w:r>
    </w:p>
    <w:p w14:paraId="4B0ED217" w14:textId="7F9A9715" w:rsidR="00EF2B64" w:rsidRDefault="00EF2B64" w:rsidP="00935F84">
      <w:r>
        <w:t>schedule a call</w:t>
      </w:r>
    </w:p>
    <w:p w14:paraId="4F7807BB" w14:textId="77777777" w:rsidR="00EF2B64" w:rsidRDefault="00EF2B64" w:rsidP="00935F84"/>
    <w:p w14:paraId="4EB1C74A" w14:textId="05314068" w:rsidR="00EF2B64" w:rsidRDefault="00EF2B64" w:rsidP="00935F84">
      <w:r>
        <w:t>Architecture=</w:t>
      </w:r>
    </w:p>
    <w:p w14:paraId="561EA628" w14:textId="63EBC9E6" w:rsidR="00EF2B64" w:rsidRPr="00EF2B64" w:rsidRDefault="00EF2B64" w:rsidP="00EF2B64">
      <w:pPr>
        <w:pStyle w:val="ListParagraph"/>
        <w:numPr>
          <w:ilvl w:val="0"/>
          <w:numId w:val="4"/>
        </w:numPr>
        <w:rPr>
          <w:b/>
          <w:bCs/>
        </w:rPr>
      </w:pPr>
      <w:r w:rsidRPr="00EF2B64">
        <w:rPr>
          <w:b/>
          <w:bCs/>
        </w:rPr>
        <w:t>AUTOMATIC SPEECH RECOGNITION (ASR)</w:t>
      </w:r>
    </w:p>
    <w:p w14:paraId="3243E2EF" w14:textId="31054B49" w:rsidR="00EF2B64" w:rsidRPr="00EF2B64" w:rsidRDefault="00EF2B64" w:rsidP="00EF2B64">
      <w:r w:rsidRPr="00EF2B64">
        <w:t>It allows users to use their voices to speak with a dialogue system and transcribe spoken words into</w:t>
      </w:r>
      <w:r w:rsidRPr="00EF2B64">
        <w:t xml:space="preserve"> </w:t>
      </w:r>
      <w:r w:rsidRPr="00EF2B64">
        <w:t>written text.</w:t>
      </w:r>
    </w:p>
    <w:p w14:paraId="6B3B4FA5" w14:textId="119A38D8" w:rsidR="00EF2B64" w:rsidRPr="00EF2B64" w:rsidRDefault="00EF2B64" w:rsidP="00EF2B64">
      <w:pPr>
        <w:pStyle w:val="ListParagraph"/>
        <w:numPr>
          <w:ilvl w:val="0"/>
          <w:numId w:val="4"/>
        </w:numPr>
        <w:rPr>
          <w:b/>
          <w:bCs/>
        </w:rPr>
      </w:pPr>
      <w:r w:rsidRPr="00EF2B64">
        <w:rPr>
          <w:b/>
          <w:bCs/>
        </w:rPr>
        <w:t>SPOKEN LANGUAGE UNDERSTANDING (SLU)</w:t>
      </w:r>
    </w:p>
    <w:p w14:paraId="5502A2F0" w14:textId="6655CF6F" w:rsidR="00EF2B64" w:rsidRPr="00EF2B64" w:rsidRDefault="00EF2B64" w:rsidP="00935F84">
      <w:r w:rsidRPr="00EF2B64">
        <w:t>It interprets signs conveyed by speech signals to extract the semantics frame of user queries.</w:t>
      </w:r>
    </w:p>
    <w:p w14:paraId="40C965B0" w14:textId="0CFD2D24" w:rsidR="00EF2B64" w:rsidRPr="00EF2B64" w:rsidRDefault="00EF2B64" w:rsidP="00EF2B64">
      <w:pPr>
        <w:pStyle w:val="ListParagraph"/>
        <w:numPr>
          <w:ilvl w:val="0"/>
          <w:numId w:val="4"/>
        </w:numPr>
        <w:rPr>
          <w:b/>
          <w:bCs/>
        </w:rPr>
      </w:pPr>
      <w:r w:rsidRPr="00EF2B64">
        <w:rPr>
          <w:b/>
          <w:bCs/>
        </w:rPr>
        <w:t>NATURAL LANGUAGE UNDERSTANDING (NLU)</w:t>
      </w:r>
    </w:p>
    <w:p w14:paraId="4B8065F0" w14:textId="1C96AFAE" w:rsidR="00EF2B64" w:rsidRPr="00EF2B64" w:rsidRDefault="00EF2B64" w:rsidP="00EF2B64">
      <w:r>
        <w:t>It interprets unstructured text to understand the context, semantic, intent, and sentiment of the text,</w:t>
      </w:r>
      <w:r>
        <w:t xml:space="preserve"> </w:t>
      </w:r>
      <w:r>
        <w:t>and then convert it to structured data.</w:t>
      </w:r>
    </w:p>
    <w:p w14:paraId="30415D1E" w14:textId="710A2C8B" w:rsidR="00EF2B64" w:rsidRPr="00EF2B64" w:rsidRDefault="00EF2B64" w:rsidP="00EF2B64">
      <w:pPr>
        <w:pStyle w:val="ListParagraph"/>
        <w:numPr>
          <w:ilvl w:val="0"/>
          <w:numId w:val="4"/>
        </w:numPr>
        <w:rPr>
          <w:b/>
          <w:bCs/>
        </w:rPr>
      </w:pPr>
      <w:r w:rsidRPr="00EF2B64">
        <w:rPr>
          <w:b/>
          <w:bCs/>
        </w:rPr>
        <w:t>DIALOGUE STATE TRACKER (DST)</w:t>
      </w:r>
    </w:p>
    <w:p w14:paraId="3ABD2D8E" w14:textId="77777777" w:rsidR="00EF2B64" w:rsidRDefault="00EF2B64" w:rsidP="00935F84">
      <w:r w:rsidRPr="00EF2B64">
        <w:t>It identifies user intentions and requests given the dialogue context.</w:t>
      </w:r>
      <w:r>
        <w:t xml:space="preserve"> </w:t>
      </w:r>
    </w:p>
    <w:p w14:paraId="26306F3D" w14:textId="73987493" w:rsidR="00EF2B64" w:rsidRPr="00EF2B64" w:rsidRDefault="00EF2B64" w:rsidP="00935F84">
      <w:r>
        <w:t>P(user intentions/dialogue content)</w:t>
      </w:r>
    </w:p>
    <w:p w14:paraId="2316627B" w14:textId="6713E726" w:rsidR="00EF2B64" w:rsidRDefault="00EF2B64" w:rsidP="00EF2B6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DIALOGUE POLICY</w:t>
      </w:r>
    </w:p>
    <w:p w14:paraId="2D80E927" w14:textId="23893F5F" w:rsidR="00EF2B64" w:rsidRPr="00EF2B64" w:rsidRDefault="00EF2B64" w:rsidP="00EF2B64">
      <w:r w:rsidRPr="00EF2B64">
        <w:t>It decides what and how a task-oriented dialog system will respond to user’s query.</w:t>
      </w:r>
    </w:p>
    <w:p w14:paraId="1A0E8FAB" w14:textId="77777777" w:rsidR="00EF2B64" w:rsidRDefault="00EF2B64" w:rsidP="00935F84">
      <w:pPr>
        <w:pStyle w:val="ListParagraph"/>
        <w:numPr>
          <w:ilvl w:val="0"/>
          <w:numId w:val="2"/>
        </w:numPr>
        <w:rPr>
          <w:b/>
          <w:bCs/>
        </w:rPr>
      </w:pPr>
      <w:r w:rsidRPr="00EF2B64">
        <w:rPr>
          <w:b/>
          <w:bCs/>
        </w:rPr>
        <w:t>NATURAL LANGUAGE GENERATION (NLG)</w:t>
      </w:r>
    </w:p>
    <w:p w14:paraId="1D863E63" w14:textId="044A3DF9" w:rsidR="00EF2B64" w:rsidRPr="00EF2B64" w:rsidRDefault="00EF2B64" w:rsidP="00EF2B64">
      <w:r w:rsidRPr="00EF2B64">
        <w:t>It produces written or spoken utterances that seem much more natural.</w:t>
      </w:r>
    </w:p>
    <w:p w14:paraId="11867FFF" w14:textId="1FD3DB06" w:rsidR="00EF2B64" w:rsidRDefault="00EF2B64" w:rsidP="00935F84">
      <w:pPr>
        <w:pStyle w:val="ListParagraph"/>
        <w:numPr>
          <w:ilvl w:val="0"/>
          <w:numId w:val="2"/>
        </w:numPr>
        <w:rPr>
          <w:b/>
          <w:bCs/>
        </w:rPr>
      </w:pPr>
      <w:r w:rsidRPr="00EF2B64">
        <w:rPr>
          <w:b/>
          <w:bCs/>
        </w:rPr>
        <w:t>TEXT TO SPEECH (TTS)</w:t>
      </w:r>
    </w:p>
    <w:p w14:paraId="7DFE830F" w14:textId="77777777" w:rsidR="00EF2B64" w:rsidRDefault="00EF2B64" w:rsidP="00EF2B64">
      <w:r>
        <w:t>I</w:t>
      </w:r>
      <w:r w:rsidRPr="00EF2B64">
        <w:t>t generates natural sounding voices.</w:t>
      </w:r>
    </w:p>
    <w:p w14:paraId="65F81B6E" w14:textId="146190D9" w:rsidR="00EF2B64" w:rsidRDefault="00EF2B64" w:rsidP="00EF2B64">
      <w:r>
        <w:rPr>
          <w:noProof/>
        </w:rPr>
        <w:lastRenderedPageBreak/>
        <w:drawing>
          <wp:inline distT="0" distB="0" distL="0" distR="0" wp14:anchorId="13A3EC36" wp14:editId="7F309403">
            <wp:extent cx="4528457" cy="2940593"/>
            <wp:effectExtent l="0" t="0" r="5715" b="6350"/>
            <wp:docPr id="17006337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33793" name="Picture 17006337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997" cy="29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E208" w14:textId="77777777" w:rsidR="00EF2B64" w:rsidRDefault="00EF2B64" w:rsidP="00EF2B64"/>
    <w:p w14:paraId="5454DB91" w14:textId="7ACD9EDD" w:rsidR="00EF2B64" w:rsidRDefault="00EF2B64" w:rsidP="00EF2B6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EVALUATING DIALOGUE SYSTEMS </w:t>
      </w:r>
    </w:p>
    <w:p w14:paraId="1ADF8037" w14:textId="244B7E14" w:rsidR="00EF2B64" w:rsidRPr="00EF2B64" w:rsidRDefault="00EF2B64" w:rsidP="00EF2B64">
      <w:r w:rsidRPr="00EF2B64">
        <w:t>Chatbot vs task-based</w:t>
      </w:r>
    </w:p>
    <w:p w14:paraId="6D51D938" w14:textId="1AA93D31" w:rsidR="00EF2B64" w:rsidRDefault="00EF2B64" w:rsidP="00EF2B64">
      <w:pPr>
        <w:pStyle w:val="ListParagraph"/>
        <w:numPr>
          <w:ilvl w:val="0"/>
          <w:numId w:val="5"/>
        </w:numPr>
      </w:pPr>
      <w:r>
        <w:t>Evaluating Chatbots</w:t>
      </w:r>
      <w:r w:rsidR="004B6FC8">
        <w:t xml:space="preserve"> (supervised)</w:t>
      </w:r>
    </w:p>
    <w:p w14:paraId="3965A953" w14:textId="09A3D4B1" w:rsidR="004624E1" w:rsidRDefault="004624E1" w:rsidP="004624E1">
      <w:pPr>
        <w:pStyle w:val="ListParagraph"/>
      </w:pPr>
      <w:r>
        <w:t>Recording raters interacting with real dialogue systems (participant evaluation)</w:t>
      </w:r>
    </w:p>
    <w:p w14:paraId="79DDE5CB" w14:textId="15FAD0B0" w:rsidR="004624E1" w:rsidRPr="00EF2B64" w:rsidRDefault="004624E1" w:rsidP="004624E1">
      <w:pPr>
        <w:pStyle w:val="ListParagraph"/>
      </w:pPr>
      <w:r>
        <w:t>Reads transcripts of conversations (observer evaluation) b/w humans and chatbots</w:t>
      </w:r>
    </w:p>
    <w:p w14:paraId="5B2934E7" w14:textId="77777777" w:rsidR="00EF2B64" w:rsidRDefault="00EF2B64" w:rsidP="00EF2B64"/>
    <w:p w14:paraId="5162B810" w14:textId="538E6B1B" w:rsidR="00EF2B64" w:rsidRDefault="004624E1" w:rsidP="00EF2B64">
      <w:r>
        <w:rPr>
          <w:noProof/>
        </w:rPr>
        <w:drawing>
          <wp:inline distT="0" distB="0" distL="0" distR="0" wp14:anchorId="19AFBE95" wp14:editId="667BABA4">
            <wp:extent cx="4512126" cy="2882265"/>
            <wp:effectExtent l="0" t="0" r="0" b="635"/>
            <wp:docPr id="7404768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76806" name="Picture 7404768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2860" cy="288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28D8" w14:textId="4444B155" w:rsidR="004624E1" w:rsidRDefault="004624E1" w:rsidP="00EF2B64">
      <w:r>
        <w:lastRenderedPageBreak/>
        <w:t xml:space="preserve">Frame = structure encoding intentions to extract from user intentions </w:t>
      </w:r>
    </w:p>
    <w:p w14:paraId="20CF6173" w14:textId="051049D6" w:rsidR="004624E1" w:rsidRDefault="004624E1" w:rsidP="00EF2B64">
      <w:r>
        <w:t xml:space="preserve">Consists of collection of slots </w:t>
      </w:r>
    </w:p>
    <w:p w14:paraId="16AF733C" w14:textId="4EFB0632" w:rsidR="004624E1" w:rsidRDefault="004624E1" w:rsidP="00EF2B64"/>
    <w:p w14:paraId="58A7442B" w14:textId="2312477A" w:rsidR="004624E1" w:rsidRDefault="004624E1" w:rsidP="004624E1">
      <w:pPr>
        <w:pStyle w:val="ListParagraph"/>
        <w:numPr>
          <w:ilvl w:val="0"/>
          <w:numId w:val="5"/>
        </w:numPr>
      </w:pPr>
      <w:r>
        <w:t>Evaluating Task-based Dialogue</w:t>
      </w:r>
      <w:r w:rsidR="004B6FC8">
        <w:t xml:space="preserve"> (unsupervised)</w:t>
      </w:r>
    </w:p>
    <w:p w14:paraId="14D713B5" w14:textId="612E8A5F" w:rsidR="004B6FC8" w:rsidRDefault="004B6FC8" w:rsidP="004B6FC8">
      <w:r>
        <w:t>Measure performance of the system in the task:</w:t>
      </w:r>
    </w:p>
    <w:p w14:paraId="1B67A66D" w14:textId="6C4E52A1" w:rsidR="004B6FC8" w:rsidRDefault="004B6FC8" w:rsidP="004B6FC8">
      <w:r>
        <w:t>Task completion</w:t>
      </w:r>
    </w:p>
    <w:p w14:paraId="7FE02E59" w14:textId="47F58FCF" w:rsidR="004B6FC8" w:rsidRDefault="004B6FC8" w:rsidP="004B6FC8">
      <w:r>
        <w:t xml:space="preserve">Dialogue duration </w:t>
      </w:r>
    </w:p>
    <w:p w14:paraId="76D4EE2F" w14:textId="41DEE692" w:rsidR="004B6FC8" w:rsidRDefault="004B6FC8" w:rsidP="004B6FC8">
      <w:r>
        <w:t xml:space="preserve">User satisfaction </w:t>
      </w:r>
    </w:p>
    <w:p w14:paraId="7D617220" w14:textId="77777777" w:rsidR="004B6FC8" w:rsidRDefault="004B6FC8" w:rsidP="004B6FC8"/>
    <w:p w14:paraId="06662CB3" w14:textId="41FA1B68" w:rsidR="004B6FC8" w:rsidRDefault="004B6FC8" w:rsidP="004B6FC8">
      <w:r>
        <w:t xml:space="preserve">Metrics – </w:t>
      </w:r>
    </w:p>
    <w:p w14:paraId="2575E080" w14:textId="51FB0AE0" w:rsidR="004B6FC8" w:rsidRDefault="004B6FC8" w:rsidP="004B6FC8">
      <w:r>
        <w:t>Quantitative (objective)</w:t>
      </w:r>
    </w:p>
    <w:p w14:paraId="08E94D50" w14:textId="2B56B1F9" w:rsidR="004B6FC8" w:rsidRDefault="004B6FC8" w:rsidP="004B6FC8">
      <w:r>
        <w:t>Qualitative (subjective)</w:t>
      </w:r>
    </w:p>
    <w:p w14:paraId="046B3A5F" w14:textId="77777777" w:rsidR="004B6FC8" w:rsidRDefault="004B6FC8" w:rsidP="004B6FC8"/>
    <w:p w14:paraId="5D948044" w14:textId="77777777" w:rsidR="004B6FC8" w:rsidRDefault="004B6FC8" w:rsidP="004B6FC8"/>
    <w:p w14:paraId="7EA3D3A8" w14:textId="6F032491" w:rsidR="004B6FC8" w:rsidRDefault="004B6FC8" w:rsidP="004B6FC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OVERALL EVALUATION </w:t>
      </w:r>
    </w:p>
    <w:p w14:paraId="4631DAC4" w14:textId="4344D57E" w:rsidR="004B6FC8" w:rsidRDefault="004B6FC8" w:rsidP="004B6FC8">
      <w:r>
        <w:t xml:space="preserve">Quantitative metrics could be </w:t>
      </w:r>
      <w:r w:rsidRPr="004B6FC8">
        <w:rPr>
          <w:u w:val="single"/>
        </w:rPr>
        <w:t xml:space="preserve">computed from logs of interactions with </w:t>
      </w:r>
      <w:r w:rsidRPr="004B6FC8">
        <w:rPr>
          <w:u w:val="single"/>
        </w:rPr>
        <w:t>users</w:t>
      </w:r>
      <w:r>
        <w:t xml:space="preserve"> or</w:t>
      </w:r>
      <w:r>
        <w:t xml:space="preserve"> </w:t>
      </w:r>
      <w:r w:rsidRPr="004B6FC8">
        <w:rPr>
          <w:u w:val="single"/>
        </w:rPr>
        <w:t>calculated by raters</w:t>
      </w:r>
      <w:r w:rsidRPr="004B6FC8">
        <w:rPr>
          <w:u w:val="single"/>
        </w:rPr>
        <w:t xml:space="preserve"> </w:t>
      </w:r>
      <w:r w:rsidRPr="004B6FC8">
        <w:rPr>
          <w:u w:val="single"/>
        </w:rPr>
        <w:t>by reviewing logs</w:t>
      </w:r>
      <w:r>
        <w:t>. Common quantitative metrics for overall system evaluation include:</w:t>
      </w:r>
    </w:p>
    <w:p w14:paraId="56FF4482" w14:textId="77777777" w:rsidR="004B6FC8" w:rsidRDefault="004B6FC8" w:rsidP="004B6FC8">
      <w:pPr>
        <w:pStyle w:val="ListParagraph"/>
        <w:numPr>
          <w:ilvl w:val="0"/>
          <w:numId w:val="1"/>
        </w:numPr>
      </w:pPr>
      <w:r>
        <w:t>task succes</w:t>
      </w:r>
      <w:r>
        <w:t>s</w:t>
      </w:r>
    </w:p>
    <w:p w14:paraId="757CA539" w14:textId="77777777" w:rsidR="004B6FC8" w:rsidRDefault="004B6FC8" w:rsidP="004B6FC8">
      <w:pPr>
        <w:pStyle w:val="ListParagraph"/>
        <w:numPr>
          <w:ilvl w:val="0"/>
          <w:numId w:val="1"/>
        </w:numPr>
      </w:pPr>
      <w:r>
        <w:t>task duration</w:t>
      </w:r>
    </w:p>
    <w:p w14:paraId="0814F656" w14:textId="77777777" w:rsidR="004B6FC8" w:rsidRDefault="004B6FC8" w:rsidP="004B6FC8">
      <w:pPr>
        <w:pStyle w:val="ListParagraph"/>
        <w:numPr>
          <w:ilvl w:val="0"/>
          <w:numId w:val="1"/>
        </w:numPr>
      </w:pPr>
      <w:r>
        <w:t xml:space="preserve">number of </w:t>
      </w:r>
      <w:r>
        <w:t>systems</w:t>
      </w:r>
      <w:r>
        <w:t xml:space="preserve"> turns</w:t>
      </w:r>
    </w:p>
    <w:p w14:paraId="1978034A" w14:textId="77777777" w:rsidR="004B6FC8" w:rsidRDefault="004B6FC8" w:rsidP="004B6FC8">
      <w:pPr>
        <w:pStyle w:val="ListParagraph"/>
        <w:numPr>
          <w:ilvl w:val="0"/>
          <w:numId w:val="1"/>
        </w:numPr>
      </w:pPr>
      <w:r>
        <w:t>number of user turns</w:t>
      </w:r>
    </w:p>
    <w:p w14:paraId="5276E938" w14:textId="77777777" w:rsidR="004B6FC8" w:rsidRDefault="004B6FC8" w:rsidP="004B6FC8">
      <w:pPr>
        <w:pStyle w:val="ListParagraph"/>
        <w:numPr>
          <w:ilvl w:val="0"/>
          <w:numId w:val="1"/>
        </w:numPr>
      </w:pPr>
      <w:r>
        <w:t>number of barge-ins</w:t>
      </w:r>
    </w:p>
    <w:p w14:paraId="7D0789B6" w14:textId="77777777" w:rsidR="004B6FC8" w:rsidRDefault="004B6FC8" w:rsidP="004B6FC8">
      <w:pPr>
        <w:pStyle w:val="ListParagraph"/>
        <w:numPr>
          <w:ilvl w:val="0"/>
          <w:numId w:val="1"/>
        </w:numPr>
      </w:pPr>
      <w:r>
        <w:t>number of repair utterances</w:t>
      </w:r>
    </w:p>
    <w:p w14:paraId="659E356A" w14:textId="77777777" w:rsidR="004B6FC8" w:rsidRDefault="004B6FC8" w:rsidP="004B6FC8">
      <w:pPr>
        <w:pStyle w:val="ListParagraph"/>
        <w:numPr>
          <w:ilvl w:val="0"/>
          <w:numId w:val="1"/>
        </w:numPr>
      </w:pPr>
      <w:r>
        <w:t>number of timeouts</w:t>
      </w:r>
    </w:p>
    <w:p w14:paraId="5E62BC1C" w14:textId="77777777" w:rsidR="004B6FC8" w:rsidRDefault="004B6FC8" w:rsidP="004B6FC8">
      <w:pPr>
        <w:pStyle w:val="ListParagraph"/>
        <w:numPr>
          <w:ilvl w:val="0"/>
          <w:numId w:val="1"/>
        </w:numPr>
      </w:pPr>
      <w:r>
        <w:t>word error rate</w:t>
      </w:r>
    </w:p>
    <w:p w14:paraId="71826CCD" w14:textId="01741BFF" w:rsidR="004B6FC8" w:rsidRDefault="004B6FC8" w:rsidP="004B6FC8">
      <w:pPr>
        <w:pStyle w:val="ListParagraph"/>
        <w:numPr>
          <w:ilvl w:val="0"/>
          <w:numId w:val="1"/>
        </w:numPr>
      </w:pPr>
      <w:r>
        <w:t>response latency</w:t>
      </w:r>
    </w:p>
    <w:p w14:paraId="35FF0422" w14:textId="77777777" w:rsidR="004B6FC8" w:rsidRDefault="004B6FC8" w:rsidP="004B6FC8"/>
    <w:p w14:paraId="3A0AF2A8" w14:textId="77777777" w:rsidR="004B6FC8" w:rsidRDefault="004B6FC8" w:rsidP="004B6FC8"/>
    <w:p w14:paraId="01665880" w14:textId="510BD96B" w:rsidR="004B6FC8" w:rsidRDefault="004B6FC8" w:rsidP="004B6FC8">
      <w:r>
        <w:lastRenderedPageBreak/>
        <w:t>Evaluating contribution to overall performance:</w:t>
      </w:r>
    </w:p>
    <w:p w14:paraId="0652D731" w14:textId="1186B433" w:rsidR="004B6FC8" w:rsidRDefault="004B6FC8" w:rsidP="004B6FC8">
      <w:pPr>
        <w:pStyle w:val="ListParagraph"/>
        <w:numPr>
          <w:ilvl w:val="0"/>
          <w:numId w:val="1"/>
        </w:numPr>
      </w:pPr>
      <w:r>
        <w:t>Automatic Speech Recognition (ASR)</w:t>
      </w:r>
    </w:p>
    <w:p w14:paraId="0E568182" w14:textId="58047DD6" w:rsidR="004B6FC8" w:rsidRDefault="004B6FC8" w:rsidP="004B6FC8">
      <w:pPr>
        <w:pStyle w:val="ListParagraph"/>
        <w:numPr>
          <w:ilvl w:val="1"/>
          <w:numId w:val="1"/>
        </w:numPr>
      </w:pPr>
      <w:r>
        <w:t>Word Error Rate (WER)</w:t>
      </w:r>
    </w:p>
    <w:p w14:paraId="53E66CA5" w14:textId="08F8D0BC" w:rsidR="004B6FC8" w:rsidRDefault="004B6FC8" w:rsidP="004B6FC8">
      <w:r>
        <w:rPr>
          <w:noProof/>
        </w:rPr>
        <w:drawing>
          <wp:inline distT="0" distB="0" distL="0" distR="0" wp14:anchorId="4C6C7EE8" wp14:editId="7772619A">
            <wp:extent cx="4147457" cy="2355100"/>
            <wp:effectExtent l="0" t="0" r="0" b="0"/>
            <wp:docPr id="6902532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53271" name="Picture 6902532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364" cy="236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920A" w14:textId="7E7F49D2" w:rsidR="004B6FC8" w:rsidRDefault="004B6FC8" w:rsidP="004B6FC8">
      <w:pPr>
        <w:pStyle w:val="ListParagraph"/>
        <w:numPr>
          <w:ilvl w:val="0"/>
          <w:numId w:val="1"/>
        </w:numPr>
      </w:pPr>
      <w:r>
        <w:t>Natural Language Understanding (NLU)</w:t>
      </w:r>
    </w:p>
    <w:p w14:paraId="5F285F4A" w14:textId="2F0CFB5C" w:rsidR="004B6FC8" w:rsidRDefault="00A11C15" w:rsidP="00A11C15">
      <w:pPr>
        <w:pStyle w:val="ListParagraph"/>
        <w:numPr>
          <w:ilvl w:val="1"/>
          <w:numId w:val="1"/>
        </w:numPr>
      </w:pPr>
      <w:r>
        <w:t xml:space="preserve">Comparing component’s o/p with reference representation </w:t>
      </w:r>
    </w:p>
    <w:p w14:paraId="0904ADED" w14:textId="77777777" w:rsidR="00A11C15" w:rsidRDefault="00A11C15" w:rsidP="00A11C15">
      <w:pPr>
        <w:pStyle w:val="ListParagraph"/>
        <w:numPr>
          <w:ilvl w:val="1"/>
          <w:numId w:val="1"/>
        </w:numPr>
      </w:pPr>
      <w:r w:rsidRPr="00A11C15">
        <w:rPr>
          <w:u w:val="single"/>
        </w:rPr>
        <w:t>sentence accuracy</w:t>
      </w:r>
      <w:r>
        <w:t xml:space="preserve"> if the output is a syntactic parse tree.</w:t>
      </w:r>
    </w:p>
    <w:p w14:paraId="34509C2F" w14:textId="13910C88" w:rsidR="00A11C15" w:rsidRDefault="00A11C15" w:rsidP="00A11C15">
      <w:pPr>
        <w:pStyle w:val="ListParagraph"/>
        <w:numPr>
          <w:ilvl w:val="1"/>
          <w:numId w:val="1"/>
        </w:numPr>
      </w:pPr>
      <w:r w:rsidRPr="00A11C15">
        <w:rPr>
          <w:u w:val="single"/>
        </w:rPr>
        <w:t>concept accuracy</w:t>
      </w:r>
      <w:r>
        <w:t xml:space="preserve"> if the output is a semantic frame.</w:t>
      </w:r>
    </w:p>
    <w:p w14:paraId="45C9C132" w14:textId="73EB23B5" w:rsidR="00A11C15" w:rsidRDefault="00A11C15" w:rsidP="00A11C15">
      <w:pPr>
        <w:pStyle w:val="ListParagraph"/>
        <w:numPr>
          <w:ilvl w:val="1"/>
          <w:numId w:val="1"/>
        </w:numPr>
      </w:pPr>
      <w:r>
        <w:t>confusion matrix, F1 measures, precision and recall if the output is classification (Intent</w:t>
      </w:r>
      <w:r>
        <w:t xml:space="preserve"> </w:t>
      </w:r>
      <w:r>
        <w:t>classification and entity extraction).</w:t>
      </w:r>
    </w:p>
    <w:p w14:paraId="52D34037" w14:textId="7B45BDF9" w:rsidR="004B6FC8" w:rsidRDefault="004B6FC8" w:rsidP="004B6FC8">
      <w:pPr>
        <w:pStyle w:val="ListParagraph"/>
        <w:numPr>
          <w:ilvl w:val="0"/>
          <w:numId w:val="1"/>
        </w:numPr>
      </w:pPr>
      <w:r>
        <w:t xml:space="preserve">Dialogue Management </w:t>
      </w:r>
    </w:p>
    <w:p w14:paraId="7B417FE7" w14:textId="740DEB23" w:rsidR="00A11C15" w:rsidRDefault="00A11C15" w:rsidP="00A11C15">
      <w:pPr>
        <w:pStyle w:val="ListParagraph"/>
        <w:numPr>
          <w:ilvl w:val="1"/>
          <w:numId w:val="1"/>
        </w:numPr>
      </w:pPr>
      <w:r>
        <w:t xml:space="preserve">number of </w:t>
      </w:r>
      <w:proofErr w:type="gramStart"/>
      <w:r>
        <w:t>system</w:t>
      </w:r>
      <w:proofErr w:type="gramEnd"/>
      <w:r>
        <w:t xml:space="preserve"> </w:t>
      </w:r>
      <w:r>
        <w:t>turns</w:t>
      </w:r>
    </w:p>
    <w:p w14:paraId="1AD4C11F" w14:textId="3D9FCE7B" w:rsidR="00A11C15" w:rsidRDefault="00A11C15" w:rsidP="00A11C15">
      <w:pPr>
        <w:pStyle w:val="ListParagraph"/>
        <w:numPr>
          <w:ilvl w:val="1"/>
          <w:numId w:val="1"/>
        </w:numPr>
      </w:pPr>
      <w:r>
        <w:t>number of user turns</w:t>
      </w:r>
    </w:p>
    <w:p w14:paraId="6F019402" w14:textId="3691561B" w:rsidR="00A11C15" w:rsidRDefault="00A11C15" w:rsidP="00A11C15">
      <w:pPr>
        <w:pStyle w:val="ListParagraph"/>
        <w:numPr>
          <w:ilvl w:val="1"/>
          <w:numId w:val="1"/>
        </w:numPr>
      </w:pPr>
      <w:r>
        <w:t>percentage of successful repairs (correction rate)</w:t>
      </w:r>
    </w:p>
    <w:p w14:paraId="241F85D8" w14:textId="00A10DEC" w:rsidR="00A11C15" w:rsidRDefault="00A11C15" w:rsidP="00A11C15">
      <w:pPr>
        <w:pStyle w:val="ListParagraph"/>
        <w:numPr>
          <w:ilvl w:val="1"/>
          <w:numId w:val="1"/>
        </w:numPr>
      </w:pPr>
      <w:r>
        <w:t>number of timeouts</w:t>
      </w:r>
    </w:p>
    <w:p w14:paraId="39E8C490" w14:textId="1637279B" w:rsidR="004B6FC8" w:rsidRDefault="004B6FC8" w:rsidP="004B6FC8">
      <w:pPr>
        <w:pStyle w:val="ListParagraph"/>
        <w:numPr>
          <w:ilvl w:val="0"/>
          <w:numId w:val="1"/>
        </w:numPr>
      </w:pPr>
      <w:r>
        <w:t>Natural Language Generation (NLG)</w:t>
      </w:r>
    </w:p>
    <w:p w14:paraId="5E0FAD89" w14:textId="2C041C63" w:rsidR="00A11C15" w:rsidRDefault="00A11C15" w:rsidP="00A11C15">
      <w:pPr>
        <w:pStyle w:val="ListParagraph"/>
        <w:numPr>
          <w:ilvl w:val="1"/>
          <w:numId w:val="1"/>
        </w:numPr>
      </w:pPr>
      <w:r w:rsidRPr="00A11C15">
        <w:rPr>
          <w:u w:val="single"/>
        </w:rPr>
        <w:t>Task Performance</w:t>
      </w:r>
      <w:r>
        <w:t xml:space="preserve"> - </w:t>
      </w:r>
      <w:r>
        <w:t>in case the generated text assists in the performance of a task-based</w:t>
      </w:r>
      <w:r>
        <w:t xml:space="preserve"> </w:t>
      </w:r>
      <w:r>
        <w:t>dialogue.</w:t>
      </w:r>
    </w:p>
    <w:p w14:paraId="5E7E1437" w14:textId="77777777" w:rsidR="00A11C15" w:rsidRDefault="00A11C15" w:rsidP="00A11C15">
      <w:pPr>
        <w:pStyle w:val="ListParagraph"/>
        <w:numPr>
          <w:ilvl w:val="1"/>
          <w:numId w:val="1"/>
        </w:numPr>
      </w:pPr>
      <w:r w:rsidRPr="00A11C15">
        <w:rPr>
          <w:u w:val="single"/>
        </w:rPr>
        <w:t xml:space="preserve">Human ratings </w:t>
      </w:r>
      <w:r>
        <w:t xml:space="preserve">- </w:t>
      </w:r>
      <w:r>
        <w:t xml:space="preserve">Human ratings: raters assign rate to generated texts according to criteria such as </w:t>
      </w:r>
    </w:p>
    <w:p w14:paraId="3CF54415" w14:textId="77777777" w:rsidR="00A11C15" w:rsidRDefault="00A11C15" w:rsidP="00A11C15">
      <w:pPr>
        <w:pStyle w:val="ListParagraph"/>
        <w:numPr>
          <w:ilvl w:val="2"/>
          <w:numId w:val="1"/>
        </w:numPr>
      </w:pPr>
      <w:r>
        <w:t>quality,</w:t>
      </w:r>
      <w:r>
        <w:t xml:space="preserve"> </w:t>
      </w:r>
      <w:r>
        <w:t xml:space="preserve">coherence, </w:t>
      </w:r>
    </w:p>
    <w:p w14:paraId="375AA290" w14:textId="3E9032AF" w:rsidR="00A11C15" w:rsidRPr="00A11C15" w:rsidRDefault="00A11C15" w:rsidP="00A11C15">
      <w:pPr>
        <w:pStyle w:val="ListParagraph"/>
        <w:numPr>
          <w:ilvl w:val="2"/>
          <w:numId w:val="1"/>
        </w:numPr>
      </w:pPr>
      <w:r>
        <w:t>content, organization, writing style,</w:t>
      </w:r>
    </w:p>
    <w:p w14:paraId="7B49D75E" w14:textId="1E8E5302" w:rsidR="00A11C15" w:rsidRPr="00A11C15" w:rsidRDefault="00A11C15" w:rsidP="00A11C15">
      <w:pPr>
        <w:pStyle w:val="ListParagraph"/>
        <w:numPr>
          <w:ilvl w:val="1"/>
          <w:numId w:val="1"/>
        </w:numPr>
        <w:rPr>
          <w:u w:val="single"/>
        </w:rPr>
      </w:pPr>
      <w:r w:rsidRPr="00A11C15">
        <w:rPr>
          <w:u w:val="single"/>
        </w:rPr>
        <w:t>Comparisons</w:t>
      </w:r>
      <w:r>
        <w:t xml:space="preserve"> – NLG text vs hand crafted texts</w:t>
      </w:r>
    </w:p>
    <w:p w14:paraId="5B7D5FEE" w14:textId="77777777" w:rsidR="00A11C15" w:rsidRPr="00A11C15" w:rsidRDefault="00A11C15" w:rsidP="00A11C15">
      <w:pPr>
        <w:pStyle w:val="ListParagraph"/>
        <w:ind w:left="1440"/>
        <w:rPr>
          <w:u w:val="single"/>
        </w:rPr>
      </w:pPr>
    </w:p>
    <w:sectPr w:rsidR="00A11C15" w:rsidRPr="00A11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F040C"/>
    <w:multiLevelType w:val="hybridMultilevel"/>
    <w:tmpl w:val="FB06DE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26384"/>
    <w:multiLevelType w:val="hybridMultilevel"/>
    <w:tmpl w:val="A5702EC8"/>
    <w:lvl w:ilvl="0" w:tplc="D99AAC1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D26A57"/>
    <w:multiLevelType w:val="hybridMultilevel"/>
    <w:tmpl w:val="1A30F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8543FF"/>
    <w:multiLevelType w:val="hybridMultilevel"/>
    <w:tmpl w:val="A31CFE26"/>
    <w:lvl w:ilvl="0" w:tplc="E2800596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E70643"/>
    <w:multiLevelType w:val="hybridMultilevel"/>
    <w:tmpl w:val="730C0F46"/>
    <w:lvl w:ilvl="0" w:tplc="075CB998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155905">
    <w:abstractNumId w:val="1"/>
  </w:num>
  <w:num w:numId="2" w16cid:durableId="1474833670">
    <w:abstractNumId w:val="2"/>
  </w:num>
  <w:num w:numId="3" w16cid:durableId="1075862393">
    <w:abstractNumId w:val="3"/>
  </w:num>
  <w:num w:numId="4" w16cid:durableId="717364288">
    <w:abstractNumId w:val="0"/>
  </w:num>
  <w:num w:numId="5" w16cid:durableId="739251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4B9"/>
    <w:rsid w:val="002711E3"/>
    <w:rsid w:val="003975DE"/>
    <w:rsid w:val="004362F1"/>
    <w:rsid w:val="004624E1"/>
    <w:rsid w:val="004B6FC8"/>
    <w:rsid w:val="00592120"/>
    <w:rsid w:val="00616534"/>
    <w:rsid w:val="00640D45"/>
    <w:rsid w:val="008D64B9"/>
    <w:rsid w:val="00935F84"/>
    <w:rsid w:val="00A11C15"/>
    <w:rsid w:val="00B81E4C"/>
    <w:rsid w:val="00EF2B64"/>
    <w:rsid w:val="00FB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D2E637"/>
  <w15:chartTrackingRefBased/>
  <w15:docId w15:val="{CD5F3976-931E-784D-8C76-0D11B2D13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10</Pages>
  <Words>1139</Words>
  <Characters>6270</Characters>
  <Application>Microsoft Office Word</Application>
  <DocSecurity>0</DocSecurity>
  <Lines>368</Lines>
  <Paragraphs>274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Aryaman Dev</dc:creator>
  <cp:keywords/>
  <dc:description/>
  <cp:lastModifiedBy>Aryaman Dev</cp:lastModifiedBy>
  <cp:revision>4</cp:revision>
  <dcterms:created xsi:type="dcterms:W3CDTF">2026-04-16T20:01:00Z</dcterms:created>
  <dcterms:modified xsi:type="dcterms:W3CDTF">2026-04-17T14:32:00Z</dcterms:modified>
</cp:coreProperties>
</file>