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14" w14:textId="77777777" w:rsidR="00A261A6" w:rsidRDefault="00000000">
      <w:pPr>
        <w:rPr>
          <w:b/>
        </w:rPr>
      </w:pPr>
      <w:r>
        <w:rPr>
          <w:b/>
        </w:rPr>
        <w:t>1) Define the following terms:</w:t>
      </w:r>
    </w:p>
    <w:p w14:paraId="00000015" w14:textId="77777777" w:rsidR="00A261A6" w:rsidRDefault="00A261A6"/>
    <w:p w14:paraId="00000016" w14:textId="77777777" w:rsidR="00A261A6" w:rsidRDefault="00000000">
      <w:r>
        <w:t>(a) Computer Program:</w:t>
      </w:r>
    </w:p>
    <w:p w14:paraId="00000018" w14:textId="77777777" w:rsidR="00A261A6" w:rsidRDefault="00A261A6">
      <w:pPr>
        <w:rPr>
          <w:color w:val="4472C4"/>
        </w:rPr>
      </w:pPr>
    </w:p>
    <w:p w14:paraId="3B0C7B79" w14:textId="77777777" w:rsidR="00354CA6" w:rsidRDefault="00354CA6"/>
    <w:p w14:paraId="00000019" w14:textId="77777777" w:rsidR="00A261A6" w:rsidRDefault="00000000">
      <w:r>
        <w:t>(b) Algorithm:</w:t>
      </w:r>
    </w:p>
    <w:p w14:paraId="0000001B" w14:textId="77777777" w:rsidR="00A261A6" w:rsidRDefault="00A261A6">
      <w:pPr>
        <w:rPr>
          <w:color w:val="4472C4"/>
        </w:rPr>
      </w:pPr>
    </w:p>
    <w:p w14:paraId="4EAB9B05" w14:textId="77777777" w:rsidR="00354CA6" w:rsidRDefault="00354CA6"/>
    <w:p w14:paraId="0000001C" w14:textId="77777777" w:rsidR="00A261A6" w:rsidRDefault="00000000">
      <w:r>
        <w:t>(c) Documentation (as it relates to a computer program):</w:t>
      </w:r>
    </w:p>
    <w:p w14:paraId="0000001E" w14:textId="77777777" w:rsidR="00A261A6" w:rsidRDefault="00A261A6">
      <w:pPr>
        <w:rPr>
          <w:color w:val="4472C4"/>
        </w:rPr>
      </w:pPr>
    </w:p>
    <w:p w14:paraId="0D2C5B66" w14:textId="77777777" w:rsidR="00354CA6" w:rsidRDefault="00354CA6"/>
    <w:p w14:paraId="0000001F" w14:textId="77777777" w:rsidR="00A261A6" w:rsidRDefault="00000000">
      <w:r>
        <w:t>(d) Machine Language:</w:t>
      </w:r>
    </w:p>
    <w:p w14:paraId="00000020" w14:textId="79BB1245" w:rsidR="00A261A6" w:rsidRDefault="00A261A6">
      <w:pPr>
        <w:rPr>
          <w:color w:val="4472C4"/>
        </w:rPr>
      </w:pPr>
    </w:p>
    <w:p w14:paraId="00000021" w14:textId="77777777" w:rsidR="00A261A6" w:rsidRDefault="00A261A6"/>
    <w:p w14:paraId="00000022" w14:textId="77777777" w:rsidR="00A261A6" w:rsidRDefault="00000000">
      <w:r>
        <w:t xml:space="preserve">(e) Assembler: </w:t>
      </w:r>
    </w:p>
    <w:p w14:paraId="00000023" w14:textId="0D3827F1" w:rsidR="00A261A6" w:rsidRDefault="00A261A6">
      <w:pPr>
        <w:rPr>
          <w:color w:val="4472C4"/>
        </w:rPr>
      </w:pPr>
    </w:p>
    <w:p w14:paraId="00000024" w14:textId="77777777" w:rsidR="00A261A6" w:rsidRDefault="00A261A6"/>
    <w:p w14:paraId="00000025" w14:textId="77777777" w:rsidR="00A261A6" w:rsidRDefault="00000000">
      <w:r>
        <w:t>(f) Compiler:</w:t>
      </w:r>
    </w:p>
    <w:p w14:paraId="00000026" w14:textId="59588EC2" w:rsidR="00A261A6" w:rsidRDefault="00A261A6"/>
    <w:p w14:paraId="00000027" w14:textId="77777777" w:rsidR="00A261A6" w:rsidRDefault="00A261A6"/>
    <w:p w14:paraId="00000028" w14:textId="77777777" w:rsidR="00A261A6" w:rsidRDefault="00000000">
      <w:r>
        <w:rPr>
          <w:b/>
        </w:rPr>
        <w:t xml:space="preserve">2) Describe the difference between the </w:t>
      </w:r>
      <w:proofErr w:type="gramStart"/>
      <w:r>
        <w:rPr>
          <w:b/>
        </w:rPr>
        <w:t>Problem Solving</w:t>
      </w:r>
      <w:proofErr w:type="gramEnd"/>
      <w:r>
        <w:rPr>
          <w:b/>
        </w:rPr>
        <w:t xml:space="preserve"> Phase and the Implementation Phase.  Explain why it is important not to be tempted to bypass the </w:t>
      </w:r>
      <w:proofErr w:type="gramStart"/>
      <w:r>
        <w:rPr>
          <w:b/>
        </w:rPr>
        <w:t>Problem Solving</w:t>
      </w:r>
      <w:proofErr w:type="gramEnd"/>
      <w:r>
        <w:rPr>
          <w:b/>
        </w:rPr>
        <w:t xml:space="preserve"> Phase and go straight to the Implementation Phase.  </w:t>
      </w:r>
    </w:p>
    <w:p w14:paraId="00000029" w14:textId="356998F2" w:rsidR="00A261A6" w:rsidRDefault="00A261A6">
      <w:pPr>
        <w:rPr>
          <w:color w:val="4472C4"/>
        </w:rPr>
      </w:pPr>
    </w:p>
    <w:p w14:paraId="0000002A" w14:textId="77777777" w:rsidR="00A261A6" w:rsidRDefault="00A261A6"/>
    <w:p w14:paraId="54EDC0B1" w14:textId="77777777" w:rsidR="00354CA6" w:rsidRDefault="00354CA6"/>
    <w:p w14:paraId="49F9E97C" w14:textId="77777777" w:rsidR="00354CA6" w:rsidRDefault="00354CA6"/>
    <w:p w14:paraId="0F69A346" w14:textId="77777777" w:rsidR="00354CA6" w:rsidRDefault="00354CA6"/>
    <w:p w14:paraId="5C048AB9" w14:textId="77777777" w:rsidR="00354CA6" w:rsidRDefault="00354CA6">
      <w:pPr>
        <w:rPr>
          <w:rFonts w:hint="eastAsia"/>
        </w:rPr>
      </w:pPr>
    </w:p>
    <w:p w14:paraId="0000002B" w14:textId="77777777" w:rsidR="00A261A6" w:rsidRDefault="00000000">
      <w:pPr>
        <w:rPr>
          <w:b/>
        </w:rPr>
      </w:pPr>
      <w:r>
        <w:rPr>
          <w:b/>
        </w:rPr>
        <w:t xml:space="preserve">3) Scan </w:t>
      </w:r>
      <w:proofErr w:type="gramStart"/>
      <w:r>
        <w:rPr>
          <w:b/>
        </w:rPr>
        <w:t>the section</w:t>
      </w:r>
      <w:proofErr w:type="gramEnd"/>
      <w:r>
        <w:rPr>
          <w:b/>
        </w:rPr>
        <w:t xml:space="preserve"> 1.3 on What's Inside a Computer.  There are no questions for this topic, but I want you to get a cursory understanding of the main parts.   This will be the central topic in CS281, but it is good to have a basic understanding for CS173.  </w:t>
      </w:r>
    </w:p>
    <w:p w14:paraId="0000002C" w14:textId="77777777" w:rsidR="00A261A6" w:rsidRDefault="00A261A6">
      <w:pPr>
        <w:rPr>
          <w:b/>
        </w:rPr>
      </w:pPr>
    </w:p>
    <w:p w14:paraId="1AE99F97" w14:textId="77777777" w:rsidR="00354CA6" w:rsidRDefault="00354CA6">
      <w:pPr>
        <w:rPr>
          <w:b/>
        </w:rPr>
      </w:pPr>
    </w:p>
    <w:p w14:paraId="73CA5771" w14:textId="77777777" w:rsidR="00354CA6" w:rsidRDefault="00354CA6">
      <w:pPr>
        <w:rPr>
          <w:b/>
        </w:rPr>
      </w:pPr>
    </w:p>
    <w:p w14:paraId="1B3EF4BA" w14:textId="77777777" w:rsidR="00354CA6" w:rsidRDefault="00354CA6">
      <w:pPr>
        <w:rPr>
          <w:b/>
        </w:rPr>
      </w:pPr>
    </w:p>
    <w:p w14:paraId="27A4BAFC" w14:textId="77777777" w:rsidR="00354CA6" w:rsidRDefault="00354CA6">
      <w:pPr>
        <w:rPr>
          <w:b/>
        </w:rPr>
      </w:pPr>
    </w:p>
    <w:p w14:paraId="0227E171" w14:textId="77777777" w:rsidR="00354CA6" w:rsidRDefault="00354CA6">
      <w:pPr>
        <w:rPr>
          <w:rFonts w:hint="eastAsia"/>
          <w:b/>
        </w:rPr>
      </w:pPr>
    </w:p>
    <w:p w14:paraId="0000002D" w14:textId="77777777" w:rsidR="00A261A6" w:rsidRDefault="00000000">
      <w:pPr>
        <w:rPr>
          <w:b/>
        </w:rPr>
      </w:pPr>
      <w:r>
        <w:rPr>
          <w:b/>
        </w:rPr>
        <w:t xml:space="preserve">4) What is the difference between how a C/C++ program is run versus a python program?  </w:t>
      </w:r>
    </w:p>
    <w:p w14:paraId="0000002E" w14:textId="586E03BD" w:rsidR="00A261A6" w:rsidRDefault="00A261A6">
      <w:pPr>
        <w:rPr>
          <w:color w:val="4472C4"/>
        </w:rPr>
      </w:pPr>
    </w:p>
    <w:p w14:paraId="7FDFC3E3" w14:textId="77777777" w:rsidR="00354CA6" w:rsidRDefault="00354CA6">
      <w:pPr>
        <w:rPr>
          <w:color w:val="4472C4"/>
        </w:rPr>
      </w:pPr>
    </w:p>
    <w:p w14:paraId="0DF56FCD" w14:textId="77777777" w:rsidR="00354CA6" w:rsidRDefault="00354CA6">
      <w:pPr>
        <w:rPr>
          <w:color w:val="4472C4"/>
        </w:rPr>
      </w:pPr>
    </w:p>
    <w:p w14:paraId="6571E298" w14:textId="77777777" w:rsidR="00354CA6" w:rsidRPr="00354CA6" w:rsidRDefault="00354CA6">
      <w:pPr>
        <w:rPr>
          <w:rFonts w:hint="eastAsia"/>
          <w:color w:val="4472C4"/>
        </w:rPr>
      </w:pPr>
    </w:p>
    <w:p w14:paraId="0000002F" w14:textId="77777777" w:rsidR="00A261A6" w:rsidRDefault="00A261A6"/>
    <w:p w14:paraId="00000030" w14:textId="77777777" w:rsidR="00A261A6" w:rsidRDefault="00000000">
      <w:pPr>
        <w:rPr>
          <w:b/>
        </w:rPr>
      </w:pPr>
      <w:r>
        <w:rPr>
          <w:b/>
        </w:rPr>
        <w:lastRenderedPageBreak/>
        <w:t xml:space="preserve">5) What is software maintenance?  </w:t>
      </w:r>
    </w:p>
    <w:p w14:paraId="00000032" w14:textId="77777777" w:rsidR="00A261A6" w:rsidRDefault="00A261A6">
      <w:pPr>
        <w:rPr>
          <w:color w:val="4472C4"/>
        </w:rPr>
      </w:pPr>
    </w:p>
    <w:p w14:paraId="0D63E6CB" w14:textId="77777777" w:rsidR="00354CA6" w:rsidRDefault="00354CA6">
      <w:pPr>
        <w:rPr>
          <w:color w:val="4472C4"/>
        </w:rPr>
      </w:pPr>
    </w:p>
    <w:p w14:paraId="411558AB" w14:textId="77777777" w:rsidR="00354CA6" w:rsidRDefault="00354CA6">
      <w:pPr>
        <w:rPr>
          <w:color w:val="4472C4"/>
        </w:rPr>
      </w:pPr>
    </w:p>
    <w:p w14:paraId="32AAB2BB" w14:textId="77777777" w:rsidR="00354CA6" w:rsidRDefault="00354CA6">
      <w:pPr>
        <w:rPr>
          <w:color w:val="4472C4"/>
        </w:rPr>
      </w:pPr>
    </w:p>
    <w:p w14:paraId="2148F3BF" w14:textId="77777777" w:rsidR="00354CA6" w:rsidRDefault="00354CA6">
      <w:pPr>
        <w:rPr>
          <w:rFonts w:hint="eastAsia"/>
          <w:color w:val="4472C4"/>
        </w:rPr>
      </w:pPr>
    </w:p>
    <w:p w14:paraId="78CCDBD3" w14:textId="77777777" w:rsidR="00354CA6" w:rsidRDefault="00354CA6"/>
    <w:p w14:paraId="00000033" w14:textId="77777777" w:rsidR="00A261A6" w:rsidRDefault="00000000">
      <w:pPr>
        <w:rPr>
          <w:b/>
        </w:rPr>
      </w:pPr>
      <w:r>
        <w:rPr>
          <w:b/>
        </w:rPr>
        <w:t xml:space="preserve">6) Define Software Engineering. </w:t>
      </w:r>
    </w:p>
    <w:p w14:paraId="00000034" w14:textId="714A80C8" w:rsidR="00A261A6" w:rsidRDefault="00A261A6"/>
    <w:p w14:paraId="6AB08F6A" w14:textId="77777777" w:rsidR="00354CA6" w:rsidRDefault="00354CA6"/>
    <w:p w14:paraId="0A9C98DE" w14:textId="77777777" w:rsidR="00354CA6" w:rsidRDefault="00354CA6"/>
    <w:p w14:paraId="249DE5DF" w14:textId="77777777" w:rsidR="00354CA6" w:rsidRDefault="00354CA6"/>
    <w:p w14:paraId="02A8A5B4" w14:textId="77777777" w:rsidR="00354CA6" w:rsidRDefault="00354CA6">
      <w:pPr>
        <w:rPr>
          <w:rFonts w:hint="eastAsia"/>
        </w:rPr>
      </w:pPr>
    </w:p>
    <w:p w14:paraId="00000035" w14:textId="77777777" w:rsidR="00A261A6" w:rsidRDefault="00A261A6"/>
    <w:p w14:paraId="00000038" w14:textId="7C339CE9" w:rsidR="00A261A6" w:rsidRDefault="00000000">
      <w:pPr>
        <w:rPr>
          <w:b/>
        </w:rPr>
      </w:pPr>
      <w:r>
        <w:rPr>
          <w:b/>
        </w:rPr>
        <w:t>7) Why is software engineering an important aspect of computer programming?  What can go wrong if we don't embrace the principles of software engineering?</w:t>
      </w:r>
    </w:p>
    <w:p w14:paraId="1A95997F" w14:textId="77777777" w:rsidR="00354CA6" w:rsidRDefault="00354CA6">
      <w:pPr>
        <w:rPr>
          <w:b/>
        </w:rPr>
      </w:pPr>
    </w:p>
    <w:p w14:paraId="254A3807" w14:textId="77777777" w:rsidR="00354CA6" w:rsidRDefault="00354CA6">
      <w:pPr>
        <w:rPr>
          <w:b/>
        </w:rPr>
      </w:pPr>
    </w:p>
    <w:p w14:paraId="0FC75A69" w14:textId="77777777" w:rsidR="00354CA6" w:rsidRDefault="00354CA6">
      <w:pPr>
        <w:rPr>
          <w:b/>
        </w:rPr>
      </w:pPr>
    </w:p>
    <w:p w14:paraId="66D320F0" w14:textId="77777777" w:rsidR="00354CA6" w:rsidRDefault="00354CA6">
      <w:pPr>
        <w:rPr>
          <w:b/>
        </w:rPr>
      </w:pPr>
    </w:p>
    <w:p w14:paraId="362B2018" w14:textId="77777777" w:rsidR="00354CA6" w:rsidRDefault="00354CA6">
      <w:pPr>
        <w:rPr>
          <w:b/>
        </w:rPr>
      </w:pPr>
    </w:p>
    <w:p w14:paraId="1E13DA2D" w14:textId="77777777" w:rsidR="00354CA6" w:rsidRPr="00354CA6" w:rsidRDefault="00354CA6">
      <w:pPr>
        <w:rPr>
          <w:rFonts w:hint="eastAsia"/>
          <w:b/>
        </w:rPr>
      </w:pPr>
    </w:p>
    <w:p w14:paraId="00000039" w14:textId="77777777" w:rsidR="00A261A6" w:rsidRDefault="00000000">
      <w:pPr>
        <w:rPr>
          <w:b/>
        </w:rPr>
      </w:pPr>
      <w:r>
        <w:rPr>
          <w:b/>
        </w:rPr>
        <w:t xml:space="preserve">8) Describe the Divide-and-Conquer approach to problem solving.  </w:t>
      </w:r>
    </w:p>
    <w:p w14:paraId="0000003B" w14:textId="77777777" w:rsidR="00A261A6" w:rsidRDefault="00A261A6">
      <w:pPr>
        <w:rPr>
          <w:color w:val="4472C4"/>
        </w:rPr>
      </w:pPr>
    </w:p>
    <w:p w14:paraId="43C93670" w14:textId="77777777" w:rsidR="00354CA6" w:rsidRDefault="00354CA6">
      <w:pPr>
        <w:rPr>
          <w:color w:val="4472C4"/>
        </w:rPr>
      </w:pPr>
    </w:p>
    <w:p w14:paraId="6CFDB35D" w14:textId="77777777" w:rsidR="00354CA6" w:rsidRDefault="00354CA6">
      <w:pPr>
        <w:rPr>
          <w:color w:val="4472C4"/>
        </w:rPr>
      </w:pPr>
    </w:p>
    <w:p w14:paraId="606C5E0D" w14:textId="77777777" w:rsidR="00354CA6" w:rsidRDefault="00354CA6">
      <w:pPr>
        <w:rPr>
          <w:color w:val="4472C4"/>
        </w:rPr>
      </w:pPr>
    </w:p>
    <w:p w14:paraId="7F007989" w14:textId="77777777" w:rsidR="00354CA6" w:rsidRDefault="00354CA6">
      <w:pPr>
        <w:rPr>
          <w:color w:val="4472C4"/>
        </w:rPr>
      </w:pPr>
    </w:p>
    <w:p w14:paraId="46C25DED" w14:textId="77777777" w:rsidR="00354CA6" w:rsidRDefault="00354CA6">
      <w:pPr>
        <w:rPr>
          <w:rFonts w:hint="eastAsia"/>
        </w:rPr>
      </w:pPr>
    </w:p>
    <w:p w14:paraId="0000003C" w14:textId="77777777" w:rsidR="00A261A6" w:rsidRDefault="00000000">
      <w:pPr>
        <w:rPr>
          <w:b/>
        </w:rPr>
      </w:pPr>
      <w:r>
        <w:rPr>
          <w:b/>
        </w:rPr>
        <w:t xml:space="preserve">9) Who invented the C programming language and when?  Who invented the C++ programming language and when?  </w:t>
      </w:r>
    </w:p>
    <w:p w14:paraId="00000040" w14:textId="232A7A0E" w:rsidR="005B2E03" w:rsidRDefault="005B2E03">
      <w:r>
        <w:br w:type="page"/>
      </w:r>
    </w:p>
    <w:p w14:paraId="2477BAF9" w14:textId="77777777" w:rsidR="005B2E03" w:rsidRDefault="005B2E03" w:rsidP="005B2E03">
      <w:pPr>
        <w:rPr>
          <w:b/>
        </w:rPr>
      </w:pPr>
      <w:r>
        <w:rPr>
          <w:b/>
        </w:rPr>
        <w:lastRenderedPageBreak/>
        <w:t xml:space="preserve">1) Define syntax and semantics.   </w:t>
      </w:r>
    </w:p>
    <w:p w14:paraId="204CA080" w14:textId="299A345A" w:rsidR="005B2E03" w:rsidRDefault="005B2E03" w:rsidP="005B2E03">
      <w:pPr>
        <w:rPr>
          <w:color w:val="4472C4"/>
        </w:rPr>
      </w:pPr>
    </w:p>
    <w:p w14:paraId="26E859BE" w14:textId="77777777" w:rsidR="00354CA6" w:rsidRDefault="00354CA6" w:rsidP="005B2E03">
      <w:pPr>
        <w:rPr>
          <w:color w:val="4472C4"/>
        </w:rPr>
      </w:pPr>
    </w:p>
    <w:p w14:paraId="154F3FB0" w14:textId="77777777" w:rsidR="00354CA6" w:rsidRDefault="00354CA6" w:rsidP="005B2E03">
      <w:pPr>
        <w:rPr>
          <w:color w:val="4472C4"/>
        </w:rPr>
      </w:pPr>
    </w:p>
    <w:p w14:paraId="05B63156" w14:textId="77777777" w:rsidR="00354CA6" w:rsidRDefault="00354CA6" w:rsidP="005B2E03">
      <w:pPr>
        <w:rPr>
          <w:color w:val="4472C4"/>
        </w:rPr>
      </w:pPr>
    </w:p>
    <w:p w14:paraId="4B3C6F2C" w14:textId="77777777" w:rsidR="00354CA6" w:rsidRDefault="00354CA6" w:rsidP="005B2E03">
      <w:pPr>
        <w:rPr>
          <w:rFonts w:hint="eastAsia"/>
          <w:color w:val="4472C4"/>
        </w:rPr>
      </w:pPr>
    </w:p>
    <w:p w14:paraId="36B61143" w14:textId="77777777" w:rsidR="005B2E03" w:rsidRDefault="005B2E03" w:rsidP="005B2E03"/>
    <w:p w14:paraId="01C10B1D" w14:textId="77777777" w:rsidR="005B2E03" w:rsidRDefault="005B2E03" w:rsidP="005B2E03">
      <w:pPr>
        <w:rPr>
          <w:b/>
        </w:rPr>
      </w:pPr>
      <w:r>
        <w:rPr>
          <w:b/>
        </w:rPr>
        <w:t xml:space="preserve">2) Explain why there must always be a </w:t>
      </w:r>
      <w:proofErr w:type="gramStart"/>
      <w:r>
        <w:rPr>
          <w:b/>
        </w:rPr>
        <w:t>main(</w:t>
      </w:r>
      <w:proofErr w:type="gramEnd"/>
      <w:r>
        <w:rPr>
          <w:b/>
        </w:rPr>
        <w:t xml:space="preserve">) function in every C/C++ program.  Explain the purpose of the return 0 statement at the end of </w:t>
      </w:r>
      <w:proofErr w:type="gramStart"/>
      <w:r>
        <w:rPr>
          <w:b/>
        </w:rPr>
        <w:t>main(</w:t>
      </w:r>
      <w:proofErr w:type="gramEnd"/>
      <w:r>
        <w:rPr>
          <w:b/>
        </w:rPr>
        <w:t xml:space="preserve">).   </w:t>
      </w:r>
    </w:p>
    <w:p w14:paraId="13247EDA" w14:textId="77777777" w:rsidR="005B2E03" w:rsidRDefault="005B2E03" w:rsidP="005B2E03">
      <w:pPr>
        <w:rPr>
          <w:color w:val="4472C4"/>
        </w:rPr>
      </w:pPr>
    </w:p>
    <w:p w14:paraId="573A4F5F" w14:textId="77777777" w:rsidR="00354CA6" w:rsidRDefault="00354CA6" w:rsidP="005B2E03">
      <w:pPr>
        <w:rPr>
          <w:color w:val="4472C4"/>
        </w:rPr>
      </w:pPr>
    </w:p>
    <w:p w14:paraId="76AEAC91" w14:textId="77777777" w:rsidR="00354CA6" w:rsidRDefault="00354CA6" w:rsidP="005B2E03">
      <w:pPr>
        <w:rPr>
          <w:color w:val="4472C4"/>
        </w:rPr>
      </w:pPr>
    </w:p>
    <w:p w14:paraId="15303702" w14:textId="77777777" w:rsidR="00354CA6" w:rsidRDefault="00354CA6" w:rsidP="005B2E03">
      <w:pPr>
        <w:rPr>
          <w:color w:val="4472C4"/>
        </w:rPr>
      </w:pPr>
    </w:p>
    <w:p w14:paraId="219CE78E" w14:textId="77777777" w:rsidR="00354CA6" w:rsidRDefault="00354CA6" w:rsidP="005B2E03">
      <w:pPr>
        <w:rPr>
          <w:rFonts w:hint="eastAsia"/>
        </w:rPr>
      </w:pPr>
    </w:p>
    <w:p w14:paraId="7A233813" w14:textId="77777777" w:rsidR="005B2E03" w:rsidRDefault="005B2E03" w:rsidP="005B2E03">
      <w:pPr>
        <w:rPr>
          <w:b/>
        </w:rPr>
      </w:pPr>
      <w:r>
        <w:rPr>
          <w:b/>
        </w:rPr>
        <w:t xml:space="preserve">3) What are the rules for valid C identifiers?   </w:t>
      </w:r>
    </w:p>
    <w:p w14:paraId="1A7D3936" w14:textId="77777777" w:rsidR="005B2E03" w:rsidRDefault="005B2E03" w:rsidP="005B2E03">
      <w:pPr>
        <w:rPr>
          <w:color w:val="4472C4"/>
        </w:rPr>
      </w:pPr>
    </w:p>
    <w:p w14:paraId="6271AC95" w14:textId="77777777" w:rsidR="00354CA6" w:rsidRDefault="00354CA6" w:rsidP="005B2E03">
      <w:pPr>
        <w:rPr>
          <w:color w:val="4472C4"/>
        </w:rPr>
      </w:pPr>
    </w:p>
    <w:p w14:paraId="3F83AB7C" w14:textId="77777777" w:rsidR="00354CA6" w:rsidRDefault="00354CA6" w:rsidP="005B2E03">
      <w:pPr>
        <w:rPr>
          <w:color w:val="4472C4"/>
        </w:rPr>
      </w:pPr>
    </w:p>
    <w:p w14:paraId="470160FC" w14:textId="77777777" w:rsidR="00354CA6" w:rsidRDefault="00354CA6" w:rsidP="005B2E03">
      <w:pPr>
        <w:rPr>
          <w:color w:val="4472C4"/>
        </w:rPr>
      </w:pPr>
    </w:p>
    <w:p w14:paraId="62AD1D0D" w14:textId="77777777" w:rsidR="00354CA6" w:rsidRDefault="00354CA6" w:rsidP="005B2E03">
      <w:pPr>
        <w:rPr>
          <w:rFonts w:hint="eastAsia"/>
        </w:rPr>
      </w:pPr>
    </w:p>
    <w:p w14:paraId="51089C6A" w14:textId="77777777" w:rsidR="005B2E03" w:rsidRDefault="005B2E03" w:rsidP="005B2E03">
      <w:pPr>
        <w:rPr>
          <w:b/>
        </w:rPr>
      </w:pPr>
      <w:r>
        <w:rPr>
          <w:b/>
        </w:rPr>
        <w:t xml:space="preserve">4) What is a C variable declaration?  What purpose does it serve?  Why don't we have type declarations for variables in python?    </w:t>
      </w:r>
    </w:p>
    <w:p w14:paraId="19F33264" w14:textId="77777777" w:rsidR="005B2E03" w:rsidRDefault="005B2E03" w:rsidP="005B2E03">
      <w:pPr>
        <w:rPr>
          <w:color w:val="4472C4"/>
        </w:rPr>
      </w:pPr>
    </w:p>
    <w:p w14:paraId="0ED9F312" w14:textId="77777777" w:rsidR="00354CA6" w:rsidRDefault="00354CA6" w:rsidP="005B2E03">
      <w:pPr>
        <w:rPr>
          <w:color w:val="4472C4"/>
        </w:rPr>
      </w:pPr>
    </w:p>
    <w:p w14:paraId="19DFA6A4" w14:textId="77777777" w:rsidR="00354CA6" w:rsidRDefault="00354CA6" w:rsidP="005B2E03">
      <w:pPr>
        <w:rPr>
          <w:color w:val="4472C4"/>
        </w:rPr>
      </w:pPr>
    </w:p>
    <w:p w14:paraId="4B252AE9" w14:textId="77777777" w:rsidR="00354CA6" w:rsidRDefault="00354CA6" w:rsidP="005B2E03">
      <w:pPr>
        <w:rPr>
          <w:rFonts w:hint="eastAsia"/>
        </w:rPr>
      </w:pPr>
    </w:p>
    <w:p w14:paraId="21E0E8B7" w14:textId="77777777" w:rsidR="005B2E03" w:rsidRDefault="005B2E03" w:rsidP="005B2E03">
      <w:pPr>
        <w:rPr>
          <w:b/>
        </w:rPr>
      </w:pPr>
      <w:r>
        <w:rPr>
          <w:b/>
        </w:rPr>
        <w:t xml:space="preserve">5) Give an example or two of some data that might be stored in each </w:t>
      </w:r>
      <w:proofErr w:type="gramStart"/>
      <w:r>
        <w:rPr>
          <w:b/>
        </w:rPr>
        <w:t>datatype</w:t>
      </w:r>
      <w:proofErr w:type="gramEnd"/>
      <w:r>
        <w:rPr>
          <w:b/>
        </w:rPr>
        <w:t>:</w:t>
      </w:r>
    </w:p>
    <w:p w14:paraId="4C4C8BC6" w14:textId="77777777" w:rsidR="005B2E03" w:rsidRDefault="005B2E03" w:rsidP="005B2E03">
      <w:pPr>
        <w:rPr>
          <w:b/>
        </w:rPr>
      </w:pPr>
    </w:p>
    <w:p w14:paraId="2F9AF5DC" w14:textId="570CA860" w:rsidR="005B2E03" w:rsidRDefault="005B2E03" w:rsidP="005B2E03">
      <w:pPr>
        <w:rPr>
          <w:b/>
          <w:color w:val="4472C4"/>
        </w:rPr>
      </w:pPr>
      <w:r>
        <w:rPr>
          <w:b/>
        </w:rPr>
        <w:t>(a) int</w:t>
      </w:r>
      <w:r>
        <w:t xml:space="preserve"> </w:t>
      </w:r>
      <w:r>
        <w:tab/>
      </w:r>
      <w:r>
        <w:tab/>
      </w:r>
      <w:r>
        <w:tab/>
      </w:r>
      <w:r>
        <w:tab/>
      </w:r>
    </w:p>
    <w:p w14:paraId="66D6C4F9" w14:textId="77777777" w:rsidR="005B2E03" w:rsidRDefault="005B2E03" w:rsidP="005B2E03">
      <w:pPr>
        <w:rPr>
          <w:b/>
        </w:rPr>
      </w:pPr>
    </w:p>
    <w:p w14:paraId="584F6C4E" w14:textId="6BEBFB18" w:rsidR="005B2E03" w:rsidRDefault="005B2E03" w:rsidP="005B2E03">
      <w:pPr>
        <w:rPr>
          <w:color w:val="4472C4"/>
        </w:rPr>
      </w:pPr>
      <w:r>
        <w:rPr>
          <w:b/>
        </w:rPr>
        <w:t>(b) float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9FAE318" w14:textId="77777777" w:rsidR="005B2E03" w:rsidRDefault="005B2E03" w:rsidP="005B2E03">
      <w:pPr>
        <w:rPr>
          <w:b/>
        </w:rPr>
      </w:pPr>
    </w:p>
    <w:p w14:paraId="28E70C1A" w14:textId="1BA45101" w:rsidR="005B2E03" w:rsidRDefault="005B2E03" w:rsidP="005B2E03">
      <w:pPr>
        <w:rPr>
          <w:color w:val="4472C4"/>
        </w:rPr>
      </w:pPr>
      <w:r>
        <w:rPr>
          <w:b/>
        </w:rPr>
        <w:t xml:space="preserve">(c) </w:t>
      </w:r>
      <w:proofErr w:type="gramStart"/>
      <w:r>
        <w:rPr>
          <w:b/>
        </w:rPr>
        <w:t>char</w:t>
      </w:r>
      <w:proofErr w:type="gramEnd"/>
      <w:r>
        <w:t xml:space="preserve"> </w:t>
      </w:r>
      <w:r>
        <w:tab/>
      </w:r>
      <w:r>
        <w:tab/>
      </w:r>
      <w:r>
        <w:tab/>
      </w:r>
    </w:p>
    <w:p w14:paraId="42C80901" w14:textId="77777777" w:rsidR="005B2E03" w:rsidRDefault="005B2E03" w:rsidP="005B2E03">
      <w:pPr>
        <w:rPr>
          <w:b/>
        </w:rPr>
      </w:pPr>
    </w:p>
    <w:p w14:paraId="0F0E30C0" w14:textId="09C45CF2" w:rsidR="005B2E03" w:rsidRDefault="005B2E03" w:rsidP="005B2E03">
      <w:pPr>
        <w:rPr>
          <w:color w:val="4472C4"/>
        </w:rPr>
      </w:pPr>
      <w:r>
        <w:rPr>
          <w:b/>
        </w:rPr>
        <w:t>(d) string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2E70F0DF" w14:textId="77777777" w:rsidR="005B2E03" w:rsidRDefault="005B2E03" w:rsidP="005B2E03"/>
    <w:p w14:paraId="3DD55A8D" w14:textId="77777777" w:rsidR="005B2E03" w:rsidRDefault="005B2E03" w:rsidP="005B2E03">
      <w:pPr>
        <w:rPr>
          <w:b/>
        </w:rPr>
      </w:pPr>
      <w:r>
        <w:rPr>
          <w:b/>
        </w:rPr>
        <w:t xml:space="preserve">6) What does the C++ preprocessor do?  </w:t>
      </w:r>
    </w:p>
    <w:p w14:paraId="37CD0E6A" w14:textId="77777777" w:rsidR="005B2E03" w:rsidRDefault="005B2E03" w:rsidP="005B2E03">
      <w:pPr>
        <w:rPr>
          <w:color w:val="4472C4"/>
        </w:rPr>
      </w:pPr>
    </w:p>
    <w:p w14:paraId="09C9EC6F" w14:textId="77777777" w:rsidR="00354CA6" w:rsidRDefault="00354CA6" w:rsidP="005B2E03">
      <w:pPr>
        <w:rPr>
          <w:color w:val="4472C4"/>
        </w:rPr>
      </w:pPr>
    </w:p>
    <w:p w14:paraId="23CAD315" w14:textId="77777777" w:rsidR="00354CA6" w:rsidRDefault="00354CA6" w:rsidP="005B2E03">
      <w:pPr>
        <w:rPr>
          <w:color w:val="4472C4"/>
        </w:rPr>
      </w:pPr>
    </w:p>
    <w:p w14:paraId="102910CF" w14:textId="77777777" w:rsidR="00354CA6" w:rsidRDefault="00354CA6" w:rsidP="005B2E03">
      <w:pPr>
        <w:rPr>
          <w:color w:val="4472C4"/>
        </w:rPr>
      </w:pPr>
    </w:p>
    <w:p w14:paraId="6B0C87FF" w14:textId="77777777" w:rsidR="00354CA6" w:rsidRDefault="00354CA6" w:rsidP="005B2E03">
      <w:pPr>
        <w:rPr>
          <w:color w:val="4472C4"/>
        </w:rPr>
      </w:pPr>
    </w:p>
    <w:p w14:paraId="1A35FEE9" w14:textId="77777777" w:rsidR="00354CA6" w:rsidRDefault="00354CA6" w:rsidP="005B2E03">
      <w:pPr>
        <w:rPr>
          <w:rFonts w:hint="eastAsia"/>
        </w:rPr>
      </w:pPr>
    </w:p>
    <w:p w14:paraId="50AEDCB0" w14:textId="77777777" w:rsidR="005B2E03" w:rsidRDefault="005B2E03" w:rsidP="005B2E03">
      <w:pPr>
        <w:rPr>
          <w:b/>
        </w:rPr>
      </w:pPr>
      <w:r>
        <w:rPr>
          <w:b/>
        </w:rPr>
        <w:lastRenderedPageBreak/>
        <w:t xml:space="preserve">7) How do we signify “special characters” for output?  Give three examples of special characters.     </w:t>
      </w:r>
    </w:p>
    <w:p w14:paraId="5FBF7EAA" w14:textId="77777777" w:rsidR="005B2E03" w:rsidRDefault="005B2E03" w:rsidP="005B2E03">
      <w:pPr>
        <w:rPr>
          <w:color w:val="4472C4"/>
        </w:rPr>
      </w:pPr>
    </w:p>
    <w:p w14:paraId="0099A0FB" w14:textId="77777777" w:rsidR="00354CA6" w:rsidRDefault="00354CA6" w:rsidP="005B2E03">
      <w:pPr>
        <w:rPr>
          <w:color w:val="4472C4"/>
        </w:rPr>
      </w:pPr>
    </w:p>
    <w:p w14:paraId="366B07D2" w14:textId="77777777" w:rsidR="00354CA6" w:rsidRDefault="00354CA6" w:rsidP="005B2E03">
      <w:pPr>
        <w:rPr>
          <w:color w:val="4472C4"/>
        </w:rPr>
      </w:pPr>
    </w:p>
    <w:p w14:paraId="04C3459D" w14:textId="77777777" w:rsidR="00354CA6" w:rsidRDefault="00354CA6" w:rsidP="005B2E03">
      <w:pPr>
        <w:rPr>
          <w:rFonts w:hint="eastAsia"/>
        </w:rPr>
      </w:pPr>
    </w:p>
    <w:p w14:paraId="506B1B52" w14:textId="77777777" w:rsidR="005B2E03" w:rsidRDefault="005B2E03" w:rsidP="005B2E03"/>
    <w:p w14:paraId="3803F148" w14:textId="77777777" w:rsidR="005B2E03" w:rsidRDefault="005B2E03" w:rsidP="005B2E03">
      <w:pPr>
        <w:rPr>
          <w:b/>
        </w:rPr>
      </w:pPr>
      <w:r>
        <w:rPr>
          <w:b/>
        </w:rPr>
        <w:t xml:space="preserve">8) What is the difference between a reserved word and a constant in C++?  </w:t>
      </w:r>
    </w:p>
    <w:p w14:paraId="253A7841" w14:textId="77777777" w:rsidR="005B2E03" w:rsidRDefault="005B2E03" w:rsidP="005B2E03">
      <w:pPr>
        <w:rPr>
          <w:color w:val="4472C4"/>
        </w:rPr>
      </w:pPr>
    </w:p>
    <w:p w14:paraId="3C3E5A35" w14:textId="77777777" w:rsidR="00354CA6" w:rsidRDefault="00354CA6" w:rsidP="005B2E03">
      <w:pPr>
        <w:rPr>
          <w:color w:val="4472C4"/>
        </w:rPr>
      </w:pPr>
    </w:p>
    <w:p w14:paraId="033252E1" w14:textId="77777777" w:rsidR="00354CA6" w:rsidRDefault="00354CA6" w:rsidP="005B2E03">
      <w:pPr>
        <w:rPr>
          <w:color w:val="4472C4"/>
        </w:rPr>
      </w:pPr>
    </w:p>
    <w:p w14:paraId="3356ADE2" w14:textId="77777777" w:rsidR="00354CA6" w:rsidRDefault="00354CA6" w:rsidP="005B2E03">
      <w:pPr>
        <w:rPr>
          <w:rFonts w:hint="eastAsia"/>
          <w:b/>
        </w:rPr>
      </w:pPr>
    </w:p>
    <w:p w14:paraId="4F241D18" w14:textId="77777777" w:rsidR="005B2E03" w:rsidRDefault="005B2E03" w:rsidP="005B2E03">
      <w:pPr>
        <w:rPr>
          <w:b/>
        </w:rPr>
      </w:pPr>
    </w:p>
    <w:p w14:paraId="377D0680" w14:textId="77777777" w:rsidR="005B2E03" w:rsidRDefault="005B2E03" w:rsidP="005B2E03">
      <w:pPr>
        <w:rPr>
          <w:b/>
        </w:rPr>
      </w:pPr>
      <w:r>
        <w:rPr>
          <w:b/>
        </w:rPr>
        <w:t xml:space="preserve">9) What is the purpose of the </w:t>
      </w:r>
      <w:r>
        <w:rPr>
          <w:rFonts w:ascii="Courier New" w:eastAsia="Courier New" w:hAnsi="Courier New" w:cs="Courier New"/>
          <w:b/>
        </w:rPr>
        <w:t>#include &lt;iostream&gt;</w:t>
      </w:r>
      <w:r>
        <w:rPr>
          <w:b/>
        </w:rPr>
        <w:t xml:space="preserve"> statement?  </w:t>
      </w:r>
    </w:p>
    <w:p w14:paraId="0B880731" w14:textId="77777777" w:rsidR="005B2E03" w:rsidRDefault="005B2E03" w:rsidP="005B2E03">
      <w:pPr>
        <w:rPr>
          <w:color w:val="4472C4"/>
        </w:rPr>
      </w:pPr>
    </w:p>
    <w:p w14:paraId="4953E825" w14:textId="77777777" w:rsidR="00354CA6" w:rsidRDefault="00354CA6" w:rsidP="005B2E03">
      <w:pPr>
        <w:rPr>
          <w:color w:val="4472C4"/>
        </w:rPr>
      </w:pPr>
    </w:p>
    <w:p w14:paraId="4B3ABA51" w14:textId="77777777" w:rsidR="00354CA6" w:rsidRDefault="00354CA6" w:rsidP="005B2E03">
      <w:pPr>
        <w:rPr>
          <w:color w:val="4472C4"/>
        </w:rPr>
      </w:pPr>
    </w:p>
    <w:p w14:paraId="5AF61792" w14:textId="77777777" w:rsidR="00354CA6" w:rsidRDefault="00354CA6" w:rsidP="005B2E03">
      <w:pPr>
        <w:rPr>
          <w:rFonts w:hint="eastAsia"/>
          <w:b/>
        </w:rPr>
      </w:pPr>
    </w:p>
    <w:p w14:paraId="7C889AFE" w14:textId="77777777" w:rsidR="005B2E03" w:rsidRDefault="005B2E03" w:rsidP="005B2E03">
      <w:pPr>
        <w:rPr>
          <w:b/>
        </w:rPr>
      </w:pPr>
    </w:p>
    <w:p w14:paraId="1FAF0B52" w14:textId="77777777" w:rsidR="005B2E03" w:rsidRDefault="005B2E03" w:rsidP="005B2E03">
      <w:pPr>
        <w:rPr>
          <w:b/>
        </w:rPr>
      </w:pPr>
      <w:r>
        <w:rPr>
          <w:b/>
        </w:rPr>
        <w:t xml:space="preserve">10) What is the purpose of a namespace?  </w:t>
      </w:r>
    </w:p>
    <w:p w14:paraId="7A8F3FA1" w14:textId="77777777" w:rsidR="005B2E03" w:rsidRDefault="005B2E03" w:rsidP="005B2E03">
      <w:pPr>
        <w:rPr>
          <w:color w:val="4472C4"/>
        </w:rPr>
      </w:pPr>
    </w:p>
    <w:p w14:paraId="6649D47B" w14:textId="77777777" w:rsidR="00354CA6" w:rsidRDefault="00354CA6" w:rsidP="005B2E03">
      <w:pPr>
        <w:rPr>
          <w:color w:val="4472C4"/>
        </w:rPr>
      </w:pPr>
    </w:p>
    <w:p w14:paraId="18C6158D" w14:textId="77777777" w:rsidR="00354CA6" w:rsidRDefault="00354CA6" w:rsidP="005B2E03">
      <w:pPr>
        <w:rPr>
          <w:color w:val="4472C4"/>
        </w:rPr>
      </w:pPr>
    </w:p>
    <w:p w14:paraId="59F96E4A" w14:textId="77777777" w:rsidR="00354CA6" w:rsidRDefault="00354CA6" w:rsidP="005B2E03">
      <w:pPr>
        <w:rPr>
          <w:color w:val="4472C4"/>
        </w:rPr>
      </w:pPr>
    </w:p>
    <w:p w14:paraId="0CB1AA39" w14:textId="77777777" w:rsidR="00354CA6" w:rsidRDefault="00354CA6" w:rsidP="005B2E03"/>
    <w:p w14:paraId="75E4001E" w14:textId="7B5F28EB" w:rsidR="005B2E03" w:rsidRDefault="005B2E03" w:rsidP="005B2E03">
      <w:pPr>
        <w:rPr>
          <w:b/>
        </w:rPr>
      </w:pPr>
      <w:r>
        <w:rPr>
          <w:b/>
        </w:rPr>
        <w:t>11) Convert the following binary values to decimal representation:</w:t>
      </w:r>
    </w:p>
    <w:p w14:paraId="46E56626" w14:textId="77777777" w:rsidR="005B2E03" w:rsidRDefault="005B2E03" w:rsidP="005B2E03"/>
    <w:p w14:paraId="698CA555" w14:textId="77777777" w:rsidR="005B2E03" w:rsidRDefault="005B2E03" w:rsidP="005B2E03">
      <w:r>
        <w:t xml:space="preserve">(a) </w:t>
      </w:r>
      <w:r>
        <w:rPr>
          <w:rFonts w:ascii="Courier New" w:eastAsia="Courier New" w:hAnsi="Courier New" w:cs="Courier New"/>
        </w:rPr>
        <w:t>10101</w:t>
      </w:r>
      <w:r>
        <w:rPr>
          <w:rFonts w:ascii="Courier New" w:eastAsia="Courier New" w:hAnsi="Courier New" w:cs="Courier New"/>
          <w:vertAlign w:val="subscript"/>
        </w:rPr>
        <w:t>2</w:t>
      </w:r>
      <w:r>
        <w:tab/>
      </w:r>
      <w:r>
        <w:tab/>
      </w:r>
      <w:r>
        <w:tab/>
      </w:r>
      <w:r>
        <w:tab/>
        <w:t xml:space="preserve">(b) </w:t>
      </w:r>
      <w:r>
        <w:rPr>
          <w:rFonts w:ascii="Courier New" w:eastAsia="Courier New" w:hAnsi="Courier New" w:cs="Courier New"/>
        </w:rPr>
        <w:t>10101101</w:t>
      </w:r>
      <w:r>
        <w:rPr>
          <w:rFonts w:ascii="Courier New" w:eastAsia="Courier New" w:hAnsi="Courier New" w:cs="Courier New"/>
          <w:vertAlign w:val="subscript"/>
        </w:rPr>
        <w:t>2</w:t>
      </w:r>
    </w:p>
    <w:p w14:paraId="53AF8C70" w14:textId="22ED7680" w:rsidR="005B2E03" w:rsidRDefault="005B2E03" w:rsidP="005B2E03">
      <w:pPr>
        <w:rPr>
          <w:color w:val="4472C4"/>
        </w:rPr>
      </w:pPr>
    </w:p>
    <w:p w14:paraId="10AB875F" w14:textId="77777777" w:rsidR="005B2E03" w:rsidRDefault="005B2E03" w:rsidP="005B2E03"/>
    <w:p w14:paraId="1F750375" w14:textId="77777777" w:rsidR="005B2E03" w:rsidRDefault="005B2E03" w:rsidP="005B2E03"/>
    <w:p w14:paraId="67125EF7" w14:textId="77777777" w:rsidR="005B2E03" w:rsidRDefault="005B2E03" w:rsidP="005B2E03"/>
    <w:p w14:paraId="46D2242A" w14:textId="77777777" w:rsidR="005B2E03" w:rsidRDefault="005B2E03" w:rsidP="005B2E03"/>
    <w:p w14:paraId="06C23175" w14:textId="77777777" w:rsidR="005B2E03" w:rsidRDefault="005B2E03" w:rsidP="005B2E03">
      <w:pPr>
        <w:rPr>
          <w:b/>
        </w:rPr>
      </w:pPr>
      <w:r>
        <w:rPr>
          <w:b/>
        </w:rPr>
        <w:t>12) Convert the following decimal numbers to binary representation:</w:t>
      </w:r>
    </w:p>
    <w:p w14:paraId="62F012F1" w14:textId="77777777" w:rsidR="005B2E03" w:rsidRDefault="005B2E03" w:rsidP="005B2E03"/>
    <w:p w14:paraId="2F13A5A8" w14:textId="77777777" w:rsidR="005B2E03" w:rsidRDefault="005B2E03" w:rsidP="005B2E03">
      <w:pPr>
        <w:rPr>
          <w:rFonts w:ascii="Courier New" w:eastAsia="Courier New" w:hAnsi="Courier New" w:cs="Courier New"/>
        </w:rPr>
      </w:pPr>
      <w:r>
        <w:t xml:space="preserve">(a) </w:t>
      </w:r>
      <w:r>
        <w:rPr>
          <w:rFonts w:ascii="Courier New" w:eastAsia="Courier New" w:hAnsi="Courier New" w:cs="Courier New"/>
        </w:rPr>
        <w:t>777</w:t>
      </w:r>
      <w:r>
        <w:rPr>
          <w:rFonts w:ascii="Courier New" w:eastAsia="Courier New" w:hAnsi="Courier New" w:cs="Courier New"/>
          <w:vertAlign w:val="subscript"/>
        </w:rPr>
        <w:t>10</w:t>
      </w:r>
      <w:r>
        <w:tab/>
      </w:r>
      <w:r>
        <w:tab/>
      </w:r>
      <w:r>
        <w:tab/>
      </w:r>
      <w:r>
        <w:tab/>
      </w:r>
      <w:r>
        <w:tab/>
        <w:t xml:space="preserve">(b) </w:t>
      </w:r>
      <w:r>
        <w:rPr>
          <w:rFonts w:ascii="Courier New" w:eastAsia="Courier New" w:hAnsi="Courier New" w:cs="Courier New"/>
        </w:rPr>
        <w:t>101</w:t>
      </w:r>
      <w:r>
        <w:rPr>
          <w:rFonts w:ascii="Courier New" w:eastAsia="Courier New" w:hAnsi="Courier New" w:cs="Courier New"/>
          <w:vertAlign w:val="subscript"/>
        </w:rPr>
        <w:t>10</w:t>
      </w:r>
    </w:p>
    <w:p w14:paraId="2F993AF6" w14:textId="6D7EBA2A" w:rsidR="00F45578" w:rsidRDefault="00F45578">
      <w:r>
        <w:br w:type="page"/>
      </w:r>
    </w:p>
    <w:p w14:paraId="31B8CF99" w14:textId="2207A61E" w:rsidR="00A261A6" w:rsidRDefault="00F45578">
      <w:r>
        <w:rPr>
          <w:rFonts w:hint="eastAsia"/>
        </w:rPr>
        <w:lastRenderedPageBreak/>
        <w:t xml:space="preserve">List the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commands below which perform the indicated task:</w:t>
      </w:r>
    </w:p>
    <w:p w14:paraId="39498706" w14:textId="67168994" w:rsidR="00F45578" w:rsidRDefault="00F45578"/>
    <w:p w14:paraId="30C7DEF6" w14:textId="1DBAAD82" w:rsidR="00F45578" w:rsidRDefault="00F45578" w:rsidP="00F45578">
      <w:pPr>
        <w:pStyle w:val="ListParagraph"/>
        <w:numPr>
          <w:ilvl w:val="0"/>
          <w:numId w:val="3"/>
        </w:numPr>
      </w:pPr>
      <w:r>
        <w:rPr>
          <w:rFonts w:hint="eastAsia"/>
        </w:rPr>
        <w:t xml:space="preserve">List the contents of the current </w:t>
      </w:r>
      <w:r>
        <w:t>working</w:t>
      </w:r>
      <w:r>
        <w:rPr>
          <w:rFonts w:hint="eastAsia"/>
        </w:rPr>
        <w:t xml:space="preserve"> directory.</w:t>
      </w:r>
    </w:p>
    <w:p w14:paraId="0124C898" w14:textId="77777777" w:rsidR="00F45578" w:rsidRDefault="00F45578" w:rsidP="00F45578">
      <w:pPr>
        <w:ind w:left="720"/>
      </w:pPr>
    </w:p>
    <w:p w14:paraId="1E167C74" w14:textId="77777777" w:rsidR="00F45578" w:rsidRDefault="00F45578" w:rsidP="00F45578">
      <w:pPr>
        <w:ind w:firstLine="720"/>
      </w:pPr>
    </w:p>
    <w:p w14:paraId="28C8430E" w14:textId="77777777" w:rsidR="00F45578" w:rsidRDefault="00F45578" w:rsidP="00F45578">
      <w:pPr>
        <w:ind w:firstLine="720"/>
      </w:pPr>
    </w:p>
    <w:p w14:paraId="7E6E1254" w14:textId="1A5DF626" w:rsidR="00F45578" w:rsidRDefault="00F45578" w:rsidP="00F45578">
      <w:pPr>
        <w:ind w:firstLine="720"/>
      </w:pPr>
      <w:r>
        <w:rPr>
          <w:rFonts w:hint="eastAsia"/>
        </w:rPr>
        <w:t>(B) Print the current working directory path.</w:t>
      </w:r>
    </w:p>
    <w:p w14:paraId="7149E4C3" w14:textId="77777777" w:rsidR="00F45578" w:rsidRDefault="00F45578" w:rsidP="00F45578">
      <w:pPr>
        <w:ind w:firstLine="720"/>
      </w:pPr>
    </w:p>
    <w:p w14:paraId="342442E8" w14:textId="77777777" w:rsidR="00F45578" w:rsidRDefault="00F45578" w:rsidP="00F45578">
      <w:pPr>
        <w:ind w:firstLine="720"/>
      </w:pPr>
    </w:p>
    <w:p w14:paraId="58253F69" w14:textId="77777777" w:rsidR="00F45578" w:rsidRDefault="00F45578" w:rsidP="00F45578">
      <w:pPr>
        <w:ind w:firstLine="720"/>
      </w:pPr>
    </w:p>
    <w:p w14:paraId="514EEB9A" w14:textId="0C969E61" w:rsidR="00F45578" w:rsidRDefault="00F45578" w:rsidP="00F45578">
      <w:pPr>
        <w:ind w:firstLine="720"/>
      </w:pPr>
      <w:r>
        <w:rPr>
          <w:rFonts w:hint="eastAsia"/>
        </w:rPr>
        <w:t>(C) Change back one directory (to the parent of the current directory).</w:t>
      </w:r>
    </w:p>
    <w:p w14:paraId="6BDB2608" w14:textId="77777777" w:rsidR="00F45578" w:rsidRPr="00F45578" w:rsidRDefault="00F45578" w:rsidP="00F45578">
      <w:pPr>
        <w:ind w:firstLine="720"/>
      </w:pPr>
    </w:p>
    <w:p w14:paraId="3FA1613D" w14:textId="77777777" w:rsidR="00F45578" w:rsidRDefault="00F45578" w:rsidP="00F45578">
      <w:pPr>
        <w:ind w:firstLine="720"/>
      </w:pPr>
    </w:p>
    <w:p w14:paraId="7DFB6657" w14:textId="77777777" w:rsidR="00F45578" w:rsidRDefault="00F45578" w:rsidP="00F45578">
      <w:pPr>
        <w:ind w:firstLine="720"/>
      </w:pPr>
    </w:p>
    <w:p w14:paraId="5E93104A" w14:textId="5C48236A" w:rsidR="00F45578" w:rsidRDefault="00F45578" w:rsidP="00F45578">
      <w:pPr>
        <w:ind w:firstLine="720"/>
      </w:pPr>
      <w:r>
        <w:rPr>
          <w:rFonts w:hint="eastAsia"/>
        </w:rPr>
        <w:t>(D) Create a directory named cs173.</w:t>
      </w:r>
    </w:p>
    <w:p w14:paraId="1FB4CC3D" w14:textId="77777777" w:rsidR="00F45578" w:rsidRDefault="00F45578" w:rsidP="00F45578"/>
    <w:p w14:paraId="4596CE7B" w14:textId="57EFA087" w:rsidR="00F45578" w:rsidRDefault="00F45578" w:rsidP="00F45578">
      <w:r>
        <w:rPr>
          <w:rFonts w:hint="eastAsia"/>
        </w:rPr>
        <w:t xml:space="preserve">Explain why every 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 xml:space="preserve"> program must have a function named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).</w:t>
      </w:r>
    </w:p>
    <w:p w14:paraId="36DC4C54" w14:textId="77777777" w:rsidR="00F45578" w:rsidRDefault="00F45578" w:rsidP="00F45578"/>
    <w:p w14:paraId="265661DC" w14:textId="77777777" w:rsidR="00F45578" w:rsidRDefault="00F45578" w:rsidP="00F45578"/>
    <w:p w14:paraId="042A98B3" w14:textId="77777777" w:rsidR="00F45578" w:rsidRDefault="00F45578" w:rsidP="00F45578"/>
    <w:p w14:paraId="7679477D" w14:textId="335352BC" w:rsidR="00F45578" w:rsidRDefault="00F45578" w:rsidP="00F45578">
      <w:r>
        <w:rPr>
          <w:rFonts w:hint="eastAsia"/>
        </w:rPr>
        <w:t xml:space="preserve">What is the purpose of the following statement in 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? Be specific about the purpose of both #include and &lt;iostream&gt;.</w:t>
      </w:r>
    </w:p>
    <w:p w14:paraId="0BFB359A" w14:textId="77777777" w:rsidR="00F45578" w:rsidRDefault="00F45578" w:rsidP="00F45578"/>
    <w:p w14:paraId="2DBF4308" w14:textId="77777777" w:rsidR="00F45578" w:rsidRDefault="00F45578" w:rsidP="00F45578"/>
    <w:p w14:paraId="1FE27CC1" w14:textId="77777777" w:rsidR="00F45578" w:rsidRDefault="00F45578" w:rsidP="00F45578"/>
    <w:p w14:paraId="6A3E45E3" w14:textId="53D8F2A8" w:rsidR="00F45578" w:rsidRDefault="00F45578" w:rsidP="00F45578">
      <w:r>
        <w:rPr>
          <w:rFonts w:hint="eastAsia"/>
        </w:rPr>
        <w:t>Convert the following decimal number to binary and binary number to decimal.</w:t>
      </w:r>
    </w:p>
    <w:p w14:paraId="55501A9A" w14:textId="4A025A73" w:rsidR="00F45578" w:rsidRDefault="00F45578" w:rsidP="00F45578">
      <w:pPr>
        <w:rPr>
          <w:rFonts w:ascii="Courier New" w:hAnsi="Courier New" w:cs="Courier New"/>
          <w:vertAlign w:val="subscript"/>
        </w:rPr>
      </w:pPr>
      <w:r>
        <w:tab/>
        <w:t xml:space="preserve">(a) </w:t>
      </w:r>
      <w:r>
        <w:rPr>
          <w:rFonts w:ascii="Courier New" w:hAnsi="Courier New" w:cs="Courier New" w:hint="eastAsia"/>
        </w:rPr>
        <w:t>56</w:t>
      </w:r>
      <w:r>
        <w:rPr>
          <w:rFonts w:ascii="Courier New" w:eastAsia="Courier New" w:hAnsi="Courier New" w:cs="Courier New"/>
        </w:rPr>
        <w:t>7</w:t>
      </w:r>
      <w:r>
        <w:rPr>
          <w:rFonts w:ascii="Courier New" w:eastAsia="Courier New" w:hAnsi="Courier New" w:cs="Courier New"/>
          <w:vertAlign w:val="subscript"/>
        </w:rPr>
        <w:t>10</w:t>
      </w:r>
      <w:r>
        <w:tab/>
      </w:r>
      <w:r>
        <w:tab/>
      </w:r>
      <w:r>
        <w:tab/>
      </w:r>
      <w:r>
        <w:tab/>
      </w:r>
      <w:r>
        <w:tab/>
        <w:t xml:space="preserve">(b) </w:t>
      </w:r>
      <w:r>
        <w:rPr>
          <w:rFonts w:ascii="Courier New" w:eastAsia="Courier New" w:hAnsi="Courier New" w:cs="Courier New"/>
        </w:rPr>
        <w:t>10</w:t>
      </w:r>
      <w:r>
        <w:rPr>
          <w:rFonts w:ascii="Courier New" w:hAnsi="Courier New" w:cs="Courier New" w:hint="eastAsia"/>
        </w:rPr>
        <w:t>11</w:t>
      </w:r>
      <w:r>
        <w:rPr>
          <w:rFonts w:ascii="Courier New" w:eastAsia="Courier New" w:hAnsi="Courier New" w:cs="Courier New"/>
        </w:rPr>
        <w:t>1</w:t>
      </w:r>
      <w:r>
        <w:rPr>
          <w:rFonts w:ascii="Courier New" w:hAnsi="Courier New" w:cs="Courier New" w:hint="eastAsia"/>
          <w:vertAlign w:val="subscript"/>
        </w:rPr>
        <w:t>2</w:t>
      </w:r>
    </w:p>
    <w:p w14:paraId="45BF292F" w14:textId="77777777" w:rsidR="00547073" w:rsidRDefault="00547073" w:rsidP="00F45578">
      <w:pPr>
        <w:rPr>
          <w:rFonts w:ascii="Courier New" w:hAnsi="Courier New" w:cs="Courier New"/>
          <w:vertAlign w:val="subscript"/>
        </w:rPr>
      </w:pPr>
    </w:p>
    <w:p w14:paraId="5E39A339" w14:textId="77777777" w:rsidR="00547073" w:rsidRDefault="00547073" w:rsidP="00F45578">
      <w:pPr>
        <w:rPr>
          <w:rFonts w:ascii="Courier New" w:hAnsi="Courier New" w:cs="Courier New"/>
          <w:vertAlign w:val="subscript"/>
        </w:rPr>
      </w:pPr>
    </w:p>
    <w:p w14:paraId="495641FB" w14:textId="77777777" w:rsidR="00547073" w:rsidRDefault="00547073" w:rsidP="00F45578">
      <w:pPr>
        <w:rPr>
          <w:rFonts w:ascii="Courier New" w:hAnsi="Courier New" w:cs="Courier New"/>
          <w:vertAlign w:val="subscript"/>
        </w:rPr>
      </w:pPr>
    </w:p>
    <w:p w14:paraId="3CD40F91" w14:textId="2E65FF33" w:rsidR="00547073" w:rsidRDefault="00547073">
      <w:pPr>
        <w:rPr>
          <w:rFonts w:ascii="Courier New" w:hAnsi="Courier New" w:cs="Courier New"/>
          <w:vertAlign w:val="subscript"/>
        </w:rPr>
      </w:pPr>
      <w:r>
        <w:rPr>
          <w:rFonts w:ascii="Courier New" w:hAnsi="Courier New" w:cs="Courier New"/>
          <w:vertAlign w:val="subscript"/>
        </w:rPr>
        <w:br w:type="page"/>
      </w:r>
    </w:p>
    <w:p w14:paraId="534C8672" w14:textId="3631BA37" w:rsid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lastRenderedPageBreak/>
        <w:t>Linux Commands</w:t>
      </w:r>
    </w:p>
    <w:p w14:paraId="461D5C2A" w14:textId="77777777" w:rsidR="00235A03" w:rsidRDefault="00235A03" w:rsidP="00235A03">
      <w:pPr>
        <w:rPr>
          <w:rFonts w:ascii="Courier New" w:hAnsi="Courier New" w:cs="Courier New"/>
        </w:rPr>
      </w:pPr>
    </w:p>
    <w:p w14:paraId="2D1E9BA1" w14:textId="39CE9B02" w:rsidR="00235A03" w:rsidRPr="00235A03" w:rsidRDefault="00235A03" w:rsidP="00235A03">
      <w:pPr>
        <w:rPr>
          <w:rFonts w:ascii="Courier New" w:hAnsi="Courier New" w:cs="Courier New"/>
        </w:rPr>
      </w:pPr>
      <w:proofErr w:type="spellStart"/>
      <w:r w:rsidRPr="00235A03">
        <w:rPr>
          <w:rFonts w:ascii="Courier New" w:hAnsi="Courier New" w:cs="Courier New"/>
        </w:rPr>
        <w:t>pwd</w:t>
      </w:r>
      <w:proofErr w:type="spellEnd"/>
      <w:r w:rsidRPr="00235A03">
        <w:rPr>
          <w:rFonts w:ascii="Courier New" w:hAnsi="Courier New" w:cs="Courier New"/>
        </w:rPr>
        <w:t xml:space="preserve"> – print working directory, tells us where we are</w:t>
      </w:r>
    </w:p>
    <w:p w14:paraId="0A452A29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ls – lists everything in the working directory (or a specified directory)</w:t>
      </w:r>
    </w:p>
    <w:p w14:paraId="1A6F22FD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cd [path to a directory] – change directory, move where we are</w:t>
      </w:r>
    </w:p>
    <w:p w14:paraId="349E1150" w14:textId="77777777" w:rsidR="00235A03" w:rsidRPr="00235A03" w:rsidRDefault="00235A03" w:rsidP="00235A03">
      <w:pPr>
        <w:rPr>
          <w:rFonts w:ascii="Courier New" w:hAnsi="Courier New" w:cs="Courier New"/>
        </w:rPr>
      </w:pPr>
      <w:proofErr w:type="spellStart"/>
      <w:r w:rsidRPr="00235A03">
        <w:rPr>
          <w:rFonts w:ascii="Courier New" w:hAnsi="Courier New" w:cs="Courier New"/>
        </w:rPr>
        <w:t>mkdir</w:t>
      </w:r>
      <w:proofErr w:type="spellEnd"/>
      <w:r w:rsidRPr="00235A03">
        <w:rPr>
          <w:rFonts w:ascii="Courier New" w:hAnsi="Courier New" w:cs="Courier New"/>
        </w:rPr>
        <w:t xml:space="preserve"> [path to a directory] – make a new directory</w:t>
      </w:r>
    </w:p>
    <w:p w14:paraId="2F0AF5E4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 xml:space="preserve">touch [path + filename] – makes a new file </w:t>
      </w:r>
    </w:p>
    <w:p w14:paraId="5287FEC6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python [path + filename] - runs a .</w:t>
      </w:r>
      <w:proofErr w:type="spellStart"/>
      <w:r w:rsidRPr="00235A03">
        <w:rPr>
          <w:rFonts w:ascii="Courier New" w:hAnsi="Courier New" w:cs="Courier New"/>
        </w:rPr>
        <w:t>py</w:t>
      </w:r>
      <w:proofErr w:type="spellEnd"/>
      <w:r w:rsidRPr="00235A03">
        <w:rPr>
          <w:rFonts w:ascii="Courier New" w:hAnsi="Courier New" w:cs="Courier New"/>
        </w:rPr>
        <w:t xml:space="preserve"> file</w:t>
      </w:r>
    </w:p>
    <w:p w14:paraId="4645CEB1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g++ [path + filename] -- compiles a .</w:t>
      </w:r>
      <w:proofErr w:type="spellStart"/>
      <w:r w:rsidRPr="00235A03">
        <w:rPr>
          <w:rFonts w:ascii="Courier New" w:hAnsi="Courier New" w:cs="Courier New"/>
        </w:rPr>
        <w:t>cpp</w:t>
      </w:r>
      <w:proofErr w:type="spellEnd"/>
      <w:r w:rsidRPr="00235A03">
        <w:rPr>
          <w:rFonts w:ascii="Courier New" w:hAnsi="Courier New" w:cs="Courier New"/>
        </w:rPr>
        <w:t xml:space="preserve"> file</w:t>
      </w:r>
    </w:p>
    <w:p w14:paraId="7F173131" w14:textId="77777777" w:rsidR="00235A03" w:rsidRPr="00235A03" w:rsidRDefault="00235A03" w:rsidP="00235A03">
      <w:pPr>
        <w:numPr>
          <w:ilvl w:val="0"/>
          <w:numId w:val="4"/>
        </w:num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Use -o [</w:t>
      </w:r>
      <w:proofErr w:type="spellStart"/>
      <w:r w:rsidRPr="00235A03">
        <w:rPr>
          <w:rFonts w:ascii="Courier New" w:hAnsi="Courier New" w:cs="Courier New"/>
        </w:rPr>
        <w:t>ofilename</w:t>
      </w:r>
      <w:proofErr w:type="spellEnd"/>
      <w:r w:rsidRPr="00235A03">
        <w:rPr>
          <w:rFonts w:ascii="Courier New" w:hAnsi="Courier New" w:cs="Courier New"/>
        </w:rPr>
        <w:t>] to specify an output file name</w:t>
      </w:r>
    </w:p>
    <w:p w14:paraId="37C71D49" w14:textId="77777777" w:rsidR="00235A03" w:rsidRPr="00235A03" w:rsidRDefault="00235A03" w:rsidP="00235A03">
      <w:pPr>
        <w:numPr>
          <w:ilvl w:val="0"/>
          <w:numId w:val="4"/>
        </w:num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 xml:space="preserve">If no output file is specified, </w:t>
      </w:r>
      <w:proofErr w:type="spellStart"/>
      <w:r w:rsidRPr="00235A03">
        <w:rPr>
          <w:rFonts w:ascii="Courier New" w:hAnsi="Courier New" w:cs="Courier New"/>
        </w:rPr>
        <w:t>a.out</w:t>
      </w:r>
      <w:proofErr w:type="spellEnd"/>
      <w:r w:rsidRPr="00235A03">
        <w:rPr>
          <w:rFonts w:ascii="Courier New" w:hAnsi="Courier New" w:cs="Courier New"/>
        </w:rPr>
        <w:t xml:space="preserve"> is the produced file</w:t>
      </w:r>
    </w:p>
    <w:p w14:paraId="6CBB565A" w14:textId="77777777" w:rsidR="00235A03" w:rsidRPr="00235A03" w:rsidRDefault="00235A03" w:rsidP="00235A03">
      <w:pPr>
        <w:rPr>
          <w:rFonts w:ascii="Courier New" w:hAnsi="Courier New" w:cs="Courier New"/>
        </w:rPr>
      </w:pPr>
      <w:proofErr w:type="gramStart"/>
      <w:r w:rsidRPr="00235A03">
        <w:rPr>
          <w:rFonts w:ascii="Courier New" w:hAnsi="Courier New" w:cs="Courier New"/>
        </w:rPr>
        <w:t>./</w:t>
      </w:r>
      <w:proofErr w:type="gramEnd"/>
      <w:r w:rsidRPr="00235A03">
        <w:rPr>
          <w:rFonts w:ascii="Courier New" w:hAnsi="Courier New" w:cs="Courier New"/>
        </w:rPr>
        <w:t>[</w:t>
      </w:r>
      <w:proofErr w:type="spellStart"/>
      <w:r w:rsidRPr="00235A03">
        <w:rPr>
          <w:rFonts w:ascii="Courier New" w:hAnsi="Courier New" w:cs="Courier New"/>
        </w:rPr>
        <w:t>ofilename</w:t>
      </w:r>
      <w:proofErr w:type="spellEnd"/>
      <w:r w:rsidRPr="00235A03">
        <w:rPr>
          <w:rFonts w:ascii="Courier New" w:hAnsi="Courier New" w:cs="Courier New"/>
        </w:rPr>
        <w:t>]</w:t>
      </w:r>
    </w:p>
    <w:p w14:paraId="69ECBCEB" w14:textId="77777777" w:rsidR="00235A03" w:rsidRPr="00235A03" w:rsidRDefault="00235A03" w:rsidP="00235A03">
      <w:pPr>
        <w:numPr>
          <w:ilvl w:val="0"/>
          <w:numId w:val="5"/>
        </w:num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Runs an executable file</w:t>
      </w:r>
    </w:p>
    <w:p w14:paraId="3A1877E3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mv [</w:t>
      </w:r>
      <w:proofErr w:type="spellStart"/>
      <w:r w:rsidRPr="00235A03">
        <w:rPr>
          <w:rFonts w:ascii="Courier New" w:hAnsi="Courier New" w:cs="Courier New"/>
        </w:rPr>
        <w:t>source_path</w:t>
      </w:r>
      <w:proofErr w:type="spellEnd"/>
      <w:r w:rsidRPr="00235A03">
        <w:rPr>
          <w:rFonts w:ascii="Courier New" w:hAnsi="Courier New" w:cs="Courier New"/>
        </w:rPr>
        <w:t xml:space="preserve"> + filename] [</w:t>
      </w:r>
      <w:proofErr w:type="spellStart"/>
      <w:r w:rsidRPr="00235A03">
        <w:rPr>
          <w:rFonts w:ascii="Courier New" w:hAnsi="Courier New" w:cs="Courier New"/>
        </w:rPr>
        <w:t>destination_path</w:t>
      </w:r>
      <w:proofErr w:type="spellEnd"/>
      <w:r w:rsidRPr="00235A03">
        <w:rPr>
          <w:rFonts w:ascii="Courier New" w:hAnsi="Courier New" w:cs="Courier New"/>
        </w:rPr>
        <w:t xml:space="preserve"> + filename] -- moves a file (possibly renames it)</w:t>
      </w:r>
    </w:p>
    <w:p w14:paraId="57BC043F" w14:textId="77777777" w:rsidR="00235A03" w:rsidRPr="00235A03" w:rsidRDefault="00235A03" w:rsidP="00235A03">
      <w:pPr>
        <w:rPr>
          <w:rFonts w:ascii="Courier New" w:hAnsi="Courier New" w:cs="Courier New"/>
        </w:rPr>
      </w:pPr>
      <w:r w:rsidRPr="00235A03">
        <w:rPr>
          <w:rFonts w:ascii="Courier New" w:hAnsi="Courier New" w:cs="Courier New"/>
        </w:rPr>
        <w:t>rm [path + filename] -- removes a file</w:t>
      </w:r>
    </w:p>
    <w:p w14:paraId="19FC12FC" w14:textId="5BEFC70C" w:rsidR="00C57D5B" w:rsidRDefault="00C57D5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348486BF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lastRenderedPageBreak/>
        <w:t># include &lt;iostream&gt;</w:t>
      </w:r>
    </w:p>
    <w:p w14:paraId="5B3222F4" w14:textId="77777777" w:rsidR="00C57D5B" w:rsidRPr="00C57D5B" w:rsidRDefault="00C57D5B" w:rsidP="00C57D5B">
      <w:pPr>
        <w:numPr>
          <w:ilvl w:val="0"/>
          <w:numId w:val="6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Preprocessor directive, </w:t>
      </w:r>
      <w:proofErr w:type="gramStart"/>
      <w:r w:rsidRPr="00C57D5B">
        <w:rPr>
          <w:rFonts w:ascii="Courier New" w:hAnsi="Courier New" w:cs="Courier New"/>
        </w:rPr>
        <w:t>similar to</w:t>
      </w:r>
      <w:proofErr w:type="gramEnd"/>
      <w:r w:rsidRPr="00C57D5B">
        <w:rPr>
          <w:rFonts w:ascii="Courier New" w:hAnsi="Courier New" w:cs="Courier New"/>
        </w:rPr>
        <w:t xml:space="preserve"> import</w:t>
      </w:r>
    </w:p>
    <w:p w14:paraId="2D73D51D" w14:textId="77777777" w:rsidR="00C57D5B" w:rsidRPr="00C57D5B" w:rsidRDefault="00C57D5B" w:rsidP="00C57D5B">
      <w:pPr>
        <w:numPr>
          <w:ilvl w:val="0"/>
          <w:numId w:val="6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C standard library split into header files</w:t>
      </w:r>
    </w:p>
    <w:p w14:paraId="4FC397A5" w14:textId="77777777" w:rsidR="00C57D5B" w:rsidRPr="00C57D5B" w:rsidRDefault="00C57D5B" w:rsidP="00C57D5B">
      <w:pPr>
        <w:numPr>
          <w:ilvl w:val="0"/>
          <w:numId w:val="6"/>
        </w:numPr>
        <w:rPr>
          <w:rFonts w:ascii="Courier New" w:hAnsi="Courier New" w:cs="Courier New"/>
        </w:rPr>
      </w:pPr>
      <w:proofErr w:type="gramStart"/>
      <w:r w:rsidRPr="00C57D5B">
        <w:rPr>
          <w:rFonts w:ascii="Courier New" w:hAnsi="Courier New" w:cs="Courier New"/>
        </w:rPr>
        <w:t>iostream</w:t>
      </w:r>
      <w:proofErr w:type="gramEnd"/>
      <w:r w:rsidRPr="00C57D5B">
        <w:rPr>
          <w:rFonts w:ascii="Courier New" w:hAnsi="Courier New" w:cs="Courier New"/>
        </w:rPr>
        <w:t xml:space="preserve"> header file lets us use input and output</w:t>
      </w:r>
    </w:p>
    <w:p w14:paraId="1D9D742D" w14:textId="77777777" w:rsidR="00C57D5B" w:rsidRPr="00C57D5B" w:rsidRDefault="00C57D5B" w:rsidP="00C57D5B">
      <w:pPr>
        <w:numPr>
          <w:ilvl w:val="0"/>
          <w:numId w:val="6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Contains </w:t>
      </w:r>
      <w:proofErr w:type="spellStart"/>
      <w:r w:rsidRPr="00C57D5B">
        <w:rPr>
          <w:rFonts w:ascii="Courier New" w:hAnsi="Courier New" w:cs="Courier New"/>
        </w:rPr>
        <w:t>istream</w:t>
      </w:r>
      <w:proofErr w:type="spellEnd"/>
      <w:r w:rsidRPr="00C57D5B">
        <w:rPr>
          <w:rFonts w:ascii="Courier New" w:hAnsi="Courier New" w:cs="Courier New"/>
        </w:rPr>
        <w:t xml:space="preserve"> and </w:t>
      </w:r>
      <w:proofErr w:type="spellStart"/>
      <w:r w:rsidRPr="00C57D5B">
        <w:rPr>
          <w:rFonts w:ascii="Courier New" w:hAnsi="Courier New" w:cs="Courier New"/>
        </w:rPr>
        <w:t>ostream</w:t>
      </w:r>
      <w:proofErr w:type="spellEnd"/>
      <w:r w:rsidRPr="00C57D5B">
        <w:rPr>
          <w:rFonts w:ascii="Courier New" w:hAnsi="Courier New" w:cs="Courier New"/>
        </w:rPr>
        <w:t xml:space="preserve"> objects</w:t>
      </w:r>
    </w:p>
    <w:p w14:paraId="3C7EB704" w14:textId="77777777" w:rsidR="00C57D5B" w:rsidRPr="00C57D5B" w:rsidRDefault="00C57D5B" w:rsidP="00C57D5B">
      <w:pPr>
        <w:numPr>
          <w:ilvl w:val="1"/>
          <w:numId w:val="6"/>
        </w:numPr>
        <w:rPr>
          <w:rFonts w:ascii="Courier New" w:hAnsi="Courier New" w:cs="Courier New"/>
        </w:rPr>
      </w:pPr>
      <w:proofErr w:type="spellStart"/>
      <w:r w:rsidRPr="00C57D5B">
        <w:rPr>
          <w:rFonts w:ascii="Courier New" w:hAnsi="Courier New" w:cs="Courier New"/>
        </w:rPr>
        <w:t>Ostream</w:t>
      </w:r>
      <w:proofErr w:type="spellEnd"/>
      <w:r w:rsidRPr="00C57D5B">
        <w:rPr>
          <w:rFonts w:ascii="Courier New" w:hAnsi="Courier New" w:cs="Courier New"/>
        </w:rPr>
        <w:t xml:space="preserve"> object: </w:t>
      </w:r>
      <w:proofErr w:type="spellStart"/>
      <w:r w:rsidRPr="00C57D5B">
        <w:rPr>
          <w:rFonts w:ascii="Courier New" w:hAnsi="Courier New" w:cs="Courier New"/>
        </w:rPr>
        <w:t>cout</w:t>
      </w:r>
      <w:proofErr w:type="spellEnd"/>
    </w:p>
    <w:p w14:paraId="643FF808" w14:textId="77777777" w:rsidR="00C57D5B" w:rsidRPr="00C57D5B" w:rsidRDefault="00C57D5B" w:rsidP="00C57D5B">
      <w:pPr>
        <w:numPr>
          <w:ilvl w:val="2"/>
          <w:numId w:val="6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Insertion operator: &lt;&lt; puts output to an </w:t>
      </w:r>
      <w:proofErr w:type="spellStart"/>
      <w:r w:rsidRPr="00C57D5B">
        <w:rPr>
          <w:rFonts w:ascii="Courier New" w:hAnsi="Courier New" w:cs="Courier New"/>
        </w:rPr>
        <w:t>ostream</w:t>
      </w:r>
      <w:proofErr w:type="spellEnd"/>
    </w:p>
    <w:p w14:paraId="051B341C" w14:textId="77777777" w:rsidR="00C57D5B" w:rsidRPr="00C57D5B" w:rsidRDefault="00C57D5B" w:rsidP="00C57D5B">
      <w:pPr>
        <w:numPr>
          <w:ilvl w:val="2"/>
          <w:numId w:val="6"/>
        </w:numPr>
        <w:rPr>
          <w:rFonts w:ascii="Courier New" w:hAnsi="Courier New" w:cs="Courier New"/>
        </w:rPr>
      </w:pPr>
      <w:proofErr w:type="spellStart"/>
      <w:r w:rsidRPr="00C57D5B">
        <w:rPr>
          <w:rFonts w:ascii="Courier New" w:hAnsi="Courier New" w:cs="Courier New"/>
        </w:rPr>
        <w:t>endl</w:t>
      </w:r>
      <w:proofErr w:type="spellEnd"/>
      <w:r w:rsidRPr="00C57D5B">
        <w:rPr>
          <w:rFonts w:ascii="Courier New" w:hAnsi="Courier New" w:cs="Courier New"/>
        </w:rPr>
        <w:t xml:space="preserve"> </w:t>
      </w:r>
      <w:proofErr w:type="gramStart"/>
      <w:r w:rsidRPr="00C57D5B">
        <w:rPr>
          <w:rFonts w:ascii="Courier New" w:hAnsi="Courier New" w:cs="Courier New"/>
        </w:rPr>
        <w:t>manipulator:</w:t>
      </w:r>
      <w:proofErr w:type="gramEnd"/>
      <w:r w:rsidRPr="00C57D5B">
        <w:rPr>
          <w:rFonts w:ascii="Courier New" w:hAnsi="Courier New" w:cs="Courier New"/>
        </w:rPr>
        <w:t xml:space="preserve"> moves to the next line (inserting a newline character</w:t>
      </w:r>
    </w:p>
    <w:p w14:paraId="7FAACA8B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 </w:t>
      </w:r>
    </w:p>
    <w:p w14:paraId="5629356C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 </w:t>
      </w:r>
    </w:p>
    <w:p w14:paraId="05F3650D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Don't need def </w:t>
      </w:r>
      <w:proofErr w:type="gramStart"/>
      <w:r w:rsidRPr="00C57D5B">
        <w:rPr>
          <w:rFonts w:ascii="Courier New" w:hAnsi="Courier New" w:cs="Courier New"/>
        </w:rPr>
        <w:t>keyword</w:t>
      </w:r>
      <w:proofErr w:type="gramEnd"/>
      <w:r w:rsidRPr="00C57D5B">
        <w:rPr>
          <w:rFonts w:ascii="Courier New" w:hAnsi="Courier New" w:cs="Courier New"/>
        </w:rPr>
        <w:t xml:space="preserve"> to define functions</w:t>
      </w:r>
    </w:p>
    <w:p w14:paraId="65785E04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Before the name of a function, we need to specify the type it returns</w:t>
      </w:r>
    </w:p>
    <w:p w14:paraId="55BBA56E" w14:textId="77777777" w:rsidR="00C57D5B" w:rsidRPr="00C57D5B" w:rsidRDefault="00C57D5B" w:rsidP="00C57D5B">
      <w:pPr>
        <w:numPr>
          <w:ilvl w:val="0"/>
          <w:numId w:val="7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int</w:t>
      </w:r>
    </w:p>
    <w:p w14:paraId="1AC64EF8" w14:textId="77777777" w:rsidR="00C57D5B" w:rsidRPr="00C57D5B" w:rsidRDefault="00C57D5B" w:rsidP="00C57D5B">
      <w:pPr>
        <w:numPr>
          <w:ilvl w:val="0"/>
          <w:numId w:val="7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void (doesn't return anything)</w:t>
      </w:r>
    </w:p>
    <w:p w14:paraId="44D04A0C" w14:textId="77777777" w:rsidR="00C57D5B" w:rsidRPr="00C57D5B" w:rsidRDefault="00C57D5B" w:rsidP="00C57D5B">
      <w:pPr>
        <w:numPr>
          <w:ilvl w:val="0"/>
          <w:numId w:val="7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float/doubles</w:t>
      </w:r>
    </w:p>
    <w:p w14:paraId="05B592EB" w14:textId="77777777" w:rsidR="00C57D5B" w:rsidRPr="00C57D5B" w:rsidRDefault="00C57D5B" w:rsidP="00C57D5B">
      <w:pPr>
        <w:numPr>
          <w:ilvl w:val="0"/>
          <w:numId w:val="7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char</w:t>
      </w:r>
    </w:p>
    <w:p w14:paraId="21D1EBB5" w14:textId="77777777" w:rsidR="00C57D5B" w:rsidRPr="00C57D5B" w:rsidRDefault="00C57D5B" w:rsidP="00C57D5B">
      <w:pPr>
        <w:numPr>
          <w:ilvl w:val="0"/>
          <w:numId w:val="7"/>
        </w:numPr>
        <w:rPr>
          <w:rFonts w:ascii="Courier New" w:hAnsi="Courier New" w:cs="Courier New"/>
        </w:rPr>
      </w:pPr>
      <w:proofErr w:type="gramStart"/>
      <w:r w:rsidRPr="00C57D5B">
        <w:rPr>
          <w:rFonts w:ascii="Courier New" w:hAnsi="Courier New" w:cs="Courier New"/>
        </w:rPr>
        <w:t>bool</w:t>
      </w:r>
      <w:proofErr w:type="gramEnd"/>
    </w:p>
    <w:p w14:paraId="0D4C4A49" w14:textId="77777777" w:rsidR="00C57D5B" w:rsidRPr="00C57D5B" w:rsidRDefault="00C57D5B" w:rsidP="00C57D5B">
      <w:pPr>
        <w:numPr>
          <w:ilvl w:val="0"/>
          <w:numId w:val="7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string</w:t>
      </w:r>
    </w:p>
    <w:p w14:paraId="18B40881" w14:textId="77777777" w:rsidR="00547073" w:rsidRDefault="00547073" w:rsidP="00F45578">
      <w:pPr>
        <w:rPr>
          <w:rFonts w:ascii="Courier New" w:hAnsi="Courier New" w:cs="Courier New"/>
        </w:rPr>
      </w:pPr>
    </w:p>
    <w:p w14:paraId="31C4F771" w14:textId="77777777" w:rsidR="00C57D5B" w:rsidRDefault="00C57D5B" w:rsidP="00F45578">
      <w:pPr>
        <w:rPr>
          <w:rFonts w:ascii="Courier New" w:hAnsi="Courier New" w:cs="Courier New"/>
        </w:rPr>
      </w:pPr>
    </w:p>
    <w:p w14:paraId="0792AEF4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Syntax differences:</w:t>
      </w:r>
    </w:p>
    <w:p w14:paraId="214E72A1" w14:textId="77777777" w:rsidR="00C57D5B" w:rsidRPr="00C57D5B" w:rsidRDefault="00C57D5B" w:rsidP="00C57D5B">
      <w:pPr>
        <w:numPr>
          <w:ilvl w:val="0"/>
          <w:numId w:val="9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Instead of whitespace and colons, use {} to denote code blocks</w:t>
      </w:r>
    </w:p>
    <w:p w14:paraId="5990467F" w14:textId="77777777" w:rsidR="00C57D5B" w:rsidRPr="00C57D5B" w:rsidRDefault="00C57D5B" w:rsidP="00C57D5B">
      <w:pPr>
        <w:numPr>
          <w:ilvl w:val="0"/>
          <w:numId w:val="9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Statements end </w:t>
      </w:r>
      <w:proofErr w:type="gramStart"/>
      <w:r w:rsidRPr="00C57D5B">
        <w:rPr>
          <w:rFonts w:ascii="Courier New" w:hAnsi="Courier New" w:cs="Courier New"/>
        </w:rPr>
        <w:t>with ;</w:t>
      </w:r>
      <w:proofErr w:type="gramEnd"/>
    </w:p>
    <w:p w14:paraId="0B89DF83" w14:textId="4FE1B52A" w:rsidR="00C57D5B" w:rsidRPr="00C57D5B" w:rsidRDefault="00C57D5B" w:rsidP="00C57D5B">
      <w:pPr>
        <w:numPr>
          <w:ilvl w:val="0"/>
          <w:numId w:val="9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Comments denoted with //</w:t>
      </w:r>
    </w:p>
    <w:p w14:paraId="7D12CD0D" w14:textId="77777777" w:rsidR="00C57D5B" w:rsidRDefault="00C57D5B" w:rsidP="00C57D5B">
      <w:pPr>
        <w:rPr>
          <w:rFonts w:ascii="Courier New" w:hAnsi="Courier New" w:cs="Courier New"/>
        </w:rPr>
      </w:pPr>
    </w:p>
    <w:p w14:paraId="23DA7FBB" w14:textId="77777777" w:rsidR="00C57D5B" w:rsidRDefault="00C57D5B" w:rsidP="00C57D5B">
      <w:pPr>
        <w:rPr>
          <w:rFonts w:ascii="Courier New" w:hAnsi="Courier New" w:cs="Courier New"/>
        </w:rPr>
      </w:pPr>
    </w:p>
    <w:p w14:paraId="536EC8A4" w14:textId="43505D29" w:rsidR="00C57D5B" w:rsidRPr="00C57D5B" w:rsidRDefault="00C57D5B" w:rsidP="00C57D5B">
      <w:pPr>
        <w:rPr>
          <w:rFonts w:ascii="Courier New" w:hAnsi="Courier New" w:cs="Courier New"/>
        </w:rPr>
      </w:pPr>
      <w:proofErr w:type="gramStart"/>
      <w:r w:rsidRPr="00C57D5B">
        <w:rPr>
          <w:rFonts w:ascii="Courier New" w:hAnsi="Courier New" w:cs="Courier New"/>
        </w:rPr>
        <w:t>main(</w:t>
      </w:r>
      <w:proofErr w:type="gramEnd"/>
      <w:r w:rsidRPr="00C57D5B">
        <w:rPr>
          <w:rFonts w:ascii="Courier New" w:hAnsi="Courier New" w:cs="Courier New"/>
        </w:rPr>
        <w:t>) functions in C++ are required for a program to run, entry point for the operating system</w:t>
      </w:r>
    </w:p>
    <w:p w14:paraId="5C14236E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- must return an int</w:t>
      </w:r>
    </w:p>
    <w:p w14:paraId="0BA01A5E" w14:textId="77777777" w:rsidR="00C57D5B" w:rsidRPr="00C57D5B" w:rsidRDefault="00C57D5B" w:rsidP="00C57D5B">
      <w:pPr>
        <w:numPr>
          <w:ilvl w:val="0"/>
          <w:numId w:val="8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Returning 0 indicates success</w:t>
      </w:r>
    </w:p>
    <w:p w14:paraId="18202EBD" w14:textId="77777777" w:rsidR="00C57D5B" w:rsidRPr="00C57D5B" w:rsidRDefault="00C57D5B" w:rsidP="00C57D5B">
      <w:pPr>
        <w:numPr>
          <w:ilvl w:val="0"/>
          <w:numId w:val="8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Get called when the program runs</w:t>
      </w:r>
    </w:p>
    <w:p w14:paraId="1BB42578" w14:textId="77777777" w:rsidR="00C57D5B" w:rsidRDefault="00C57D5B" w:rsidP="00F45578">
      <w:pPr>
        <w:rPr>
          <w:rFonts w:ascii="Courier New" w:hAnsi="Courier New" w:cs="Courier New"/>
        </w:rPr>
      </w:pPr>
    </w:p>
    <w:p w14:paraId="3FDBC9B5" w14:textId="77777777" w:rsidR="00C57D5B" w:rsidRDefault="00C57D5B" w:rsidP="00F45578">
      <w:pPr>
        <w:rPr>
          <w:rFonts w:ascii="Courier New" w:hAnsi="Courier New" w:cs="Courier New"/>
        </w:rPr>
      </w:pPr>
    </w:p>
    <w:p w14:paraId="3EA0184B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Python is compiled in little chunks and </w:t>
      </w:r>
      <w:proofErr w:type="gramStart"/>
      <w:r w:rsidRPr="00C57D5B">
        <w:rPr>
          <w:rFonts w:ascii="Courier New" w:hAnsi="Courier New" w:cs="Courier New"/>
        </w:rPr>
        <w:t>run</w:t>
      </w:r>
      <w:proofErr w:type="gramEnd"/>
      <w:r w:rsidRPr="00C57D5B">
        <w:rPr>
          <w:rFonts w:ascii="Courier New" w:hAnsi="Courier New" w:cs="Courier New"/>
        </w:rPr>
        <w:t xml:space="preserve"> on a virtual machine, interpreted so it runs line by line until an issue is found</w:t>
      </w:r>
    </w:p>
    <w:p w14:paraId="1ED0B829" w14:textId="77777777" w:rsidR="00C57D5B" w:rsidRPr="00C57D5B" w:rsidRDefault="00C57D5B" w:rsidP="00C57D5B">
      <w:pPr>
        <w:numPr>
          <w:ilvl w:val="0"/>
          <w:numId w:val="10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Portable</w:t>
      </w:r>
    </w:p>
    <w:p w14:paraId="4FE9D09B" w14:textId="087C219A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 </w:t>
      </w:r>
    </w:p>
    <w:p w14:paraId="57F498FB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C++ gets compiled/translated into machine language, produces an output file which can be run on a specific machine</w:t>
      </w:r>
    </w:p>
    <w:p w14:paraId="5D9DCABF" w14:textId="77777777" w:rsidR="00C57D5B" w:rsidRPr="00C57D5B" w:rsidRDefault="00C57D5B" w:rsidP="00C57D5B">
      <w:pPr>
        <w:numPr>
          <w:ilvl w:val="0"/>
          <w:numId w:val="11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Compiler can help us find a lot of issues</w:t>
      </w:r>
    </w:p>
    <w:p w14:paraId="0977DB01" w14:textId="77777777" w:rsidR="00C57D5B" w:rsidRPr="00C57D5B" w:rsidRDefault="00C57D5B" w:rsidP="00C57D5B">
      <w:pPr>
        <w:numPr>
          <w:ilvl w:val="0"/>
          <w:numId w:val="11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Faster!</w:t>
      </w:r>
    </w:p>
    <w:p w14:paraId="56197221" w14:textId="77777777" w:rsidR="00C57D5B" w:rsidRPr="00C57D5B" w:rsidRDefault="00C57D5B" w:rsidP="00C57D5B">
      <w:pPr>
        <w:numPr>
          <w:ilvl w:val="0"/>
          <w:numId w:val="11"/>
        </w:num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Output file produced on one machine can't be run on other machines</w:t>
      </w:r>
    </w:p>
    <w:p w14:paraId="45BD1D14" w14:textId="0A2DE0BA" w:rsidR="00C57D5B" w:rsidRDefault="00C57D5B" w:rsidP="00F45578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  <w:noProof/>
        </w:rPr>
        <w:lastRenderedPageBreak/>
        <w:drawing>
          <wp:inline distT="0" distB="0" distL="0" distR="0" wp14:anchorId="1D130555" wp14:editId="1075FA50">
            <wp:extent cx="5943600" cy="4603115"/>
            <wp:effectExtent l="0" t="0" r="0" b="6985"/>
            <wp:docPr id="959635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3544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088D" w14:textId="77777777" w:rsidR="00C57D5B" w:rsidRDefault="00C57D5B" w:rsidP="00F45578">
      <w:pPr>
        <w:rPr>
          <w:rFonts w:ascii="Courier New" w:hAnsi="Courier New" w:cs="Courier New"/>
        </w:rPr>
      </w:pPr>
    </w:p>
    <w:p w14:paraId="513DE12E" w14:textId="63A04F1C" w:rsidR="00C57D5B" w:rsidRDefault="00C57D5B" w:rsidP="00F45578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1 byte = 8 bits</w:t>
      </w:r>
    </w:p>
    <w:p w14:paraId="682D993E" w14:textId="77777777" w:rsidR="00C57D5B" w:rsidRDefault="00C57D5B" w:rsidP="00F45578">
      <w:pPr>
        <w:rPr>
          <w:rFonts w:ascii="Courier New" w:hAnsi="Courier New" w:cs="Courier New"/>
        </w:rPr>
      </w:pPr>
    </w:p>
    <w:p w14:paraId="51F7ABCC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Range of values that can be stored in one byte:</w:t>
      </w:r>
    </w:p>
    <w:p w14:paraId="52E02C49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00000000</w:t>
      </w:r>
      <w:r w:rsidRPr="00C57D5B">
        <w:rPr>
          <w:rFonts w:ascii="Courier New" w:hAnsi="Courier New" w:cs="Courier New"/>
          <w:vertAlign w:val="subscript"/>
        </w:rPr>
        <w:t>2</w:t>
      </w:r>
      <w:r w:rsidRPr="00C57D5B">
        <w:rPr>
          <w:rFonts w:ascii="Courier New" w:hAnsi="Courier New" w:cs="Courier New"/>
        </w:rPr>
        <w:t xml:space="preserve"> to 11111111</w:t>
      </w:r>
      <w:r w:rsidRPr="00C57D5B">
        <w:rPr>
          <w:rFonts w:ascii="Courier New" w:hAnsi="Courier New" w:cs="Courier New"/>
          <w:vertAlign w:val="subscript"/>
        </w:rPr>
        <w:t>2</w:t>
      </w:r>
    </w:p>
    <w:p w14:paraId="5B2874F6" w14:textId="77777777" w:rsidR="00C57D5B" w:rsidRDefault="00C57D5B" w:rsidP="00F45578">
      <w:pPr>
        <w:rPr>
          <w:rFonts w:ascii="Courier New" w:hAnsi="Courier New" w:cs="Courier New"/>
        </w:rPr>
      </w:pPr>
    </w:p>
    <w:p w14:paraId="10EEE035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 xml:space="preserve">Values that can be stored in </w:t>
      </w:r>
      <w:r w:rsidRPr="00C57D5B">
        <w:rPr>
          <w:rFonts w:ascii="Courier New" w:hAnsi="Courier New" w:cs="Courier New"/>
          <w:i/>
          <w:iCs/>
        </w:rPr>
        <w:t>n</w:t>
      </w:r>
      <w:r w:rsidRPr="00C57D5B">
        <w:rPr>
          <w:rFonts w:ascii="Courier New" w:hAnsi="Courier New" w:cs="Courier New"/>
        </w:rPr>
        <w:t xml:space="preserve"> bits:</w:t>
      </w:r>
    </w:p>
    <w:p w14:paraId="371C0B19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0 … 2</w:t>
      </w:r>
      <w:r w:rsidRPr="00C57D5B">
        <w:rPr>
          <w:rFonts w:ascii="Courier New" w:hAnsi="Courier New" w:cs="Courier New"/>
          <w:vertAlign w:val="superscript"/>
        </w:rPr>
        <w:t>n</w:t>
      </w:r>
      <w:r w:rsidRPr="00C57D5B">
        <w:rPr>
          <w:rFonts w:ascii="Courier New" w:hAnsi="Courier New" w:cs="Courier New"/>
        </w:rPr>
        <w:t xml:space="preserve"> - 1</w:t>
      </w:r>
    </w:p>
    <w:p w14:paraId="6A63C733" w14:textId="77777777" w:rsidR="00C57D5B" w:rsidRDefault="00C57D5B" w:rsidP="00F45578">
      <w:pPr>
        <w:rPr>
          <w:rFonts w:ascii="Courier New" w:hAnsi="Courier New" w:cs="Courier New"/>
        </w:rPr>
      </w:pPr>
    </w:p>
    <w:p w14:paraId="1FE3F947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Types in C++ are represented with a specific number of bytes:</w:t>
      </w:r>
    </w:p>
    <w:p w14:paraId="07DEE500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chars (1 byte)</w:t>
      </w:r>
    </w:p>
    <w:p w14:paraId="0D03DA10" w14:textId="21938958" w:rsidR="00C57D5B" w:rsidRPr="00C57D5B" w:rsidRDefault="00C57D5B" w:rsidP="00C57D5B">
      <w:pPr>
        <w:rPr>
          <w:rFonts w:ascii="Courier New" w:hAnsi="Courier New" w:cs="Courier New"/>
        </w:rPr>
      </w:pPr>
      <w:proofErr w:type="spellStart"/>
      <w:r w:rsidRPr="00C57D5B">
        <w:rPr>
          <w:rFonts w:ascii="Courier New" w:hAnsi="Courier New" w:cs="Courier New"/>
        </w:rPr>
        <w:t>ints</w:t>
      </w:r>
      <w:proofErr w:type="spellEnd"/>
      <w:r w:rsidRPr="00C57D5B">
        <w:rPr>
          <w:rFonts w:ascii="Courier New" w:hAnsi="Courier New" w:cs="Courier New"/>
        </w:rPr>
        <w:t xml:space="preserve"> (often 4 bytes) vs. shorts (often 2 bytes) vs. longs (at</w:t>
      </w:r>
      <w:r>
        <w:rPr>
          <w:rFonts w:ascii="Courier New" w:hAnsi="Courier New" w:cs="Courier New" w:hint="eastAsia"/>
        </w:rPr>
        <w:t xml:space="preserve"> </w:t>
      </w:r>
      <w:r w:rsidRPr="00C57D5B">
        <w:rPr>
          <w:rFonts w:ascii="Courier New" w:hAnsi="Courier New" w:cs="Courier New"/>
        </w:rPr>
        <w:t>least 4 bytes, can be more)</w:t>
      </w:r>
    </w:p>
    <w:p w14:paraId="67D15FF7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 </w:t>
      </w:r>
    </w:p>
    <w:p w14:paraId="665B83DC" w14:textId="77777777" w:rsidR="00C57D5B" w:rsidRPr="00C57D5B" w:rsidRDefault="00C57D5B" w:rsidP="00C57D5B">
      <w:pPr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Types can be signed (default for numerical types) or unsigned:</w:t>
      </w:r>
    </w:p>
    <w:p w14:paraId="5FDE75CC" w14:textId="77777777" w:rsidR="00C57D5B" w:rsidRPr="00C57D5B" w:rsidRDefault="00C57D5B" w:rsidP="00C57D5B">
      <w:pPr>
        <w:ind w:firstLine="720"/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To represent signed types:</w:t>
      </w:r>
    </w:p>
    <w:p w14:paraId="7459FC02" w14:textId="3050DB53" w:rsidR="00C57D5B" w:rsidRPr="00C57D5B" w:rsidRDefault="00C57D5B" w:rsidP="00C57D5B">
      <w:pPr>
        <w:ind w:left="720" w:firstLine="720"/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If leftmost bit is 1--value is negative (-2</w:t>
      </w:r>
      <w:r w:rsidRPr="00C57D5B">
        <w:rPr>
          <w:rFonts w:ascii="Courier New" w:hAnsi="Courier New" w:cs="Courier New"/>
          <w:vertAlign w:val="superscript"/>
        </w:rPr>
        <w:t>n-1</w:t>
      </w:r>
      <w:r w:rsidRPr="00C57D5B">
        <w:rPr>
          <w:rFonts w:ascii="Courier New" w:hAnsi="Courier New" w:cs="Courier New"/>
        </w:rPr>
        <w:t xml:space="preserve"> to -1)</w:t>
      </w:r>
    </w:p>
    <w:p w14:paraId="3B25BDF5" w14:textId="2F05CC8A" w:rsidR="00C57D5B" w:rsidRPr="00C57D5B" w:rsidRDefault="00C57D5B" w:rsidP="00C57D5B">
      <w:pPr>
        <w:ind w:left="720" w:firstLine="720"/>
        <w:rPr>
          <w:rFonts w:ascii="Courier New" w:hAnsi="Courier New" w:cs="Courier New"/>
        </w:rPr>
      </w:pPr>
      <w:r w:rsidRPr="00C57D5B">
        <w:rPr>
          <w:rFonts w:ascii="Courier New" w:hAnsi="Courier New" w:cs="Courier New"/>
        </w:rPr>
        <w:t>If leftmost bit</w:t>
      </w:r>
      <w:r>
        <w:rPr>
          <w:rFonts w:ascii="Courier New" w:hAnsi="Courier New" w:cs="Courier New" w:hint="eastAsia"/>
        </w:rPr>
        <w:t xml:space="preserve"> </w:t>
      </w:r>
      <w:r w:rsidRPr="00C57D5B">
        <w:rPr>
          <w:rFonts w:ascii="Courier New" w:hAnsi="Courier New" w:cs="Courier New"/>
        </w:rPr>
        <w:t xml:space="preserve">is </w:t>
      </w:r>
      <w:proofErr w:type="gramStart"/>
      <w:r w:rsidRPr="00C57D5B">
        <w:rPr>
          <w:rFonts w:ascii="Courier New" w:hAnsi="Courier New" w:cs="Courier New"/>
        </w:rPr>
        <w:t>0--value</w:t>
      </w:r>
      <w:proofErr w:type="gramEnd"/>
      <w:r w:rsidRPr="00C57D5B">
        <w:rPr>
          <w:rFonts w:ascii="Courier New" w:hAnsi="Courier New" w:cs="Courier New"/>
        </w:rPr>
        <w:t xml:space="preserve"> is </w:t>
      </w:r>
      <w:proofErr w:type="gramStart"/>
      <w:r w:rsidRPr="00C57D5B">
        <w:rPr>
          <w:rFonts w:ascii="Courier New" w:hAnsi="Courier New" w:cs="Courier New"/>
        </w:rPr>
        <w:t>nonnegative(</w:t>
      </w:r>
      <w:proofErr w:type="gramEnd"/>
      <w:r w:rsidRPr="00C57D5B">
        <w:rPr>
          <w:rFonts w:ascii="Courier New" w:hAnsi="Courier New" w:cs="Courier New"/>
        </w:rPr>
        <w:t>0 to 2</w:t>
      </w:r>
      <w:r w:rsidRPr="00C57D5B">
        <w:rPr>
          <w:rFonts w:ascii="Courier New" w:hAnsi="Courier New" w:cs="Courier New"/>
          <w:vertAlign w:val="superscript"/>
        </w:rPr>
        <w:t>n-1</w:t>
      </w:r>
      <w:r>
        <w:rPr>
          <w:rFonts w:ascii="Courier New" w:hAnsi="Courier New" w:cs="Courier New" w:hint="eastAsia"/>
          <w:vertAlign w:val="superscript"/>
        </w:rPr>
        <w:t xml:space="preserve"> </w:t>
      </w:r>
      <w:r w:rsidRPr="00C57D5B">
        <w:rPr>
          <w:rFonts w:ascii="Courier New" w:hAnsi="Courier New" w:cs="Courier New"/>
        </w:rPr>
        <w:t>-1)</w:t>
      </w:r>
    </w:p>
    <w:p w14:paraId="2B69022B" w14:textId="77777777" w:rsidR="00C57D5B" w:rsidRPr="00C57D5B" w:rsidRDefault="00C57D5B" w:rsidP="00F45578">
      <w:pPr>
        <w:rPr>
          <w:rFonts w:ascii="Courier New" w:hAnsi="Courier New" w:cs="Courier New"/>
        </w:rPr>
      </w:pPr>
    </w:p>
    <w:sectPr w:rsidR="00C57D5B" w:rsidRPr="00C57D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7AC54B9F-DD5E-4D5D-8E20-E927F2D3935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0F7DCF9-B29A-48C7-AC61-55F1FC6B20FD}"/>
    <w:embedBold r:id="rId3" w:fontKey="{CF12F5FD-B87D-4CFD-B9A4-0A3EE7D43B6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31C6DD9-97F5-46B3-AE0F-9AB7A2E3B3AE}"/>
    <w:embedItalic r:id="rId5" w:fontKey="{2778E9E5-E8DA-43CC-883A-7DB072B84CC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0D1D11A-0908-4C8C-B720-8695055601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049E8"/>
    <w:multiLevelType w:val="multilevel"/>
    <w:tmpl w:val="1BB41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7436284"/>
    <w:multiLevelType w:val="multilevel"/>
    <w:tmpl w:val="405C8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63152C"/>
    <w:multiLevelType w:val="multilevel"/>
    <w:tmpl w:val="00503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09675C3"/>
    <w:multiLevelType w:val="hybridMultilevel"/>
    <w:tmpl w:val="6942A6CC"/>
    <w:lvl w:ilvl="0" w:tplc="3FC8277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494F2D8D"/>
    <w:multiLevelType w:val="multilevel"/>
    <w:tmpl w:val="86165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6D5607"/>
    <w:multiLevelType w:val="multilevel"/>
    <w:tmpl w:val="3340A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C47893"/>
    <w:multiLevelType w:val="multilevel"/>
    <w:tmpl w:val="F85A4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6EA7679"/>
    <w:multiLevelType w:val="multilevel"/>
    <w:tmpl w:val="C3589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7AC00F0"/>
    <w:multiLevelType w:val="multilevel"/>
    <w:tmpl w:val="5C8CC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4C462C0"/>
    <w:multiLevelType w:val="multilevel"/>
    <w:tmpl w:val="535E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8900542"/>
    <w:multiLevelType w:val="multilevel"/>
    <w:tmpl w:val="E8A004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08763734">
    <w:abstractNumId w:val="2"/>
  </w:num>
  <w:num w:numId="2" w16cid:durableId="1693919331">
    <w:abstractNumId w:val="10"/>
  </w:num>
  <w:num w:numId="3" w16cid:durableId="293142531">
    <w:abstractNumId w:val="3"/>
  </w:num>
  <w:num w:numId="4" w16cid:durableId="194126135">
    <w:abstractNumId w:val="9"/>
  </w:num>
  <w:num w:numId="5" w16cid:durableId="1308780698">
    <w:abstractNumId w:val="6"/>
  </w:num>
  <w:num w:numId="6" w16cid:durableId="606929833">
    <w:abstractNumId w:val="1"/>
  </w:num>
  <w:num w:numId="7" w16cid:durableId="1043671796">
    <w:abstractNumId w:val="0"/>
  </w:num>
  <w:num w:numId="8" w16cid:durableId="744492307">
    <w:abstractNumId w:val="8"/>
  </w:num>
  <w:num w:numId="9" w16cid:durableId="397871579">
    <w:abstractNumId w:val="4"/>
  </w:num>
  <w:num w:numId="10" w16cid:durableId="870142653">
    <w:abstractNumId w:val="5"/>
  </w:num>
  <w:num w:numId="11" w16cid:durableId="10639156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1A6"/>
    <w:rsid w:val="00235A03"/>
    <w:rsid w:val="00354CA6"/>
    <w:rsid w:val="00547073"/>
    <w:rsid w:val="005B2E03"/>
    <w:rsid w:val="008D4D3A"/>
    <w:rsid w:val="00A261A6"/>
    <w:rsid w:val="00C57D5B"/>
    <w:rsid w:val="00F4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321FD"/>
  <w15:docId w15:val="{A88D2AFE-B875-4836-AA3C-246F1DBDE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431B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6xBJvw2FV4f+zHjy2Cd1WbIFyQ==">CgMxLjA4AHIhMTRKY0tNOTJyUjhGM2FES2hvdmxFaFhhVkNIbUpVQVlr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8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Matthew Kretchmar</dc:creator>
  <cp:lastModifiedBy>Daniel Lee</cp:lastModifiedBy>
  <cp:revision>7</cp:revision>
  <dcterms:created xsi:type="dcterms:W3CDTF">2022-08-01T17:20:00Z</dcterms:created>
  <dcterms:modified xsi:type="dcterms:W3CDTF">2025-02-04T06:47:00Z</dcterms:modified>
</cp:coreProperties>
</file>