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BDD7" w14:textId="2096B905" w:rsidR="00CB42FD" w:rsidRDefault="006D345A" w:rsidP="00EE1546">
      <w:pPr>
        <w:shd w:val="clear" w:color="auto" w:fill="FFFFFF" w:themeFill="background1"/>
        <w:rPr>
          <w:color w:val="FFFFFF" w:themeColor="background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2608F" wp14:editId="09BF1C67">
                <wp:simplePos x="0" y="0"/>
                <wp:positionH relativeFrom="column">
                  <wp:posOffset>-408940</wp:posOffset>
                </wp:positionH>
                <wp:positionV relativeFrom="paragraph">
                  <wp:posOffset>372845</wp:posOffset>
                </wp:positionV>
                <wp:extent cx="1405289" cy="26950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89" cy="269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CB29" w14:textId="77777777" w:rsidR="006D345A" w:rsidRPr="006D345A" w:rsidRDefault="006D345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0" w:name="_Hlk136858265"/>
                            <w:bookmarkEnd w:id="0"/>
                            <w:r w:rsidRPr="006D345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081-890-5670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2608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2.2pt;margin-top:29.35pt;width:110.65pt;height:21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ZKfQIAAGIFAAAOAAAAZHJzL2Uyb0RvYy54bWysVN9v2jAQfp+0/8Hy+0igQFvUUDEqpklV&#10;W61MfTaOXaLZPs82JOyv39lJKGJ76bSX5Oz77vP9vrlttCJ74XwFpqDDQU6JMBzKyrwW9Pt69emK&#10;Eh+YKZkCIwp6EJ7ezj9+uKntTIxgC6oUjiCJ8bPaFnQbgp1lmedboZkfgBUGlRKcZgGP7jUrHauR&#10;XatslOfTrAZXWgdceI+3d62SzhO/lIKHRym9CEQVFH0L6evSdxO/2fyGzV4ds9uKd26wf/BCs8rg&#10;o0eqOxYY2bnqDypdcQceZBhw0BlIWXGRYsBohvlZNM9bZkWKBZPj7TFN/v/R8of9kyNVWdALSgzT&#10;WKK1aAL5DA25iNmprZ8h6NkiLDR4jVXu7z1exqAb6XT8YzgE9ZjnwzG3kYxHo3E+GV1dU8JRN5pe&#10;T/LLSJO9WVvnwxcBmkShoA5rl1LK9vc+tNAeEh8zsKqUSvVThtQFnV5M8mRw1CC5MhErUid0NDGi&#10;1vMkhYMSEaPMNyExEymAeJF6UCyVI3uG3cM4Fyak2BMvoiNKohPvMezwb169x7iNo38ZTDga68qA&#10;S9GfuV3+6F2WLR5zfhJ3FEOzabpKb6A8YKEdtIPiLV9VWI175sMTczgZWFuc9vCIH6kAsw6dRMkW&#10;3K+/3Uc8NixqKalx0grqf+6YE5SorwZb+Xo4HsfRTIfx5HKEB3eq2ZxqzE4vAcsxxL1ieRIjPqhe&#10;lA70Cy6FRXwVVcxwfLugoReXoZ1/XCpcLBYJhMNoWbg3z5ZH6lid2Gvr5oU52zVkwFZ+gH4m2eys&#10;L1tstDSw2AWQVWramOA2q13icZBT23dLJ26K03NCva3G+W8AAAD//wMAUEsDBBQABgAIAAAAIQAH&#10;xs+j4gAAAAoBAAAPAAAAZHJzL2Rvd25yZXYueG1sTI9NT4NAEIbvJv6HzZh4axeagkhZmoakMTF6&#10;aO3F28BOgXQ/kN226K93e9LbTObJO89brCet2IVG11sjIJ5HwMg0VvamFXD42M4yYM6jkaisIQHf&#10;5GBd3t8VmEt7NTu67H3LQohxOQrovB9yzl3TkUY3twOZcDvaUaMP69hyOeI1hGvFF1GUco29CR86&#10;HKjqqDntz1rAa7V9x1290NmPql7ejpvh6/CZCPH4MG1WwDxN/g+Gm35QhzI41fZspGNKwCxdLgMq&#10;IMmegN2AJH0GVochimPgZcH/Vyh/AQAA//8DAFBLAQItABQABgAIAAAAIQC2gziS/gAAAOEBAAAT&#10;AAAAAAAAAAAAAAAAAAAAAABbQ29udGVudF9UeXBlc10ueG1sUEsBAi0AFAAGAAgAAAAhADj9If/W&#10;AAAAlAEAAAsAAAAAAAAAAAAAAAAALwEAAF9yZWxzLy5yZWxzUEsBAi0AFAAGAAgAAAAhABh+Bkp9&#10;AgAAYgUAAA4AAAAAAAAAAAAAAAAALgIAAGRycy9lMm9Eb2MueG1sUEsBAi0AFAAGAAgAAAAhAAfG&#10;z6PiAAAACgEAAA8AAAAAAAAAAAAAAAAA1wQAAGRycy9kb3ducmV2LnhtbFBLBQYAAAAABAAEAPMA&#10;AADmBQAAAAA=&#10;" filled="f" stroked="f" strokeweight=".5pt">
                <v:textbox>
                  <w:txbxContent>
                    <w:p w14:paraId="2247CB29" w14:textId="77777777" w:rsidR="006D345A" w:rsidRPr="006D345A" w:rsidRDefault="006D345A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" w:name="_Hlk136858265"/>
                      <w:bookmarkEnd w:id="1"/>
                      <w:r w:rsidRPr="006D345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081-890-5670</w:t>
                      </w:r>
                    </w:p>
                  </w:txbxContent>
                </v:textbox>
              </v:shape>
            </w:pict>
          </mc:Fallback>
        </mc:AlternateContent>
      </w:r>
      <w:r w:rsidR="003A1B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155B7" wp14:editId="45320D18">
                <wp:simplePos x="0" y="0"/>
                <wp:positionH relativeFrom="page">
                  <wp:posOffset>-47759</wp:posOffset>
                </wp:positionH>
                <wp:positionV relativeFrom="paragraph">
                  <wp:posOffset>-45720</wp:posOffset>
                </wp:positionV>
                <wp:extent cx="7661710" cy="1279664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710" cy="1279664"/>
                        </a:xfrm>
                        <a:prstGeom prst="roundRect">
                          <a:avLst>
                            <a:gd name="adj" fmla="val 7392"/>
                          </a:avLst>
                        </a:prstGeom>
                        <a:gradFill flip="none" rotWithShape="1">
                          <a:gsLst>
                            <a:gs pos="0">
                              <a:srgbClr val="12866D"/>
                            </a:gs>
                            <a:gs pos="100000">
                              <a:srgbClr val="AADAC9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BCCE8" id="Rounded Rectangle 10" o:spid="_x0000_s1026" style="position:absolute;margin-left:-3.75pt;margin-top:-3.6pt;width:603.3pt;height:10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4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fh+QIAAF4GAAAOAAAAZHJzL2Uyb0RvYy54bWysVUtvGyEQvlfqf0Dcm7Vdx46trCPLVqpK&#10;URolqXLGLHi3YoECfvXXdwbYjdVEPVTNgcDOzDcz3zx8fXNsFdkL5xujSzq8GFAiNDdVo7cl/f58&#10;++mKEh+YrpgyWpT0JDy9WXz8cH2wczEytVGVcARAtJ8fbEnrEOy8KDyvRcv8hbFCg1Aa17IAT7ct&#10;KscOgN6qYjQYTIqDcZV1hgvv4es6Ceki4kspePgmpReBqJJCbCGeLp4bPIvFNZtvHbN1w3MY7B+i&#10;aFmjwWkPtWaBkZ1r3kC1DXfGGxkuuGkLI2XDRcwBshkO/sjmqWZWxFyAHG97mvz/g+X3+wdHmgpq&#10;B/Ro1kKNHs1OV6Iij8Ae01slCMiAqIP1c9B/sg8uvzxcMeujdC3+h3zIMZJ76skVx0A4fJxOJsMp&#10;OuEgG46ms8lkjKjFq7l1PnwRpiV4KanDODCIyCzb3/kQKa5ynKz6QYlsFRRszxSZfp6NMmDWBegO&#10;Mtemum2UIlI10GoaGpISZ8JLE+pINcSViug7V55YA2wP4mfvtpuVcgScYQZXk8k6+9v6iJ+1hwP8&#10;e2uyXK6Xq9mZCcS37VypRhMgO5LnOVMCS4K6bB4aJZCGRBY0a8wCJUrjqQ1mlaT4pcBCpdLEWzgp&#10;kbQfhYRaQzFGKTqcMtGnxDgXOiQKfM0qkTK9jNkk+DiXaBHrpjQAIrIE/z12BngfO8FkfTQVcUh7&#10;40zb34x7i+jZ6NAbt4027r3MFGSVPSf9jqREDbK0MdUJJgHaIZXA8tsGuvCO+fDAHLQYdC7sufAN&#10;DqnMoaQm3yipjfv13nfUh1EFKSUH2DEl9T93zEHXqa8a2mo2HI9xKcXH+HI6goc7l2zOJXrXrgx2&#10;HmxUy+MV9YPqrtKZ9gXW4RK9gohpDr5LyoPrHquQdh8sVC6Wy6gGi8iycKefLO8GAKfm+fjCnM2j&#10;GGCK7023j9g8Dlhi9FUX66HNcheMbGKzvvKa+YYlFhsnL1zckufvqPX6s7D4DQAA//8DAFBLAwQU&#10;AAYACAAAACEA31JMkd4AAAAKAQAADwAAAGRycy9kb3ducmV2LnhtbEyPwU7DMBBE70j8g7VI3Fo7&#10;bUNxiFMBElw4tVAhbm68xIF4HcVuG/4e5wSn3dWMZt+Um9F17IRDaD0pyOYCGFLtTUuNgrfXp9kt&#10;sBA1Gd15QgU/GGBTXV6UujD+TFs87WLDUgiFQiuwMfYF56G26HSY+x4paZ9+cDqmc2i4GfQ5hbuO&#10;L4S44U63lD5Y3eOjxfp7d3QK8pf860Pg+4Meny0u91IGsTJKXV+N93fAIo7xzwwTfkKHKjEd/JFM&#10;YJ2C2TpPzmkugE16JmUG7JA2uVoCr0r+v0L1CwAA//8DAFBLAQItABQABgAIAAAAIQC2gziS/gAA&#10;AOEBAAATAAAAAAAAAAAAAAAAAAAAAABbQ29udGVudF9UeXBlc10ueG1sUEsBAi0AFAAGAAgAAAAh&#10;ADj9If/WAAAAlAEAAAsAAAAAAAAAAAAAAAAALwEAAF9yZWxzLy5yZWxzUEsBAi0AFAAGAAgAAAAh&#10;AEyfF+H5AgAAXgYAAA4AAAAAAAAAAAAAAAAALgIAAGRycy9lMm9Eb2MueG1sUEsBAi0AFAAGAAgA&#10;AAAhAN9STJHeAAAACgEAAA8AAAAAAAAAAAAAAAAAUwUAAGRycy9kb3ducmV2LnhtbFBLBQYAAAAA&#10;BAAEAPMAAABeBgAAAAA=&#10;" fillcolor="#12866d" stroked="f" strokeweight="1pt">
                <v:fill color2="#aadac9" rotate="t" angle="90" focus="100%" type="gradient"/>
                <v:stroke joinstyle="miter"/>
                <w10:wrap anchorx="page"/>
              </v:roundrect>
            </w:pict>
          </mc:Fallback>
        </mc:AlternateContent>
      </w:r>
      <w:r w:rsidR="00A625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D33BA" wp14:editId="5D263086">
                <wp:simplePos x="0" y="0"/>
                <wp:positionH relativeFrom="column">
                  <wp:posOffset>-782320</wp:posOffset>
                </wp:positionH>
                <wp:positionV relativeFrom="paragraph">
                  <wp:posOffset>25400</wp:posOffset>
                </wp:positionV>
                <wp:extent cx="5527040" cy="122428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040" cy="1224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90645" w14:textId="77777777" w:rsidR="00A6258B" w:rsidRPr="009A6E25" w:rsidRDefault="00EE1546" w:rsidP="00A6258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A6E2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K</w:t>
                            </w:r>
                            <w:r w:rsidR="00A6258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RISADA SUYA</w:t>
                            </w:r>
                          </w:p>
                          <w:p w14:paraId="2C8237F2" w14:textId="77777777" w:rsidR="00CC29A3" w:rsidRPr="00BF488B" w:rsidRDefault="00A6258B" w:rsidP="00A6258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DF65F2" wp14:editId="5256F1D2">
                                  <wp:extent cx="274320" cy="274320"/>
                                  <wp:effectExtent l="0" t="0" r="0" b="0"/>
                                  <wp:docPr id="39" name="Picture 39" descr="White Calling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White Calling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1AA8FF35" w14:textId="77777777" w:rsidR="00CC29A3" w:rsidRPr="00BF488B" w:rsidRDefault="00A6258B" w:rsidP="00A6258B">
                            <w:pPr>
                              <w:spacing w:after="0" w:line="240" w:lineRule="auto"/>
                              <w:ind w:firstLine="9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87D742" wp14:editId="3259F43E">
                                  <wp:extent cx="203200" cy="203200"/>
                                  <wp:effectExtent l="0" t="0" r="6350" b="6350"/>
                                  <wp:docPr id="40" name="Picture 40" descr="White Email Sig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White Email Sig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hyperlink r:id="rId7" w:history="1">
                              <w:r w:rsidR="00CC29A3" w:rsidRPr="00BF488B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mrkrisada@hotmail.com</w:t>
                              </w:r>
                            </w:hyperlink>
                          </w:p>
                          <w:p w14:paraId="605341E2" w14:textId="77777777" w:rsidR="00CC29A3" w:rsidRPr="00BF488B" w:rsidRDefault="00A6258B" w:rsidP="00A50FB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0FBF">
                              <w:rPr>
                                <w:noProof/>
                              </w:rPr>
                              <w:drawing>
                                <wp:inline distT="0" distB="0" distL="0" distR="0" wp14:anchorId="3FFBAC57" wp14:editId="350F59D3">
                                  <wp:extent cx="213360" cy="213360"/>
                                  <wp:effectExtent l="0" t="0" r="0" b="0"/>
                                  <wp:docPr id="42" name="Picture 42" descr="White Home Address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White Home Address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" cy="21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50FB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C29A3" w:rsidRPr="00BF488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935/2 </w:t>
                            </w:r>
                            <w:proofErr w:type="spellStart"/>
                            <w:r w:rsidR="00CC29A3" w:rsidRPr="00BF488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Ladprao</w:t>
                            </w:r>
                            <w:proofErr w:type="spellEnd"/>
                            <w:r w:rsidR="00CC29A3" w:rsidRPr="00BF488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101 Road </w:t>
                            </w:r>
                            <w:proofErr w:type="spellStart"/>
                            <w:r w:rsidR="00CC29A3" w:rsidRPr="00BF488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Wangthonglang</w:t>
                            </w:r>
                            <w:proofErr w:type="spellEnd"/>
                            <w:r w:rsidR="00CC29A3" w:rsidRPr="00BF488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, Bangkok 10310</w:t>
                            </w:r>
                          </w:p>
                          <w:p w14:paraId="75136CB1" w14:textId="77777777" w:rsidR="00CC29A3" w:rsidRPr="00BF488B" w:rsidRDefault="00CC29A3" w:rsidP="00EE154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3DAA3B" w14:textId="77777777" w:rsidR="00CC29A3" w:rsidRPr="00CC29A3" w:rsidRDefault="00CC29A3" w:rsidP="00EE1546">
                            <w:pPr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CC29A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29B84A83" w14:textId="77777777" w:rsidR="005E41B6" w:rsidRPr="00EE1546" w:rsidRDefault="005E41B6" w:rsidP="00EE15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D33BA" id="Rectangle 12" o:spid="_x0000_s1027" style="position:absolute;margin-left:-61.6pt;margin-top:2pt;width:435.2pt;height:9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2jaowIAALwFAAAOAAAAZHJzL2Uyb0RvYy54bWysVEtv2zAMvg/YfxB0X+0YydoFdYqgRYcB&#10;RVs0HXpWZCk2IIuapMTOfv0oyXaf2GFYDo74+ih+Inl+0beKHIR1DeiSzk5ySoTmUDV6V9Kfj9df&#10;zihxnumKKdCipEfh6MXq86fzzixFATWoSliCINotO1PS2nuzzDLHa9EydwJGaDRKsC3zKNpdVlnW&#10;IXqrsiLPv2Yd2MpY4MI51F4lI11FfCkF93dSOuGJKinezcevjd9t+Garc7bcWWbqhg/XYP9wi5Y1&#10;GpNOUFfMM7K3zTuotuEWHEh/wqHNQMqGi1gDVjPL31SzqZkRsRYkx5mJJvf/YPnt4d6SpsK3KyjR&#10;rMU3ekDWmN4pQVCHBHXGLdFvY+7tIDk8hmp7advwj3WQPpJ6nEgVvScclYtFcZrPkXuOtllRzIuz&#10;SHv2HG6s898FtCQcSmoxfySTHW6cx5ToOrqEbA5UU103SkUhdIq4VJYcGL4x41xoP0vhytQsqceM&#10;sa+CdwR9BaR0gNMQgFPOoMlC8ancePJHJYKf0g9CIm9YYBGTTcjv7+FqVomkXuT4C5xiSVNElCJg&#10;QJaYf8JOhUyer7ETzOAfQkVs+Ck4/9vFUvAUETOD9lNw22iwHwEoZHfInPxHkhI1gSXfb/vUU2P7&#10;bKE6Yp9ZSAPoDL9u8K1vmPP3zOLEYX/gFvF3+JEKupLCcKKkBvv7I33wx0FAKyUdTnBJ3a89s4IS&#10;9UPjiHybzUPb+SjMF6cFCvalZfvSovftJWADzXBfGR6Pwd+r8SgttE+4bNYhK5qY5pi7pNzbUbj0&#10;abPguuJivY5uOOaG+Ru9MTyAB55DLz/2T8yaoeE9zsotjNPOlm/6PvmGSA3rvQfZxKEITCdehxfA&#10;FRFbaVhnYQe9lKPX89Jd/QEAAP//AwBQSwMEFAAGAAgAAAAhAKKfu3PfAAAACgEAAA8AAABkcnMv&#10;ZG93bnJldi54bWxMj8tuwjAQRfeV+g/WVOoOHAKCkMZBCLUbFpWa8gFOPCRR/SI2IfTrO121y6s5&#10;unNusZuMZiMOoXdWwGKeAEPbONXbVsDp822WAQtRWiW1syjgjgF25eNDIXPlbvYDxyq2jEpsyKWA&#10;Lkafcx6aDo0Mc+fR0u3sBiMjxaHlapA3Kjeap0my5kb2lj500uOhw+aruhoBx+995cf6sLyMGfev&#10;Ojme3+8XIZ6fpv0LsIhT/IPhV5/UoSSn2l2tCkwLmC3SZUqsgBVtImCz2lCuidyuM+Blwf9PKH8A&#10;AAD//wMAUEsBAi0AFAAGAAgAAAAhALaDOJL+AAAA4QEAABMAAAAAAAAAAAAAAAAAAAAAAFtDb250&#10;ZW50X1R5cGVzXS54bWxQSwECLQAUAAYACAAAACEAOP0h/9YAAACUAQAACwAAAAAAAAAAAAAAAAAv&#10;AQAAX3JlbHMvLnJlbHNQSwECLQAUAAYACAAAACEAwu9o2qMCAAC8BQAADgAAAAAAAAAAAAAAAAAu&#10;AgAAZHJzL2Uyb0RvYy54bWxQSwECLQAUAAYACAAAACEAop+7c98AAAAKAQAADwAAAAAAAAAAAAAA&#10;AAD9BAAAZHJzL2Rvd25yZXYueG1sUEsFBgAAAAAEAAQA8wAAAAkGAAAAAA==&#10;" fillcolor="#5b9bd5 [3204]" stroked="f" strokeweight="1pt">
                <v:fill opacity="0"/>
                <v:textbox>
                  <w:txbxContent>
                    <w:p w14:paraId="20490645" w14:textId="77777777" w:rsidR="00A6258B" w:rsidRPr="009A6E25" w:rsidRDefault="00EE1546" w:rsidP="00A6258B">
                      <w:pPr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A6E25">
                        <w:rPr>
                          <w:b/>
                          <w:bCs/>
                          <w:sz w:val="36"/>
                          <w:szCs w:val="36"/>
                        </w:rPr>
                        <w:t>K</w:t>
                      </w:r>
                      <w:r w:rsidR="00A6258B">
                        <w:rPr>
                          <w:b/>
                          <w:bCs/>
                          <w:sz w:val="36"/>
                          <w:szCs w:val="36"/>
                        </w:rPr>
                        <w:t>RISADA SUYA</w:t>
                      </w:r>
                    </w:p>
                    <w:p w14:paraId="2C8237F2" w14:textId="77777777" w:rsidR="00CC29A3" w:rsidRPr="00BF488B" w:rsidRDefault="00A6258B" w:rsidP="00A6258B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DF65F2" wp14:editId="5256F1D2">
                            <wp:extent cx="274320" cy="274320"/>
                            <wp:effectExtent l="0" t="0" r="0" b="0"/>
                            <wp:docPr id="39" name="Picture 39" descr="White Calling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White Calling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1AA8FF35" w14:textId="77777777" w:rsidR="00CC29A3" w:rsidRPr="00BF488B" w:rsidRDefault="00A6258B" w:rsidP="00A6258B">
                      <w:pPr>
                        <w:spacing w:after="0" w:line="240" w:lineRule="auto"/>
                        <w:ind w:firstLine="9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87D742" wp14:editId="3259F43E">
                            <wp:extent cx="203200" cy="203200"/>
                            <wp:effectExtent l="0" t="0" r="6350" b="6350"/>
                            <wp:docPr id="40" name="Picture 40" descr="White Email Sig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White Email Sig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hyperlink r:id="rId9" w:history="1">
                        <w:r w:rsidR="00CC29A3" w:rsidRPr="00BF488B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mrkrisada@hotmail.com</w:t>
                        </w:r>
                      </w:hyperlink>
                    </w:p>
                    <w:p w14:paraId="605341E2" w14:textId="77777777" w:rsidR="00CC29A3" w:rsidRPr="00BF488B" w:rsidRDefault="00A6258B" w:rsidP="00A50FBF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A50FBF">
                        <w:rPr>
                          <w:noProof/>
                        </w:rPr>
                        <w:drawing>
                          <wp:inline distT="0" distB="0" distL="0" distR="0" wp14:anchorId="3FFBAC57" wp14:editId="350F59D3">
                            <wp:extent cx="213360" cy="213360"/>
                            <wp:effectExtent l="0" t="0" r="0" b="0"/>
                            <wp:docPr id="42" name="Picture 42" descr="White Home Address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White Home Address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50FB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CC29A3" w:rsidRPr="00BF488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935/2 </w:t>
                      </w:r>
                      <w:proofErr w:type="spellStart"/>
                      <w:r w:rsidR="00CC29A3" w:rsidRPr="00BF488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Ladprao</w:t>
                      </w:r>
                      <w:proofErr w:type="spellEnd"/>
                      <w:r w:rsidR="00CC29A3" w:rsidRPr="00BF488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101 Road </w:t>
                      </w:r>
                      <w:proofErr w:type="spellStart"/>
                      <w:r w:rsidR="00CC29A3" w:rsidRPr="00BF488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Wangthonglang</w:t>
                      </w:r>
                      <w:proofErr w:type="spellEnd"/>
                      <w:r w:rsidR="00CC29A3" w:rsidRPr="00BF488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, Bangkok 10310</w:t>
                      </w:r>
                    </w:p>
                    <w:p w14:paraId="75136CB1" w14:textId="77777777" w:rsidR="00CC29A3" w:rsidRPr="00BF488B" w:rsidRDefault="00CC29A3" w:rsidP="00EE154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3DAA3B" w14:textId="77777777" w:rsidR="00CC29A3" w:rsidRPr="00CC29A3" w:rsidRDefault="00CC29A3" w:rsidP="00EE1546">
                      <w:pPr>
                        <w:rPr>
                          <w:b/>
                          <w:bCs/>
                          <w:szCs w:val="22"/>
                        </w:rPr>
                      </w:pPr>
                      <w:r w:rsidRPr="00CC29A3">
                        <w:rPr>
                          <w:noProof/>
                        </w:rPr>
                        <w:t xml:space="preserve"> </w:t>
                      </w:r>
                    </w:p>
                    <w:p w14:paraId="29B84A83" w14:textId="77777777" w:rsidR="005E41B6" w:rsidRPr="00EE1546" w:rsidRDefault="005E41B6" w:rsidP="00EE15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80D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71AAA" wp14:editId="4540E017">
                <wp:simplePos x="0" y="0"/>
                <wp:positionH relativeFrom="column">
                  <wp:posOffset>5390985</wp:posOffset>
                </wp:positionH>
                <wp:positionV relativeFrom="paragraph">
                  <wp:posOffset>1989</wp:posOffset>
                </wp:positionV>
                <wp:extent cx="1184744" cy="1184744"/>
                <wp:effectExtent l="19050" t="19050" r="15875" b="158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1184744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44450" cmpd="dbl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7464D" id="Oval 18" o:spid="_x0000_s1026" style="position:absolute;margin-left:424.5pt;margin-top:.15pt;width:93.3pt;height:9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ROYQCAwAApQYAAA4AAABkcnMvZTJvRG9jLnhtbKxV207cMBB9r9R/&#10;sPxe9qIA7YosWoGokCggoOLZ6zgkkm+1vbd+fY/tJLsttJWq8hDsmfHMmTOXPTvfKknWwvnW6JJO&#10;jsaUCM1N1eqXkn59uvrwkRIfmK6YNFqUdCc8PZ+/f3e2sTMxNY2RlXAETrSfbWxJmxDsbDTyvBGK&#10;+SNjhYayNk6xgKt7GVWObeBdydF0PD4ZbYyrrDNceA/pZVbSefJf14KHu7r2IhBZUmAL6evSdxm/&#10;o/kZm704ZpuWdzDYP6BQrNUIOri6ZIGRlWtfuVItd8abOhxxo0amrlsuUg7IZjL+JZvHhlmRcgE5&#10;3g40+f/nlt+u7x1pK9QOldJMoUZ3ayYJruBmY/0MJo/23nU3j2NMdFs7Ff8jBbJNfO4GPsU2EA7h&#10;ZPKxOC0KSjh0/QV+Rvvn1vnwWRhF4qGkQsrW+pgzm7H1jQ/ZureK4iUsrlopSWVBL2rqTHhuQ5PI&#10;Qpj0Nhp1dKHYf2+qXIhLw1dK6JA7ywnJAtraN4CEMDOhlgJEuetqgpTQ1QFkWdfqkNvIO/6AhgNk&#10;NvPBicCbeKwBtpMj8UGBc59KtJKabEpaFMUxUuLKIlC1lCkZb2RbxZST4zgZ4kI6giqVlHEOwDlp&#10;uVJfTJXlxRh/GRbEmIEsPunFEUnvKRXkIAh0UkMYi5/LnU5hJ0VG+iBqtAwKPM34ekevIfmGVSKL&#10;j38bWmo43DPV+c45DSB/9p3bIjObnoo06wOw8Z+A5cfDixTZ6DA8Vq027i0HEkR3kbN9T1KmJrK0&#10;NNUOA4WeTL3pLb9q0dk3zId75rBaUF2sy3CHTy0NSm66EyWNcd/fkkd7NDG0lGywqkrqv62YE5TI&#10;a41d8GlSFHG3pUtxfDqNQ3GoWR5q9EpdGHQOehjo0jHaB9kfa2fUM7bqIkaFimmO2CXlwfWXi5BX&#10;KPYyF4tFMsM+syzc6EfL+ymMY/u0fWbOduMdsBluTb/WXo14to310GaxCqZu0/zvee34xi5MPdvt&#10;7bhsD+/Jav/rMv8BAAD//wMAUEsDBAoAAAAAAAAAIQDN3c9zJIkAACSJAAAVAAAAZHJzL21lZGlh&#10;L2ltYWdlMS5qcGVn/9j/4AAQSkZJRgABAQEA3ADcAAD/2wBDAAIBAQEBAQIBAQECAgICAgQDAgIC&#10;AgUEBAMEBgUGBgYFBgYGBwkIBgcJBwYGCAsICQoKCgoKBggLDAsKDAkKCgr/2wBDAQICAgICAgUD&#10;AwUKBwYHCgoKCgoKCgoKCgoKCgoKCgoKCgoKCgoKCgoKCgoKCgoKCgoKCgoKCgoKCgoKCgoKCgr/&#10;wAARCAEdAR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z/Fni3wr4B8Lal448deJtP0XRdHs&#10;Zr3V9Y1a8S2tbG1iQySzzSyEJFGiKzM7EKqqSSAKANCivmD4y/8ABab/AIJTfAjRY9e8dft4/Du7&#10;hkuvs/keEdaHiC5R9pbL2+li4ljXA++yBc4GckA/KPiz/g7y/wCCXnh7xNqOhaJ8P/jBr9pY3ksN&#10;trel+F9OjtdQRWIE0K3WoQzBHA3KJYo3APzKpyBr7Gr1VvXT8yPaQezv6an6m0V+Mfw5/wCDyj4B&#10;6t4zms/ir+xL4u0bw7+9+x6l4d8WWmqag+Cdm+0mitI48jk4uH29t1eiRf8AB3//AME2ZbgWx+Bf&#10;xyjZvu+d4d0VM/nq386cqFSMrNfin+TCNSMldfk1+Z+rFFfn38Mf+Dnb/gkd490m3vPFPxh8ReCr&#10;yaVkbSfE3g67mmixv5aTTluoDkIMBZWJ8xOM7gv3R8OfiZ8OPjD4MsfiP8JPiBoninw7qiM+m694&#10;d1WG+srtVdkYxzwsyOA6spKk4KkdQamdKpTV5LTv0+8UalOTsnr+P3G5RRRWZoFFFFABRRRQAUUU&#10;UAFFFFABRRRQAUUUUAFFFFABRRRQAUUUUAFFFFABRRRQAUUUUAFeI/ti/wDBRn9jD9gnSbXUf2pf&#10;jrpfhy5v1VtP0ZVkutQuEYsqyi2gV5EgLp5ZuZAsCuyq8illB+A/+C2f/ByVoX7HviTXP2Pv2HtP&#10;07xV8UI7O6sNc8afbI5rHwZf5RQiweXJHfXkYM+6J2WOCWJBKs2JIR/P98S/E/xW+NvjC6+J/wAd&#10;viPrfirxNqzJJqWoazqDXF3MUijgWSWaTLOwjjiU7Q52Im4jFdlLDxWtW/ov1etvub9DCU51F+7a&#10;9X+i0v8Af95+xP7WH/B454xuNbbRv2E/2UdLj02O4h2+JfindSTPcq0O5ozY2U0a2zrJuAc3coZU&#10;J2qT8v5O/tM/tr/tY/tka/b+Of2pv2m9f8WXUNzcXNnbX17I0WmyTeWJRbWyBLe1RxHGfLhCJ8ow&#10;AciuB1CzTSooorkxpItt5vl3Fx+64yFREHzEY6ZODu6AE5zbu+0OIxrc3TXgjzGrQIscZUbtpBdG&#10;bG7kqVGRxwTkbxqSo/w/dv20/Hf8R+xhK3P73rr+Gy+4bp8cTzshuJtigFpo7ZGcfgWGQeOp4/Sr&#10;s2mSMRHDqFw1qzc77ZUPXGcbgPbgkVW0vS7m8DPLD5bbgQs1qAXB7jAJXsemCDVzWbOzsE8y2ure&#10;4SNVCsIjGpwTknoW3HOMqDjkYxWV2aGdGyW8u66sJSVbayrLtJxwT91uvP68dKurZ6XJPHKbaa3j&#10;eTDSXH7wD64Ud/bOPSs1/FV5HcsttY2bKcFcWYKx8Dj25z7E+tN/tHxLMv21SsrZyv2S4O84HU7R&#10;/nmkM2r/AEdGgkP2aykUf66RL5UA69Vxkk+mM9q6L4UftC/tM/sz/wBqf8M6ftFfEDwG+teWdRi8&#10;C+MLvTjf+SH8ozi0mjaQIHk27lO3e+MbjXmc9x4osWa/ksXjVjlnZm4ye5yMH61PL4ilaNFvtBRo&#10;4wXhZW27hj+JlUB+Rkfrns+boRyn2D+zh/wXv/4Kzfsra6LvS/2xfE3iq3k1S1utU0b4oXEmvQ3S&#10;QlibXfe757aKQNtf7NJE5ABDghWH7+f8Eiv+C837Nf8AwVUtLrwOnh9vh38StNhV7rwVrWv2s41N&#10;WNw2/TJMxy3qxwwCSbMEZiMgHzqBIf5Lp9QiQtFG0yhQR++X5iD+gP4Z96gtr2a3mSe3mZWRsrtb&#10;aVPqD6/1q5ezqrlmvn1/4Pz6difZyjrB/Lp/wPl+J/eFRX8zP/BLT/g6V/a8/Zl1jTfhb+2bqtx8&#10;Wfh+10qXGua1dSHxDpETzbpJUu8Ob8KrSkQXA3MRGizwxriv6Iv2Wf2sP2ff20vg7YfHf9mn4l2H&#10;ijw3fu0X2uzYiS2uFAL288bYeGZQykxuAcMrDKspOFfB1qMVPeL2f+fb+rNk08RTlU9m9Jdv8u/5&#10;90j0SiiiuU6AooooAKKKKACiiigAooooAKKKKACiiigAooooAKKKKACiiigAr84/+C5n/BavTf2H&#10;fClx+zB+zJrFnqHxp8RW4t5r7aJrfwVBPHlbmcfda+ZHWSC3f5VUrcTDyvKiufuL9pv49eEP2XP2&#10;efGn7RPjuaNdL8G+G7vVbiOS5SE3LRRFo7dGkIXzZZNkSKT8zyKoySBX8g3x4+MnxC+MfxX1Txd4&#10;21KTUvFHijWJ9R13Up7TyZne4mM8j/Z0UJFukYyFUAUKCAArOtdWHoqUeeWy/r/L7zKcnzcqOM0n&#10;w3F4fdrq4jmkuJmUrD527eJGOZJXwp2HcFCg5Zs8gGq9rJb29tqGnzaexMcexpGu4xMCdyLyEwV2&#10;lGK4dmC5QxqTjL8T/EC40lB4Y0tY3s5pHlkaSAl7jquZAMb2UmRdzFiCSVwoTGl4MsX1HRGvLlpG&#10;jSbdcNJD8oeTq8hGN5IX5VyMnHDb8DolNXKjGRn6pZTC38zVPs8UjMGMSIe+Vc4DEjtxxyAOoAo0&#10;vw/LeGI2M+6TazLIcb1UHdgDovzDqCSc9PmxXsXwz+BHxC+OV/daz4P8AapqP2KILNqUeny+THD+&#10;7ji2IsZyAP3apgFiQAFb5T7x4I/4JAftHfEGWFZLVbCzuF8+SYoPNEzjAVE7MSBkkhsHHrXBWzDB&#10;4f45r8/yPRo5XjsRblg9er0X4nwzLfalEqrFHEyqzKz7iGClseVgE46jAwSN3Ujo+z02S+l+wm6m&#10;UNhWhijDFmPzAHONox35PtyBX6X+Gv8AgiHq2kpDpK30kl5qEcgvfEN7bCZbKQLkSLAk0fmEPvUb&#10;mBVvLLIw3ivbfhb/AMEffhN4KsY9Pn0xrhvs+JNQuo1a5dm3buq+WigmPaERceVz99q8qpxDg4bJ&#10;s9Wnwzi5bySPx80f4Z+LtcmjtPD3hea8mZN8Pk2hbLfLz/tcbjwMgqQa6S1/Zw+Log+0ar8NpZVT&#10;+A2k6soweSSR9SMY4zxgkfup4V/Yj+Gfhiy+xaR4btbdfmaVjDlpGIAO5sZYnAHOegrSm/Zf8IAM&#10;8ekNI0cmPL2cNyMjP3hjOPQelefLiapze7DTzZ3x4Xo8vv1HfyR+Ceqfs9+K7uY2cXhtbMBVaORr&#10;eQyFTxkfKpI9TzgdzXAeMvhXrvhK8UapdSrM0fm7XyNyk4DDOQwPbBNf0O63+yF8PdfElrq/hu2a&#10;HzFO14gwkX5/lAYbRkntyRwcA15b8R/+CWnwG8TabcLqHh22W8uLGKGbVvscUkimNAAyq4Mag4OV&#10;24CnaAMJtuPEn80PuJlwzH7NT8D8DHsJ5nZmO9txLNsI789Ryfz6+9QNpF3/AAxMfX5TX7GeO/8A&#10;gkZ8C/7Yj1LSdIECyWqgzW8r7nYlvn2hgijH3tqjKqoUZJLcTrf/AAS7+DNnBeWtl9ut4Ut8wvDM&#10;kU0Tj7zGQpIWHAPGFA7LnjrpcRYeXRnLU4ZxMftJn5TxCazPmBymVI4bGQeCPp296/Vn/g2W/wCC&#10;vPwr/YX+MWvfAT9pfxlHofgHx9GsseuTaW832HWIhHHbNLMjF0t3h86Jv3bhHFu2Y085x8D/ALTv&#10;wS0n4VfEKTw7pjTtZTLvgNxHtYZ+vb0Ockc8ZAryC70u80q42SQuueeR0+v+eufSvpsNjI1aNt4y&#10;Wv8AwOzXfX5nyuKwbjW10lF6P+t0f3ZeF/FHhrxv4a0/xp4L8RWOsaPq9jDe6Tq2l3aXFte20qB4&#10;p4pYyVkjdGVldSVZSCCQavV/Pz/waVf8FSPGWnfGC8/4JqfGPxTqOpaR4ktbrUvhn9quPMj0y+t4&#10;5bm9tI12FkjuIVmuDmQRrJbOQnmXMjt/QNXJiKKo1LRd09U/L/NbP8NBUakqkfeVmtH/AMDy7fjq&#10;FFFFYGoUUUUAFFFFABRRRQAUUUUAFFFFABRRRQAUUUUAFFFFAHx//wAF9J/Glt/wSF+Nk3gIah9u&#10;/sKyFwdNid5RYnU7QXpITkRi188ux+VYw5b5Qa/kzXxFd3up38X2qRbiVUjguoJynkySMN5BJOwF&#10;fMTIZeCOnIr+3L4kfDzwd8Xfh3r3wo+IuiLqXh/xPot1pOu6bJI6LdWdzC0M0RZCrKGjdlypDDOQ&#10;Qea/ka/4KFfsaaf+wb+2p8TP2fNCsNSm0jwzrkq6Dd6hLG1wLCdEubUyeUSsjm3njySEJ3AlYj8l&#10;d+HlzUHG+zv96X+X4oxl7ta9t1+T/wCD+Z4f8BPgfF8QviPb6RqN3/orXW2ZjCXZwD82BnHf1+XI&#10;6mv15+BX/BOz4D6J4S0Lz/B0Im0+JmjRGdgZJAPMkO/JYsMrtJICsRjvXxv/AMErP2StW+MXjJPi&#10;hqk7WekaPdxq0cTD9+EO/wAs8ZK7gnXBycjJDV+sQNnoelx7CsccK7VHAAGcd/8APqRXyWc4qUq/&#10;s4PY+2yPCxp0fayWrNT4ZfB/wJ4YsUg0fR44IYUZYY44VCgNtJIIUYGQMk4yO46HtLKSLStoWy2L&#10;JH92NfvL2wSPXvz+FeK337YnwO8L6zF4b1b4iaVHNt8xvN1FIyi5ILcn7oOe+AVbOAAT6L8JfjV8&#10;F/iy0MHgz4iaTqUjWi3P2W31CJ38rYTj5WIb5VYnaTwrEZAzXhywuJceblZ7ix2HT5ZSR2EPiTRY&#10;o2hltJJJNreWzTBVVuOoxyBznkZz7cpbeI4pGANqkm5tuNp65B45/oetbVv8OgyteQwKyyNIv7nB&#10;J6jHygds8YHGeKjvPALKdkcLeWFLZk49eOf/AK9ccqVaOjR2wqUZL3WU21NsbjBHtPP3Tzz9aqX2&#10;p3cF0sktxbrb+UwaFoTvZsggq27AGN3ykHJIORgg6o8H3kcXlbWCBcKR256f1qG58BXcv3ofvDPU&#10;cnPJPvmp5Z9h3j3Oe1HxjAsp8oLHu+76j0xnPv1/nWLqGryXsbBL2NGjb5d/8WByMZX8upx0OOOy&#10;uPhojI032YAbtntyMYrmfH6+CPh7olxq3iHxNp9jawttlmvLiNY9xG7BLYHIXPXpj15qOGxFTZEz&#10;xOFor3pHI+JLCa9s/LEyqyLiXy2yY8rydvU/3uc+npnzbU9FgM0kTLGrbtpJIJ4Bx2478c4598Z3&#10;jz9uH4J6Qr2fhzxfp+oQqrO8ljcLIoUOQ2QpLKf3bHpyQoGSUDZPwx/aL+E/xk1ZpPAfjKzvmjdz&#10;JbxSYmjAfjcjfOAQRyRjB561rPB4mjHmlF2M6OOwuIlyxkmfB3/BVj4Pz6bq0PiAWMu3czi8kgJB&#10;UHPlggbcKS+ckNzk5GM/Fv2Bdf0lYLm4ijniUmFipztBUbTjgfMc8AkkMe4z+4X7Tn7PPhz47/De&#10;88PahL5Mslu3kyPGrjPJ5B6jPPUYIznIBr8ZvjX8NNX+GnjzVfC6hYpLG5ZZLdm+U9Mng91xjvz1&#10;JIr6/IcZGtR9m90fG8QYKVGt7RbM5DwD4w+IHwF+MuifFf4Y6yuneJPCPiK01rw7qSwxTfZb22lS&#10;5gk2SK0b7ZEU7XVlO3DAg4P9sf7Pvxk8PftFfAXwR+0F4R069s9J8deEdN8Q6Xa6kqLcQ297ax3M&#10;aShGZRIEkAYKzDIOCRzX8cv7L/wC+JP7WX7Q/hT4PfDfwnealrniTxRZ2ttb2Gmm4ZYiR50jLkL5&#10;caLJI7MVjREZnZEBYf2W/DH4ceDPg58NvD3wi+HGiDTfDvhXQ7TSNB01ZpJBaWVtCsMEW+Rmdtsa&#10;Ku5mLHGSScmvexCXsot7tv7tP6+TPmIy/eteS/r+u5uUUUVxmoUUUUAFFFFABRRRQAUUUUAFFFFA&#10;BRRRQAUUUUAFFFFABX5F/wDBx9+w9+yl+018P9W/aQ+HPxn8J+G/i94A0m4utXs59QVIfFFrbjy2&#10;0+Rlyv8Aaabdlug/fSf6hlK+W0P66N905r8x/BXg+TUBqhuL0tZtqQs7dbqEeTGgtYZGG4LlsmQ5&#10;OWwT+FcmKzL+zeWSje7tvZW3d9/l956mW5V/ajneXLyJPa73tofn/wD8EWL63/4VhqumpF5Mkcqv&#10;dZ35dsEZJPAYDAAHQAcZOT9UfGDwFH8QdImsdUF59ht7dXmh0+RTNORIDhVKtuIZVI4xk/MVUHPB&#10;fs7/AAMtP2f/AIu/ETw3pNsq2VzrEV3ptwZIy0kMsQkwwTGxlcupBVSRtOD1PuunFILZ52O7dnb6&#10;9c49+D/KvmcZiaf1t1Y9dUfXYPDyWFVKW+34njtv/wAE6fg/4+itrDVtPntbfbDutppmlCxxySyf&#10;Z8kgqDv2hkAUHOAAI2DPiX/wRe/Z21+eXXfDuuaxpV80bR2/keRDaopxuj8qCOEkZJ27XUqcYO0B&#10;K7rxx4Q+KHjPVoNLt/iBqvh/QmWPzv8AhH5RDczP5iuFe44dEIGwiMo3zt854ryD/goN/wAEtr39&#10;qDQ9I8TfDrxbY22rWmgw6NcWviZv7VW4t0uBL56Xcwlntp9yoC67jJH8rOi71k68Liqla6dTl+Vz&#10;HFYGnSs1BSv52Ol+FX7NX7RP7NGsW9j8Pv2kfEF3oMN0811o+pTrcK2bfy/3fmYVWE2JQSCGxtOA&#10;xevo3wN8ZPHTwxWGv3UcsjRxq8iqc+YWUk8hQFBD8Y3HcowAu+Txv4V/s76P8LfhovhHw1DZWuvJ&#10;eJdK2j3cul6TbN9mijNrBaIkwSEmPzGJLF5pJZPlLlE9S8OaYdL0u3utZDLdNGpuYyRJGsm07gjc&#10;Fl3AbWKgleSoJIHnYzEVI1LXUl3tY7cJhY+yUnFxfa6Z7NaeIbiW0jnX+LAYbRuBP1P+e1cj4z+M&#10;V3ouqx6dbpMPMjZ5mbGQcdGzzzycgcBD3K1oeENf0qPTFSeRVdDiNdo+buP5nH4+9ef+NH03Wdda&#10;eV7hY9rRxrDMQpViDnBJUngYJBIBbBG5s8X1jls0dfsea8WeR/tBw/tMfHH7VoHgH4wap4XtZhIP&#10;Ns7pVYtsZEbf5ZZApIfajKG/2WIKeU6L/wAEhvg94u1qS/8Aib8SNdu2upt8lgmqLvmn2q0kkjyb&#10;mkZm81jwMq68ZQs30R4t8GatqNza6Yl0bfQ2ZXvXh1l7a8vJFO8wx+XE5RD8gLZRjuIGAC1fNvxp&#10;/wCCZerfED9ovTfiz8KZPALeHYNSvLj/AIRfxdoa3hh+0WkNu8bumyW6iTYJYEkkQQvlk+ZpC/rY&#10;OvUlFudXk9Fe55uMwcYtOFLn9XZI9Uj/AOCY37FnhTTY54fhHaSbLd0+1PK8mNxLnAZmXlueQQAB&#10;wawfGP7IXgKyutLuvhb4astHfSbnztPksbWHftG1hE7urPJgx5GcluxUgVs+JP2JLf4d/CHwjoHw&#10;h8Ujw14o0DTbKC81rw4PLl1I24DbbsRkJcRPJvYxvu2rJIoZS5c9j4cXx5p6LF4j+z5WH9/Nb5VX&#10;JyGATkjAI5zz1wBwMsTjKtOdufmXc0w+Bpyp83KovtcxoZ55PD0a3q7ZhCPMAXG0gfN+Gc/yr8kv&#10;2+NG/tv9qbW9B8K6FfG+kuI4fsse6U3bvjY0S8sSSyrjJy+duAQo/X7xGCLraEb95wT3PHU89f8A&#10;GvCfhn+y1p+v/t5N8d5bSzkttL8NFFt1h3yG6csgbAYFf3RYZIYYVhgE7hGW41YOcqiXTbz6FZlg&#10;vr1KEG7a6v8AM7L/AIN4fht8C/2GrXVvjT+0x8J/FOn/ABI15jp+n6w1hDPYaJovlxvhI45DP58s&#10;oZZGEbsEjhVQgMpf9vbG+s9TsodR067juLe4iWS3nhcMkiMMqykcEEHII6ivyy+NmlaF4f0K01mx&#10;tNlxbXVjNHIudySA7ZiCfu5BwR3ViOhr9Fv2YfEml+Kf2f8AwnqOjQSxwW+kR2O2aMId9sTbPgAn&#10;5S8TFfVcHA6D6DLc1q5hUnGoleKTVuzvpZ+n4ny+dZPRy6lTq0W7SbTv3SWt/n+Hkd5RRRXrHz4U&#10;UUUAFFFFABRRRQAUUUUAFFFFABRRRQAUUUUAFFFFAARkYr885PBeofCj4teIvhx4iv1MNqnnRxyK&#10;u+4ZSsfnnDNgPC0DhASVEmG5zj9DK+Tf+CiPgQ+HNe0f4zaRaRqt4jafqm7y1SSRVLx5wN5d41Yb&#10;uQBbRjjADeZm2H9thefrDX5bP8Nfke3kOLeHxns3tNWfre6f36fM+WPil4bsLH4kz+JdOu/lvrZI&#10;jH1AaPJLfUiQA/7o/HV8JaPDqewSN8v91WPJz9PasnxfZvJFa69p2prNZyAGSCWAeZASf7wbp0B4&#10;GTtP16bwLkLHI/yrxtYk/r+Y/wAivlJR5o7H2spOMtGekaL4RtEhjmkhtjDt/eKDg7s8dSOfUYz0&#10;Ge1TXej6VbW67tFhbKnDGMHue30+vJ6jOKm8OX0xs2ijlYqMBdz4A9gCSCeTwO2evStKWNpkkdZE&#10;wq5+6do7noccA5x7H609VsTHR6nD6t4b065DS+THGFydy4GD+nPJ4/HpXG6rZW/2oRFgoh4RVZiv&#10;Xgcmuu+I3ie10UrFBumYZAReNxz29uOPXr7VycFrqt8RcraALIfmC8f571lUXtHY7ab5feLdqFSw&#10;Lcdu3X0+lc5qksd5cMxkIZWyre9etaJ8KL/+w4b3ULVR9ojLQjzF9Opxkjg9/wChrznx/wCDtY0L&#10;W2s7Wy80sN37sbgFIBBBHbFYywzUb2KhiISla5s+DLbTNT06OPUIi2FK9uemB/OurgsYrQGS2RXR&#10;mB+aMZPI+teV6HrOo+HWjhmjC7W+ZeSQB+P/ANevWvBOqW3iOxW6E4bfnd1GTgnp/Pj645NbU5Si&#10;kkyZQjq+hHqVtYSBVksIlZiFKMpGfbb/AMBPcng9a4P4meHhHMzxZWZZNjqrdODnIP6+v516tf2v&#10;9mSyPDaD9yDIxdduG54+YZzjOOM8/TPmfipoHLlUZRHwVYg8g88/UfXtRJc25hp0PKfEKOswUH7z&#10;Z+bmsPwL4YSw8W/8LFnkkSFbyK3m+Y4basjAYzjKhm9/3npW94zjIu2lSPDc/wAutN8N6B4eeKw1&#10;nxFe3qpbXE8kNpazFY5hKIl/eAD5ipiO0A8bjnk8ZyioxsbUZO/9djuPibdyeLfAKpoulNMZdWso&#10;FaVtjSxvcIspAz0WMs3rx0r9Bv2XvCDeB/gJ4b0N7uWYyWbXu6aExun2mV7nyypOQU83Z77c4GcD&#10;4X/Zp8Cj9pH416L4MutIaHRdJZr6eGeLa4t0AWWX7yOpcSC3Uxncn2guQwXj9JgMDFfS5BQkqc67&#10;+1ZL0V9fvdvkfI8UYiPtKeGi/hu36ytZPpdJX+YUUUV9CfJhRRRQAUUUUAFFFFABRRRQAUUUUAFF&#10;FFABRRRQAUUUUAFYPxM+G3hb4s+DrrwT4vtGktbkArJHgSQSD7sqEggMp6ZBB5BBUkHeoo8gTcWm&#10;j5r8Zf8ABOzQNX0fWtN0Lx5cxxyWB/sK1a1iiaO7CnDXEwVvMiLhTtSJGUA4JPNfKPw/utQs0k0v&#10;WbGa1vLRzFdWN1CUlhkU7XjdTyrAgggjIPBHWv1Cr4x/bq+AMfwy8ZD49+D7Ly9G1y8WPxFa2tmF&#10;js71zxdHYMBZmOGZgP3xyWZpsDzcZgKVTDv2UUmuy3X+fX7+p72WZpWjieWvJtS6vo/8nt9xyPhz&#10;V2QZE0kZGB8vBI6YH6dK6KTU4JA1rG67y27dt+VM5A/iBJwOe+Dz1wfPdEvoZFGxgVY/wtnORya2&#10;JdRnttt2uMM2fm7Ak+nT9K+SlzRZ9pHl3LWr+GNP1KX7XPAJJG4RvLLBe9cD468C67qet6XJZ/En&#10;VtJtLKZpQNHhj/fZQriXzI5FZcNnlcKdpBBUGtPxd8WfD2iQS2+tagLczcbZZnTKjrweOi9RjjOO&#10;pJ4KP9qX4WG8Ya74msLeYXEqGCfUoQcLIcMuHIwy7WAwDhxuCn5RryQUdQp/WsRL93H7z2B9a8Wi&#10;xZLTVh5cceYvMQt+7AB/hz3J4xk9s157498CfEXxD4gs9Z0/4y6tojWsm6Sz0+xtZLe8wclZRLC7&#10;hSAVJV0OM4IPNXNJ/aD+GPiOL7fp/ie3kVchp7e4jkUkAcZHfgf1xWD4t/am+DcC/YvEvinT7aTc&#10;CTdajGo3ZxuKMox2HOR6HuIk4s6I4HGx2j+B12neGrXUFWbWdQiluCg/crDtBUEYPJOckZ68Zxiu&#10;j8IW8OgiOFW8scM21/u8YIzjP4jB/lXjVl+0F8LtZdZNG8fwzRyzDcsF0DvYqQoGwksdgPHJJyew&#10;x21n4xOqxx3WjPw0YMcLQuv0xnHBB6Eeh9SYqRW5jzVqcuScTutQ1myuTITEjN5IVN0Z+YkdevzE&#10;9vb1yMcPr9/HJOy/QsobOBz/AJ9OK3r54LW3ZrmT5JI+itgg4Pv/ALv5fjXD+I9UgtoXdpl3D+Ln&#10;P1/z/wDrzje45ao5TxFY6l4h1q18NeG7NbrUtSvobTTbLzFTz7iVwkaB2IVSXYLkkDJ5I6192+AP&#10;+CcHwy8IWFhHq3xE8S6lNbw24vIh9khtp5EVfMKqIDIiSMCdplZlDYD5G6vn/wD4JufB+5+Lnx7u&#10;PjFrNi39h+CUzaNJGdlzqcqMqKN0bJIsUZeQ7XV0ka3bkE1+hVfWZZgaccNz1Ypt66pOy6b/ANWP&#10;jM6zKt9a9nRk4qKs7Nq7e+3bT53Oa+HHwg+HXwlt7y28AeG1sRfTLLdyNcSTPIyrtUb5GZtoGcKD&#10;tBZiACzE9LRRXrxioqyPn5SlKTcndsKKKKZIUUUUAFFFFABRRRQAUUUUAFFFFABRRRQAUUUUAFFF&#10;FABRRRQAVX1XStM13TLjRNa0+G7s7y3eC6tbiIPHNG6lWRlPDKQSCDwQasUUAfmr8Z/Aupfsy/Fy&#10;++FepX811p6RpeaDfXDoZJrKQsEL7TwyskkZJC7jGWChWXNrSPEtvqtuIfNVv9445r3D/gqf4Pst&#10;W8OeD/F0d2xvtNvLu3FmF+VraZI/MmJ9UeOFQB1848YBI+PdKbWdC8u7sJWaP+KNm6fnXzWaYWMa&#10;91pdXXbt+af5H22T4qVbCpvXl0ff+rNHqWqeGbTUovKAUgrhsqDkHqK4+9+Ft3ok7XWl6KZEPDR+&#10;SCuAMgY64JAHGeM8d61vCnxLtbmSOyuHIkIPy7D6gcnHuOp7EjOCa9I0bWtG1OJUluRxjeqgMTno&#10;a8blqU5W2Peo4iVPWDPDb288C2tw0N74LuI28s/u49LmZQcdiEwfx746U23vdE1W0WDwx4FlWdcZ&#10;87S5FwNvYsB39D0zzyDXu82keG7hPM8mBvZlCscgZzyR1J6E/jiqltoumhFxZQRtuy25lBHB7AnJ&#10;zx+H505VfI9D+1KvLa7/AB/zPHtG+FwGrN4lvLCZZjkiSTG5MnPHGBzjGPYc8V0ULfY5hMY9qq2d&#10;p/z06evT6Vv+KfEulWcT2MA7jftYfMM/WvNfFHjlTnTrBw2OuO3TvXPyTqPX/hjjq4jm1ZqeJ/Ha&#10;zOymX7v3f8/57V594k8QX3iGRreB28lW/eNnhvb/AD/9cMuk1HVZhDFI25myxH8P861LLw/bQQLA&#10;wOevzL1PXPT8a2jy09tzn+PfY+1v+CRNqLT9njxEgTbnx1cHHp/oVlgflivqqvif/gnT8UfDnwzt&#10;E8J3t7cLZeJ7zLO0LNEt8dqQyKwONssWxSQCflhbhDur7Yr7ynh6uHw9NTVrxT/A/NMTiKeIxlVw&#10;e0mvx/JhRRRVGQUUUUAFFFFABRRRQAUUUUAFFFFABRRRQAUUUUAFFFFABRRRQAUUVDqGoWGlWM2p&#10;6pew21tbxNLcXFxIESKNRlmZjwAACSTwBQBNRXkfxC/bQ+Dfgq5k0zRb2bxFeRq25dG2tAjbFZQ0&#10;zEIQdwBKbyuGyARivH/HH7dvxU8RxyWvgnStN8OwtDHtuGb7XdIwbczAuojCsNsYUxMeSwb5ht9L&#10;D5TjsRZqNk+r0/4P4HDVzDC0rpyu12/z2/E7L9tm60XxF4n0D4fahbTSiTTrl7pUUEKspHlMMnlh&#10;Jblu2MDnk18nX3gfxB4Xna+vNJaXSJpAtrqEeHU5BysoAzEysCCSNp3JhixKjvdN8SeKPEeo3Pin&#10;x34mvr7UP7QaIXN1cF9qFRKIwDkIoZyQihVXPGM10ekWsOraB9r1S8e3mMhxGzB/mJxnByAcDnPH&#10;TrxXq47hzC4vAxpVXaUb2kvN3+auc+X8QYrL8VKpBXjJ6xf3fJ2PFNR8B6dfKLq1maKVR8rx/X17&#10;8fj+lUUtfiB4fAi03VluNoIXzFyT+I4969w1T4ZaF4itrPXNPtryxe4by5prWcyJcMC7bnQhgpJL&#10;liBub5fnbgjm9X+EHjrS9ON0YY9de3k8uZtDs52fiPd5phddyg9AitIckYJwSPgMbw5muCu4rnj5&#10;a/hv91z9AwPEuU46ym+SXZ6fitPvseVXXiD41pGy2Ph5HaQEMiE8Dpx747g54HoKpLqX7RN0nl23&#10;hyO1wu1csMD9a9g0HU7TRL+fw/4hspLa7hl2SQTR7WVsfdIPII64PNdBLqNglsZrcI24dWX/ADzX&#10;zdV14ys4pfI+ipxoyjdO/wAz57Pw9+KV+nma5eMu770cAKhuf89DipovhbqdlZtF5AT0/pmvYLqa&#10;W+laU/LGpwG24BH+NFr4Y13xRsg0PTuZ1YQ3l2rx2u7DgDzArFzvXyysauytIm5QGzWlGhisXUVO&#10;mnJ9kjOtiMNhKbqVZKKXVnlP/COW+gWqtGuXXJkx1POa2PC/w+1DxTbW+sanZTQ6O1yUm+0QMkly&#10;kcgjk2ISH2Dep8wAhlZSm4MDXp1h8DvD1m1xf+LoI9eEbI1lD9nMaxuHaaKQo5OJUeKIq4bKuuRs&#10;Dg1a1u206aVrqTTo7pHQxNFHOdoRltz8vO1sKzrkDI+XHXcfvck4RVOpGtjXdrVRW3zf6fmfBZ1x&#10;f7aDo4LRPRye/wAl09d/Qz+YdLXSvPt7a4jMg+0PtHkqrBmkPQOeVUMeeg/hzXV6J+3v8ZfhdFDH&#10;4p8LQeKNHFq32ea6kNpfFwWyDIu8OqhNozGJGLruYnLNzVtZpNezwBt0csSrJbx4VQPOLNwCQAzz&#10;ZY9TtAP3ayfGHhnTvFOL2O5kkmt1ysMm4IMqhw5BGWK5YDGMKxI/v/c1MPh61o1Y3X5ej6HwsK1a&#10;m+aDsz6q+HH7d37PXxDlW0m8QXOg3DuQsWv24hTbsLbjMpaFAQDjc6knAxkjPrum6ppus2EOq6Pq&#10;EN1a3EayW9xbyh45UIyGVhwQR0Ir83NV8B6jap8mitI02N80Kkqq7SVywBGRldwyMYyegFR+GZfH&#10;/gnUTqXg3xLqWlzXTJHJcaZeeR5/OcsUZUkwSCEIIIyOuSfJrZDRlrRnb11/r8T0aebVY6Tjf8D9&#10;LqK+Lvh9+3D+0P4blSPxdpNn4osxIXuJrq3FncYKABEeFfLUBuTujZidwzgrt9l8E/t6/AzxA8On&#10;eMb248M37tbwtHqce6E3Ei5ZFljyAqdS8gjAX5iBhtvj1srxlH7N/TX/AIP4HoUswwtTrb10/wCB&#10;+J7ZRVHQPE3hzxXp41Xwvr9lqVqzMq3NhdJNGWHUbkJGR39KvV57Ti7M7k76oKKKKACiiigAoooo&#10;AKKKKACiiuZ8dfGP4Z/DWVLXxn4vtbW4kVWWyXdNcFWLAP5UYZ9hKMN+NuRjOaqEJ1JcsU2/LUmU&#10;4043k7ep01FfOvjj9uq6aJrb4b+AmiLIBHqHiJ9ipJv6eRGcsrJjDGRCC3KnGG818Q/tBfHT4gMJ&#10;rrxxeWtnLOJorXQVFmsS4ZdocHzZOudrPj5dxAIGPWo5HjqivK0fV6/cr/jY8+pmuFp6RvL0/wCC&#10;fWXjn4s/Dj4bQtL418X2dlIsSy/ZTJ5lw8ZfYGWFMyON3GVUgYOeAa8p8Y/t5eC9Mu3sfBHgvUdY&#10;aOTDXF232OFkwMMpKu+ckDDIvf2z8+aR4SW4d5dF04zLHbiVtr4Kqyb1YnGEBVxtycNv6kYrq9O8&#10;BRG7EWtvDHZW+wmRVVpJFLNkJztUELw3cgZHHPrUcjwdLWq3L8PwWv4nn1M0xVT4Eo/j+f8Akamq&#10;/ta/HzxMEgtfEOl6KYw7eZo+mo7SezC4Mo6A4245zknt574o1bxV43mgm8S+JNQ1CQSFbNr++lma&#10;FpDgiNX3bM4QHg9h3XHdP4S8NwIYJtOIk+z/AL13kZlgAJ+brx9yTt3688S28e2dp/sLWrMsatHb&#10;wjKsx+623BPKKnIIJUAdg/oU44TD606aXy/U45zr1fjk38zzyw8Favc3TWc+nXUTxFI2heMw5J4I&#10;y3THOVU5x6nitHUfhdoyxxRWkrRyM2Y52tTgruJZtmRnJ2H72e2ex7eCOMvDZSRW6OzDzNsO0SL8&#10;owMkEnIWMcE72j4wMVPFZ3LW0lrqFvHtDNIqtHnLbc4+bIbLgAEYyfvMAprT6zL0J9mjgZ4LjS5o&#10;7URs8N8waOSNWPlzhQuwhiAIztOZGZsENzwqmfUPDix6NZ6iGYwXTYVYRujQncShK/eUg54OMjPZ&#10;a7HxFol9cIyXkvy+as8bNh2AXDByr/dGBtIHKKTtPzBzz81hNbeALfRNWa4+0Wp+0W8cpDiMmTKQ&#10;kIo+TBTy93J2YO0lAKhWfUmUOx0dhr2kW2lQWL2ot45o/LPkvuaNyAueQDwQCCOmwDoBU3iJtKsb&#10;GNNOu7e4ieZPNtJFVN7HnkE5JAYkcDqMBuAcHxJd2Og64otDNJpusNHdW9zDuBjmk2sd205xtyxy&#10;D7joD8Q/8FqPG/j3wh+xf4g0f4aeGtRv9U+JFyulv9jkdWtdKY3M91L5TI2UMUItyGMRVLtmUnL7&#10;s5UYW54+tu5dOUpS5WQ/tS/8Fhf2KZfiH/wg3wv8Eat4+vtOkkspPFvhXT2Fnb3ImEf2e2nFzbfa&#10;wZLW1f8Ac74JYioV5FciuL+JX/BW/QvBFnd3/wAPvAN/4psIvEl3pVrfXFxbWsci2yRtLOTDJcSt&#10;FtlWTzPJVSjrjcytX5w6dp/xS8PeHNB13xp8BrPw74Ttpha/2sNGZrS3V32O10Sk80zbssoLM37t&#10;ykfG0bVv4j1DwvPpfiHwZYSx6Tq2lXFqY7i9y0V21lFZXUyBQoCSyGRkIJ/1ew7thz4uJy7CY631&#10;imm/mn96adj6HB47FYDShUaXbRr7nofdHh//AILJaJ4pvdN/t79mb7Zapp+oT69p1140b7OyQ2bZ&#10;CKlntkEjiVcSF0BaJcoVaU/e37M/7ZHwE/al8F283wh16Kx1n+z5LqTwbq01uuqaZDiNkla3WQr5&#10;ZinRxMjPGd4V2STcg/Ef4o+GfFfg+f4geIPB/hHR5PC/h128HSeKo9Pz515AyK00LS5kFzMsMjMw&#10;OUimaMFY/lHmvww8aftQ6l4xsfit+zbo2vReIPh/eR3dprnh6xZo9KSO3VbdpGVPKQfups+bkXOZ&#10;llEm/DdFDC0MHHlowUfJLf17nPi6tbHS5qs235vb/L5H9I3izxVN55tfNSRpluTePudhH/qlhbcC&#10;CwKSxv8ANjBfjnJrkp5I7qZXnmRUaQLG0rcBdjj5f7v+qfrjGw8jFebfsWftk/Dz9uL4M6f8XPAk&#10;U1nq0E3l+JPB9ygF1otxCrSNaJvXbJAUaMQXCsA6xruEUiTQr6t4f03ULnTZvEmlg3drYxCOK6jO&#10;BI8UaeXtaQAFD5lyQSxUNyWLK5XujVo04K7S9dDxZU6nM1bYhaOzl0m7k8Qtb26rHOFt3uAqMqxW&#10;sjNk52lctgsMA4BOSAZPDuhrcWy3UeyFIWljXM24mVdpHzknLEfZ3BzyEUZJbdVrxbpmi6nBIujP&#10;qCz6i0qMssxjiht1aB3ljw5+ZomEbScFjIwBUbDXQLbxWlhcTQiOFVjmM0dvnzJQ1lJJyFBO8EJj&#10;aA3XGcDN894iWhm3WgT6dFJOyRwx/ZZJGEy4jjjCuWB+bCJtXj+JQuOQIxWPG2j3eozJe6asc0/7&#10;tpgxWOLlpPtDrkBmzIWdSqtt5O1UUV204u9VvZrXSZkaS4mng3BSsfmYSeEBwuQodvmYhhsyP4wB&#10;x/ivStFWGO9bVDDHJcqYf3CqjRvwHbIIGweYCxJG5HYAvLGVzTlzaFNImbwJoOriJrJooXf54rdi&#10;wk2kx/Nkfe/dyNISF+TBUhiGYUb/AOHmotbGzn8t9tv80MYG6QmLzCqLnMny8/KWwR1OVItaLdX8&#10;nmpodwq3MbSLNbkj5WIKsDjIUgyRhjj7hLZYs5m1ode1OwuPsE+o+c15CbdWdHbcROsioVIAJxI3&#10;3ckAEEOAFa1UktydOh57aeCda8K6kmo+GtUv9M1RbeQrc2V09tNDkZKs3yOCepGeQcY213XgX9r3&#10;9ozwPOth4h1Gx8QW63EMSW+pWpEghQ7SscsYVt755eUSnIBAY5DbFnfNqfmWITyxt2SCW3fy/L8x&#10;X2EnO4RmUKecfuN5HySxrm6n4OsdbuYb7UPD8druY2klvbwunkTfuz5J6RlgwZY26SrIxJLLtGNS&#10;OHrfxYp/196Lpyq0/gbX9fieqeE/2/vhveLDb/EDwxqWhzb2F1cWw+22luAGKtvQLI4O0D5YiAzD&#10;sCw9f8FfEjwH8RrD+0fA/i2x1KMRxvKtrcBpId4JUSJ96Jjg/K4DAgggEEV8VXPwo0iUSXc+oLY2&#10;r2gj2srCIMVVnHGMr8sx+7ltuNuc4w7H4SeL7A23ivwJd3uj6irP5P2O4Pn2wMR3YeJjtIBKbkJU&#10;/MoJBJrz6mTYOqr0pcr+9f5/id1PNMRT/iK/4P8ADT8D9DKK+N/ht+2V8b/hPe/8I98XNFTxFotv&#10;KkSaktxi8hjAjByxXEu1QzDzMPIWBaRdwFfTXwv+Ofwy+L9r5ngrxLFNcJHvn06b93cRDC5JQ8lQ&#10;XC71yhbIDEg14uKy/FYTWSuu62/4HzPUw+Ow+I2dn2Z11FFFcJ2BWb4p8Y+F/BOlyaz4r123sbeO&#10;NnL3EmCwUZIVernH8Kgk9gatatqlloml3Gs6lIyW9pA807LGzEIqliQqgknA6AEntXyj8Z/F9t8W&#10;PHsevxadHa+Tbx20MV1jzPL3EqrgMQXy78dACAN3U+hl+BljalnpFbv9DhxuMWFpq2rey/U1vix+&#10;1l428Y6pJ4a+Exk07TZlSOHUDbEXU7NvBIOT5anKhQFEgZQcjOF8/tPhhqGpRP4g1a4/eXrPcyXU&#10;14xM2Tuy8hDHDsQSevDcAnae2sbe0sp3i0K3WKJoA8k0Mm4yxlefnViwi3bckjC5j4OSaat3DJjU&#10;LS7n3Mrb5PJDSlNuFfgc4x8si8FeGGCGH1FGNLCw5aMbefV+p8/UnUry5qkr/p6GRYeAPCULRTS2&#10;/neXdbxJJJ5ayLuyIzhi33Gw3IOfQCrttouiaeyXEVruuI49r3Ah2mRtufMY5wd21/l7KpBOFO6/&#10;G6z2nnR/Z9kMSkiP5Ts6ZyOUGdvHbc2cbBugjge4nimlhVZpFC/audu1v9Xj2cRSyMvZUiDAkAEl&#10;Vm21JiUYrYtXskhm8jK78uwjwh2ru8v+LCnlXHTAZVb5UyRHaJZ2NkyJd+XBGsjL9ojCqgxuDsxP&#10;IYE5XAHEhIBdQSYWUt1LBPbtmS32yrHwsaN8uD3xxtxkDAmbsxWC2bU82kl1YGH/AFitKxPzMVG5&#10;gMgg5QHkHJaL7pJBlXaGVLhY4laWJlbyVJjWSNcSbUJbMjMFIyV4ZtuUyxCy5DLgWERmito5FkVj&#10;HIXYMQMbThchmUlRuGRuAYEblFW0sF1GWRUkfasYjRNwkjkBbK5Vh8wCyKpIJXZKOhTC054bW6ij&#10;a2t3WSSHzNkzNHJIzoyIr9zgp5ZYYYNEjdORrTlGWhMkO067njt4tU/tmRrcKxmYyb1bOACT952A&#10;G4/348g5K1c0+G7hlWWdImjVSXwWT5lOSNxU7sgBg+RwUcDKMKp2myO281ftDR28LSKqxsxk6umN&#10;w53JwBjh1ZcEZFMa7vtH0/ytLtvtJhj2R29vKFaJTjJ2beUTcHIOTsaRBuChaqUebYE2asl7Zy+Z&#10;LeNa+XCxeHzP3fm8/KoXBbIYs2MYAMgxkAjH1WG30nXH1CT7QtvdxlrgybkNqsiR7fMEYLMwZ44z&#10;wcB1bGF507aSWK8LaNZyG4mkkWQhT8jFtodmxkquNhOMFSpzjkxSWtlqNsYr3T4GjWRY4pPsok3T&#10;ZB6kE5UoTljkvGwPO1jnGy3K1M+9u/D/AIc0+2t9Z3W7QXgawSW52nM7P5cQhiJZ5P3gUqxIZZFb&#10;94RhvI/if8E7b41+J7Xxb8TbO8TQbOOGDStDgZI3kjGxmlJB+R3SZ1wTu+eMEALItewW3gnQP7Yt&#10;NVuZ/tkljcTS2sN4rRx2G6Ixt5CqxAYx5UswZvvrwGILtbvLeR7wXN99o3fPJJJH/q1LYwBuO3Jj&#10;wELEneFRYfMyrox9i3Zt33v+n9fqEnzWutj59uv2e/h3rng+6+DbaJYf2Wyxi3EGm/aIbljDBZvD&#10;MjYDxOyygKQqvHIrNtzmvyF/bs0/wHqv7Y3iL/hnHU7G88G6fdG/uLLS7ZLXTdIWKVzd29sZpmje&#10;B5PNZNvlW5kuVitwy+UH+7/+CxvxYuPhP8LdO+FXhvV7qx1LxxHcw3a6baXCzG2htrdWtR9mkDF5&#10;yyw7WWRGjmljKuru0f5keDbfwT4ptZtSuxGt7Hod1Fax3H7m3tWiUSo0YgVnnkmdJIY4sBd8sbGQ&#10;hTuqtUcmonXhYcsXNm58Yfif4e8d+DvGkfw81PVFsbP4o3F6LW6jM0cNrexyfZ52ltTLAJNsb71M&#10;mecxmQBiv6rfCv8AZn+G3ws+Bt18IPgJ4VuLzwrcNYzXyrrG19TkEYdp5bqFVaWUpcN88QWJ42j+&#10;VAixn8bfgTpfjX4i6t4lsW8L6o2k+IN+reJodPCKUs4y7CTaJIY9qh/3akBQ2FXG7af1W/4JV/tC&#10;+CvGnwNvvgvqfjuy1Dxb4Z0v7BcwhTG8umpbQwWbhHjTBhAitpSq43CNpCxk3vOHl1fy+/8AyHio&#10;Pl06H1V4X+APgTwRdaX42+HclxpGpW+lzWVxdWo+W+to7qVDFcK4KyHDI4LDfGQCGUgMfYdetraD&#10;T9LsdJ8WSxq800kWnW+Al/CtrIsMUjtGWEShlucRlZRJCuN8YdZOa8BXctt4tjur55bewjuIdSa1&#10;SQM1qbhzFLCSGBZMqBzxjbgA810mm6fpcmlWVjq1tHcXVjZwTXFtNAGjt7hVSRNu7+IOqOACSCgz&#10;jHBVhTrWjPW2vf8Aq36nHGUo6oy/Dtpp58V3Go2toqu1q1jFLtkbdGUjTPJ3MgSMOCQuS5GRjDaw&#10;SOzSXxRZEPJeWU0rLLgK0aiO1ijZwpxtj3sc4OcqCigkM0e3uNEmi1G4tfMnjjmurhNmMSsFWKE7&#10;QMcZzxgAEkjArZ1KzA03+x7aLaywrD5qz7Q7oTJKQc/Lggx9sSLnGGOSUoqX9bEpPqVxYWX9otcX&#10;cLO0OpO+6dThI0t/v47vt3vj+Jjzt2oV5jxza3mr6bb21vbwxzwrbozfNIzP5LzXJyVH99SQRjJG&#10;fmBA6W5Vry2FvZGXzL6N4Y5PspXyGmizlgMD5LcRuV4GZJBgA4NG8t4NYgmQSyR3ErShVWZWkiaU&#10;qeM9lt13fN820r1Lmpj7tmymc34R8VLDeRwwxSR+XbyyNHHgLKFhdeQdoG5SwJ4IZlPOa697eLU4&#10;PsuryrI3mPCu5g3nMJ5o4wO6EqsbDGCGDqAC9efwWllNqLNbowja3mSFpmaPfG6sh/A5yDnjHTpX&#10;R6fOusafdfZpv3ireMv2eQlpJg8xcKDnnzr5ZRxkNGwHBrSpHmJjoPuYptGuYbmzulZZZoykLTFW&#10;XIUq4Iz8+dhVwozujyq5Q1p22rW/9lXVnY2O3MLtDbux8vzApLRFRwVbZu25+RxhSAUBW4driMPb&#10;PGskF1IIVZdquzho0RcE/IDJbJjBHlygjOxSIZY9Hltl+wTbo2kMsLRw/fX98yuEwR90xkDK8sEA&#10;yQi4uEuhpctvBDLqV5czxozNqMy27ox3GNoRIxOQcvvSNty53ECQZBcGibKWa2tblJvs261Q3TJJ&#10;t8kmMyYAXGTiCXB3bRvUHI2ikTU5tITDkL5DrLBGzH93IjB8/N8vyjEhOcAFh8ysCZre4s3VIobe&#10;42rFtj3SH5Y1+0BEfJJUCNiMsCf3eSuVYE5fdJKGoWdlHfWunahpcarbPNF5E1u8KwqiiSUYTCgI&#10;DtVcbS5OAnKjndQ8CQaDolrqNvdQtqq2rPNDHaNuEisisAqnaQWMrZ+VF2qvPFdJLY3Osuy3aySL&#10;5fn3iNa/vBGjLK8eWbaSzOGZSxyWVQzYJrF8TxiWVYlXdZxW5dpJJF3PM5BKfxN6PgcbmIyc5HRT&#10;jK6VzOR9DfstftB2fxB0a38A+JHkj1zT7NVimmkZ/t8KDbv3uSxmAA35JLcuP41j9ir4Lm1TWfC/&#10;iSx8b+DdUW31Tas8ghlXzIF3MoYpg5U4K4OVZQRyCc/Z3wi+I+n/ABU8B2fi2yZBJIvl3sKEfup1&#10;4dcAnAP3lyclWUnrXzWbYFYeftYfC+nZ/wCT/roe9luMdaPs57rbzX+Z5z+1F8SX+1x/DzSbmJ4Y&#10;ofP1dRsb97lTDET5nykf6xlZM4aJgRznzPTbfRrXwszSXLNP9sH9otbhW8vnbtJ6DqCASOehHIaq&#10;s99408X3us3XmSS3M73U6vPJKyyvyEQsJCqIdqgEbANi/L0WbUprSKeOSO2mV7ORZRFNM7vC5bcU&#10;xvfYMDdtwo+bIRsjb7+FoRwtGNJb7v1PFxFb6xWdR+i9DXj1XT7OXT7meLzl8uPZIylUYmKfaQhA&#10;dGZYyuG+Q5A4O0nO1Oe603bDcxeWbpt8KGQoxLEh/wB3dbU3AMQFQqcElRk4q0LO7tbu3a61m4mv&#10;Lre0UzKssl5v5eO3QiMSkoiRq2xY4oxw5Zs1HNc6TZ+H77R4riPTbf7O6/YrfVIbndIrMGjMLgiV&#10;V+4FRs72x0xioyi7Pdky7IytOvroeII4YfJ/eRu8kP2d/LVeH3MgACMJEXGecp04zWpeXBt0jtkW&#10;ZpJ7qSSGS0mHmSt5A2xgAgvu81ZJWA2KAASeCeU8L3N6urxLp94DDNI8Mdw53KG+YIpxggqSBgZy&#10;o6kYJ6zU0sp7Zb+4toyskfNvdozAjyllaE7QNyB0nymQZDFEN2MkViI2kvQIN8thwtLaW3Zbe++W&#10;SHeo3rvm328y7yeinbKknYr544AGC3Wbq5sLeaeW1VZgryMyRgMjKCkq4yQXxG7ck8rEBvxkzG3F&#10;7cNba67XEbM6Xn2eNMuWlUPGAp25ZFCgAlU2RLklTtj0yezW0t9SjZFea3C3F9Jb7zPGqwkJL1zg&#10;PN98kg7hjPNYp3dyhs32TTpLnQpzHNuXyvs0kLkOxMkQjQAbWZsFRgkjMX3hgVni81PWLT7TBps1&#10;qGlkZvsr+WuGWNt4TbuxvMUjMRlRM/OVrQmma4ijt5RbNNGElkUy/IAot2kXyxIDkvb3BGewOQRk&#10;NSu9NknlfR7GNS8sEi7WRyygwyRqBhs5BtVUc8FAfmbOdIy62EVLq5sbvTJJ4raOaWGN5bSK4lZm&#10;DCQywAg8K/mJJFg4YE856C5DPML2HS9Chtfkmx5aQKoKENOu4rjO6Hzo9wYjCYyTxUmptbi0V3sZ&#10;o44rgNHJHFGdhF3BOucDgESfXtyat6ZEuiy2Lwu0UKyRRRsm7Mfl300RX04R1HBB5BGQFLEpRURx&#10;C+v/AO0JJtJ06aONbDEN9cu3KYCxMqDJ+Z7eQMBnGUJ43GpdUt5LeMQyWEcP9l3Uc8lv5wylx5p+&#10;aTkced5RwgZiJ9uFzVLSYZoo7uMRzSRW9wlwPtF0x8uP7LNbljuI7RqR3w34C7ewSzQasUSdpLhl&#10;1G3maf8A1/8Ao1tIMMDlRlT64bnnvN9bf10/zArxXmnMMtZKrTeX5iNjLM8gkK4UlTh1Mfl9VKo0&#10;jKOvC/EC7Olu1notxMyr5bXbLlCU8qTa6tguAEhllBGW2pcSH7qrJ6FqF5p8VzdSxiRw1xeTrF1Y&#10;l9SQTRHkfLhgBg8jB4614L+1x4p8UaJ8E/G1zoGomz8RWfh+4j8N3EaofN1C4tBY2g2sQNzSalaD&#10;+6HCk4AwNKPLe7DdpH42/wDBQX9p3Rv2if2oNc1DXp7q88N6XqLaZ4LfTdaRI4tPt3lj8+0nSJoJ&#10;o7iVfOPyMQdyrJtXzKwbXwT4T8L/AAW0b4weAfGMfhi8ttcW00LT7q7kl1FriFIJmvpGMKw7BLcn&#10;YmVdFCriZlmkXF8JeIPDvjPUI/hJ8S9VVtNuNRjin1O+nkupNMheZYzfMPNEamFZ7po0dJcfa5zt&#10;3upGhpnw68bXfhebxd4Z0jUNW0LRNWuEtrjWLWMyQo4lkEj2+512ukM7lPnXZbTEHEUlZxj7zbPR&#10;fuwUV0KXwS+DI+IPg7XvjFp3irQ9JtdBvLi2h0XxB4ktodXtoQIFhRLXzPMnURzJ++RDhbaUcM8c&#10;cmZ8PPjZqf7OXxi8N/GXwdqt1D4o0e8MmtabtU2F/aABfMUv8/72KaSF4/LZofL8xZMkLHpeJPFh&#10;+JPx6m+MnjfwLpcEepXCya5Z6NYi03S7w7vEIwoCYH3du85JLF3ZjQ/aUj+C2s+JLHVvhPq+r+F9&#10;trbG1h8RM93M2oJEwvMTwwJsJl2bF2FWDl/3QYRKONo2HdSl6n7y/CH4keGPjj4a074qeDU+3aR4&#10;ys11Szmj3sFtpR+4iYY3bheQynYxBXcR14HrCx3F3bx6nqElvG0d5NNMswXatwYEmld+fnEUUsaA&#10;MQuQTzgV+Xv/AAQj/aV+KV/Zt+y98QPAEkFvZzNqnhPUJtJkjjuJo7mF/sBZ1MagXc0c2IhwLm4Z&#10;tvAP6i3FnZQaDEmpbr6xa0ki8u1DGS5h80SSMMnP7+QW0KY6IjHONuK+yv6/r9Tz6kPZzaH21zqp&#10;aNbbT445ridkt7u4kJaSVuTLIMjCx7d2yPk7kB2jBp7uLOOOZ5pJLdVDItww3eUGAiBZQGYy3CIz&#10;4zwk3UAZpfYbqdmS6tIdkwZJljkkhBkTaUgDc+WqYAdlyTt4C54tSeajfZiIFbdJJ9qYLsdflj+0&#10;EHose3y4kOA+CuSPMYpxXNoRcmtX1F7CSB/OhFrGRcGbGHRW8ydyeRtMiyWmBwgK/QK1sl9cTRwT&#10;so2hGeY58ppYt7sONpEdsEXHA3RbeNx3RC+t7yeGG9tWmaZkW3smbK+VlXjt3IztH3HmkHA/cMSS&#10;TUMemWUlur6peyGSeBoWuLONo5pxLIsp4wP3s0sYlUD5gsbICTxStr/X9dAOU8V6NHFdSXVvGZJ5&#10;m3MUbAhjOWjRUPIZUHUDnBxnmk0XxI0axu9/NH5M6mFS0YPmDLEEgqMllPUljjHoG2PEvhqw18rf&#10;63pKynz5J2kknPlvJIzB5wqrl1JUxQIMfuow2cMaw5Uj0ZMJcz28yxxmPMaS7F+XjcZGKAjB28cH&#10;oAdp2jJSjZkHW6RZJrEUk+mExQqm1fKdM+asCCMLs3bsNAu3PA8zbzjBJLHAjh0R2uJ42keGNWC7&#10;h5kSlDtztKzOIwuQfMtolGCpauasfEuoaIfsFpq2WupRJI1rdJJlMA7TjBBJweDx25xW5pkzSwRp&#10;aaYsLW67Wby/MYqI5VVGKqVwBJyDkYCEcrVOMt0F7bkGlalEp/0u5jaC0tY0XUIz5cJLIF+bndEp&#10;VEOeU2LEV5jQVKZBbXNxdw3P2eSa3WJTNZhWZtwdGOCqhjg74jtDKkbLhEIe1rh1TV401y2tra3a&#10;686SRZJHeNHljildOhDAsZwVILDCnAzKxp6Y+mDRhqVjdxyKW8qNFieRY2MkgjMa/K3lh8s0ZJ2D&#10;cymJgclrpO1gJLKPWgjC6gljunjjlvmZsJkIPObzOFaQCXcRsAj83c+JG21jRPHq/hm9u5ZVmja+&#10;R7e4LJukZpdp3HA2BfJCqBwBIBwM46WWSfxPoiWzQW9jmEwWtqyttzlQN4YLklIgijajxhgGjUZe&#10;uTilNholr9rjVWkvHjmso4h93KMHKopJIOBgDJwMY5AcNddmSxy2WtanZf2c18s1rGzLbstjKiEI&#10;MsVmYKpH8WFJYg8YUcZvgj4sfEL4VLdW/hTxLNpH22QNN9lsbe5EoUtt/wBYrbcbm6dd3fHGkv2a&#10;1jMn9lMXeFJ5p9Q0ZpnXBbJEt1KwXk7SvBxknOCtc74p0631K+W5k3XC+WB/osay4YgMSSrgchl7&#10;AcHHGAL5I1FyzSa81dfc9A5pR1i2n5aP8D0/w9pki+HEkkkZmZnLGSzV1L5HA8yN0J3DhsqR0PQ4&#10;zNRE7q09vOrtGWSaRY4gNwI6AMwAByvRdxBO0gkjoDpV3oyKZZbuFVUB/LKRx84xhzHECDuC5Eh5&#10;4yeKw9VnuLm6WS2vp7q3jVomeRmuGhZQCcyefPgEhh1QDgZOCpxpy5qjfcclZEk2rXIsG1OS1lla&#10;SLaqQrvE3tIYTI33crsaYAE/dHOLDa5eRwxy6hc3Ef2iaNF83yoV++yoFjQsyBjuAOAxfYB941X1&#10;uG/ufCi3CNcSR3EON80czxRFhkKGaEKqnO3cJEUAgcgiql3HdS2LyRWe10aAzLDueORs7ULeYQ80&#10;xCrGkfGHbLEYoUfd5vMV9TOubeXT9SXUpNQ+0M2TBMwA8vDbdvyqqphQBgBfl29hlui0e5h1G2gj&#10;u5i7GGIyKuPMdSswLBmx3MY5+6VjJwC9c7cmK4tA6W+6T7Q89tItuiRo3lrvyyhQTgBdoLA4J4Aq&#10;fwxJuhWeWT/SLdv3PlW+GZUdWWPPODuyeffnk1tOHNC3YIy946ee5llA+yzKzSQSKsYZ1Vl+zIqr&#10;g5+VTchQvUbsYDEsTWRZahdzeXLtmVZJI9vyyEHzl39T8vzKBkk8c54BbpSQu1rdQ20SL5kEaqFV&#10;vJ2m3XjqCp8t8fKQSCQetEOXWMxXcatLGqrJ5hUQ4WF8RtgZA+YjkAbR05rk5Wmbc1yPV4UMrRrH&#10;HtkYoquu+OPebk7sleOHA5PJzuyOaks2lhuRG4jXzLhfJeS6dZOZ1bnaM42yE9QBuYdOasDT5bgb&#10;IZFZXvIoFhZQQreYAE6fKxMo+YEgkYGCeYLOxheayS6jRvtTxhX+RmXZFbSnK5wMFjjGcKTQpJxt&#10;1E/d1K73F/aW8k8cG37LZMzKshkSZTZ4CAEHB3R4BwepIyRmrOtNaL/alm3lx2rOJtsa7WST7Vay&#10;9MbSPnJ565wcAkhbK6gitfLgxufRfLhAUsoL3NxBHkAHcu7bgcZx0AOKqalcw6tb3VnZ75ofOjtk&#10;Ecx52WsMpAIAOSV6qeehzk4afvJPp/wA80XVgA1G4hiijmWSWCwT/R1Zc+bcoegIwBkHgEAdQMAw&#10;/aX02K7+xJFHHfWZSzdVO22tY7KDcxDYHRAORwD14ObmnNBBqy3KWiolxeXd8fl3bT5/PBB5xNuH&#10;B6Hg4IpbWzigtGt2ih2yaDFGq+WA37yKRQvofmToAAABySBWffTyGQ3aj7RHYW0ExaSedbZZvmcx&#10;veL5szljyuGjYZ7dOA1fBv8AwWX8XeLvDX7KV5H4LWD7FrHiS00vWmv3RJZbEWdnLC0JLAmY3Omw&#10;yDaNxVJhtC5cfeWrzmZL4rcHyVusI1vJgpBHLbPIOfvR7d4zwSMEDOCv5j/8FztS8XeH7n4aata2&#10;n9qabYaldS6xaXGPsrXSx6cbWOdMjJSKB0UEjJa4wCuSNqa9xu39f1+JVNXqJH5/61rXhv4oJINa&#10;0SG0163uLG10uTTYlsdN0mzhxwbW3gzMxy/zA7mzvZZXdSvpnjPxn+0f+yP/AG58HvCXxpa30u8v&#10;p5Gn8PahPFbXCKZoV+VguTueTDDILGKVS6CJzxsGv/Cj4inxrrfxE8Sajb+KLy8gbRrHTwslqI/K&#10;lBEkzT+azl1h+djKThwzFnDx4Hgf4c+Pfjolrp2jaK2oawfLiW0m1dY23eYI1VQxUMWkdEQAfMxR&#10;BklQzjHud0mJ4A1nw1pXjG18d+OoLjxHY21zHJf2SyiOOZQ5LcAjJOHC/NgErnIJU2fiXD8Bvib8&#10;TLPR7MSeD9C1ZdJhtIvsck0FoXuYYr6aQyzu0cax/Oh3yMEXY245nr0vwx8UfiR+zHoj+EPGfwF8&#10;P3VrdRpKt3cabaXPmofs04KXJik3hovJcMCCYbuOUE/6PJH5PDpPws10TWPjbxTeaTNdeKNKWG6W&#10;x3WtjpUrSC/uCgQqWj/cOqZQN839wBlIUfi0Nr9jK38R/BT43eAfjpb+ObYaPpusSfbbq31C2upb&#10;TSEsUuNQkgjkfcriyv5XSMESCSGVSiSI23+h3TpJJNOXxNc2kOn7oFErQjdJEUi2lNo4byNzxr6y&#10;Dgd6/m88KfBvwxr9j4f17SfiVo8C6l4ibRtQujcXNrDo9zLcOLa5mkaL5Ld1AkWQEtHk+YsQCF/3&#10;g/4Jy/Fa++In7GHgnV9cl1ZdW03RV0rXrzV5nmuHubLzLe4mdnO9nZoLu6yw3F7uENls1nrymWJj&#10;tI9ehtooLb7D/ZUcYt8W6w3F0yxRRgLuA2DJRQw3twXfCA/xUrW6veK1rbC4laJTJ9sCtuwMK8g6&#10;lMLiOIYG4ZyFLk3bvQ1edZ57NWaTiS1a5KrGVB+VtoK+XEJJJHI6yRY61W860vXZzpcUhuZvkkkQ&#10;Zu5ANzStkjESLtjQf3lfqCc0ve/r/g/1+XGRxXN0HOLE+bIzRLa/eP7wCQqzYBO75ppgcnZuBBLo&#10;Ah8gGR9rW6mRW2NH+/kYykbkwPvTSZVM/dCAj5XAMnlfaGZftUMMCxl/tGP3jxs2GnwxAEkkvypk&#10;nC+STycEuJLiMTfZY91w0xVV2lY45/uhfu8xwR/eX7oO4Hdt3UAR6hqsWn2rM1ytxM1w+z5htwEV&#10;HaLbkHav7uIEZHzf3ARzei6PJf60kl/oqorKf+Ja1qJXRMZBbcCI+cMXJDYVhyxxWxqVtPL5F/ZI&#10;sC/ZY41naMmZbcM6RBc/dllIkc4w3zAZGWyRr9nlNtaabbQW4syJ4RcArHkEF7g8MzfLxGCfu49A&#10;dIcqiT8Wpyeo+HX8L6nHpdoUImaR2mhvBIY1UgseqtkNJj7uRntwa0tI1VrWxkurm0uWXbjzIYo2&#10;UcbQrFl4ONu3bjO05zzT3urO7vWN3rtwk0jGGD7RYtEzFedqjP7sD5mwASwOAOM1X1jTwtpbuJEd&#10;tzCPax5BOOhUdduAMkkevNbdNSTd8JzXzyyWslnJcLJGFf7xALhkJ+XgBgzrknILcA5yG3mpwi6e&#10;6+zQQrJK67TIdrMSdynAOzHC57huOEIGT4e1tba6EUlv5qyEyhlKqX44ByCATlj6Z288YrJ8a+JZ&#10;PD+nzajdWKtax4WS3vWjWNdykq+9hsQqDlWKgZwDt/h0jHmlcm9tDor3xFeaGYb7TrqRppHkt1sb&#10;eZvLbGxiSw5yPvAE5bPc5NZPiHzG8V3H9qRXAjWNN3kRqfMByBgM4Df7zcuQflz8tcV8JPHsPxj+&#10;Kmoat4fu1uls1sbVrSPyz5EmzJk4BYgrIny8KwTjBdhXazmJ9VuJbNo4WuJPnurexaNnfIBfy3ik&#10;KsGbO07QCp4xnFVKfs2ovewaPUhGhadpr7dOtYLSeNkkcCysPn2qxGHDA/KeDxx0GcHN5bK6vZGn&#10;gS7K42lreZFUsCRjLAZIGOigDtkUR2klkYIr3UzpyeWqSGWSWMqeCSQ9ui5PXHVgMkgcB11Lqcjx&#10;tYaXI0Xln5ri86t5j5O2SaEhsYz94EbecAVjr0KO5lSx03SHkgFvbW85H2e4kvre3Z8pgqX2QeZl&#10;t+V85z+OMYupI2oWI1a0hunkt4yyTTR3Eyr6sZWWZQpAOG88A5GWI3KdWTV1s9VW4j+yxzSRMv2i&#10;TMjOobna0bh88t8oebA5KgDbVHV7iNmdW1qKaSF9ixSTWMfm/MM7C0Pm7upHzhyc8jfWMeaL/r+v&#10;yB2MOOWybQrqW60mNNQkYH7VI1lDsQgjaWllFwfqsePmUITgE4HhnxTD9nay8S681rNa+Za263Dy&#10;PKxkRkZobaKMNLMfMKJGrhFG4koyqo67Sr++0VZoG1HybObIlhWaVRIzA8bIoZCVIDZPmKSR8p2q&#10;rV5dpl7qfhzxPqnhmLWNQ029ZVls/wDRFkyxKgOUJyhw+flJAGdwwM12UYe0jOP3GcnyyTR6DeXu&#10;liVLnVUurNmRvKs7q32zxFeFRkRXWNDhcKCQiPlgApFVrExWc6zXtssbRn5Zy3ynncydCedq52jG&#10;MZPTPB6P47ii8VyaZHqTSNPIzyXU8JG6bAZkeMhNnP8ABhs7id43YrsY7qbT7tpbQoWZmkDbDsbg&#10;nHqBnHUZ5JxnNDpyhoVzX2Oj/tqzQ3moR6nKt2Y0mm8uN1kVQWAyPNXbnrggHL4VjkEGjala28Uk&#10;8dkgureNpEa6kYbACixnaxJYNtAOM4GQAxbIh1eW21COSS5umjhkALt56/ICw2k9yeVG4fQYwa0L&#10;II8Ann8IQ3Vw2oGeNZZPlfJ2w7+Gyd43YGSAVHOcthKKUS0XNKm0q9u49Fm1/wC2XVveLqGqXUf+&#10;pQpNEpUYAyMwT8DJJzwSpw7UriOy8LyXVjBMtw2n6hPDFLIAxdrSW3jLbQcs0kYAYHq3cEkQ/YCb&#10;WXSridJoY0/caXb3BhWCFjsdmcMGGQJiTkEnuOoki1CdWiljj+1Ted5kzGM5mnJVggQ4Xy4/NlOT&#10;8o2qDnqeaSLRYjFlb6nJJeNJJbQ3k07EyLh7fTrmCXePmAIYyscnJ25GTjiON9RS4Xw/NcSLeWcK&#10;24bywVk1C4E8MhweMIsiE/wg9QcDLI7OOGNftckbOqqdshXMkMULRFhwcmS4jTA9Wz2xUtx9qvJp&#10;mhuGV7dZHnmktWAd2FveTPhME7UXaORyxzyQBMdI2+/+vwZTI9Ru7u5hddJiktI5NOaC0mlhBQQJ&#10;bW88twxPP34jGN23OzP92tCW2vVuhdMY1P2wTfZ5Dliq3qraW56BPlmLn0AY9wwbB9lYm5uZWaNd&#10;rRwwgY8jz2jt7YYG75ldWYYIbGepJLYJYJl8tpJWbyZF1C8Y/LIhzBM45+88yxKpPRV47UPayW34&#10;/wBf8MC8zN1jUFvtFVLZ1ke8ZLSKO6jG6ZD5sA3EAqBLPCHLH/lmRyQa/I3/AIKy+Dfir40+OX/C&#10;zdDn0XUNG8P+E9Nudms6xarI0lxcane/afss7EzmRZJJvLUOqxBQR+6kK/rN44vpr7T1trewhuLq&#10;7WRZoVk8stNLksiEYyWurf7OM/8ALPzm5yAfxc/b6tvEvxf/AG89S+GXhrV9Q1qNraxtdLhu44Yo&#10;Y4LiNbqKHIXMkbNfeYGfPlrKykqkTbeiC/cvp/X9f1Yuir1NDwz4sfFTUvjP49034o+I9N0PR0ma&#10;RNQj0HSrW1hkDOZHfZCF3OB68sF3Hc7M1em3fww+Aul/D618d/Cb9rOKy164RTeaLdSXcc0brDC0&#10;oSVbaNE/fTuoYsRtt45AB5sot6HhzUPiP+xpe33wt+KX7PmmX+j6qsclvDr1pchPKd4LhHRC6YIS&#10;NF2yAmMz3EbgbriNvIbi2vdR1q4sofDGnwW9wDlWuGWONWOSCGX1CqMn+9zVRjdX6HSdZ43/AGiP&#10;i78QdOuvhv8AEz43ap4osZubODUdWNwYt21S6SHIycLgk8Zbu75w9f174dP8CX8G2nhK9bxja3kL&#10;w6w6mSC+08CUTRlllK5I8kr+6BUrL8zhoxD0vhf4MfFa6tZ/EGg+F9Pkj2t5jRNDIkceJmcyIxxt&#10;EcM7NnGI4Z2JxHJs1Pjj4/1vxB4Tb4deMfgdp/hvxlpNwy2utWWnxRTEpNcLJDJGIEdsSERybnJ3&#10;2oJ2yPcNLnKz2BWucd4Y+F3wf8afGy38K6V8W4ZNGvvCf2m28WappsFqr3n2Xf8AYZ45LhYo280e&#10;SGaUL5gALiMNOP1N/wCCCGqWXh74DeOvhTL4uhm1Hwb8RLiKa0urr7RDZ25hgeKeFs5+zyzQSOST&#10;gmBz1YrX5VeNtP8AhXN8MNFn+HS3FxrRZo/E3h7WFIVNscWZoz5SrsaT7QrJvfAiDKQJPLj+/v8A&#10;giRqnws8E/tCX3gL4X+JbTxCviTwKNV1e3khljudKksdQVUtZCYkV/PEyL8rHZ5sifOqrI8yiFX+&#10;HofqBcaZlpNNawmaS4cIyzXOMRrLBG+9twwiG4kLYx5khkX0JqRM2omNL62muHkjkhkKs8a3TbGL&#10;xpkBooUldgzkZLCIYIbNX5Y7F9Kvr+8iinj023R5pmG1Zt4uGDMoIOxiJJhn+OdRg7apyMzx3U95&#10;ateTSXSybRKTG5XyEEUIDfKPNVGAxyVcgkc1Ed7P+v6X9duFlWG6NzdQ6jLbwxb185ZpFKowBMK3&#10;Oz5goKoIok5O2eIYztIr3ialdaxb6JYXSxWsMNxcXbRz+WbCzVdsQ3AHmUl5GYZJMyfwqCL0iR5T&#10;WrZV+0NJKVlljJUuJbmC2cYwAq4gKjgExg5yMrk6xGHt/ssdj9nsnkjmvI/tSq00f2iWHa0gHMbe&#10;RkKQMh8HAAJ1ja9iNS5LPdR6fNrN3a/NaafJcQorlgXWGKKCP5lB/juJW9CwPJICp4gsnivJdMjm&#10;LeTY2dxdyLGMwyl4lEa5JBYOpyCOpyACRllnrh1aGW/1axa4jh1ZjIWj2rKzhZVdM42xxom0KCc4&#10;PP8ADTX0Yw21xaT30vzXUj300skitJIyxTHd3RImlaPau3lS+QRtNJ2dpf1/X6hvqGt6lJquttqV&#10;raWcNrd48q6u5SIUlJAGwEjzSQS3H3vfdzneIo44luFs73zoY38vbCmx3ZWIDK2Du7ZHOMZ60s8n&#10;iYPb301zaSTXFrNcKpt3WWT5iY4UXfiONY9uMA9MBeprD8R6hrGpwsun6pHuaRo1hu7WbDKrY+YN&#10;MTxtZVGRg9iCc6wj5iZY+ywac0izxrHN8qxu0flYYYXaVOQP9YueD83HXJHm/wC0J8QNM8CfCXxD&#10;4znvDFDY6e0qbrgx7hnA5Q7mwHxgkg/MWyBtru/EWqSPBb3UM8Uatbh5sLtKdguA2eMFsggncowA&#10;pJ+G/wDgsj8YYtM+Emj/AAq02/H9ra1rX2y8W1dDHHZwKyMJACZFDSsu0hcMIJfm+Qg9OH1mhW5t&#10;Dvv+CQmueKfHnh74g/FW/wBKkaw1XWobOz8yYo9xIFmmaBGzujfaQ6t0JwMcDH1ahn1RJtNuNNv7&#10;yGbBsZr7S/tDFdw+Z3EhYNs2nG1Xc5Pz4Gfn3/gl74APwq/YY0OzW20+S68QMdVmiZg0kkkhJtrv&#10;GWKssAjiJB+gJBJ+g9P0GN9SjuJPD8ckUcmYJG8OW8wkkyRyoLSADOfn6Z5I6ExEues3/XQS0NGy&#10;0nULqT+0TFqFvJcXRMtgbPU5Ed2+8yhpFVfl3YXDAnYMYCB9seHrK6giuYfE+j2oaMbkks1iZWHG&#10;35+SAMfTPTpUGg2+hWF/Jrz+FdIhn8lYo5bUyWsjSn7uFljCsoLfLycADHGBVXUNVgt5syeK4bdm&#10;+95d5Zhn4GGchMscdGORgDHQ54/f5rF6HQXW9ZVhkzIwaQLK0IkHABB6EHGVHU7RyXjIIMWp6gbU&#10;Ip1G8j2fvvLl1e5jSQbWPKSjldu7hSQNp9DUWtXgN24iMwQ7JP33VCoIyMxt8wIYHJdgVwSuTEXT&#10;X0zW32ayvSk0+5rcR6wLdnUYDfJJEYsZIK7WIJOeCdtTyvlTt+hHWxi3V/Y6Pf8A2EXtnG0dwxWJ&#10;Lq2bO9d5yBcQLyrZ+6Wzg9Oa8x/aI8Paxa2g8Q+FLeJ5bOf7OJoYR8wABG1ojs5OzOPunOWG7j1T&#10;U2S2sf7UudSWFfLyqz+K4F89ijDCiHJwF3NjqoGRu5rl/iRpt3Z+ELi9hnuJI9skYa5W6CyKxUgg&#10;zO5PzK5+baMcbMHcvVhqnLVv8iKi90+YfF3xyzqGk6jI9vay21wJJCsIk8vb+8DEHHX5f72ctnAA&#10;DfUk93IirKto0S/Mrfu2Vlw2Qee35Dpg8V+c/wC2TfyyQQ3NpNNFJLIUVY5GjjbLKcggk8DAIG35&#10;hnsMfZnhH47eGNZ8Sr4N1vxBDFNqVnHqHhu8haSOHVrR089XgWSNJBKIcMYyAQqlwMbwnqY2jaMX&#10;FeoqWqZ7F4fv7QwKxiRWUEtJgsoyQXXv7ZUjnnNalraW7QNLHpTb55UZ4I5lWSVTkBTGwG3HXPsc&#10;/wAJri/D2tWEMXmmNpIbh1lhd9nz87sjPXGARgdh1rrF1K2+wtPbGG4jX/WWneRjsPl7s5x8w469&#10;D358mUbmxqqsILaPNAIre6hKrGk+67uUJ8sE46bsyZxnIC89qvF5LlJHvpWt2uI9twgcE2kJQnyR&#10;jhXP2hV3Z465IAFYVnqN5a25TT5rGF2jUrd28ryyK+8KwLAEkopdicY/LI1opNOu7G1xGy6Y8yTX&#10;t02RNcfvS4wMncGWFckgZAPpXLOLWpUSeLUOW1aezt/MW6hl8k5+RfOhaCLAU9Hk3k8ZPPT5gunx&#10;XgsY9PVAz7RY3EzQqGkURytcSjn229jlc84xTRLPptta6rqMbRXDSDUb21t5M/vAbURRbmwSAykB&#10;QcHnnFMsYru7jj0PTXYtbq9nMxSMkvm7uLlwowMcFD8oPzcDgg58vu9v6/r5FdrlkppdvZ3SnUS0&#10;7TPOrySjEU0trHIoyRysaDzOM4PT+6ZLpoJ7K4v9Klb93a3AsQ0p2qUx5A7nlnZ+fbsKz73zbu3b&#10;7GWkup4LgeU6keXNNZwCM8Y+5Aeqkfxchua0NY0xp0u5IdiSXAvRb+YpLB3MNvEQjYOVhWRsYOAC&#10;ec4qexXvGT43gsb3QriezaOKNbW6hs5Idq7ClxHHHIqkdebmQEED5zkcgj8Y/wDgovoHwZg+Pfi6&#10;4mv9S07xtb6hBPbrp9qXgFi9hZmyVCZzhkt2bd8qghQMq0ZE/wCy3xM8rU9A1KwW7dRLHcCPfCQI&#10;/tE8FvEx3LtUJFum2sCQMZ4yT+E37dvjBvGv7bHjDxHFLbxaZc6nDaQLJbN50aQQJCgLKzHIVIwT&#10;tJQHGBjFdNNfude5pR1qadjyZ4Ln4kWscct3fS/YG82FZo5Y2jURAFyHIYgRxfMMYCRtx8pFehfD&#10;3/hnLUbFvC3x28N+JNN1mxj2R30GoSWRMirODuUWsh5kNvEx2sV8vdtJV45+m8P/ALPfjzStGX4z&#10;/Aj4+aTNIiM9xpcEd/bX0ORdqNjiEBj5VuzAq3Dsqg5ltmng+Lf7V/xd8eWU/h/4r+EtF1O9t5mF&#10;xeahJIz5Bmz5b7z8m+4PyhQAiW6DC20AjXxbHR6/iJ4rh8EfD+S6vf2ZP2z76FVmneGESXVlcNCj&#10;TiJ8+Wq58pI3OHJVpXTkpG83m8urfGP9prXLeXxHca54q12wXMdzc+ZcXMkZJY/PyzKCS2ccKo4w&#10;pAwYDq+o3YtNRTT9OXYS0inzhG3fk7do3Zz/ALpOCRmvaNN+A3xY+Hnhe0+Nfwm+M/guG+s5lkXy&#10;fGFit5BJA1tMubdpix2SSQn7vyy27j/n3Mzl7oHE/FzxnpviHRLPwzL8A9H8CeINNVopns5LxJ5m&#10;CRRsJBczPtbdCxzt+9IScv5jv9Sf8EWfiX8IPC37SOg6HqV3q0fjfW7J9NkDWKCxmjQNeSzb/M4E&#10;a2aMF2LhldstvCp8X+OfGWtfE3Ulh8cuy30duIx9n00WqmOKNY1H7hVXaqIqgAgBUUDAAr6k/wCC&#10;YHiXwXbftWeBvAms/De6sdWn1KaGx8SDUooUtbU2l1FcwPG8PmSGRD5Iw4ZZEjI+bzlnUl7uon8L&#10;P2qgsU0y/a8kFnNb/Z4FtLeSPzXPkNNI5IByfKMjPgDP7lh1IxX1SGPT4UWNZ1khcrAqwlecOqHY&#10;OpMkzlU77lA3BCBTHiLVItb02IzI1zrEckckcb/ckBs7xyh3Alke4uFGBnB28AHMmtavdrqP2ga3&#10;fSeZIwSaaSWRmZLmaRcljgosPmuGOQplzgjYq4xU+a7/AK6HHJx5SqYWs7XTYLSFYWW6t0WDbkQH&#10;y1SNWPORHGnmOQSAZRjJYGob62a9ls9LzHG148azBpBuWCNWZFHJwWaSRmPPLckcGrLC+Ro7HR7t&#10;pp5pzEsZml273lEeD/fEcfmlnBLMR8zE8CpeyXy3janBa3FwG3NYwzMoknUkQJJJ6RrGpYBcFgBk&#10;dztG/UzJNK/sl4IJmj3QzNuslMiK0zuCpLHoV8tWAXHGehwMwyNPZ2txaxTzeS06QLMynAl2efLN&#10;gNn95LK38X3UAOcAmxpkj2VtaX8d1d4X/R9PWS4UNOy5iSZhgDy/KjkkH8e0g9M4z/EmvSWVjDoU&#10;Ukt1bXULXhjW8byYI4xtRdiN8wKlmY5wSAQcgYpX5hN9xdVs4ILixurW5kuo7PS/Ka42s5uAiqmD&#10;8vytyy+pwcg8sKMuozX6TyrbB7mZi22EqWbDdCM5yeM8YG4knINQPrRS2s7fUtPkVrhPtDRwwMBG&#10;xABBVc7RuKjnjoSf4qybm7tXtTbi3jVpl2SRxhZMMpI3Z4Gd23n73zYPttGLSsLQq+Mnt9OtY7Oe&#10;+jVo4EZniAVFV4o2weR8y/MG55xnoMV+MepWHjf4/wDxm03w74k8Q3Wu654g1SCDXNakjUXL42q7&#10;+XGVRQkYLCMKoQAgBRgD73/4Kr+JPHHgH9n6DxT4H+JNvo9ja6mtrfWMNwLeXVUmQKscRxud4wGY&#10;xr9+MSMcqmK+R/8Agmx4Uttc/aKs/Fctj9oGk+W9u1x85WeRwkfUcsV3rk8Dcc46juwseWm5b/1+&#10;o72Vz9V/Amg6hoXg3T/CVraGT7HbNax29vHJJtwxjAwUxwB0SQA/3R0rr00zTNPtkubz7IbrzfMW&#10;3ubHyTNgcbijbQSN4AyCNrHnmsaO1htWXWLu9slVrVpGlltbhtnzrl1mSRsgAsOBkls8dBpadBp9&#10;x5Y07Ut0nBkbS/EDec+NvOydSSBuHGDzwAScNwSaeooo0m1a/mjmtIbiO6hmjWO8k/t7dGijPyKr&#10;IGxg9Cf4zwdua1oNNu4oEistM1i4cqHmEciMIyf4eeOMY9eOegqlpawW7mfXbma3Vts0bXvh5XCd&#10;TkOi+gByPvckE1p2Or+HLyIfYvFVsrBQZ1W8ubZ93T5kKj0647EcgCsJXWqX5loxdUVzcRalEFYo&#10;6yzKsbNuYHKuTtAbsP4cbsZi4R7Vjqj3RuJrSbV7xZcxyx28ybVUMC2+K4faW+9lkBJwdyht1Ou4&#10;UERk+0W3zbCNuwjaF2qc7Sc4KrgtlThd5U4NW1u18uGC/jJikg2iU71VF2hdwlUMyEgBQwZV4HcI&#10;Btb93ZGPwhd3upLHDJomp6tHtULHDH4Jg+0bNwBTzTGUA+T+LG7gqcjAyddsfsljcalPZW+l2dxE&#10;y3C69fYvrs/xhpAhX5QGYLkqRxkgFq1r23u/7NWHVU1y3hMmG2aotwjYbA5ZTlTvQ55xtxycA0tZ&#10;TQPs8d5c6JPeyRyK0f22HylVxt6cHknqPlyD83QGiHuyVv0/r7yj87P2yfD7aBNq0GppKrEN50bA&#10;I3K4CspG4c7iQRkZPGeK8213xha/Fz/gmnqetprc9rrnwz+0pDqVveOby3Fuft1pcI2/KbGzEoBw&#10;oiUDB6+y/wDBTi0sPC/hmTUrazFqs/lrCC6vnjjDAnd8uBu4JKk18k/szarrviX9nH4nfArw3p82&#10;oav4viNlp+nW6hnlllh8gNk/KFUvufJ4RWPRa+kqSdShC39aWMqKtGT7W/M/Wj4bzNqXw18Oaxpn&#10;ifTfEkM2h2MsOuafapHBqatCri6iQOyxpKDuVQxXDqNxwGPYeHdSmspV8u4MeyFumUjC7skZOQoP&#10;ClhxjPHFfO//AATO/Z4+JH7MH7J+g/CT4i63Hd3Vld3E8cMa7Y9PimYyfZ1YAF8SmSTcR1kIB2ha&#10;+hldDsjun3cMdjcKy4Xjjnkden0PFeDy2ilLc6J8vM+XY6m11Czhgt9L+0xWsMdv5ayy6SzQxRvj&#10;c3yuxcnYBgjI3cH5mBW11WC8hkk0ZbrUNSa3mlWOaMCFUNuIclQy8bmHDDHy46gsubosnmFRpKyQ&#10;XHloJGUEbdyNg7vmYHjPK5zxkjNXYmDWXki7Xy5Iyqw31xIBu5YFgxi5X03gceoGeeUYjTNW8v8A&#10;R7WC4vGWS6kW682WWNFxe3m5RHGvRgEK7sAYOWPJzhbyS40i6S3lfykjjZZ8MN0sJmuvtLgA43Sz&#10;y+QvpnOccVSttYt0t10yF72xhmgMVu9vZb/LjIdD5axbv3rb2PmMcBjz0rTjYfajrunlTKsgdmnT&#10;93AkcySbd2DlYoZmc8jdM57g1zy5tv6/4H9eQIXyY9chluBOUZobqNrxQ+0u1mguHXP3FHlR268f&#10;NvYgEE1Y1CaGB5JIrWP7R5d15ksKxpHCvk2zOE2kFdqBrdP9pmBP3TUdraXNittbwI0j295HH5Us&#10;h/cJE7x/PkkMEhImcD/lpjg54bDB5xi0+SPy08i3jhjkC74MJJF83f5CRI2ed7oMAAVnHuv6/r7i&#10;7u2pV+IuT4E17T7i4WDda3yLNDIqxW4EsE0h4J5jAEanOMl+MAAfhj8avFPwr8O/tNfFDT/jH8A7&#10;efT7z4jeI1tL9bOdfs1xHfXiDyTHPCku2WSIn+Jk3ruDmOWP9xPHpli8IXUFz/oJuLUWqrcAM6yP&#10;alIw2Dh9rq88gbPzHB6Hb+Ff7Qnx9+Kmj/F7x/8AB/V9T0m80vUvGGq3umTPp9o88UU97dzojy4L&#10;BkN7OSrPlWklUhN8gbopr9z87/ga0vjZ5x8YNV+DOgeMvtHwLuvFUWi3KyGO11ZCxtxv2xodjHe3&#10;k7Q54y251VQwjWhpfgHWPEv2bX/CHh7WNUkaQeXb2vmSyIpeNQrRA5G+SSCPBAJaaJQCXAFv4UeH&#10;9D1HVB4V+IHjyz0lZ5UT+0pLZzHCpdcsFVWJ4Z36gHYFJUNuT2rSPh78QfgKsfi/4GftzeH9QWZY&#10;zLp+kpqVtKuPsszIXaBFdd8oTLgArG24DFylu3JLRHTb+tzjfhx4z/Zf0GI2Px9/Z18V3sgWFjNp&#10;OsCwfZut3ZtpgwweHz2++AROQrZ8mWDividJ8HdU1A+Jvgh4U1zTvJVd2n+IL+K6uNxRNzeasMI4&#10;YSANj5tiuAu8IvefE/8Aa+/aL8W6cmnfEnxfba1ZquFGrXU0zSfJAFLF33MxEQL5wWeWYt808xfy&#10;HUobi/1ltVGoSWqq3zWNrN5y9WJ27hnPAGc5OwDk4IFpqxX/AK2Oq+FHwq+KPxWeSXwN4XubjUId&#10;wkSzlVpXbZI2I1VCxOIiQqgksI0GHkjVvojwF8Tf2xvBXxK+H/w2/aI+CckWmW/xE0nytb1yxv4Z&#10;LIDUQJRDLFKImXZPtKlCrx/ZAQVitvL8t+G3wE8GeOYm1Lw58b9P0u48qRWg1XULSwZ8x3BZcyTo&#10;pDJEE3MVUm4h3FE84wepL4N/am8C/ErwmfjB8QtA8T+DLbxhaS61qei31hfv9njv7tp5leJzcIzY&#10;1KZSWD/NdnKut0Fjm6lfZs7n7Qato2patot1q9sZJb7T9PmNvCqtmK4ka6V3BO09LiA5ySojAzyR&#10;UHiIw3N4ukWluv76+tYlZVDLtfVWiYn5cgG3tccYyJCABgmt3wd4nsb2x/4SG68uWzm0/wA5nWEu&#10;zNPLBsPPBGWXkjkc4wCK567W7jmh1GGbcbSCOZ8EKGMUs8Tqw42qJSZSOceackbeIg7ys+j0/wAv&#10;67nnyjaOnUlsmkupYXYyQyMsUz3G4vta4kvLhhwNq4hQDI/vKckkGqR+y3yzXN5LCkbW8klysZz/&#10;AKJBYqkUW3naWknDtg/wryfvU/T5msWhgiulVbb7MkjnO5vs8v2eZWH8JMUiknJIwDyMZbMLy78N&#10;TQXd86+Xo7QyoWTDOrJliRwdpgYHP07AHX4Zf1/W5O5Q8TSXFpYQ2a3226vrO8WPMwfCpF5caouB&#10;jC7mGCCNxBYjism8vLvTNVtbtNLW+tbizkhe6Vh5ds21Qw28EZIYd8nI4JzV3xu0l34osZniAi/t&#10;K6jKs6ltrO7qRtPQDbzyQucgZJOTBDbXqNpepS3FrNDqDPZsluFWRcH94yjG4FWyWU84IOCDnoiv&#10;dTJvqUobZI7iWyjWSW18xtskx/eKSz4wOhOd2T1+RcrjkqZNOv0htxabIWVY/MVmkwdxyA4yAv3T&#10;gZ4wDkHFS6rM87qPNWSZSpjkhVdpkwxJypyeWx9WPHANM2ySyHZuCNEPlT7ynJCryCew4GCQD7U7&#10;+6Jbn45/8FZfjj478W/t3eJvhp4y1NpdF8JR2Nvo1mrsscLT2VvdTTOuSDI0kxBkwDsjjB4UGvbP&#10;+CVvhe0ur++8R3P2lvtEyxjzLiSGN0TABZlzhcySK/qN3HFfGf7UnxstP2mv2o/iN8ZNGma40qTx&#10;PGNHuIxMqXFktulnDOVlVXjLxWUDbWClDJtK8YH6Ef8ABOLQtN0X4d6Hpt1aRsrQLct9rkJKGQGR&#10;gsS4Z3DO44+6AS2ADXoxpypYXya0++35pilUjUfL1i7P7k/yafzPu7Q5reyjj1HTPFGqTQWzK/ma&#10;ewiiZ8cBY9uDGCWwue5PG450LfVNM8Rz+Td6/Y3rbsSW2vadEnk7gCpYhARned28jDZJXJwK+lrr&#10;FnDDcG6nWRnYPY3kgWPduX7qAbEJwSSTyccjqNCKS6e9WRLjSlvI49u4adBISwUHdtaTB55xkZ5z&#10;zg15Niy1pbLpfky21notq3kFYfJ8Uzr5j5A5iChFHVRgdcDgFgNC58QarJbwtaRaleQ8hP7P8QQi&#10;NOBn74JyeOM5B7Dis1rm6njW1tdfXdwfJhsYovMZSRgn5gwHPBx0ABzV5NHWV2ddHjupMKJZIbcO&#10;nTj5tjbmxgEjAOB3BqJRV9f6+8a7mde3U2o2qvZorSNJIJnmuGBLLtIcIFO4EFsbgFYZycVS09pR&#10;qU1xexxwo6Sh+WKyNjkkSAtwOqjJJDHkLWpaa5qE5kNvP5zO2xBGTgt1XJ4DruGCh3qGcDgghat0&#10;92LqWa9+zW7zSND5K3SBt4Lb0yq4Mod2YjIkLDOCY9ydMbx0MetyP7RMl0bbRrm102JFYw2vlmRZ&#10;Afu7RsUp9/J278Ddz3LdS1TWNHh/f6db3CtHte4t4RGRGitlmyedpH3W5yDjjNRvaWtvDG0umzXE&#10;iyOI7eGOWN4pNzb3jKBQygNtKZBQED5STuq63rHl2T6m91aTWi4U/aUfzoHaLOwEzjYVxg7gSCoG&#10;TVKHkGp+f/8AwWL1ZJvAtpPDPIu7WopZMqilw0MzMWKkjOShwePmHXmvHf8Agi14Zs/EP7TmoXOo&#10;28bz2nhi6vtP/fbikq3FtAWA/wB2ZlJGR89d9/wVF1mHxFoi2ZlV/sl1C0x8wIn8e7cM92Zcdxz1&#10;7fN3/BNT9o+L4O/ttaH471jUIYvDWr2r+G9Suo4oRHFazldtwzuQkEYuY4JHlyCIkIPcH16y5MPB&#10;dbFUFz8yR+12j6fKqMoYxsrYNv5f3efX+o6c9KJLJo54ybhBIzARr93C5GME9OuO/GMk8irs95HY&#10;RKsTFum6TaPlbqSe/XJ7DsM1Xhsf7b1lYLi8kswzFZJEYx7V2MMBiBgnBOQcHHpivKqSXNcUeYvQ&#10;2ts0zXNzuWZQwkuJNNlmwQoOAyPySAvG3A5J4GKhfVIbqZrYyWcgjld7WGHUAu4NgA/Z51KBvTaS&#10;MkDGckxmy0PQrJ5dC1++W83M80lvdBlj5XCkOuFJ3txxnntippdXuXhMN3fzTmSQFXuJjzyRg7QF&#10;5U/N165zwcc6i5Sua8xIY9OjkitzZ2qW8YZisdnHuZQDh9uOTlR8vBx0xgY2NKhuri6WOW5iWTzl&#10;MdisuI4lKHyoWzwVw73D+0KDAK7Rm6ddx2VvFdvZrdTf6uwshGC00zDMa44HZiRwCvPPbaWS3tI0&#10;SWRV7XzGRVN2vnOs0g5DFrhzNbxY2g+Vkf3TnV7ArFw21/e6asNxJ8nkqsMFxMEWTjCBi2Su+ZVn&#10;bqdqrjNAmurUebPGohk2+ZbxQ5e4V5QyE45CvdZctg4jVezZqnNeL5N1JLJ5k00gszJZI2y5Zysc&#10;zoh5bbHGsXAOzYzbTuxUOo2N1eLPpWoP59yuoRS27KyAAS4ClcEeWAFTcUxt2ncgyK5+X+v6/Mr0&#10;MP4xeJWtNHnsUlHnSSPaQyRt+9ZiolYgjhWe4BPoY1IXJYCvxA8TfAv4pfHf9oz4ieJPhx4Ot9Y1&#10;Ox+IOtXbWbo/Eb6ky9MY2brhFYHChHdm+SOZk/Zb4rW82t31pf39i0g/tC4ubZZ2WEsZY51h4wyh&#10;TFBNM4yFX7Osq7d4J/F79pp/gJp3x4+IN54A+Kfiy18Xab8Qdb22cumrJb3EYvm2HzvNLCZW84n5&#10;QHCAAh0Bn6OXlppHRh73bRq3HxH8CeHLBfhr8eP2MdHtdaiYJ/ayx30V1tQW6ZIe4KhtkU2d65Es&#10;oZh8063HkHi3xD4bhdbfQ9N1G13An7II5RD0BTGWfGGL8ZJ2kA4IJOLDqaeODFqOrX+sJfJabGt7&#10;iOeKTaF2bR/e2qm35f4EUY4Iq1pt+beT+z31WNUaR2Z7vcZEOBz83IGV64ON2ecYqIx5Xc2utuv3&#10;FW2sNFureS7/ALPulm2MGgEz/NGQTymPnwMk8HjPA5rrvBV34T052u9c8HXV9bbSEjs7jyJInKkB&#10;stE4JBXOMEAovDDzEabQfAPiLXzDfeGNXsLq8+yyM1qqTiVyA52p8vX93kDLHdhQcugb0zwVqv7X&#10;fhgt4f0r4MaxrFrJ8smnNY3EqA7XTyo2t3RsEyAgoQSfszIcxwMqlK4a9X95Yt5/+Cf3jrQ5Bquh&#10;694U1JWZ4DJrrTQkBbkqAY7F2VQfsiZJdtkm7DvC/wBrZr/wy+G0ngjVNC+En7f0dxHNaXUcGgO2&#10;pWsl1AY7pfK2i3MZLxxJ8oY/NM8YLFIGud/WPizonht7pfi//wAE3tAhjurid/Om0TVLcJIy3BAB&#10;S4RSoN3A2EK4jVQhXbbNb8d8UPH/APwT+8extceFfhn4u8L6opmktV0jT1mjicvcSwswluzypNpk&#10;hVUlLraFE8YtluC+X3n7r+B54tS8KaTZWSPNdXFnaosbF90zQiN5xlev+olTIOcq46A5tNZpca3Y&#10;wSThlvlu7GCaGPcJllZleYkEgHzGKnnDKowCM44T9kL4jav8WPhD8L/jbGkoi1jQbK7kS4aP5nvR&#10;dJMWHByrXrMeAMRjGc5PfyrbaPa2mvNpt1eS2lxJOsaxr5waQk7OwRRgFiDkFmGcAmnZqX9bu6/y&#10;OHdbFGSK7lsryY7lWWxee3kjVlkDf2esh53c/NbMMcKe/IbdJLaq928U0qs8015BFtzwjNcYPOM8&#10;FuFzgjHTGZ4Fm0yW2QSQwpDCySOCoxFDZXSTzHI5jEjrEDx8wUBj9052satHZAXrR3Ez29xG1wqR&#10;p8rFIRLt4DH5Z3LexJxngaLmlK1+3+RmQ+JJbS71AqhYSQwwXSyLGcoZEjRVwQAeQQG7ZyVyvPOt&#10;ayWEcaalcLcyb03T/Zmj8sMwBbdHwTjALHPIPSmSfb9UulsvPF1JDgK80jQSW0KO37sqVCzYXbz6&#10;Y5PWk1O9uLC8gurHXUv4Vh8m4mltvnjII+XPAQ7R9SeSTxW0Y2VgM+9ewe4a301VZWhI/eMBnHJY&#10;7Rk53HHT72Ohrk/2nLzUND/Zt8bXcer/AGe6/wCEY1AxzNhTbz/ZpFj5yByxAAJHY5Gc12Yjt4/9&#10;MtGVVbKMxQlcnPPT5uSCf59a534zwaXrXh6bQtQMkdjdMpuPKcK+Aw4+bcuDJtGcEAbsnGc1F800&#10;uwvhPwG8C6A9h4n8QeDdQtTGs1uHZpI/nVkfC9SO7ZP+7gjrX6kfsG6s2r6LZ60JkEc0eIYZHUFZ&#10;AAcAgBywb+4pPyDODgV83/t1/s4/8Kz+JEfxOs9IaGO/V7S8WKEx7XLCRM+WzkuNkisV4+QHcxbJ&#10;7f8A4JweMVtrm98ONA1wY71ZrmzZmdJkZCEVl37uCsp5H8QxnpX1ksLGpkqqR+y39zd/zZ81/aDp&#10;8Szw72mk/wDt5K34pa+iP0f8P2kthoUM9zZwrN5bb2fTVRZk6hSJVbBxjIMmGOGODuz1+k36Xtuk&#10;l1LHDNJk3CwrFArbiMMdpDDgdMjbnqMmvOvDXiK38W2nmafoU1v5cKRtuh8lwzfL84mjTygrZ+YM&#10;T8w5GDXY+G/E9zPcNb6c87Laqrs39tGzTudnlB2bd3IZmJz2xXyco2PpkdTZymN5NOubqNopZAm2&#10;zniaRcsBgAhuDtCgdwMAEnm0tnp9qWi1G21bAP7szzQwAZ+YqACucbh68EVz+m6treoJNHqcdn9g&#10;jtVYm5tdsRbdh9zqm925A2k5wMkDgjXs4o79S9hZW7snyzTldwkPXgPLkDk84GemARgYtcupUX7x&#10;z39o3etQta6gWMFqrGONpvLjRcfXOOcAdfnYDgmrUzRSRR3KQSSMrOJkhuO2SAN5aQqd5KnG0h9u&#10;OK5nT9fvLN5bl5JHLbomUSbVO2Tbk8eq5/x73Yddl1ydbK5ST5jFHIzXDP5m9m+8DwQATx0+7jAX&#10;B6+XU57isdOvQ0k9xukx5q3UrSPv8tflYrtG3K4yuDtHTGBnP8SXQbSLrUJ9VUtJZhbloY/JeVDw&#10;T8jDHbrxkDnBptpdw21xK0FlCn2dklXbbxc75AhHKED7xOe+cHPBrkfiBqVzb+G7i1jmfdHassbf&#10;KF3FEcMQF5wHK8nPqeTWsYe8kh/ZufmT/wAFWfiImo6vdfDrR9WzO94oukjkz5WS552kjJT5gwJ4&#10;Iz1FeQfstfBqfxvr1vbiFkjjX942wMVwVG7B6qCwBB4wwPHGdP8AavS/8U/GrWH1rUPOlfxTNGsh&#10;t1BVImeJV4HPyKo5POK++v8Agnp+zd4K0vwbY+JInZ5p4oSN8Y+Xch3d8H7noMZNe5jqMcNUSve0&#10;V971OTK8ZLFYSU7W96SXonb9D6c/Zou9ds/hXouj+LrCNpNItUscfKN0SIojZcc4xgZPJCgk5ya9&#10;GvtL06Au06Wu12CrIIcYAxxk52jHOMAHfjuSeV8EW4tZ5bNNqmSYIGjXAAGByDnP3x37c5zxurez&#10;2bW4l2ypNM3yMgwpVl5H44P4e9eDUSvc7dXqWZNMjSCO2ggKxom/eshyuQCQoxyMryPTOOSc1Ht5&#10;UmhhWM/cV5JAzHHqecEjJxnI9sc419MsBfX2d4jWOPeqKp4ba78c9Pbn+lBup11OCdn3eToq30qs&#10;TiQFmGwYPy8rktznjjqTzymojQnhqxuxqBuLjaskOI9PVnyIpGVt8m0nooLsc8DGTwNw1dPsLe7O&#10;nGwk8lnjW6Dywn92sYXyINrcIo2+ZtJUrKzFeQGFG0gu5LO301LmNG1Dy4GkWHhWuk82WTGeSUIj&#10;AyABnqGK1qx3LTSW97jY15b3ChkxuighD/ugT/e24J4G0429DXFUnzNtf1/W5rpYg0rRTPp2oaVc&#10;2dvcR3F5I7RiE4aBT87kMcyZDBAeSWfhyRurS1CGcWbrcXi3F1cv5jMrgqr3KPEHPHO2DamMcv8A&#10;MTk5qnGGTTo/OkLf2hMsW1flWKBZ5FEQH8QxAOpOc85wcyS3013b3U125kVoY0ZHwcqlrcvjp32Y&#10;6d/bktu+3/AQ7anFeMLe2u777dqedzyzSWit+7aNp5hDtXcOGSBWXsfnbPJG78TP+CkHxDuvjF+1&#10;D44s7nQbXR9Q0DxxqtpZ3VraQxmfT4phFb+coVWkzFGrhnJbLsCzAIq/tx49gNvY2t3Hczbby3+1&#10;FNw+VxeXDg5xnOZG549OnFfz5/E66u/F/wAVNZ8c6jPsvNS8Q6pLceSoUO7XMmSx6tyxPJz71vNf&#10;u1LotDfC83M0hfBPhbxh4nMdjodvGusQxyTRw2cUiOR5ZZtm3uVUkcklsIuSyB/Yda8SeJ/BOkto&#10;H7UH7E1rdwxiS2XVvEGk3bMj/v0wskdwgxvmUjacFEi2kAW7p2ml/wDBO/wZ8Q/hjd/EGz+IGo6T&#10;fWtrA7CG3EqzeZM0OG3vkYDwk4IB2S8DzE8nw+D9r34zfs43V18PV1LTvEWn3ETQsur6HZysFa2k&#10;wczRS5x/aN02DkEyybgyyyI3PH3tUdUvd0l/mbGpaD+y746u7i/+GfjnVvC8375v7DudPjlg27pz&#10;sV3uASTGkKnJCiVw3yRswt+00z9n34tRxXjfDf4++D7pLeaWPdJ4os7dLiPZfCQ4uJAoiaFbkkyb&#10;fku8uEBufs+x4W/aF+EHxzt9UuPjF+zNo91dSW11fte+HpLPTJlKRajcbQy2T/NuEJDMG+e1idg+&#10;+5FxveJf2aP2YJNT1Z/Bfg/xhohtZdRcKvjRJk22419wq7rQMMjRimSzECeMncYXM56it1X4F3WN&#10;Q/4KY+CNMurW51v4X6zH9ouVv2v7rQL52P8AxNhO8nngnaTNqjv5vTfebwALtR558RvjT+1D4s1W&#10;aD4q/BTwrcNJFffajZ+DdOgeJi97JK5kjhyGVhdMc/x2km47jc+ZJ8Wv2V7r4W6hqMPhD4z+JITY&#10;tfRs7XDbpfs02sxtyrAgOdIdsZO37Xj5vKJk5Xxx4R+Lfg+K4ki/aH8S3CwQzmNXuJBjY2orj/Wn&#10;r9gOf+u3+x81cqJcu7P2Q/Yb0i6u/wBjD4b+FjpNxZw2ngvTNPjs7eY+eI47GxE0fAQp8jTIRJtw&#10;T3HzH1i71Gzhim2+ZNJJIfMSS7jkWNXwMLhsDJXeVxt3Ox4XIryv/gn9qGr+Mf2UfB+ta3q0z3Fz&#10;4dsY7iRWOWEWnJCxGc4MjRmRj1y57/Me/fXJNXtlvJraMRvFNceTtB+ZQWyTjOcRgZ4557Yq4+9Z&#10;yOGXxNIl8R6to2oXN5Be2qwW66c6XCsqzSTb2DKwBUKE8zysFvl3DDldwYZPiWVbqW0vDq7QyXEr&#10;PcSRqzfYrny1WWN2KFdoUALllOGwNyld1oRNbz/u5OfL2qWGcDPPB45PXgU6WBNSSH7aqySS+Tsd&#10;l/1ZEw2kY5yqkqDn7uAcgYrSMeW1mZmZZa5eXF1q2pWojhdN1jdCS4ztdNrhVYFgAdwbMgUlT6lQ&#10;c5PDV5cRM91cSMsjqGzv/dKpQpwAcEDcnAAyMgkY3dFLEmlaitlDmT7VePEjSf8ALPbHvycY3dx2&#10;65yazNbske7kzI22JMqhAwPlB6AADHbA4/ncV3YuYpWVukEhjaWXzArHzHYYJL9Dn7vORwcDJ4HB&#10;OH4oRrpIZbc7ZPtKyxzSfMo6D+LhQfuhvQ4Gd2BssxtxLcRhfmfaysuc5JAJ/Afjmm+KdNgn0qOE&#10;gDy2jbgEbl8yMMp55BwPYEZxmqF1R8ef8FXPDNxqH7Ptj4qsrKNlsPEEJvVhAiMEXlzRliPlwPMM&#10;YwQMFh8q4218Xfs2+KR4c+JluTdK0N5C9tI00gl2EjcG+RQpO5F7nrX6Of8ABRXS1079iXxvHNcy&#10;TNbw6a/mMx3bn1S26ZJwMHGOfbHOfyvH27SGi12C5i8y3kSWP9x8yngjBJOPy5r73h+P1rJp033a&#10;/Bf5n5zxNW+p8R0q66KLf3u/3o/UX4UeJm1K3it7HUraOGGBY2ZLmeJHxnlMjaBgkMTksMZIBr2z&#10;wt4910LK0niO8WJtkcgh1yNY064O1SgxjPzH5csRgciviL9nL4pa9fabZxzZ8uHB8tJmUM3lhtxK&#10;4Oew7DGcV9O+GvH+oWejNrIs45DHGZGjlmkO8q4xn5sd/T19ePj8RR5Z2Z+hxl7p7jp3ie7vbiS3&#10;h1JI4Y7dS0U9nDtlk9dxIMhwc8MB7k5FdMs58RRf8TJ5P3MriP7HO5CjOCuNjgAMpxg/n1Pj3h3x&#10;Le61JNDcT3A8s4l/fD95kLk/d4yOMZwATgcnPrmgR2l7af2j9iRWmOJG3MWdlJXJOeeMY4yMck1y&#10;Tp8tmi4s/9lQSwMEFAAGAAgAAAAhAN9F+8XeAAAACQEAAA8AAABkcnMvZG93bnJldi54bWxMj8FO&#10;wzAQRO9I/QdrkbhRh5ZGaYhTtZFA4tgUxHUbL0lEvE5jp03/HvcEt1nNauZNtplMJ840uNaygqd5&#10;BIK4srrlWsHH4fUxAeE8ssbOMim4koNNPrvLMNX2wns6l74WIYRdigoa7/tUSlc1ZNDNbU8cvG87&#10;GPThHGqpB7yEcNPJRRTF0mDLoaHBnoqGqp9yNAp2/fvnauTqrdgfdjzy17XUp0Kph/tp+wLC0+T/&#10;nuGGH9AhD0xHO7J2olOQPK/DFq9gCeJmR8tVDOIYVBKvQeaZ/L8g/wU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zNE5hAIDAAClBgAADgAAAAAAAAAAAAAAAAA8AgAA&#10;ZHJzL2Uyb0RvYy54bWxQSwECLQAKAAAAAAAAACEAzd3PcySJAAAkiQAAFQAAAAAAAAAAAAAAAABq&#10;BQAAZHJzL21lZGlhL2ltYWdlMS5qcGVnUEsBAi0AFAAGAAgAAAAhAN9F+8XeAAAACQEAAA8AAAAA&#10;AAAAAAAAAAAAwY4AAGRycy9kb3ducmV2LnhtbFBLAQItABQABgAIAAAAIQBYYLMbugAAACIBAAAZ&#10;AAAAAAAAAAAAAAAAAMyPAABkcnMvX3JlbHMvZTJvRG9jLnhtbC5yZWxzUEsFBgAAAAAGAAYAfQEA&#10;AL2QAAAAAA==&#10;" strokecolor="#bdd6ee [1300]" strokeweight="3.5pt">
                <v:fill r:id="rId11" o:title="" recolor="t" rotate="t" type="frame"/>
                <v:stroke linestyle="thinThin" joinstyle="miter"/>
              </v:oval>
            </w:pict>
          </mc:Fallback>
        </mc:AlternateContent>
      </w:r>
      <w:r w:rsidR="005B03AA">
        <w:rPr>
          <w:color w:val="FFFFFF" w:themeColor="background1"/>
        </w:rPr>
        <w:t xml:space="preserve">   </w:t>
      </w:r>
      <w:r w:rsidR="00B850D1">
        <w:rPr>
          <w:color w:val="FFFFFF" w:themeColor="background1"/>
        </w:rPr>
        <w:t xml:space="preserve">  </w:t>
      </w:r>
      <w:proofErr w:type="spellStart"/>
      <w:r w:rsidR="005A29CB">
        <w:rPr>
          <w:color w:val="FFFFFF" w:themeColor="background1"/>
        </w:rPr>
        <w:t>SkillsSkill</w:t>
      </w:r>
      <w:proofErr w:type="spellEnd"/>
    </w:p>
    <w:p w14:paraId="0F2BCC08" w14:textId="77777777" w:rsidR="0076732D" w:rsidRDefault="0076732D" w:rsidP="00EE1546">
      <w:pPr>
        <w:shd w:val="clear" w:color="auto" w:fill="FFFFFF" w:themeFill="background1"/>
        <w:rPr>
          <w:color w:val="000000" w:themeColor="text1"/>
          <w:cs/>
        </w:rPr>
      </w:pPr>
    </w:p>
    <w:p w14:paraId="1E3F0A1A" w14:textId="4DCC1CD8" w:rsidR="0076732D" w:rsidRDefault="00F3720C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0693C" wp14:editId="35AF4830">
                <wp:simplePos x="0" y="0"/>
                <wp:positionH relativeFrom="column">
                  <wp:posOffset>-830580</wp:posOffset>
                </wp:positionH>
                <wp:positionV relativeFrom="paragraph">
                  <wp:posOffset>626745</wp:posOffset>
                </wp:positionV>
                <wp:extent cx="2514600" cy="93040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30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12866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AB850" w14:textId="77777777" w:rsidR="005A29CB" w:rsidRPr="00BF488B" w:rsidRDefault="005A29CB">
                            <w:pPr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95DBDAB" w14:textId="77777777" w:rsidR="005A29CB" w:rsidRPr="00BF488B" w:rsidRDefault="005A29CB" w:rsidP="005A29C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F488B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M.Econ</w:t>
                            </w:r>
                            <w:proofErr w:type="spellEnd"/>
                            <w:r w:rsidRPr="00BF488B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BF488B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Businss</w:t>
                            </w:r>
                            <w:proofErr w:type="spellEnd"/>
                            <w:r w:rsidRPr="00BF488B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Economics)</w:t>
                            </w:r>
                          </w:p>
                          <w:p w14:paraId="6C41EC1C" w14:textId="77777777" w:rsidR="005A29CB" w:rsidRPr="00BF488B" w:rsidRDefault="005A29CB" w:rsidP="005A29CB">
                            <w:pPr>
                              <w:spacing w:after="0" w:line="240" w:lineRule="auto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F48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Kasetsart</w:t>
                            </w:r>
                            <w:proofErr w:type="spellEnd"/>
                            <w:r w:rsidRPr="00BF48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University   </w:t>
                            </w:r>
                            <w:r w:rsidRPr="00BF48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2010 – 2012</w:t>
                            </w:r>
                          </w:p>
                          <w:p w14:paraId="380BE7B5" w14:textId="77777777" w:rsidR="005A29CB" w:rsidRPr="00BF488B" w:rsidRDefault="005A29CB" w:rsidP="005A29CB">
                            <w:pPr>
                              <w:spacing w:after="0" w:line="240" w:lineRule="auto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C4D635" w14:textId="77777777" w:rsidR="005A29CB" w:rsidRPr="00BF488B" w:rsidRDefault="005A29CB" w:rsidP="005A29C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B.Sc. (Agricultural Economics)</w:t>
                            </w:r>
                          </w:p>
                          <w:p w14:paraId="095A85BA" w14:textId="77777777" w:rsidR="005A29CB" w:rsidRPr="00BF488B" w:rsidRDefault="005A29CB" w:rsidP="005A29CB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F48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Kasetsart</w:t>
                            </w:r>
                            <w:proofErr w:type="spellEnd"/>
                            <w:r w:rsidRPr="00BF48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Universit</w:t>
                            </w:r>
                            <w:r w:rsidR="00A1250A" w:rsidRPr="00BF48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        1994 – 1998</w:t>
                            </w:r>
                          </w:p>
                          <w:p w14:paraId="70C8D535" w14:textId="77777777" w:rsidR="005A29CB" w:rsidRPr="00BF488B" w:rsidRDefault="005A29CB">
                            <w:pPr>
                              <w:rPr>
                                <w:b/>
                                <w:bCs/>
                                <w:color w:val="12866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3A84BA3" w14:textId="77777777" w:rsidR="005A29CB" w:rsidRPr="00E61B01" w:rsidRDefault="00BF488B" w:rsidP="005A29CB">
                            <w:pPr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 AND</w:t>
                            </w:r>
                            <w:r w:rsidR="005A29CB" w:rsidRPr="00BF488B"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KNOWLEDGE</w:t>
                            </w:r>
                          </w:p>
                          <w:p w14:paraId="4A6A8FF2" w14:textId="77777777" w:rsidR="005A29CB" w:rsidRDefault="005A29CB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Analysis</w:t>
                            </w:r>
                          </w:p>
                          <w:p w14:paraId="752107AF" w14:textId="77777777" w:rsidR="00E61B01" w:rsidRPr="00BF488B" w:rsidRDefault="00E61B01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Visualization</w:t>
                            </w:r>
                          </w:p>
                          <w:p w14:paraId="0F30BD70" w14:textId="77777777" w:rsidR="005A29CB" w:rsidRDefault="005A29CB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Marketing Research</w:t>
                            </w:r>
                          </w:p>
                          <w:p w14:paraId="5BE024B6" w14:textId="77777777" w:rsidR="00E61B01" w:rsidRDefault="00E61B01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Net Promoter Score Analysis</w:t>
                            </w:r>
                          </w:p>
                          <w:p w14:paraId="40ED4EB5" w14:textId="77777777" w:rsidR="00E61B01" w:rsidRPr="00BF488B" w:rsidRDefault="00E61B01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1B01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RFM Analysis</w:t>
                            </w:r>
                          </w:p>
                          <w:p w14:paraId="6AF14181" w14:textId="77777777" w:rsidR="005A29CB" w:rsidRPr="00BF488B" w:rsidRDefault="005A29CB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Financial and Credit Analysis</w:t>
                            </w:r>
                          </w:p>
                          <w:p w14:paraId="446AE434" w14:textId="77777777" w:rsidR="005A29CB" w:rsidRPr="00BF488B" w:rsidRDefault="005A29CB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 Feasibility</w:t>
                            </w:r>
                          </w:p>
                          <w:p w14:paraId="53C17FEC" w14:textId="77777777" w:rsidR="00E61B01" w:rsidRDefault="00E61B01" w:rsidP="005A29CB">
                            <w:pPr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556331" w14:textId="77777777" w:rsidR="005A29CB" w:rsidRDefault="005A29CB" w:rsidP="005A29CB">
                            <w:pPr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</w:p>
                          <w:p w14:paraId="03CB1C35" w14:textId="77777777" w:rsidR="00AA71B0" w:rsidRPr="00AA71B0" w:rsidRDefault="00AA71B0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71B0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Lean</w:t>
                            </w:r>
                            <w:r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A71B0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Management</w:t>
                            </w:r>
                          </w:p>
                          <w:p w14:paraId="2205C2B8" w14:textId="77777777" w:rsidR="005A29CB" w:rsidRPr="00BF488B" w:rsidRDefault="005A29CB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MS Excel for Business Data Analysis</w:t>
                            </w:r>
                          </w:p>
                          <w:p w14:paraId="520BDFCA" w14:textId="77777777" w:rsidR="005A29CB" w:rsidRPr="00BF488B" w:rsidRDefault="005A29CB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Excel for Logistics and Supply Chain</w:t>
                            </w:r>
                          </w:p>
                          <w:p w14:paraId="2C952525" w14:textId="77777777" w:rsidR="00BF488B" w:rsidRDefault="00BA5795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Advanced Power BI in Data Modeling</w:t>
                            </w:r>
                          </w:p>
                          <w:p w14:paraId="70BED155" w14:textId="77777777" w:rsidR="00BA5795" w:rsidRDefault="00BA5795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Analyzing Data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Power BI</w:t>
                            </w:r>
                          </w:p>
                          <w:p w14:paraId="6371A25D" w14:textId="77777777" w:rsidR="00BA5795" w:rsidRDefault="00BA5795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5795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Database Concept (SQL)</w:t>
                            </w:r>
                          </w:p>
                          <w:p w14:paraId="196EA6A0" w14:textId="77777777" w:rsidR="00BA5795" w:rsidRPr="00BF488B" w:rsidRDefault="00BA5795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5795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Data Mining with </w:t>
                            </w:r>
                            <w:proofErr w:type="spellStart"/>
                            <w:r w:rsidRPr="00BA5795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Rapidminer</w:t>
                            </w:r>
                            <w:proofErr w:type="spellEnd"/>
                          </w:p>
                          <w:p w14:paraId="44FAFDA0" w14:textId="77777777" w:rsidR="005A29CB" w:rsidRDefault="005A29CB" w:rsidP="005A29CB">
                            <w:pPr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Financial and Capital Markets</w:t>
                            </w:r>
                          </w:p>
                          <w:p w14:paraId="6BE0B11F" w14:textId="77777777" w:rsidR="00E61B01" w:rsidRDefault="00E61B01" w:rsidP="005A29CB">
                            <w:pPr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F7F5D6" w14:textId="77777777" w:rsidR="00BF488B" w:rsidRPr="00BF488B" w:rsidRDefault="00BF488B" w:rsidP="005A29CB">
                            <w:pPr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 DETAILS</w:t>
                            </w:r>
                          </w:p>
                          <w:p w14:paraId="349EEB15" w14:textId="77777777" w:rsidR="00BF488B" w:rsidRPr="00BF488B" w:rsidRDefault="00BF488B" w:rsidP="00BF488B">
                            <w:pPr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DOB: 8 </w:t>
                            </w:r>
                            <w:proofErr w:type="gramStart"/>
                            <w:r w:rsidRPr="00BF488B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September,</w:t>
                            </w:r>
                            <w:proofErr w:type="gramEnd"/>
                            <w:r w:rsidRPr="00BF488B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1975</w:t>
                            </w:r>
                          </w:p>
                          <w:p w14:paraId="4FAD6463" w14:textId="6888566E" w:rsidR="00BF488B" w:rsidRPr="00BF488B" w:rsidRDefault="00BF488B" w:rsidP="00BF488B">
                            <w:pPr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Age: 4</w:t>
                            </w:r>
                            <w:r w:rsidR="00B1244F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 w:rsidRPr="00BF488B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years of age</w:t>
                            </w:r>
                          </w:p>
                          <w:p w14:paraId="49F1090C" w14:textId="77777777" w:rsidR="00BF488B" w:rsidRPr="00BF488B" w:rsidRDefault="00BF488B" w:rsidP="00BF488B">
                            <w:pPr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Height: 170 cm</w:t>
                            </w:r>
                          </w:p>
                          <w:p w14:paraId="3EF4FE75" w14:textId="77777777" w:rsidR="00BF488B" w:rsidRPr="00BF488B" w:rsidRDefault="00BF488B" w:rsidP="00BF488B">
                            <w:pPr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Weight: 70 kg</w:t>
                            </w:r>
                          </w:p>
                          <w:p w14:paraId="57D293F6" w14:textId="77777777" w:rsidR="00BF488B" w:rsidRPr="00BF488B" w:rsidRDefault="00BF488B" w:rsidP="00BF488B">
                            <w:pPr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Interest/Activities: </w:t>
                            </w:r>
                          </w:p>
                          <w:p w14:paraId="44832CD1" w14:textId="77777777" w:rsidR="00BF488B" w:rsidRDefault="00BF488B" w:rsidP="00BF488B">
                            <w:pPr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488B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Akido, Swimming, Reading,</w:t>
                            </w:r>
                          </w:p>
                          <w:p w14:paraId="775B2FB4" w14:textId="77777777" w:rsidR="003307AE" w:rsidRPr="00BF488B" w:rsidRDefault="003307AE" w:rsidP="00BF488B">
                            <w:pPr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693C" id="Text Box 21" o:spid="_x0000_s1028" type="#_x0000_t202" style="position:absolute;margin-left:-65.4pt;margin-top:49.35pt;width:198pt;height:7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MJmwIAAL0FAAAOAAAAZHJzL2Uyb0RvYy54bWysVMFu2zAMvQ/YPwi6r3bSNGuDOkXWosOA&#10;oi2WDj0rspQYkyVNUhJnX78n2U6TrpcOu9gU+UiRTyQvr5pakY1wvjK6oIOTnBKhuSkrvSzoj6fb&#10;T+eU+MB0yZTRoqA74enV9OOHy62diKFZGVUKRxBE+8nWFnQVgp1kmecrUTN/YqzQMErjahZwdMus&#10;dGyL6LXKhnk+zrbGldYZLryH9qY10mmKL6Xg4UFKLwJRBUVuIX1d+i7iN5tessnSMbuqeJcG+4cs&#10;alZpXLoPdcMCI2tX/RWqrrgz3shwwk2dGSkrLlINqGaQv6pmvmJWpFpAjrd7mvz/C8vvN4+OVGVB&#10;hwNKNKvxRk+iCeSLaQhU4Gdr/QSwuQUwNNDjnXu9hzKW3UhXxz8KIrCD6d2e3RiNQzk8G4zGOUwc&#10;tovTfJQPE//Zi7t1PnwVpiZRKKjD8yVW2ebOB6QCaA+Jt3mjqvK2UiodYsuIa+XIhuGxVUhJwuMI&#10;pTTZFnR8epanwEc275aLvf9geD4e38Q6j0PgpHS8T6Tu6vKKHLVcJCnslIgYpb8LCXYTJW8kyTgX&#10;ep9oQkeUREnvcezwL1m9x7mtAx7pZqPD3rmutHEtTcfclj97bmWLB0kHdUcxNIumbau+VRam3KGD&#10;nGln0Ft+W+GV75gPj8xh6NAZWCThAR+pDF7JdBIlK+N+v6WPeMwCrJRsMcQF9b/WzAlK1DeNKbkY&#10;jEZx6tNhdPYZDUfcoWVxaNHr+tqgdTAIyC6JER9UL0pn6mfsm1m8FSamOe4uaOjF69CuFuwrLmaz&#10;BMKcWxbu9NzyGDqyHHv4qXlmznaNHjAj96YfdzZ51e8tNnpqM1sHI6s0DJHnltWOf+yI1K7dPotL&#10;6PCcUC9bd/oHAAD//wMAUEsDBBQABgAIAAAAIQATq6XL4AAAAAwBAAAPAAAAZHJzL2Rvd25yZXYu&#10;eG1sTI/LTsMwEEX3SPyDNUjsWuehhjbEqRASSF0SXmLnxkMSEY8j223C3zOsYDm6R/eeqfaLHcUZ&#10;fRgcKUjXCQik1pmBOgUvzw+rLYgQNRk9OkIF3xhgX19eVLo0bqYnPDexE1xCodQK+hinUsrQ9mh1&#10;WLsJibNP562OfPpOGq9nLrejzJKkkFYPxAu9nvC+x/arOVkFMr7TI42+bfLXOZveDgef2g+lrq+W&#10;u1sQEZf4B8OvPqtDzU5HdyITxKhgleYJu0cFu+0NCCayYpOBODK6KfIdyLqS/5+ofwAAAP//AwBQ&#10;SwECLQAUAAYACAAAACEAtoM4kv4AAADhAQAAEwAAAAAAAAAAAAAAAAAAAAAAW0NvbnRlbnRfVHlw&#10;ZXNdLnhtbFBLAQItABQABgAIAAAAIQA4/SH/1gAAAJQBAAALAAAAAAAAAAAAAAAAAC8BAABfcmVs&#10;cy8ucmVsc1BLAQItABQABgAIAAAAIQAGlUMJmwIAAL0FAAAOAAAAAAAAAAAAAAAAAC4CAABkcnMv&#10;ZTJvRG9jLnhtbFBLAQItABQABgAIAAAAIQATq6XL4AAAAAwBAAAPAAAAAAAAAAAAAAAAAPUEAABk&#10;cnMvZG93bnJldi54bWxQSwUGAAAAAAQABADzAAAAAgYAAAAA&#10;" fillcolor="white [3201]" strokecolor="#12866d" strokeweight=".5pt">
                <v:textbox>
                  <w:txbxContent>
                    <w:p w14:paraId="4E5AB850" w14:textId="77777777" w:rsidR="005A29CB" w:rsidRPr="00BF488B" w:rsidRDefault="005A29CB">
                      <w:pPr>
                        <w:rPr>
                          <w:b/>
                          <w:bCs/>
                          <w:color w:val="12866D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b/>
                          <w:bCs/>
                          <w:color w:val="12866D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95DBDAB" w14:textId="77777777" w:rsidR="005A29CB" w:rsidRPr="00BF488B" w:rsidRDefault="005A29CB" w:rsidP="005A29CB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F488B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M.Econ</w:t>
                      </w:r>
                      <w:proofErr w:type="spellEnd"/>
                      <w:r w:rsidRPr="00BF488B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proofErr w:type="spellStart"/>
                      <w:r w:rsidRPr="00BF488B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Businss</w:t>
                      </w:r>
                      <w:proofErr w:type="spellEnd"/>
                      <w:r w:rsidRPr="00BF488B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Economics)</w:t>
                      </w:r>
                    </w:p>
                    <w:p w14:paraId="6C41EC1C" w14:textId="77777777" w:rsidR="005A29CB" w:rsidRPr="00BF488B" w:rsidRDefault="005A29CB" w:rsidP="005A29CB">
                      <w:pPr>
                        <w:spacing w:after="0" w:line="240" w:lineRule="auto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F48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Kasetsart</w:t>
                      </w:r>
                      <w:proofErr w:type="spellEnd"/>
                      <w:r w:rsidRPr="00BF48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University   </w:t>
                      </w:r>
                      <w:r w:rsidRPr="00BF48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2010 – 2012</w:t>
                      </w:r>
                    </w:p>
                    <w:p w14:paraId="380BE7B5" w14:textId="77777777" w:rsidR="005A29CB" w:rsidRPr="00BF488B" w:rsidRDefault="005A29CB" w:rsidP="005A29CB">
                      <w:pPr>
                        <w:spacing w:after="0" w:line="240" w:lineRule="auto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C4D635" w14:textId="77777777" w:rsidR="005A29CB" w:rsidRPr="00BF488B" w:rsidRDefault="005A29CB" w:rsidP="005A29CB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B.Sc. (Agricultural Economics)</w:t>
                      </w:r>
                    </w:p>
                    <w:p w14:paraId="095A85BA" w14:textId="77777777" w:rsidR="005A29CB" w:rsidRPr="00BF488B" w:rsidRDefault="005A29CB" w:rsidP="005A29CB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F48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Kasetsart</w:t>
                      </w:r>
                      <w:proofErr w:type="spellEnd"/>
                      <w:r w:rsidRPr="00BF48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Universit</w:t>
                      </w:r>
                      <w:r w:rsidR="00A1250A" w:rsidRPr="00BF48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        1994 – 1998</w:t>
                      </w:r>
                    </w:p>
                    <w:p w14:paraId="70C8D535" w14:textId="77777777" w:rsidR="005A29CB" w:rsidRPr="00BF488B" w:rsidRDefault="005A29CB">
                      <w:pPr>
                        <w:rPr>
                          <w:b/>
                          <w:bCs/>
                          <w:color w:val="12866D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3A84BA3" w14:textId="77777777" w:rsidR="005A29CB" w:rsidRPr="00E61B01" w:rsidRDefault="00BF488B" w:rsidP="005A29CB">
                      <w:pPr>
                        <w:rPr>
                          <w:b/>
                          <w:bCs/>
                          <w:color w:val="12866D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b/>
                          <w:bCs/>
                          <w:color w:val="12866D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 AND</w:t>
                      </w:r>
                      <w:r w:rsidR="005A29CB" w:rsidRPr="00BF488B">
                        <w:rPr>
                          <w:b/>
                          <w:bCs/>
                          <w:color w:val="12866D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KNOWLEDGE</w:t>
                      </w:r>
                    </w:p>
                    <w:p w14:paraId="4A6A8FF2" w14:textId="77777777" w:rsidR="005A29CB" w:rsidRDefault="005A29CB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Analysis</w:t>
                      </w:r>
                    </w:p>
                    <w:p w14:paraId="752107AF" w14:textId="77777777" w:rsidR="00E61B01" w:rsidRPr="00BF488B" w:rsidRDefault="00E61B01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Visualization</w:t>
                      </w:r>
                    </w:p>
                    <w:p w14:paraId="0F30BD70" w14:textId="77777777" w:rsidR="005A29CB" w:rsidRDefault="005A29CB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Marketing Research</w:t>
                      </w:r>
                    </w:p>
                    <w:p w14:paraId="5BE024B6" w14:textId="77777777" w:rsidR="00E61B01" w:rsidRDefault="00E61B01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Net Promoter Score Analysis</w:t>
                      </w:r>
                    </w:p>
                    <w:p w14:paraId="40ED4EB5" w14:textId="77777777" w:rsidR="00E61B01" w:rsidRPr="00BF488B" w:rsidRDefault="00E61B01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61B01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RFM Analysis</w:t>
                      </w:r>
                    </w:p>
                    <w:p w14:paraId="6AF14181" w14:textId="77777777" w:rsidR="005A29CB" w:rsidRPr="00BF488B" w:rsidRDefault="005A29CB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Financial and Credit Analysis</w:t>
                      </w:r>
                    </w:p>
                    <w:p w14:paraId="446AE434" w14:textId="77777777" w:rsidR="005A29CB" w:rsidRPr="00BF488B" w:rsidRDefault="005A29CB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 Feasibility</w:t>
                      </w:r>
                    </w:p>
                    <w:p w14:paraId="53C17FEC" w14:textId="77777777" w:rsidR="00E61B01" w:rsidRDefault="00E61B01" w:rsidP="005A29CB">
                      <w:pPr>
                        <w:rPr>
                          <w:b/>
                          <w:bCs/>
                          <w:color w:val="12866D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1556331" w14:textId="77777777" w:rsidR="005A29CB" w:rsidRDefault="005A29CB" w:rsidP="005A29CB">
                      <w:pPr>
                        <w:rPr>
                          <w:b/>
                          <w:bCs/>
                          <w:color w:val="12866D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b/>
                          <w:bCs/>
                          <w:color w:val="12866D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</w:p>
                    <w:p w14:paraId="03CB1C35" w14:textId="77777777" w:rsidR="00AA71B0" w:rsidRPr="00AA71B0" w:rsidRDefault="00AA71B0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71B0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Lean</w:t>
                      </w:r>
                      <w:r>
                        <w:rPr>
                          <w:b/>
                          <w:bCs/>
                          <w:color w:val="12866D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A71B0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Management</w:t>
                      </w:r>
                    </w:p>
                    <w:p w14:paraId="2205C2B8" w14:textId="77777777" w:rsidR="005A29CB" w:rsidRPr="00BF488B" w:rsidRDefault="005A29CB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MS Excel for Business Data Analysis</w:t>
                      </w:r>
                    </w:p>
                    <w:p w14:paraId="520BDFCA" w14:textId="77777777" w:rsidR="005A29CB" w:rsidRPr="00BF488B" w:rsidRDefault="005A29CB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Excel for Logistics and Supply Chain</w:t>
                      </w:r>
                    </w:p>
                    <w:p w14:paraId="2C952525" w14:textId="77777777" w:rsidR="00BF488B" w:rsidRDefault="00BA5795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Advanced Power BI in Data Modeling</w:t>
                      </w:r>
                    </w:p>
                    <w:p w14:paraId="70BED155" w14:textId="77777777" w:rsidR="00BA5795" w:rsidRDefault="00BA5795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Analyzing Data </w:t>
                      </w:r>
                      <w:proofErr w:type="gramStart"/>
                      <w: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With</w:t>
                      </w:r>
                      <w:proofErr w:type="gramEnd"/>
                      <w: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Power BI</w:t>
                      </w:r>
                    </w:p>
                    <w:p w14:paraId="6371A25D" w14:textId="77777777" w:rsidR="00BA5795" w:rsidRDefault="00BA5795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A5795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Database Concept (SQL)</w:t>
                      </w:r>
                    </w:p>
                    <w:p w14:paraId="196EA6A0" w14:textId="77777777" w:rsidR="00BA5795" w:rsidRPr="00BF488B" w:rsidRDefault="00BA5795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A5795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Data Mining with </w:t>
                      </w:r>
                      <w:proofErr w:type="spellStart"/>
                      <w:r w:rsidRPr="00BA5795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Rapidminer</w:t>
                      </w:r>
                      <w:proofErr w:type="spellEnd"/>
                    </w:p>
                    <w:p w14:paraId="44FAFDA0" w14:textId="77777777" w:rsidR="005A29CB" w:rsidRDefault="005A29CB" w:rsidP="005A29CB">
                      <w:pPr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Financial and Capital Markets</w:t>
                      </w:r>
                    </w:p>
                    <w:p w14:paraId="6BE0B11F" w14:textId="77777777" w:rsidR="00E61B01" w:rsidRDefault="00E61B01" w:rsidP="005A29CB">
                      <w:pPr>
                        <w:rPr>
                          <w:b/>
                          <w:bCs/>
                          <w:color w:val="12866D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F7F5D6" w14:textId="77777777" w:rsidR="00BF488B" w:rsidRPr="00BF488B" w:rsidRDefault="00BF488B" w:rsidP="005A29CB">
                      <w:pPr>
                        <w:rPr>
                          <w:b/>
                          <w:bCs/>
                          <w:color w:val="12866D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b/>
                          <w:bCs/>
                          <w:color w:val="12866D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 DETAILS</w:t>
                      </w:r>
                    </w:p>
                    <w:p w14:paraId="349EEB15" w14:textId="77777777" w:rsidR="00BF488B" w:rsidRPr="00BF488B" w:rsidRDefault="00BF488B" w:rsidP="00BF488B">
                      <w:pPr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DOB: 8 </w:t>
                      </w:r>
                      <w:proofErr w:type="gramStart"/>
                      <w:r w:rsidRPr="00BF488B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September,</w:t>
                      </w:r>
                      <w:proofErr w:type="gramEnd"/>
                      <w:r w:rsidRPr="00BF488B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1975</w:t>
                      </w:r>
                    </w:p>
                    <w:p w14:paraId="4FAD6463" w14:textId="6888566E" w:rsidR="00BF488B" w:rsidRPr="00BF488B" w:rsidRDefault="00BF488B" w:rsidP="00BF488B">
                      <w:pPr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Age: 4</w:t>
                      </w:r>
                      <w:r w:rsidR="00B1244F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</w:t>
                      </w:r>
                      <w:r w:rsidRPr="00BF488B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years of age</w:t>
                      </w:r>
                    </w:p>
                    <w:p w14:paraId="49F1090C" w14:textId="77777777" w:rsidR="00BF488B" w:rsidRPr="00BF488B" w:rsidRDefault="00BF488B" w:rsidP="00BF488B">
                      <w:pPr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Height: 170 cm</w:t>
                      </w:r>
                    </w:p>
                    <w:p w14:paraId="3EF4FE75" w14:textId="77777777" w:rsidR="00BF488B" w:rsidRPr="00BF488B" w:rsidRDefault="00BF488B" w:rsidP="00BF488B">
                      <w:pPr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Weight: 70 kg</w:t>
                      </w:r>
                    </w:p>
                    <w:p w14:paraId="57D293F6" w14:textId="77777777" w:rsidR="00BF488B" w:rsidRPr="00BF488B" w:rsidRDefault="00BF488B" w:rsidP="00BF488B">
                      <w:pPr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Interest/Activities: </w:t>
                      </w:r>
                    </w:p>
                    <w:p w14:paraId="44832CD1" w14:textId="77777777" w:rsidR="00BF488B" w:rsidRDefault="00BF488B" w:rsidP="00BF488B">
                      <w:pPr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488B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Akido, Swimming, Reading,</w:t>
                      </w:r>
                    </w:p>
                    <w:p w14:paraId="775B2FB4" w14:textId="77777777" w:rsidR="003307AE" w:rsidRPr="00BF488B" w:rsidRDefault="003307AE" w:rsidP="00BF488B">
                      <w:pPr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5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14A0C" wp14:editId="6CF7C420">
                <wp:simplePos x="0" y="0"/>
                <wp:positionH relativeFrom="column">
                  <wp:posOffset>1722120</wp:posOffset>
                </wp:positionH>
                <wp:positionV relativeFrom="paragraph">
                  <wp:posOffset>626745</wp:posOffset>
                </wp:positionV>
                <wp:extent cx="4826635" cy="9296400"/>
                <wp:effectExtent l="0" t="0" r="1206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929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12866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F408C" w14:textId="7921EF25" w:rsidR="0069256C" w:rsidRDefault="008B26E7" w:rsidP="00FD58A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</w:rPr>
                            </w:pPr>
                            <w:r w:rsidRPr="008B26E7"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14:paraId="400AE693" w14:textId="477F2E0F" w:rsidR="0069256C" w:rsidRDefault="0031396A" w:rsidP="00FD58A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</w:rPr>
                            </w:pPr>
                            <w:r w:rsidRPr="0031396A">
                              <w:rPr>
                                <w:noProof/>
                              </w:rPr>
                              <w:drawing>
                                <wp:inline distT="0" distB="0" distL="0" distR="0" wp14:anchorId="0D09E5A0" wp14:editId="5CADB9EA">
                                  <wp:extent cx="592334" cy="525780"/>
                                  <wp:effectExtent l="0" t="0" r="0" b="7620"/>
                                  <wp:docPr id="1" name="Picture 1" descr="A logo for a hotel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logo for a hotel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3622" cy="53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39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La Vie Hotel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3139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&amp;</w:t>
                            </w:r>
                            <w:r w:rsidRPr="003139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Resort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1164FC22" w14:textId="1C0FB034" w:rsidR="0069256C" w:rsidRDefault="0031396A" w:rsidP="0031396A">
                            <w:pPr>
                              <w:tabs>
                                <w:tab w:val="left" w:pos="4320"/>
                              </w:tabs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31396A">
                              <w:rPr>
                                <w:color w:val="000000" w:themeColor="text1"/>
                                <w:szCs w:val="22"/>
                              </w:rPr>
                              <w:t>Business Analyst</w:t>
                            </w: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 xml:space="preserve">                                                  April 2023 </w:t>
                            </w:r>
                            <w:r w:rsidR="00B339F1">
                              <w:rPr>
                                <w:color w:val="000000" w:themeColor="text1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 xml:space="preserve"> Present</w:t>
                            </w:r>
                          </w:p>
                          <w:p w14:paraId="35FF7C90" w14:textId="20E77AA8" w:rsidR="00B339F1" w:rsidRDefault="00B339F1" w:rsidP="0031396A">
                            <w:pPr>
                              <w:tabs>
                                <w:tab w:val="left" w:pos="4320"/>
                              </w:tabs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</w:p>
                          <w:p w14:paraId="6B59489C" w14:textId="31B01BBA" w:rsidR="00B339F1" w:rsidRPr="0031396A" w:rsidRDefault="00B339F1" w:rsidP="0031396A">
                            <w:pPr>
                              <w:tabs>
                                <w:tab w:val="left" w:pos="4320"/>
                              </w:tabs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B339F1">
                              <w:rPr>
                                <w:color w:val="000000" w:themeColor="text1"/>
                                <w:szCs w:val="22"/>
                              </w:rPr>
                              <w:t xml:space="preserve">To collect, analyze and research data for new project opportunities and supporting reports to the Head of SEA and the Business Director </w:t>
                            </w:r>
                            <w:proofErr w:type="gramStart"/>
                            <w:r w:rsidRPr="00B339F1">
                              <w:rPr>
                                <w:color w:val="000000" w:themeColor="text1"/>
                                <w:szCs w:val="22"/>
                              </w:rPr>
                              <w:t>in order to</w:t>
                            </w:r>
                            <w:proofErr w:type="gramEnd"/>
                            <w:r w:rsidRPr="00B339F1">
                              <w:rPr>
                                <w:color w:val="000000" w:themeColor="text1"/>
                                <w:szCs w:val="22"/>
                              </w:rPr>
                              <w:t xml:space="preserve"> achieve company goals.</w:t>
                            </w:r>
                          </w:p>
                          <w:p w14:paraId="25B2E180" w14:textId="0649B502" w:rsidR="004749D9" w:rsidRPr="00B339F1" w:rsidRDefault="00B339F1" w:rsidP="00B339F1">
                            <w:pPr>
                              <w:tabs>
                                <w:tab w:val="left" w:pos="3600"/>
                                <w:tab w:val="left" w:pos="4320"/>
                                <w:tab w:val="left" w:pos="441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B339F1"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Duties:</w:t>
                            </w:r>
                          </w:p>
                          <w:p w14:paraId="728E32F2" w14:textId="2CE3E330" w:rsidR="004749D9" w:rsidRPr="004749D9" w:rsidRDefault="004749D9" w:rsidP="004749D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4749D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•</w:t>
                            </w:r>
                            <w:r w:rsidR="0016483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4837" w:rsidRPr="00164837">
                              <w:rPr>
                                <w:color w:val="000000" w:themeColor="text1"/>
                                <w:szCs w:val="22"/>
                              </w:rPr>
                              <w:t>Collecting and Analysis data related to a new opportunity including environment scanning, hospitality market, Comp set, etc.</w:t>
                            </w:r>
                          </w:p>
                          <w:p w14:paraId="4EAA5DF4" w14:textId="08C3E50E" w:rsidR="005C1894" w:rsidRPr="004749D9" w:rsidRDefault="004749D9" w:rsidP="004749D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4749D9">
                              <w:rPr>
                                <w:color w:val="000000" w:themeColor="text1"/>
                                <w:szCs w:val="22"/>
                              </w:rPr>
                              <w:t>•</w:t>
                            </w:r>
                            <w:r w:rsidR="00164837">
                              <w:rPr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="00164837" w:rsidRPr="00164837">
                              <w:rPr>
                                <w:color w:val="000000" w:themeColor="text1"/>
                                <w:szCs w:val="22"/>
                              </w:rPr>
                              <w:t>Conducting site visits to gain insight into the property information including location, neighborhood context, circulation, facilities, etc.</w:t>
                            </w:r>
                          </w:p>
                          <w:p w14:paraId="0529BDBB" w14:textId="60A75297" w:rsidR="0031396A" w:rsidRPr="00164837" w:rsidRDefault="00164837" w:rsidP="00FD58A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164837">
                              <w:rPr>
                                <w:color w:val="000000" w:themeColor="text1"/>
                                <w:szCs w:val="22"/>
                              </w:rPr>
                              <w:t>•</w:t>
                            </w: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Pr="00164837">
                              <w:rPr>
                                <w:color w:val="000000" w:themeColor="text1"/>
                                <w:szCs w:val="22"/>
                              </w:rPr>
                              <w:t>Preparing the financial projection and presentation material in response to Requests for Proposals regarding new project opportunities.</w:t>
                            </w:r>
                          </w:p>
                          <w:p w14:paraId="3BA32A7E" w14:textId="5CCA1D4A" w:rsidR="005C6A97" w:rsidRPr="00786BE1" w:rsidRDefault="005C6A97" w:rsidP="00E837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6A97">
                              <w:rPr>
                                <w:noProof/>
                              </w:rPr>
                              <w:drawing>
                                <wp:inline distT="0" distB="0" distL="0" distR="0" wp14:anchorId="566047F9" wp14:editId="72A1FF85">
                                  <wp:extent cx="771244" cy="320040"/>
                                  <wp:effectExtent l="0" t="0" r="0" b="3810"/>
                                  <wp:docPr id="4" name="Picture 4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8802" cy="3231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D58A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D58A5" w:rsidRPr="00786BE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Asia Diligence Co., Ltd.</w:t>
                            </w:r>
                          </w:p>
                          <w:p w14:paraId="376E715E" w14:textId="0ED511E1" w:rsidR="00866C5C" w:rsidRPr="00786BE1" w:rsidRDefault="00FD58A5" w:rsidP="00E837FA">
                            <w:pPr>
                              <w:tabs>
                                <w:tab w:val="left" w:pos="3600"/>
                                <w:tab w:val="left" w:pos="4320"/>
                                <w:tab w:val="left" w:pos="4410"/>
                              </w:tabs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Research Analyst                                              July 2022 </w:t>
                            </w:r>
                            <w:r w:rsidR="00203639" w:rsidRPr="00786BE1">
                              <w:rPr>
                                <w:color w:val="000000" w:themeColor="text1"/>
                                <w:szCs w:val="22"/>
                              </w:rPr>
                              <w:t>–</w:t>
                            </w: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="001818EA">
                              <w:rPr>
                                <w:color w:val="000000" w:themeColor="text1"/>
                                <w:szCs w:val="22"/>
                              </w:rPr>
                              <w:t>February 2023</w:t>
                            </w:r>
                          </w:p>
                          <w:p w14:paraId="3407EDC5" w14:textId="77777777" w:rsidR="00E837FA" w:rsidRPr="00786BE1" w:rsidRDefault="00E837FA" w:rsidP="00866C5C">
                            <w:pPr>
                              <w:tabs>
                                <w:tab w:val="left" w:pos="3600"/>
                                <w:tab w:val="left" w:pos="4320"/>
                                <w:tab w:val="left" w:pos="4410"/>
                              </w:tabs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</w:p>
                          <w:p w14:paraId="42D0519E" w14:textId="44B3CD99" w:rsidR="00203639" w:rsidRPr="00786BE1" w:rsidRDefault="00203639" w:rsidP="00866C5C">
                            <w:pPr>
                              <w:tabs>
                                <w:tab w:val="left" w:pos="3600"/>
                                <w:tab w:val="left" w:pos="4320"/>
                                <w:tab w:val="left" w:pos="4410"/>
                              </w:tabs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Conducts background investigations on companies and individuals through internet to determine the existence of potential red flags </w:t>
                            </w:r>
                            <w:r w:rsidR="00F75EBF" w:rsidRPr="00786BE1">
                              <w:rPr>
                                <w:color w:val="000000" w:themeColor="text1"/>
                                <w:szCs w:val="22"/>
                              </w:rPr>
                              <w:t>to</w:t>
                            </w: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 mitigate risk from third party.</w:t>
                            </w:r>
                          </w:p>
                          <w:p w14:paraId="312E42FC" w14:textId="7F87DBB0" w:rsidR="00680FAE" w:rsidRPr="00786BE1" w:rsidRDefault="00680FAE" w:rsidP="00680FAE">
                            <w:pPr>
                              <w:tabs>
                                <w:tab w:val="left" w:pos="3600"/>
                                <w:tab w:val="left" w:pos="4320"/>
                                <w:tab w:val="left" w:pos="441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Duties:</w:t>
                            </w:r>
                          </w:p>
                          <w:p w14:paraId="2C4FEDE7" w14:textId="77777777" w:rsidR="00680FAE" w:rsidRPr="00786BE1" w:rsidRDefault="00203639" w:rsidP="00680F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320"/>
                                <w:tab w:val="left" w:pos="4410"/>
                              </w:tabs>
                              <w:ind w:left="180" w:hanging="18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>Researching company information using search engine and offline data</w:t>
                            </w:r>
                          </w:p>
                          <w:p w14:paraId="5A2192A6" w14:textId="6C8AB0E2" w:rsidR="00A63BFE" w:rsidRPr="00786BE1" w:rsidRDefault="00203639" w:rsidP="00A63BFE">
                            <w:pPr>
                              <w:pStyle w:val="ListParagraph"/>
                              <w:tabs>
                                <w:tab w:val="left" w:pos="4320"/>
                                <w:tab w:val="left" w:pos="4410"/>
                              </w:tabs>
                              <w:ind w:left="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sources including company profile, its principles, customers, </w:t>
                            </w:r>
                            <w:r w:rsidR="00926055" w:rsidRPr="00786BE1">
                              <w:rPr>
                                <w:color w:val="000000" w:themeColor="text1"/>
                                <w:szCs w:val="22"/>
                              </w:rPr>
                              <w:t>competitors,</w:t>
                            </w: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="009420DA" w:rsidRPr="00786BE1">
                              <w:rPr>
                                <w:color w:val="000000" w:themeColor="text1"/>
                                <w:szCs w:val="22"/>
                              </w:rPr>
                              <w:t>and</w:t>
                            </w: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 adverse information such as complaints, allegations, unethical and/or unprofessional business practices.</w:t>
                            </w:r>
                          </w:p>
                          <w:p w14:paraId="12B365FE" w14:textId="1EA0593B" w:rsidR="00203639" w:rsidRPr="00786BE1" w:rsidRDefault="00A63BFE" w:rsidP="00A63BFE">
                            <w:pPr>
                              <w:pStyle w:val="ListParagraph"/>
                              <w:tabs>
                                <w:tab w:val="left" w:pos="4320"/>
                                <w:tab w:val="left" w:pos="4410"/>
                              </w:tabs>
                              <w:ind w:left="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>•</w:t>
                            </w:r>
                            <w:r w:rsidR="00203639"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Performing background investigations on individual information including professional background, adverse information through media checks such as fraud, bribery, complaints, conflict of interest etc. </w:t>
                            </w:r>
                          </w:p>
                          <w:p w14:paraId="075C780D" w14:textId="4DDD0BF2" w:rsidR="00203639" w:rsidRPr="00786BE1" w:rsidRDefault="00A63BFE" w:rsidP="00E578DB">
                            <w:pPr>
                              <w:pStyle w:val="ListParagraph"/>
                              <w:tabs>
                                <w:tab w:val="left" w:pos="3600"/>
                                <w:tab w:val="left" w:pos="4320"/>
                                <w:tab w:val="left" w:pos="4410"/>
                              </w:tabs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>•</w:t>
                            </w:r>
                            <w:r w:rsidR="00203639" w:rsidRPr="00786BE1">
                              <w:rPr>
                                <w:color w:val="000000" w:themeColor="text1"/>
                                <w:szCs w:val="22"/>
                              </w:rPr>
                              <w:t>Analyzing information obtained during the research drawing logical and objective conclusions.</w:t>
                            </w:r>
                          </w:p>
                          <w:p w14:paraId="6EEDC55F" w14:textId="601FA918" w:rsidR="0069256C" w:rsidRPr="00786BE1" w:rsidRDefault="00E578DB" w:rsidP="00E578D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• </w:t>
                            </w:r>
                            <w:r w:rsidR="00203639" w:rsidRPr="00786BE1">
                              <w:rPr>
                                <w:color w:val="000000" w:themeColor="text1"/>
                                <w:szCs w:val="22"/>
                              </w:rPr>
                              <w:t>Producing reports based on research analyzing and finding and other tasks as assigned.</w:t>
                            </w:r>
                          </w:p>
                          <w:p w14:paraId="68D48453" w14:textId="77777777" w:rsidR="00512F8E" w:rsidRPr="00786BE1" w:rsidRDefault="00512F8E" w:rsidP="005946B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</w:p>
                          <w:p w14:paraId="5FFE4153" w14:textId="77777777" w:rsidR="00197472" w:rsidRPr="00786BE1" w:rsidRDefault="002E75EE" w:rsidP="002E75EE">
                            <w:pPr>
                              <w:spacing w:after="0" w:line="240" w:lineRule="auto"/>
                              <w:ind w:left="1440" w:hanging="1440"/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F5D3C9" wp14:editId="79CAA194">
                                  <wp:extent cx="667512" cy="249978"/>
                                  <wp:effectExtent l="0" t="0" r="0" b="0"/>
                                  <wp:docPr id="23" name="Picture 23" descr="3B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3B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512" cy="2499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97472" w:rsidRPr="00786BE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Triple T Broadband PCL.</w:t>
                            </w:r>
                            <w:r w:rsidR="00197472" w:rsidRPr="00786BE1"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</w:rPr>
                              <w:tab/>
                            </w:r>
                            <w:r w:rsidR="00197472" w:rsidRPr="00786BE1"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</w:rPr>
                              <w:tab/>
                            </w:r>
                            <w:r w:rsidR="00197472" w:rsidRPr="00786BE1">
                              <w:rPr>
                                <w:b/>
                                <w:bCs/>
                                <w:color w:val="12866D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</w:p>
                          <w:p w14:paraId="4DF144FA" w14:textId="77777777" w:rsidR="0069256C" w:rsidRDefault="0069256C" w:rsidP="00E837F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</w:p>
                          <w:p w14:paraId="3A58F886" w14:textId="39069E3C" w:rsidR="0069256C" w:rsidRDefault="00197472" w:rsidP="00E837F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>Data Analyst (CRM&amp;CEM)</w:t>
                            </w: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ab/>
                            </w:r>
                            <w:r w:rsidR="005946B5" w:rsidRPr="00786BE1">
                              <w:rPr>
                                <w:color w:val="000000" w:themeColor="text1"/>
                                <w:szCs w:val="22"/>
                              </w:rPr>
                              <w:tab/>
                            </w:r>
                            <w:r w:rsidR="00E837FA" w:rsidRPr="00786BE1">
                              <w:rPr>
                                <w:color w:val="000000" w:themeColor="text1"/>
                                <w:szCs w:val="22"/>
                              </w:rPr>
                              <w:t>September</w:t>
                            </w: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 2020 – </w:t>
                            </w:r>
                            <w:r w:rsidR="00E837FA" w:rsidRPr="00786BE1">
                              <w:rPr>
                                <w:color w:val="000000" w:themeColor="text1"/>
                                <w:szCs w:val="22"/>
                              </w:rPr>
                              <w:t>December</w:t>
                            </w: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 2020</w:t>
                            </w:r>
                          </w:p>
                          <w:p w14:paraId="612FC48C" w14:textId="77777777" w:rsidR="0069256C" w:rsidRDefault="0069256C" w:rsidP="00E837F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</w:p>
                          <w:p w14:paraId="4D147040" w14:textId="02430BFE" w:rsidR="00C65DC2" w:rsidRPr="00786BE1" w:rsidRDefault="00C65DC2" w:rsidP="00E837F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To collect and analyze marketing and customer data to find out customers’ pain points </w:t>
                            </w:r>
                            <w:r w:rsidR="00284659" w:rsidRPr="00786BE1">
                              <w:rPr>
                                <w:color w:val="000000" w:themeColor="text1"/>
                                <w:szCs w:val="22"/>
                              </w:rPr>
                              <w:t>to</w:t>
                            </w: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 support management team to determine strategic decision making and action plan for improving customers’ satisfaction and keeping long relationship.</w:t>
                            </w:r>
                          </w:p>
                          <w:p w14:paraId="24231B2C" w14:textId="77777777" w:rsidR="00C65DC2" w:rsidRPr="00786BE1" w:rsidRDefault="00C65DC2" w:rsidP="00C65DC2">
                            <w:pPr>
                              <w:spacing w:after="0" w:line="240" w:lineRule="auto"/>
                              <w:ind w:left="90"/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Duties:</w:t>
                            </w:r>
                          </w:p>
                          <w:p w14:paraId="71D62B3E" w14:textId="77777777" w:rsidR="00C65DC2" w:rsidRPr="00786BE1" w:rsidRDefault="00C65DC2" w:rsidP="00C65DC2">
                            <w:pPr>
                              <w:spacing w:after="0" w:line="240" w:lineRule="auto"/>
                              <w:ind w:left="9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>• Collecting broadband data related on marketing and customer analysis from internal and external sources.</w:t>
                            </w:r>
                          </w:p>
                          <w:p w14:paraId="4045D592" w14:textId="77777777" w:rsidR="00C65DC2" w:rsidRPr="00786BE1" w:rsidRDefault="00C65DC2" w:rsidP="00C65DC2">
                            <w:pPr>
                              <w:spacing w:after="0" w:line="240" w:lineRule="auto"/>
                              <w:ind w:left="9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>• Interpreting data into customer insights and providing recommendations.</w:t>
                            </w:r>
                          </w:p>
                          <w:p w14:paraId="521F192E" w14:textId="77777777" w:rsidR="00C65DC2" w:rsidRPr="00786BE1" w:rsidRDefault="00C65DC2" w:rsidP="00C65DC2">
                            <w:pPr>
                              <w:spacing w:after="0" w:line="240" w:lineRule="auto"/>
                              <w:ind w:left="9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>• Working cross functions to create marketing strategies and action plan to achieve goal.</w:t>
                            </w:r>
                          </w:p>
                          <w:p w14:paraId="0E15DD12" w14:textId="77777777" w:rsidR="00EA2B1E" w:rsidRPr="00786BE1" w:rsidRDefault="00C65DC2" w:rsidP="003606A7">
                            <w:pPr>
                              <w:spacing w:after="0" w:line="240" w:lineRule="auto"/>
                              <w:ind w:left="9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>• Preparing reports based on analysis and presenting to management including Customer Satisfaction reports, Retention and Termination Reports, Rewards Redemption reports.</w:t>
                            </w:r>
                          </w:p>
                          <w:p w14:paraId="4A0961B4" w14:textId="64F60B82" w:rsidR="00F3720C" w:rsidRPr="00F3720C" w:rsidRDefault="003606A7" w:rsidP="00F3720C">
                            <w:pPr>
                              <w:spacing w:after="0" w:line="240" w:lineRule="auto"/>
                              <w:ind w:left="9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786BE1">
                              <w:rPr>
                                <w:color w:val="000000" w:themeColor="text1"/>
                                <w:szCs w:val="22"/>
                              </w:rPr>
                              <w:t xml:space="preserve">  </w:t>
                            </w:r>
                          </w:p>
                          <w:p w14:paraId="05E0D0A5" w14:textId="426E6374" w:rsidR="00F3720C" w:rsidRPr="00F3720C" w:rsidRDefault="00F3720C" w:rsidP="004E78B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4A0C" id="Text Box 22" o:spid="_x0000_s1029" type="#_x0000_t202" style="position:absolute;margin-left:135.6pt;margin-top:49.35pt;width:380.05pt;height:7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D4nAIAAL0FAAAOAAAAZHJzL2Uyb0RvYy54bWysVMFu2zAMvQ/YPwi6r07cNEuDOEXWosOA&#10;oi3WDD0rspQIk0VNUmJnXz9KttOk66XDLjZFPlLkE8nZVVNpshPOKzAFHZ4NKBGGQ6nMuqA/lref&#10;JpT4wEzJNBhR0L3w9Gr+8cOstlORwwZ0KRzBIMZPa1vQTQh2mmWeb0TF/BlYYdAowVUs4NGts9Kx&#10;GqNXOssHg3FWgyutAy68R+1Na6TzFF9KwcODlF4EoguKuYX0dem7it9sPmPTtWN2o3iXBvuHLCqm&#10;DF56CHXDAiNbp/4KVSnuwIMMZxyqDKRUXKQasJrh4FU1TxtmRaoFyfH2QJP/f2H5/e7REVUWNM8p&#10;MazCN1qKJpAv0BBUIT+19VOEPVkEhgb1+M693qMylt1IV8U/FkTQjkzvD+zGaByVo0k+Hp9fUMLR&#10;dplfjkeDxH/24m6dD18FVCQKBXX4fIlVtrvzAVNBaA+Jt3nQqrxVWqdDbBlxrR3ZMXxsHVKS6HGC&#10;0obUBcU0Binwic279ergP8wn4/FNrPM0BJ60ifeJ1F1dXpGjloskhb0WEaPNdyGR3UTJG0kyzoU5&#10;JJrQESWxpPc4dviXrN7j3NaBHulmMOHgXCkDrqXplNvyZ8+tbPFI0lHdUQzNqkltdd63ygrKPXaQ&#10;g3YGveW3Cl/5jvnwyBwOHTYNLpLwgB+pAV8JOomSDbjfb+kjHmcBrZTUOMQF9b+2zAlK9DeDU3I5&#10;HI3i1KfD6OJzjgd3bFkdW8y2ugZsnSGuLMuTGPFB96J0UD3jvlnEW9HEDMe7Cxp68Tq0qwX3FReL&#10;RQLhnFsW7syT5TF0ZDn28LJ5Zs52jR5wRu6hH3c2fdXvLTZ6GlhsA0iVhiHy3LLa8Y87IrVrt8/i&#10;Ejo+J9TL1p3/AQAA//8DAFBLAwQUAAYACAAAACEA+4FbLOAAAAAMAQAADwAAAGRycy9kb3ducmV2&#10;LnhtbEyPy07DMBBF90j8gzVI7KgTRzQlxKkQEkhdkvIQOzcekgh7HNluE/4edwW7Gc3RnXPr7WIN&#10;O6EPoyMJ+SoDhtQ5PVIv4XX/dLMBFqIirYwjlPCDAbbN5UWtKu1mesFTG3uWQihUSsIQ41RxHroB&#10;rQorNyGl25fzVsW0+p5rr+YUbg0XWbbmVo2UPgxqwscBu+/2aCXw+EHPZHzXFm+zmN53O5/bTymv&#10;r5aHe2ARl/gHw1k/qUOTnA7uSDowI0GUuUiohLtNCewMZEVeADuk6XYtSuBNzf+XaH4BAAD//wMA&#10;UEsBAi0AFAAGAAgAAAAhALaDOJL+AAAA4QEAABMAAAAAAAAAAAAAAAAAAAAAAFtDb250ZW50X1R5&#10;cGVzXS54bWxQSwECLQAUAAYACAAAACEAOP0h/9YAAACUAQAACwAAAAAAAAAAAAAAAAAvAQAAX3Jl&#10;bHMvLnJlbHNQSwECLQAUAAYACAAAACEAmuLg+JwCAAC9BQAADgAAAAAAAAAAAAAAAAAuAgAAZHJz&#10;L2Uyb0RvYy54bWxQSwECLQAUAAYACAAAACEA+4FbLOAAAAAMAQAADwAAAAAAAAAAAAAAAAD2BAAA&#10;ZHJzL2Rvd25yZXYueG1sUEsFBgAAAAAEAAQA8wAAAAMGAAAAAA==&#10;" fillcolor="white [3201]" strokecolor="#12866d" strokeweight=".5pt">
                <v:textbox>
                  <w:txbxContent>
                    <w:p w14:paraId="348F408C" w14:textId="7921EF25" w:rsidR="0069256C" w:rsidRDefault="008B26E7" w:rsidP="00FD58A5">
                      <w:pPr>
                        <w:spacing w:after="0" w:line="240" w:lineRule="auto"/>
                        <w:rPr>
                          <w:b/>
                          <w:bCs/>
                          <w:color w:val="12866D"/>
                          <w:sz w:val="24"/>
                          <w:szCs w:val="24"/>
                        </w:rPr>
                      </w:pPr>
                      <w:r w:rsidRPr="008B26E7">
                        <w:rPr>
                          <w:b/>
                          <w:bCs/>
                          <w:color w:val="12866D"/>
                          <w:sz w:val="24"/>
                          <w:szCs w:val="24"/>
                        </w:rPr>
                        <w:t>WORK EXPERIENCE</w:t>
                      </w:r>
                    </w:p>
                    <w:p w14:paraId="400AE693" w14:textId="477F2E0F" w:rsidR="0069256C" w:rsidRDefault="0031396A" w:rsidP="00FD58A5">
                      <w:pPr>
                        <w:spacing w:after="0" w:line="240" w:lineRule="auto"/>
                        <w:rPr>
                          <w:b/>
                          <w:bCs/>
                          <w:color w:val="12866D"/>
                          <w:sz w:val="24"/>
                          <w:szCs w:val="24"/>
                        </w:rPr>
                      </w:pPr>
                      <w:r w:rsidRPr="0031396A">
                        <w:rPr>
                          <w:noProof/>
                        </w:rPr>
                        <w:drawing>
                          <wp:inline distT="0" distB="0" distL="0" distR="0" wp14:anchorId="0D09E5A0" wp14:editId="5CADB9EA">
                            <wp:extent cx="592334" cy="525780"/>
                            <wp:effectExtent l="0" t="0" r="0" b="7620"/>
                            <wp:docPr id="1" name="Picture 1" descr="A logo for a hotel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logo for a hotel&#10;&#10;Description automatically generated with low confidence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3622" cy="53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39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La Vie Hotel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3139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&amp;</w:t>
                      </w:r>
                      <w:r w:rsidRPr="003139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Resort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  <w:p w14:paraId="1164FC22" w14:textId="1C0FB034" w:rsidR="0069256C" w:rsidRDefault="0031396A" w:rsidP="0031396A">
                      <w:pPr>
                        <w:tabs>
                          <w:tab w:val="left" w:pos="4320"/>
                        </w:tabs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  <w:r w:rsidRPr="0031396A">
                        <w:rPr>
                          <w:color w:val="000000" w:themeColor="text1"/>
                          <w:szCs w:val="22"/>
                        </w:rPr>
                        <w:t>Business Analyst</w:t>
                      </w:r>
                      <w:r>
                        <w:rPr>
                          <w:color w:val="000000" w:themeColor="text1"/>
                          <w:szCs w:val="22"/>
                        </w:rPr>
                        <w:t xml:space="preserve">                                                  April 2023 </w:t>
                      </w:r>
                      <w:r w:rsidR="00B339F1">
                        <w:rPr>
                          <w:color w:val="000000" w:themeColor="text1"/>
                          <w:szCs w:val="22"/>
                        </w:rPr>
                        <w:t>–</w:t>
                      </w:r>
                      <w:r>
                        <w:rPr>
                          <w:color w:val="000000" w:themeColor="text1"/>
                          <w:szCs w:val="22"/>
                        </w:rPr>
                        <w:t xml:space="preserve"> Present</w:t>
                      </w:r>
                    </w:p>
                    <w:p w14:paraId="35FF7C90" w14:textId="20E77AA8" w:rsidR="00B339F1" w:rsidRDefault="00B339F1" w:rsidP="0031396A">
                      <w:pPr>
                        <w:tabs>
                          <w:tab w:val="left" w:pos="4320"/>
                        </w:tabs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</w:p>
                    <w:p w14:paraId="6B59489C" w14:textId="31B01BBA" w:rsidR="00B339F1" w:rsidRPr="0031396A" w:rsidRDefault="00B339F1" w:rsidP="0031396A">
                      <w:pPr>
                        <w:tabs>
                          <w:tab w:val="left" w:pos="4320"/>
                        </w:tabs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  <w:r w:rsidRPr="00B339F1">
                        <w:rPr>
                          <w:color w:val="000000" w:themeColor="text1"/>
                          <w:szCs w:val="22"/>
                        </w:rPr>
                        <w:t xml:space="preserve">To collect, analyze and research data for new project opportunities and supporting reports to the Head of SEA and the Business Director </w:t>
                      </w:r>
                      <w:proofErr w:type="gramStart"/>
                      <w:r w:rsidRPr="00B339F1">
                        <w:rPr>
                          <w:color w:val="000000" w:themeColor="text1"/>
                          <w:szCs w:val="22"/>
                        </w:rPr>
                        <w:t>in order to</w:t>
                      </w:r>
                      <w:proofErr w:type="gramEnd"/>
                      <w:r w:rsidRPr="00B339F1">
                        <w:rPr>
                          <w:color w:val="000000" w:themeColor="text1"/>
                          <w:szCs w:val="22"/>
                        </w:rPr>
                        <w:t xml:space="preserve"> achieve company goals.</w:t>
                      </w:r>
                    </w:p>
                    <w:p w14:paraId="25B2E180" w14:textId="0649B502" w:rsidR="004749D9" w:rsidRPr="00B339F1" w:rsidRDefault="00B339F1" w:rsidP="00B339F1">
                      <w:pPr>
                        <w:tabs>
                          <w:tab w:val="left" w:pos="3600"/>
                          <w:tab w:val="left" w:pos="4320"/>
                          <w:tab w:val="left" w:pos="4410"/>
                        </w:tabs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 w:rsidRPr="00B339F1">
                        <w:rPr>
                          <w:b/>
                          <w:bCs/>
                          <w:color w:val="000000" w:themeColor="text1"/>
                          <w:szCs w:val="22"/>
                        </w:rPr>
                        <w:t>Duties:</w:t>
                      </w:r>
                    </w:p>
                    <w:p w14:paraId="728E32F2" w14:textId="2CE3E330" w:rsidR="004749D9" w:rsidRPr="004749D9" w:rsidRDefault="004749D9" w:rsidP="004749D9">
                      <w:pPr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  <w:r w:rsidRPr="004749D9">
                        <w:rPr>
                          <w:color w:val="000000" w:themeColor="text1"/>
                          <w:sz w:val="24"/>
                          <w:szCs w:val="24"/>
                        </w:rPr>
                        <w:t>•</w:t>
                      </w:r>
                      <w:r w:rsidR="0016483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64837" w:rsidRPr="00164837">
                        <w:rPr>
                          <w:color w:val="000000" w:themeColor="text1"/>
                          <w:szCs w:val="22"/>
                        </w:rPr>
                        <w:t>Collecting and Analysis data related to a new opportunity including environment scanning, hospitality market, Comp set, etc.</w:t>
                      </w:r>
                    </w:p>
                    <w:p w14:paraId="4EAA5DF4" w14:textId="08C3E50E" w:rsidR="005C1894" w:rsidRPr="004749D9" w:rsidRDefault="004749D9" w:rsidP="004749D9">
                      <w:pPr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  <w:r w:rsidRPr="004749D9">
                        <w:rPr>
                          <w:color w:val="000000" w:themeColor="text1"/>
                          <w:szCs w:val="22"/>
                        </w:rPr>
                        <w:t>•</w:t>
                      </w:r>
                      <w:r w:rsidR="00164837">
                        <w:rPr>
                          <w:color w:val="000000" w:themeColor="text1"/>
                          <w:szCs w:val="22"/>
                        </w:rPr>
                        <w:t xml:space="preserve"> </w:t>
                      </w:r>
                      <w:r w:rsidR="00164837" w:rsidRPr="00164837">
                        <w:rPr>
                          <w:color w:val="000000" w:themeColor="text1"/>
                          <w:szCs w:val="22"/>
                        </w:rPr>
                        <w:t>Conducting site visits to gain insight into the property information including location, neighborhood context, circulation, facilities, etc.</w:t>
                      </w:r>
                    </w:p>
                    <w:p w14:paraId="0529BDBB" w14:textId="60A75297" w:rsidR="0031396A" w:rsidRPr="00164837" w:rsidRDefault="00164837" w:rsidP="00FD58A5">
                      <w:pPr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  <w:r w:rsidRPr="00164837">
                        <w:rPr>
                          <w:color w:val="000000" w:themeColor="text1"/>
                          <w:szCs w:val="22"/>
                        </w:rPr>
                        <w:t>•</w:t>
                      </w:r>
                      <w:r>
                        <w:rPr>
                          <w:color w:val="000000" w:themeColor="text1"/>
                          <w:szCs w:val="22"/>
                        </w:rPr>
                        <w:t xml:space="preserve"> </w:t>
                      </w:r>
                      <w:r w:rsidRPr="00164837">
                        <w:rPr>
                          <w:color w:val="000000" w:themeColor="text1"/>
                          <w:szCs w:val="22"/>
                        </w:rPr>
                        <w:t>Preparing the financial projection and presentation material in response to Requests for Proposals regarding new project opportunities.</w:t>
                      </w:r>
                    </w:p>
                    <w:p w14:paraId="3BA32A7E" w14:textId="5CCA1D4A" w:rsidR="005C6A97" w:rsidRPr="00786BE1" w:rsidRDefault="005C6A97" w:rsidP="00E837FA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C6A97">
                        <w:rPr>
                          <w:noProof/>
                        </w:rPr>
                        <w:drawing>
                          <wp:inline distT="0" distB="0" distL="0" distR="0" wp14:anchorId="566047F9" wp14:editId="72A1FF85">
                            <wp:extent cx="771244" cy="320040"/>
                            <wp:effectExtent l="0" t="0" r="0" b="3810"/>
                            <wp:docPr id="4" name="Picture 4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8802" cy="3231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D58A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D58A5" w:rsidRPr="00786BE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Asia Diligence Co., Ltd.</w:t>
                      </w:r>
                    </w:p>
                    <w:p w14:paraId="376E715E" w14:textId="0ED511E1" w:rsidR="00866C5C" w:rsidRPr="00786BE1" w:rsidRDefault="00FD58A5" w:rsidP="00E837FA">
                      <w:pPr>
                        <w:tabs>
                          <w:tab w:val="left" w:pos="3600"/>
                          <w:tab w:val="left" w:pos="4320"/>
                          <w:tab w:val="left" w:pos="4410"/>
                        </w:tabs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 xml:space="preserve">Research Analyst                                              July 2022 </w:t>
                      </w:r>
                      <w:r w:rsidR="00203639" w:rsidRPr="00786BE1">
                        <w:rPr>
                          <w:color w:val="000000" w:themeColor="text1"/>
                          <w:szCs w:val="22"/>
                        </w:rPr>
                        <w:t>–</w:t>
                      </w:r>
                      <w:r w:rsidRPr="00786BE1">
                        <w:rPr>
                          <w:color w:val="000000" w:themeColor="text1"/>
                          <w:szCs w:val="22"/>
                        </w:rPr>
                        <w:t xml:space="preserve"> </w:t>
                      </w:r>
                      <w:r w:rsidR="001818EA">
                        <w:rPr>
                          <w:color w:val="000000" w:themeColor="text1"/>
                          <w:szCs w:val="22"/>
                        </w:rPr>
                        <w:t>February 2023</w:t>
                      </w:r>
                    </w:p>
                    <w:p w14:paraId="3407EDC5" w14:textId="77777777" w:rsidR="00E837FA" w:rsidRPr="00786BE1" w:rsidRDefault="00E837FA" w:rsidP="00866C5C">
                      <w:pPr>
                        <w:tabs>
                          <w:tab w:val="left" w:pos="3600"/>
                          <w:tab w:val="left" w:pos="4320"/>
                          <w:tab w:val="left" w:pos="4410"/>
                        </w:tabs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</w:p>
                    <w:p w14:paraId="42D0519E" w14:textId="44B3CD99" w:rsidR="00203639" w:rsidRPr="00786BE1" w:rsidRDefault="00203639" w:rsidP="00866C5C">
                      <w:pPr>
                        <w:tabs>
                          <w:tab w:val="left" w:pos="3600"/>
                          <w:tab w:val="left" w:pos="4320"/>
                          <w:tab w:val="left" w:pos="4410"/>
                        </w:tabs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 xml:space="preserve">Conducts background investigations on companies and individuals through internet to determine the existence of potential red flags </w:t>
                      </w:r>
                      <w:r w:rsidR="00F75EBF" w:rsidRPr="00786BE1">
                        <w:rPr>
                          <w:color w:val="000000" w:themeColor="text1"/>
                          <w:szCs w:val="22"/>
                        </w:rPr>
                        <w:t>to</w:t>
                      </w:r>
                      <w:r w:rsidRPr="00786BE1">
                        <w:rPr>
                          <w:color w:val="000000" w:themeColor="text1"/>
                          <w:szCs w:val="22"/>
                        </w:rPr>
                        <w:t xml:space="preserve"> mitigate risk from third party.</w:t>
                      </w:r>
                    </w:p>
                    <w:p w14:paraId="312E42FC" w14:textId="7F87DBB0" w:rsidR="00680FAE" w:rsidRPr="00786BE1" w:rsidRDefault="00680FAE" w:rsidP="00680FAE">
                      <w:pPr>
                        <w:tabs>
                          <w:tab w:val="left" w:pos="3600"/>
                          <w:tab w:val="left" w:pos="4320"/>
                          <w:tab w:val="left" w:pos="4410"/>
                        </w:tabs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b/>
                          <w:bCs/>
                          <w:color w:val="000000" w:themeColor="text1"/>
                          <w:szCs w:val="22"/>
                        </w:rPr>
                        <w:t>Duties:</w:t>
                      </w:r>
                    </w:p>
                    <w:p w14:paraId="2C4FEDE7" w14:textId="77777777" w:rsidR="00680FAE" w:rsidRPr="00786BE1" w:rsidRDefault="00203639" w:rsidP="00680F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320"/>
                          <w:tab w:val="left" w:pos="4410"/>
                        </w:tabs>
                        <w:ind w:left="180" w:hanging="180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>Researching company information using search engine and offline data</w:t>
                      </w:r>
                    </w:p>
                    <w:p w14:paraId="5A2192A6" w14:textId="6C8AB0E2" w:rsidR="00A63BFE" w:rsidRPr="00786BE1" w:rsidRDefault="00203639" w:rsidP="00A63BFE">
                      <w:pPr>
                        <w:pStyle w:val="ListParagraph"/>
                        <w:tabs>
                          <w:tab w:val="left" w:pos="4320"/>
                          <w:tab w:val="left" w:pos="4410"/>
                        </w:tabs>
                        <w:ind w:left="0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 xml:space="preserve">sources including company profile, its principles, customers, </w:t>
                      </w:r>
                      <w:r w:rsidR="00926055" w:rsidRPr="00786BE1">
                        <w:rPr>
                          <w:color w:val="000000" w:themeColor="text1"/>
                          <w:szCs w:val="22"/>
                        </w:rPr>
                        <w:t>competitors,</w:t>
                      </w:r>
                      <w:r w:rsidRPr="00786BE1">
                        <w:rPr>
                          <w:color w:val="000000" w:themeColor="text1"/>
                          <w:szCs w:val="22"/>
                        </w:rPr>
                        <w:t xml:space="preserve"> </w:t>
                      </w:r>
                      <w:r w:rsidR="009420DA" w:rsidRPr="00786BE1">
                        <w:rPr>
                          <w:color w:val="000000" w:themeColor="text1"/>
                          <w:szCs w:val="22"/>
                        </w:rPr>
                        <w:t>and</w:t>
                      </w:r>
                      <w:r w:rsidRPr="00786BE1">
                        <w:rPr>
                          <w:color w:val="000000" w:themeColor="text1"/>
                          <w:szCs w:val="22"/>
                        </w:rPr>
                        <w:t xml:space="preserve"> adverse information such as complaints, allegations, unethical and/or unprofessional business practices.</w:t>
                      </w:r>
                    </w:p>
                    <w:p w14:paraId="12B365FE" w14:textId="1EA0593B" w:rsidR="00203639" w:rsidRPr="00786BE1" w:rsidRDefault="00A63BFE" w:rsidP="00A63BFE">
                      <w:pPr>
                        <w:pStyle w:val="ListParagraph"/>
                        <w:tabs>
                          <w:tab w:val="left" w:pos="4320"/>
                          <w:tab w:val="left" w:pos="4410"/>
                        </w:tabs>
                        <w:ind w:left="0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>•</w:t>
                      </w:r>
                      <w:r w:rsidR="00203639" w:rsidRPr="00786BE1">
                        <w:rPr>
                          <w:color w:val="000000" w:themeColor="text1"/>
                          <w:szCs w:val="22"/>
                        </w:rPr>
                        <w:t xml:space="preserve">Performing background investigations on individual information including professional background, adverse information through media checks such as fraud, bribery, complaints, conflict of interest etc. </w:t>
                      </w:r>
                    </w:p>
                    <w:p w14:paraId="075C780D" w14:textId="4DDD0BF2" w:rsidR="00203639" w:rsidRPr="00786BE1" w:rsidRDefault="00A63BFE" w:rsidP="00E578DB">
                      <w:pPr>
                        <w:pStyle w:val="ListParagraph"/>
                        <w:tabs>
                          <w:tab w:val="left" w:pos="3600"/>
                          <w:tab w:val="left" w:pos="4320"/>
                          <w:tab w:val="left" w:pos="4410"/>
                        </w:tabs>
                        <w:spacing w:after="0" w:line="240" w:lineRule="auto"/>
                        <w:ind w:left="0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>•</w:t>
                      </w:r>
                      <w:r w:rsidR="00203639" w:rsidRPr="00786BE1">
                        <w:rPr>
                          <w:color w:val="000000" w:themeColor="text1"/>
                          <w:szCs w:val="22"/>
                        </w:rPr>
                        <w:t>Analyzing information obtained during the research drawing logical and objective conclusions.</w:t>
                      </w:r>
                    </w:p>
                    <w:p w14:paraId="6EEDC55F" w14:textId="601FA918" w:rsidR="0069256C" w:rsidRPr="00786BE1" w:rsidRDefault="00E578DB" w:rsidP="00E578DB">
                      <w:pPr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 xml:space="preserve">• </w:t>
                      </w:r>
                      <w:r w:rsidR="00203639" w:rsidRPr="00786BE1">
                        <w:rPr>
                          <w:color w:val="000000" w:themeColor="text1"/>
                          <w:szCs w:val="22"/>
                        </w:rPr>
                        <w:t>Producing reports based on research analyzing and finding and other tasks as assigned.</w:t>
                      </w:r>
                    </w:p>
                    <w:p w14:paraId="68D48453" w14:textId="77777777" w:rsidR="00512F8E" w:rsidRPr="00786BE1" w:rsidRDefault="00512F8E" w:rsidP="005946B5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Cs w:val="22"/>
                        </w:rPr>
                      </w:pPr>
                    </w:p>
                    <w:p w14:paraId="5FFE4153" w14:textId="77777777" w:rsidR="00197472" w:rsidRPr="00786BE1" w:rsidRDefault="002E75EE" w:rsidP="002E75EE">
                      <w:pPr>
                        <w:spacing w:after="0" w:line="240" w:lineRule="auto"/>
                        <w:ind w:left="1440" w:hanging="1440"/>
                        <w:rPr>
                          <w:b/>
                          <w:bCs/>
                          <w:color w:val="12866D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F5D3C9" wp14:editId="79CAA194">
                            <wp:extent cx="667512" cy="249978"/>
                            <wp:effectExtent l="0" t="0" r="0" b="0"/>
                            <wp:docPr id="23" name="Picture 23" descr="3B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3B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512" cy="2499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197472" w:rsidRPr="00786BE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Triple T Broadband PCL.</w:t>
                      </w:r>
                      <w:r w:rsidR="00197472" w:rsidRPr="00786BE1">
                        <w:rPr>
                          <w:b/>
                          <w:bCs/>
                          <w:color w:val="12866D"/>
                          <w:sz w:val="24"/>
                          <w:szCs w:val="24"/>
                        </w:rPr>
                        <w:tab/>
                      </w:r>
                      <w:r w:rsidR="00197472" w:rsidRPr="00786BE1">
                        <w:rPr>
                          <w:b/>
                          <w:bCs/>
                          <w:color w:val="12866D"/>
                          <w:sz w:val="24"/>
                          <w:szCs w:val="24"/>
                        </w:rPr>
                        <w:tab/>
                      </w:r>
                      <w:r w:rsidR="00197472" w:rsidRPr="00786BE1">
                        <w:rPr>
                          <w:b/>
                          <w:bCs/>
                          <w:color w:val="12866D"/>
                          <w:sz w:val="24"/>
                          <w:szCs w:val="24"/>
                        </w:rPr>
                        <w:tab/>
                        <w:t xml:space="preserve">     </w:t>
                      </w:r>
                    </w:p>
                    <w:p w14:paraId="4DF144FA" w14:textId="77777777" w:rsidR="0069256C" w:rsidRDefault="0069256C" w:rsidP="00E837FA">
                      <w:pPr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</w:p>
                    <w:p w14:paraId="3A58F886" w14:textId="39069E3C" w:rsidR="0069256C" w:rsidRDefault="00197472" w:rsidP="00E837FA">
                      <w:pPr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>Data Analyst (CRM&amp;CEM)</w:t>
                      </w:r>
                      <w:r w:rsidRPr="00786BE1">
                        <w:rPr>
                          <w:color w:val="000000" w:themeColor="text1"/>
                          <w:szCs w:val="22"/>
                        </w:rPr>
                        <w:tab/>
                      </w:r>
                      <w:r w:rsidR="005946B5" w:rsidRPr="00786BE1">
                        <w:rPr>
                          <w:color w:val="000000" w:themeColor="text1"/>
                          <w:szCs w:val="22"/>
                        </w:rPr>
                        <w:tab/>
                      </w:r>
                      <w:r w:rsidR="00E837FA" w:rsidRPr="00786BE1">
                        <w:rPr>
                          <w:color w:val="000000" w:themeColor="text1"/>
                          <w:szCs w:val="22"/>
                        </w:rPr>
                        <w:t>September</w:t>
                      </w:r>
                      <w:r w:rsidRPr="00786BE1">
                        <w:rPr>
                          <w:color w:val="000000" w:themeColor="text1"/>
                          <w:szCs w:val="22"/>
                        </w:rPr>
                        <w:t xml:space="preserve"> 2020 – </w:t>
                      </w:r>
                      <w:r w:rsidR="00E837FA" w:rsidRPr="00786BE1">
                        <w:rPr>
                          <w:color w:val="000000" w:themeColor="text1"/>
                          <w:szCs w:val="22"/>
                        </w:rPr>
                        <w:t>December</w:t>
                      </w:r>
                      <w:r w:rsidRPr="00786BE1">
                        <w:rPr>
                          <w:color w:val="000000" w:themeColor="text1"/>
                          <w:szCs w:val="22"/>
                        </w:rPr>
                        <w:t xml:space="preserve"> 2020</w:t>
                      </w:r>
                    </w:p>
                    <w:p w14:paraId="612FC48C" w14:textId="77777777" w:rsidR="0069256C" w:rsidRDefault="0069256C" w:rsidP="00E837FA">
                      <w:pPr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</w:p>
                    <w:p w14:paraId="4D147040" w14:textId="02430BFE" w:rsidR="00C65DC2" w:rsidRPr="00786BE1" w:rsidRDefault="00C65DC2" w:rsidP="00E837FA">
                      <w:pPr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 xml:space="preserve">To collect and analyze marketing and customer data to find out customers’ pain points </w:t>
                      </w:r>
                      <w:r w:rsidR="00284659" w:rsidRPr="00786BE1">
                        <w:rPr>
                          <w:color w:val="000000" w:themeColor="text1"/>
                          <w:szCs w:val="22"/>
                        </w:rPr>
                        <w:t>to</w:t>
                      </w:r>
                      <w:r w:rsidRPr="00786BE1">
                        <w:rPr>
                          <w:color w:val="000000" w:themeColor="text1"/>
                          <w:szCs w:val="22"/>
                        </w:rPr>
                        <w:t xml:space="preserve"> support management team to determine strategic decision making and action plan for improving customers’ satisfaction and keeping long relationship.</w:t>
                      </w:r>
                    </w:p>
                    <w:p w14:paraId="24231B2C" w14:textId="77777777" w:rsidR="00C65DC2" w:rsidRPr="00786BE1" w:rsidRDefault="00C65DC2" w:rsidP="00C65DC2">
                      <w:pPr>
                        <w:spacing w:after="0" w:line="240" w:lineRule="auto"/>
                        <w:ind w:left="90"/>
                        <w:rPr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b/>
                          <w:bCs/>
                          <w:color w:val="000000" w:themeColor="text1"/>
                          <w:szCs w:val="22"/>
                        </w:rPr>
                        <w:t>Duties:</w:t>
                      </w:r>
                    </w:p>
                    <w:p w14:paraId="71D62B3E" w14:textId="77777777" w:rsidR="00C65DC2" w:rsidRPr="00786BE1" w:rsidRDefault="00C65DC2" w:rsidP="00C65DC2">
                      <w:pPr>
                        <w:spacing w:after="0" w:line="240" w:lineRule="auto"/>
                        <w:ind w:left="90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>• Collecting broadband data related on marketing and customer analysis from internal and external sources.</w:t>
                      </w:r>
                    </w:p>
                    <w:p w14:paraId="4045D592" w14:textId="77777777" w:rsidR="00C65DC2" w:rsidRPr="00786BE1" w:rsidRDefault="00C65DC2" w:rsidP="00C65DC2">
                      <w:pPr>
                        <w:spacing w:after="0" w:line="240" w:lineRule="auto"/>
                        <w:ind w:left="90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>• Interpreting data into customer insights and providing recommendations.</w:t>
                      </w:r>
                    </w:p>
                    <w:p w14:paraId="521F192E" w14:textId="77777777" w:rsidR="00C65DC2" w:rsidRPr="00786BE1" w:rsidRDefault="00C65DC2" w:rsidP="00C65DC2">
                      <w:pPr>
                        <w:spacing w:after="0" w:line="240" w:lineRule="auto"/>
                        <w:ind w:left="90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>• Working cross functions to create marketing strategies and action plan to achieve goal.</w:t>
                      </w:r>
                    </w:p>
                    <w:p w14:paraId="0E15DD12" w14:textId="77777777" w:rsidR="00EA2B1E" w:rsidRPr="00786BE1" w:rsidRDefault="00C65DC2" w:rsidP="003606A7">
                      <w:pPr>
                        <w:spacing w:after="0" w:line="240" w:lineRule="auto"/>
                        <w:ind w:left="90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>• Preparing reports based on analysis and presenting to management including Customer Satisfaction reports, Retention and Termination Reports, Rewards Redemption reports.</w:t>
                      </w:r>
                    </w:p>
                    <w:p w14:paraId="4A0961B4" w14:textId="64F60B82" w:rsidR="00F3720C" w:rsidRPr="00F3720C" w:rsidRDefault="003606A7" w:rsidP="00F3720C">
                      <w:pPr>
                        <w:spacing w:after="0" w:line="240" w:lineRule="auto"/>
                        <w:ind w:left="90"/>
                        <w:rPr>
                          <w:color w:val="000000" w:themeColor="text1"/>
                          <w:szCs w:val="22"/>
                        </w:rPr>
                      </w:pPr>
                      <w:r w:rsidRPr="00786BE1">
                        <w:rPr>
                          <w:color w:val="000000" w:themeColor="text1"/>
                          <w:szCs w:val="22"/>
                        </w:rPr>
                        <w:t xml:space="preserve">  </w:t>
                      </w:r>
                    </w:p>
                    <w:p w14:paraId="05E0D0A5" w14:textId="426E6374" w:rsidR="00F3720C" w:rsidRPr="00F3720C" w:rsidRDefault="00F3720C" w:rsidP="004E78B5">
                      <w:pPr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732D">
        <w:rPr>
          <w:color w:val="000000" w:themeColor="text1"/>
          <w:cs/>
        </w:rPr>
        <w:br w:type="page"/>
      </w:r>
    </w:p>
    <w:p w14:paraId="73734DF3" w14:textId="77777777" w:rsidR="0076732D" w:rsidRPr="005A29CB" w:rsidRDefault="0076732D" w:rsidP="00EE1546">
      <w:pPr>
        <w:shd w:val="clear" w:color="auto" w:fill="FFFFFF" w:themeFill="background1"/>
        <w:rPr>
          <w:color w:val="000000" w:themeColor="text1"/>
          <w:cs/>
        </w:rPr>
      </w:pPr>
      <w:r>
        <w:rPr>
          <w:rFonts w:hint="cs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8A953" wp14:editId="1941A7C8">
                <wp:simplePos x="0" y="0"/>
                <wp:positionH relativeFrom="page">
                  <wp:posOffset>1485900</wp:posOffset>
                </wp:positionH>
                <wp:positionV relativeFrom="paragraph">
                  <wp:posOffset>160020</wp:posOffset>
                </wp:positionV>
                <wp:extent cx="5962015" cy="10462260"/>
                <wp:effectExtent l="0" t="0" r="19685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015" cy="1046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12866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FD6CF" w14:textId="4D8E5720" w:rsidR="000505E7" w:rsidRDefault="000505E7" w:rsidP="00142F38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</w:p>
                          <w:p w14:paraId="2A15A5AD" w14:textId="4BCBB5B0" w:rsidR="004E78B5" w:rsidRDefault="007012D6" w:rsidP="004E78B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</w:rPr>
                            </w:pPr>
                            <w:r w:rsidRPr="007012D6">
                              <w:drawing>
                                <wp:inline distT="0" distB="0" distL="0" distR="0" wp14:anchorId="6105F408" wp14:editId="32C12DCD">
                                  <wp:extent cx="868680" cy="234585"/>
                                  <wp:effectExtent l="0" t="0" r="7620" b="0"/>
                                  <wp:docPr id="11" name="Picture 11" descr="A blue and white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A blue and white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0001" cy="2403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E78B5" w:rsidRPr="004E78B5">
                              <w:t xml:space="preserve"> </w:t>
                            </w:r>
                            <w:r w:rsidR="004E78B5" w:rsidRPr="004E78B5">
                              <w:rPr>
                                <w:rFonts w:cs="Cordia New"/>
                                <w:b/>
                                <w:bCs/>
                              </w:rPr>
                              <w:t>Kobelco Construction Machinery Southeast Asia Co., Ltd.</w:t>
                            </w:r>
                          </w:p>
                          <w:p w14:paraId="2ADD95F9" w14:textId="6AA67AD3" w:rsidR="004E78B5" w:rsidRPr="004E78B5" w:rsidRDefault="004E78B5" w:rsidP="004E78B5">
                            <w:pPr>
                              <w:tabs>
                                <w:tab w:val="left" w:pos="0"/>
                                <w:tab w:val="left" w:pos="5760"/>
                              </w:tabs>
                              <w:spacing w:after="0"/>
                              <w:rPr>
                                <w:rFonts w:cs="Cordia New"/>
                              </w:rPr>
                            </w:pPr>
                            <w:r w:rsidRPr="004E78B5">
                              <w:rPr>
                                <w:rFonts w:cs="Cordia New"/>
                              </w:rPr>
                              <w:t>Chief Officer, Business Intelligence Department</w:t>
                            </w:r>
                            <w:r>
                              <w:rPr>
                                <w:rFonts w:cs="Cordia New"/>
                              </w:rPr>
                              <w:tab/>
                            </w:r>
                            <w:r w:rsidRPr="004E78B5">
                              <w:rPr>
                                <w:rFonts w:cs="Cordia New"/>
                              </w:rPr>
                              <w:t>February 2017 – January 2018</w:t>
                            </w:r>
                          </w:p>
                          <w:p w14:paraId="02331C87" w14:textId="77777777" w:rsidR="004E78B5" w:rsidRDefault="004E78B5" w:rsidP="004E78B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</w:rPr>
                            </w:pPr>
                          </w:p>
                          <w:p w14:paraId="5BB46409" w14:textId="4CA25000" w:rsidR="004E78B5" w:rsidRPr="004E78B5" w:rsidRDefault="004E78B5" w:rsidP="00142F38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</w:rPr>
                            </w:pPr>
                            <w:r w:rsidRPr="004E78B5">
                              <w:rPr>
                                <w:rFonts w:cs="Cordia New"/>
                              </w:rPr>
                              <w:t>To provide insight market information to support management’s decision making in determining strategy to ensure competitiveness and drive business opportunity.</w:t>
                            </w:r>
                          </w:p>
                          <w:p w14:paraId="53875788" w14:textId="77777777" w:rsidR="00B9056D" w:rsidRPr="00B9056D" w:rsidRDefault="00B9056D" w:rsidP="00B9056D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  <w:r w:rsidRPr="00B9056D">
                              <w:rPr>
                                <w:rFonts w:cs="Cordia New"/>
                                <w:b/>
                                <w:bCs/>
                              </w:rPr>
                              <w:t>Duties:</w:t>
                            </w:r>
                          </w:p>
                          <w:p w14:paraId="0A35F113" w14:textId="77777777" w:rsidR="00B9056D" w:rsidRPr="00B9056D" w:rsidRDefault="00B9056D" w:rsidP="00B9056D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</w:rPr>
                            </w:pPr>
                            <w:r w:rsidRPr="00B9056D">
                              <w:rPr>
                                <w:rFonts w:cs="Cordia New"/>
                              </w:rPr>
                              <w:t>• Supported sales reports by collecting, analyzing, and summarizing historical sales data for SEA region.</w:t>
                            </w:r>
                          </w:p>
                          <w:p w14:paraId="526E1242" w14:textId="77777777" w:rsidR="00B9056D" w:rsidRPr="00B9056D" w:rsidRDefault="00B9056D" w:rsidP="00B9056D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</w:rPr>
                            </w:pPr>
                            <w:r w:rsidRPr="00B9056D">
                              <w:rPr>
                                <w:rFonts w:cs="Cordia New"/>
                              </w:rPr>
                              <w:t>• Gathering market and industry situation, competitor movement and government’s policy to make a meaningful business analysis.</w:t>
                            </w:r>
                          </w:p>
                          <w:p w14:paraId="2987C63F" w14:textId="12A13581" w:rsidR="000505E7" w:rsidRPr="004E78B5" w:rsidRDefault="00B9056D" w:rsidP="00F3720C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  <w:r w:rsidRPr="00B9056D">
                              <w:rPr>
                                <w:rFonts w:cs="Cordia New"/>
                              </w:rPr>
                              <w:t>• Supported relative section including Sales, Logistics and Procurement teams with KPI reports as well as summarizing P&amp;L report for monitoring and improving their performances</w:t>
                            </w:r>
                            <w:r w:rsidRPr="00B9056D">
                              <w:rPr>
                                <w:rFonts w:cs="Cordia New"/>
                                <w:b/>
                                <w:bCs/>
                              </w:rPr>
                              <w:t>.</w:t>
                            </w:r>
                          </w:p>
                          <w:p w14:paraId="7FACB89B" w14:textId="050D548E" w:rsidR="000505E7" w:rsidRPr="00786BE1" w:rsidRDefault="000505E7" w:rsidP="00142F38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szCs w:val="22"/>
                              </w:rPr>
                            </w:pPr>
                            <w:r w:rsidRPr="00786BE1">
                              <w:rPr>
                                <w:rFonts w:cs="Cordia New"/>
                                <w:szCs w:val="22"/>
                              </w:rPr>
                              <w:t>• Maintain productive relationships with authorized dealers by supporting market data, marketing materials and factory tour.</w:t>
                            </w:r>
                          </w:p>
                          <w:p w14:paraId="5FD05A90" w14:textId="77777777" w:rsidR="000505E7" w:rsidRPr="00786BE1" w:rsidRDefault="000505E7" w:rsidP="00142F38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72F314F" w14:textId="66DF4DBC" w:rsidR="00142F38" w:rsidRPr="00142F38" w:rsidRDefault="000505E7" w:rsidP="00CF4499">
                            <w:pPr>
                              <w:spacing w:after="0"/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ordia New"/>
                                <w:b/>
                                <w:bCs/>
                              </w:rPr>
                              <w:t xml:space="preserve">    </w:t>
                            </w:r>
                            <w:r w:rsidRPr="005702B9">
                              <w:rPr>
                                <w:noProof/>
                              </w:rPr>
                              <w:drawing>
                                <wp:inline distT="0" distB="0" distL="0" distR="0" wp14:anchorId="61A2409E" wp14:editId="7F841EB6">
                                  <wp:extent cx="431610" cy="350520"/>
                                  <wp:effectExtent l="0" t="0" r="6985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062" cy="363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Cordia New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142F38" w:rsidRPr="00142F38">
                              <w:rPr>
                                <w:rFonts w:cs="Cordia New"/>
                                <w:b/>
                                <w:bCs/>
                              </w:rPr>
                              <w:t>Percepta</w:t>
                            </w:r>
                            <w:proofErr w:type="spellEnd"/>
                            <w:r w:rsidR="00142F38" w:rsidRPr="00142F38">
                              <w:rPr>
                                <w:rFonts w:cs="Cordia New"/>
                                <w:b/>
                                <w:bCs/>
                              </w:rPr>
                              <w:t xml:space="preserve"> </w:t>
                            </w:r>
                            <w:r w:rsidR="005C1423">
                              <w:rPr>
                                <w:rFonts w:cs="Cordia New"/>
                                <w:b/>
                                <w:bCs/>
                              </w:rPr>
                              <w:t xml:space="preserve">Services </w:t>
                            </w:r>
                            <w:r w:rsidR="00142F38" w:rsidRPr="00142F38">
                              <w:rPr>
                                <w:rFonts w:cs="Cordia New"/>
                                <w:b/>
                                <w:bCs/>
                              </w:rPr>
                              <w:t>(Thailand) Co., Ltd.</w:t>
                            </w:r>
                            <w:r w:rsidR="00142F38" w:rsidRPr="00142F38">
                              <w:rPr>
                                <w:rFonts w:cs="Cordia New"/>
                                <w:b/>
                                <w:bCs/>
                              </w:rPr>
                              <w:tab/>
                            </w:r>
                          </w:p>
                          <w:p w14:paraId="74211FBB" w14:textId="35CB4085" w:rsidR="00786BE1" w:rsidRPr="00786BE1" w:rsidRDefault="00203639" w:rsidP="00786BE1">
                            <w:pPr>
                              <w:tabs>
                                <w:tab w:val="left" w:pos="0"/>
                                <w:tab w:val="left" w:pos="4320"/>
                                <w:tab w:val="left" w:pos="5760"/>
                              </w:tabs>
                              <w:spacing w:after="0" w:line="240" w:lineRule="auto"/>
                              <w:rPr>
                                <w:rFonts w:cs="Cordia New"/>
                                <w:szCs w:val="22"/>
                              </w:rPr>
                            </w:pPr>
                            <w:r w:rsidRPr="00786BE1">
                              <w:rPr>
                                <w:rFonts w:cs="Cordia New"/>
                                <w:szCs w:val="22"/>
                              </w:rPr>
                              <w:t xml:space="preserve">Business Intelligence Analyst (Contract </w:t>
                            </w:r>
                            <w:r w:rsidR="00866C5C" w:rsidRPr="00786BE1">
                              <w:rPr>
                                <w:rFonts w:cs="Cordia New"/>
                                <w:szCs w:val="22"/>
                              </w:rPr>
                              <w:t xml:space="preserve">Staff) </w:t>
                            </w:r>
                            <w:r w:rsidR="00866C5C" w:rsidRPr="00786BE1">
                              <w:rPr>
                                <w:rFonts w:cs="Cordia New"/>
                                <w:szCs w:val="22"/>
                              </w:rPr>
                              <w:tab/>
                            </w:r>
                            <w:r w:rsidR="00866C5C" w:rsidRPr="00786BE1">
                              <w:rPr>
                                <w:rFonts w:cs="Cordia New"/>
                                <w:szCs w:val="22"/>
                              </w:rPr>
                              <w:tab/>
                              <w:t>June</w:t>
                            </w:r>
                            <w:r w:rsidRPr="00786BE1">
                              <w:rPr>
                                <w:rFonts w:cs="Cordia New"/>
                                <w:szCs w:val="22"/>
                              </w:rPr>
                              <w:t xml:space="preserve"> 2016 – </w:t>
                            </w:r>
                            <w:r w:rsidR="00866C5C" w:rsidRPr="00786BE1">
                              <w:rPr>
                                <w:rFonts w:cs="Cordia New"/>
                                <w:szCs w:val="22"/>
                              </w:rPr>
                              <w:t>December</w:t>
                            </w:r>
                            <w:r w:rsidRPr="00786BE1">
                              <w:rPr>
                                <w:rFonts w:cs="Cordia New"/>
                                <w:szCs w:val="22"/>
                              </w:rPr>
                              <w:t xml:space="preserve"> 2016</w:t>
                            </w:r>
                          </w:p>
                          <w:p w14:paraId="6059F690" w14:textId="77777777" w:rsidR="00786BE1" w:rsidRDefault="00786BE1" w:rsidP="00786BE1">
                            <w:pPr>
                              <w:tabs>
                                <w:tab w:val="left" w:pos="0"/>
                                <w:tab w:val="left" w:pos="4320"/>
                              </w:tabs>
                              <w:spacing w:after="0" w:line="240" w:lineRule="auto"/>
                              <w:rPr>
                                <w:rFonts w:cs="Cordia New"/>
                                <w:szCs w:val="22"/>
                              </w:rPr>
                            </w:pPr>
                          </w:p>
                          <w:p w14:paraId="2DE5B38E" w14:textId="10906A30" w:rsidR="00203639" w:rsidRPr="00786BE1" w:rsidRDefault="00203639" w:rsidP="00786BE1">
                            <w:pPr>
                              <w:tabs>
                                <w:tab w:val="left" w:pos="0"/>
                                <w:tab w:val="left" w:pos="4320"/>
                              </w:tabs>
                              <w:spacing w:after="0" w:line="240" w:lineRule="auto"/>
                              <w:rPr>
                                <w:rFonts w:cs="Cordia New"/>
                                <w:szCs w:val="22"/>
                              </w:rPr>
                            </w:pPr>
                            <w:r w:rsidRPr="00786BE1">
                              <w:rPr>
                                <w:rFonts w:cs="Cordia New"/>
                                <w:szCs w:val="22"/>
                              </w:rPr>
                              <w:t xml:space="preserve">To create various reports by extracting, collecting, </w:t>
                            </w:r>
                            <w:r w:rsidR="00EC7C82" w:rsidRPr="00786BE1">
                              <w:rPr>
                                <w:rFonts w:cs="Cordia New"/>
                                <w:szCs w:val="22"/>
                              </w:rPr>
                              <w:t>analyzing,</w:t>
                            </w:r>
                            <w:r w:rsidRPr="00786BE1">
                              <w:rPr>
                                <w:rFonts w:cs="Cordia New"/>
                                <w:szCs w:val="22"/>
                              </w:rPr>
                              <w:t xml:space="preserve"> and summarizing the data collected from SAP and Cisco Systems used to monitor and evaluate key performance indicators for call center such as Abandonment Rate, Service Level etc.</w:t>
                            </w:r>
                            <w:r w:rsidR="00EC7C82">
                              <w:rPr>
                                <w:rFonts w:cs="Cordia New"/>
                                <w:szCs w:val="22"/>
                              </w:rPr>
                              <w:t xml:space="preserve">in order to </w:t>
                            </w:r>
                            <w:r w:rsidRPr="00786BE1">
                              <w:rPr>
                                <w:rFonts w:cs="Cordia New"/>
                                <w:szCs w:val="22"/>
                              </w:rPr>
                              <w:t>improve and enhance customer satisfaction.</w:t>
                            </w:r>
                          </w:p>
                          <w:p w14:paraId="79A74F74" w14:textId="77777777" w:rsidR="00142F38" w:rsidRPr="00786BE1" w:rsidRDefault="00142F38" w:rsidP="00142F38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  <w:szCs w:val="22"/>
                              </w:rPr>
                            </w:pPr>
                            <w:r w:rsidRPr="00786BE1">
                              <w:rPr>
                                <w:rFonts w:cs="Cordia New"/>
                                <w:b/>
                                <w:bCs/>
                                <w:szCs w:val="22"/>
                              </w:rPr>
                              <w:t>Duties:</w:t>
                            </w:r>
                          </w:p>
                          <w:p w14:paraId="22A012CC" w14:textId="384C9480" w:rsidR="00142F38" w:rsidRPr="00786BE1" w:rsidRDefault="005702B9" w:rsidP="00142F38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szCs w:val="22"/>
                              </w:rPr>
                            </w:pPr>
                            <w:r w:rsidRPr="00786BE1">
                              <w:rPr>
                                <w:rFonts w:cs="Cordia New"/>
                                <w:szCs w:val="22"/>
                              </w:rPr>
                              <w:t xml:space="preserve">• </w:t>
                            </w:r>
                            <w:r w:rsidR="00142F38" w:rsidRPr="00786BE1">
                              <w:rPr>
                                <w:rFonts w:cs="Cordia New"/>
                                <w:szCs w:val="22"/>
                              </w:rPr>
                              <w:t>Extracting raw data from S</w:t>
                            </w:r>
                            <w:r w:rsidR="005E18F9" w:rsidRPr="00786BE1">
                              <w:rPr>
                                <w:rFonts w:cs="Cordia New"/>
                                <w:szCs w:val="22"/>
                              </w:rPr>
                              <w:t xml:space="preserve">AP and </w:t>
                            </w:r>
                            <w:r w:rsidR="00203639" w:rsidRPr="00786BE1">
                              <w:rPr>
                                <w:rFonts w:cs="Cordia New"/>
                                <w:szCs w:val="22"/>
                              </w:rPr>
                              <w:t>Cisco Systems</w:t>
                            </w:r>
                            <w:r w:rsidR="005E18F9" w:rsidRPr="00786BE1">
                              <w:rPr>
                                <w:rFonts w:cs="Cordia New"/>
                                <w:szCs w:val="22"/>
                              </w:rPr>
                              <w:t xml:space="preserve"> to create </w:t>
                            </w:r>
                            <w:r w:rsidR="00142F38" w:rsidRPr="00786BE1">
                              <w:rPr>
                                <w:rFonts w:cs="Cordia New"/>
                                <w:szCs w:val="22"/>
                              </w:rPr>
                              <w:t>performance report</w:t>
                            </w:r>
                            <w:r w:rsidR="00AD6428" w:rsidRPr="00786BE1">
                              <w:rPr>
                                <w:rFonts w:cs="Cordia New"/>
                                <w:szCs w:val="22"/>
                              </w:rPr>
                              <w:t>s including Agent Trace</w:t>
                            </w:r>
                            <w:r w:rsidR="005E18F9" w:rsidRPr="00786BE1">
                              <w:rPr>
                                <w:rFonts w:cs="Cordia New"/>
                                <w:szCs w:val="22"/>
                              </w:rPr>
                              <w:t xml:space="preserve"> reports </w:t>
                            </w:r>
                            <w:r w:rsidR="00142F38" w:rsidRPr="00786BE1">
                              <w:rPr>
                                <w:rFonts w:cs="Cordia New"/>
                                <w:szCs w:val="22"/>
                              </w:rPr>
                              <w:t xml:space="preserve">to assist team leader in monitoring </w:t>
                            </w:r>
                            <w:r w:rsidR="00AD6428" w:rsidRPr="00786BE1">
                              <w:rPr>
                                <w:rFonts w:cs="Cordia New"/>
                                <w:szCs w:val="22"/>
                              </w:rPr>
                              <w:t>and developing service standard and resolving customers’ concern.</w:t>
                            </w:r>
                          </w:p>
                          <w:p w14:paraId="71FDE71C" w14:textId="77777777" w:rsidR="005702B9" w:rsidRPr="00786BE1" w:rsidRDefault="005702B9" w:rsidP="005702B9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szCs w:val="22"/>
                              </w:rPr>
                            </w:pPr>
                            <w:r w:rsidRPr="00786BE1">
                              <w:rPr>
                                <w:rFonts w:cs="Cordia New"/>
                                <w:szCs w:val="22"/>
                              </w:rPr>
                              <w:t xml:space="preserve">• </w:t>
                            </w:r>
                            <w:r w:rsidR="00E75433" w:rsidRPr="00786BE1">
                              <w:rPr>
                                <w:rFonts w:cs="Cordia New"/>
                                <w:szCs w:val="22"/>
                              </w:rPr>
                              <w:t>Conducting dealer performance</w:t>
                            </w:r>
                            <w:r w:rsidR="00BA194A" w:rsidRPr="00786BE1">
                              <w:rPr>
                                <w:rFonts w:cs="Cordia New"/>
                                <w:szCs w:val="22"/>
                              </w:rPr>
                              <w:t xml:space="preserve"> reports</w:t>
                            </w:r>
                            <w:r w:rsidR="00E75433" w:rsidRPr="00786BE1">
                              <w:rPr>
                                <w:rFonts w:cs="Cordia New"/>
                                <w:szCs w:val="22"/>
                              </w:rPr>
                              <w:t xml:space="preserve"> including </w:t>
                            </w:r>
                            <w:r w:rsidR="008C0851" w:rsidRPr="00786BE1">
                              <w:rPr>
                                <w:rFonts w:cs="Cordia New"/>
                                <w:szCs w:val="22"/>
                              </w:rPr>
                              <w:t>Open and C</w:t>
                            </w:r>
                            <w:r w:rsidR="00BA5DDB" w:rsidRPr="00786BE1">
                              <w:rPr>
                                <w:rFonts w:cs="Cordia New"/>
                                <w:szCs w:val="22"/>
                              </w:rPr>
                              <w:t>lose cases, Customer Complaints</w:t>
                            </w:r>
                            <w:r w:rsidR="001052C4" w:rsidRPr="00786BE1">
                              <w:rPr>
                                <w:rFonts w:cs="Cordia New"/>
                                <w:szCs w:val="22"/>
                              </w:rPr>
                              <w:t xml:space="preserve"> etc.</w:t>
                            </w:r>
                            <w:r w:rsidR="008C0851" w:rsidRPr="00786BE1">
                              <w:rPr>
                                <w:rFonts w:cs="Cordia New"/>
                                <w:szCs w:val="22"/>
                              </w:rPr>
                              <w:t xml:space="preserve"> </w:t>
                            </w:r>
                            <w:r w:rsidR="00E75433" w:rsidRPr="00786BE1">
                              <w:rPr>
                                <w:rFonts w:cs="Cordia New"/>
                                <w:szCs w:val="22"/>
                              </w:rPr>
                              <w:t>and</w:t>
                            </w:r>
                            <w:r w:rsidR="00BA194A" w:rsidRPr="00786BE1">
                              <w:rPr>
                                <w:rFonts w:cs="Cordia New"/>
                                <w:szCs w:val="22"/>
                              </w:rPr>
                              <w:t xml:space="preserve"> u</w:t>
                            </w:r>
                            <w:r w:rsidR="00055D7D" w:rsidRPr="00786BE1">
                              <w:rPr>
                                <w:rFonts w:cs="Cordia New"/>
                                <w:szCs w:val="22"/>
                              </w:rPr>
                              <w:t>p</w:t>
                            </w:r>
                            <w:r w:rsidRPr="00786BE1">
                              <w:rPr>
                                <w:rFonts w:cs="Cordia New"/>
                                <w:szCs w:val="22"/>
                              </w:rPr>
                              <w:t>dating the Test-drive status on the dashboard report to monitor on lead and sales conversion rate.</w:t>
                            </w:r>
                          </w:p>
                          <w:p w14:paraId="3498168F" w14:textId="61279BCE" w:rsidR="005702B9" w:rsidRPr="00786BE1" w:rsidRDefault="005702B9" w:rsidP="005702B9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szCs w:val="22"/>
                              </w:rPr>
                            </w:pPr>
                            <w:r w:rsidRPr="00786BE1">
                              <w:rPr>
                                <w:rFonts w:cs="Cordia New"/>
                                <w:szCs w:val="22"/>
                              </w:rPr>
                              <w:t>• Prepared and analyzed wee</w:t>
                            </w:r>
                            <w:r w:rsidR="008C0851" w:rsidRPr="00786BE1">
                              <w:rPr>
                                <w:rFonts w:cs="Cordia New"/>
                                <w:szCs w:val="22"/>
                              </w:rPr>
                              <w:t xml:space="preserve">kly reports </w:t>
                            </w:r>
                            <w:r w:rsidR="00B93D8A" w:rsidRPr="00786BE1">
                              <w:rPr>
                                <w:rFonts w:cs="Cordia New"/>
                                <w:szCs w:val="22"/>
                              </w:rPr>
                              <w:t>and</w:t>
                            </w:r>
                            <w:r w:rsidR="008C0851" w:rsidRPr="00786BE1">
                              <w:rPr>
                                <w:rFonts w:cs="Cordia New"/>
                                <w:szCs w:val="22"/>
                              </w:rPr>
                              <w:t xml:space="preserve"> ad-hoc reports</w:t>
                            </w:r>
                            <w:r w:rsidRPr="00786BE1">
                              <w:rPr>
                                <w:rFonts w:cs="Cordia New"/>
                                <w:szCs w:val="22"/>
                              </w:rPr>
                              <w:t>.</w:t>
                            </w:r>
                          </w:p>
                          <w:p w14:paraId="49A62951" w14:textId="77777777" w:rsidR="00FD5459" w:rsidRPr="00786BE1" w:rsidRDefault="00FD5459" w:rsidP="005702B9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sz w:val="24"/>
                                <w:szCs w:val="24"/>
                              </w:rPr>
                            </w:pPr>
                          </w:p>
                          <w:p w14:paraId="068BD934" w14:textId="77777777" w:rsidR="00FD5459" w:rsidRPr="00FD5459" w:rsidRDefault="00FD5459" w:rsidP="00FD5459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3D1F6" wp14:editId="28AA9632">
                                  <wp:extent cx="386080" cy="386080"/>
                                  <wp:effectExtent l="0" t="0" r="0" b="0"/>
                                  <wp:docPr id="32" name="Picture 32" descr="แจก โลโก้ กรมทางหลวง AI Vector ดาวโหลด | MeeShirt สั่งตัดเสื้อพิเศษเฉพาะคุณ  ครบ จบที่เดียว จัดส่งฟรี 20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แจก โลโก้ กรมทางหลวง AI Vector ดาวโหลด | MeeShirt สั่งตัดเสื้อพิเศษเฉพาะคุณ  ครบ จบที่เดียว จัดส่งฟรี 20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080" cy="38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Cordia New"/>
                                <w:b/>
                                <w:bCs/>
                              </w:rPr>
                              <w:t xml:space="preserve"> </w:t>
                            </w:r>
                            <w:r w:rsidRPr="0068636D">
                              <w:rPr>
                                <w:rFonts w:cs="Cordia New"/>
                                <w:b/>
                                <w:bCs/>
                                <w:sz w:val="24"/>
                                <w:szCs w:val="24"/>
                              </w:rPr>
                              <w:t>Department of Highways, Ministry of Transport</w:t>
                            </w:r>
                          </w:p>
                          <w:p w14:paraId="45295B7F" w14:textId="640A41B2" w:rsidR="00FD5459" w:rsidRPr="00866C5C" w:rsidRDefault="00FD5459" w:rsidP="00786BE1">
                            <w:pPr>
                              <w:tabs>
                                <w:tab w:val="left" w:pos="0"/>
                                <w:tab w:val="left" w:pos="4320"/>
                                <w:tab w:val="left" w:pos="5760"/>
                              </w:tabs>
                              <w:spacing w:after="0" w:line="240" w:lineRule="auto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/>
                              </w:rPr>
                              <w:t>Statistical Officer</w:t>
                            </w:r>
                            <w:r w:rsidR="00203639">
                              <w:rPr>
                                <w:rFonts w:cs="Cordia New"/>
                              </w:rPr>
                              <w:tab/>
                            </w:r>
                            <w:r w:rsidR="00866C5C">
                              <w:rPr>
                                <w:rFonts w:cs="Cordia New"/>
                              </w:rPr>
                              <w:tab/>
                            </w:r>
                            <w:r w:rsidRPr="00FD5459">
                              <w:rPr>
                                <w:rFonts w:cs="Cordia New"/>
                              </w:rPr>
                              <w:t xml:space="preserve">October 2014 - </w:t>
                            </w:r>
                            <w:r w:rsidR="00866C5C" w:rsidRPr="00FD5459">
                              <w:rPr>
                                <w:rFonts w:cs="Cordia New"/>
                              </w:rPr>
                              <w:t>April</w:t>
                            </w:r>
                            <w:r w:rsidRPr="00FD5459">
                              <w:rPr>
                                <w:rFonts w:cs="Cordia New"/>
                              </w:rPr>
                              <w:t xml:space="preserve"> 2015</w:t>
                            </w:r>
                          </w:p>
                          <w:p w14:paraId="3927877D" w14:textId="77777777" w:rsidR="00786BE1" w:rsidRDefault="00786BE1" w:rsidP="00786BE1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rPr>
                                <w:rFonts w:cs="Cordia New"/>
                              </w:rPr>
                            </w:pPr>
                          </w:p>
                          <w:p w14:paraId="5EA7DE64" w14:textId="53D1F818" w:rsidR="00FD5459" w:rsidRPr="00FD5459" w:rsidRDefault="00FD5459" w:rsidP="00786BE1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rPr>
                                <w:rFonts w:cs="Cordia New"/>
                              </w:rPr>
                            </w:pPr>
                            <w:r w:rsidRPr="00FD5459">
                              <w:rPr>
                                <w:rFonts w:cs="Cordia New"/>
                              </w:rPr>
                              <w:t>Providing monthly reports to executive management for the monitoring of the performance of the bureau to ensure consistent performance in line with its policies.</w:t>
                            </w:r>
                          </w:p>
                          <w:p w14:paraId="690B9890" w14:textId="77777777" w:rsidR="00FD5459" w:rsidRPr="00FD5459" w:rsidRDefault="00FD5459" w:rsidP="00FD5459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  <w:r w:rsidRPr="00FD5459">
                              <w:rPr>
                                <w:rFonts w:cs="Cordia New"/>
                                <w:b/>
                                <w:bCs/>
                              </w:rPr>
                              <w:t>Duties:</w:t>
                            </w:r>
                          </w:p>
                          <w:p w14:paraId="7CE8BE46" w14:textId="331089DE" w:rsidR="00FD5459" w:rsidRPr="00FD5459" w:rsidRDefault="00FD5459" w:rsidP="00FD5459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/>
                              </w:rPr>
                              <w:t xml:space="preserve">• </w:t>
                            </w:r>
                            <w:r w:rsidRPr="00FD5459">
                              <w:rPr>
                                <w:rFonts w:cs="Cordia New"/>
                              </w:rPr>
                              <w:t xml:space="preserve">Gathering and analyzing data for the bureau such as number of incoming and outgoing documents, employment and budgeting disbursements as well as producing summary reports including creating graphs, </w:t>
                            </w:r>
                            <w:r w:rsidR="00174CEB" w:rsidRPr="00FD5459">
                              <w:rPr>
                                <w:rFonts w:cs="Cordia New"/>
                              </w:rPr>
                              <w:t>tables,</w:t>
                            </w:r>
                            <w:r w:rsidRPr="00FD5459">
                              <w:rPr>
                                <w:rFonts w:cs="Cordia New"/>
                              </w:rPr>
                              <w:t xml:space="preserve"> and charts.</w:t>
                            </w:r>
                          </w:p>
                          <w:p w14:paraId="07D88E33" w14:textId="77777777" w:rsidR="00FD5459" w:rsidRPr="00FD5459" w:rsidRDefault="00FD5459" w:rsidP="00FD5459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/>
                              </w:rPr>
                              <w:t xml:space="preserve">• </w:t>
                            </w:r>
                            <w:r w:rsidRPr="00FD5459">
                              <w:rPr>
                                <w:rFonts w:cs="Cordia New"/>
                              </w:rPr>
                              <w:t>Perform customers’ satisfaction survey by using SPSS package.</w:t>
                            </w:r>
                          </w:p>
                          <w:p w14:paraId="19D3FD4B" w14:textId="77777777" w:rsidR="00FD5459" w:rsidRPr="00FD5459" w:rsidRDefault="00FD5459" w:rsidP="00FD5459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  <w:r w:rsidRPr="00FD5459">
                              <w:rPr>
                                <w:rFonts w:cs="Cordia New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4A8D3A6" w14:textId="77777777" w:rsidR="00FD5459" w:rsidRPr="00FD5459" w:rsidRDefault="00A01326" w:rsidP="00FD5459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50CF1C" wp14:editId="3E2641EF">
                                  <wp:extent cx="537679" cy="314960"/>
                                  <wp:effectExtent l="0" t="0" r="0" b="8890"/>
                                  <wp:docPr id="34" name="Picture 34" descr="G4S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G4S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552745" cy="323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Cordia New"/>
                                <w:b/>
                                <w:bCs/>
                              </w:rPr>
                              <w:t xml:space="preserve">  </w:t>
                            </w:r>
                            <w:r w:rsidR="00FD5459" w:rsidRPr="0068636D">
                              <w:rPr>
                                <w:rFonts w:cs="Cordia New"/>
                                <w:b/>
                                <w:bCs/>
                                <w:sz w:val="24"/>
                                <w:szCs w:val="24"/>
                              </w:rPr>
                              <w:t>G4S Cash Solutions Co., Ltd.</w:t>
                            </w:r>
                            <w:r w:rsidR="00FD5459" w:rsidRPr="00FD5459">
                              <w:rPr>
                                <w:rFonts w:cs="Cordia New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40E4930F" w14:textId="788726A6" w:rsidR="00FD5459" w:rsidRPr="00866C5C" w:rsidRDefault="00FD5459" w:rsidP="00786BE1">
                            <w:pPr>
                              <w:tabs>
                                <w:tab w:val="left" w:pos="0"/>
                                <w:tab w:val="left" w:pos="5760"/>
                              </w:tabs>
                              <w:spacing w:after="0" w:line="240" w:lineRule="auto"/>
                              <w:rPr>
                                <w:rFonts w:cs="Cordia New"/>
                              </w:rPr>
                            </w:pPr>
                            <w:r w:rsidRPr="00A01326">
                              <w:rPr>
                                <w:rFonts w:cs="Cordia New"/>
                              </w:rPr>
                              <w:t xml:space="preserve">Sales Coordinator        </w:t>
                            </w:r>
                            <w:r w:rsidR="00A01326">
                              <w:rPr>
                                <w:rFonts w:cs="Cordia New"/>
                              </w:rPr>
                              <w:t xml:space="preserve">                    </w:t>
                            </w:r>
                            <w:r w:rsidR="00A01326">
                              <w:rPr>
                                <w:rFonts w:cs="Cordia New"/>
                              </w:rPr>
                              <w:tab/>
                              <w:t xml:space="preserve"> </w:t>
                            </w:r>
                            <w:r w:rsidRPr="00A01326">
                              <w:rPr>
                                <w:rFonts w:cs="Cordia New"/>
                              </w:rPr>
                              <w:t>August 2012 – January 2013</w:t>
                            </w:r>
                          </w:p>
                          <w:p w14:paraId="010910B1" w14:textId="77777777" w:rsidR="00786BE1" w:rsidRDefault="00786BE1" w:rsidP="00786BE1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rPr>
                                <w:rFonts w:cs="Cordia New"/>
                              </w:rPr>
                            </w:pPr>
                          </w:p>
                          <w:p w14:paraId="1BEA83AA" w14:textId="73A44C1E" w:rsidR="00FD5459" w:rsidRDefault="00FD5459" w:rsidP="00786BE1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rPr>
                                <w:rFonts w:cs="Cordia New"/>
                              </w:rPr>
                            </w:pPr>
                            <w:r w:rsidRPr="00A01326">
                              <w:rPr>
                                <w:rFonts w:cs="Cordia New"/>
                              </w:rPr>
                              <w:t>Supported all the documents for the Business Development Division, coordinated with all the relative departments to ensure that all t</w:t>
                            </w:r>
                            <w:r w:rsidR="00A01326" w:rsidRPr="00A01326">
                              <w:rPr>
                                <w:rFonts w:cs="Cordia New"/>
                              </w:rPr>
                              <w:t xml:space="preserve">he service deliveries were met </w:t>
                            </w:r>
                            <w:r w:rsidRPr="00A01326">
                              <w:rPr>
                                <w:rFonts w:cs="Cordia New"/>
                              </w:rPr>
                              <w:t>in line with customers’ requirements.</w:t>
                            </w:r>
                          </w:p>
                          <w:p w14:paraId="0EC9C2BD" w14:textId="77777777" w:rsidR="0034246D" w:rsidRPr="0034246D" w:rsidRDefault="0034246D" w:rsidP="0034246D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ordia New"/>
                                <w:b/>
                                <w:bCs/>
                              </w:rPr>
                              <w:t xml:space="preserve"> Duties</w:t>
                            </w:r>
                          </w:p>
                          <w:p w14:paraId="6D40860E" w14:textId="77777777" w:rsidR="0034246D" w:rsidRPr="0034246D" w:rsidRDefault="0034246D" w:rsidP="0034246D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/>
                              </w:rPr>
                              <w:t xml:space="preserve">• </w:t>
                            </w:r>
                            <w:r w:rsidRPr="0034246D">
                              <w:rPr>
                                <w:rFonts w:cs="Cordia New"/>
                              </w:rPr>
                              <w:t>Created quotations according to the customers’ requirement and prepare sales contract.</w:t>
                            </w:r>
                          </w:p>
                          <w:p w14:paraId="5F63A62B" w14:textId="77777777" w:rsidR="0034246D" w:rsidRPr="0034246D" w:rsidRDefault="0034246D" w:rsidP="0034246D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/>
                              </w:rPr>
                              <w:t xml:space="preserve">• </w:t>
                            </w:r>
                            <w:r w:rsidRPr="0034246D">
                              <w:rPr>
                                <w:rFonts w:cs="Cordia New"/>
                              </w:rPr>
                              <w:t>Dealing with customers’ complaints and enquiries by phone and email.</w:t>
                            </w:r>
                          </w:p>
                          <w:p w14:paraId="0CEAACCC" w14:textId="77777777" w:rsidR="0034246D" w:rsidRPr="0034246D" w:rsidRDefault="0034246D" w:rsidP="0034246D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/>
                              </w:rPr>
                              <w:t xml:space="preserve">• </w:t>
                            </w:r>
                            <w:r w:rsidRPr="0034246D">
                              <w:rPr>
                                <w:rFonts w:cs="Cordia New"/>
                              </w:rPr>
                              <w:t>Producing sales performance reports by using Sales Force program.</w:t>
                            </w:r>
                          </w:p>
                          <w:p w14:paraId="21F3B42D" w14:textId="77777777" w:rsidR="00142F38" w:rsidRPr="00A01326" w:rsidRDefault="0034246D" w:rsidP="0034246D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cs/>
                              </w:rPr>
                            </w:pPr>
                            <w:r>
                              <w:rPr>
                                <w:rFonts w:cs="Cordia New"/>
                              </w:rPr>
                              <w:t xml:space="preserve">• </w:t>
                            </w:r>
                            <w:r w:rsidRPr="0034246D">
                              <w:rPr>
                                <w:rFonts w:cs="Cordia New"/>
                              </w:rPr>
                              <w:t>Providing effective administrative support and assis</w:t>
                            </w:r>
                            <w:r>
                              <w:rPr>
                                <w:rFonts w:cs="Cordia New"/>
                              </w:rPr>
                              <w:t xml:space="preserve">ting in the maintenance of the </w:t>
                            </w:r>
                            <w:r w:rsidRPr="0034246D">
                              <w:rPr>
                                <w:rFonts w:cs="Cordia New"/>
                              </w:rPr>
                              <w:t>customers’ database.</w:t>
                            </w:r>
                          </w:p>
                          <w:p w14:paraId="1D53E051" w14:textId="77777777" w:rsidR="00142F38" w:rsidRDefault="00142F38" w:rsidP="00142F38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</w:p>
                          <w:p w14:paraId="35D13F38" w14:textId="77777777" w:rsidR="00142F38" w:rsidRDefault="00142F38" w:rsidP="00142F38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</w:p>
                          <w:p w14:paraId="37731F3C" w14:textId="77777777" w:rsidR="00142F38" w:rsidRDefault="00142F38" w:rsidP="00142F38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</w:p>
                          <w:p w14:paraId="56821D1C" w14:textId="77777777" w:rsidR="00142F38" w:rsidRPr="00142F38" w:rsidRDefault="00142F38" w:rsidP="00142F38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rFonts w:cs="Cordia New"/>
                                <w:b/>
                                <w:bCs/>
                              </w:rPr>
                            </w:pPr>
                          </w:p>
                          <w:p w14:paraId="58A38C9E" w14:textId="77777777" w:rsidR="00142F38" w:rsidRDefault="00142F38" w:rsidP="00142F38">
                            <w:pPr>
                              <w:tabs>
                                <w:tab w:val="left" w:pos="0"/>
                              </w:tabs>
                              <w:spacing w:after="0"/>
                              <w:ind w:hanging="1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A953" id="Text Box 29" o:spid="_x0000_s1030" type="#_x0000_t202" style="position:absolute;margin-left:117pt;margin-top:12.6pt;width:469.45pt;height:823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YmnQIAAL4FAAAOAAAAZHJzL2Uyb0RvYy54bWysVN9P2zAQfp+0/8Hy+0ibtRlUpKgDMU1C&#10;gAYTz65jt9Fsn2e7Tbq/nrOTlJbxwrSXxL777nz33Y/zi1YrshXO12BKOj4ZUSIMh6o2q5L+fLz+&#10;dEqJD8xUTIERJd0JTy/mHz+cN3YmcliDqoQj6MT4WWNLug7BzrLM87XQzJ+AFQaVEpxmAa9ulVWO&#10;NehdqywfjYqsAVdZB1x4j9KrTknnyb+Ugoc7Kb0IRJUUYwvp69J3Gb/Z/JzNVo7Zdc37MNg/RKFZ&#10;bfDRvasrFhjZuPovV7rmDjzIcMJBZyBlzUXKAbMZj15l87BmVqRckBxv9zT5/+eW327vHamrkuZn&#10;lBimsUaPog3kK7QERchPY/0MYQ8WgaFFOdZ5kHsUxrRb6XT8Y0IE9cj0bs9u9MZROD0rMMcpJRx1&#10;49GkyPMiFSB7sbfOh28CNImHkjqsX6KVbW98wFgQOkDicx5UXV3XSqVL7BlxqRzZMqy2CilKtDhC&#10;KUOakhafp6Pk+Ejn3Wq5tx/np0VxFRM9doE3ZeJ7IrVXH1ckqSMjncJOiYhR5oeQSG/i5I0gGefC&#10;7ANN6IiSmNJ7DHv8S1TvMe7yQIv0MpiwN9a1AdfRdMxt9WvgVnZ4JOkg73gM7bJNfTUZemUJ1Q5b&#10;yEE3hN7y6xqrfMN8uGcOpw67BjdJuMOPVIBVgv5EyRrcn7fkEY/DgFpKGpzikvrfG+YEJeq7wTE5&#10;G08mcezTZTL9kuPFHWqWhxqz0ZeArTPGnWV5OkZ8UMNROtBPuHAW8VVUMcPx7ZKG4XgZut2CC4uL&#10;xSKBcNAtCzfmwfLoOrIce/ixfWLO9o0ecEhuYZh3NnvV7x02WhpYbALIOg1D5Lljtecfl0Rq136h&#10;xS10eE+ol7U7fwYAAP//AwBQSwMEFAAGAAgAAAAhAJtqfQLfAAAADAEAAA8AAABkcnMvZG93bnJl&#10;di54bWxMj81OwzAQhO9IvIO1SNyoExfaEuJUCAmkHgl/4ubGSxIRryPbbcLbsz3BbUY7mv2m3M5u&#10;EEcMsfekIV9kIJAab3tqNby+PF5tQMRkyJrBE2r4wQjb6vysNIX1Ez3jsU6t4BKKhdHQpTQWUsam&#10;Q2fiwo9IfPvywZnENrTSBjNxuRukyrKVdKYn/tCZER86bL7rg9Mg0wc90RCaevk2qfF9twu5+9T6&#10;8mK+vwORcE5/YTjhMzpUzLT3B7JRDBrU8pq3JBY3CsQpkK/VLYg9q9VabUBWpfw/ovoFAAD//wMA&#10;UEsBAi0AFAAGAAgAAAAhALaDOJL+AAAA4QEAABMAAAAAAAAAAAAAAAAAAAAAAFtDb250ZW50X1R5&#10;cGVzXS54bWxQSwECLQAUAAYACAAAACEAOP0h/9YAAACUAQAACwAAAAAAAAAAAAAAAAAvAQAAX3Jl&#10;bHMvLnJlbHNQSwECLQAUAAYACAAAACEAlVT2Jp0CAAC+BQAADgAAAAAAAAAAAAAAAAAuAgAAZHJz&#10;L2Uyb0RvYy54bWxQSwECLQAUAAYACAAAACEAm2p9At8AAAAMAQAADwAAAAAAAAAAAAAAAAD3BAAA&#10;ZHJzL2Rvd25yZXYueG1sUEsFBgAAAAAEAAQA8wAAAAMGAAAAAA==&#10;" fillcolor="white [3201]" strokecolor="#12866d" strokeweight=".5pt">
                <v:textbox>
                  <w:txbxContent>
                    <w:p w14:paraId="21CFD6CF" w14:textId="4D8E5720" w:rsidR="000505E7" w:rsidRDefault="000505E7" w:rsidP="00142F38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</w:rPr>
                      </w:pPr>
                    </w:p>
                    <w:p w14:paraId="2A15A5AD" w14:textId="4BCBB5B0" w:rsidR="004E78B5" w:rsidRDefault="007012D6" w:rsidP="004E78B5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</w:rPr>
                      </w:pPr>
                      <w:r w:rsidRPr="007012D6">
                        <w:drawing>
                          <wp:inline distT="0" distB="0" distL="0" distR="0" wp14:anchorId="6105F408" wp14:editId="32C12DCD">
                            <wp:extent cx="868680" cy="234585"/>
                            <wp:effectExtent l="0" t="0" r="7620" b="0"/>
                            <wp:docPr id="11" name="Picture 11" descr="A blue and white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A blue and white logo&#10;&#10;Description automatically generated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0001" cy="2403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E78B5" w:rsidRPr="004E78B5">
                        <w:t xml:space="preserve"> </w:t>
                      </w:r>
                      <w:r w:rsidR="004E78B5" w:rsidRPr="004E78B5">
                        <w:rPr>
                          <w:rFonts w:cs="Cordia New"/>
                          <w:b/>
                          <w:bCs/>
                        </w:rPr>
                        <w:t>Kobelco Construction Machinery Southeast Asia Co., Ltd.</w:t>
                      </w:r>
                    </w:p>
                    <w:p w14:paraId="2ADD95F9" w14:textId="6AA67AD3" w:rsidR="004E78B5" w:rsidRPr="004E78B5" w:rsidRDefault="004E78B5" w:rsidP="004E78B5">
                      <w:pPr>
                        <w:tabs>
                          <w:tab w:val="left" w:pos="0"/>
                          <w:tab w:val="left" w:pos="5760"/>
                        </w:tabs>
                        <w:spacing w:after="0"/>
                        <w:rPr>
                          <w:rFonts w:cs="Cordia New"/>
                        </w:rPr>
                      </w:pPr>
                      <w:r w:rsidRPr="004E78B5">
                        <w:rPr>
                          <w:rFonts w:cs="Cordia New"/>
                        </w:rPr>
                        <w:t>Chief Officer, Business Intelligence Department</w:t>
                      </w:r>
                      <w:r>
                        <w:rPr>
                          <w:rFonts w:cs="Cordia New"/>
                        </w:rPr>
                        <w:tab/>
                      </w:r>
                      <w:r w:rsidRPr="004E78B5">
                        <w:rPr>
                          <w:rFonts w:cs="Cordia New"/>
                        </w:rPr>
                        <w:t>February 2017 – January 2018</w:t>
                      </w:r>
                    </w:p>
                    <w:p w14:paraId="02331C87" w14:textId="77777777" w:rsidR="004E78B5" w:rsidRDefault="004E78B5" w:rsidP="004E78B5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</w:rPr>
                      </w:pPr>
                    </w:p>
                    <w:p w14:paraId="5BB46409" w14:textId="4CA25000" w:rsidR="004E78B5" w:rsidRPr="004E78B5" w:rsidRDefault="004E78B5" w:rsidP="00142F38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</w:rPr>
                      </w:pPr>
                      <w:r w:rsidRPr="004E78B5">
                        <w:rPr>
                          <w:rFonts w:cs="Cordia New"/>
                        </w:rPr>
                        <w:t>To provide insight market information to support management’s decision making in determining strategy to ensure competitiveness and drive business opportunity.</w:t>
                      </w:r>
                    </w:p>
                    <w:p w14:paraId="53875788" w14:textId="77777777" w:rsidR="00B9056D" w:rsidRPr="00B9056D" w:rsidRDefault="00B9056D" w:rsidP="00B9056D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</w:rPr>
                      </w:pPr>
                      <w:r w:rsidRPr="00B9056D">
                        <w:rPr>
                          <w:rFonts w:cs="Cordia New"/>
                          <w:b/>
                          <w:bCs/>
                        </w:rPr>
                        <w:t>Duties:</w:t>
                      </w:r>
                    </w:p>
                    <w:p w14:paraId="0A35F113" w14:textId="77777777" w:rsidR="00B9056D" w:rsidRPr="00B9056D" w:rsidRDefault="00B9056D" w:rsidP="00B9056D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</w:rPr>
                      </w:pPr>
                      <w:r w:rsidRPr="00B9056D">
                        <w:rPr>
                          <w:rFonts w:cs="Cordia New"/>
                        </w:rPr>
                        <w:t>• Supported sales reports by collecting, analyzing, and summarizing historical sales data for SEA region.</w:t>
                      </w:r>
                    </w:p>
                    <w:p w14:paraId="526E1242" w14:textId="77777777" w:rsidR="00B9056D" w:rsidRPr="00B9056D" w:rsidRDefault="00B9056D" w:rsidP="00B9056D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</w:rPr>
                      </w:pPr>
                      <w:r w:rsidRPr="00B9056D">
                        <w:rPr>
                          <w:rFonts w:cs="Cordia New"/>
                        </w:rPr>
                        <w:t>• Gathering market and industry situation, competitor movement and government’s policy to make a meaningful business analysis.</w:t>
                      </w:r>
                    </w:p>
                    <w:p w14:paraId="2987C63F" w14:textId="12A13581" w:rsidR="000505E7" w:rsidRPr="004E78B5" w:rsidRDefault="00B9056D" w:rsidP="00F3720C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</w:rPr>
                      </w:pPr>
                      <w:r w:rsidRPr="00B9056D">
                        <w:rPr>
                          <w:rFonts w:cs="Cordia New"/>
                        </w:rPr>
                        <w:t>• Supported relative section including Sales, Logistics and Procurement teams with KPI reports as well as summarizing P&amp;L report for monitoring and improving their performances</w:t>
                      </w:r>
                      <w:r w:rsidRPr="00B9056D">
                        <w:rPr>
                          <w:rFonts w:cs="Cordia New"/>
                          <w:b/>
                          <w:bCs/>
                        </w:rPr>
                        <w:t>.</w:t>
                      </w:r>
                    </w:p>
                    <w:p w14:paraId="7FACB89B" w14:textId="050D548E" w:rsidR="000505E7" w:rsidRPr="00786BE1" w:rsidRDefault="000505E7" w:rsidP="00142F38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szCs w:val="22"/>
                        </w:rPr>
                      </w:pPr>
                      <w:r w:rsidRPr="00786BE1">
                        <w:rPr>
                          <w:rFonts w:cs="Cordia New"/>
                          <w:szCs w:val="22"/>
                        </w:rPr>
                        <w:t>• Maintain productive relationships with authorized dealers by supporting market data, marketing materials and factory tour.</w:t>
                      </w:r>
                    </w:p>
                    <w:p w14:paraId="5FD05A90" w14:textId="77777777" w:rsidR="000505E7" w:rsidRPr="00786BE1" w:rsidRDefault="000505E7" w:rsidP="00142F38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72F314F" w14:textId="66DF4DBC" w:rsidR="00142F38" w:rsidRPr="00142F38" w:rsidRDefault="000505E7" w:rsidP="00CF4499">
                      <w:pPr>
                        <w:spacing w:after="0"/>
                        <w:rPr>
                          <w:rFonts w:cs="Cordia New"/>
                          <w:b/>
                          <w:bCs/>
                        </w:rPr>
                      </w:pPr>
                      <w:r>
                        <w:rPr>
                          <w:rFonts w:cs="Cordia New"/>
                          <w:b/>
                          <w:bCs/>
                        </w:rPr>
                        <w:t xml:space="preserve">    </w:t>
                      </w:r>
                      <w:r w:rsidRPr="005702B9">
                        <w:rPr>
                          <w:noProof/>
                        </w:rPr>
                        <w:drawing>
                          <wp:inline distT="0" distB="0" distL="0" distR="0" wp14:anchorId="61A2409E" wp14:editId="7F841EB6">
                            <wp:extent cx="431610" cy="350520"/>
                            <wp:effectExtent l="0" t="0" r="6985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062" cy="3638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Cordia New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142F38" w:rsidRPr="00142F38">
                        <w:rPr>
                          <w:rFonts w:cs="Cordia New"/>
                          <w:b/>
                          <w:bCs/>
                        </w:rPr>
                        <w:t>Percepta</w:t>
                      </w:r>
                      <w:proofErr w:type="spellEnd"/>
                      <w:r w:rsidR="00142F38" w:rsidRPr="00142F38">
                        <w:rPr>
                          <w:rFonts w:cs="Cordia New"/>
                          <w:b/>
                          <w:bCs/>
                        </w:rPr>
                        <w:t xml:space="preserve"> </w:t>
                      </w:r>
                      <w:r w:rsidR="005C1423">
                        <w:rPr>
                          <w:rFonts w:cs="Cordia New"/>
                          <w:b/>
                          <w:bCs/>
                        </w:rPr>
                        <w:t xml:space="preserve">Services </w:t>
                      </w:r>
                      <w:r w:rsidR="00142F38" w:rsidRPr="00142F38">
                        <w:rPr>
                          <w:rFonts w:cs="Cordia New"/>
                          <w:b/>
                          <w:bCs/>
                        </w:rPr>
                        <w:t>(Thailand) Co., Ltd.</w:t>
                      </w:r>
                      <w:r w:rsidR="00142F38" w:rsidRPr="00142F38">
                        <w:rPr>
                          <w:rFonts w:cs="Cordia New"/>
                          <w:b/>
                          <w:bCs/>
                        </w:rPr>
                        <w:tab/>
                      </w:r>
                    </w:p>
                    <w:p w14:paraId="74211FBB" w14:textId="35CB4085" w:rsidR="00786BE1" w:rsidRPr="00786BE1" w:rsidRDefault="00203639" w:rsidP="00786BE1">
                      <w:pPr>
                        <w:tabs>
                          <w:tab w:val="left" w:pos="0"/>
                          <w:tab w:val="left" w:pos="4320"/>
                          <w:tab w:val="left" w:pos="5760"/>
                        </w:tabs>
                        <w:spacing w:after="0" w:line="240" w:lineRule="auto"/>
                        <w:rPr>
                          <w:rFonts w:cs="Cordia New"/>
                          <w:szCs w:val="22"/>
                        </w:rPr>
                      </w:pPr>
                      <w:r w:rsidRPr="00786BE1">
                        <w:rPr>
                          <w:rFonts w:cs="Cordia New"/>
                          <w:szCs w:val="22"/>
                        </w:rPr>
                        <w:t xml:space="preserve">Business Intelligence Analyst (Contract </w:t>
                      </w:r>
                      <w:r w:rsidR="00866C5C" w:rsidRPr="00786BE1">
                        <w:rPr>
                          <w:rFonts w:cs="Cordia New"/>
                          <w:szCs w:val="22"/>
                        </w:rPr>
                        <w:t xml:space="preserve">Staff) </w:t>
                      </w:r>
                      <w:r w:rsidR="00866C5C" w:rsidRPr="00786BE1">
                        <w:rPr>
                          <w:rFonts w:cs="Cordia New"/>
                          <w:szCs w:val="22"/>
                        </w:rPr>
                        <w:tab/>
                      </w:r>
                      <w:r w:rsidR="00866C5C" w:rsidRPr="00786BE1">
                        <w:rPr>
                          <w:rFonts w:cs="Cordia New"/>
                          <w:szCs w:val="22"/>
                        </w:rPr>
                        <w:tab/>
                        <w:t>June</w:t>
                      </w:r>
                      <w:r w:rsidRPr="00786BE1">
                        <w:rPr>
                          <w:rFonts w:cs="Cordia New"/>
                          <w:szCs w:val="22"/>
                        </w:rPr>
                        <w:t xml:space="preserve"> 2016 – </w:t>
                      </w:r>
                      <w:r w:rsidR="00866C5C" w:rsidRPr="00786BE1">
                        <w:rPr>
                          <w:rFonts w:cs="Cordia New"/>
                          <w:szCs w:val="22"/>
                        </w:rPr>
                        <w:t>December</w:t>
                      </w:r>
                      <w:r w:rsidRPr="00786BE1">
                        <w:rPr>
                          <w:rFonts w:cs="Cordia New"/>
                          <w:szCs w:val="22"/>
                        </w:rPr>
                        <w:t xml:space="preserve"> 2016</w:t>
                      </w:r>
                    </w:p>
                    <w:p w14:paraId="6059F690" w14:textId="77777777" w:rsidR="00786BE1" w:rsidRDefault="00786BE1" w:rsidP="00786BE1">
                      <w:pPr>
                        <w:tabs>
                          <w:tab w:val="left" w:pos="0"/>
                          <w:tab w:val="left" w:pos="4320"/>
                        </w:tabs>
                        <w:spacing w:after="0" w:line="240" w:lineRule="auto"/>
                        <w:rPr>
                          <w:rFonts w:cs="Cordia New"/>
                          <w:szCs w:val="22"/>
                        </w:rPr>
                      </w:pPr>
                    </w:p>
                    <w:p w14:paraId="2DE5B38E" w14:textId="10906A30" w:rsidR="00203639" w:rsidRPr="00786BE1" w:rsidRDefault="00203639" w:rsidP="00786BE1">
                      <w:pPr>
                        <w:tabs>
                          <w:tab w:val="left" w:pos="0"/>
                          <w:tab w:val="left" w:pos="4320"/>
                        </w:tabs>
                        <w:spacing w:after="0" w:line="240" w:lineRule="auto"/>
                        <w:rPr>
                          <w:rFonts w:cs="Cordia New"/>
                          <w:szCs w:val="22"/>
                        </w:rPr>
                      </w:pPr>
                      <w:r w:rsidRPr="00786BE1">
                        <w:rPr>
                          <w:rFonts w:cs="Cordia New"/>
                          <w:szCs w:val="22"/>
                        </w:rPr>
                        <w:t xml:space="preserve">To create various reports by extracting, collecting, </w:t>
                      </w:r>
                      <w:r w:rsidR="00EC7C82" w:rsidRPr="00786BE1">
                        <w:rPr>
                          <w:rFonts w:cs="Cordia New"/>
                          <w:szCs w:val="22"/>
                        </w:rPr>
                        <w:t>analyzing,</w:t>
                      </w:r>
                      <w:r w:rsidRPr="00786BE1">
                        <w:rPr>
                          <w:rFonts w:cs="Cordia New"/>
                          <w:szCs w:val="22"/>
                        </w:rPr>
                        <w:t xml:space="preserve"> and summarizing the data collected from SAP and Cisco Systems used to monitor and evaluate key performance indicators for call center such as Abandonment Rate, Service Level etc.</w:t>
                      </w:r>
                      <w:r w:rsidR="00EC7C82">
                        <w:rPr>
                          <w:rFonts w:cs="Cordia New"/>
                          <w:szCs w:val="22"/>
                        </w:rPr>
                        <w:t xml:space="preserve">in order to </w:t>
                      </w:r>
                      <w:r w:rsidRPr="00786BE1">
                        <w:rPr>
                          <w:rFonts w:cs="Cordia New"/>
                          <w:szCs w:val="22"/>
                        </w:rPr>
                        <w:t>improve and enhance customer satisfaction.</w:t>
                      </w:r>
                    </w:p>
                    <w:p w14:paraId="79A74F74" w14:textId="77777777" w:rsidR="00142F38" w:rsidRPr="00786BE1" w:rsidRDefault="00142F38" w:rsidP="00142F38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  <w:szCs w:val="22"/>
                        </w:rPr>
                      </w:pPr>
                      <w:r w:rsidRPr="00786BE1">
                        <w:rPr>
                          <w:rFonts w:cs="Cordia New"/>
                          <w:b/>
                          <w:bCs/>
                          <w:szCs w:val="22"/>
                        </w:rPr>
                        <w:t>Duties:</w:t>
                      </w:r>
                    </w:p>
                    <w:p w14:paraId="22A012CC" w14:textId="384C9480" w:rsidR="00142F38" w:rsidRPr="00786BE1" w:rsidRDefault="005702B9" w:rsidP="00142F38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szCs w:val="22"/>
                        </w:rPr>
                      </w:pPr>
                      <w:r w:rsidRPr="00786BE1">
                        <w:rPr>
                          <w:rFonts w:cs="Cordia New"/>
                          <w:szCs w:val="22"/>
                        </w:rPr>
                        <w:t xml:space="preserve">• </w:t>
                      </w:r>
                      <w:r w:rsidR="00142F38" w:rsidRPr="00786BE1">
                        <w:rPr>
                          <w:rFonts w:cs="Cordia New"/>
                          <w:szCs w:val="22"/>
                        </w:rPr>
                        <w:t>Extracting raw data from S</w:t>
                      </w:r>
                      <w:r w:rsidR="005E18F9" w:rsidRPr="00786BE1">
                        <w:rPr>
                          <w:rFonts w:cs="Cordia New"/>
                          <w:szCs w:val="22"/>
                        </w:rPr>
                        <w:t xml:space="preserve">AP and </w:t>
                      </w:r>
                      <w:r w:rsidR="00203639" w:rsidRPr="00786BE1">
                        <w:rPr>
                          <w:rFonts w:cs="Cordia New"/>
                          <w:szCs w:val="22"/>
                        </w:rPr>
                        <w:t>Cisco Systems</w:t>
                      </w:r>
                      <w:r w:rsidR="005E18F9" w:rsidRPr="00786BE1">
                        <w:rPr>
                          <w:rFonts w:cs="Cordia New"/>
                          <w:szCs w:val="22"/>
                        </w:rPr>
                        <w:t xml:space="preserve"> to create </w:t>
                      </w:r>
                      <w:r w:rsidR="00142F38" w:rsidRPr="00786BE1">
                        <w:rPr>
                          <w:rFonts w:cs="Cordia New"/>
                          <w:szCs w:val="22"/>
                        </w:rPr>
                        <w:t>performance report</w:t>
                      </w:r>
                      <w:r w:rsidR="00AD6428" w:rsidRPr="00786BE1">
                        <w:rPr>
                          <w:rFonts w:cs="Cordia New"/>
                          <w:szCs w:val="22"/>
                        </w:rPr>
                        <w:t>s including Agent Trace</w:t>
                      </w:r>
                      <w:r w:rsidR="005E18F9" w:rsidRPr="00786BE1">
                        <w:rPr>
                          <w:rFonts w:cs="Cordia New"/>
                          <w:szCs w:val="22"/>
                        </w:rPr>
                        <w:t xml:space="preserve"> reports </w:t>
                      </w:r>
                      <w:r w:rsidR="00142F38" w:rsidRPr="00786BE1">
                        <w:rPr>
                          <w:rFonts w:cs="Cordia New"/>
                          <w:szCs w:val="22"/>
                        </w:rPr>
                        <w:t xml:space="preserve">to assist team leader in monitoring </w:t>
                      </w:r>
                      <w:r w:rsidR="00AD6428" w:rsidRPr="00786BE1">
                        <w:rPr>
                          <w:rFonts w:cs="Cordia New"/>
                          <w:szCs w:val="22"/>
                        </w:rPr>
                        <w:t>and developing service standard and resolving customers’ concern.</w:t>
                      </w:r>
                    </w:p>
                    <w:p w14:paraId="71FDE71C" w14:textId="77777777" w:rsidR="005702B9" w:rsidRPr="00786BE1" w:rsidRDefault="005702B9" w:rsidP="005702B9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szCs w:val="22"/>
                        </w:rPr>
                      </w:pPr>
                      <w:r w:rsidRPr="00786BE1">
                        <w:rPr>
                          <w:rFonts w:cs="Cordia New"/>
                          <w:szCs w:val="22"/>
                        </w:rPr>
                        <w:t xml:space="preserve">• </w:t>
                      </w:r>
                      <w:r w:rsidR="00E75433" w:rsidRPr="00786BE1">
                        <w:rPr>
                          <w:rFonts w:cs="Cordia New"/>
                          <w:szCs w:val="22"/>
                        </w:rPr>
                        <w:t>Conducting dealer performance</w:t>
                      </w:r>
                      <w:r w:rsidR="00BA194A" w:rsidRPr="00786BE1">
                        <w:rPr>
                          <w:rFonts w:cs="Cordia New"/>
                          <w:szCs w:val="22"/>
                        </w:rPr>
                        <w:t xml:space="preserve"> reports</w:t>
                      </w:r>
                      <w:r w:rsidR="00E75433" w:rsidRPr="00786BE1">
                        <w:rPr>
                          <w:rFonts w:cs="Cordia New"/>
                          <w:szCs w:val="22"/>
                        </w:rPr>
                        <w:t xml:space="preserve"> including </w:t>
                      </w:r>
                      <w:r w:rsidR="008C0851" w:rsidRPr="00786BE1">
                        <w:rPr>
                          <w:rFonts w:cs="Cordia New"/>
                          <w:szCs w:val="22"/>
                        </w:rPr>
                        <w:t>Open and C</w:t>
                      </w:r>
                      <w:r w:rsidR="00BA5DDB" w:rsidRPr="00786BE1">
                        <w:rPr>
                          <w:rFonts w:cs="Cordia New"/>
                          <w:szCs w:val="22"/>
                        </w:rPr>
                        <w:t>lose cases, Customer Complaints</w:t>
                      </w:r>
                      <w:r w:rsidR="001052C4" w:rsidRPr="00786BE1">
                        <w:rPr>
                          <w:rFonts w:cs="Cordia New"/>
                          <w:szCs w:val="22"/>
                        </w:rPr>
                        <w:t xml:space="preserve"> etc.</w:t>
                      </w:r>
                      <w:r w:rsidR="008C0851" w:rsidRPr="00786BE1">
                        <w:rPr>
                          <w:rFonts w:cs="Cordia New"/>
                          <w:szCs w:val="22"/>
                        </w:rPr>
                        <w:t xml:space="preserve"> </w:t>
                      </w:r>
                      <w:r w:rsidR="00E75433" w:rsidRPr="00786BE1">
                        <w:rPr>
                          <w:rFonts w:cs="Cordia New"/>
                          <w:szCs w:val="22"/>
                        </w:rPr>
                        <w:t>and</w:t>
                      </w:r>
                      <w:r w:rsidR="00BA194A" w:rsidRPr="00786BE1">
                        <w:rPr>
                          <w:rFonts w:cs="Cordia New"/>
                          <w:szCs w:val="22"/>
                        </w:rPr>
                        <w:t xml:space="preserve"> u</w:t>
                      </w:r>
                      <w:r w:rsidR="00055D7D" w:rsidRPr="00786BE1">
                        <w:rPr>
                          <w:rFonts w:cs="Cordia New"/>
                          <w:szCs w:val="22"/>
                        </w:rPr>
                        <w:t>p</w:t>
                      </w:r>
                      <w:r w:rsidRPr="00786BE1">
                        <w:rPr>
                          <w:rFonts w:cs="Cordia New"/>
                          <w:szCs w:val="22"/>
                        </w:rPr>
                        <w:t>dating the Test-drive status on the dashboard report to monitor on lead and sales conversion rate.</w:t>
                      </w:r>
                    </w:p>
                    <w:p w14:paraId="3498168F" w14:textId="61279BCE" w:rsidR="005702B9" w:rsidRPr="00786BE1" w:rsidRDefault="005702B9" w:rsidP="005702B9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szCs w:val="22"/>
                        </w:rPr>
                      </w:pPr>
                      <w:r w:rsidRPr="00786BE1">
                        <w:rPr>
                          <w:rFonts w:cs="Cordia New"/>
                          <w:szCs w:val="22"/>
                        </w:rPr>
                        <w:t>• Prepared and analyzed wee</w:t>
                      </w:r>
                      <w:r w:rsidR="008C0851" w:rsidRPr="00786BE1">
                        <w:rPr>
                          <w:rFonts w:cs="Cordia New"/>
                          <w:szCs w:val="22"/>
                        </w:rPr>
                        <w:t xml:space="preserve">kly reports </w:t>
                      </w:r>
                      <w:r w:rsidR="00B93D8A" w:rsidRPr="00786BE1">
                        <w:rPr>
                          <w:rFonts w:cs="Cordia New"/>
                          <w:szCs w:val="22"/>
                        </w:rPr>
                        <w:t>and</w:t>
                      </w:r>
                      <w:r w:rsidR="008C0851" w:rsidRPr="00786BE1">
                        <w:rPr>
                          <w:rFonts w:cs="Cordia New"/>
                          <w:szCs w:val="22"/>
                        </w:rPr>
                        <w:t xml:space="preserve"> ad-hoc reports</w:t>
                      </w:r>
                      <w:r w:rsidRPr="00786BE1">
                        <w:rPr>
                          <w:rFonts w:cs="Cordia New"/>
                          <w:szCs w:val="22"/>
                        </w:rPr>
                        <w:t>.</w:t>
                      </w:r>
                    </w:p>
                    <w:p w14:paraId="49A62951" w14:textId="77777777" w:rsidR="00FD5459" w:rsidRPr="00786BE1" w:rsidRDefault="00FD5459" w:rsidP="005702B9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sz w:val="24"/>
                          <w:szCs w:val="24"/>
                        </w:rPr>
                      </w:pPr>
                    </w:p>
                    <w:p w14:paraId="068BD934" w14:textId="77777777" w:rsidR="00FD5459" w:rsidRPr="00FD5459" w:rsidRDefault="00FD5459" w:rsidP="00FD5459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53D1F6" wp14:editId="28AA9632">
                            <wp:extent cx="386080" cy="386080"/>
                            <wp:effectExtent l="0" t="0" r="0" b="0"/>
                            <wp:docPr id="32" name="Picture 32" descr="แจก โลโก้ กรมทางหลวง AI Vector ดาวโหลด | MeeShirt สั่งตัดเสื้อพิเศษเฉพาะคุณ  ครบ จบที่เดียว จัดส่งฟรี 20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แจก โลโก้ กรมทางหลวง AI Vector ดาวโหลด | MeeShirt สั่งตัดเสื้อพิเศษเฉพาะคุณ  ครบ จบที่เดียว จัดส่งฟรี 20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080" cy="38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Cordia New"/>
                          <w:b/>
                          <w:bCs/>
                        </w:rPr>
                        <w:t xml:space="preserve"> </w:t>
                      </w:r>
                      <w:r w:rsidRPr="0068636D">
                        <w:rPr>
                          <w:rFonts w:cs="Cordia New"/>
                          <w:b/>
                          <w:bCs/>
                          <w:sz w:val="24"/>
                          <w:szCs w:val="24"/>
                        </w:rPr>
                        <w:t>Department of Highways, Ministry of Transport</w:t>
                      </w:r>
                    </w:p>
                    <w:p w14:paraId="45295B7F" w14:textId="640A41B2" w:rsidR="00FD5459" w:rsidRPr="00866C5C" w:rsidRDefault="00FD5459" w:rsidP="00786BE1">
                      <w:pPr>
                        <w:tabs>
                          <w:tab w:val="left" w:pos="0"/>
                          <w:tab w:val="left" w:pos="4320"/>
                          <w:tab w:val="left" w:pos="5760"/>
                        </w:tabs>
                        <w:spacing w:after="0" w:line="240" w:lineRule="auto"/>
                        <w:rPr>
                          <w:rFonts w:cs="Cordia New"/>
                        </w:rPr>
                      </w:pPr>
                      <w:r>
                        <w:rPr>
                          <w:rFonts w:cs="Cordia New"/>
                        </w:rPr>
                        <w:t>Statistical Officer</w:t>
                      </w:r>
                      <w:r w:rsidR="00203639">
                        <w:rPr>
                          <w:rFonts w:cs="Cordia New"/>
                        </w:rPr>
                        <w:tab/>
                      </w:r>
                      <w:r w:rsidR="00866C5C">
                        <w:rPr>
                          <w:rFonts w:cs="Cordia New"/>
                        </w:rPr>
                        <w:tab/>
                      </w:r>
                      <w:r w:rsidRPr="00FD5459">
                        <w:rPr>
                          <w:rFonts w:cs="Cordia New"/>
                        </w:rPr>
                        <w:t xml:space="preserve">October 2014 - </w:t>
                      </w:r>
                      <w:r w:rsidR="00866C5C" w:rsidRPr="00FD5459">
                        <w:rPr>
                          <w:rFonts w:cs="Cordia New"/>
                        </w:rPr>
                        <w:t>April</w:t>
                      </w:r>
                      <w:r w:rsidRPr="00FD5459">
                        <w:rPr>
                          <w:rFonts w:cs="Cordia New"/>
                        </w:rPr>
                        <w:t xml:space="preserve"> 2015</w:t>
                      </w:r>
                    </w:p>
                    <w:p w14:paraId="3927877D" w14:textId="77777777" w:rsidR="00786BE1" w:rsidRDefault="00786BE1" w:rsidP="00786BE1">
                      <w:pPr>
                        <w:tabs>
                          <w:tab w:val="left" w:pos="0"/>
                        </w:tabs>
                        <w:spacing w:after="0" w:line="240" w:lineRule="auto"/>
                        <w:rPr>
                          <w:rFonts w:cs="Cordia New"/>
                        </w:rPr>
                      </w:pPr>
                    </w:p>
                    <w:p w14:paraId="5EA7DE64" w14:textId="53D1F818" w:rsidR="00FD5459" w:rsidRPr="00FD5459" w:rsidRDefault="00FD5459" w:rsidP="00786BE1">
                      <w:pPr>
                        <w:tabs>
                          <w:tab w:val="left" w:pos="0"/>
                        </w:tabs>
                        <w:spacing w:after="0" w:line="240" w:lineRule="auto"/>
                        <w:rPr>
                          <w:rFonts w:cs="Cordia New"/>
                        </w:rPr>
                      </w:pPr>
                      <w:r w:rsidRPr="00FD5459">
                        <w:rPr>
                          <w:rFonts w:cs="Cordia New"/>
                        </w:rPr>
                        <w:t>Providing monthly reports to executive management for the monitoring of the performance of the bureau to ensure consistent performance in line with its policies.</w:t>
                      </w:r>
                    </w:p>
                    <w:p w14:paraId="690B9890" w14:textId="77777777" w:rsidR="00FD5459" w:rsidRPr="00FD5459" w:rsidRDefault="00FD5459" w:rsidP="00FD5459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</w:rPr>
                      </w:pPr>
                      <w:r w:rsidRPr="00FD5459">
                        <w:rPr>
                          <w:rFonts w:cs="Cordia New"/>
                          <w:b/>
                          <w:bCs/>
                        </w:rPr>
                        <w:t>Duties:</w:t>
                      </w:r>
                    </w:p>
                    <w:p w14:paraId="7CE8BE46" w14:textId="331089DE" w:rsidR="00FD5459" w:rsidRPr="00FD5459" w:rsidRDefault="00FD5459" w:rsidP="00FD5459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</w:rPr>
                      </w:pPr>
                      <w:r>
                        <w:rPr>
                          <w:rFonts w:cs="Cordia New"/>
                        </w:rPr>
                        <w:t xml:space="preserve">• </w:t>
                      </w:r>
                      <w:r w:rsidRPr="00FD5459">
                        <w:rPr>
                          <w:rFonts w:cs="Cordia New"/>
                        </w:rPr>
                        <w:t xml:space="preserve">Gathering and analyzing data for the bureau such as number of incoming and outgoing documents, employment and budgeting disbursements as well as producing summary reports including creating graphs, </w:t>
                      </w:r>
                      <w:r w:rsidR="00174CEB" w:rsidRPr="00FD5459">
                        <w:rPr>
                          <w:rFonts w:cs="Cordia New"/>
                        </w:rPr>
                        <w:t>tables,</w:t>
                      </w:r>
                      <w:r w:rsidRPr="00FD5459">
                        <w:rPr>
                          <w:rFonts w:cs="Cordia New"/>
                        </w:rPr>
                        <w:t xml:space="preserve"> and charts.</w:t>
                      </w:r>
                    </w:p>
                    <w:p w14:paraId="07D88E33" w14:textId="77777777" w:rsidR="00FD5459" w:rsidRPr="00FD5459" w:rsidRDefault="00FD5459" w:rsidP="00FD5459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</w:rPr>
                      </w:pPr>
                      <w:r>
                        <w:rPr>
                          <w:rFonts w:cs="Cordia New"/>
                        </w:rPr>
                        <w:t xml:space="preserve">• </w:t>
                      </w:r>
                      <w:r w:rsidRPr="00FD5459">
                        <w:rPr>
                          <w:rFonts w:cs="Cordia New"/>
                        </w:rPr>
                        <w:t>Perform customers’ satisfaction survey by using SPSS package.</w:t>
                      </w:r>
                    </w:p>
                    <w:p w14:paraId="19D3FD4B" w14:textId="77777777" w:rsidR="00FD5459" w:rsidRPr="00FD5459" w:rsidRDefault="00FD5459" w:rsidP="00FD5459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</w:rPr>
                      </w:pPr>
                      <w:r w:rsidRPr="00FD5459">
                        <w:rPr>
                          <w:rFonts w:cs="Cordia New"/>
                          <w:b/>
                          <w:bCs/>
                        </w:rPr>
                        <w:t xml:space="preserve"> </w:t>
                      </w:r>
                    </w:p>
                    <w:p w14:paraId="74A8D3A6" w14:textId="77777777" w:rsidR="00FD5459" w:rsidRPr="00FD5459" w:rsidRDefault="00A01326" w:rsidP="00FD5459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50CF1C" wp14:editId="3E2641EF">
                            <wp:extent cx="537679" cy="314960"/>
                            <wp:effectExtent l="0" t="0" r="0" b="8890"/>
                            <wp:docPr id="34" name="Picture 34" descr="G4S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G4S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552745" cy="323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Cordia New"/>
                          <w:b/>
                          <w:bCs/>
                        </w:rPr>
                        <w:t xml:space="preserve">  </w:t>
                      </w:r>
                      <w:r w:rsidR="00FD5459" w:rsidRPr="0068636D">
                        <w:rPr>
                          <w:rFonts w:cs="Cordia New"/>
                          <w:b/>
                          <w:bCs/>
                          <w:sz w:val="24"/>
                          <w:szCs w:val="24"/>
                        </w:rPr>
                        <w:t>G4S Cash Solutions Co., Ltd.</w:t>
                      </w:r>
                      <w:r w:rsidR="00FD5459" w:rsidRPr="00FD5459">
                        <w:rPr>
                          <w:rFonts w:cs="Cordia New"/>
                          <w:b/>
                          <w:bCs/>
                        </w:rPr>
                        <w:t xml:space="preserve"> </w:t>
                      </w:r>
                    </w:p>
                    <w:p w14:paraId="40E4930F" w14:textId="788726A6" w:rsidR="00FD5459" w:rsidRPr="00866C5C" w:rsidRDefault="00FD5459" w:rsidP="00786BE1">
                      <w:pPr>
                        <w:tabs>
                          <w:tab w:val="left" w:pos="0"/>
                          <w:tab w:val="left" w:pos="5760"/>
                        </w:tabs>
                        <w:spacing w:after="0" w:line="240" w:lineRule="auto"/>
                        <w:rPr>
                          <w:rFonts w:cs="Cordia New"/>
                        </w:rPr>
                      </w:pPr>
                      <w:r w:rsidRPr="00A01326">
                        <w:rPr>
                          <w:rFonts w:cs="Cordia New"/>
                        </w:rPr>
                        <w:t xml:space="preserve">Sales Coordinator        </w:t>
                      </w:r>
                      <w:r w:rsidR="00A01326">
                        <w:rPr>
                          <w:rFonts w:cs="Cordia New"/>
                        </w:rPr>
                        <w:t xml:space="preserve">                    </w:t>
                      </w:r>
                      <w:r w:rsidR="00A01326">
                        <w:rPr>
                          <w:rFonts w:cs="Cordia New"/>
                        </w:rPr>
                        <w:tab/>
                        <w:t xml:space="preserve"> </w:t>
                      </w:r>
                      <w:r w:rsidRPr="00A01326">
                        <w:rPr>
                          <w:rFonts w:cs="Cordia New"/>
                        </w:rPr>
                        <w:t>August 2012 – January 2013</w:t>
                      </w:r>
                    </w:p>
                    <w:p w14:paraId="010910B1" w14:textId="77777777" w:rsidR="00786BE1" w:rsidRDefault="00786BE1" w:rsidP="00786BE1">
                      <w:pPr>
                        <w:tabs>
                          <w:tab w:val="left" w:pos="0"/>
                        </w:tabs>
                        <w:spacing w:after="0" w:line="240" w:lineRule="auto"/>
                        <w:rPr>
                          <w:rFonts w:cs="Cordia New"/>
                        </w:rPr>
                      </w:pPr>
                    </w:p>
                    <w:p w14:paraId="1BEA83AA" w14:textId="73A44C1E" w:rsidR="00FD5459" w:rsidRDefault="00FD5459" w:rsidP="00786BE1">
                      <w:pPr>
                        <w:tabs>
                          <w:tab w:val="left" w:pos="0"/>
                        </w:tabs>
                        <w:spacing w:after="0" w:line="240" w:lineRule="auto"/>
                        <w:rPr>
                          <w:rFonts w:cs="Cordia New"/>
                        </w:rPr>
                      </w:pPr>
                      <w:r w:rsidRPr="00A01326">
                        <w:rPr>
                          <w:rFonts w:cs="Cordia New"/>
                        </w:rPr>
                        <w:t>Supported all the documents for the Business Development Division, coordinated with all the relative departments to ensure that all t</w:t>
                      </w:r>
                      <w:r w:rsidR="00A01326" w:rsidRPr="00A01326">
                        <w:rPr>
                          <w:rFonts w:cs="Cordia New"/>
                        </w:rPr>
                        <w:t xml:space="preserve">he service deliveries were met </w:t>
                      </w:r>
                      <w:r w:rsidRPr="00A01326">
                        <w:rPr>
                          <w:rFonts w:cs="Cordia New"/>
                        </w:rPr>
                        <w:t>in line with customers’ requirements.</w:t>
                      </w:r>
                    </w:p>
                    <w:p w14:paraId="0EC9C2BD" w14:textId="77777777" w:rsidR="0034246D" w:rsidRPr="0034246D" w:rsidRDefault="0034246D" w:rsidP="0034246D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</w:rPr>
                      </w:pPr>
                      <w:r>
                        <w:rPr>
                          <w:rFonts w:cs="Cordia New"/>
                          <w:b/>
                          <w:bCs/>
                        </w:rPr>
                        <w:t xml:space="preserve"> Duties</w:t>
                      </w:r>
                    </w:p>
                    <w:p w14:paraId="6D40860E" w14:textId="77777777" w:rsidR="0034246D" w:rsidRPr="0034246D" w:rsidRDefault="0034246D" w:rsidP="0034246D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</w:rPr>
                      </w:pPr>
                      <w:r>
                        <w:rPr>
                          <w:rFonts w:cs="Cordia New"/>
                        </w:rPr>
                        <w:t xml:space="preserve">• </w:t>
                      </w:r>
                      <w:r w:rsidRPr="0034246D">
                        <w:rPr>
                          <w:rFonts w:cs="Cordia New"/>
                        </w:rPr>
                        <w:t>Created quotations according to the customers’ requirement and prepare sales contract.</w:t>
                      </w:r>
                    </w:p>
                    <w:p w14:paraId="5F63A62B" w14:textId="77777777" w:rsidR="0034246D" w:rsidRPr="0034246D" w:rsidRDefault="0034246D" w:rsidP="0034246D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</w:rPr>
                      </w:pPr>
                      <w:r>
                        <w:rPr>
                          <w:rFonts w:cs="Cordia New"/>
                        </w:rPr>
                        <w:t xml:space="preserve">• </w:t>
                      </w:r>
                      <w:r w:rsidRPr="0034246D">
                        <w:rPr>
                          <w:rFonts w:cs="Cordia New"/>
                        </w:rPr>
                        <w:t>Dealing with customers’ complaints and enquiries by phone and email.</w:t>
                      </w:r>
                    </w:p>
                    <w:p w14:paraId="0CEAACCC" w14:textId="77777777" w:rsidR="0034246D" w:rsidRPr="0034246D" w:rsidRDefault="0034246D" w:rsidP="0034246D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</w:rPr>
                      </w:pPr>
                      <w:r>
                        <w:rPr>
                          <w:rFonts w:cs="Cordia New"/>
                        </w:rPr>
                        <w:t xml:space="preserve">• </w:t>
                      </w:r>
                      <w:r w:rsidRPr="0034246D">
                        <w:rPr>
                          <w:rFonts w:cs="Cordia New"/>
                        </w:rPr>
                        <w:t>Producing sales performance reports by using Sales Force program.</w:t>
                      </w:r>
                    </w:p>
                    <w:p w14:paraId="21F3B42D" w14:textId="77777777" w:rsidR="00142F38" w:rsidRPr="00A01326" w:rsidRDefault="0034246D" w:rsidP="0034246D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cs/>
                        </w:rPr>
                      </w:pPr>
                      <w:r>
                        <w:rPr>
                          <w:rFonts w:cs="Cordia New"/>
                        </w:rPr>
                        <w:t xml:space="preserve">• </w:t>
                      </w:r>
                      <w:r w:rsidRPr="0034246D">
                        <w:rPr>
                          <w:rFonts w:cs="Cordia New"/>
                        </w:rPr>
                        <w:t>Providing effective administrative support and assis</w:t>
                      </w:r>
                      <w:r>
                        <w:rPr>
                          <w:rFonts w:cs="Cordia New"/>
                        </w:rPr>
                        <w:t xml:space="preserve">ting in the maintenance of the </w:t>
                      </w:r>
                      <w:r w:rsidRPr="0034246D">
                        <w:rPr>
                          <w:rFonts w:cs="Cordia New"/>
                        </w:rPr>
                        <w:t>customers’ database.</w:t>
                      </w:r>
                    </w:p>
                    <w:p w14:paraId="1D53E051" w14:textId="77777777" w:rsidR="00142F38" w:rsidRDefault="00142F38" w:rsidP="00142F38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</w:rPr>
                      </w:pPr>
                    </w:p>
                    <w:p w14:paraId="35D13F38" w14:textId="77777777" w:rsidR="00142F38" w:rsidRDefault="00142F38" w:rsidP="00142F38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</w:rPr>
                      </w:pPr>
                    </w:p>
                    <w:p w14:paraId="37731F3C" w14:textId="77777777" w:rsidR="00142F38" w:rsidRDefault="00142F38" w:rsidP="00142F38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</w:rPr>
                      </w:pPr>
                    </w:p>
                    <w:p w14:paraId="56821D1C" w14:textId="77777777" w:rsidR="00142F38" w:rsidRPr="00142F38" w:rsidRDefault="00142F38" w:rsidP="00142F38">
                      <w:pPr>
                        <w:tabs>
                          <w:tab w:val="left" w:pos="0"/>
                        </w:tabs>
                        <w:spacing w:after="0"/>
                        <w:rPr>
                          <w:rFonts w:cs="Cordia New"/>
                          <w:b/>
                          <w:bCs/>
                        </w:rPr>
                      </w:pPr>
                    </w:p>
                    <w:p w14:paraId="58A38C9E" w14:textId="77777777" w:rsidR="00142F38" w:rsidRDefault="00142F38" w:rsidP="00142F38">
                      <w:pPr>
                        <w:tabs>
                          <w:tab w:val="left" w:pos="0"/>
                        </w:tabs>
                        <w:spacing w:after="0"/>
                        <w:ind w:hanging="18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6732D" w:rsidRPr="005A29CB" w:rsidSect="00306164">
      <w:pgSz w:w="11907" w:h="16839" w:code="9"/>
      <w:pgMar w:top="0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9BA"/>
    <w:multiLevelType w:val="hybridMultilevel"/>
    <w:tmpl w:val="396A2B46"/>
    <w:lvl w:ilvl="0" w:tplc="66600D4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FE8062E"/>
    <w:multiLevelType w:val="hybridMultilevel"/>
    <w:tmpl w:val="F32A33F6"/>
    <w:lvl w:ilvl="0" w:tplc="17847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725A6"/>
    <w:multiLevelType w:val="hybridMultilevel"/>
    <w:tmpl w:val="069868F4"/>
    <w:lvl w:ilvl="0" w:tplc="17847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206FC"/>
    <w:multiLevelType w:val="hybridMultilevel"/>
    <w:tmpl w:val="38CA1DAE"/>
    <w:lvl w:ilvl="0" w:tplc="14E02EF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0CA0ADE"/>
    <w:multiLevelType w:val="hybridMultilevel"/>
    <w:tmpl w:val="5EBE26A6"/>
    <w:lvl w:ilvl="0" w:tplc="1CE83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97430"/>
    <w:multiLevelType w:val="hybridMultilevel"/>
    <w:tmpl w:val="4532EAEC"/>
    <w:lvl w:ilvl="0" w:tplc="17847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F6CAA"/>
    <w:multiLevelType w:val="hybridMultilevel"/>
    <w:tmpl w:val="8E0604A4"/>
    <w:lvl w:ilvl="0" w:tplc="CF884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5543C"/>
    <w:multiLevelType w:val="hybridMultilevel"/>
    <w:tmpl w:val="6F547998"/>
    <w:lvl w:ilvl="0" w:tplc="17847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73811"/>
    <w:multiLevelType w:val="hybridMultilevel"/>
    <w:tmpl w:val="FE98D07C"/>
    <w:lvl w:ilvl="0" w:tplc="9B1E708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71773EBD"/>
    <w:multiLevelType w:val="hybridMultilevel"/>
    <w:tmpl w:val="48F0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8FC"/>
    <w:rsid w:val="000505E7"/>
    <w:rsid w:val="00055D7D"/>
    <w:rsid w:val="000B0FC2"/>
    <w:rsid w:val="000E383B"/>
    <w:rsid w:val="000F2621"/>
    <w:rsid w:val="001052C4"/>
    <w:rsid w:val="00107284"/>
    <w:rsid w:val="00125E62"/>
    <w:rsid w:val="00142F38"/>
    <w:rsid w:val="00157707"/>
    <w:rsid w:val="00164837"/>
    <w:rsid w:val="00174CEB"/>
    <w:rsid w:val="001818EA"/>
    <w:rsid w:val="00197472"/>
    <w:rsid w:val="001A77BD"/>
    <w:rsid w:val="001A78FC"/>
    <w:rsid w:val="001C16B3"/>
    <w:rsid w:val="001C1777"/>
    <w:rsid w:val="001C79F9"/>
    <w:rsid w:val="00203639"/>
    <w:rsid w:val="00244BE7"/>
    <w:rsid w:val="002508DF"/>
    <w:rsid w:val="00267BBD"/>
    <w:rsid w:val="00284659"/>
    <w:rsid w:val="002A48DB"/>
    <w:rsid w:val="002E75EE"/>
    <w:rsid w:val="00306164"/>
    <w:rsid w:val="0031396A"/>
    <w:rsid w:val="003307AE"/>
    <w:rsid w:val="0034246D"/>
    <w:rsid w:val="003606A7"/>
    <w:rsid w:val="003714BD"/>
    <w:rsid w:val="003A1B70"/>
    <w:rsid w:val="003C2501"/>
    <w:rsid w:val="003F3FBE"/>
    <w:rsid w:val="004347DB"/>
    <w:rsid w:val="004728C9"/>
    <w:rsid w:val="004749D9"/>
    <w:rsid w:val="004753A6"/>
    <w:rsid w:val="004B3608"/>
    <w:rsid w:val="004B7326"/>
    <w:rsid w:val="004E78B5"/>
    <w:rsid w:val="00512F8E"/>
    <w:rsid w:val="005702B9"/>
    <w:rsid w:val="005946B5"/>
    <w:rsid w:val="0059733D"/>
    <w:rsid w:val="005A29CB"/>
    <w:rsid w:val="005A2C37"/>
    <w:rsid w:val="005B03AA"/>
    <w:rsid w:val="005B5312"/>
    <w:rsid w:val="005C1423"/>
    <w:rsid w:val="005C1894"/>
    <w:rsid w:val="005C24FE"/>
    <w:rsid w:val="005C6A97"/>
    <w:rsid w:val="005E18F9"/>
    <w:rsid w:val="005E41B6"/>
    <w:rsid w:val="005F007A"/>
    <w:rsid w:val="00633F0D"/>
    <w:rsid w:val="006536A6"/>
    <w:rsid w:val="00680FAE"/>
    <w:rsid w:val="0068636D"/>
    <w:rsid w:val="0069256C"/>
    <w:rsid w:val="006C7B82"/>
    <w:rsid w:val="006D345A"/>
    <w:rsid w:val="006E5FD8"/>
    <w:rsid w:val="007012D6"/>
    <w:rsid w:val="00707040"/>
    <w:rsid w:val="00720B35"/>
    <w:rsid w:val="0072683E"/>
    <w:rsid w:val="0076732D"/>
    <w:rsid w:val="00786BE1"/>
    <w:rsid w:val="007B2D36"/>
    <w:rsid w:val="007D16FA"/>
    <w:rsid w:val="007D2383"/>
    <w:rsid w:val="007F1DEA"/>
    <w:rsid w:val="00866C5C"/>
    <w:rsid w:val="00897922"/>
    <w:rsid w:val="008A5145"/>
    <w:rsid w:val="008B0F65"/>
    <w:rsid w:val="008B26E7"/>
    <w:rsid w:val="008B5276"/>
    <w:rsid w:val="008C0851"/>
    <w:rsid w:val="008E315E"/>
    <w:rsid w:val="008F2468"/>
    <w:rsid w:val="00926055"/>
    <w:rsid w:val="009264DB"/>
    <w:rsid w:val="0093089D"/>
    <w:rsid w:val="009420DA"/>
    <w:rsid w:val="00950556"/>
    <w:rsid w:val="00953ABC"/>
    <w:rsid w:val="009947D9"/>
    <w:rsid w:val="009A2863"/>
    <w:rsid w:val="009A6E25"/>
    <w:rsid w:val="00A01326"/>
    <w:rsid w:val="00A1250A"/>
    <w:rsid w:val="00A224E2"/>
    <w:rsid w:val="00A50FBF"/>
    <w:rsid w:val="00A6258B"/>
    <w:rsid w:val="00A63BFE"/>
    <w:rsid w:val="00A66BFD"/>
    <w:rsid w:val="00AA71B0"/>
    <w:rsid w:val="00AA7D94"/>
    <w:rsid w:val="00AD14FC"/>
    <w:rsid w:val="00AD6428"/>
    <w:rsid w:val="00AF2B18"/>
    <w:rsid w:val="00B01471"/>
    <w:rsid w:val="00B1244F"/>
    <w:rsid w:val="00B26B50"/>
    <w:rsid w:val="00B339F1"/>
    <w:rsid w:val="00B6448B"/>
    <w:rsid w:val="00B74B02"/>
    <w:rsid w:val="00B850D1"/>
    <w:rsid w:val="00B85DD6"/>
    <w:rsid w:val="00B9056D"/>
    <w:rsid w:val="00B93D8A"/>
    <w:rsid w:val="00BA194A"/>
    <w:rsid w:val="00BA5795"/>
    <w:rsid w:val="00BA5DDB"/>
    <w:rsid w:val="00BC66E9"/>
    <w:rsid w:val="00BF1A46"/>
    <w:rsid w:val="00BF488B"/>
    <w:rsid w:val="00C43DE4"/>
    <w:rsid w:val="00C65DC2"/>
    <w:rsid w:val="00C8359B"/>
    <w:rsid w:val="00CB42FD"/>
    <w:rsid w:val="00CC29A3"/>
    <w:rsid w:val="00CF4499"/>
    <w:rsid w:val="00D13D0B"/>
    <w:rsid w:val="00D35064"/>
    <w:rsid w:val="00D57624"/>
    <w:rsid w:val="00D80DFE"/>
    <w:rsid w:val="00DB68F9"/>
    <w:rsid w:val="00DF3E71"/>
    <w:rsid w:val="00E57729"/>
    <w:rsid w:val="00E578DB"/>
    <w:rsid w:val="00E61B01"/>
    <w:rsid w:val="00E75433"/>
    <w:rsid w:val="00E837FA"/>
    <w:rsid w:val="00EA2B1E"/>
    <w:rsid w:val="00EC1803"/>
    <w:rsid w:val="00EC335C"/>
    <w:rsid w:val="00EC7C82"/>
    <w:rsid w:val="00ED10F1"/>
    <w:rsid w:val="00EE1546"/>
    <w:rsid w:val="00EE2AD7"/>
    <w:rsid w:val="00EF41DE"/>
    <w:rsid w:val="00F204BE"/>
    <w:rsid w:val="00F3720C"/>
    <w:rsid w:val="00F72716"/>
    <w:rsid w:val="00F75EBF"/>
    <w:rsid w:val="00F8546E"/>
    <w:rsid w:val="00F960B2"/>
    <w:rsid w:val="00FD5459"/>
    <w:rsid w:val="00F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5EF7"/>
  <w15:chartTrackingRefBased/>
  <w15:docId w15:val="{10B535F0-E561-466D-BC79-89DF594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A7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5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mailto:mrkrisada@hot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customXml" Target="../customXml/item3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rkrisada@hotmail.com" TargetMode="External"/><Relationship Id="rId14" Type="http://schemas.openxmlformats.org/officeDocument/2006/relationships/image" Target="media/image7.jpe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78859DA24DE4E89D90D9062A349B1" ma:contentTypeVersion="18" ma:contentTypeDescription="Create a new document." ma:contentTypeScope="" ma:versionID="4877c68099d95bc4d18002197fb9c53a">
  <xsd:schema xmlns:xsd="http://www.w3.org/2001/XMLSchema" xmlns:xs="http://www.w3.org/2001/XMLSchema" xmlns:p="http://schemas.microsoft.com/office/2006/metadata/properties" xmlns:ns2="ae5afe50-45cf-4289-a2e6-027b47d8b779" xmlns:ns3="eee3bcb4-50e3-4bab-836d-ed8e802990f8" targetNamespace="http://schemas.microsoft.com/office/2006/metadata/properties" ma:root="true" ma:fieldsID="ddc8228f956dfd416901e245bf0f3b89" ns2:_="" ns3:_="">
    <xsd:import namespace="ae5afe50-45cf-4289-a2e6-027b47d8b779"/>
    <xsd:import namespace="eee3bcb4-50e3-4bab-836d-ed8e80299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afe50-45cf-4289-a2e6-027b47d8b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ca53ae1-5fcd-41a1-8768-eeca9c75e0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3bcb4-50e3-4bab-836d-ed8e802990f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10cc368-81b7-4de3-9423-7b1d1915782d}" ma:internalName="TaxCatchAll" ma:showField="CatchAllData" ma:web="eee3bcb4-50e3-4bab-836d-ed8e802990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e3bcb4-50e3-4bab-836d-ed8e802990f8" xsi:nil="true"/>
    <lcf76f155ced4ddcb4097134ff3c332f xmlns="ae5afe50-45cf-4289-a2e6-027b47d8b779">
      <Terms xmlns="http://schemas.microsoft.com/office/infopath/2007/PartnerControls"/>
    </lcf76f155ced4ddcb4097134ff3c332f>
    <_Flow_SignoffStatus xmlns="ae5afe50-45cf-4289-a2e6-027b47d8b779" xsi:nil="true"/>
  </documentManagement>
</p:properties>
</file>

<file path=customXml/itemProps1.xml><?xml version="1.0" encoding="utf-8"?>
<ds:datastoreItem xmlns:ds="http://schemas.openxmlformats.org/officeDocument/2006/customXml" ds:itemID="{966B3911-130E-42B2-A3C2-1EA5EB36C412}"/>
</file>

<file path=customXml/itemProps2.xml><?xml version="1.0" encoding="utf-8"?>
<ds:datastoreItem xmlns:ds="http://schemas.openxmlformats.org/officeDocument/2006/customXml" ds:itemID="{AE3E5461-A334-4289-AB3B-62787C5B1539}"/>
</file>

<file path=customXml/itemProps3.xml><?xml version="1.0" encoding="utf-8"?>
<ds:datastoreItem xmlns:ds="http://schemas.openxmlformats.org/officeDocument/2006/customXml" ds:itemID="{54AE27C5-C1D4-4176-9204-D097F9E8E4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Krisada Suya</cp:lastModifiedBy>
  <cp:revision>9</cp:revision>
  <cp:lastPrinted>2021-11-15T08:43:00Z</cp:lastPrinted>
  <dcterms:created xsi:type="dcterms:W3CDTF">2023-06-07T16:33:00Z</dcterms:created>
  <dcterms:modified xsi:type="dcterms:W3CDTF">2023-08-21T14:26:00Z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0x0101001DE78859DA24DE4E89D90D9062A349B1</vt:lpwstr>
  </property>
</Properties>
</file>