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19CB" w14:textId="77777777" w:rsidR="006F3272" w:rsidRPr="006F3272" w:rsidRDefault="006F3272" w:rsidP="006F3272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14:ligatures w14:val="none"/>
        </w:rPr>
      </w:pPr>
      <w:r w:rsidRPr="006F3272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14:ligatures w14:val="none"/>
        </w:rPr>
        <w:t>Field parameters</w:t>
      </w:r>
    </w:p>
    <w:p w14:paraId="1A104FB9" w14:textId="77777777" w:rsidR="006F3272" w:rsidRPr="006F3272" w:rsidRDefault="006F3272" w:rsidP="006F32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F3272">
        <w:rPr>
          <w:rFonts w:ascii="Material Icons" w:eastAsia="Times New Roman" w:hAnsi="Material Icons" w:cs="Times New Roman"/>
          <w:kern w:val="0"/>
          <w:sz w:val="36"/>
          <w:szCs w:val="36"/>
          <w14:ligatures w14:val="none"/>
        </w:rPr>
        <w:t>bookmark_border</w:t>
      </w:r>
      <w:proofErr w:type="spellEnd"/>
    </w:p>
    <w:p w14:paraId="7ECF30EA" w14:textId="77777777" w:rsidR="006F3272" w:rsidRPr="006F3272" w:rsidRDefault="006F3272" w:rsidP="006F3272">
      <w:pPr>
        <w:spacing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 xml:space="preserve">This page links to all of the </w:t>
      </w:r>
      <w:proofErr w:type="spellStart"/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LookML</w:t>
      </w:r>
      <w:proofErr w:type="spellEnd"/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 xml:space="preserve"> parameters that define fields.</w:t>
      </w:r>
    </w:p>
    <w:p w14:paraId="6D947080" w14:textId="77777777" w:rsidR="006F3272" w:rsidRPr="006F3272" w:rsidRDefault="006F3272" w:rsidP="006F3272">
      <w:pPr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There are several types of fields:</w:t>
      </w:r>
    </w:p>
    <w:p w14:paraId="72ACC320" w14:textId="77777777" w:rsidR="006F3272" w:rsidRPr="006F3272" w:rsidRDefault="006F3272" w:rsidP="006F3272">
      <w:pPr>
        <w:numPr>
          <w:ilvl w:val="0"/>
          <w:numId w:val="1"/>
        </w:numPr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6F3272">
        <w:rPr>
          <w:rFonts w:ascii="Roboto" w:eastAsia="Times New Roman" w:hAnsi="Roboto" w:cs="Times New Roman"/>
          <w:b/>
          <w:bCs/>
          <w:color w:val="202124"/>
          <w:kern w:val="0"/>
          <w:sz w:val="24"/>
          <w:szCs w:val="24"/>
          <w14:ligatures w14:val="none"/>
        </w:rPr>
        <w:t>Dimensions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represent a column in a table, or a computed value based on some sort of column manipulation or combination</w:t>
      </w:r>
    </w:p>
    <w:p w14:paraId="68C6A0BA" w14:textId="77777777" w:rsidR="006F3272" w:rsidRPr="006F3272" w:rsidRDefault="006F3272" w:rsidP="006F3272">
      <w:pPr>
        <w:numPr>
          <w:ilvl w:val="0"/>
          <w:numId w:val="1"/>
        </w:numPr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6F3272">
        <w:rPr>
          <w:rFonts w:ascii="Roboto" w:eastAsia="Times New Roman" w:hAnsi="Roboto" w:cs="Times New Roman"/>
          <w:b/>
          <w:bCs/>
          <w:color w:val="202124"/>
          <w:kern w:val="0"/>
          <w:sz w:val="24"/>
          <w:szCs w:val="24"/>
          <w14:ligatures w14:val="none"/>
        </w:rPr>
        <w:t>Dimension Groups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are only used with time-based data, and enable you to create many time-based dimensions at one time</w:t>
      </w:r>
    </w:p>
    <w:p w14:paraId="2710F463" w14:textId="77777777" w:rsidR="006F3272" w:rsidRPr="006F3272" w:rsidRDefault="006F3272" w:rsidP="006F3272">
      <w:pPr>
        <w:numPr>
          <w:ilvl w:val="0"/>
          <w:numId w:val="1"/>
        </w:numPr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6F3272">
        <w:rPr>
          <w:rFonts w:ascii="Roboto" w:eastAsia="Times New Roman" w:hAnsi="Roboto" w:cs="Times New Roman"/>
          <w:b/>
          <w:bCs/>
          <w:color w:val="202124"/>
          <w:kern w:val="0"/>
          <w:sz w:val="24"/>
          <w:szCs w:val="24"/>
          <w14:ligatures w14:val="none"/>
        </w:rPr>
        <w:t>Measures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are similar to aggregate functions in SQL (for example, </w:t>
      </w:r>
      <w:r w:rsidRPr="006F3272">
        <w:rPr>
          <w:rFonts w:ascii="var(--devsite-code-font-family)" w:eastAsia="Times New Roman" w:hAnsi="var(--devsite-code-font-family)" w:cs="Courier New"/>
          <w:color w:val="202124"/>
          <w:kern w:val="0"/>
          <w14:ligatures w14:val="none"/>
        </w:rPr>
        <w:t>COUNT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, </w:t>
      </w:r>
      <w:r w:rsidRPr="006F3272">
        <w:rPr>
          <w:rFonts w:ascii="var(--devsite-code-font-family)" w:eastAsia="Times New Roman" w:hAnsi="var(--devsite-code-font-family)" w:cs="Courier New"/>
          <w:color w:val="202124"/>
          <w:kern w:val="0"/>
          <w14:ligatures w14:val="none"/>
        </w:rPr>
        <w:t>SUM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, </w:t>
      </w:r>
      <w:r w:rsidRPr="006F3272">
        <w:rPr>
          <w:rFonts w:ascii="var(--devsite-code-font-family)" w:eastAsia="Times New Roman" w:hAnsi="var(--devsite-code-font-family)" w:cs="Courier New"/>
          <w:color w:val="202124"/>
          <w:kern w:val="0"/>
          <w14:ligatures w14:val="none"/>
        </w:rPr>
        <w:t>AVG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) and represent information about multiple rows</w:t>
      </w:r>
    </w:p>
    <w:p w14:paraId="507C3442" w14:textId="77777777" w:rsidR="006F3272" w:rsidRPr="006F3272" w:rsidRDefault="006F3272" w:rsidP="006F3272">
      <w:pPr>
        <w:numPr>
          <w:ilvl w:val="0"/>
          <w:numId w:val="1"/>
        </w:numPr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6F3272">
        <w:rPr>
          <w:rFonts w:ascii="Roboto" w:eastAsia="Times New Roman" w:hAnsi="Roboto" w:cs="Times New Roman"/>
          <w:b/>
          <w:bCs/>
          <w:color w:val="202124"/>
          <w:kern w:val="0"/>
          <w:sz w:val="24"/>
          <w:szCs w:val="24"/>
          <w14:ligatures w14:val="none"/>
        </w:rPr>
        <w:t>Filters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create a filter-only field users can use to provide input to a </w:t>
      </w:r>
      <w:hyperlink r:id="rId5" w:history="1">
        <w:r w:rsidRPr="006F327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templated filter</w:t>
        </w:r>
      </w:hyperlink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or a </w:t>
      </w:r>
      <w:hyperlink r:id="rId6" w:anchor="conditional_joins" w:history="1">
        <w:r w:rsidRPr="006F327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conditional join</w:t>
        </w:r>
      </w:hyperlink>
    </w:p>
    <w:p w14:paraId="47EDADF4" w14:textId="77777777" w:rsidR="006F3272" w:rsidRPr="006F3272" w:rsidRDefault="006F3272" w:rsidP="006F3272">
      <w:pPr>
        <w:numPr>
          <w:ilvl w:val="0"/>
          <w:numId w:val="1"/>
        </w:numPr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6F3272">
        <w:rPr>
          <w:rFonts w:ascii="Roboto" w:eastAsia="Times New Roman" w:hAnsi="Roboto" w:cs="Times New Roman"/>
          <w:b/>
          <w:bCs/>
          <w:color w:val="202124"/>
          <w:kern w:val="0"/>
          <w:sz w:val="24"/>
          <w:szCs w:val="24"/>
          <w14:ligatures w14:val="none"/>
        </w:rPr>
        <w:t>Parameters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create a filter-only field users can use to provide input to a </w:t>
      </w:r>
      <w:hyperlink r:id="rId7" w:history="1">
        <w:r w:rsidRPr="006F327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Liquid </w:t>
        </w:r>
        <w:r w:rsidRPr="006F3272">
          <w:rPr>
            <w:rFonts w:ascii="var(--devsite-code-font-family)" w:eastAsia="Times New Roman" w:hAnsi="var(--devsite-code-font-family)" w:cs="Courier New"/>
            <w:color w:val="0000FF"/>
            <w:kern w:val="0"/>
            <w:u w:val="single"/>
            <w14:ligatures w14:val="none"/>
          </w:rPr>
          <w:t>{% parameter %}</w:t>
        </w:r>
        <w:r w:rsidRPr="006F3272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 tag</w:t>
        </w:r>
      </w:hyperlink>
    </w:p>
    <w:p w14:paraId="04374BA7" w14:textId="77777777" w:rsidR="006F3272" w:rsidRPr="006F3272" w:rsidRDefault="006F3272" w:rsidP="006F327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6"/>
          <w:szCs w:val="36"/>
          <w14:ligatures w14:val="none"/>
        </w:rPr>
      </w:pPr>
      <w:bookmarkStart w:id="0" w:name="example-usage"/>
      <w:bookmarkStart w:id="1" w:name="example_usage"/>
      <w:bookmarkEnd w:id="0"/>
      <w:bookmarkEnd w:id="1"/>
      <w:r w:rsidRPr="006F3272">
        <w:rPr>
          <w:rFonts w:ascii="Roboto" w:eastAsia="Times New Roman" w:hAnsi="Roboto" w:cs="Times New Roman"/>
          <w:b/>
          <w:bCs/>
          <w:color w:val="202124"/>
          <w:kern w:val="0"/>
          <w:sz w:val="36"/>
          <w:szCs w:val="36"/>
          <w14:ligatures w14:val="none"/>
        </w:rPr>
        <w:t>Example usage</w:t>
      </w:r>
    </w:p>
    <w:p w14:paraId="585DE942" w14:textId="77777777" w:rsidR="006F3272" w:rsidRPr="006F3272" w:rsidRDefault="006F3272" w:rsidP="006F3272">
      <w:pPr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6F3272">
        <w:rPr>
          <w:rFonts w:ascii="Roboto" w:eastAsia="Times New Roman" w:hAnsi="Roboto" w:cs="Times New Roman"/>
          <w:i/>
          <w:iCs/>
          <w:color w:val="202124"/>
          <w:kern w:val="0"/>
          <w:sz w:val="19"/>
          <w:szCs w:val="19"/>
          <w14:ligatures w14:val="none"/>
        </w:rPr>
        <w:t>Hover over a parameter name to see a quick description; click it to jump to that page.</w:t>
      </w:r>
      <w:r w:rsidRPr="006F3272">
        <w:rPr>
          <w:rFonts w:ascii="Roboto" w:eastAsia="Times New Roman" w:hAnsi="Roboto" w:cs="Times New Roman"/>
          <w:i/>
          <w:iCs/>
          <w:color w:val="202124"/>
          <w:kern w:val="0"/>
          <w:sz w:val="19"/>
          <w:szCs w:val="19"/>
          <w14:ligatures w14:val="none"/>
        </w:rPr>
        <w:br/>
        <w:t>When a parameter can be set to one of several specific options, the default value is listed first.</w:t>
      </w:r>
    </w:p>
    <w:p w14:paraId="25CA6D88" w14:textId="77777777" w:rsidR="006F3272" w:rsidRPr="006F3272" w:rsidRDefault="006F3272" w:rsidP="006F3272">
      <w:pPr>
        <w:spacing w:after="0" w:line="240" w:lineRule="auto"/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</w:pP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## STRUCTURAL PARAMETERS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hyperlink r:id="rId8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view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view_name</w:t>
      </w:r>
      <w:proofErr w:type="spellEnd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 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(</w:t>
      </w:r>
      <w:hyperlink r:id="rId9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dimension</w:t>
        </w:r>
      </w:hyperlink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hyperlink r:id="rId10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dimension_group</w:t>
        </w:r>
      </w:hyperlink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hyperlink r:id="rId11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measure</w:t>
        </w:r>
      </w:hyperlink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hyperlink r:id="rId12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filter</w:t>
        </w:r>
      </w:hyperlink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hyperlink r:id="rId13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parameter</w:t>
        </w:r>
      </w:hyperlink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)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field_name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14" w:anchor="intervals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intervals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[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interval, interval, …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]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15" w:anchor="timeframes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timeframes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[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timeframe, timeframe, …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]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# ACTION AND LINKING PARAMETERS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16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action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{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</w:t>
      </w:r>
      <w:hyperlink r:id="rId17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label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"Label to Appear in Action Menu"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</w:t>
      </w:r>
      <w:hyperlink r:id="rId18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url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proofErr w:type="spellStart"/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url</w:t>
      </w:r>
      <w:proofErr w:type="spellEnd"/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"https://cloud.google.com/looker/docs/reference/param-field-action"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icon_url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proofErr w:type="spellStart"/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url</w:t>
      </w:r>
      <w:proofErr w:type="spellEnd"/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"https://cloud.google.com/looker/docs/reference/param-field-action"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form_url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proofErr w:type="spellStart"/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url</w:t>
      </w:r>
      <w:proofErr w:type="spellEnd"/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</w:t>
      </w:r>
      <w:hyperlink r:id="rId19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param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{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  </w:t>
      </w:r>
      <w:hyperlink r:id="rId20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name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"name string"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  </w:t>
      </w:r>
      <w:hyperlink r:id="rId21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value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"value string"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# Possibly more param definitions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"https://cloud.google.com/looker/docs/reference/param-field-action"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form_param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{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lastRenderedPageBreak/>
        <w:t>        </w:t>
      </w:r>
      <w:hyperlink r:id="rId22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name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"title"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  </w:t>
      </w:r>
      <w:hyperlink r:id="rId23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type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select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string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textarea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  </w:t>
      </w:r>
      <w:hyperlink r:id="rId24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label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"desired label name"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  </w:t>
      </w:r>
      <w:hyperlink r:id="rId25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required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  </w:t>
      </w:r>
      <w:hyperlink r:id="rId26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default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"value string"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  </w:t>
      </w:r>
      <w:hyperlink r:id="rId27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option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{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    </w:t>
      </w:r>
      <w:hyperlink r:id="rId28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name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"name string"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    </w:t>
      </w:r>
      <w:hyperlink r:id="rId29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value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"value string"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  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  # Possibly more option definitions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 xml:space="preserve">      # Possibly more </w:t>
      </w:r>
      <w:proofErr w:type="spellStart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form_param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 xml:space="preserve"> definitions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"https://cloud.google.com/looker/docs/reference/param-field-drill-fields"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drill_fields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[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field_or_set</w:t>
      </w:r>
      <w:proofErr w:type="spellEnd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field_or_set</w:t>
      </w:r>
      <w:proofErr w:type="spellEnd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, ...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]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30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tags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[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"string1", "string2", ...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]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31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link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{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</w:t>
      </w:r>
      <w:hyperlink r:id="rId32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label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"desired label name;"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</w:t>
      </w:r>
      <w:hyperlink r:id="rId33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url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proofErr w:type="spellStart"/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desired_url</w:t>
      </w:r>
      <w:proofErr w:type="spellEnd"/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"https://cloud.google.com/looker/docs/reference/param-field-link"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icon_url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proofErr w:type="spellStart"/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url_of_an_image_file</w:t>
      </w:r>
      <w:proofErr w:type="spellEnd"/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# Possibly more link definitions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# DISPLAY PARAMETERS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34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alias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[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old_field_name</w:t>
      </w:r>
      <w:proofErr w:type="spellEnd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old_field_name</w:t>
      </w:r>
      <w:proofErr w:type="spellEnd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, ...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]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"https://cloud.google.com/looker/docs/reference/param-field-case" \l "alpha_sort"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alpha_sort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35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description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"description string"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"https://cloud.google.com/looker/docs/reference/param-field-group-label"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group_label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"desired group label name"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"https://cloud.google.com/looker/docs/reference/param-field-group-item-label"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group_item_label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"label to use under the group label in the field picker"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36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hidden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37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label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"desired label name"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"https://cloud.google.com/looker/docs/reference/param-field-label-from-parameter"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label_from_parameter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parameter_name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"https://cloud.google.com/looker/docs/reference/param-field-order-by-field"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order_by_field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dimension_name</w:t>
      </w:r>
      <w:proofErr w:type="spellEnd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 xml:space="preserve"> | 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dimension_group_name</w:t>
      </w:r>
      <w:proofErr w:type="spellEnd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 xml:space="preserve"> | 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measure_name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38" w:anchor="style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style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classic | interval | integer | relational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"https://cloud.google.com/looker/docs/reference/param-field-view-label"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view_label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"desired label name"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# FILTER PARAMETERS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"https://cloud.google.com/looker/docs/reference/param-field-can-filter"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can_filter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"https://cloud.google.com/looker/docs/reference/param-field-case-sensitive"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case_sensitive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39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filters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[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dimension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"filter expression"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,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dimension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"filter expression"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, ...]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"https://cloud.google.com/looker/docs/reference/param-field-skip-drill-filter"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skip_drill_filter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# FILTER SUGGESTION PARAMETERS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"https://cloud.google.com/looker/docs/reference/param-field-parameter" \l "specifying_allowed_values"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allowed_value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{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</w:t>
      </w:r>
      <w:hyperlink r:id="rId40" w:anchor="specifying_allowed_values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label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"desired label name"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lastRenderedPageBreak/>
        <w:t>      </w:t>
      </w:r>
      <w:hyperlink r:id="rId41" w:anchor="specifying_allowed_values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value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"looker filter expression"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 xml:space="preserve">    # Possibly more </w:t>
      </w:r>
      <w:proofErr w:type="spellStart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allowed_value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 xml:space="preserve"> definitions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"https://cloud.google.com/looker/docs/reference/param-field-bypass-suggest-restrictions"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bypass_suggest_restrictions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"https://cloud.google.com/looker/docs/reference/param-field-full-suggestions"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full_suggestions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"https://cloud.google.com/looker/docs/reference/param-field-suggest-dimension"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suggest_dimension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dimension_name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"https://cloud.google.com/looker/docs/reference/param-field-suggest-explore"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suggest_explore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explore_name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"https://cloud.google.com/looker/docs/reference/param-field-suggest-persist-for"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suggest_persist_for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"N (seconds | minutes | hours)"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42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suggestable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43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suggestions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[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"suggestion string", "suggestion string", "…"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]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# QUERY PARAMETERS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"https://cloud.google.com/looker/docs/reference/param-field-allow-approximate-optimization"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allow_approximate_optimization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44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approximate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"https://cloud.google.com/looker/docs/reference/param-field-approximate-threshold"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approximate_threshold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N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"https://cloud.google.com/looker/docs/reference/param-field-convert-tz"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convert_tz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45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datatype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 xml:space="preserve">epoch | timestamp | datetime | date | 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yyyymmdd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"https://cloud.google.com/looker/docs/reference/param-field-fanout-on"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fanout_on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repeated_record_name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46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precision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N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"https://cloud.google.com/looker/docs/reference/param-field-primary-key"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primary_key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"https://cloud.google.com/looker/docs/reference/param-field-required-access-grants"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required_access_grants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[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access_grant_name</w:t>
      </w:r>
      <w:proofErr w:type="spellEnd"/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,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access_grant_name</w:t>
      </w:r>
      <w:proofErr w:type="spellEnd"/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, ...]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"https://cloud.google.com/looker/docs/reference/param-field-required-fields"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required_fields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[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field_name</w:t>
      </w:r>
      <w:proofErr w:type="spellEnd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field_name</w:t>
      </w:r>
      <w:proofErr w:type="spellEnd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, ...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]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"https://cloud.google.com/looker/docs/reference/param-field-sql-distinct-key"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sql_distinct_key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SQL expression to define repeated entities ;;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# VALUE AND FORMATTING PARAMETERS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47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case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{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</w:t>
      </w:r>
      <w:hyperlink r:id="rId48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when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{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"https://cloud.google.com/looker/docs/reference/param-field-case"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sql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SQL condition ;;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  </w:t>
      </w:r>
      <w:hyperlink r:id="rId49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label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"value"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# Possibly more when statements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"https://cloud.google.com/looker/docs/reference/param-field-default-value"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default_value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"desired default value"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50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direction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"row | column"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"https://cloud.google.com/looker/docs/reference/param-dimension-filter-parameter-types" \l "distance"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end_location_field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dimension_name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51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html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HTML expression using Liquid template elements ;;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"https://cloud.google.com/looker/docs/reference/param-measure-types" \l "list"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list_field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dimension_name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52" w:anchor="percentile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percentile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Nth percentile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"https://cloud.google.com/looker/docs/reference/param-field-sql"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sql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SQL expression to generate the field value ;;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"https://cloud.google.com/looker/docs/reference/param-field-dimension-group" \l "type_duration"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sql_end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SQL expression indicating the end time of a duration ;;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"https://cloud.google.com/looker/docs/reference/param-dimension-filter-parameter-types" \l "location"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sql_latitude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SQL expression to generate a latitude ;;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"https://cloud.google.com/looker/docs/reference/param-dimension-filter-parameter-types" \l "location"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sql_longitude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SQL expression to generate a longitude ;;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"https://cloud.google.com/looker/docs/reference/param-field-dimension-group" \l "type_duration"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sql_start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SQL expression indicating the start time of a duration ;;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"https://cloud.google.com/looker/docs/reference/param-dimension-filter-parameter-types" \l "distance"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start_location_field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dimension_name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53" w:anchor="tier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tiers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[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N, N, ...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]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54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type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dimension_field_type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# For a dimension field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lastRenderedPageBreak/>
        <w:t>    </w:t>
      </w:r>
      <w:hyperlink r:id="rId55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type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dimension_group_type</w:t>
      </w:r>
      <w:proofErr w:type="spellEnd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 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 xml:space="preserve"># For a </w:t>
      </w:r>
      <w:proofErr w:type="spellStart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dimension_group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 xml:space="preserve"> field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56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type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measure_field_type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  # For a measure field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57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type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filter_field_type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   # For a filter field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58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type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parameter_field_type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# For a parameter field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"https://cloud.google.com/looker/docs/reference/param-field-string-datatype"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string_datatype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unicode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# For a dimension field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59" w:anchor="distance" w:history="1">
        <w:r w:rsidRPr="006F327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units</w:t>
        </w:r>
      </w:hyperlink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 xml:space="preserve">feet | kilometers | meters | miles | 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nautical_miles</w:t>
      </w:r>
      <w:proofErr w:type="spellEnd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 xml:space="preserve"> | yards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"https://cloud.google.com/looker/docs/reference/param-field-value-format"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value_format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"excel-style formatting string"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"https://cloud.google.com/looker/docs/reference/param-field-value-format-name"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value_format_name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format_name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# VISUALIZATION PARAMETERS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"https://cloud.google.com/looker/docs/reference/param-field-allow-fill"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allow_fill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F327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proofErr w:type="spellStart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"https://cloud.google.com/looker/docs/reference/param-field-map-layer-name"</w:instrText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map_layer_name</w:t>
      </w:r>
      <w:proofErr w:type="spellEnd"/>
      <w:r w:rsidRPr="006F327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F327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name_of_map_layer</w:t>
      </w:r>
      <w:proofErr w:type="spellEnd"/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F327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F327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</w:p>
    <w:p w14:paraId="61D8CB1A" w14:textId="77777777" w:rsidR="006F3272" w:rsidRPr="006F3272" w:rsidRDefault="006F3272" w:rsidP="006F327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6"/>
          <w:szCs w:val="36"/>
          <w14:ligatures w14:val="none"/>
        </w:rPr>
      </w:pPr>
      <w:bookmarkStart w:id="2" w:name="param-definitions"/>
      <w:bookmarkStart w:id="3" w:name="parameter_definitions"/>
      <w:bookmarkEnd w:id="2"/>
      <w:bookmarkEnd w:id="3"/>
      <w:r w:rsidRPr="006F3272">
        <w:rPr>
          <w:rFonts w:ascii="Roboto" w:eastAsia="Times New Roman" w:hAnsi="Roboto" w:cs="Times New Roman"/>
          <w:b/>
          <w:bCs/>
          <w:color w:val="202124"/>
          <w:kern w:val="0"/>
          <w:sz w:val="36"/>
          <w:szCs w:val="36"/>
          <w14:ligatures w14:val="none"/>
        </w:rPr>
        <w:t>Parameter definitions</w:t>
      </w:r>
    </w:p>
    <w:p w14:paraId="54F49656" w14:textId="77777777" w:rsidR="006F3272" w:rsidRPr="006F3272" w:rsidRDefault="006F3272" w:rsidP="006F3272">
      <w:pPr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6F3272">
        <w:rPr>
          <w:rFonts w:ascii="Roboto" w:eastAsia="Times New Roman" w:hAnsi="Roboto" w:cs="Times New Roman"/>
          <w:b/>
          <w:bCs/>
          <w:caps/>
          <w:color w:val="E8F0FE"/>
          <w:kern w:val="0"/>
          <w:sz w:val="24"/>
          <w:szCs w:val="24"/>
          <w:shd w:val="clear" w:color="auto" w:fill="4285F4"/>
          <w14:ligatures w14:val="none"/>
        </w:rPr>
        <w:t>D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</w:t>
      </w:r>
      <w:r w:rsidRPr="006F3272">
        <w:rPr>
          <w:rFonts w:ascii="Roboto" w:eastAsia="Times New Roman" w:hAnsi="Roboto" w:cs="Times New Roman"/>
          <w:color w:val="202124"/>
          <w:kern w:val="0"/>
          <w14:ligatures w14:val="none"/>
        </w:rPr>
        <w:t>= Dimension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br/>
      </w:r>
      <w:r w:rsidRPr="006F3272">
        <w:rPr>
          <w:rFonts w:ascii="Roboto" w:eastAsia="Times New Roman" w:hAnsi="Roboto" w:cs="Times New Roman"/>
          <w:b/>
          <w:bCs/>
          <w:caps/>
          <w:color w:val="174EA6"/>
          <w:kern w:val="0"/>
          <w:sz w:val="24"/>
          <w:szCs w:val="24"/>
          <w:shd w:val="clear" w:color="auto" w:fill="E8F0FE"/>
          <w14:ligatures w14:val="none"/>
        </w:rPr>
        <w:t>DG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</w:t>
      </w:r>
      <w:r w:rsidRPr="006F3272">
        <w:rPr>
          <w:rFonts w:ascii="Roboto" w:eastAsia="Times New Roman" w:hAnsi="Roboto" w:cs="Times New Roman"/>
          <w:color w:val="202124"/>
          <w:kern w:val="0"/>
          <w14:ligatures w14:val="none"/>
        </w:rPr>
        <w:t>= Dimension Group</w:t>
      </w:r>
    </w:p>
    <w:p w14:paraId="46383EAD" w14:textId="77777777" w:rsidR="006F3272" w:rsidRPr="006F3272" w:rsidRDefault="006F3272" w:rsidP="006F3272">
      <w:pPr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6F3272">
        <w:rPr>
          <w:rFonts w:ascii="Roboto" w:eastAsia="Times New Roman" w:hAnsi="Roboto" w:cs="Times New Roman"/>
          <w:b/>
          <w:bCs/>
          <w:caps/>
          <w:color w:val="FEEFC3"/>
          <w:kern w:val="0"/>
          <w:sz w:val="24"/>
          <w:szCs w:val="24"/>
          <w:shd w:val="clear" w:color="auto" w:fill="F29900"/>
          <w14:ligatures w14:val="none"/>
        </w:rPr>
        <w:t>M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</w:t>
      </w:r>
      <w:r w:rsidRPr="006F3272">
        <w:rPr>
          <w:rFonts w:ascii="Roboto" w:eastAsia="Times New Roman" w:hAnsi="Roboto" w:cs="Times New Roman"/>
          <w:color w:val="202124"/>
          <w:kern w:val="0"/>
          <w14:ligatures w14:val="none"/>
        </w:rPr>
        <w:t>= Measure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br/>
      </w:r>
      <w:r w:rsidRPr="006F3272">
        <w:rPr>
          <w:rFonts w:ascii="Roboto" w:eastAsia="Times New Roman" w:hAnsi="Roboto" w:cs="Times New Roman"/>
          <w:b/>
          <w:bCs/>
          <w:caps/>
          <w:color w:val="F8F9FA"/>
          <w:kern w:val="0"/>
          <w:sz w:val="24"/>
          <w:szCs w:val="24"/>
          <w:shd w:val="clear" w:color="auto" w:fill="9AA0A6"/>
          <w14:ligatures w14:val="none"/>
        </w:rPr>
        <w:t>F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</w:t>
      </w:r>
      <w:r w:rsidRPr="006F3272">
        <w:rPr>
          <w:rFonts w:ascii="Roboto" w:eastAsia="Times New Roman" w:hAnsi="Roboto" w:cs="Times New Roman"/>
          <w:color w:val="202124"/>
          <w:kern w:val="0"/>
          <w14:ligatures w14:val="none"/>
        </w:rPr>
        <w:t>= Filter</w:t>
      </w:r>
    </w:p>
    <w:p w14:paraId="76C96017" w14:textId="77777777" w:rsidR="006F3272" w:rsidRPr="006F3272" w:rsidRDefault="006F3272" w:rsidP="006F3272">
      <w:pPr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6F3272">
        <w:rPr>
          <w:rFonts w:ascii="Roboto" w:eastAsia="Times New Roman" w:hAnsi="Roboto" w:cs="Times New Roman"/>
          <w:b/>
          <w:bCs/>
          <w:caps/>
          <w:color w:val="5F6368"/>
          <w:kern w:val="0"/>
          <w:sz w:val="24"/>
          <w:szCs w:val="24"/>
          <w:shd w:val="clear" w:color="auto" w:fill="E8EAED"/>
          <w14:ligatures w14:val="none"/>
        </w:rPr>
        <w:t>P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</w:t>
      </w:r>
      <w:r w:rsidRPr="006F3272">
        <w:rPr>
          <w:rFonts w:ascii="Roboto" w:eastAsia="Times New Roman" w:hAnsi="Roboto" w:cs="Times New Roman"/>
          <w:color w:val="202124"/>
          <w:kern w:val="0"/>
          <w14:ligatures w14:val="none"/>
        </w:rPr>
        <w:t>= Parameter</w:t>
      </w:r>
      <w:r w:rsidRPr="006F3272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br/>
      </w:r>
    </w:p>
    <w:tbl>
      <w:tblPr>
        <w:tblW w:w="11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1354"/>
        <w:gridCol w:w="7343"/>
      </w:tblGrid>
      <w:tr w:rsidR="006F3272" w:rsidRPr="006F3272" w14:paraId="298708D9" w14:textId="77777777" w:rsidTr="006F3272">
        <w:trPr>
          <w:trHeight w:val="7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84C1E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Parameter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CD4D1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Valid Field Types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D3F6D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6F3272" w:rsidRPr="006F3272" w14:paraId="77D9C4CE" w14:textId="77777777" w:rsidTr="006F327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C6B34EA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Structural Parameters</w:t>
            </w:r>
          </w:p>
        </w:tc>
      </w:tr>
      <w:bookmarkStart w:id="4" w:name="dimension"/>
      <w:bookmarkEnd w:id="4"/>
      <w:tr w:rsidR="006F3272" w:rsidRPr="006F3272" w14:paraId="42D1A149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FFDD5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"https://cloud.google.com/looker/docs/reference/param-field-dimension"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dimension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9BCE8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0D2BE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Creates a dimension field</w:t>
            </w:r>
          </w:p>
        </w:tc>
      </w:tr>
      <w:bookmarkStart w:id="5" w:name="dimension_group"/>
      <w:bookmarkEnd w:id="5"/>
      <w:tr w:rsidR="006F3272" w:rsidRPr="006F3272" w14:paraId="4CC3ECE5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53453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"https://cloud.google.com/looker/docs/reference/param-field-dimension-group"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dimension_group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546F1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F6FE1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Creates several time-based dimensions at the same time</w:t>
            </w:r>
          </w:p>
        </w:tc>
      </w:tr>
      <w:bookmarkStart w:id="6" w:name="filter-structural"/>
      <w:bookmarkEnd w:id="6"/>
      <w:tr w:rsidR="006F3272" w:rsidRPr="006F3272" w14:paraId="3976D98F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3E516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"https://cloud.google.com/looker/docs/reference/param-field-filter"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filter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832F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7190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Creates a filter-only field for use in a templated filter or conditional join</w:t>
            </w:r>
          </w:p>
        </w:tc>
      </w:tr>
      <w:bookmarkStart w:id="7" w:name="measure"/>
      <w:bookmarkEnd w:id="7"/>
      <w:tr w:rsidR="006F3272" w:rsidRPr="006F3272" w14:paraId="7876E06D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5248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"https://cloud.google.com/looker/docs/reference/param-field-measure"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measure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D655B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3E43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Creates a measure field</w:t>
            </w:r>
          </w:p>
        </w:tc>
      </w:tr>
      <w:bookmarkStart w:id="8" w:name="parameter"/>
      <w:bookmarkEnd w:id="8"/>
      <w:tr w:rsidR="006F3272" w:rsidRPr="006F3272" w14:paraId="529946D6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8CBC9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"https://cloud.google.com/looker/docs/reference/param-field-parameter"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parameter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CDF8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8079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Creates a filter-only field users can use to provide input to a Liquid </w:t>
            </w:r>
            <w:r w:rsidRPr="006F3272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{% parameter %}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tag</w:t>
            </w:r>
          </w:p>
        </w:tc>
      </w:tr>
      <w:bookmarkStart w:id="9" w:name="intervals"/>
      <w:bookmarkEnd w:id="9"/>
      <w:tr w:rsidR="006F3272" w:rsidRPr="006F3272" w14:paraId="70D15288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F650B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"https://cloud.google.com/looker/docs/reference/param-field-dimension-group" \l "intervals"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intervals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44703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52D21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Defines the set of duration dimensions you want in a </w:t>
            </w:r>
            <w:proofErr w:type="spellStart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"https://cloud.google.com/looker/docs/reference/param-field-dimension-group"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dimension_group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of </w:t>
            </w:r>
            <w:hyperlink r:id="rId60" w:anchor="duration_type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type: duration</w:t>
              </w:r>
            </w:hyperlink>
          </w:p>
        </w:tc>
      </w:tr>
      <w:bookmarkStart w:id="10" w:name="timeframes"/>
      <w:bookmarkEnd w:id="10"/>
      <w:tr w:rsidR="006F3272" w:rsidRPr="006F3272" w14:paraId="023894F6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81BE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"https://cloud.google.com/looker/docs/reference/param-field-dimension-group" \l "timeframes"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timeframes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22C94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4F93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Defines the set of timeframe dimensions you want in a </w:t>
            </w:r>
            <w:proofErr w:type="spellStart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"https://cloud.google.com/looker/docs/reference/param-field-dimension-group"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dimension_group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of </w:t>
            </w:r>
            <w:hyperlink r:id="rId61" w:anchor="time_type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type: time</w:t>
              </w:r>
            </w:hyperlink>
          </w:p>
        </w:tc>
      </w:tr>
      <w:tr w:rsidR="006F3272" w:rsidRPr="006F3272" w14:paraId="46C8D972" w14:textId="77777777" w:rsidTr="006F327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FB751C5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Action and Linking Parameters</w:t>
            </w:r>
          </w:p>
        </w:tc>
      </w:tr>
      <w:bookmarkStart w:id="11" w:name="action"/>
      <w:bookmarkEnd w:id="11"/>
      <w:tr w:rsidR="006F3272" w:rsidRPr="006F3272" w14:paraId="2B57980F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AC3F5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"https://cloud.google.com/looker/docs/reference/param-field-action"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action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C43CE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1F958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Creates a data action on a field that lets users perform tasks in other tools, directly from Looker</w:t>
            </w:r>
          </w:p>
        </w:tc>
      </w:tr>
      <w:bookmarkStart w:id="12" w:name="drill_fields"/>
      <w:bookmarkEnd w:id="12"/>
      <w:tr w:rsidR="006F3272" w:rsidRPr="006F3272" w14:paraId="19E3A20C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15149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"https://cloud.google.com/looker/docs/reference/param-field-drill-fields"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drill_fields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8558E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701FA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Declares the list of fields that will be displayed when the measure or dimension is drilled into</w:t>
            </w:r>
          </w:p>
        </w:tc>
      </w:tr>
      <w:bookmarkStart w:id="13" w:name="link"/>
      <w:bookmarkEnd w:id="13"/>
      <w:tr w:rsidR="006F3272" w:rsidRPr="006F3272" w14:paraId="3C51AE7A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C721D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lastRenderedPageBreak/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"https://cloud.google.com/looker/docs/reference/param-field-link"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link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28E83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21879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Creates links to other Looker and external content</w:t>
            </w:r>
          </w:p>
        </w:tc>
      </w:tr>
      <w:bookmarkStart w:id="14" w:name="tags"/>
      <w:bookmarkEnd w:id="14"/>
      <w:tr w:rsidR="006F3272" w:rsidRPr="006F3272" w14:paraId="6743710B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F53F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"https://cloud.google.com/looker/docs/reference/param-field-tags"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tags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4F5D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6E03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Adds text that can be passed to other applications to provide data about a field</w:t>
            </w:r>
          </w:p>
        </w:tc>
      </w:tr>
      <w:tr w:rsidR="006F3272" w:rsidRPr="006F3272" w14:paraId="481E0C33" w14:textId="77777777" w:rsidTr="006F327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154AA8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Display Parameters</w:t>
            </w:r>
          </w:p>
        </w:tc>
      </w:tr>
      <w:bookmarkStart w:id="15" w:name="alias"/>
      <w:bookmarkEnd w:id="15"/>
      <w:tr w:rsidR="006F3272" w:rsidRPr="006F3272" w14:paraId="5DB2FE12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6EB9A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"https://cloud.google.com/looker/docs/reference/param-field-alias"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alias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93C13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28988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Allows saved URLs with old field names to remain functional after a field is renamed</w:t>
            </w:r>
          </w:p>
        </w:tc>
      </w:tr>
      <w:bookmarkStart w:id="16" w:name="alpha_sort"/>
      <w:bookmarkEnd w:id="16"/>
      <w:tr w:rsidR="006F3272" w:rsidRPr="006F3272" w14:paraId="73B87581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9E64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"https://cloud.google.com/looker/docs/reference/param-field-case" \l "alpha_sort"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alpha_sort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5428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55EF3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Makes a </w:t>
            </w:r>
            <w:hyperlink r:id="rId62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case</w:t>
              </w:r>
            </w:hyperlink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parameter sort its conditions alphabetically</w:t>
            </w:r>
          </w:p>
        </w:tc>
      </w:tr>
      <w:bookmarkStart w:id="17" w:name="description"/>
      <w:bookmarkEnd w:id="17"/>
      <w:tr w:rsidR="006F3272" w:rsidRPr="006F3272" w14:paraId="3B61B70F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0BEEB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"https://cloud.google.com/looker/docs/reference/param-field-description"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description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8E3F6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E1CB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Adds a description to the field users can see on hover</w:t>
            </w:r>
          </w:p>
        </w:tc>
      </w:tr>
      <w:bookmarkStart w:id="18" w:name="group_label"/>
      <w:bookmarkEnd w:id="18"/>
      <w:tr w:rsidR="006F3272" w:rsidRPr="006F3272" w14:paraId="459B1326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8950A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"https://cloud.google.com/looker/docs/reference/param-field-group-label"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group_label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3A6B4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1BFE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Groups fields together within a view in the field picker</w:t>
            </w:r>
          </w:p>
        </w:tc>
      </w:tr>
      <w:bookmarkStart w:id="19" w:name="group_item_label"/>
      <w:bookmarkEnd w:id="19"/>
      <w:tr w:rsidR="006F3272" w:rsidRPr="006F3272" w14:paraId="1914C615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A6EA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"https://cloud.google.com/looker/docs/reference/param-field-group-item-label"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group_item_label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49C79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37539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a label to use for the field under its group label in the field picker</w:t>
            </w:r>
          </w:p>
        </w:tc>
      </w:tr>
      <w:bookmarkStart w:id="20" w:name="hidden"/>
      <w:bookmarkEnd w:id="20"/>
      <w:tr w:rsidR="006F3272" w:rsidRPr="006F3272" w14:paraId="6C429469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FCAD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"https://cloud.google.com/looker/docs/reference/param-field-hidden"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hidden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5860B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40D64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Hides a field from the Explore UI</w:t>
            </w:r>
          </w:p>
        </w:tc>
      </w:tr>
      <w:bookmarkStart w:id="21" w:name="label"/>
      <w:bookmarkEnd w:id="21"/>
      <w:tr w:rsidR="006F3272" w:rsidRPr="006F3272" w14:paraId="1D2061A3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46D3D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"https://cloud.google.com/looker/docs/reference/param-field-label"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label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FA8FB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28DA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Changes the way a field name appears in the field picker</w:t>
            </w:r>
          </w:p>
        </w:tc>
      </w:tr>
      <w:bookmarkStart w:id="22" w:name="label_from_parameter"/>
      <w:bookmarkEnd w:id="22"/>
      <w:tr w:rsidR="006F3272" w:rsidRPr="006F3272" w14:paraId="510FCC2F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E5F43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"https://cloud.google.com/looker/docs/reference/param-field-label-from-parameter"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label_from_parameter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97E4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D79A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Changes the way a field name appears in a visualization based on the input to a </w:t>
            </w:r>
            <w:hyperlink r:id="rId63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parameter</w:t>
              </w:r>
            </w:hyperlink>
          </w:p>
        </w:tc>
      </w:tr>
      <w:bookmarkStart w:id="23" w:name="order_by_field"/>
      <w:bookmarkEnd w:id="23"/>
      <w:tr w:rsidR="006F3272" w:rsidRPr="006F3272" w14:paraId="40BC08E6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917D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"https://cloud.google.com/looker/docs/reference/param-field-order-by-field"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order_by_field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47B1B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39926" w14:textId="77777777" w:rsidR="006F3272" w:rsidRPr="006F3272" w:rsidRDefault="006F3272" w:rsidP="006F3272">
            <w:pPr>
              <w:spacing w:after="240" w:line="300" w:lineRule="atLeast"/>
              <w:rPr>
                <w:rFonts w:ascii="Roboto" w:eastAsia="Times New Roman" w:hAnsi="Roboto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Roboto" w:eastAsia="Times New Roman" w:hAnsi="Roboto" w:cs="Times New Roman"/>
                <w:kern w:val="0"/>
                <w:sz w:val="21"/>
                <w:szCs w:val="21"/>
                <w14:ligatures w14:val="none"/>
              </w:rPr>
              <w:t>Sorts a field by the values of another field</w:t>
            </w:r>
          </w:p>
          <w:p w14:paraId="0776EE4C" w14:textId="77777777" w:rsidR="006F3272" w:rsidRPr="006F3272" w:rsidRDefault="006F3272" w:rsidP="006F3272">
            <w:pPr>
              <w:spacing w:before="240" w:after="0" w:line="300" w:lineRule="atLeast"/>
              <w:rPr>
                <w:rFonts w:ascii="Roboto" w:eastAsia="Times New Roman" w:hAnsi="Roboto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Roboto" w:eastAsia="Times New Roman" w:hAnsi="Roboto" w:cs="Times New Roman"/>
                <w:kern w:val="0"/>
                <w:sz w:val="21"/>
                <w:szCs w:val="21"/>
                <w14:ligatures w14:val="none"/>
              </w:rPr>
              <w:t>Supported for dimensions, dimension groups</w:t>
            </w:r>
          </w:p>
          <w:p w14:paraId="78A08284" w14:textId="77777777" w:rsidR="006F3272" w:rsidRPr="006F3272" w:rsidRDefault="006F3272" w:rsidP="006F3272">
            <w:pPr>
              <w:spacing w:before="240" w:after="0" w:line="300" w:lineRule="atLeast"/>
              <w:rPr>
                <w:rFonts w:ascii="Roboto" w:eastAsia="Times New Roman" w:hAnsi="Roboto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Roboto" w:eastAsia="Times New Roman" w:hAnsi="Roboto" w:cs="Times New Roman"/>
                <w:kern w:val="0"/>
                <w:sz w:val="21"/>
                <w:szCs w:val="21"/>
                <w14:ligatures w14:val="none"/>
              </w:rPr>
              <w:t>Supported for measures</w:t>
            </w:r>
          </w:p>
        </w:tc>
      </w:tr>
      <w:bookmarkStart w:id="24" w:name="style"/>
      <w:bookmarkEnd w:id="24"/>
      <w:tr w:rsidR="006F3272" w:rsidRPr="006F3272" w14:paraId="0F8830C5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E3EA4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"https://cloud.google.com/looker/docs/reference/param-dimension-filter-parameter-types" \l "style"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style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5E05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B2286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Changes the way that tiers appear in the Looker UI for a dimension of </w:t>
            </w:r>
            <w:hyperlink r:id="rId64" w:anchor="tier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type: tier</w:t>
              </w:r>
            </w:hyperlink>
          </w:p>
        </w:tc>
      </w:tr>
      <w:bookmarkStart w:id="25" w:name="view_label"/>
      <w:bookmarkEnd w:id="25"/>
      <w:tr w:rsidR="006F3272" w:rsidRPr="006F3272" w14:paraId="39BA564F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3B0FB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"https://cloud.google.com/looker/docs/reference/param-field-view-label"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view_label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98EF5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E3DED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Changes the fields that appear within a view in the field picker</w:t>
            </w:r>
          </w:p>
        </w:tc>
      </w:tr>
      <w:tr w:rsidR="006F3272" w:rsidRPr="006F3272" w14:paraId="2B753C46" w14:textId="77777777" w:rsidTr="006F327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C8DEACB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Filter Parameters</w:t>
            </w:r>
          </w:p>
        </w:tc>
      </w:tr>
      <w:bookmarkStart w:id="26" w:name="can_filter"/>
      <w:bookmarkEnd w:id="26"/>
      <w:tr w:rsidR="006F3272" w:rsidRPr="006F3272" w14:paraId="2FC21171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60AB1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"https://cloud.google.com/looker/docs/reference/param-field-can-filter"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can_filter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50A28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382E9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Determines if a dimension or measure can be used as a filter</w:t>
            </w:r>
          </w:p>
        </w:tc>
      </w:tr>
      <w:bookmarkStart w:id="27" w:name="case_sensitive"/>
      <w:bookmarkEnd w:id="27"/>
      <w:tr w:rsidR="006F3272" w:rsidRPr="006F3272" w14:paraId="658DCE49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3EC0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"https://cloud.google.com/looker/docs/reference/param-field-case-sensitive"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case_sensitive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18E9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75753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Determines if filters are case-sensitive for a dimension</w:t>
            </w:r>
          </w:p>
        </w:tc>
      </w:tr>
      <w:bookmarkStart w:id="28" w:name="filter"/>
      <w:bookmarkEnd w:id="28"/>
      <w:tr w:rsidR="006F3272" w:rsidRPr="006F3272" w14:paraId="36AF8B43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FBD2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"https://cloud.google.com/looker/docs/reference/param-field-filter"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filter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7896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0371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Creates a filter-only field for use in a templated filter</w:t>
            </w:r>
          </w:p>
        </w:tc>
      </w:tr>
      <w:bookmarkStart w:id="29" w:name="filters"/>
      <w:bookmarkEnd w:id="29"/>
      <w:tr w:rsidR="006F3272" w:rsidRPr="006F3272" w14:paraId="0DD81B6E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E4B81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"https://cloud.google.com/looker/docs/reference/param-field-filters"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filters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35641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0AC8A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Restricts a measure's calculation based on dimension limitations</w:t>
            </w:r>
          </w:p>
        </w:tc>
      </w:tr>
      <w:bookmarkStart w:id="30" w:name="skip_drill_filter"/>
      <w:bookmarkEnd w:id="30"/>
      <w:tr w:rsidR="006F3272" w:rsidRPr="006F3272" w14:paraId="45900E7B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0F0A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"https://cloud.google.com/looker/docs/reference/param-field-skip-drill-filter"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skip_drill_filter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3CF82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8E6EE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Stops a dimension from being added to the filters when a measure is drilled into</w:t>
            </w:r>
          </w:p>
        </w:tc>
      </w:tr>
      <w:tr w:rsidR="006F3272" w:rsidRPr="006F3272" w14:paraId="01E1ABE9" w14:textId="77777777" w:rsidTr="006F327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2884C3E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Filter Suggestion Parameters</w:t>
            </w:r>
          </w:p>
        </w:tc>
      </w:tr>
      <w:bookmarkStart w:id="31" w:name="allowed_value"/>
      <w:bookmarkEnd w:id="31"/>
      <w:tr w:rsidR="006F3272" w:rsidRPr="006F3272" w14:paraId="6214922F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CC4C3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"https://cloud.google.com/looker/docs/reference/param-field-parameter" \l "specifying_allowed_values"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allowed_value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6552B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43511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choices for a </w:t>
            </w:r>
            <w:hyperlink r:id="rId65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parameter</w:t>
              </w:r>
            </w:hyperlink>
          </w:p>
        </w:tc>
      </w:tr>
      <w:bookmarkStart w:id="32" w:name="bypass_suggest_restrictions"/>
      <w:bookmarkEnd w:id="32"/>
      <w:tr w:rsidR="006F3272" w:rsidRPr="006F3272" w14:paraId="12396463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8FA14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"https://cloud.google.com/looker/docs/reference/param-field-bypass-suggest-restrictions"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bypass_suggest_restrictions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EA56A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C865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Shows suggestions to users when </w:t>
            </w:r>
            <w:proofErr w:type="spellStart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"https://cloud.google.com/looker/docs/reference/param-explore-sql-always-where"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sql_always_where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is in use, but don't apply those limits to the suggestions</w:t>
            </w:r>
          </w:p>
        </w:tc>
      </w:tr>
      <w:bookmarkStart w:id="33" w:name="full_suggestions"/>
      <w:bookmarkEnd w:id="33"/>
      <w:tr w:rsidR="006F3272" w:rsidRPr="006F3272" w14:paraId="2175A225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CDBB8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"https://cloud.google.com/looker/docs/reference/param-field-full-suggestions"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full_suggestions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5ECB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6541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Shows suggestions to users when </w:t>
            </w:r>
            <w:proofErr w:type="spellStart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"https://cloud.google.com/looker/docs/reference/param-explore-sql-always-where"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sql_always_where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is in use, and do apply those limits to the suggestions</w:t>
            </w:r>
          </w:p>
        </w:tc>
      </w:tr>
      <w:bookmarkStart w:id="34" w:name="suggest_dimension"/>
      <w:bookmarkEnd w:id="34"/>
      <w:tr w:rsidR="006F3272" w:rsidRPr="006F3272" w14:paraId="4C2BAD72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A357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"https://cloud.google.com/looker/docs/reference/param-field-suggest-dimension"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suggest_dimension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1EFC6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834BA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Bases the suggestions for a field on the values of a different dimension</w:t>
            </w:r>
          </w:p>
        </w:tc>
      </w:tr>
      <w:bookmarkStart w:id="35" w:name="suggest_explore"/>
      <w:bookmarkEnd w:id="35"/>
      <w:tr w:rsidR="006F3272" w:rsidRPr="006F3272" w14:paraId="20591963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9BB24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"https://cloud.google.com/looker/docs/reference/param-field-suggest-explore"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suggest_explore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D2DE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7620B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Bases the suggestions for a field on the values of a different Explore</w:t>
            </w:r>
          </w:p>
        </w:tc>
      </w:tr>
      <w:bookmarkStart w:id="36" w:name="suggest_persist_for"/>
      <w:bookmarkEnd w:id="36"/>
      <w:tr w:rsidR="006F3272" w:rsidRPr="006F3272" w14:paraId="70727431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FB931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"https://cloud.google.com/looker/docs/reference/param-field-suggest-persist-for"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suggest_persist_for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0588D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20B9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Changes the cache settings for Looker filter suggestions</w:t>
            </w:r>
          </w:p>
        </w:tc>
      </w:tr>
      <w:bookmarkStart w:id="37" w:name="suggestable"/>
      <w:bookmarkEnd w:id="37"/>
      <w:tr w:rsidR="006F3272" w:rsidRPr="006F3272" w14:paraId="471C1118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076AE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"https://cloud.google.com/looker/docs/reference/param-field-suggestable"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suggestable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5ED38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A487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Enables or disables suggestions for a field</w:t>
            </w:r>
          </w:p>
        </w:tc>
      </w:tr>
      <w:bookmarkStart w:id="38" w:name="suggestions"/>
      <w:bookmarkEnd w:id="38"/>
      <w:tr w:rsidR="006F3272" w:rsidRPr="006F3272" w14:paraId="1EC49643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8A15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"https://cloud.google.com/looker/docs/reference/param-field-suggestions"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suggestions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2FF85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1548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Declares a list of values that will be used for a field's suggestions</w:t>
            </w:r>
          </w:p>
        </w:tc>
      </w:tr>
      <w:tr w:rsidR="006F3272" w:rsidRPr="006F3272" w14:paraId="0A0CF626" w14:textId="77777777" w:rsidTr="006F327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6C54C4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Query Parameters</w:t>
            </w:r>
          </w:p>
        </w:tc>
      </w:tr>
      <w:bookmarkStart w:id="39" w:name="allow_approximate_optimization"/>
      <w:bookmarkEnd w:id="39"/>
      <w:tr w:rsidR="006F3272" w:rsidRPr="006F3272" w14:paraId="2169F151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BD11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"https://cloud.google.com/looker/docs/reference/param-field-allow-approximate-optimization"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allow_approximate_optimization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05B09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12449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Allows distinct count approximations for measures of </w:t>
            </w:r>
            <w:hyperlink r:id="rId66" w:anchor="count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type: count</w:t>
              </w:r>
            </w:hyperlink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or </w:t>
            </w:r>
            <w:hyperlink r:id="rId67" w:anchor="count_distinct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 xml:space="preserve">type: </w:t>
              </w:r>
              <w:proofErr w:type="spellStart"/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count_distinct</w:t>
              </w:r>
              <w:proofErr w:type="spellEnd"/>
            </w:hyperlink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, so that the measure can be used for </w:t>
            </w:r>
            <w:hyperlink r:id="rId68" w:history="1">
              <w:r w:rsidRPr="006F3272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aggregate awareness</w:t>
              </w:r>
            </w:hyperlink>
          </w:p>
        </w:tc>
      </w:tr>
      <w:bookmarkStart w:id="40" w:name="approximate"/>
      <w:bookmarkEnd w:id="40"/>
      <w:tr w:rsidR="006F3272" w:rsidRPr="006F3272" w14:paraId="26B473E8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B805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lastRenderedPageBreak/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"https://cloud.google.com/looker/docs/reference/param-field-approximate"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approximate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8B57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5B6DA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Performs an approximate count for a measure of </w:t>
            </w:r>
            <w:hyperlink r:id="rId69" w:anchor="count_distinct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 xml:space="preserve">type: </w:t>
              </w:r>
              <w:proofErr w:type="spellStart"/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count_distinct</w:t>
              </w:r>
              <w:proofErr w:type="spellEnd"/>
            </w:hyperlink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 See the </w:t>
            </w:r>
            <w:hyperlink r:id="rId70" w:anchor="dialect_support_for_approximate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approximate</w:t>
              </w:r>
            </w:hyperlink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documentation page for a list of dialects that support this parameter.</w:t>
            </w:r>
          </w:p>
        </w:tc>
      </w:tr>
      <w:bookmarkStart w:id="41" w:name="approximate_threshold"/>
      <w:bookmarkEnd w:id="41"/>
      <w:tr w:rsidR="006F3272" w:rsidRPr="006F3272" w14:paraId="5BD4DD05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F5349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"https://cloud.google.com/looker/docs/reference/param-field-approximate-threshold"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approximate_threshold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B06B6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D633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Sets the count at which </w:t>
            </w:r>
            <w:proofErr w:type="spellStart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BigQuery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switches from an exact count distinct to an approximate count distinct</w:t>
            </w:r>
          </w:p>
        </w:tc>
      </w:tr>
      <w:bookmarkStart w:id="42" w:name="convert_tz"/>
      <w:bookmarkEnd w:id="42"/>
      <w:tr w:rsidR="006F3272" w:rsidRPr="006F3272" w14:paraId="1EB61D9F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FFC0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"https://cloud.google.com/looker/docs/reference/param-field-dimension-group" \l "convert_tz"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convert_tz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58CDD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59C3B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Disables automatic time zone conversion for a field</w:t>
            </w:r>
          </w:p>
        </w:tc>
      </w:tr>
      <w:bookmarkStart w:id="43" w:name="datatype"/>
      <w:bookmarkEnd w:id="43"/>
      <w:tr w:rsidR="006F3272" w:rsidRPr="006F3272" w14:paraId="16919A1F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B23F1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"https://cloud.google.com/looker/docs/reference/param-field-datatype"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datatype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EC3D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B1F03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type of time data you are providing to a field</w:t>
            </w:r>
          </w:p>
        </w:tc>
      </w:tr>
      <w:bookmarkStart w:id="44" w:name="fanout_on"/>
      <w:bookmarkEnd w:id="44"/>
      <w:tr w:rsidR="006F3272" w:rsidRPr="006F3272" w14:paraId="6848DC0E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25D8B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"https://cloud.google.com/looker/docs/reference/param-field-fanout-on"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fanout_on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B85E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B96E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Enables access to Google </w:t>
            </w:r>
            <w:proofErr w:type="spellStart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BigQuery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repeated fields</w:t>
            </w:r>
          </w:p>
        </w:tc>
      </w:tr>
      <w:tr w:rsidR="006F3272" w:rsidRPr="006F3272" w14:paraId="06857098" w14:textId="77777777" w:rsidTr="006F3272">
        <w:tc>
          <w:tcPr>
            <w:tcW w:w="0" w:type="auto"/>
            <w:vAlign w:val="center"/>
            <w:hideMark/>
          </w:tcPr>
          <w:p w14:paraId="4E2EF18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F3DBB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4022D8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bookmarkStart w:id="45" w:name="precision"/>
      <w:bookmarkEnd w:id="45"/>
      <w:tr w:rsidR="006F3272" w:rsidRPr="006F3272" w14:paraId="63E3F64B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D2C91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"https://cloud.google.com/looker/docs/reference/param-field-precision"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precision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39D1A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ED3E6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number of decimal places to use when making calculations for Looker symmetric aggregates</w:t>
            </w:r>
          </w:p>
        </w:tc>
      </w:tr>
      <w:bookmarkStart w:id="46" w:name="primary_key"/>
      <w:bookmarkEnd w:id="46"/>
      <w:tr w:rsidR="006F3272" w:rsidRPr="006F3272" w14:paraId="63EB2DD2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C8FF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"https://cloud.google.com/looker/docs/reference/param-field-primary-key"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primary_key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C903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637E4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Declares a dimension as the primary key of a view</w:t>
            </w:r>
          </w:p>
        </w:tc>
      </w:tr>
      <w:tr w:rsidR="006F3272" w:rsidRPr="006F3272" w14:paraId="093F61D0" w14:textId="77777777" w:rsidTr="006F3272">
        <w:tc>
          <w:tcPr>
            <w:tcW w:w="0" w:type="auto"/>
            <w:vAlign w:val="center"/>
            <w:hideMark/>
          </w:tcPr>
          <w:p w14:paraId="5049C534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1F35A8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5A38BB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3272" w:rsidRPr="006F3272" w14:paraId="0E99775B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8100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71" w:history="1">
              <w:proofErr w:type="spellStart"/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required_access_grants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C91F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9C438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Limits access to the field to only users whose user attribute values match the access grants</w:t>
            </w:r>
          </w:p>
        </w:tc>
      </w:tr>
      <w:bookmarkStart w:id="47" w:name="required_fields"/>
      <w:bookmarkEnd w:id="47"/>
      <w:tr w:rsidR="006F3272" w:rsidRPr="006F3272" w14:paraId="57457C87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49DD3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"https://cloud.google.com/looker/docs/reference/param-field-required-fields"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required_fields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7713B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FCC83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Requires that additional fields are added to a query when a field is chosen</w:t>
            </w:r>
          </w:p>
        </w:tc>
      </w:tr>
      <w:bookmarkStart w:id="48" w:name="sql_distinct_key"/>
      <w:bookmarkEnd w:id="48"/>
      <w:tr w:rsidR="006F3272" w:rsidRPr="006F3272" w14:paraId="09442C09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7371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"https://cloud.google.com/looker/docs/reference/param-field-sql-distinct-key"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sql_distinct_key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8297E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CA7F5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Defines the unique entities over which a measure of </w:t>
            </w:r>
            <w:hyperlink r:id="rId72" w:anchor="sum_distinct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 xml:space="preserve">type: </w:t>
              </w:r>
              <w:proofErr w:type="spellStart"/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sum_distinct</w:t>
              </w:r>
              <w:proofErr w:type="spellEnd"/>
            </w:hyperlink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or </w:t>
            </w:r>
            <w:hyperlink r:id="rId73" w:anchor="average_distinct_or_avg_distinct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 xml:space="preserve">type: </w:t>
              </w:r>
              <w:proofErr w:type="spellStart"/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average_distinct</w:t>
              </w:r>
              <w:proofErr w:type="spellEnd"/>
            </w:hyperlink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will be calculated</w:t>
            </w:r>
          </w:p>
        </w:tc>
      </w:tr>
      <w:tr w:rsidR="006F3272" w:rsidRPr="006F3272" w14:paraId="76B4BA89" w14:textId="77777777" w:rsidTr="006F327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75A1A6E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Value and Formatting Parameters</w:t>
            </w:r>
          </w:p>
        </w:tc>
      </w:tr>
      <w:bookmarkStart w:id="49" w:name="case"/>
      <w:bookmarkEnd w:id="49"/>
      <w:tr w:rsidR="006F3272" w:rsidRPr="006F3272" w14:paraId="378069A4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50C0A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"https://cloud.google.com/looker/docs/reference/param-field-case"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case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B8F4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3B695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Creates a discrete set of values a dimension can have determined by SQL conditions</w:t>
            </w:r>
          </w:p>
        </w:tc>
      </w:tr>
      <w:bookmarkStart w:id="50" w:name="default_value"/>
      <w:bookmarkEnd w:id="50"/>
      <w:tr w:rsidR="006F3272" w:rsidRPr="006F3272" w14:paraId="0A70424B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1878D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"https://cloud.google.com/looker/docs/reference/param-field-default-value"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default_value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A174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C87B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a default value for </w:t>
            </w:r>
            <w:hyperlink r:id="rId74" w:history="1">
              <w:r w:rsidRPr="006F3272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filter fields</w:t>
              </w:r>
            </w:hyperlink>
          </w:p>
        </w:tc>
      </w:tr>
      <w:bookmarkStart w:id="51" w:name="direction"/>
      <w:bookmarkEnd w:id="51"/>
      <w:tr w:rsidR="006F3272" w:rsidRPr="006F3272" w14:paraId="3A0B9389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BE8A1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"https://cloud.google.com/looker/docs/reference/param-field-direction"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direction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8108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DD831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Determines the direction that a measure of </w:t>
            </w:r>
            <w:hyperlink r:id="rId75" w:anchor="percent_of_total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 xml:space="preserve">type: </w:t>
              </w:r>
              <w:proofErr w:type="spellStart"/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percent_of_total</w:t>
              </w:r>
              <w:proofErr w:type="spellEnd"/>
            </w:hyperlink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or </w:t>
            </w:r>
            <w:hyperlink r:id="rId76" w:anchor="running_total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 xml:space="preserve">type: </w:t>
              </w:r>
              <w:proofErr w:type="spellStart"/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running_total</w:t>
              </w:r>
              <w:proofErr w:type="spellEnd"/>
            </w:hyperlink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is calculated when pivots are used</w:t>
            </w:r>
          </w:p>
        </w:tc>
      </w:tr>
      <w:bookmarkStart w:id="52" w:name="end_location_field"/>
      <w:bookmarkEnd w:id="52"/>
      <w:tr w:rsidR="006F3272" w:rsidRPr="006F3272" w14:paraId="78429BBB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7D066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"https://cloud.google.com/looker/docs/reference/param-dimension-filter-parameter-types" \l "distance"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end_location_field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CCE5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B3FFD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Defines the field that contains the end location for a field of </w:t>
            </w:r>
            <w:hyperlink r:id="rId77" w:anchor="distance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type: distance</w:t>
              </w:r>
            </w:hyperlink>
          </w:p>
        </w:tc>
      </w:tr>
      <w:bookmarkStart w:id="53" w:name="html"/>
      <w:bookmarkEnd w:id="53"/>
      <w:tr w:rsidR="006F3272" w:rsidRPr="006F3272" w14:paraId="77C07018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D586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"https://cloud.google.com/looker/docs/reference/param-field-html"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html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66BC5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14F6A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Modifies the HTML output of a field using Liquid templating</w:t>
            </w:r>
          </w:p>
        </w:tc>
      </w:tr>
      <w:bookmarkStart w:id="54" w:name="list_field"/>
      <w:bookmarkEnd w:id="54"/>
      <w:tr w:rsidR="006F3272" w:rsidRPr="006F3272" w14:paraId="03246F0D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939B6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"https://cloud.google.com/looker/docs/reference/param-measure-types" \l "list"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list_field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7D1AA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3125E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Declares the dimension from which a measure of </w:t>
            </w:r>
            <w:hyperlink r:id="rId78" w:anchor="list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type: list</w:t>
              </w:r>
            </w:hyperlink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will be calculated</w:t>
            </w:r>
          </w:p>
        </w:tc>
      </w:tr>
      <w:bookmarkStart w:id="55" w:name="percentile"/>
      <w:bookmarkEnd w:id="55"/>
      <w:tr w:rsidR="006F3272" w:rsidRPr="006F3272" w14:paraId="100855AD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5037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"https://cloud.google.com/looker/docs/reference/param-measure-types" \l "percentile"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percentile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2B97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29EF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fractional value (the Nth percentile) for a measure of </w:t>
            </w:r>
            <w:hyperlink r:id="rId79" w:anchor="percentile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type: percentile</w:t>
              </w:r>
            </w:hyperlink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or </w:t>
            </w:r>
            <w:hyperlink r:id="rId80" w:anchor="percentile_distinct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 xml:space="preserve">type: </w:t>
              </w:r>
              <w:proofErr w:type="spellStart"/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percentile_distinct</w:t>
              </w:r>
              <w:proofErr w:type="spellEnd"/>
            </w:hyperlink>
          </w:p>
        </w:tc>
      </w:tr>
      <w:bookmarkStart w:id="56" w:name="sql"/>
      <w:bookmarkEnd w:id="56"/>
      <w:tr w:rsidR="006F3272" w:rsidRPr="006F3272" w14:paraId="28852255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B845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"https://cloud.google.com/looker/docs/reference/param-field-sql"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sql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019A6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4E9A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Determines how a field will be calculated</w:t>
            </w:r>
          </w:p>
        </w:tc>
      </w:tr>
      <w:bookmarkStart w:id="57" w:name="sql_end"/>
      <w:bookmarkEnd w:id="57"/>
      <w:tr w:rsidR="006F3272" w:rsidRPr="006F3272" w14:paraId="587D6B23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2EF39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"https://cloud.google.com/looker/docs/reference/param-field-dimension-group" \l "type_duration"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sql_end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0171A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31F88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Defines the end time of a duration for a </w:t>
            </w:r>
            <w:hyperlink r:id="rId81" w:anchor="type_duration" w:history="1">
              <w:r w:rsidRPr="006F3272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duration type dimension group</w:t>
              </w:r>
            </w:hyperlink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or a </w:t>
            </w:r>
            <w:hyperlink r:id="rId82" w:anchor="individual_duration_types" w:history="1">
              <w:r w:rsidRPr="006F3272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duration type dimension</w:t>
              </w:r>
            </w:hyperlink>
          </w:p>
        </w:tc>
      </w:tr>
      <w:bookmarkStart w:id="58" w:name="sql_latitude"/>
      <w:bookmarkEnd w:id="58"/>
      <w:tr w:rsidR="006F3272" w:rsidRPr="006F3272" w14:paraId="11BD320A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40989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"https://cloud.google.com/looker/docs/reference/param-dimension-filter-parameter-types" \l "location"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sql_latitude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EB539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B072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Defines the latitude of a dimension of </w:t>
            </w:r>
            <w:hyperlink r:id="rId83" w:anchor="location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type: location</w:t>
              </w:r>
            </w:hyperlink>
          </w:p>
        </w:tc>
      </w:tr>
      <w:bookmarkStart w:id="59" w:name="sql_longitude"/>
      <w:bookmarkEnd w:id="59"/>
      <w:tr w:rsidR="006F3272" w:rsidRPr="006F3272" w14:paraId="37DA6BAD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5743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"https://cloud.google.com/looker/docs/reference/param-dimension-filter-parameter-types" \l "location"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sql_longitude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B7250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3BA2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Defines the longitude of a dimension of </w:t>
            </w:r>
            <w:hyperlink r:id="rId84" w:anchor="location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type: location</w:t>
              </w:r>
            </w:hyperlink>
          </w:p>
        </w:tc>
      </w:tr>
      <w:bookmarkStart w:id="60" w:name="sql_start"/>
      <w:bookmarkEnd w:id="60"/>
      <w:tr w:rsidR="006F3272" w:rsidRPr="006F3272" w14:paraId="7F895862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19414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"https://cloud.google.com/looker/docs/reference/param-field-dimension-group" \l "type_duration"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sql_start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AA101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F5FC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Defines the begin time of a duration for a </w:t>
            </w:r>
            <w:hyperlink r:id="rId85" w:anchor="type_duration" w:history="1">
              <w:r w:rsidRPr="006F3272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duration type dimension group</w:t>
              </w:r>
            </w:hyperlink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or a </w:t>
            </w:r>
            <w:hyperlink r:id="rId86" w:anchor="individual_duration_types" w:history="1">
              <w:r w:rsidRPr="006F3272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duration type dimension</w:t>
              </w:r>
            </w:hyperlink>
          </w:p>
        </w:tc>
      </w:tr>
      <w:bookmarkStart w:id="61" w:name="start_location_field"/>
      <w:bookmarkEnd w:id="61"/>
      <w:tr w:rsidR="006F3272" w:rsidRPr="006F3272" w14:paraId="49B057EA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0AFA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"https://cloud.google.com/looker/docs/reference/param-dimension-filter-parameter-types" \l "distance"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start_location_field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02DEE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ED223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Defines the field that contains the start location for a field of </w:t>
            </w:r>
            <w:hyperlink r:id="rId87" w:anchor="distance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type: distance</w:t>
              </w:r>
            </w:hyperlink>
          </w:p>
        </w:tc>
      </w:tr>
      <w:bookmarkStart w:id="62" w:name="tiers"/>
      <w:bookmarkEnd w:id="62"/>
      <w:tr w:rsidR="006F3272" w:rsidRPr="006F3272" w14:paraId="7C84703A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985A0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"https://cloud.google.com/looker/docs/reference/param-dimension-filter-parameter-types" \l "tier"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tiers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807E5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39B95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Defines the tiers for a dimension of </w:t>
            </w:r>
            <w:hyperlink r:id="rId88" w:anchor="tier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type: tier</w:t>
              </w:r>
            </w:hyperlink>
          </w:p>
        </w:tc>
      </w:tr>
      <w:bookmarkStart w:id="63" w:name="type-for-dimension-or-filter"/>
      <w:bookmarkEnd w:id="63"/>
      <w:tr w:rsidR="006F3272" w:rsidRPr="006F3272" w14:paraId="0AF9F850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25DB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"https://cloud.google.com/looker/docs/reference/param-dimension-filter-parameter-types"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type</w:t>
            </w:r>
            <w:r w:rsidRPr="006F3272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:u w:val="single"/>
                <w14:ligatures w14:val="none"/>
              </w:rPr>
              <w:t> (for dimension, filter, or parameter)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3722E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8F9FA"/>
                <w:kern w:val="0"/>
                <w:sz w:val="21"/>
                <w:szCs w:val="21"/>
                <w:shd w:val="clear" w:color="auto" w:fill="9AA0A6"/>
                <w14:ligatures w14:val="none"/>
              </w:rPr>
              <w:t>F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5F6368"/>
                <w:kern w:val="0"/>
                <w:sz w:val="21"/>
                <w:szCs w:val="21"/>
                <w:shd w:val="clear" w:color="auto" w:fill="E8EAED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02A0D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type of dimension, filter, or parameter</w:t>
            </w:r>
          </w:p>
        </w:tc>
      </w:tr>
      <w:bookmarkStart w:id="64" w:name="type-for-dimension_group"/>
      <w:bookmarkEnd w:id="64"/>
      <w:tr w:rsidR="006F3272" w:rsidRPr="006F3272" w14:paraId="1BBC45AC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7C265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"https://cloud.google.com/looker/docs/reference/param-field-dimension-group" \l "types"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type</w:t>
            </w:r>
            <w:r w:rsidRPr="006F3272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:u w:val="single"/>
                <w14:ligatures w14:val="none"/>
              </w:rPr>
              <w:t> (for dimension group)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97269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6F831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type of dimension group</w:t>
            </w:r>
          </w:p>
        </w:tc>
      </w:tr>
      <w:bookmarkStart w:id="65" w:name="type-for-measure"/>
      <w:bookmarkEnd w:id="65"/>
      <w:tr w:rsidR="006F3272" w:rsidRPr="006F3272" w14:paraId="0DE0D31C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9911B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"https://cloud.google.com/looker/docs/reference/param-measure-types"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type</w:t>
            </w:r>
            <w:r w:rsidRPr="006F3272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:u w:val="single"/>
                <w14:ligatures w14:val="none"/>
              </w:rPr>
              <w:t> (for measure)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0866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2310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type of measure</w:t>
            </w:r>
          </w:p>
        </w:tc>
      </w:tr>
      <w:bookmarkStart w:id="66" w:name="string_datatype"/>
      <w:bookmarkEnd w:id="66"/>
      <w:tr w:rsidR="006F3272" w:rsidRPr="006F3272" w14:paraId="2F00B8A6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F97AA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"https://cloud.google.com/looker/docs/reference/param-field-string-datatype"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string_datatype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A1AF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95723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Specifies the </w:t>
            </w:r>
            <w:proofErr w:type="spellStart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unicode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datatype for a field of </w:t>
            </w:r>
            <w:hyperlink r:id="rId89" w:anchor="string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type: string</w:t>
              </w:r>
            </w:hyperlink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for SQL Server or MySQL</w:t>
            </w:r>
          </w:p>
        </w:tc>
      </w:tr>
      <w:bookmarkStart w:id="67" w:name="units"/>
      <w:bookmarkEnd w:id="67"/>
      <w:tr w:rsidR="006F3272" w:rsidRPr="006F3272" w14:paraId="139E3CB9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8977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"https://cloud.google.com/looker/docs/reference/param-dimension-filter-parameter-types" \l "distance"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units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77DEE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6FB29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units to use for a field of </w:t>
            </w:r>
            <w:hyperlink r:id="rId90" w:anchor="distance" w:history="1">
              <w:r w:rsidRPr="006F327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type: distance</w:t>
              </w:r>
            </w:hyperlink>
          </w:p>
        </w:tc>
      </w:tr>
      <w:bookmarkStart w:id="68" w:name="value_format"/>
      <w:bookmarkEnd w:id="68"/>
      <w:tr w:rsidR="006F3272" w:rsidRPr="006F3272" w14:paraId="2C068AFC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C3D1B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lastRenderedPageBreak/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"https://cloud.google.com/looker/docs/reference/param-field-value-format"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value_format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0FB9D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1A8D3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Formats the output of a field using Excel style options</w:t>
            </w:r>
          </w:p>
        </w:tc>
      </w:tr>
      <w:bookmarkStart w:id="69" w:name="value_format_name"/>
      <w:bookmarkEnd w:id="69"/>
      <w:tr w:rsidR="006F3272" w:rsidRPr="006F3272" w14:paraId="6E0BAF39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EA158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"https://cloud.google.com/looker/docs/reference/param-field-value-format-name"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value_format_name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05E7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60A72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Formats the output of a field using a built-in or custom format</w:t>
            </w:r>
          </w:p>
        </w:tc>
      </w:tr>
      <w:tr w:rsidR="006F3272" w:rsidRPr="006F3272" w14:paraId="39AB0A53" w14:textId="77777777" w:rsidTr="006F327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14E088E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Visualization Parameters</w:t>
            </w:r>
          </w:p>
        </w:tc>
      </w:tr>
      <w:bookmarkStart w:id="70" w:name="allow_fill"/>
      <w:bookmarkEnd w:id="70"/>
      <w:tr w:rsidR="006F3272" w:rsidRPr="006F3272" w14:paraId="716ED3FB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7EAB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"https://cloud.google.com/looker/docs/reference/param-field-allow-fill"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allow_fill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46325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174EA6"/>
                <w:kern w:val="0"/>
                <w:sz w:val="21"/>
                <w:szCs w:val="21"/>
                <w:shd w:val="clear" w:color="auto" w:fill="E8F0FE"/>
                <w14:ligatures w14:val="none"/>
              </w:rPr>
              <w:t>DG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C553D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Determines if dimension filling is allowed for a dimension</w:t>
            </w:r>
          </w:p>
        </w:tc>
      </w:tr>
      <w:bookmarkStart w:id="71" w:name="map_layer_name"/>
      <w:bookmarkEnd w:id="71"/>
      <w:tr w:rsidR="006F3272" w:rsidRPr="006F3272" w14:paraId="577C1C58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747A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"https://cloud.google.com/looker/docs/reference/param-field-map-layer-name"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proofErr w:type="spellStart"/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map_layer_name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5D605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068AB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a mapping from a data value to a geographic region that you've defined on a built-in or custom map</w:t>
            </w:r>
          </w:p>
        </w:tc>
      </w:tr>
      <w:tr w:rsidR="006F3272" w:rsidRPr="006F3272" w14:paraId="098D4FEA" w14:textId="77777777" w:rsidTr="006F327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F584CF6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Parameters to Avoid</w:t>
            </w:r>
          </w:p>
        </w:tc>
      </w:tr>
      <w:bookmarkStart w:id="72" w:name="decimals"/>
      <w:bookmarkEnd w:id="72"/>
      <w:tr w:rsidR="006F3272" w:rsidRPr="006F3272" w14:paraId="1EAA8BBC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F6F9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"https://cloud.google.com/looker/docs/reference/param-field-decimals"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decimals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9CF4C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27AB6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Roboto" w:eastAsia="Times New Roman" w:hAnsi="Roboto" w:cs="Times New Roman"/>
                <w:caps/>
                <w:color w:val="B05A00"/>
                <w:spacing w:val="12"/>
                <w:kern w:val="0"/>
                <w:sz w:val="17"/>
                <w:szCs w:val="17"/>
                <w:shd w:val="clear" w:color="auto" w:fill="FEF7E0"/>
                <w14:ligatures w14:val="none"/>
              </w:rPr>
              <w:t>REMOVED 5.4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Replaced by </w:t>
            </w:r>
            <w:proofErr w:type="spellStart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"https://cloud.google.com/looker/docs/reference/param-field-value-format"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value_format</w:t>
            </w:r>
            <w:proofErr w:type="spellEnd"/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</w:tr>
      <w:bookmarkStart w:id="73" w:name="format"/>
      <w:bookmarkEnd w:id="73"/>
      <w:tr w:rsidR="006F3272" w:rsidRPr="006F3272" w14:paraId="59E2A1DA" w14:textId="77777777" w:rsidTr="006F32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F6944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begin"/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instrText>HYPERLINK "https://cloud.google.com/looker/docs/reference/param-field-format"</w:instrTex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separate"/>
            </w:r>
            <w:r w:rsidRPr="006F3272">
              <w:rPr>
                <w:rFonts w:ascii="var(--devsite-code-font-family)" w:eastAsia="Times New Roman" w:hAnsi="var(--devsite-code-font-family)" w:cs="Courier New"/>
                <w:color w:val="0000FF"/>
                <w:kern w:val="0"/>
                <w:sz w:val="21"/>
                <w:szCs w:val="21"/>
                <w:u w:val="single"/>
                <w:bdr w:val="none" w:sz="0" w:space="0" w:color="auto" w:frame="1"/>
                <w14:ligatures w14:val="none"/>
              </w:rPr>
              <w:t>format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6117F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E8F0FE"/>
                <w:kern w:val="0"/>
                <w:sz w:val="21"/>
                <w:szCs w:val="21"/>
                <w:shd w:val="clear" w:color="auto" w:fill="4285F4"/>
                <w14:ligatures w14:val="none"/>
              </w:rPr>
              <w:t>D</w:t>
            </w:r>
            <w:r w:rsidRPr="006F327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F3272">
              <w:rPr>
                <w:rFonts w:ascii="Times New Roman" w:eastAsia="Times New Roman" w:hAnsi="Times New Roman" w:cs="Times New Roman"/>
                <w:b/>
                <w:bCs/>
                <w:caps/>
                <w:color w:val="FEEFC3"/>
                <w:kern w:val="0"/>
                <w:sz w:val="21"/>
                <w:szCs w:val="21"/>
                <w:shd w:val="clear" w:color="auto" w:fill="F29900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A0D07" w14:textId="77777777" w:rsidR="006F3272" w:rsidRPr="006F3272" w:rsidRDefault="006F3272" w:rsidP="006F32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F3272">
              <w:rPr>
                <w:rFonts w:ascii="Roboto" w:eastAsia="Times New Roman" w:hAnsi="Roboto" w:cs="Times New Roman"/>
                <w:caps/>
                <w:color w:val="B05A00"/>
                <w:spacing w:val="12"/>
                <w:kern w:val="0"/>
                <w:sz w:val="17"/>
                <w:szCs w:val="17"/>
                <w:shd w:val="clear" w:color="auto" w:fill="FEF7E0"/>
                <w14:ligatures w14:val="none"/>
              </w:rPr>
              <w:t>REMOVED 3.16</w:t>
            </w:r>
          </w:p>
        </w:tc>
      </w:tr>
    </w:tbl>
    <w:p w14:paraId="50C252CF" w14:textId="77777777" w:rsidR="006F3272" w:rsidRDefault="006F3272"/>
    <w:sectPr w:rsidR="006F3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70FFD"/>
    <w:multiLevelType w:val="multilevel"/>
    <w:tmpl w:val="01A0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804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72"/>
    <w:rsid w:val="006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4DB3"/>
  <w15:chartTrackingRefBased/>
  <w15:docId w15:val="{2FFE1AC5-0DBC-4685-B51E-9B6D27A1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2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F3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7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F327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6F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erial-icons">
    <w:name w:val="material-icons"/>
    <w:basedOn w:val="DefaultParagraphFont"/>
    <w:rsid w:val="006F3272"/>
  </w:style>
  <w:style w:type="paragraph" w:styleId="NormalWeb">
    <w:name w:val="Normal (Web)"/>
    <w:basedOn w:val="Normal"/>
    <w:uiPriority w:val="99"/>
    <w:semiHidden/>
    <w:unhideWhenUsed/>
    <w:rsid w:val="006F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32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2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32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272"/>
    <w:rPr>
      <w:color w:val="800080"/>
      <w:u w:val="single"/>
    </w:rPr>
  </w:style>
  <w:style w:type="character" w:customStyle="1" w:styleId="devsite-heading">
    <w:name w:val="devsite-heading"/>
    <w:basedOn w:val="DefaultParagraphFont"/>
    <w:rsid w:val="006F3272"/>
  </w:style>
  <w:style w:type="character" w:styleId="Emphasis">
    <w:name w:val="Emphasis"/>
    <w:basedOn w:val="DefaultParagraphFont"/>
    <w:uiPriority w:val="20"/>
    <w:qFormat/>
    <w:rsid w:val="006F3272"/>
    <w:rPr>
      <w:i/>
      <w:iCs/>
    </w:rPr>
  </w:style>
  <w:style w:type="character" w:customStyle="1" w:styleId="parameter">
    <w:name w:val="parameter"/>
    <w:basedOn w:val="DefaultParagraphFont"/>
    <w:rsid w:val="006F3272"/>
  </w:style>
  <w:style w:type="character" w:customStyle="1" w:styleId="punctuation">
    <w:name w:val="punctuation"/>
    <w:basedOn w:val="DefaultParagraphFont"/>
    <w:rsid w:val="006F3272"/>
  </w:style>
  <w:style w:type="character" w:customStyle="1" w:styleId="value">
    <w:name w:val="value"/>
    <w:basedOn w:val="DefaultParagraphFont"/>
    <w:rsid w:val="006F3272"/>
  </w:style>
  <w:style w:type="character" w:customStyle="1" w:styleId="string">
    <w:name w:val="string"/>
    <w:basedOn w:val="DefaultParagraphFont"/>
    <w:rsid w:val="006F3272"/>
  </w:style>
  <w:style w:type="character" w:customStyle="1" w:styleId="boolean">
    <w:name w:val="boolean"/>
    <w:basedOn w:val="DefaultParagraphFont"/>
    <w:rsid w:val="006F3272"/>
  </w:style>
  <w:style w:type="character" w:customStyle="1" w:styleId="bubble">
    <w:name w:val="bubble"/>
    <w:basedOn w:val="DefaultParagraphFont"/>
    <w:rsid w:val="006F3272"/>
  </w:style>
  <w:style w:type="character" w:customStyle="1" w:styleId="cloud-chip">
    <w:name w:val="cloud-chip"/>
    <w:basedOn w:val="DefaultParagraphFont"/>
    <w:rsid w:val="006F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1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3250">
              <w:marLeft w:val="0"/>
              <w:marRight w:val="0"/>
              <w:marTop w:val="0"/>
              <w:marBottom w:val="0"/>
              <w:divBdr>
                <w:top w:val="single" w:sz="6" w:space="8" w:color="DADCE0"/>
                <w:left w:val="single" w:sz="6" w:space="8" w:color="DADCE0"/>
                <w:bottom w:val="single" w:sz="6" w:space="8" w:color="DADCE0"/>
                <w:right w:val="single" w:sz="6" w:space="8" w:color="DADCE0"/>
              </w:divBdr>
            </w:div>
            <w:div w:id="1031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google.com/looker/docs/reference/param-field-parameter" TargetMode="External"/><Relationship Id="rId18" Type="http://schemas.openxmlformats.org/officeDocument/2006/relationships/hyperlink" Target="https://cloud.google.com/looker/docs/reference/param-field-action" TargetMode="External"/><Relationship Id="rId26" Type="http://schemas.openxmlformats.org/officeDocument/2006/relationships/hyperlink" Target="https://cloud.google.com/looker/docs/reference/param-field-action" TargetMode="External"/><Relationship Id="rId39" Type="http://schemas.openxmlformats.org/officeDocument/2006/relationships/hyperlink" Target="https://cloud.google.com/looker/docs/reference/param-field-filters" TargetMode="External"/><Relationship Id="rId21" Type="http://schemas.openxmlformats.org/officeDocument/2006/relationships/hyperlink" Target="https://cloud.google.com/looker/docs/reference/param-field-action" TargetMode="External"/><Relationship Id="rId34" Type="http://schemas.openxmlformats.org/officeDocument/2006/relationships/hyperlink" Target="https://cloud.google.com/looker/docs/reference/param-field-alias" TargetMode="External"/><Relationship Id="rId42" Type="http://schemas.openxmlformats.org/officeDocument/2006/relationships/hyperlink" Target="https://cloud.google.com/looker/docs/reference/param-field-suggestable" TargetMode="External"/><Relationship Id="rId47" Type="http://schemas.openxmlformats.org/officeDocument/2006/relationships/hyperlink" Target="https://cloud.google.com/looker/docs/reference/param-field-case" TargetMode="External"/><Relationship Id="rId50" Type="http://schemas.openxmlformats.org/officeDocument/2006/relationships/hyperlink" Target="https://cloud.google.com/looker/docs/reference/param-field-direction" TargetMode="External"/><Relationship Id="rId55" Type="http://schemas.openxmlformats.org/officeDocument/2006/relationships/hyperlink" Target="https://cloud.google.com/looker/docs/reference/param-field-dimension-group" TargetMode="External"/><Relationship Id="rId63" Type="http://schemas.openxmlformats.org/officeDocument/2006/relationships/hyperlink" Target="https://cloud.google.com/looker/docs/reference/param-field-parameter" TargetMode="External"/><Relationship Id="rId68" Type="http://schemas.openxmlformats.org/officeDocument/2006/relationships/hyperlink" Target="https://cloud.google.com/looker/docs/aggregate_awareness" TargetMode="External"/><Relationship Id="rId76" Type="http://schemas.openxmlformats.org/officeDocument/2006/relationships/hyperlink" Target="https://cloud.google.com/looker/docs/reference/param-measure-types" TargetMode="External"/><Relationship Id="rId84" Type="http://schemas.openxmlformats.org/officeDocument/2006/relationships/hyperlink" Target="https://cloud.google.com/looker/docs/reference/param-dimension-filter-parameter-types" TargetMode="External"/><Relationship Id="rId89" Type="http://schemas.openxmlformats.org/officeDocument/2006/relationships/hyperlink" Target="https://cloud.google.com/looker/docs/reference/param-dimension-filter-parameter-types" TargetMode="External"/><Relationship Id="rId7" Type="http://schemas.openxmlformats.org/officeDocument/2006/relationships/hyperlink" Target="https://cloud.google.com/looker/docs/liquid-variable-reference" TargetMode="External"/><Relationship Id="rId71" Type="http://schemas.openxmlformats.org/officeDocument/2006/relationships/hyperlink" Target="https://cloud.google.com/looker/docs/reference/param-field-required-access-grants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oud.google.com/looker/docs/reference/param-field-action" TargetMode="External"/><Relationship Id="rId29" Type="http://schemas.openxmlformats.org/officeDocument/2006/relationships/hyperlink" Target="https://cloud.google.com/looker/docs/reference/param-field-action" TargetMode="External"/><Relationship Id="rId11" Type="http://schemas.openxmlformats.org/officeDocument/2006/relationships/hyperlink" Target="https://cloud.google.com/looker/docs/reference/param-field-measure" TargetMode="External"/><Relationship Id="rId24" Type="http://schemas.openxmlformats.org/officeDocument/2006/relationships/hyperlink" Target="https://cloud.google.com/looker/docs/reference/param-field-action" TargetMode="External"/><Relationship Id="rId32" Type="http://schemas.openxmlformats.org/officeDocument/2006/relationships/hyperlink" Target="https://cloud.google.com/looker/docs/reference/param-field-link" TargetMode="External"/><Relationship Id="rId37" Type="http://schemas.openxmlformats.org/officeDocument/2006/relationships/hyperlink" Target="https://cloud.google.com/looker/docs/reference/param-field-label" TargetMode="External"/><Relationship Id="rId40" Type="http://schemas.openxmlformats.org/officeDocument/2006/relationships/hyperlink" Target="https://cloud.google.com/looker/docs/reference/param-field-parameter" TargetMode="External"/><Relationship Id="rId45" Type="http://schemas.openxmlformats.org/officeDocument/2006/relationships/hyperlink" Target="https://cloud.google.com/looker/docs/reference/param-field-datatype" TargetMode="External"/><Relationship Id="rId53" Type="http://schemas.openxmlformats.org/officeDocument/2006/relationships/hyperlink" Target="https://cloud.google.com/looker/docs/reference/param-dimension-filter-parameter-types" TargetMode="External"/><Relationship Id="rId58" Type="http://schemas.openxmlformats.org/officeDocument/2006/relationships/hyperlink" Target="https://cloud.google.com/looker/docs/reference/param-dimension-filter-parameter-types" TargetMode="External"/><Relationship Id="rId66" Type="http://schemas.openxmlformats.org/officeDocument/2006/relationships/hyperlink" Target="https://cloud.google.com/looker/docs/reference/param-measure-types" TargetMode="External"/><Relationship Id="rId74" Type="http://schemas.openxmlformats.org/officeDocument/2006/relationships/hyperlink" Target="https://cloud.google.com/looker/docs/reference/param-field-filter" TargetMode="External"/><Relationship Id="rId79" Type="http://schemas.openxmlformats.org/officeDocument/2006/relationships/hyperlink" Target="https://cloud.google.com/looker/docs/reference/param-measure-types" TargetMode="External"/><Relationship Id="rId87" Type="http://schemas.openxmlformats.org/officeDocument/2006/relationships/hyperlink" Target="https://cloud.google.com/looker/docs/reference/param-dimension-filter-parameter-types" TargetMode="External"/><Relationship Id="rId5" Type="http://schemas.openxmlformats.org/officeDocument/2006/relationships/hyperlink" Target="https://cloud.google.com/looker/docs/templated-filters" TargetMode="External"/><Relationship Id="rId61" Type="http://schemas.openxmlformats.org/officeDocument/2006/relationships/hyperlink" Target="https://cloud.google.com/looker/docs/reference/param-field-dimension-group" TargetMode="External"/><Relationship Id="rId82" Type="http://schemas.openxmlformats.org/officeDocument/2006/relationships/hyperlink" Target="https://cloud.google.com/looker/docs/reference/param-dimension-filter-parameter-types" TargetMode="External"/><Relationship Id="rId90" Type="http://schemas.openxmlformats.org/officeDocument/2006/relationships/hyperlink" Target="https://cloud.google.com/looker/docs/reference/param-dimension-filter-parameter-types" TargetMode="External"/><Relationship Id="rId19" Type="http://schemas.openxmlformats.org/officeDocument/2006/relationships/hyperlink" Target="https://cloud.google.com/looker/docs/reference/param-field-action" TargetMode="External"/><Relationship Id="rId14" Type="http://schemas.openxmlformats.org/officeDocument/2006/relationships/hyperlink" Target="https://cloud.google.com/looker/docs/reference/param-field-dimension-group" TargetMode="External"/><Relationship Id="rId22" Type="http://schemas.openxmlformats.org/officeDocument/2006/relationships/hyperlink" Target="https://cloud.google.com/looker/docs/reference/param-field-action" TargetMode="External"/><Relationship Id="rId27" Type="http://schemas.openxmlformats.org/officeDocument/2006/relationships/hyperlink" Target="https://cloud.google.com/looker/docs/reference/param-field-action" TargetMode="External"/><Relationship Id="rId30" Type="http://schemas.openxmlformats.org/officeDocument/2006/relationships/hyperlink" Target="https://cloud.google.com/looker/docs/reference/param-field-tags" TargetMode="External"/><Relationship Id="rId35" Type="http://schemas.openxmlformats.org/officeDocument/2006/relationships/hyperlink" Target="https://cloud.google.com/looker/docs/reference/param-field-description" TargetMode="External"/><Relationship Id="rId43" Type="http://schemas.openxmlformats.org/officeDocument/2006/relationships/hyperlink" Target="https://cloud.google.com/looker/docs/reference/param-field-suggestions" TargetMode="External"/><Relationship Id="rId48" Type="http://schemas.openxmlformats.org/officeDocument/2006/relationships/hyperlink" Target="https://cloud.google.com/looker/docs/reference/param-field-case" TargetMode="External"/><Relationship Id="rId56" Type="http://schemas.openxmlformats.org/officeDocument/2006/relationships/hyperlink" Target="https://cloud.google.com/looker/docs/reference/param-measure-types" TargetMode="External"/><Relationship Id="rId64" Type="http://schemas.openxmlformats.org/officeDocument/2006/relationships/hyperlink" Target="https://cloud.google.com/looker/docs/reference/param-dimension-filter-parameter-types" TargetMode="External"/><Relationship Id="rId69" Type="http://schemas.openxmlformats.org/officeDocument/2006/relationships/hyperlink" Target="https://cloud.google.com/looker/docs/reference/param-measure-types" TargetMode="External"/><Relationship Id="rId77" Type="http://schemas.openxmlformats.org/officeDocument/2006/relationships/hyperlink" Target="https://cloud.google.com/looker/docs/reference/param-dimension-filter-parameter-types" TargetMode="External"/><Relationship Id="rId8" Type="http://schemas.openxmlformats.org/officeDocument/2006/relationships/hyperlink" Target="https://cloud.google.com/looker/docs/reference/param-view-view" TargetMode="External"/><Relationship Id="rId51" Type="http://schemas.openxmlformats.org/officeDocument/2006/relationships/hyperlink" Target="https://cloud.google.com/looker/docs/reference/param-field-html" TargetMode="External"/><Relationship Id="rId72" Type="http://schemas.openxmlformats.org/officeDocument/2006/relationships/hyperlink" Target="https://cloud.google.com/looker/docs/reference/param-measure-types" TargetMode="External"/><Relationship Id="rId80" Type="http://schemas.openxmlformats.org/officeDocument/2006/relationships/hyperlink" Target="https://cloud.google.com/looker/docs/reference/param-measure-types" TargetMode="External"/><Relationship Id="rId85" Type="http://schemas.openxmlformats.org/officeDocument/2006/relationships/hyperlink" Target="https://cloud.google.com/looker/docs/reference/param-field-dimension-grou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loud.google.com/looker/docs/reference/param-field-filter" TargetMode="External"/><Relationship Id="rId17" Type="http://schemas.openxmlformats.org/officeDocument/2006/relationships/hyperlink" Target="https://cloud.google.com/looker/docs/reference/param-field-action" TargetMode="External"/><Relationship Id="rId25" Type="http://schemas.openxmlformats.org/officeDocument/2006/relationships/hyperlink" Target="https://cloud.google.com/looker/docs/reference/param-field-action" TargetMode="External"/><Relationship Id="rId33" Type="http://schemas.openxmlformats.org/officeDocument/2006/relationships/hyperlink" Target="https://cloud.google.com/looker/docs/reference/param-field-link" TargetMode="External"/><Relationship Id="rId38" Type="http://schemas.openxmlformats.org/officeDocument/2006/relationships/hyperlink" Target="https://cloud.google.com/looker/docs/reference/param-dimension-filter-parameter-types" TargetMode="External"/><Relationship Id="rId46" Type="http://schemas.openxmlformats.org/officeDocument/2006/relationships/hyperlink" Target="https://cloud.google.com/looker/docs/reference/param-field-precision" TargetMode="External"/><Relationship Id="rId59" Type="http://schemas.openxmlformats.org/officeDocument/2006/relationships/hyperlink" Target="https://cloud.google.com/looker/docs/reference/param-dimension-filter-parameter-types" TargetMode="External"/><Relationship Id="rId67" Type="http://schemas.openxmlformats.org/officeDocument/2006/relationships/hyperlink" Target="https://cloud.google.com/looker/docs/reference/param-measure-types" TargetMode="External"/><Relationship Id="rId20" Type="http://schemas.openxmlformats.org/officeDocument/2006/relationships/hyperlink" Target="https://cloud.google.com/looker/docs/reference/param-field-action" TargetMode="External"/><Relationship Id="rId41" Type="http://schemas.openxmlformats.org/officeDocument/2006/relationships/hyperlink" Target="https://cloud.google.com/looker/docs/reference/param-field-parameter" TargetMode="External"/><Relationship Id="rId54" Type="http://schemas.openxmlformats.org/officeDocument/2006/relationships/hyperlink" Target="https://cloud.google.com/looker/docs/reference/param-dimension-filter-parameter-types" TargetMode="External"/><Relationship Id="rId62" Type="http://schemas.openxmlformats.org/officeDocument/2006/relationships/hyperlink" Target="https://cloud.google.com/looker/docs/reference/param-field-case" TargetMode="External"/><Relationship Id="rId70" Type="http://schemas.openxmlformats.org/officeDocument/2006/relationships/hyperlink" Target="https://cloud.google.com/looker/docs/reference/param-field-approximate" TargetMode="External"/><Relationship Id="rId75" Type="http://schemas.openxmlformats.org/officeDocument/2006/relationships/hyperlink" Target="https://cloud.google.com/looker/docs/reference/param-measure-types" TargetMode="External"/><Relationship Id="rId83" Type="http://schemas.openxmlformats.org/officeDocument/2006/relationships/hyperlink" Target="https://cloud.google.com/looker/docs/reference/param-dimension-filter-parameter-types" TargetMode="External"/><Relationship Id="rId88" Type="http://schemas.openxmlformats.org/officeDocument/2006/relationships/hyperlink" Target="https://cloud.google.com/looker/docs/reference/param-dimension-filter-parameter-types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looker/docs/reference/param-explore-join-sql-on" TargetMode="External"/><Relationship Id="rId15" Type="http://schemas.openxmlformats.org/officeDocument/2006/relationships/hyperlink" Target="https://cloud.google.com/looker/docs/reference/param-field-dimension-group" TargetMode="External"/><Relationship Id="rId23" Type="http://schemas.openxmlformats.org/officeDocument/2006/relationships/hyperlink" Target="https://cloud.google.com/looker/docs/reference/param-field-action" TargetMode="External"/><Relationship Id="rId28" Type="http://schemas.openxmlformats.org/officeDocument/2006/relationships/hyperlink" Target="https://cloud.google.com/looker/docs/reference/param-field-action" TargetMode="External"/><Relationship Id="rId36" Type="http://schemas.openxmlformats.org/officeDocument/2006/relationships/hyperlink" Target="https://cloud.google.com/looker/docs/reference/param-field-hidden" TargetMode="External"/><Relationship Id="rId49" Type="http://schemas.openxmlformats.org/officeDocument/2006/relationships/hyperlink" Target="https://cloud.google.com/looker/docs/reference/param-field-case" TargetMode="External"/><Relationship Id="rId57" Type="http://schemas.openxmlformats.org/officeDocument/2006/relationships/hyperlink" Target="https://cloud.google.com/looker/docs/reference/param-dimension-filter-parameter-types" TargetMode="External"/><Relationship Id="rId10" Type="http://schemas.openxmlformats.org/officeDocument/2006/relationships/hyperlink" Target="https://cloud.google.com/looker/docs/reference/param-field-dimension-group" TargetMode="External"/><Relationship Id="rId31" Type="http://schemas.openxmlformats.org/officeDocument/2006/relationships/hyperlink" Target="https://cloud.google.com/looker/docs/reference/param-field-link" TargetMode="External"/><Relationship Id="rId44" Type="http://schemas.openxmlformats.org/officeDocument/2006/relationships/hyperlink" Target="https://cloud.google.com/looker/docs/reference/param-field-approximate" TargetMode="External"/><Relationship Id="rId52" Type="http://schemas.openxmlformats.org/officeDocument/2006/relationships/hyperlink" Target="https://cloud.google.com/looker/docs/reference/param-measure-types" TargetMode="External"/><Relationship Id="rId60" Type="http://schemas.openxmlformats.org/officeDocument/2006/relationships/hyperlink" Target="https://cloud.google.com/looker/docs/reference/param-field-dimension-group" TargetMode="External"/><Relationship Id="rId65" Type="http://schemas.openxmlformats.org/officeDocument/2006/relationships/hyperlink" Target="https://cloud.google.com/looker/docs/reference/param-field-parameter" TargetMode="External"/><Relationship Id="rId73" Type="http://schemas.openxmlformats.org/officeDocument/2006/relationships/hyperlink" Target="https://cloud.google.com/looker/docs/reference/param-measure-types" TargetMode="External"/><Relationship Id="rId78" Type="http://schemas.openxmlformats.org/officeDocument/2006/relationships/hyperlink" Target="https://cloud.google.com/looker/docs/reference/param-measure-types" TargetMode="External"/><Relationship Id="rId81" Type="http://schemas.openxmlformats.org/officeDocument/2006/relationships/hyperlink" Target="https://cloud.google.com/looker/docs/reference/param-field-dimension-group" TargetMode="External"/><Relationship Id="rId86" Type="http://schemas.openxmlformats.org/officeDocument/2006/relationships/hyperlink" Target="https://cloud.google.com/looker/docs/reference/param-dimension-filter-parameter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looker/docs/reference/param-field-dim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4595</Words>
  <Characters>26198</Characters>
  <Application>Microsoft Office Word</Application>
  <DocSecurity>0</DocSecurity>
  <Lines>218</Lines>
  <Paragraphs>61</Paragraphs>
  <ScaleCrop>false</ScaleCrop>
  <Company/>
  <LinksUpToDate>false</LinksUpToDate>
  <CharactersWithSpaces>30732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</dc:creator>
  <cp:keywords/>
  <dc:description/>
  <cp:lastModifiedBy>Deva</cp:lastModifiedBy>
  <cp:revision>1</cp:revision>
  <dcterms:created xsi:type="dcterms:W3CDTF">2023-06-18T11:20:00Z</dcterms:created>
  <dcterms:modified xsi:type="dcterms:W3CDTF">2023-06-18T11:21:00Z</dcterms:modified>
</cp:coreProperties>
</file>