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2F" w:rsidRPr="00413EF6" w:rsidRDefault="00046794" w:rsidP="00413EF6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413EF6">
        <w:rPr>
          <w:rFonts w:ascii="Times New Roman" w:hAnsi="Times New Roman" w:cs="Times New Roman"/>
          <w:color w:val="auto"/>
          <w:sz w:val="36"/>
          <w:szCs w:val="36"/>
        </w:rPr>
        <w:t>Vander de Oliveira Quintanilha</w:t>
      </w:r>
    </w:p>
    <w:p w:rsidR="004B04E7" w:rsidRPr="00413EF6" w:rsidRDefault="004B04E7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Rua João Garcia da Rosa n° 69 - Rio do Ouro - Niterói - RJ</w:t>
      </w:r>
    </w:p>
    <w:p w:rsidR="0093577C" w:rsidRPr="00413EF6" w:rsidRDefault="0093577C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Data de nasc</w:t>
      </w:r>
      <w:r w:rsidR="00E11612" w:rsidRPr="00413EF6">
        <w:rPr>
          <w:rFonts w:ascii="Times New Roman" w:hAnsi="Times New Roman" w:cs="Times New Roman"/>
          <w:sz w:val="24"/>
          <w:szCs w:val="24"/>
        </w:rPr>
        <w:t>imento: 28/03/1984 – Solteiro</w:t>
      </w:r>
    </w:p>
    <w:p w:rsidR="00AD1D2F" w:rsidRPr="00413EF6" w:rsidRDefault="004B04E7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 xml:space="preserve">Tel :  Residencial : </w:t>
      </w:r>
      <w:r w:rsidR="00046794" w:rsidRPr="00413EF6">
        <w:rPr>
          <w:rFonts w:ascii="Times New Roman" w:hAnsi="Times New Roman" w:cs="Times New Roman"/>
          <w:sz w:val="24"/>
          <w:szCs w:val="24"/>
        </w:rPr>
        <w:t xml:space="preserve">(21) 2617-2971    ||    </w:t>
      </w:r>
      <w:r w:rsidR="0093577C" w:rsidRPr="00413EF6">
        <w:rPr>
          <w:rFonts w:ascii="Times New Roman" w:hAnsi="Times New Roman" w:cs="Times New Roman"/>
          <w:sz w:val="24"/>
          <w:szCs w:val="24"/>
        </w:rPr>
        <w:t xml:space="preserve">Celular </w:t>
      </w:r>
      <w:r w:rsidRPr="00413EF6">
        <w:rPr>
          <w:rFonts w:ascii="Times New Roman" w:hAnsi="Times New Roman" w:cs="Times New Roman"/>
          <w:sz w:val="24"/>
          <w:szCs w:val="24"/>
        </w:rPr>
        <w:t xml:space="preserve">: </w:t>
      </w:r>
      <w:r w:rsidR="00046794" w:rsidRPr="00413EF6">
        <w:rPr>
          <w:rFonts w:ascii="Times New Roman" w:hAnsi="Times New Roman" w:cs="Times New Roman"/>
          <w:sz w:val="24"/>
          <w:szCs w:val="24"/>
        </w:rPr>
        <w:t>(21) 97224-2358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 xml:space="preserve">E Mail: </w:t>
      </w:r>
      <w:hyperlink r:id="rId6">
        <w:r w:rsidRPr="00413EF6">
          <w:rPr>
            <w:rFonts w:ascii="Times New Roman" w:hAnsi="Times New Roman" w:cs="Times New Roman"/>
            <w:sz w:val="24"/>
            <w:szCs w:val="24"/>
            <w:u w:val="single"/>
          </w:rPr>
          <w:t>vander 2014 quintanilha@gmail.com</w:t>
        </w:r>
      </w:hyperlink>
      <w:r w:rsidRPr="00413E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1D2F" w:rsidRPr="000F429B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23"/>
        </w:tabs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3EF6"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7">
        <w:r w:rsidRPr="00413EF6">
          <w:rPr>
            <w:rFonts w:ascii="Times New Roman" w:hAnsi="Times New Roman" w:cs="Times New Roman"/>
            <w:sz w:val="24"/>
            <w:szCs w:val="24"/>
            <w:u w:val="single"/>
            <w:lang w:val="en-US"/>
          </w:rPr>
          <w:t>https://www.linkedin.com/in/vander-oliveira-1177bb139/</w:t>
        </w:r>
      </w:hyperlink>
      <w:r w:rsidR="00413EF6" w:rsidRPr="000F42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C7F55" w:rsidRPr="000F429B" w:rsidRDefault="00DC7F55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F55" w:rsidRPr="00413EF6" w:rsidRDefault="00DC7F55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3EF6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1E7412" w:rsidRPr="00413EF6" w:rsidRDefault="001E7412" w:rsidP="00413EF6">
      <w:pPr>
        <w:pStyle w:val="normal0"/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413EF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Tenho por objetivo me tornar um profissional com conhecimento em várias tecnologias e metodologias na área de Sistemas de informação e também um desenvolvedor Full-stack. </w:t>
      </w:r>
      <w:r w:rsidRPr="00413EF6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1E7412" w:rsidRPr="00413EF6" w:rsidRDefault="00413EF6" w:rsidP="00413EF6">
      <w:pPr>
        <w:pStyle w:val="normal0"/>
        <w:tabs>
          <w:tab w:val="left" w:pos="6629"/>
        </w:tabs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413EF6">
        <w:rPr>
          <w:rFonts w:ascii="Times New Roman" w:hAnsi="Times New Roman" w:cs="Times New Roman"/>
          <w:b/>
          <w:sz w:val="24"/>
          <w:szCs w:val="24"/>
          <w:highlight w:val="white"/>
        </w:rPr>
        <w:tab/>
      </w:r>
    </w:p>
    <w:p w:rsidR="001E7412" w:rsidRPr="00413EF6" w:rsidRDefault="001E7412" w:rsidP="00413EF6">
      <w:pPr>
        <w:pStyle w:val="normal0"/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413EF6">
        <w:rPr>
          <w:rFonts w:ascii="Times New Roman" w:hAnsi="Times New Roman" w:cs="Times New Roman"/>
          <w:b/>
          <w:sz w:val="24"/>
          <w:szCs w:val="24"/>
          <w:highlight w:val="white"/>
        </w:rPr>
        <w:t>QUALIDADES</w:t>
      </w:r>
    </w:p>
    <w:p w:rsidR="001E7412" w:rsidRPr="00413EF6" w:rsidRDefault="000F429B" w:rsidP="00413EF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="001E7412" w:rsidRPr="00413EF6">
        <w:rPr>
          <w:rFonts w:ascii="Times New Roman" w:eastAsia="Times New Roman" w:hAnsi="Times New Roman" w:cs="Times New Roman"/>
          <w:sz w:val="24"/>
          <w:szCs w:val="24"/>
          <w:highlight w:val="white"/>
        </w:rPr>
        <w:t>daptabilidade, bom humor, dinamismo, responsabilidades, dedicação ao trabalho e bom relacionamento em geral sempre focando nos objetivos da empresa.Conhecimento em inglês técnico e domínio da lingua portuguesa. Autodidata.</w:t>
      </w:r>
    </w:p>
    <w:p w:rsidR="001E7412" w:rsidRPr="00413EF6" w:rsidRDefault="001E7412" w:rsidP="00413EF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412" w:rsidRPr="00413EF6" w:rsidRDefault="001E7412" w:rsidP="00413EF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413EF6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1E7412" w:rsidRPr="00413EF6" w:rsidRDefault="001E7412" w:rsidP="00413EF6">
      <w:pPr>
        <w:pStyle w:val="normal0"/>
        <w:spacing w:after="20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413EF6">
        <w:rPr>
          <w:rFonts w:ascii="Times New Roman" w:eastAsia="Arial" w:hAnsi="Times New Roman" w:cs="Times New Roman"/>
          <w:sz w:val="24"/>
          <w:szCs w:val="24"/>
        </w:rPr>
        <w:t>Cursando Sistema de informação (6° período – La Salle, Niterói). Previsão de término  para 06/2020</w:t>
      </w:r>
      <w:bookmarkStart w:id="0" w:name="_inx73jfg7qti" w:colFirst="0" w:colLast="0"/>
      <w:bookmarkEnd w:id="0"/>
      <w:r w:rsidRPr="00413EF6">
        <w:rPr>
          <w:rFonts w:ascii="Times New Roman" w:eastAsia="Arial" w:hAnsi="Times New Roman" w:cs="Times New Roman"/>
          <w:sz w:val="24"/>
          <w:szCs w:val="24"/>
        </w:rPr>
        <w:t>.</w:t>
      </w:r>
      <w:r w:rsidR="00511687">
        <w:rPr>
          <w:rFonts w:ascii="Times New Roman" w:eastAsia="Arial" w:hAnsi="Times New Roman" w:cs="Times New Roman"/>
          <w:sz w:val="24"/>
          <w:szCs w:val="24"/>
        </w:rPr>
        <w:t xml:space="preserve"> Turno: Noite.</w:t>
      </w:r>
      <w:r w:rsidR="00212E9D">
        <w:rPr>
          <w:rFonts w:ascii="Times New Roman" w:eastAsia="Arial" w:hAnsi="Times New Roman" w:cs="Times New Roman"/>
          <w:sz w:val="24"/>
          <w:szCs w:val="24"/>
        </w:rPr>
        <w:t xml:space="preserve"> CR: 7,9</w:t>
      </w:r>
    </w:p>
    <w:p w:rsidR="00AD1D2F" w:rsidRPr="00413EF6" w:rsidRDefault="00046794" w:rsidP="00413EF6">
      <w:pPr>
        <w:pStyle w:val="normal0"/>
        <w:spacing w:after="20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413EF6">
        <w:rPr>
          <w:rFonts w:ascii="Times New Roman" w:hAnsi="Times New Roman" w:cs="Times New Roman"/>
          <w:b/>
          <w:sz w:val="24"/>
          <w:szCs w:val="24"/>
        </w:rPr>
        <w:t>COMPETÊNCIAS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Pacote Office intermediário.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Banco de dados relacional e programação BD(SQL e PL SQl).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2E9D">
        <w:rPr>
          <w:rFonts w:ascii="Times New Roman" w:hAnsi="Times New Roman" w:cs="Times New Roman"/>
          <w:sz w:val="24"/>
          <w:szCs w:val="24"/>
        </w:rPr>
        <w:t>DBs(Oracle, Firebird, MySQ</w:t>
      </w:r>
      <w:r w:rsidRPr="00413EF6">
        <w:rPr>
          <w:rFonts w:ascii="Times New Roman" w:hAnsi="Times New Roman" w:cs="Times New Roman"/>
          <w:sz w:val="24"/>
          <w:szCs w:val="24"/>
          <w:lang w:val="en-US"/>
        </w:rPr>
        <w:t>L, PostgreSQL, SQL Server).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LInguagem de programação em Java (intermediário).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Linguagem de programação em C#(básico).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Linguagem de programação C ASII e Python (básico).</w:t>
      </w:r>
    </w:p>
    <w:p w:rsidR="00AD1D2F" w:rsidRPr="00413EF6" w:rsidRDefault="00046794" w:rsidP="00413EF6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Desenvolvimento Web:HTML5, CS</w:t>
      </w:r>
      <w:r w:rsidR="00DC7F55" w:rsidRPr="00413EF6">
        <w:rPr>
          <w:rFonts w:ascii="Times New Roman" w:hAnsi="Times New Roman" w:cs="Times New Roman"/>
          <w:sz w:val="24"/>
          <w:szCs w:val="24"/>
        </w:rPr>
        <w:t>S3, PHP, JavaScript e Bootstrap.</w:t>
      </w:r>
    </w:p>
    <w:p w:rsidR="00AD1D2F" w:rsidRPr="000F429B" w:rsidRDefault="00046794" w:rsidP="00413EF6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29B">
        <w:rPr>
          <w:rFonts w:ascii="Times New Roman" w:hAnsi="Times New Roman" w:cs="Times New Roman"/>
          <w:sz w:val="24"/>
          <w:szCs w:val="24"/>
        </w:rPr>
        <w:t>Business Intelligence: Power BI  (básico).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Linux. (básico).</w:t>
      </w:r>
    </w:p>
    <w:p w:rsidR="00AD1D2F" w:rsidRPr="00413EF6" w:rsidRDefault="00046794" w:rsidP="00413EF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5sh58lh512k2" w:colFirst="0" w:colLast="0"/>
      <w:bookmarkEnd w:id="1"/>
      <w:r w:rsidRPr="00413EF6">
        <w:rPr>
          <w:rFonts w:ascii="Times New Roman" w:hAnsi="Times New Roman" w:cs="Times New Roman"/>
          <w:color w:val="auto"/>
          <w:sz w:val="24"/>
          <w:szCs w:val="24"/>
        </w:rPr>
        <w:t>EXPERIÊNCIA</w:t>
      </w:r>
    </w:p>
    <w:p w:rsidR="00AD1D2F" w:rsidRPr="00413EF6" w:rsidRDefault="00046794" w:rsidP="00413EF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i/>
          <w:color w:val="auto"/>
        </w:rPr>
      </w:pPr>
      <w:bookmarkStart w:id="2" w:name="_mu43qcboozqe" w:colFirst="0" w:colLast="0"/>
      <w:bookmarkEnd w:id="2"/>
      <w:r w:rsidRPr="00413EF6">
        <w:rPr>
          <w:rFonts w:ascii="Times New Roman" w:hAnsi="Times New Roman" w:cs="Times New Roman"/>
          <w:color w:val="auto"/>
        </w:rPr>
        <w:t>Amoedo Home decor,  Local</w:t>
      </w:r>
      <w:r w:rsidRPr="00413EF6">
        <w:rPr>
          <w:rFonts w:ascii="Times New Roman" w:hAnsi="Times New Roman" w:cs="Times New Roman"/>
          <w:b w:val="0"/>
          <w:i/>
          <w:color w:val="auto"/>
        </w:rPr>
        <w:t xml:space="preserve"> - vendedor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DESDE DE 2018 - 2019, Niterói</w:t>
      </w:r>
    </w:p>
    <w:p w:rsidR="00AD1D2F" w:rsidRPr="00413EF6" w:rsidRDefault="00046794" w:rsidP="00413EF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i/>
          <w:color w:val="auto"/>
        </w:rPr>
      </w:pPr>
      <w:bookmarkStart w:id="3" w:name="_25ksbxwbal7a" w:colFirst="0" w:colLast="0"/>
      <w:bookmarkEnd w:id="3"/>
      <w:r w:rsidRPr="00413EF6">
        <w:rPr>
          <w:rFonts w:ascii="Times New Roman" w:hAnsi="Times New Roman" w:cs="Times New Roman"/>
          <w:color w:val="auto"/>
        </w:rPr>
        <w:t>Auto viação 1001, Local</w:t>
      </w:r>
      <w:r w:rsidRPr="00413EF6">
        <w:rPr>
          <w:rFonts w:ascii="Times New Roman" w:hAnsi="Times New Roman" w:cs="Times New Roman"/>
          <w:b w:val="0"/>
          <w:i/>
          <w:color w:val="auto"/>
        </w:rPr>
        <w:t xml:space="preserve"> - Cobrador</w:t>
      </w:r>
    </w:p>
    <w:p w:rsidR="00AD1D2F" w:rsidRPr="00413EF6" w:rsidRDefault="00046794" w:rsidP="00413EF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4" w:name="_igwp8qgsdxig" w:colFirst="0" w:colLast="0"/>
      <w:bookmarkEnd w:id="4"/>
      <w:r w:rsidRPr="00413EF6">
        <w:rPr>
          <w:rFonts w:ascii="Times New Roman" w:hAnsi="Times New Roman" w:cs="Times New Roman"/>
          <w:color w:val="auto"/>
        </w:rPr>
        <w:t>DESDE 2011 - 2016, Niterói</w:t>
      </w:r>
    </w:p>
    <w:p w:rsidR="00AD1D2F" w:rsidRPr="00413EF6" w:rsidRDefault="00046794" w:rsidP="00413EF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i/>
          <w:color w:val="auto"/>
        </w:rPr>
      </w:pPr>
      <w:bookmarkStart w:id="5" w:name="_qttiqnuhschn" w:colFirst="0" w:colLast="0"/>
      <w:bookmarkEnd w:id="5"/>
      <w:r w:rsidRPr="00413EF6">
        <w:rPr>
          <w:rFonts w:ascii="Times New Roman" w:hAnsi="Times New Roman" w:cs="Times New Roman"/>
          <w:color w:val="auto"/>
        </w:rPr>
        <w:t>Mercado El Shadday, Niterói</w:t>
      </w:r>
      <w:r w:rsidRPr="00413EF6">
        <w:rPr>
          <w:rFonts w:ascii="Times New Roman" w:hAnsi="Times New Roman" w:cs="Times New Roman"/>
          <w:b w:val="0"/>
          <w:i/>
          <w:color w:val="auto"/>
        </w:rPr>
        <w:t xml:space="preserve"> - repositor</w:t>
      </w:r>
    </w:p>
    <w:p w:rsidR="00AD1D2F" w:rsidRPr="00413EF6" w:rsidRDefault="00046794" w:rsidP="00413EF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3EF6">
        <w:rPr>
          <w:rFonts w:ascii="Times New Roman" w:hAnsi="Times New Roman" w:cs="Times New Roman"/>
          <w:sz w:val="24"/>
          <w:szCs w:val="24"/>
        </w:rPr>
        <w:t>DESDE 2006 -  2010</w:t>
      </w:r>
      <w:bookmarkStart w:id="6" w:name="_pwnp1k6vsbh1" w:colFirst="0" w:colLast="0"/>
      <w:bookmarkEnd w:id="6"/>
    </w:p>
    <w:sectPr w:rsidR="00AD1D2F" w:rsidRPr="00413EF6" w:rsidSect="001E7412">
      <w:headerReference w:type="default" r:id="rId8"/>
      <w:pgSz w:w="12240" w:h="15840"/>
      <w:pgMar w:top="720" w:right="1183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373" w:rsidRDefault="00D93373" w:rsidP="00AD1D2F">
      <w:pPr>
        <w:spacing w:before="0" w:line="240" w:lineRule="auto"/>
      </w:pPr>
      <w:r>
        <w:separator/>
      </w:r>
    </w:p>
  </w:endnote>
  <w:endnote w:type="continuationSeparator" w:id="0">
    <w:p w:rsidR="00D93373" w:rsidRDefault="00D93373" w:rsidP="00AD1D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373" w:rsidRDefault="00D93373" w:rsidP="00AD1D2F">
      <w:pPr>
        <w:spacing w:before="0" w:line="240" w:lineRule="auto"/>
      </w:pPr>
      <w:r>
        <w:separator/>
      </w:r>
    </w:p>
  </w:footnote>
  <w:footnote w:type="continuationSeparator" w:id="0">
    <w:p w:rsidR="00D93373" w:rsidRDefault="00D93373" w:rsidP="00AD1D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D2F" w:rsidRDefault="00AD1D2F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D2F"/>
    <w:rsid w:val="00046794"/>
    <w:rsid w:val="000A3C07"/>
    <w:rsid w:val="000B3DF8"/>
    <w:rsid w:val="000C7FBF"/>
    <w:rsid w:val="000F429B"/>
    <w:rsid w:val="001E7412"/>
    <w:rsid w:val="001F6D22"/>
    <w:rsid w:val="00212E9D"/>
    <w:rsid w:val="002B3C80"/>
    <w:rsid w:val="00413EF6"/>
    <w:rsid w:val="004B04E7"/>
    <w:rsid w:val="00511687"/>
    <w:rsid w:val="005729DF"/>
    <w:rsid w:val="00604FD9"/>
    <w:rsid w:val="008346D2"/>
    <w:rsid w:val="008C656B"/>
    <w:rsid w:val="00902651"/>
    <w:rsid w:val="0093577C"/>
    <w:rsid w:val="009E433E"/>
    <w:rsid w:val="00AD1D2F"/>
    <w:rsid w:val="00AE1806"/>
    <w:rsid w:val="00CD4F3A"/>
    <w:rsid w:val="00D56116"/>
    <w:rsid w:val="00D93373"/>
    <w:rsid w:val="00D95C28"/>
    <w:rsid w:val="00DC7F55"/>
    <w:rsid w:val="00DD3F0B"/>
    <w:rsid w:val="00E11612"/>
    <w:rsid w:val="00F5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pt-PT" w:eastAsia="pt-PT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D9"/>
  </w:style>
  <w:style w:type="paragraph" w:styleId="Heading1">
    <w:name w:val="heading 1"/>
    <w:basedOn w:val="normal0"/>
    <w:next w:val="normal0"/>
    <w:rsid w:val="00AD1D2F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AD1D2F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AD1D2F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AD1D2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D1D2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D1D2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1D2F"/>
  </w:style>
  <w:style w:type="paragraph" w:styleId="Title">
    <w:name w:val="Title"/>
    <w:basedOn w:val="normal0"/>
    <w:next w:val="normal0"/>
    <w:rsid w:val="00AD1D2F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AD1D2F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7F55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F55"/>
  </w:style>
  <w:style w:type="paragraph" w:styleId="Footer">
    <w:name w:val="footer"/>
    <w:basedOn w:val="Normal"/>
    <w:link w:val="FooterChar"/>
    <w:uiPriority w:val="99"/>
    <w:semiHidden/>
    <w:unhideWhenUsed/>
    <w:rsid w:val="00DC7F55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F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vander-oliveira-1177bb1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nder2014quintanilh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Azure</cp:lastModifiedBy>
  <cp:revision>28</cp:revision>
  <dcterms:created xsi:type="dcterms:W3CDTF">2019-04-30T16:31:00Z</dcterms:created>
  <dcterms:modified xsi:type="dcterms:W3CDTF">2019-07-09T21:35:00Z</dcterms:modified>
</cp:coreProperties>
</file>