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2atlzurdesu" w:id="0"/>
      <w:bookmarkEnd w:id="0"/>
      <w:r w:rsidDel="00000000" w:rsidR="00000000" w:rsidRPr="00000000">
        <w:rPr>
          <w:rtl w:val="0"/>
        </w:rPr>
        <w:t xml:space="preserve">Simple Course Management System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h2gnx2etg7b" w:id="1"/>
      <w:bookmarkEnd w:id="1"/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Devarjya Purkayastha. Batch: A1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Roll: 09. Reg No: 240968040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dwoi1k58oxu" w:id="2"/>
      <w:bookmarkEnd w:id="2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This project aims to develop a simplified Course Management System (CMS) that provides core functionalities for assignment submission and grading in a university environment. The system will facilitate interaction between students and instructors through a simple interface for managing assignments and grades. The application follows a client-server architecture with MySQL as the backend database and a lightweight GUI for the frontend interface.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based on </w:t>
      </w:r>
      <w:r w:rsidDel="00000000" w:rsidR="00000000" w:rsidRPr="00000000">
        <w:rPr>
          <w:b w:val="1"/>
          <w:bCs w:val="1"/>
          <w:rtl w:val="0"/>
        </w:rPr>
        <w:t xml:space="preserve">Project 9.3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i w:val="1"/>
          <w:iCs w:val="1"/>
          <w:rtl w:val="0"/>
        </w:rPr>
        <w:t xml:space="preserve">Database System Concepts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Silberschatz, Korth, and Sudarshan (7th Edition)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it1p1b41hbfy" w:id="3"/>
      <w:bookmarkEnd w:id="3"/>
      <w:r w:rsidDel="00000000" w:rsidR="00000000" w:rsidRPr="00000000">
        <w:rPr>
          <w:rtl w:val="0"/>
        </w:rPr>
        <w:t xml:space="preserve">Problem Statement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Project 9.3, </w:t>
      </w:r>
      <w:r w:rsidDel="00000000" w:rsidR="00000000" w:rsidRPr="00000000">
        <w:rPr>
          <w:i w:val="1"/>
          <w:iCs w:val="1"/>
          <w:rtl w:val="0"/>
        </w:rPr>
        <w:t xml:space="preserve">Database System Concepts</w:t>
      </w:r>
      <w:r w:rsidDel="00000000" w:rsidR="00000000" w:rsidRPr="00000000">
        <w:rPr>
          <w:rtl w:val="0"/>
        </w:rPr>
        <w:t xml:space="preserve"> - Silberschatz, Korth, Sudarshan (7th Edition)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Project 9.3 Your university probably uses a course-management system such as Moodle, Blackboard, or WebCT. Implement a subset of the functionality of such a  course-management system. For example, you can provide assignment submission and grading functionality, including mechanisms for students and teachers/teaching assistants to discuss grading of a particular assignment. You could also provide polls and other mechanisms for getting feedback.</w:t>
      </w:r>
    </w:p>
    <w:p w:rsidR="00000000" w:rsidDel="00000000" w:rsidP="00000000" w:rsidRDefault="00000000" w:rsidRPr="00000000" w14:paraId="0000000C">
      <w:pPr>
        <w:pStyle w:val="Heading2"/>
        <w:rPr>
          <w:b w:val="1"/>
          <w:bCs w:val="1"/>
          <w:sz w:val="34"/>
          <w:szCs w:val="34"/>
        </w:rPr>
      </w:pPr>
      <w:bookmarkStart w:colFirst="0" w:colLast="0" w:name="_2wx24skmindb" w:id="4"/>
      <w:bookmarkEnd w:id="4"/>
      <w:r w:rsidDel="00000000" w:rsidR="00000000" w:rsidRPr="00000000">
        <w:rPr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design and implement a relational database schema for managing courses, users, assignments, and grades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develop a simple web-based user interface for system interaction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enable assignment submission and grading workflows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demonstrate practical application of database concepts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im16yyl9xpf" w:id="5"/>
      <w:bookmarkEnd w:id="5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Management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for students and instructors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Management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courses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 students in courses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Module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assignments with deadlines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assignments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submission history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Grading System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student submissions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grades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pqzea782tosp" w:id="6"/>
      <w:bookmarkEnd w:id="6"/>
      <w:r w:rsidDel="00000000" w:rsidR="00000000" w:rsidRPr="00000000">
        <w:rPr>
          <w:rtl w:val="0"/>
        </w:rPr>
        <w:t xml:space="preserve">Tentative Database Schema</w:t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Tables: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(user_id, username, password, role, name, email)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 (course_id, course_name, course_code, instructor_id)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enrollments</w:t>
      </w:r>
      <w:r w:rsidDel="00000000" w:rsidR="00000000" w:rsidRPr="00000000">
        <w:rPr>
          <w:rtl w:val="0"/>
        </w:rPr>
        <w:t xml:space="preserve"> (enrollment_id, course_id, student_id)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</w:t>
      </w:r>
      <w:r w:rsidDel="00000000" w:rsidR="00000000" w:rsidRPr="00000000">
        <w:rPr>
          <w:rtl w:val="0"/>
        </w:rPr>
        <w:t xml:space="preserve"> (assignment_id, course_id, title, description, due_date, max_marks)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submissions</w:t>
      </w:r>
      <w:r w:rsidDel="00000000" w:rsidR="00000000" w:rsidRPr="00000000">
        <w:rPr>
          <w:rtl w:val="0"/>
        </w:rPr>
        <w:t xml:space="preserve"> (submission_id, assignment_id, student_id, submission_text, submission_date)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grades</w:t>
      </w:r>
      <w:r w:rsidDel="00000000" w:rsidR="00000000" w:rsidRPr="00000000">
        <w:rPr>
          <w:rtl w:val="0"/>
        </w:rPr>
        <w:t xml:space="preserve"> (grade_id, submission_id, marks, feedback, graded_date)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zfs7i8klkcv" w:id="7"/>
      <w:bookmarkEnd w:id="7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MySQL 8.0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 js and Express js for the backend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React js for the frontend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