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A28E" w14:textId="77777777" w:rsidR="00A35546" w:rsidRPr="003E6C27" w:rsidRDefault="00A35546" w:rsidP="00433661">
      <w:pPr>
        <w:pStyle w:val="Heading5"/>
        <w:rPr>
          <w:rFonts w:ascii="Bookman Old Style" w:hAnsi="Bookman Old Style"/>
          <w:sz w:val="44"/>
          <w:szCs w:val="44"/>
        </w:rPr>
      </w:pPr>
      <w:r w:rsidRPr="003E6C27">
        <w:rPr>
          <w:rFonts w:ascii="Bookman Old Style" w:hAnsi="Bookman Old Style"/>
          <w:sz w:val="44"/>
          <w:szCs w:val="44"/>
        </w:rPr>
        <w:t>AFFIDAVIT</w:t>
      </w:r>
    </w:p>
    <w:p w14:paraId="5115E5D8" w14:textId="77777777" w:rsidR="00A35546" w:rsidRPr="003E6C27" w:rsidRDefault="00A35546" w:rsidP="00433661">
      <w:pPr>
        <w:pStyle w:val="BodyText"/>
        <w:rPr>
          <w:rFonts w:ascii="Bookman Old Style" w:hAnsi="Bookman Old Style"/>
          <w:szCs w:val="24"/>
        </w:rPr>
      </w:pPr>
    </w:p>
    <w:p w14:paraId="501F7B84" w14:textId="5EB70217" w:rsidR="00A35546" w:rsidRPr="003E6C27" w:rsidRDefault="00A35546" w:rsidP="00B1042D">
      <w:pPr>
        <w:ind w:firstLine="720"/>
        <w:jc w:val="both"/>
        <w:rPr>
          <w:rFonts w:ascii="Bookman Old Style" w:hAnsi="Bookman Old Style"/>
          <w:szCs w:val="24"/>
        </w:rPr>
      </w:pPr>
      <w:r>
        <w:t xml:space="preserve">I, {{deponent_name}}  Husband/Wife of {{spouse_name}} daughter/son of {{parent_name}} resident of {{deponent_address}}, do hereby solemnly affirm and declare as under: </w:t>
      </w:r>
    </w:p>
    <w:p w14:paraId="62D24DF1" w14:textId="77777777" w:rsidR="00A35546" w:rsidRPr="003E6C27" w:rsidRDefault="00A35546" w:rsidP="00433661">
      <w:pPr>
        <w:jc w:val="both"/>
        <w:rPr>
          <w:rFonts w:ascii="Bookman Old Style" w:hAnsi="Bookman Old Style"/>
          <w:szCs w:val="24"/>
        </w:rPr>
      </w:pPr>
    </w:p>
    <w:p w14:paraId="39051255" w14:textId="186CF397" w:rsidR="00A942B9" w:rsidRPr="003E6C27" w:rsidRDefault="00935DEA" w:rsidP="00BC682D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>
        <w:t>That a Plot bearing Khewat No. {{khewat_number}}, Khatooni No. {{khatooni_number}}-, Khasra No. {{khasra_number}}, measuring {{plot_measurement}}Mouza, area{{mouza_name}}, Tehsil and District Rawalpindi was purchased by my real father namely {{area_name}} from his own pocket but transferred the same in my name by way of registered Sale Deed No. {{father_name}} dated {{sale_deed_number}}, Sub Registrar, .</w:t>
      </w:r>
    </w:p>
    <w:p w14:paraId="129D236B" w14:textId="77777777" w:rsidR="00CE406E" w:rsidRPr="003E6C27" w:rsidRDefault="00CE406E" w:rsidP="00433661">
      <w:pPr>
        <w:ind w:left="360"/>
        <w:jc w:val="both"/>
        <w:rPr>
          <w:rFonts w:ascii="Bookman Old Style" w:hAnsi="Bookman Old Style"/>
          <w:szCs w:val="24"/>
        </w:rPr>
      </w:pPr>
    </w:p>
    <w:p w14:paraId="31647FDC" w14:textId="77777777" w:rsidR="0090182D" w:rsidRPr="003E6C27" w:rsidRDefault="00A942B9" w:rsidP="00433661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>That</w:t>
      </w:r>
      <w:r w:rsidR="009F6D23" w:rsidRPr="003E6C27">
        <w:rPr>
          <w:rFonts w:ascii="Bookman Old Style" w:hAnsi="Bookman Old Style"/>
          <w:szCs w:val="24"/>
        </w:rPr>
        <w:t xml:space="preserve"> the entire </w:t>
      </w:r>
      <w:r w:rsidR="006A4A45" w:rsidRPr="003E6C27">
        <w:rPr>
          <w:rFonts w:ascii="Bookman Old Style" w:hAnsi="Bookman Old Style"/>
          <w:szCs w:val="24"/>
        </w:rPr>
        <w:t xml:space="preserve">sale </w:t>
      </w:r>
      <w:r w:rsidR="00DD7D27" w:rsidRPr="003E6C27">
        <w:rPr>
          <w:rFonts w:ascii="Bookman Old Style" w:hAnsi="Bookman Old Style"/>
          <w:szCs w:val="24"/>
        </w:rPr>
        <w:t xml:space="preserve">price </w:t>
      </w:r>
      <w:r w:rsidR="00D70D92" w:rsidRPr="003E6C27">
        <w:rPr>
          <w:rFonts w:ascii="Bookman Old Style" w:hAnsi="Bookman Old Style"/>
          <w:szCs w:val="24"/>
        </w:rPr>
        <w:t xml:space="preserve">was </w:t>
      </w:r>
      <w:r w:rsidR="0077353A" w:rsidRPr="003E6C27">
        <w:rPr>
          <w:rFonts w:ascii="Bookman Old Style" w:hAnsi="Bookman Old Style"/>
          <w:szCs w:val="24"/>
        </w:rPr>
        <w:t xml:space="preserve">paid by my father </w:t>
      </w:r>
      <w:r w:rsidR="0027681A" w:rsidRPr="003E6C27">
        <w:rPr>
          <w:rFonts w:ascii="Bookman Old Style" w:hAnsi="Bookman Old Style"/>
          <w:szCs w:val="24"/>
        </w:rPr>
        <w:t xml:space="preserve">to the seller </w:t>
      </w:r>
      <w:r w:rsidR="00C35958" w:rsidRPr="003E6C27">
        <w:rPr>
          <w:rFonts w:ascii="Bookman Old Style" w:hAnsi="Bookman Old Style"/>
          <w:szCs w:val="24"/>
        </w:rPr>
        <w:t xml:space="preserve">and </w:t>
      </w:r>
      <w:r w:rsidR="009F68AA" w:rsidRPr="003E6C27">
        <w:rPr>
          <w:rFonts w:ascii="Bookman Old Style" w:hAnsi="Bookman Old Style"/>
          <w:szCs w:val="24"/>
        </w:rPr>
        <w:t xml:space="preserve">I had no </w:t>
      </w:r>
      <w:r w:rsidR="004D55D1" w:rsidRPr="003E6C27">
        <w:rPr>
          <w:rFonts w:ascii="Bookman Old Style" w:hAnsi="Bookman Old Style"/>
          <w:szCs w:val="24"/>
        </w:rPr>
        <w:t xml:space="preserve">financial </w:t>
      </w:r>
      <w:r w:rsidR="009F68AA" w:rsidRPr="003E6C27">
        <w:rPr>
          <w:rFonts w:ascii="Bookman Old Style" w:hAnsi="Bookman Old Style"/>
          <w:szCs w:val="24"/>
        </w:rPr>
        <w:t xml:space="preserve">contribution </w:t>
      </w:r>
      <w:r w:rsidR="004D55D1" w:rsidRPr="003E6C27">
        <w:rPr>
          <w:rFonts w:ascii="Bookman Old Style" w:hAnsi="Bookman Old Style"/>
          <w:szCs w:val="24"/>
        </w:rPr>
        <w:t xml:space="preserve">towards the purchase of </w:t>
      </w:r>
      <w:r w:rsidR="00B0435A" w:rsidRPr="003E6C27">
        <w:rPr>
          <w:rFonts w:ascii="Bookman Old Style" w:hAnsi="Bookman Old Style"/>
          <w:szCs w:val="24"/>
        </w:rPr>
        <w:t xml:space="preserve">above said </w:t>
      </w:r>
      <w:r w:rsidR="007213F2" w:rsidRPr="003E6C27">
        <w:rPr>
          <w:rFonts w:ascii="Bookman Old Style" w:hAnsi="Bookman Old Style"/>
          <w:szCs w:val="24"/>
        </w:rPr>
        <w:t xml:space="preserve">plot. </w:t>
      </w:r>
    </w:p>
    <w:p w14:paraId="7789F967" w14:textId="77777777" w:rsidR="00490DA8" w:rsidRPr="003E6C27" w:rsidRDefault="00490DA8" w:rsidP="00433661">
      <w:pPr>
        <w:jc w:val="both"/>
        <w:rPr>
          <w:rFonts w:ascii="Bookman Old Style" w:hAnsi="Bookman Old Style"/>
          <w:szCs w:val="24"/>
        </w:rPr>
      </w:pPr>
    </w:p>
    <w:p w14:paraId="0331E67F" w14:textId="77777777" w:rsidR="00F71AB7" w:rsidRPr="003E6C27" w:rsidRDefault="00490DA8" w:rsidP="00EF40F6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That after purchasing the above said </w:t>
      </w:r>
      <w:r w:rsidR="002C54C7" w:rsidRPr="003E6C27">
        <w:rPr>
          <w:rFonts w:ascii="Bookman Old Style" w:hAnsi="Bookman Old Style"/>
          <w:szCs w:val="24"/>
        </w:rPr>
        <w:t xml:space="preserve">plot, </w:t>
      </w:r>
      <w:r w:rsidR="000432DF" w:rsidRPr="003E6C27">
        <w:rPr>
          <w:rFonts w:ascii="Bookman Old Style" w:hAnsi="Bookman Old Style"/>
          <w:szCs w:val="24"/>
        </w:rPr>
        <w:t xml:space="preserve">my </w:t>
      </w:r>
      <w:proofErr w:type="gramStart"/>
      <w:r w:rsidR="000432DF" w:rsidRPr="003E6C27">
        <w:rPr>
          <w:rFonts w:ascii="Bookman Old Style" w:hAnsi="Bookman Old Style"/>
          <w:szCs w:val="24"/>
        </w:rPr>
        <w:t xml:space="preserve">father </w:t>
      </w:r>
      <w:r w:rsidR="00EF101C" w:rsidRPr="003E6C27">
        <w:rPr>
          <w:rFonts w:ascii="Bookman Old Style" w:hAnsi="Bookman Old Style"/>
          <w:szCs w:val="24"/>
        </w:rPr>
        <w:t>built</w:t>
      </w:r>
      <w:proofErr w:type="gramEnd"/>
      <w:r w:rsidR="00EF101C" w:rsidRPr="003E6C27">
        <w:rPr>
          <w:rFonts w:ascii="Bookman Old Style" w:hAnsi="Bookman Old Style"/>
          <w:szCs w:val="24"/>
        </w:rPr>
        <w:t xml:space="preserve"> boundary walls, </w:t>
      </w:r>
      <w:r w:rsidR="00EB584E" w:rsidRPr="003E6C27">
        <w:rPr>
          <w:rFonts w:ascii="Bookman Old Style" w:hAnsi="Bookman Old Style"/>
          <w:szCs w:val="24"/>
        </w:rPr>
        <w:t xml:space="preserve">a </w:t>
      </w:r>
      <w:r w:rsidR="007D47F3" w:rsidRPr="003E6C27">
        <w:rPr>
          <w:rFonts w:ascii="Bookman Old Style" w:hAnsi="Bookman Old Style"/>
          <w:szCs w:val="24"/>
        </w:rPr>
        <w:t xml:space="preserve">room, a kitchen, a washroom </w:t>
      </w:r>
      <w:r w:rsidR="001113F4" w:rsidRPr="003E6C27">
        <w:rPr>
          <w:rFonts w:ascii="Bookman Old Style" w:hAnsi="Bookman Old Style"/>
          <w:szCs w:val="24"/>
        </w:rPr>
        <w:t xml:space="preserve">over the above said plot </w:t>
      </w:r>
      <w:r w:rsidR="007D47F3" w:rsidRPr="003E6C27">
        <w:rPr>
          <w:rFonts w:ascii="Bookman Old Style" w:hAnsi="Bookman Old Style"/>
          <w:szCs w:val="24"/>
        </w:rPr>
        <w:t xml:space="preserve">for </w:t>
      </w:r>
      <w:r w:rsidR="00FC6093" w:rsidRPr="003E6C27">
        <w:rPr>
          <w:rFonts w:ascii="Bookman Old Style" w:hAnsi="Bookman Old Style"/>
          <w:szCs w:val="24"/>
        </w:rPr>
        <w:t>my residence</w:t>
      </w:r>
      <w:r w:rsidR="00E56BB0">
        <w:rPr>
          <w:rFonts w:ascii="Bookman Old Style" w:hAnsi="Bookman Old Style"/>
          <w:szCs w:val="24"/>
        </w:rPr>
        <w:t xml:space="preserve"> from his own pocket</w:t>
      </w:r>
      <w:r w:rsidR="00A8118D" w:rsidRPr="003E6C27">
        <w:rPr>
          <w:rFonts w:ascii="Bookman Old Style" w:hAnsi="Bookman Old Style"/>
          <w:szCs w:val="24"/>
        </w:rPr>
        <w:t xml:space="preserve"> </w:t>
      </w:r>
      <w:r w:rsidR="00DC755C" w:rsidRPr="003E6C27">
        <w:rPr>
          <w:rFonts w:ascii="Bookman Old Style" w:hAnsi="Bookman Old Style"/>
          <w:szCs w:val="24"/>
        </w:rPr>
        <w:t xml:space="preserve">and I had no financial contribution towards the </w:t>
      </w:r>
      <w:r w:rsidR="00DC755C">
        <w:rPr>
          <w:rFonts w:ascii="Bookman Old Style" w:hAnsi="Bookman Old Style"/>
          <w:szCs w:val="24"/>
        </w:rPr>
        <w:t xml:space="preserve">construction over </w:t>
      </w:r>
      <w:r w:rsidR="00B21B74">
        <w:rPr>
          <w:rFonts w:ascii="Bookman Old Style" w:hAnsi="Bookman Old Style"/>
          <w:szCs w:val="24"/>
        </w:rPr>
        <w:t xml:space="preserve">the said </w:t>
      </w:r>
      <w:r w:rsidR="00DC755C" w:rsidRPr="003E6C27">
        <w:rPr>
          <w:rFonts w:ascii="Bookman Old Style" w:hAnsi="Bookman Old Style"/>
          <w:szCs w:val="24"/>
        </w:rPr>
        <w:t xml:space="preserve">plot. </w:t>
      </w:r>
      <w:r w:rsidR="00A8118D" w:rsidRPr="003E6C27">
        <w:rPr>
          <w:rFonts w:ascii="Bookman Old Style" w:hAnsi="Bookman Old Style"/>
          <w:szCs w:val="24"/>
        </w:rPr>
        <w:t xml:space="preserve">Currently I am residing </w:t>
      </w:r>
      <w:r w:rsidR="0094599A" w:rsidRPr="003E6C27">
        <w:rPr>
          <w:rFonts w:ascii="Bookman Old Style" w:hAnsi="Bookman Old Style"/>
          <w:szCs w:val="24"/>
        </w:rPr>
        <w:t xml:space="preserve">in this </w:t>
      </w:r>
      <w:r w:rsidR="009D138D" w:rsidRPr="003E6C27">
        <w:rPr>
          <w:rFonts w:ascii="Bookman Old Style" w:hAnsi="Bookman Old Style"/>
          <w:szCs w:val="24"/>
        </w:rPr>
        <w:t xml:space="preserve">house. </w:t>
      </w:r>
    </w:p>
    <w:p w14:paraId="2C645634" w14:textId="77777777" w:rsidR="00F71AB7" w:rsidRPr="003E6C27" w:rsidRDefault="00F71AB7" w:rsidP="00433661">
      <w:pPr>
        <w:jc w:val="both"/>
        <w:rPr>
          <w:rFonts w:ascii="Bookman Old Style" w:hAnsi="Bookman Old Style"/>
          <w:szCs w:val="24"/>
        </w:rPr>
      </w:pPr>
    </w:p>
    <w:p w14:paraId="204BC7FC" w14:textId="77777777" w:rsidR="00545425" w:rsidRPr="003E6C27" w:rsidRDefault="00E5372F" w:rsidP="00433661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That as stated above, </w:t>
      </w:r>
      <w:r w:rsidR="0062622D" w:rsidRPr="003E6C27">
        <w:rPr>
          <w:rFonts w:ascii="Bookman Old Style" w:hAnsi="Bookman Old Style"/>
          <w:szCs w:val="24"/>
        </w:rPr>
        <w:t xml:space="preserve">the </w:t>
      </w:r>
      <w:proofErr w:type="gramStart"/>
      <w:r w:rsidR="007223E9" w:rsidRPr="003E6C27">
        <w:rPr>
          <w:rFonts w:ascii="Bookman Old Style" w:hAnsi="Bookman Old Style"/>
          <w:szCs w:val="24"/>
        </w:rPr>
        <w:t>sale  consideration</w:t>
      </w:r>
      <w:proofErr w:type="gramEnd"/>
      <w:r w:rsidR="007223E9" w:rsidRPr="003E6C27">
        <w:rPr>
          <w:rFonts w:ascii="Bookman Old Style" w:hAnsi="Bookman Old Style"/>
          <w:szCs w:val="24"/>
        </w:rPr>
        <w:t xml:space="preserve"> said </w:t>
      </w:r>
      <w:r w:rsidR="007A2EA3" w:rsidRPr="003E6C27">
        <w:rPr>
          <w:rFonts w:ascii="Bookman Old Style" w:hAnsi="Bookman Old Style"/>
          <w:szCs w:val="24"/>
        </w:rPr>
        <w:t xml:space="preserve">plot </w:t>
      </w:r>
      <w:r w:rsidR="00027864" w:rsidRPr="003E6C27">
        <w:rPr>
          <w:rFonts w:ascii="Bookman Old Style" w:hAnsi="Bookman Old Style"/>
          <w:szCs w:val="24"/>
        </w:rPr>
        <w:t xml:space="preserve">was paid by </w:t>
      </w:r>
      <w:r w:rsidR="00CC536E" w:rsidRPr="003E6C27">
        <w:rPr>
          <w:rFonts w:ascii="Bookman Old Style" w:hAnsi="Bookman Old Style"/>
          <w:szCs w:val="24"/>
        </w:rPr>
        <w:t xml:space="preserve">my father </w:t>
      </w:r>
      <w:r w:rsidR="00CD6E5F" w:rsidRPr="003E6C27">
        <w:rPr>
          <w:rFonts w:ascii="Bookman Old Style" w:hAnsi="Bookman Old Style"/>
          <w:szCs w:val="24"/>
        </w:rPr>
        <w:t xml:space="preserve">and </w:t>
      </w:r>
      <w:r w:rsidR="00F00FA1" w:rsidRPr="003E6C27">
        <w:rPr>
          <w:rFonts w:ascii="Bookman Old Style" w:hAnsi="Bookman Old Style"/>
          <w:szCs w:val="24"/>
        </w:rPr>
        <w:t xml:space="preserve">expenses </w:t>
      </w:r>
      <w:r w:rsidR="00DE4F31" w:rsidRPr="003E6C27">
        <w:rPr>
          <w:rFonts w:ascii="Bookman Old Style" w:hAnsi="Bookman Old Style"/>
          <w:szCs w:val="24"/>
        </w:rPr>
        <w:t xml:space="preserve">incurred </w:t>
      </w:r>
      <w:r w:rsidR="00B655FE" w:rsidRPr="003E6C27">
        <w:rPr>
          <w:rFonts w:ascii="Bookman Old Style" w:hAnsi="Bookman Old Style"/>
          <w:szCs w:val="24"/>
        </w:rPr>
        <w:t xml:space="preserve">on the </w:t>
      </w:r>
      <w:r w:rsidR="00BE5827" w:rsidRPr="003E6C27">
        <w:rPr>
          <w:rFonts w:ascii="Bookman Old Style" w:hAnsi="Bookman Old Style"/>
          <w:szCs w:val="24"/>
        </w:rPr>
        <w:t xml:space="preserve">construction of </w:t>
      </w:r>
      <w:r w:rsidR="00C3573E" w:rsidRPr="003E6C27">
        <w:rPr>
          <w:rFonts w:ascii="Bookman Old Style" w:hAnsi="Bookman Old Style"/>
          <w:szCs w:val="24"/>
        </w:rPr>
        <w:t xml:space="preserve">said house were borne by my father </w:t>
      </w:r>
      <w:r w:rsidR="004A67FE" w:rsidRPr="003E6C27">
        <w:rPr>
          <w:rFonts w:ascii="Bookman Old Style" w:hAnsi="Bookman Old Style"/>
          <w:szCs w:val="24"/>
        </w:rPr>
        <w:t xml:space="preserve">therefore this </w:t>
      </w:r>
      <w:r w:rsidR="00D10059" w:rsidRPr="003E6C27">
        <w:rPr>
          <w:rFonts w:ascii="Bookman Old Style" w:hAnsi="Bookman Old Style"/>
          <w:szCs w:val="24"/>
        </w:rPr>
        <w:t xml:space="preserve">house </w:t>
      </w:r>
      <w:r w:rsidR="00FA36A2" w:rsidRPr="003E6C27">
        <w:rPr>
          <w:rFonts w:ascii="Bookman Old Style" w:hAnsi="Bookman Old Style"/>
          <w:szCs w:val="24"/>
        </w:rPr>
        <w:t xml:space="preserve">actually </w:t>
      </w:r>
      <w:r w:rsidR="00C55FE8" w:rsidRPr="003E6C27">
        <w:rPr>
          <w:rFonts w:ascii="Bookman Old Style" w:hAnsi="Bookman Old Style"/>
          <w:szCs w:val="24"/>
        </w:rPr>
        <w:t xml:space="preserve">belongs to </w:t>
      </w:r>
      <w:r w:rsidR="00814424" w:rsidRPr="003E6C27">
        <w:rPr>
          <w:rFonts w:ascii="Bookman Old Style" w:hAnsi="Bookman Old Style"/>
          <w:szCs w:val="24"/>
        </w:rPr>
        <w:t>my father</w:t>
      </w:r>
      <w:r w:rsidR="00A02AB9" w:rsidRPr="003E6C27">
        <w:rPr>
          <w:rFonts w:ascii="Bookman Old Style" w:hAnsi="Bookman Old Style"/>
          <w:szCs w:val="24"/>
        </w:rPr>
        <w:t xml:space="preserve"> and I have no </w:t>
      </w:r>
      <w:r w:rsidR="00284FFF" w:rsidRPr="003E6C27">
        <w:rPr>
          <w:rFonts w:ascii="Bookman Old Style" w:hAnsi="Bookman Old Style"/>
          <w:szCs w:val="24"/>
        </w:rPr>
        <w:t xml:space="preserve"> concern whatsoever</w:t>
      </w:r>
      <w:r w:rsidR="0055584A" w:rsidRPr="003E6C27">
        <w:rPr>
          <w:rFonts w:ascii="Bookman Old Style" w:hAnsi="Bookman Old Style"/>
          <w:szCs w:val="24"/>
        </w:rPr>
        <w:t xml:space="preserve"> with the said house nor will claim </w:t>
      </w:r>
      <w:r w:rsidR="00617135" w:rsidRPr="003E6C27">
        <w:rPr>
          <w:rFonts w:ascii="Bookman Old Style" w:hAnsi="Bookman Old Style"/>
          <w:szCs w:val="24"/>
        </w:rPr>
        <w:t>in future.</w:t>
      </w:r>
      <w:r w:rsidR="00545425" w:rsidRPr="003E6C27">
        <w:rPr>
          <w:rFonts w:ascii="Bookman Old Style" w:hAnsi="Bookman Old Style"/>
          <w:szCs w:val="24"/>
        </w:rPr>
        <w:t xml:space="preserve"> </w:t>
      </w:r>
    </w:p>
    <w:p w14:paraId="1643D6C8" w14:textId="77777777" w:rsidR="00545425" w:rsidRPr="003E6C27" w:rsidRDefault="00545425" w:rsidP="00433661">
      <w:pPr>
        <w:jc w:val="both"/>
        <w:rPr>
          <w:rFonts w:ascii="Bookman Old Style" w:hAnsi="Bookman Old Style"/>
          <w:szCs w:val="24"/>
        </w:rPr>
      </w:pPr>
    </w:p>
    <w:p w14:paraId="43936E07" w14:textId="77777777" w:rsidR="00570664" w:rsidRDefault="00511D0D" w:rsidP="008A350D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I shall be bound to make statement before the concerned authority / officers </w:t>
      </w:r>
      <w:r w:rsidR="00D56BE1">
        <w:rPr>
          <w:rFonts w:ascii="Bookman Old Style" w:hAnsi="Bookman Old Style"/>
          <w:szCs w:val="24"/>
        </w:rPr>
        <w:t>for transfer of the said house</w:t>
      </w:r>
      <w:r w:rsidR="004037F6">
        <w:rPr>
          <w:rFonts w:ascii="Bookman Old Style" w:hAnsi="Bookman Old Style"/>
          <w:szCs w:val="24"/>
        </w:rPr>
        <w:t xml:space="preserve"> in the name of my father or his </w:t>
      </w:r>
      <w:r w:rsidR="007E5C97">
        <w:rPr>
          <w:rFonts w:ascii="Bookman Old Style" w:hAnsi="Bookman Old Style"/>
          <w:szCs w:val="24"/>
        </w:rPr>
        <w:t>nominee,</w:t>
      </w:r>
      <w:r w:rsidR="008711D5">
        <w:rPr>
          <w:rFonts w:ascii="Bookman Old Style" w:hAnsi="Bookman Old Style"/>
          <w:szCs w:val="24"/>
        </w:rPr>
        <w:t xml:space="preserve"> on the request </w:t>
      </w:r>
      <w:r w:rsidR="008A350D">
        <w:rPr>
          <w:rFonts w:ascii="Bookman Old Style" w:hAnsi="Bookman Old Style"/>
          <w:szCs w:val="24"/>
        </w:rPr>
        <w:t xml:space="preserve">/ demand </w:t>
      </w:r>
      <w:r w:rsidR="008711D5">
        <w:rPr>
          <w:rFonts w:ascii="Bookman Old Style" w:hAnsi="Bookman Old Style"/>
          <w:szCs w:val="24"/>
        </w:rPr>
        <w:t xml:space="preserve">of my father. </w:t>
      </w:r>
      <w:r w:rsidR="00D56BE1">
        <w:rPr>
          <w:rFonts w:ascii="Bookman Old Style" w:hAnsi="Bookman Old Style"/>
          <w:szCs w:val="24"/>
        </w:rPr>
        <w:t xml:space="preserve"> </w:t>
      </w:r>
    </w:p>
    <w:p w14:paraId="09F0E54D" w14:textId="77777777" w:rsidR="00570664" w:rsidRDefault="00570664" w:rsidP="00570664">
      <w:pPr>
        <w:jc w:val="both"/>
        <w:rPr>
          <w:rFonts w:ascii="Bookman Old Style" w:hAnsi="Bookman Old Style"/>
          <w:szCs w:val="24"/>
        </w:rPr>
      </w:pPr>
    </w:p>
    <w:p w14:paraId="79997DE1" w14:textId="77777777" w:rsidR="00617135" w:rsidRDefault="002516D1" w:rsidP="008A350D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I and </w:t>
      </w:r>
      <w:r w:rsidR="00C27C17" w:rsidRPr="003E6C27">
        <w:rPr>
          <w:rFonts w:ascii="Bookman Old Style" w:hAnsi="Bookman Old Style"/>
          <w:szCs w:val="24"/>
        </w:rPr>
        <w:t xml:space="preserve">my </w:t>
      </w:r>
      <w:r w:rsidR="004D416A" w:rsidRPr="003E6C27">
        <w:rPr>
          <w:rFonts w:ascii="Bookman Old Style" w:hAnsi="Bookman Old Style"/>
          <w:szCs w:val="24"/>
        </w:rPr>
        <w:t xml:space="preserve">other </w:t>
      </w:r>
      <w:r w:rsidR="00C27C17" w:rsidRPr="003E6C27">
        <w:rPr>
          <w:rFonts w:ascii="Bookman Old Style" w:hAnsi="Bookman Old Style"/>
          <w:szCs w:val="24"/>
        </w:rPr>
        <w:t xml:space="preserve">legal heirs </w:t>
      </w:r>
      <w:r w:rsidR="008B19DA">
        <w:rPr>
          <w:rFonts w:ascii="Bookman Old Style" w:hAnsi="Bookman Old Style"/>
          <w:szCs w:val="24"/>
        </w:rPr>
        <w:t xml:space="preserve">have </w:t>
      </w:r>
      <w:r w:rsidR="00D059B0">
        <w:rPr>
          <w:rFonts w:ascii="Bookman Old Style" w:hAnsi="Bookman Old Style"/>
          <w:szCs w:val="24"/>
        </w:rPr>
        <w:t xml:space="preserve">no concern of any kind with the </w:t>
      </w:r>
      <w:r w:rsidR="00CB718B">
        <w:rPr>
          <w:rFonts w:ascii="Bookman Old Style" w:hAnsi="Bookman Old Style"/>
          <w:szCs w:val="24"/>
        </w:rPr>
        <w:t xml:space="preserve">said </w:t>
      </w:r>
      <w:r w:rsidR="00DB35EB">
        <w:rPr>
          <w:rFonts w:ascii="Bookman Old Style" w:hAnsi="Bookman Old Style"/>
          <w:szCs w:val="24"/>
        </w:rPr>
        <w:t xml:space="preserve">house. </w:t>
      </w:r>
    </w:p>
    <w:p w14:paraId="107F28D0" w14:textId="77777777" w:rsidR="00DB35EB" w:rsidRDefault="00DB35EB" w:rsidP="00DB35EB">
      <w:pPr>
        <w:jc w:val="both"/>
        <w:rPr>
          <w:rFonts w:ascii="Bookman Old Style" w:hAnsi="Bookman Old Style"/>
          <w:szCs w:val="24"/>
        </w:rPr>
      </w:pPr>
    </w:p>
    <w:p w14:paraId="794D61A4" w14:textId="77777777" w:rsidR="00DB35EB" w:rsidRPr="003E6C27" w:rsidRDefault="00DB35EB" w:rsidP="00DB35EB">
      <w:pPr>
        <w:ind w:left="360"/>
        <w:jc w:val="both"/>
        <w:rPr>
          <w:rFonts w:ascii="Bookman Old Style" w:hAnsi="Bookman Old Style"/>
          <w:szCs w:val="24"/>
        </w:rPr>
      </w:pPr>
    </w:p>
    <w:p w14:paraId="28A7C59E" w14:textId="77777777" w:rsidR="00A35546" w:rsidRPr="003E6C27" w:rsidRDefault="00A35546" w:rsidP="00433661">
      <w:p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>That the contents of this affidavit are true and correct to the best of my knowledge and belief and nothing has been concealed</w:t>
      </w:r>
      <w:r w:rsidR="00880338" w:rsidRPr="003E6C27">
        <w:rPr>
          <w:rFonts w:ascii="Bookman Old Style" w:hAnsi="Bookman Old Style"/>
          <w:szCs w:val="24"/>
        </w:rPr>
        <w:t xml:space="preserve"> therefrom</w:t>
      </w:r>
      <w:r w:rsidRPr="003E6C27">
        <w:rPr>
          <w:rFonts w:ascii="Bookman Old Style" w:hAnsi="Bookman Old Style"/>
          <w:szCs w:val="24"/>
        </w:rPr>
        <w:t xml:space="preserve">. </w:t>
      </w:r>
    </w:p>
    <w:p w14:paraId="47550DBF" w14:textId="77777777" w:rsidR="00A35546" w:rsidRPr="003E6C27" w:rsidRDefault="00A35546" w:rsidP="00433661">
      <w:pPr>
        <w:jc w:val="both"/>
        <w:rPr>
          <w:rFonts w:ascii="Bookman Old Style" w:hAnsi="Bookman Old Style"/>
          <w:szCs w:val="24"/>
        </w:rPr>
      </w:pPr>
    </w:p>
    <w:p w14:paraId="24FD3FF1" w14:textId="77777777" w:rsidR="00A35546" w:rsidRPr="003E6C27" w:rsidRDefault="00EB2F9F" w:rsidP="00645B94">
      <w:pPr>
        <w:jc w:val="both"/>
        <w:rPr>
          <w:rFonts w:ascii="Bookman Old Style" w:hAnsi="Bookman Old Style"/>
          <w:szCs w:val="24"/>
        </w:rPr>
      </w:pPr>
      <w:r>
        <w:t>Dated: {{sale_deed_date}}</w:t>
      </w:r>
    </w:p>
    <w:p w14:paraId="228AB514" w14:textId="77777777" w:rsidR="008C6BFF" w:rsidRDefault="008C6BFF" w:rsidP="00433661">
      <w:pPr>
        <w:ind w:left="5040"/>
        <w:jc w:val="both"/>
        <w:rPr>
          <w:rFonts w:ascii="Bookman Old Style" w:hAnsi="Bookman Old Style"/>
          <w:szCs w:val="24"/>
        </w:rPr>
      </w:pPr>
    </w:p>
    <w:p w14:paraId="3E518068" w14:textId="77777777" w:rsidR="00A35546" w:rsidRPr="003E6C27" w:rsidRDefault="00A35546" w:rsidP="00433661">
      <w:pPr>
        <w:ind w:left="5040"/>
        <w:jc w:val="both"/>
        <w:rPr>
          <w:rFonts w:ascii="Bookman Old Style" w:hAnsi="Bookman Old Style"/>
          <w:szCs w:val="24"/>
        </w:rPr>
      </w:pPr>
      <w:r>
        <w:t>Deponent {{affidavit_date}}</w:t>
      </w:r>
    </w:p>
    <w:p w14:paraId="57B7DBD7" w14:textId="14FE16CC" w:rsidR="00A35546" w:rsidRPr="003E6C27" w:rsidRDefault="006F7FF8" w:rsidP="00564327">
      <w:pPr>
        <w:ind w:left="4320" w:firstLine="720"/>
        <w:rPr>
          <w:rFonts w:ascii="Bookman Old Style" w:hAnsi="Bookman Old Style"/>
          <w:b/>
          <w:bCs/>
          <w:szCs w:val="24"/>
        </w:rPr>
      </w:pPr>
      <w:r>
        <w:t>Name {{deponent_signature}}</w:t>
      </w:r>
    </w:p>
    <w:p w14:paraId="2B2BE095" w14:textId="65549AF1" w:rsidR="00462901" w:rsidRPr="003E6C27" w:rsidRDefault="00592EB2" w:rsidP="00564327">
      <w:pPr>
        <w:ind w:left="4320" w:firstLine="720"/>
        <w:rPr>
          <w:rFonts w:ascii="Bookman Old Style" w:hAnsi="Bookman Old Style"/>
          <w:szCs w:val="24"/>
        </w:rPr>
      </w:pPr>
      <w:r>
        <w:t>CNIC No. {{deponent_name}}</w:t>
      </w:r>
    </w:p>
    <w:p w14:paraId="4D536C2D" w14:textId="77777777" w:rsidR="00462901" w:rsidRPr="003E6C27" w:rsidRDefault="00462901" w:rsidP="00564327">
      <w:pPr>
        <w:ind w:left="4320" w:firstLine="720"/>
        <w:rPr>
          <w:rFonts w:ascii="Bookman Old Style" w:hAnsi="Bookman Old Style"/>
          <w:szCs w:val="24"/>
        </w:rPr>
      </w:pPr>
    </w:p>
    <w:p w14:paraId="1469CF18" w14:textId="77777777" w:rsidR="00A35546" w:rsidRPr="003E6C27" w:rsidRDefault="00A35546" w:rsidP="00433661">
      <w:pPr>
        <w:rPr>
          <w:rFonts w:ascii="Bookman Old Style" w:hAnsi="Bookman Old Style"/>
          <w:szCs w:val="24"/>
        </w:rPr>
      </w:pPr>
    </w:p>
    <w:p w14:paraId="3A3A8FE7" w14:textId="77777777" w:rsidR="00EA6CA3" w:rsidRPr="003E6C27" w:rsidRDefault="00EA6CA3" w:rsidP="00EA6CA3">
      <w:pPr>
        <w:rPr>
          <w:rFonts w:ascii="Bookman Old Style" w:hAnsi="Bookman Old Style"/>
          <w:szCs w:val="24"/>
        </w:rPr>
      </w:pPr>
    </w:p>
    <w:p w14:paraId="73AF75FE" w14:textId="77777777" w:rsidR="00EA6CA3" w:rsidRPr="003E6C27" w:rsidRDefault="00EA6CA3" w:rsidP="00EA6CA3">
      <w:pPr>
        <w:rPr>
          <w:rFonts w:ascii="Bookman Old Style" w:hAnsi="Bookman Old Style"/>
          <w:szCs w:val="24"/>
        </w:rPr>
      </w:pPr>
    </w:p>
    <w:p w14:paraId="2D4E92C0" w14:textId="77777777" w:rsidR="00995FF5" w:rsidRPr="003E6C27" w:rsidRDefault="00995FF5" w:rsidP="0009543B"/>
    <w:sectPr w:rsidR="00995FF5" w:rsidRPr="003E6C27" w:rsidSect="003E6C27">
      <w:pgSz w:w="12240" w:h="20160" w:code="5"/>
      <w:pgMar w:top="2880" w:right="1440" w:bottom="1440" w:left="1440" w:header="72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131B8" w14:textId="77777777" w:rsidR="00107D72" w:rsidRDefault="00107D72">
      <w:r>
        <w:separator/>
      </w:r>
    </w:p>
  </w:endnote>
  <w:endnote w:type="continuationSeparator" w:id="0">
    <w:p w14:paraId="75A83764" w14:textId="77777777" w:rsidR="00107D72" w:rsidRDefault="00107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B7ACD" w14:textId="77777777" w:rsidR="00107D72" w:rsidRDefault="00107D72">
      <w:r>
        <w:separator/>
      </w:r>
    </w:p>
  </w:footnote>
  <w:footnote w:type="continuationSeparator" w:id="0">
    <w:p w14:paraId="02F92239" w14:textId="77777777" w:rsidR="00107D72" w:rsidRDefault="00107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779"/>
    <w:multiLevelType w:val="hybridMultilevel"/>
    <w:tmpl w:val="A838FBE4"/>
    <w:lvl w:ilvl="0" w:tplc="A7D895B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69"/>
    <w:rsid w:val="00000C98"/>
    <w:rsid w:val="00003487"/>
    <w:rsid w:val="00006831"/>
    <w:rsid w:val="000068B4"/>
    <w:rsid w:val="00014775"/>
    <w:rsid w:val="00027864"/>
    <w:rsid w:val="00033AFA"/>
    <w:rsid w:val="000432DF"/>
    <w:rsid w:val="0008156E"/>
    <w:rsid w:val="00081E6B"/>
    <w:rsid w:val="0009543B"/>
    <w:rsid w:val="000A2BB6"/>
    <w:rsid w:val="000A6F1B"/>
    <w:rsid w:val="000C34FE"/>
    <w:rsid w:val="000D4FC3"/>
    <w:rsid w:val="000E41B8"/>
    <w:rsid w:val="0010495C"/>
    <w:rsid w:val="00107D72"/>
    <w:rsid w:val="001113F4"/>
    <w:rsid w:val="00127DF4"/>
    <w:rsid w:val="00133D33"/>
    <w:rsid w:val="00156AEE"/>
    <w:rsid w:val="0016691D"/>
    <w:rsid w:val="00172BCE"/>
    <w:rsid w:val="00183673"/>
    <w:rsid w:val="00185960"/>
    <w:rsid w:val="001C49CB"/>
    <w:rsid w:val="001E1685"/>
    <w:rsid w:val="001F0C20"/>
    <w:rsid w:val="001F79C7"/>
    <w:rsid w:val="0020193C"/>
    <w:rsid w:val="0020445A"/>
    <w:rsid w:val="00211F81"/>
    <w:rsid w:val="0023252D"/>
    <w:rsid w:val="00237EB3"/>
    <w:rsid w:val="002421E2"/>
    <w:rsid w:val="00246164"/>
    <w:rsid w:val="002516D1"/>
    <w:rsid w:val="00251A4C"/>
    <w:rsid w:val="00267D69"/>
    <w:rsid w:val="00273455"/>
    <w:rsid w:val="0027681A"/>
    <w:rsid w:val="00284FFF"/>
    <w:rsid w:val="002B5A75"/>
    <w:rsid w:val="002C54C7"/>
    <w:rsid w:val="002C6A0D"/>
    <w:rsid w:val="002E4D14"/>
    <w:rsid w:val="002F0ED0"/>
    <w:rsid w:val="003039EF"/>
    <w:rsid w:val="00311A51"/>
    <w:rsid w:val="00334CA9"/>
    <w:rsid w:val="00354554"/>
    <w:rsid w:val="003627D9"/>
    <w:rsid w:val="0036549B"/>
    <w:rsid w:val="00377E47"/>
    <w:rsid w:val="00384381"/>
    <w:rsid w:val="003A3A09"/>
    <w:rsid w:val="003A7577"/>
    <w:rsid w:val="003E6C27"/>
    <w:rsid w:val="003F2142"/>
    <w:rsid w:val="003F39B8"/>
    <w:rsid w:val="003F45B5"/>
    <w:rsid w:val="003F791F"/>
    <w:rsid w:val="004037F6"/>
    <w:rsid w:val="00413959"/>
    <w:rsid w:val="004238D8"/>
    <w:rsid w:val="004249EB"/>
    <w:rsid w:val="00433661"/>
    <w:rsid w:val="004355E9"/>
    <w:rsid w:val="00445B52"/>
    <w:rsid w:val="0045414B"/>
    <w:rsid w:val="004542F0"/>
    <w:rsid w:val="00462901"/>
    <w:rsid w:val="00464BAE"/>
    <w:rsid w:val="00482867"/>
    <w:rsid w:val="00490DA8"/>
    <w:rsid w:val="00494532"/>
    <w:rsid w:val="00496E3A"/>
    <w:rsid w:val="004A67FE"/>
    <w:rsid w:val="004D416A"/>
    <w:rsid w:val="004D55D1"/>
    <w:rsid w:val="004E2671"/>
    <w:rsid w:val="004F7D3D"/>
    <w:rsid w:val="00510614"/>
    <w:rsid w:val="00511D0D"/>
    <w:rsid w:val="00513322"/>
    <w:rsid w:val="00530899"/>
    <w:rsid w:val="00535D29"/>
    <w:rsid w:val="00545425"/>
    <w:rsid w:val="00545FE0"/>
    <w:rsid w:val="00550328"/>
    <w:rsid w:val="0055584A"/>
    <w:rsid w:val="00564327"/>
    <w:rsid w:val="00570664"/>
    <w:rsid w:val="0057412F"/>
    <w:rsid w:val="00581F64"/>
    <w:rsid w:val="00592EB2"/>
    <w:rsid w:val="005A0212"/>
    <w:rsid w:val="005A2DA9"/>
    <w:rsid w:val="005B23AD"/>
    <w:rsid w:val="005B3CA3"/>
    <w:rsid w:val="005B7CDB"/>
    <w:rsid w:val="005C0B51"/>
    <w:rsid w:val="005C3904"/>
    <w:rsid w:val="005E5BAB"/>
    <w:rsid w:val="005F4770"/>
    <w:rsid w:val="005F5CC7"/>
    <w:rsid w:val="0060211C"/>
    <w:rsid w:val="006024E0"/>
    <w:rsid w:val="006057BB"/>
    <w:rsid w:val="00607F3A"/>
    <w:rsid w:val="00617135"/>
    <w:rsid w:val="0061781E"/>
    <w:rsid w:val="0062622D"/>
    <w:rsid w:val="00630519"/>
    <w:rsid w:val="00633FE5"/>
    <w:rsid w:val="00635269"/>
    <w:rsid w:val="00642E38"/>
    <w:rsid w:val="00645B94"/>
    <w:rsid w:val="00666FE6"/>
    <w:rsid w:val="00674A9A"/>
    <w:rsid w:val="006924B4"/>
    <w:rsid w:val="00693F43"/>
    <w:rsid w:val="006A4A45"/>
    <w:rsid w:val="006B27D9"/>
    <w:rsid w:val="006C5A02"/>
    <w:rsid w:val="006C5B26"/>
    <w:rsid w:val="006D0042"/>
    <w:rsid w:val="006D0F3A"/>
    <w:rsid w:val="006D12DE"/>
    <w:rsid w:val="006F7FF8"/>
    <w:rsid w:val="00704807"/>
    <w:rsid w:val="00710FE9"/>
    <w:rsid w:val="007213F2"/>
    <w:rsid w:val="007223E9"/>
    <w:rsid w:val="007343E2"/>
    <w:rsid w:val="00743457"/>
    <w:rsid w:val="007457A6"/>
    <w:rsid w:val="007718A3"/>
    <w:rsid w:val="0077353A"/>
    <w:rsid w:val="007909A8"/>
    <w:rsid w:val="0079320E"/>
    <w:rsid w:val="00796CC1"/>
    <w:rsid w:val="0079763C"/>
    <w:rsid w:val="007A2EA3"/>
    <w:rsid w:val="007A4DA2"/>
    <w:rsid w:val="007A5E37"/>
    <w:rsid w:val="007B21E2"/>
    <w:rsid w:val="007C04EB"/>
    <w:rsid w:val="007C704E"/>
    <w:rsid w:val="007D47F3"/>
    <w:rsid w:val="007E137F"/>
    <w:rsid w:val="007E5C97"/>
    <w:rsid w:val="007E666E"/>
    <w:rsid w:val="008109DD"/>
    <w:rsid w:val="00814098"/>
    <w:rsid w:val="00814424"/>
    <w:rsid w:val="00815E65"/>
    <w:rsid w:val="00821DF6"/>
    <w:rsid w:val="00822320"/>
    <w:rsid w:val="008234A5"/>
    <w:rsid w:val="00824CD4"/>
    <w:rsid w:val="0082727F"/>
    <w:rsid w:val="00850000"/>
    <w:rsid w:val="00852E87"/>
    <w:rsid w:val="008538B2"/>
    <w:rsid w:val="0086601A"/>
    <w:rsid w:val="008711D5"/>
    <w:rsid w:val="00880338"/>
    <w:rsid w:val="00882A77"/>
    <w:rsid w:val="00886782"/>
    <w:rsid w:val="00887301"/>
    <w:rsid w:val="008A350D"/>
    <w:rsid w:val="008A77B3"/>
    <w:rsid w:val="008B19DA"/>
    <w:rsid w:val="008C698F"/>
    <w:rsid w:val="008C6BFF"/>
    <w:rsid w:val="008C70C1"/>
    <w:rsid w:val="008D1307"/>
    <w:rsid w:val="008D77F4"/>
    <w:rsid w:val="008E6A56"/>
    <w:rsid w:val="008F2989"/>
    <w:rsid w:val="008F573C"/>
    <w:rsid w:val="008F74EB"/>
    <w:rsid w:val="008F7ED4"/>
    <w:rsid w:val="0090182D"/>
    <w:rsid w:val="00902C6C"/>
    <w:rsid w:val="00916E7A"/>
    <w:rsid w:val="00931055"/>
    <w:rsid w:val="00935DEA"/>
    <w:rsid w:val="0094457C"/>
    <w:rsid w:val="009457F8"/>
    <w:rsid w:val="0094599A"/>
    <w:rsid w:val="0097263A"/>
    <w:rsid w:val="00990B63"/>
    <w:rsid w:val="00995F57"/>
    <w:rsid w:val="00995FF5"/>
    <w:rsid w:val="009969CD"/>
    <w:rsid w:val="009B1565"/>
    <w:rsid w:val="009B29CD"/>
    <w:rsid w:val="009B5805"/>
    <w:rsid w:val="009C08B1"/>
    <w:rsid w:val="009D138D"/>
    <w:rsid w:val="009E1163"/>
    <w:rsid w:val="009F68AA"/>
    <w:rsid w:val="009F6D23"/>
    <w:rsid w:val="009F70E8"/>
    <w:rsid w:val="009F7375"/>
    <w:rsid w:val="00A01784"/>
    <w:rsid w:val="00A02AB9"/>
    <w:rsid w:val="00A1694A"/>
    <w:rsid w:val="00A17C7E"/>
    <w:rsid w:val="00A232E2"/>
    <w:rsid w:val="00A35546"/>
    <w:rsid w:val="00A50922"/>
    <w:rsid w:val="00A54F9E"/>
    <w:rsid w:val="00A60C20"/>
    <w:rsid w:val="00A61D1B"/>
    <w:rsid w:val="00A62713"/>
    <w:rsid w:val="00A66FDB"/>
    <w:rsid w:val="00A71196"/>
    <w:rsid w:val="00A72156"/>
    <w:rsid w:val="00A76691"/>
    <w:rsid w:val="00A80FBF"/>
    <w:rsid w:val="00A8118D"/>
    <w:rsid w:val="00A942B9"/>
    <w:rsid w:val="00A9458C"/>
    <w:rsid w:val="00A95104"/>
    <w:rsid w:val="00A95AEF"/>
    <w:rsid w:val="00AB377E"/>
    <w:rsid w:val="00AF00D2"/>
    <w:rsid w:val="00AF7548"/>
    <w:rsid w:val="00B00DB6"/>
    <w:rsid w:val="00B0435A"/>
    <w:rsid w:val="00B04599"/>
    <w:rsid w:val="00B1042D"/>
    <w:rsid w:val="00B21B74"/>
    <w:rsid w:val="00B22D58"/>
    <w:rsid w:val="00B25940"/>
    <w:rsid w:val="00B33C1C"/>
    <w:rsid w:val="00B35879"/>
    <w:rsid w:val="00B405F6"/>
    <w:rsid w:val="00B47CFE"/>
    <w:rsid w:val="00B655FE"/>
    <w:rsid w:val="00B92D7D"/>
    <w:rsid w:val="00B96379"/>
    <w:rsid w:val="00BC186A"/>
    <w:rsid w:val="00BC2947"/>
    <w:rsid w:val="00BC3DF8"/>
    <w:rsid w:val="00BC682D"/>
    <w:rsid w:val="00BD224B"/>
    <w:rsid w:val="00BE5827"/>
    <w:rsid w:val="00BE5A4B"/>
    <w:rsid w:val="00BE7378"/>
    <w:rsid w:val="00BF5EEA"/>
    <w:rsid w:val="00C07F5B"/>
    <w:rsid w:val="00C27C17"/>
    <w:rsid w:val="00C334F5"/>
    <w:rsid w:val="00C3573E"/>
    <w:rsid w:val="00C35958"/>
    <w:rsid w:val="00C37DEA"/>
    <w:rsid w:val="00C45843"/>
    <w:rsid w:val="00C55FE8"/>
    <w:rsid w:val="00C5668C"/>
    <w:rsid w:val="00C920CB"/>
    <w:rsid w:val="00C96776"/>
    <w:rsid w:val="00CA3C2B"/>
    <w:rsid w:val="00CB718B"/>
    <w:rsid w:val="00CC536E"/>
    <w:rsid w:val="00CD6E5F"/>
    <w:rsid w:val="00CE3819"/>
    <w:rsid w:val="00CE406E"/>
    <w:rsid w:val="00D033D0"/>
    <w:rsid w:val="00D03CD6"/>
    <w:rsid w:val="00D059B0"/>
    <w:rsid w:val="00D079C9"/>
    <w:rsid w:val="00D10059"/>
    <w:rsid w:val="00D10B66"/>
    <w:rsid w:val="00D224DB"/>
    <w:rsid w:val="00D22C9B"/>
    <w:rsid w:val="00D334A4"/>
    <w:rsid w:val="00D56BE1"/>
    <w:rsid w:val="00D6756F"/>
    <w:rsid w:val="00D70D92"/>
    <w:rsid w:val="00D84B7A"/>
    <w:rsid w:val="00D95468"/>
    <w:rsid w:val="00DB22EC"/>
    <w:rsid w:val="00DB35EB"/>
    <w:rsid w:val="00DB6EA9"/>
    <w:rsid w:val="00DC15D1"/>
    <w:rsid w:val="00DC48E4"/>
    <w:rsid w:val="00DC6DD5"/>
    <w:rsid w:val="00DC7306"/>
    <w:rsid w:val="00DC755C"/>
    <w:rsid w:val="00DD1FB3"/>
    <w:rsid w:val="00DD7D27"/>
    <w:rsid w:val="00DE4F31"/>
    <w:rsid w:val="00DE6577"/>
    <w:rsid w:val="00E00E86"/>
    <w:rsid w:val="00E02946"/>
    <w:rsid w:val="00E4692E"/>
    <w:rsid w:val="00E5372F"/>
    <w:rsid w:val="00E56BB0"/>
    <w:rsid w:val="00E604FF"/>
    <w:rsid w:val="00E63A1C"/>
    <w:rsid w:val="00E75D5B"/>
    <w:rsid w:val="00E94303"/>
    <w:rsid w:val="00EA6CA3"/>
    <w:rsid w:val="00EB04DD"/>
    <w:rsid w:val="00EB2F9F"/>
    <w:rsid w:val="00EB38C3"/>
    <w:rsid w:val="00EB584E"/>
    <w:rsid w:val="00EB5AA1"/>
    <w:rsid w:val="00EF101C"/>
    <w:rsid w:val="00EF40F6"/>
    <w:rsid w:val="00F00FA1"/>
    <w:rsid w:val="00F0729F"/>
    <w:rsid w:val="00F2446B"/>
    <w:rsid w:val="00F25E52"/>
    <w:rsid w:val="00F34E94"/>
    <w:rsid w:val="00F71AB7"/>
    <w:rsid w:val="00F728F4"/>
    <w:rsid w:val="00F844BE"/>
    <w:rsid w:val="00F95B42"/>
    <w:rsid w:val="00FA36A2"/>
    <w:rsid w:val="00FC6093"/>
    <w:rsid w:val="00FD1490"/>
    <w:rsid w:val="00FD14B3"/>
    <w:rsid w:val="00FE20A2"/>
    <w:rsid w:val="00F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6514EE60"/>
  <w15:chartTrackingRefBased/>
  <w15:docId w15:val="{932A26F7-7CA6-4A37-B24F-395F42D2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546"/>
    <w:rPr>
      <w:rFonts w:eastAsia="Times New Roman"/>
      <w:sz w:val="24"/>
      <w:lang w:val="en-US" w:eastAsia="en-US"/>
    </w:rPr>
  </w:style>
  <w:style w:type="paragraph" w:styleId="Heading5">
    <w:name w:val="heading 5"/>
    <w:basedOn w:val="Normal"/>
    <w:next w:val="Normal"/>
    <w:qFormat/>
    <w:rsid w:val="00A35546"/>
    <w:pPr>
      <w:keepNext/>
      <w:jc w:val="center"/>
      <w:outlineLvl w:val="4"/>
    </w:pPr>
    <w:rPr>
      <w:rFonts w:ascii="Arial" w:hAnsi="Arial"/>
      <w:b/>
      <w:sz w:val="34"/>
      <w:szCs w:val="2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A35546"/>
    <w:pPr>
      <w:jc w:val="center"/>
    </w:pPr>
    <w:rPr>
      <w:b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AFFIDAVIT</vt:lpstr>
    </vt:vector>
  </TitlesOfParts>
  <Company>KCKCT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</dc:title>
  <dc:subject/>
  <dc:creator>d</dc:creator>
  <cp:keywords/>
  <dc:description/>
  <cp:lastModifiedBy>Haroon</cp:lastModifiedBy>
  <cp:revision>2</cp:revision>
  <dcterms:created xsi:type="dcterms:W3CDTF">2026-03-16T13:12:00Z</dcterms:created>
  <dcterms:modified xsi:type="dcterms:W3CDTF">2026-03-16T13:12:00Z</dcterms:modified>
</cp:coreProperties>
</file>