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F93" w:rsidRDefault="00F72F93" w:rsidP="00F72F9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Name: Dev Maru</w:t>
      </w:r>
    </w:p>
    <w:p w:rsidR="00F72F93" w:rsidRDefault="00F72F93" w:rsidP="00F72F93">
      <w:pPr>
        <w:jc w:val="center"/>
        <w:rPr>
          <w:rFonts w:ascii="Times New Roman" w:hAnsi="Times New Roman"/>
          <w:sz w:val="32"/>
          <w:szCs w:val="32"/>
        </w:rPr>
      </w:pPr>
    </w:p>
    <w:p w:rsidR="009011AA" w:rsidRDefault="00F72F93" w:rsidP="00F72F93">
      <w:pPr>
        <w:ind w:left="288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</w:t>
      </w:r>
      <w:r w:rsidRPr="00F72F93">
        <w:rPr>
          <w:rFonts w:ascii="Times New Roman" w:hAnsi="Times New Roman"/>
          <w:sz w:val="32"/>
          <w:szCs w:val="32"/>
        </w:rPr>
        <w:t>Databases Lab</w:t>
      </w: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Table 1</w:t>
      </w: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6519211" cy="4195233"/>
            <wp:effectExtent l="0" t="0" r="8890" b="0"/>
            <wp:docPr id="2" name="Picture 2" descr="Macintosh HD:Users:Dev:Desktop:Tab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ev:Desktop:Tabl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211" cy="419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Table 2</w:t>
      </w: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228473E8" wp14:editId="4E5F5FCD">
            <wp:extent cx="6055783" cy="3911027"/>
            <wp:effectExtent l="0" t="0" r="0" b="635"/>
            <wp:docPr id="4" name="Picture 4" descr="Macintosh HD:Users:Dev:Desktop:Tab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ev:Desktop:Tabl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783" cy="391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Table 3</w:t>
      </w: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5486400" cy="3505200"/>
            <wp:effectExtent l="0" t="0" r="0" b="0"/>
            <wp:docPr id="5" name="Picture 5" descr="Macintosh HD:Users:Dev:Desktop:Tabl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ev:Desktop:Tabl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F72F93" w:rsidRDefault="00F72F93" w:rsidP="00F72F9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SQL Script 1</w:t>
      </w: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6418317" cy="3877733"/>
            <wp:effectExtent l="0" t="0" r="8255" b="8890"/>
            <wp:docPr id="6" name="Picture 6" descr="Macintosh HD:Users:Dev:Desktop:Screen Shot 2016-10-03 at 10.48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Dev:Desktop:Screen Shot 2016-10-03 at 10.48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317" cy="387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SQL Script 2</w:t>
      </w: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6345084" cy="4097867"/>
            <wp:effectExtent l="0" t="0" r="5080" b="0"/>
            <wp:docPr id="7" name="Picture 7" descr="Macintosh HD:Users:Dev:Desktop:SQL_Scrip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Dev:Desktop:SQL_Script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084" cy="409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SQL Script 3</w:t>
      </w: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6260875" cy="4072467"/>
            <wp:effectExtent l="0" t="0" r="0" b="0"/>
            <wp:docPr id="8" name="Picture 8" descr="Macintosh HD:Users:Dev:Desktop:SQL_Scrip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Dev:Desktop:SQL_Script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875" cy="407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Model</w:t>
      </w: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Default="00700EFA" w:rsidP="00F72F93">
      <w:pPr>
        <w:rPr>
          <w:rFonts w:ascii="Times New Roman" w:hAnsi="Times New Roman"/>
          <w:sz w:val="32"/>
          <w:szCs w:val="32"/>
        </w:rPr>
      </w:pPr>
    </w:p>
    <w:p w:rsidR="00700EFA" w:rsidRPr="00F72F93" w:rsidRDefault="00700EFA" w:rsidP="00700EFA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6583234" cy="4521200"/>
            <wp:effectExtent l="0" t="0" r="0" b="0"/>
            <wp:docPr id="9" name="Picture 9" descr="Macintosh HD:Users:Dev:Desktop:data_model_diagram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Dev:Desktop:data_model_diagram_screen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307" cy="452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EFA" w:rsidRPr="00F72F93" w:rsidSect="00700EFA">
      <w:pgSz w:w="12240" w:h="15840"/>
      <w:pgMar w:top="1440" w:right="180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93"/>
    <w:rsid w:val="002838A7"/>
    <w:rsid w:val="00700EFA"/>
    <w:rsid w:val="009011AA"/>
    <w:rsid w:val="00F7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7087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F9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9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2F9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F9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33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Maru</dc:creator>
  <cp:keywords/>
  <dc:description/>
  <cp:lastModifiedBy>Dev Maru</cp:lastModifiedBy>
  <cp:revision>1</cp:revision>
  <dcterms:created xsi:type="dcterms:W3CDTF">2016-10-04T02:35:00Z</dcterms:created>
  <dcterms:modified xsi:type="dcterms:W3CDTF">2016-10-04T02:55:00Z</dcterms:modified>
</cp:coreProperties>
</file>