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40"/>
        <w:gridCol w:w="450"/>
        <w:gridCol w:w="3870"/>
        <w:gridCol w:w="3690"/>
      </w:tblGrid>
      <w:tr w:rsidR="0051553F" w:rsidRPr="00460594" w:rsidTr="002B312A">
        <w:trPr>
          <w:trHeight w:val="539"/>
        </w:trPr>
        <w:tc>
          <w:tcPr>
            <w:tcW w:w="2340" w:type="dxa"/>
            <w:vMerge w:val="restart"/>
            <w:vAlign w:val="bottom"/>
          </w:tcPr>
          <w:p w:rsidR="0051553F" w:rsidRPr="00460594" w:rsidRDefault="0051553F" w:rsidP="0047018A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60594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>
                  <wp:extent cx="914400" cy="9583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 rotWithShape="1">
                          <a:blip r:embed="rId7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0" y="0"/>
                            <a:ext cx="923517" cy="967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51553F" w:rsidRPr="00460594" w:rsidRDefault="0051553F" w:rsidP="00C722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70" w:type="dxa"/>
            <w:vAlign w:val="center"/>
          </w:tcPr>
          <w:p w:rsidR="0051553F" w:rsidRPr="00460594" w:rsidRDefault="00636572" w:rsidP="00636572">
            <w:pPr>
              <w:pStyle w:val="Heading1"/>
              <w:spacing w:before="100" w:beforeAutospacing="1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460594">
              <w:rPr>
                <w:rFonts w:ascii="Arial" w:hAnsi="Arial" w:cs="Arial"/>
                <w:bCs w:val="0"/>
                <w:color w:val="auto"/>
                <w:sz w:val="22"/>
                <w:szCs w:val="22"/>
              </w:rPr>
              <w:t>Prudhvi Raj</w:t>
            </w:r>
            <w:r w:rsidR="00802589" w:rsidRPr="00460594">
              <w:rPr>
                <w:rFonts w:ascii="Arial" w:hAnsi="Arial" w:cs="Arial"/>
                <w:color w:val="auto"/>
                <w:sz w:val="22"/>
                <w:szCs w:val="22"/>
              </w:rPr>
              <w:t>/</w:t>
            </w:r>
            <w:r w:rsidR="0043334F" w:rsidRPr="00460594">
              <w:rPr>
                <w:rFonts w:ascii="Arial" w:hAnsi="Arial" w:cs="Arial"/>
                <w:color w:val="auto"/>
                <w:sz w:val="22"/>
                <w:szCs w:val="22"/>
              </w:rPr>
              <w:t>361890</w:t>
            </w:r>
          </w:p>
        </w:tc>
        <w:tc>
          <w:tcPr>
            <w:tcW w:w="3690" w:type="dxa"/>
            <w:vAlign w:val="center"/>
          </w:tcPr>
          <w:p w:rsidR="0051553F" w:rsidRPr="00460594" w:rsidRDefault="0051553F" w:rsidP="0047018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7018A" w:rsidRPr="00460594" w:rsidTr="002B312A">
        <w:trPr>
          <w:trHeight w:val="432"/>
        </w:trPr>
        <w:tc>
          <w:tcPr>
            <w:tcW w:w="2340" w:type="dxa"/>
            <w:vMerge/>
            <w:vAlign w:val="center"/>
          </w:tcPr>
          <w:p w:rsidR="0047018A" w:rsidRPr="00460594" w:rsidRDefault="0047018A" w:rsidP="007C3FA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" w:type="dxa"/>
            <w:vMerge/>
            <w:vAlign w:val="center"/>
          </w:tcPr>
          <w:p w:rsidR="0047018A" w:rsidRPr="00460594" w:rsidRDefault="0047018A" w:rsidP="007C3FA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70" w:type="dxa"/>
            <w:vAlign w:val="center"/>
          </w:tcPr>
          <w:p w:rsidR="0047018A" w:rsidRPr="00460594" w:rsidRDefault="0047018A" w:rsidP="0047018A">
            <w:pPr>
              <w:pStyle w:val="Heading1"/>
              <w:spacing w:before="100" w:beforeAutospacing="1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3690" w:type="dxa"/>
            <w:vAlign w:val="center"/>
          </w:tcPr>
          <w:p w:rsidR="0047018A" w:rsidRPr="00460594" w:rsidRDefault="0024511B" w:rsidP="009E0A06">
            <w:pPr>
              <w:pStyle w:val="Heading1"/>
              <w:spacing w:before="100" w:beforeAutospacing="1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 w:rsidRPr="00460594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5</w:t>
            </w:r>
            <w:r w:rsidR="00074836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 xml:space="preserve"> </w:t>
            </w:r>
            <w:r w:rsidR="009E0A06" w:rsidRPr="00460594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years</w:t>
            </w:r>
          </w:p>
        </w:tc>
      </w:tr>
      <w:tr w:rsidR="0047018A" w:rsidRPr="00460594" w:rsidTr="002B312A">
        <w:trPr>
          <w:trHeight w:val="224"/>
        </w:trPr>
        <w:tc>
          <w:tcPr>
            <w:tcW w:w="2340" w:type="dxa"/>
            <w:vMerge/>
            <w:vAlign w:val="center"/>
          </w:tcPr>
          <w:p w:rsidR="0047018A" w:rsidRPr="00460594" w:rsidRDefault="0047018A" w:rsidP="007C3FA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" w:type="dxa"/>
            <w:vMerge/>
            <w:vAlign w:val="center"/>
          </w:tcPr>
          <w:p w:rsidR="0047018A" w:rsidRPr="00460594" w:rsidRDefault="0047018A" w:rsidP="007C3FA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70" w:type="dxa"/>
            <w:vAlign w:val="center"/>
          </w:tcPr>
          <w:p w:rsidR="0047018A" w:rsidRPr="00460594" w:rsidRDefault="00472AFF" w:rsidP="00472AFF">
            <w:pPr>
              <w:pStyle w:val="Heading1"/>
              <w:spacing w:before="100" w:beforeAutospacing="1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 w:rsidRPr="00460594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DLF</w:t>
            </w:r>
            <w:r w:rsidR="002B312A" w:rsidRPr="00460594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 xml:space="preserve">, </w:t>
            </w:r>
            <w:r w:rsidRPr="00460594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Hyderabad</w:t>
            </w:r>
          </w:p>
        </w:tc>
        <w:tc>
          <w:tcPr>
            <w:tcW w:w="3690" w:type="dxa"/>
            <w:vAlign w:val="center"/>
          </w:tcPr>
          <w:p w:rsidR="0047018A" w:rsidRPr="00460594" w:rsidRDefault="005C018B" w:rsidP="00D04BFD">
            <w:pPr>
              <w:rPr>
                <w:rFonts w:ascii="Arial" w:hAnsi="Arial" w:cs="Arial"/>
                <w:sz w:val="22"/>
                <w:szCs w:val="22"/>
              </w:rPr>
            </w:pPr>
            <w:r w:rsidRPr="00460594">
              <w:rPr>
                <w:rFonts w:ascii="Arial" w:hAnsi="Arial" w:cs="Arial"/>
                <w:sz w:val="22"/>
                <w:szCs w:val="22"/>
              </w:rPr>
              <w:t>Prudhvi.Vibuthi@cognizant.com</w:t>
            </w:r>
          </w:p>
        </w:tc>
      </w:tr>
    </w:tbl>
    <w:p w:rsidR="00C115EB" w:rsidRPr="00460594" w:rsidRDefault="00C115EB" w:rsidP="00C115EB">
      <w:pPr>
        <w:rPr>
          <w:rFonts w:ascii="Arial" w:hAnsi="Arial" w:cs="Arial"/>
          <w:sz w:val="22"/>
          <w:szCs w:val="22"/>
        </w:rPr>
      </w:pPr>
    </w:p>
    <w:p w:rsidR="004B66DD" w:rsidRPr="00460594" w:rsidRDefault="00280C47" w:rsidP="00C115E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>
          <v:rect id="Rectangle 10" o:spid="_x0000_s1026" style="position:absolute;margin-left:-27.6pt;margin-top:.15pt;width:518.25pt;height:2.15pt;z-index:-2516587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</w:pict>
      </w:r>
    </w:p>
    <w:tbl>
      <w:tblPr>
        <w:tblStyle w:val="TableGrid"/>
        <w:tblW w:w="10619" w:type="dxa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/>
      </w:tblPr>
      <w:tblGrid>
        <w:gridCol w:w="2358"/>
        <w:gridCol w:w="61"/>
        <w:gridCol w:w="389"/>
        <w:gridCol w:w="73"/>
        <w:gridCol w:w="1709"/>
        <w:gridCol w:w="180"/>
        <w:gridCol w:w="2682"/>
        <w:gridCol w:w="193"/>
        <w:gridCol w:w="19"/>
        <w:gridCol w:w="2686"/>
        <w:gridCol w:w="269"/>
      </w:tblGrid>
      <w:tr w:rsidR="00C7220C" w:rsidRPr="00460594" w:rsidTr="004B31FF">
        <w:trPr>
          <w:trHeight w:val="4703"/>
        </w:trPr>
        <w:tc>
          <w:tcPr>
            <w:tcW w:w="2419" w:type="dxa"/>
            <w:gridSpan w:val="2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7220C" w:rsidRPr="00460594" w:rsidRDefault="00C7220C" w:rsidP="00C7220C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460594">
              <w:rPr>
                <w:rFonts w:ascii="Arial" w:hAnsi="Arial" w:cs="Arial"/>
                <w:b/>
                <w:sz w:val="22"/>
                <w:szCs w:val="22"/>
              </w:rPr>
              <w:t>Summary</w:t>
            </w:r>
          </w:p>
        </w:tc>
        <w:tc>
          <w:tcPr>
            <w:tcW w:w="462" w:type="dxa"/>
            <w:gridSpan w:val="2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7220C" w:rsidRPr="00460594" w:rsidRDefault="00C7220C" w:rsidP="00C115E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38" w:type="dxa"/>
            <w:gridSpan w:val="7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DD43A1" w:rsidRPr="00460594" w:rsidRDefault="00DD43A1" w:rsidP="008D268E">
            <w:pPr>
              <w:numPr>
                <w:ilvl w:val="0"/>
                <w:numId w:val="9"/>
              </w:numPr>
              <w:suppressAutoHyphens/>
              <w:snapToGrid w:val="0"/>
              <w:spacing w:line="276" w:lineRule="auto"/>
              <w:jc w:val="both"/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</w:pPr>
            <w:r w:rsidRPr="00460594"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  <w:t xml:space="preserve">Have </w:t>
            </w:r>
            <w:r w:rsidR="0024511B" w:rsidRPr="00460594"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  <w:t>5</w:t>
            </w:r>
            <w:r w:rsidRPr="00460594"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  <w:t xml:space="preserve"> years of experience in developing Web applications throughout lifecycle, from identifying requirements to QA/QC and debugging. Proven background of completing projects on time.</w:t>
            </w:r>
          </w:p>
          <w:p w:rsidR="00E82A17" w:rsidRPr="00460594" w:rsidRDefault="00E82A17" w:rsidP="008D268E">
            <w:pPr>
              <w:suppressAutoHyphens/>
              <w:snapToGrid w:val="0"/>
              <w:spacing w:line="276" w:lineRule="auto"/>
              <w:ind w:left="360"/>
              <w:jc w:val="both"/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</w:pPr>
          </w:p>
          <w:p w:rsidR="00DD43A1" w:rsidRPr="00460594" w:rsidRDefault="00DD43A1" w:rsidP="008D268E">
            <w:pPr>
              <w:numPr>
                <w:ilvl w:val="0"/>
                <w:numId w:val="9"/>
              </w:numPr>
              <w:spacing w:before="100" w:after="100"/>
              <w:jc w:val="both"/>
              <w:rPr>
                <w:rFonts w:ascii="Arial" w:eastAsiaTheme="minorEastAsia" w:hAnsi="Arial" w:cs="Arial"/>
                <w:b/>
                <w:kern w:val="20"/>
                <w:sz w:val="22"/>
                <w:szCs w:val="22"/>
                <w:lang w:eastAsia="ja-JP"/>
              </w:rPr>
            </w:pPr>
            <w:r w:rsidRPr="00460594"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  <w:t>Hands on experience in developing web layouts using</w:t>
            </w:r>
            <w:r w:rsidR="00195972">
              <w:rPr>
                <w:rFonts w:ascii="Arial" w:eastAsiaTheme="minorEastAsia" w:hAnsi="Arial" w:cs="Arial"/>
                <w:b/>
                <w:kern w:val="20"/>
                <w:sz w:val="22"/>
                <w:szCs w:val="22"/>
                <w:lang w:eastAsia="ja-JP"/>
              </w:rPr>
              <w:t xml:space="preserve"> HTML5</w:t>
            </w:r>
            <w:r w:rsidRPr="00460594">
              <w:rPr>
                <w:rFonts w:ascii="Arial" w:eastAsiaTheme="minorEastAsia" w:hAnsi="Arial" w:cs="Arial"/>
                <w:b/>
                <w:kern w:val="20"/>
                <w:sz w:val="22"/>
                <w:szCs w:val="22"/>
                <w:lang w:eastAsia="ja-JP"/>
              </w:rPr>
              <w:t xml:space="preserve">, CSS3, </w:t>
            </w:r>
            <w:r w:rsidR="002D2EFC">
              <w:rPr>
                <w:rFonts w:ascii="Arial" w:eastAsiaTheme="minorEastAsia" w:hAnsi="Arial" w:cs="Arial"/>
                <w:b/>
                <w:kern w:val="20"/>
                <w:sz w:val="22"/>
                <w:szCs w:val="22"/>
                <w:lang w:eastAsia="ja-JP"/>
              </w:rPr>
              <w:t>Bootstrap</w:t>
            </w:r>
            <w:r w:rsidR="00A12AF9">
              <w:rPr>
                <w:rFonts w:ascii="Arial" w:eastAsiaTheme="minorEastAsia" w:hAnsi="Arial" w:cs="Arial"/>
                <w:b/>
                <w:kern w:val="20"/>
                <w:sz w:val="22"/>
                <w:szCs w:val="22"/>
                <w:lang w:eastAsia="ja-JP"/>
              </w:rPr>
              <w:t xml:space="preserve">, JavaScript, jQuery, jQuery UI, </w:t>
            </w:r>
            <w:r w:rsidR="00A80AB7">
              <w:rPr>
                <w:rFonts w:ascii="Arial" w:eastAsiaTheme="minorEastAsia" w:hAnsi="Arial" w:cs="Arial"/>
                <w:b/>
                <w:kern w:val="20"/>
                <w:sz w:val="22"/>
                <w:szCs w:val="22"/>
                <w:lang w:eastAsia="ja-JP"/>
              </w:rPr>
              <w:t>Require JS</w:t>
            </w:r>
          </w:p>
          <w:p w:rsidR="00E82A17" w:rsidRPr="00460594" w:rsidRDefault="00E82A17" w:rsidP="008D268E">
            <w:pPr>
              <w:spacing w:before="100" w:after="100"/>
              <w:jc w:val="both"/>
              <w:rPr>
                <w:rFonts w:ascii="Arial" w:eastAsiaTheme="minorEastAsia" w:hAnsi="Arial" w:cs="Arial"/>
                <w:b/>
                <w:kern w:val="20"/>
                <w:sz w:val="22"/>
                <w:szCs w:val="22"/>
                <w:lang w:eastAsia="ja-JP"/>
              </w:rPr>
            </w:pPr>
          </w:p>
          <w:p w:rsidR="00BF4007" w:rsidRPr="00460594" w:rsidRDefault="00BF4007" w:rsidP="008D268E">
            <w:pPr>
              <w:numPr>
                <w:ilvl w:val="0"/>
                <w:numId w:val="9"/>
              </w:numPr>
              <w:spacing w:before="100" w:after="100"/>
              <w:jc w:val="both"/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</w:pPr>
            <w:r w:rsidRPr="00460594"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  <w:t xml:space="preserve">Strong experience in plugin </w:t>
            </w:r>
            <w:r w:rsidR="00D81C74"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  <w:t>authoring</w:t>
            </w:r>
            <w:r w:rsidRPr="00460594"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  <w:t xml:space="preserve"> using </w:t>
            </w:r>
            <w:r w:rsidRPr="00460594">
              <w:rPr>
                <w:rFonts w:ascii="Arial" w:eastAsiaTheme="minorEastAsia" w:hAnsi="Arial" w:cs="Arial"/>
                <w:b/>
                <w:kern w:val="20"/>
                <w:sz w:val="22"/>
                <w:szCs w:val="22"/>
                <w:lang w:eastAsia="ja-JP"/>
              </w:rPr>
              <w:t>JavaScript OOP, Prototype</w:t>
            </w:r>
            <w:r w:rsidRPr="00460594"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  <w:t xml:space="preserve"> concepts and </w:t>
            </w:r>
            <w:r w:rsidRPr="00460594">
              <w:rPr>
                <w:rFonts w:ascii="Arial" w:eastAsiaTheme="minorEastAsia" w:hAnsi="Arial" w:cs="Arial"/>
                <w:b/>
                <w:kern w:val="20"/>
                <w:sz w:val="22"/>
                <w:szCs w:val="22"/>
                <w:lang w:eastAsia="ja-JP"/>
              </w:rPr>
              <w:t>jQuery</w:t>
            </w:r>
            <w:r w:rsidRPr="00460594"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  <w:t>.</w:t>
            </w:r>
          </w:p>
          <w:p w:rsidR="00E82A17" w:rsidRPr="00460594" w:rsidRDefault="00E82A17" w:rsidP="008D268E">
            <w:pPr>
              <w:spacing w:before="100" w:after="100"/>
              <w:jc w:val="both"/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</w:pPr>
          </w:p>
          <w:p w:rsidR="00BF4007" w:rsidRPr="00460594" w:rsidRDefault="00BF4007" w:rsidP="008D268E">
            <w:pPr>
              <w:numPr>
                <w:ilvl w:val="0"/>
                <w:numId w:val="9"/>
              </w:numPr>
              <w:suppressAutoHyphens/>
              <w:snapToGrid w:val="0"/>
              <w:spacing w:line="276" w:lineRule="auto"/>
              <w:jc w:val="both"/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</w:pPr>
            <w:r w:rsidRPr="00460594"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  <w:t xml:space="preserve">Expertise knowledge in Asynchronous Module </w:t>
            </w:r>
            <w:r w:rsidR="002D4C3A" w:rsidRPr="00460594"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  <w:t>Definition using</w:t>
            </w:r>
            <w:r w:rsidR="00A0543E"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  <w:t xml:space="preserve"> </w:t>
            </w:r>
            <w:r w:rsidRPr="00460594">
              <w:rPr>
                <w:rFonts w:ascii="Arial" w:eastAsiaTheme="minorEastAsia" w:hAnsi="Arial" w:cs="Arial"/>
                <w:b/>
                <w:kern w:val="20"/>
                <w:sz w:val="22"/>
                <w:szCs w:val="22"/>
                <w:lang w:eastAsia="ja-JP"/>
              </w:rPr>
              <w:t>RequireJS</w:t>
            </w:r>
            <w:r w:rsidRPr="00460594"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  <w:t>.</w:t>
            </w:r>
          </w:p>
          <w:p w:rsidR="00E82A17" w:rsidRPr="00460594" w:rsidRDefault="00E82A17" w:rsidP="008D268E">
            <w:pPr>
              <w:suppressAutoHyphens/>
              <w:snapToGrid w:val="0"/>
              <w:spacing w:line="276" w:lineRule="auto"/>
              <w:jc w:val="both"/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</w:pPr>
            <w:bookmarkStart w:id="0" w:name="_GoBack"/>
            <w:bookmarkEnd w:id="0"/>
          </w:p>
          <w:p w:rsidR="00E82A17" w:rsidRPr="00460594" w:rsidRDefault="00BF4007" w:rsidP="008D268E">
            <w:pPr>
              <w:numPr>
                <w:ilvl w:val="0"/>
                <w:numId w:val="9"/>
              </w:numPr>
              <w:suppressAutoHyphens/>
              <w:snapToGrid w:val="0"/>
              <w:spacing w:line="276" w:lineRule="auto"/>
              <w:jc w:val="both"/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</w:pPr>
            <w:r w:rsidRPr="00460594"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  <w:t xml:space="preserve">Authored multiple plugins like grid, tooltip, image sliders, dialog boxes etc using </w:t>
            </w:r>
            <w:r w:rsidRPr="00460594">
              <w:rPr>
                <w:rFonts w:ascii="Arial" w:eastAsiaTheme="minorEastAsia" w:hAnsi="Arial" w:cs="Arial"/>
                <w:b/>
                <w:kern w:val="20"/>
                <w:sz w:val="22"/>
                <w:szCs w:val="22"/>
                <w:lang w:eastAsia="ja-JP"/>
              </w:rPr>
              <w:t>jQuery</w:t>
            </w:r>
            <w:r w:rsidRPr="00460594"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  <w:t xml:space="preserve"> and </w:t>
            </w:r>
            <w:r w:rsidRPr="00460594">
              <w:rPr>
                <w:rFonts w:ascii="Arial" w:eastAsiaTheme="minorEastAsia" w:hAnsi="Arial" w:cs="Arial"/>
                <w:b/>
                <w:kern w:val="20"/>
                <w:sz w:val="22"/>
                <w:szCs w:val="22"/>
                <w:lang w:eastAsia="ja-JP"/>
              </w:rPr>
              <w:t>jQuery UI</w:t>
            </w:r>
          </w:p>
          <w:p w:rsidR="00E82A17" w:rsidRPr="00460594" w:rsidRDefault="00E82A17" w:rsidP="008D268E">
            <w:pPr>
              <w:suppressAutoHyphens/>
              <w:snapToGrid w:val="0"/>
              <w:spacing w:line="276" w:lineRule="auto"/>
              <w:jc w:val="both"/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</w:pPr>
          </w:p>
          <w:p w:rsidR="00BF4007" w:rsidRPr="00460594" w:rsidRDefault="00BF4007" w:rsidP="008D268E">
            <w:pPr>
              <w:numPr>
                <w:ilvl w:val="0"/>
                <w:numId w:val="9"/>
              </w:numPr>
              <w:suppressAutoHyphens/>
              <w:spacing w:line="276" w:lineRule="auto"/>
              <w:jc w:val="both"/>
              <w:rPr>
                <w:rFonts w:ascii="Arial" w:eastAsiaTheme="minorEastAsia" w:hAnsi="Arial" w:cs="Arial"/>
                <w:b/>
                <w:kern w:val="20"/>
                <w:sz w:val="22"/>
                <w:szCs w:val="22"/>
                <w:lang w:eastAsia="ja-JP"/>
              </w:rPr>
            </w:pPr>
            <w:r w:rsidRPr="00460594"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  <w:t xml:space="preserve">Proficient in </w:t>
            </w:r>
            <w:r w:rsidR="008841DB" w:rsidRPr="00460594">
              <w:rPr>
                <w:rFonts w:ascii="Arial" w:eastAsiaTheme="minorEastAsia" w:hAnsi="Arial" w:cs="Arial"/>
                <w:b/>
                <w:kern w:val="20"/>
                <w:sz w:val="22"/>
                <w:szCs w:val="22"/>
                <w:lang w:eastAsia="ja-JP"/>
              </w:rPr>
              <w:t>RWD</w:t>
            </w:r>
            <w:r w:rsidR="008841DB">
              <w:rPr>
                <w:rFonts w:ascii="Arial" w:eastAsiaTheme="minorEastAsia" w:hAnsi="Arial" w:cs="Arial"/>
                <w:b/>
                <w:kern w:val="20"/>
                <w:sz w:val="22"/>
                <w:szCs w:val="22"/>
                <w:lang w:eastAsia="ja-JP"/>
              </w:rPr>
              <w:t xml:space="preserve">, </w:t>
            </w:r>
            <w:r w:rsidRPr="00460594">
              <w:rPr>
                <w:rFonts w:ascii="Arial" w:eastAsiaTheme="minorEastAsia" w:hAnsi="Arial" w:cs="Arial"/>
                <w:b/>
                <w:kern w:val="20"/>
                <w:sz w:val="22"/>
                <w:szCs w:val="22"/>
                <w:lang w:eastAsia="ja-JP"/>
              </w:rPr>
              <w:t>KineticJS, Famo.us JS, Bootstrap, HTML5 canvas,</w:t>
            </w:r>
            <w:r w:rsidR="00CD7833">
              <w:rPr>
                <w:rFonts w:ascii="Arial" w:eastAsiaTheme="minorEastAsia" w:hAnsi="Arial" w:cs="Arial"/>
                <w:b/>
                <w:kern w:val="20"/>
                <w:sz w:val="22"/>
                <w:szCs w:val="22"/>
                <w:lang w:eastAsia="ja-JP"/>
              </w:rPr>
              <w:t xml:space="preserve">  Modernizer, </w:t>
            </w:r>
            <w:r w:rsidRPr="00460594">
              <w:rPr>
                <w:rFonts w:ascii="Arial" w:eastAsiaTheme="minorEastAsia" w:hAnsi="Arial" w:cs="Arial"/>
                <w:b/>
                <w:kern w:val="20"/>
                <w:sz w:val="22"/>
                <w:szCs w:val="22"/>
                <w:lang w:eastAsia="ja-JP"/>
              </w:rPr>
              <w:t xml:space="preserve"> </w:t>
            </w:r>
            <w:r w:rsidR="00E82A17" w:rsidRPr="00460594"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  <w:t xml:space="preserve">and </w:t>
            </w:r>
            <w:r w:rsidR="00E82A17" w:rsidRPr="00460594">
              <w:rPr>
                <w:rFonts w:ascii="Arial" w:eastAsiaTheme="minorEastAsia" w:hAnsi="Arial" w:cs="Arial"/>
                <w:b/>
                <w:kern w:val="20"/>
                <w:sz w:val="22"/>
                <w:szCs w:val="22"/>
                <w:lang w:eastAsia="ja-JP"/>
              </w:rPr>
              <w:t>AngularJS</w:t>
            </w:r>
            <w:r w:rsidRPr="00460594">
              <w:rPr>
                <w:rFonts w:ascii="Arial" w:eastAsiaTheme="minorEastAsia" w:hAnsi="Arial" w:cs="Arial"/>
                <w:b/>
                <w:kern w:val="20"/>
                <w:sz w:val="22"/>
                <w:szCs w:val="22"/>
                <w:lang w:eastAsia="ja-JP"/>
              </w:rPr>
              <w:t>.</w:t>
            </w:r>
          </w:p>
          <w:p w:rsidR="007A2A30" w:rsidRPr="00460594" w:rsidRDefault="007A2A30" w:rsidP="008D268E">
            <w:pPr>
              <w:spacing w:before="100" w:after="100"/>
              <w:jc w:val="both"/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</w:pPr>
          </w:p>
          <w:p w:rsidR="007A2A30" w:rsidRPr="004D61E0" w:rsidRDefault="007A2A30" w:rsidP="008D268E">
            <w:pPr>
              <w:numPr>
                <w:ilvl w:val="0"/>
                <w:numId w:val="9"/>
              </w:numPr>
              <w:spacing w:before="100" w:after="100"/>
              <w:jc w:val="both"/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</w:pPr>
            <w:r w:rsidRPr="00460594"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  <w:t xml:space="preserve">Worked </w:t>
            </w:r>
            <w:r w:rsidR="00B80F22"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  <w:t xml:space="preserve">on </w:t>
            </w:r>
            <w:r w:rsidRPr="00460594"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  <w:t xml:space="preserve">game development </w:t>
            </w:r>
            <w:r w:rsidR="00B80F22"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  <w:t>using</w:t>
            </w:r>
            <w:r w:rsidRPr="00460594"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  <w:t xml:space="preserve"> </w:t>
            </w:r>
            <w:r w:rsidR="00156C3B" w:rsidRPr="00156C3B">
              <w:rPr>
                <w:rFonts w:ascii="Arial" w:eastAsiaTheme="minorEastAsia" w:hAnsi="Arial" w:cs="Arial"/>
                <w:b/>
                <w:kern w:val="20"/>
                <w:sz w:val="22"/>
                <w:szCs w:val="22"/>
                <w:lang w:eastAsia="ja-JP"/>
              </w:rPr>
              <w:t xml:space="preserve">HTML5 </w:t>
            </w:r>
            <w:r w:rsidRPr="00156C3B">
              <w:rPr>
                <w:rFonts w:ascii="Arial" w:eastAsiaTheme="minorEastAsia" w:hAnsi="Arial" w:cs="Arial"/>
                <w:b/>
                <w:kern w:val="20"/>
                <w:sz w:val="22"/>
                <w:szCs w:val="22"/>
                <w:lang w:eastAsia="ja-JP"/>
              </w:rPr>
              <w:t>canvas</w:t>
            </w:r>
            <w:r w:rsidRPr="00460594"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  <w:t xml:space="preserve"> </w:t>
            </w:r>
            <w:r w:rsidR="00156C3B"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  <w:t xml:space="preserve">and </w:t>
            </w:r>
            <w:r w:rsidRPr="00460594">
              <w:rPr>
                <w:rFonts w:ascii="Arial" w:eastAsiaTheme="minorEastAsia" w:hAnsi="Arial" w:cs="Arial"/>
                <w:b/>
                <w:kern w:val="20"/>
                <w:sz w:val="22"/>
                <w:szCs w:val="22"/>
                <w:lang w:eastAsia="ja-JP"/>
              </w:rPr>
              <w:t>kineticJS</w:t>
            </w:r>
          </w:p>
          <w:p w:rsidR="004D61E0" w:rsidRDefault="004D61E0" w:rsidP="008D268E">
            <w:pPr>
              <w:pStyle w:val="ListParagraph"/>
              <w:jc w:val="both"/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</w:pPr>
          </w:p>
          <w:p w:rsidR="004D61E0" w:rsidRPr="004D61E0" w:rsidRDefault="00A5144F" w:rsidP="008D268E">
            <w:pPr>
              <w:numPr>
                <w:ilvl w:val="0"/>
                <w:numId w:val="9"/>
              </w:numPr>
              <w:spacing w:before="100" w:after="100"/>
              <w:jc w:val="both"/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</w:pPr>
            <w:r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  <w:t>Handling b</w:t>
            </w:r>
            <w:r w:rsidR="004D61E0"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  <w:t>rowser compatability</w:t>
            </w:r>
            <w:r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  <w:t xml:space="preserve"> issues.</w:t>
            </w:r>
            <w:r w:rsidR="004D61E0"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  <w:t xml:space="preserve"> </w:t>
            </w:r>
            <w:r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  <w:t>W</w:t>
            </w:r>
            <w:r w:rsidR="004D61E0"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  <w:t>orked on iIE6 + browsers</w:t>
            </w:r>
            <w:r w:rsidR="00D878AB"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  <w:t>, firefox, Mac safari, Chrome</w:t>
            </w:r>
            <w:r w:rsidR="00BE4887"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  <w:t>, Opera</w:t>
            </w:r>
          </w:p>
          <w:p w:rsidR="008D2513" w:rsidRPr="00460594" w:rsidRDefault="008D2513" w:rsidP="008D268E">
            <w:pPr>
              <w:spacing w:before="100" w:after="100"/>
              <w:ind w:left="360"/>
              <w:jc w:val="both"/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</w:pPr>
          </w:p>
          <w:p w:rsidR="00C7220C" w:rsidRPr="00460594" w:rsidRDefault="002B312A" w:rsidP="008D268E">
            <w:pPr>
              <w:numPr>
                <w:ilvl w:val="0"/>
                <w:numId w:val="9"/>
              </w:numPr>
              <w:spacing w:before="100" w:after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60594"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  <w:t>Strong people skills with the ability to assume leadership roles in team environments</w:t>
            </w:r>
          </w:p>
          <w:p w:rsidR="00064EAA" w:rsidRPr="00460594" w:rsidRDefault="00064EAA" w:rsidP="007A2A30">
            <w:pPr>
              <w:spacing w:before="100" w:after="1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04BE7" w:rsidRPr="00460594" w:rsidTr="004B31FF">
        <w:trPr>
          <w:trHeight w:val="245"/>
        </w:trPr>
        <w:tc>
          <w:tcPr>
            <w:tcW w:w="2419" w:type="dxa"/>
            <w:gridSpan w:val="2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904BE7" w:rsidRPr="00460594" w:rsidRDefault="00904BE7" w:rsidP="000B21FA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460594">
              <w:rPr>
                <w:rFonts w:ascii="Arial" w:hAnsi="Arial" w:cs="Arial"/>
                <w:b/>
                <w:sz w:val="22"/>
                <w:szCs w:val="22"/>
              </w:rPr>
              <w:t>Skills</w:t>
            </w:r>
            <w:r w:rsidR="000B21FA" w:rsidRPr="00460594">
              <w:rPr>
                <w:rFonts w:ascii="Arial" w:hAnsi="Arial" w:cs="Arial"/>
                <w:b/>
                <w:sz w:val="22"/>
                <w:szCs w:val="22"/>
              </w:rPr>
              <w:t xml:space="preserve"> and Expertise</w:t>
            </w:r>
          </w:p>
        </w:tc>
        <w:tc>
          <w:tcPr>
            <w:tcW w:w="462" w:type="dxa"/>
            <w:gridSpan w:val="2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904BE7" w:rsidRPr="00460594" w:rsidRDefault="00904BE7" w:rsidP="00C115E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38" w:type="dxa"/>
            <w:gridSpan w:val="7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904BE7" w:rsidRPr="00460594" w:rsidRDefault="002B312A" w:rsidP="002B312A">
            <w:pPr>
              <w:pStyle w:val="ResumeText"/>
              <w:ind w:right="18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460594">
              <w:rPr>
                <w:rFonts w:ascii="Arial" w:hAnsi="Arial" w:cs="Arial"/>
                <w:color w:val="auto"/>
                <w:sz w:val="22"/>
                <w:szCs w:val="22"/>
              </w:rPr>
              <w:t>Front end development</w:t>
            </w:r>
          </w:p>
        </w:tc>
      </w:tr>
      <w:tr w:rsidR="00EE70FC" w:rsidRPr="00460594" w:rsidTr="004B31FF">
        <w:trPr>
          <w:trHeight w:val="245"/>
        </w:trPr>
        <w:tc>
          <w:tcPr>
            <w:tcW w:w="2419" w:type="dxa"/>
            <w:gridSpan w:val="2"/>
            <w:vMerge/>
            <w:tcMar>
              <w:top w:w="108" w:type="dxa"/>
              <w:bottom w:w="0" w:type="dxa"/>
            </w:tcMar>
          </w:tcPr>
          <w:p w:rsidR="00EE70FC" w:rsidRPr="00460594" w:rsidRDefault="00EE70FC" w:rsidP="00C7220C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62" w:type="dxa"/>
            <w:gridSpan w:val="2"/>
            <w:vMerge/>
            <w:tcMar>
              <w:top w:w="108" w:type="dxa"/>
              <w:bottom w:w="0" w:type="dxa"/>
            </w:tcMar>
          </w:tcPr>
          <w:p w:rsidR="00EE70FC" w:rsidRPr="00460594" w:rsidRDefault="00EE70FC" w:rsidP="00C115E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38" w:type="dxa"/>
            <w:gridSpan w:val="7"/>
            <w:tcMar>
              <w:top w:w="108" w:type="dxa"/>
              <w:bottom w:w="0" w:type="dxa"/>
            </w:tcMar>
          </w:tcPr>
          <w:p w:rsidR="00EE70FC" w:rsidRPr="00460594" w:rsidRDefault="00EE70FC" w:rsidP="00737AF9">
            <w:pPr>
              <w:pStyle w:val="ResumeText"/>
              <w:ind w:right="18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460594">
              <w:rPr>
                <w:rFonts w:ascii="Arial" w:hAnsi="Arial" w:cs="Arial"/>
                <w:b/>
                <w:color w:val="auto"/>
                <w:sz w:val="22"/>
                <w:szCs w:val="22"/>
              </w:rPr>
              <w:t>Tools</w:t>
            </w:r>
            <w:r w:rsidR="004842C6" w:rsidRPr="00460594">
              <w:rPr>
                <w:rFonts w:ascii="Arial" w:hAnsi="Arial" w:cs="Arial"/>
                <w:b/>
                <w:color w:val="auto"/>
                <w:sz w:val="22"/>
                <w:szCs w:val="22"/>
              </w:rPr>
              <w:t>:</w:t>
            </w:r>
            <w:r w:rsidR="00FB483B"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 </w:t>
            </w:r>
            <w:r w:rsidR="004842C6" w:rsidRPr="00460594">
              <w:rPr>
                <w:rFonts w:ascii="Arial" w:hAnsi="Arial" w:cs="Arial"/>
                <w:color w:val="auto"/>
                <w:sz w:val="22"/>
                <w:szCs w:val="22"/>
              </w:rPr>
              <w:t>Adobe Dreamweaver, Notepad++, Adobe Photoshop, Eclipse</w:t>
            </w:r>
          </w:p>
        </w:tc>
      </w:tr>
      <w:tr w:rsidR="00EE70FC" w:rsidRPr="00460594" w:rsidTr="004B31FF">
        <w:trPr>
          <w:trHeight w:val="245"/>
        </w:trPr>
        <w:tc>
          <w:tcPr>
            <w:tcW w:w="2419" w:type="dxa"/>
            <w:gridSpan w:val="2"/>
            <w:vMerge/>
            <w:tcMar>
              <w:top w:w="108" w:type="dxa"/>
              <w:bottom w:w="0" w:type="dxa"/>
            </w:tcMar>
          </w:tcPr>
          <w:p w:rsidR="00EE70FC" w:rsidRPr="00460594" w:rsidRDefault="00EE70FC" w:rsidP="00C7220C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62" w:type="dxa"/>
            <w:gridSpan w:val="2"/>
            <w:vMerge/>
            <w:tcMar>
              <w:top w:w="108" w:type="dxa"/>
              <w:bottom w:w="0" w:type="dxa"/>
            </w:tcMar>
          </w:tcPr>
          <w:p w:rsidR="00EE70FC" w:rsidRPr="00460594" w:rsidRDefault="00EE70FC" w:rsidP="00C115E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38" w:type="dxa"/>
            <w:gridSpan w:val="7"/>
            <w:tcMar>
              <w:top w:w="108" w:type="dxa"/>
              <w:bottom w:w="0" w:type="dxa"/>
            </w:tcMar>
          </w:tcPr>
          <w:p w:rsidR="00EE70FC" w:rsidRPr="00460594" w:rsidRDefault="004842C6" w:rsidP="004842C6">
            <w:pPr>
              <w:pStyle w:val="ResumeText"/>
              <w:ind w:right="18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460594">
              <w:rPr>
                <w:rFonts w:ascii="Arial" w:hAnsi="Arial" w:cs="Arial"/>
                <w:b/>
                <w:color w:val="auto"/>
                <w:sz w:val="22"/>
                <w:szCs w:val="22"/>
              </w:rPr>
              <w:t>Scripting</w:t>
            </w:r>
            <w:r w:rsidR="00EE70FC" w:rsidRPr="00460594"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 Languages</w:t>
            </w:r>
            <w:r w:rsidRPr="00460594">
              <w:rPr>
                <w:rFonts w:ascii="Arial" w:hAnsi="Arial" w:cs="Arial"/>
                <w:b/>
                <w:color w:val="auto"/>
                <w:sz w:val="22"/>
                <w:szCs w:val="22"/>
              </w:rPr>
              <w:t>:</w:t>
            </w:r>
            <w:r w:rsidR="00AA7DFB"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 </w:t>
            </w:r>
            <w:r w:rsidR="005E5BF8" w:rsidRPr="00460594">
              <w:rPr>
                <w:rFonts w:ascii="Arial" w:hAnsi="Arial" w:cs="Arial"/>
                <w:color w:val="auto"/>
                <w:sz w:val="22"/>
                <w:szCs w:val="22"/>
              </w:rPr>
              <w:t>JavaScript</w:t>
            </w:r>
            <w:r w:rsidR="008E3A06" w:rsidRPr="00460594">
              <w:rPr>
                <w:rFonts w:ascii="Arial" w:hAnsi="Arial" w:cs="Arial"/>
                <w:color w:val="auto"/>
                <w:sz w:val="22"/>
                <w:szCs w:val="22"/>
              </w:rPr>
              <w:t>, Ajax, JSON</w:t>
            </w:r>
          </w:p>
          <w:p w:rsidR="004842C6" w:rsidRPr="00460594" w:rsidRDefault="004842C6" w:rsidP="004842C6">
            <w:pPr>
              <w:pStyle w:val="ResumeText"/>
              <w:ind w:right="18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460594"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Markup Languages and CSS: </w:t>
            </w:r>
            <w:r w:rsidRPr="00460594">
              <w:rPr>
                <w:rFonts w:ascii="Arial" w:hAnsi="Arial" w:cs="Arial"/>
                <w:color w:val="auto"/>
                <w:sz w:val="22"/>
                <w:szCs w:val="22"/>
              </w:rPr>
              <w:t xml:space="preserve"> HTML5, CSS3, Media Queries</w:t>
            </w:r>
          </w:p>
        </w:tc>
      </w:tr>
      <w:tr w:rsidR="00EE70FC" w:rsidRPr="00460594" w:rsidTr="004B31FF">
        <w:trPr>
          <w:trHeight w:val="245"/>
        </w:trPr>
        <w:tc>
          <w:tcPr>
            <w:tcW w:w="2419" w:type="dxa"/>
            <w:gridSpan w:val="2"/>
            <w:vMerge/>
            <w:tcMar>
              <w:top w:w="108" w:type="dxa"/>
              <w:bottom w:w="0" w:type="dxa"/>
            </w:tcMar>
          </w:tcPr>
          <w:p w:rsidR="00EE70FC" w:rsidRPr="00460594" w:rsidRDefault="00EE70FC" w:rsidP="00C7220C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62" w:type="dxa"/>
            <w:gridSpan w:val="2"/>
            <w:vMerge/>
            <w:tcMar>
              <w:top w:w="108" w:type="dxa"/>
              <w:bottom w:w="0" w:type="dxa"/>
            </w:tcMar>
          </w:tcPr>
          <w:p w:rsidR="00EE70FC" w:rsidRPr="00460594" w:rsidRDefault="00EE70FC" w:rsidP="00C115E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38" w:type="dxa"/>
            <w:gridSpan w:val="7"/>
            <w:tcMar>
              <w:top w:w="108" w:type="dxa"/>
              <w:bottom w:w="0" w:type="dxa"/>
            </w:tcMar>
          </w:tcPr>
          <w:p w:rsidR="00EE70FC" w:rsidRPr="00460594" w:rsidRDefault="00EE70FC" w:rsidP="004440BE">
            <w:pPr>
              <w:pStyle w:val="ResumeText"/>
              <w:ind w:right="18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460594">
              <w:rPr>
                <w:rFonts w:ascii="Arial" w:hAnsi="Arial" w:cs="Arial"/>
                <w:b/>
                <w:color w:val="auto"/>
                <w:sz w:val="22"/>
                <w:szCs w:val="22"/>
              </w:rPr>
              <w:t>Frameworks</w:t>
            </w:r>
            <w:r w:rsidR="004440BE">
              <w:rPr>
                <w:rFonts w:ascii="Arial" w:hAnsi="Arial" w:cs="Arial"/>
                <w:b/>
                <w:color w:val="auto"/>
                <w:sz w:val="22"/>
                <w:szCs w:val="22"/>
              </w:rPr>
              <w:t>:</w:t>
            </w:r>
            <w:r w:rsidR="000353ED"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 </w:t>
            </w:r>
            <w:r w:rsidR="002056D2" w:rsidRPr="00460594">
              <w:rPr>
                <w:rFonts w:ascii="Arial" w:hAnsi="Arial" w:cs="Arial"/>
                <w:color w:val="auto"/>
                <w:sz w:val="22"/>
                <w:szCs w:val="22"/>
              </w:rPr>
              <w:t>jQuery</w:t>
            </w:r>
            <w:r w:rsidR="004440BE">
              <w:rPr>
                <w:rFonts w:ascii="Arial" w:hAnsi="Arial" w:cs="Arial"/>
                <w:color w:val="auto"/>
                <w:sz w:val="22"/>
                <w:szCs w:val="22"/>
              </w:rPr>
              <w:t>, UI</w:t>
            </w:r>
            <w:r w:rsidR="002056D2" w:rsidRPr="00460594">
              <w:rPr>
                <w:rFonts w:ascii="Arial" w:hAnsi="Arial" w:cs="Arial"/>
                <w:color w:val="auto"/>
                <w:sz w:val="22"/>
                <w:szCs w:val="22"/>
              </w:rPr>
              <w:t>, RequireJS,  KineticJS, AngularJS, Famous, Moo Tools</w:t>
            </w:r>
            <w:r w:rsidR="00415C67">
              <w:rPr>
                <w:rFonts w:ascii="Arial" w:hAnsi="Arial" w:cs="Arial"/>
                <w:color w:val="auto"/>
                <w:sz w:val="22"/>
                <w:szCs w:val="22"/>
              </w:rPr>
              <w:t>.</w:t>
            </w:r>
          </w:p>
        </w:tc>
      </w:tr>
      <w:tr w:rsidR="00EE70FC" w:rsidRPr="00460594" w:rsidTr="004B31FF">
        <w:trPr>
          <w:trHeight w:val="245"/>
        </w:trPr>
        <w:tc>
          <w:tcPr>
            <w:tcW w:w="2419" w:type="dxa"/>
            <w:gridSpan w:val="2"/>
            <w:vMerge/>
            <w:tcMar>
              <w:top w:w="108" w:type="dxa"/>
              <w:bottom w:w="0" w:type="dxa"/>
            </w:tcMar>
          </w:tcPr>
          <w:p w:rsidR="00EE70FC" w:rsidRPr="00460594" w:rsidRDefault="00EE70FC" w:rsidP="00C7220C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62" w:type="dxa"/>
            <w:gridSpan w:val="2"/>
            <w:vMerge/>
            <w:tcMar>
              <w:top w:w="108" w:type="dxa"/>
              <w:bottom w:w="0" w:type="dxa"/>
            </w:tcMar>
          </w:tcPr>
          <w:p w:rsidR="00EE70FC" w:rsidRPr="00460594" w:rsidRDefault="00EE70FC" w:rsidP="00C115E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38" w:type="dxa"/>
            <w:gridSpan w:val="7"/>
            <w:tcMar>
              <w:top w:w="108" w:type="dxa"/>
              <w:bottom w:w="0" w:type="dxa"/>
            </w:tcMar>
          </w:tcPr>
          <w:p w:rsidR="00EE70FC" w:rsidRPr="00460594" w:rsidRDefault="00EE70FC" w:rsidP="006C5B2B">
            <w:pPr>
              <w:pStyle w:val="ResumeText"/>
              <w:ind w:right="18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460594">
              <w:rPr>
                <w:rFonts w:ascii="Arial" w:hAnsi="Arial" w:cs="Arial"/>
                <w:b/>
                <w:color w:val="auto"/>
                <w:sz w:val="22"/>
                <w:szCs w:val="22"/>
              </w:rPr>
              <w:t>Industry Domain</w:t>
            </w:r>
            <w:r w:rsidR="004842C6" w:rsidRPr="00460594">
              <w:rPr>
                <w:rFonts w:ascii="Arial" w:hAnsi="Arial" w:cs="Arial"/>
                <w:b/>
                <w:color w:val="auto"/>
                <w:sz w:val="22"/>
                <w:szCs w:val="22"/>
              </w:rPr>
              <w:t>:</w:t>
            </w:r>
            <w:r w:rsidR="007A0531" w:rsidRPr="00460594">
              <w:rPr>
                <w:rFonts w:ascii="Arial" w:hAnsi="Arial" w:cs="Arial"/>
                <w:color w:val="auto"/>
                <w:sz w:val="22"/>
                <w:szCs w:val="22"/>
              </w:rPr>
              <w:t xml:space="preserve"> B</w:t>
            </w:r>
            <w:r w:rsidR="006C5B2B" w:rsidRPr="00460594">
              <w:rPr>
                <w:rFonts w:ascii="Arial" w:hAnsi="Arial" w:cs="Arial"/>
                <w:color w:val="auto"/>
                <w:sz w:val="22"/>
                <w:szCs w:val="22"/>
              </w:rPr>
              <w:t xml:space="preserve">anking &amp; Financial </w:t>
            </w:r>
            <w:r w:rsidR="007A0531" w:rsidRPr="00460594">
              <w:rPr>
                <w:rFonts w:ascii="Arial" w:hAnsi="Arial" w:cs="Arial"/>
                <w:color w:val="auto"/>
                <w:sz w:val="22"/>
                <w:szCs w:val="22"/>
              </w:rPr>
              <w:t>S</w:t>
            </w:r>
            <w:r w:rsidR="006C5B2B" w:rsidRPr="00460594">
              <w:rPr>
                <w:rFonts w:ascii="Arial" w:hAnsi="Arial" w:cs="Arial"/>
                <w:color w:val="auto"/>
                <w:sz w:val="22"/>
                <w:szCs w:val="22"/>
              </w:rPr>
              <w:t>ervices</w:t>
            </w:r>
            <w:r w:rsidR="007A0531" w:rsidRPr="00460594">
              <w:rPr>
                <w:rFonts w:ascii="Arial" w:hAnsi="Arial" w:cs="Arial"/>
                <w:color w:val="auto"/>
                <w:sz w:val="22"/>
                <w:szCs w:val="22"/>
              </w:rPr>
              <w:t>, Retail</w:t>
            </w:r>
            <w:r w:rsidR="006C5B2B" w:rsidRPr="00460594">
              <w:rPr>
                <w:rFonts w:ascii="Arial" w:hAnsi="Arial" w:cs="Arial"/>
                <w:color w:val="auto"/>
                <w:sz w:val="22"/>
                <w:szCs w:val="22"/>
              </w:rPr>
              <w:t>&amp; hospitality,</w:t>
            </w:r>
            <w:r w:rsidR="007A0531" w:rsidRPr="00460594">
              <w:rPr>
                <w:rFonts w:ascii="Arial" w:hAnsi="Arial" w:cs="Arial"/>
                <w:color w:val="auto"/>
                <w:sz w:val="22"/>
                <w:szCs w:val="22"/>
              </w:rPr>
              <w:t xml:space="preserve"> etc </w:t>
            </w:r>
          </w:p>
        </w:tc>
      </w:tr>
      <w:tr w:rsidR="00904BE7" w:rsidRPr="00460594" w:rsidTr="004B31FF">
        <w:trPr>
          <w:trHeight w:val="245"/>
        </w:trPr>
        <w:tc>
          <w:tcPr>
            <w:tcW w:w="2419" w:type="dxa"/>
            <w:gridSpan w:val="2"/>
            <w:vMerge/>
            <w:tcMar>
              <w:top w:w="108" w:type="dxa"/>
              <w:bottom w:w="0" w:type="dxa"/>
            </w:tcMar>
          </w:tcPr>
          <w:p w:rsidR="00904BE7" w:rsidRPr="00460594" w:rsidRDefault="00904BE7" w:rsidP="00C7220C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62" w:type="dxa"/>
            <w:gridSpan w:val="2"/>
            <w:vMerge/>
            <w:tcMar>
              <w:top w:w="108" w:type="dxa"/>
              <w:bottom w:w="0" w:type="dxa"/>
            </w:tcMar>
          </w:tcPr>
          <w:p w:rsidR="00904BE7" w:rsidRPr="00460594" w:rsidRDefault="00904BE7" w:rsidP="00C115E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38" w:type="dxa"/>
            <w:gridSpan w:val="7"/>
            <w:tcMar>
              <w:top w:w="108" w:type="dxa"/>
              <w:bottom w:w="0" w:type="dxa"/>
            </w:tcMar>
          </w:tcPr>
          <w:p w:rsidR="00C00E4E" w:rsidRPr="00460594" w:rsidRDefault="00C00E4E" w:rsidP="005A1B04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</w:p>
        </w:tc>
      </w:tr>
      <w:tr w:rsidR="00CA299B" w:rsidRPr="00460594" w:rsidTr="004B31FF">
        <w:trPr>
          <w:trHeight w:val="617"/>
        </w:trPr>
        <w:tc>
          <w:tcPr>
            <w:tcW w:w="2419" w:type="dxa"/>
            <w:gridSpan w:val="2"/>
            <w:vMerge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A299B" w:rsidRPr="00460594" w:rsidRDefault="00CA299B" w:rsidP="00C7220C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62" w:type="dxa"/>
            <w:gridSpan w:val="2"/>
            <w:vMerge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A299B" w:rsidRPr="00460594" w:rsidRDefault="00CA299B" w:rsidP="00C115E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38" w:type="dxa"/>
            <w:gridSpan w:val="7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A299B" w:rsidRPr="00460594" w:rsidRDefault="00CA299B" w:rsidP="002F2190">
            <w:pPr>
              <w:pStyle w:val="ResumeText"/>
              <w:ind w:right="18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460594">
              <w:rPr>
                <w:rFonts w:ascii="Arial" w:hAnsi="Arial" w:cs="Arial"/>
                <w:b/>
                <w:color w:val="auto"/>
                <w:sz w:val="22"/>
                <w:szCs w:val="22"/>
              </w:rPr>
              <w:t>Industry Certifications</w:t>
            </w:r>
            <w:r w:rsidR="002F2190" w:rsidRPr="00460594"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: </w:t>
            </w:r>
            <w:r w:rsidR="007A0531" w:rsidRPr="00460594">
              <w:rPr>
                <w:rFonts w:ascii="Arial" w:hAnsi="Arial" w:cs="Arial"/>
                <w:color w:val="auto"/>
                <w:sz w:val="22"/>
                <w:szCs w:val="22"/>
              </w:rPr>
              <w:t xml:space="preserve"> W3C</w:t>
            </w:r>
            <w:r w:rsidR="00626862" w:rsidRPr="00460594">
              <w:rPr>
                <w:rFonts w:ascii="Arial" w:hAnsi="Arial" w:cs="Arial"/>
                <w:color w:val="auto"/>
                <w:sz w:val="22"/>
                <w:szCs w:val="22"/>
              </w:rPr>
              <w:t>: JQuery, Javascript, HTML</w:t>
            </w:r>
          </w:p>
        </w:tc>
      </w:tr>
      <w:tr w:rsidR="00C7220C" w:rsidRPr="00460594" w:rsidTr="004B31FF">
        <w:trPr>
          <w:trHeight w:val="366"/>
        </w:trPr>
        <w:tc>
          <w:tcPr>
            <w:tcW w:w="2419" w:type="dxa"/>
            <w:gridSpan w:val="2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7220C" w:rsidRPr="00460594" w:rsidRDefault="007B6F0F" w:rsidP="00C7220C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460594">
              <w:rPr>
                <w:rFonts w:ascii="Arial" w:hAnsi="Arial" w:cs="Arial"/>
                <w:b/>
                <w:sz w:val="22"/>
                <w:szCs w:val="22"/>
              </w:rPr>
              <w:t>Awards and Honors</w:t>
            </w:r>
          </w:p>
        </w:tc>
        <w:tc>
          <w:tcPr>
            <w:tcW w:w="462" w:type="dxa"/>
            <w:gridSpan w:val="2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7220C" w:rsidRPr="00460594" w:rsidRDefault="00C7220C" w:rsidP="00C115E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38" w:type="dxa"/>
            <w:gridSpan w:val="7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A659DF" w:rsidRDefault="006C5B2B" w:rsidP="00022EB9">
            <w:pPr>
              <w:pStyle w:val="ResumeText"/>
              <w:numPr>
                <w:ilvl w:val="0"/>
                <w:numId w:val="10"/>
              </w:numPr>
              <w:ind w:right="18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460594">
              <w:rPr>
                <w:rFonts w:ascii="Arial" w:hAnsi="Arial" w:cs="Arial"/>
                <w:color w:val="auto"/>
                <w:sz w:val="22"/>
                <w:szCs w:val="22"/>
              </w:rPr>
              <w:t>Awarded ‘</w:t>
            </w:r>
            <w:r w:rsidR="00AA5264" w:rsidRPr="00E95405"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Best of </w:t>
            </w:r>
            <w:r w:rsidR="00E42C9C" w:rsidRPr="00E95405">
              <w:rPr>
                <w:rFonts w:ascii="Arial" w:hAnsi="Arial" w:cs="Arial"/>
                <w:b/>
                <w:color w:val="auto"/>
                <w:sz w:val="22"/>
                <w:szCs w:val="22"/>
              </w:rPr>
              <w:t>best web developer</w:t>
            </w:r>
            <w:r w:rsidRPr="00460594">
              <w:rPr>
                <w:rFonts w:ascii="Arial" w:hAnsi="Arial" w:cs="Arial"/>
                <w:color w:val="auto"/>
                <w:sz w:val="22"/>
                <w:szCs w:val="22"/>
              </w:rPr>
              <w:t>’</w:t>
            </w:r>
            <w:r w:rsidR="002B2D86" w:rsidRPr="00460594">
              <w:rPr>
                <w:rFonts w:ascii="Arial" w:hAnsi="Arial" w:cs="Arial"/>
                <w:color w:val="auto"/>
                <w:sz w:val="22"/>
                <w:szCs w:val="22"/>
              </w:rPr>
              <w:t>,</w:t>
            </w:r>
          </w:p>
          <w:p w:rsidR="00A659DF" w:rsidRDefault="00A659DF" w:rsidP="00022EB9">
            <w:pPr>
              <w:pStyle w:val="ResumeText"/>
              <w:numPr>
                <w:ilvl w:val="0"/>
                <w:numId w:val="10"/>
              </w:numPr>
              <w:ind w:right="18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“</w:t>
            </w:r>
            <w:r w:rsidR="002B2D86" w:rsidRPr="00460594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r w:rsidRPr="00FD1E3D">
              <w:rPr>
                <w:rFonts w:ascii="Arial" w:hAnsi="Arial" w:cs="Arial"/>
                <w:b/>
                <w:color w:val="auto"/>
                <w:sz w:val="22"/>
                <w:szCs w:val="22"/>
              </w:rPr>
              <w:t>Best Project</w:t>
            </w:r>
            <w:r>
              <w:rPr>
                <w:rFonts w:ascii="Arial" w:hAnsi="Arial" w:cs="Arial"/>
                <w:b/>
                <w:color w:val="auto"/>
                <w:sz w:val="22"/>
                <w:szCs w:val="22"/>
              </w:rPr>
              <w:t>”</w:t>
            </w:r>
            <w:r w:rsidRPr="00460594">
              <w:rPr>
                <w:rFonts w:ascii="Arial" w:hAnsi="Arial" w:cs="Arial"/>
                <w:color w:val="auto"/>
                <w:sz w:val="22"/>
                <w:szCs w:val="22"/>
              </w:rPr>
              <w:t xml:space="preserve"> award for ATWORK-UI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 (American Express)</w:t>
            </w:r>
          </w:p>
          <w:p w:rsidR="002B2D86" w:rsidRPr="00460594" w:rsidRDefault="00A659DF" w:rsidP="00022EB9">
            <w:pPr>
              <w:pStyle w:val="ResumeText"/>
              <w:numPr>
                <w:ilvl w:val="0"/>
                <w:numId w:val="10"/>
              </w:numPr>
              <w:ind w:right="18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“</w:t>
            </w:r>
            <w:r w:rsidRPr="00CC0EB8">
              <w:rPr>
                <w:rFonts w:ascii="Arial" w:hAnsi="Arial" w:cs="Arial"/>
                <w:b/>
                <w:color w:val="auto"/>
                <w:sz w:val="22"/>
                <w:szCs w:val="22"/>
              </w:rPr>
              <w:t>Best Coding Standards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 Maintained”</w:t>
            </w:r>
            <w:r w:rsidR="00CD7A9F">
              <w:rPr>
                <w:rFonts w:ascii="Arial" w:hAnsi="Arial" w:cs="Arial"/>
                <w:color w:val="auto"/>
                <w:sz w:val="22"/>
                <w:szCs w:val="22"/>
              </w:rPr>
              <w:t xml:space="preserve"> -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  Client appreciation</w:t>
            </w:r>
            <w:r w:rsidR="00D4432E">
              <w:rPr>
                <w:rFonts w:ascii="Arial" w:hAnsi="Arial" w:cs="Arial"/>
                <w:color w:val="auto"/>
                <w:sz w:val="22"/>
                <w:szCs w:val="22"/>
              </w:rPr>
              <w:t>.</w:t>
            </w:r>
            <w:r w:rsidR="004E4B72">
              <w:rPr>
                <w:rFonts w:ascii="Arial" w:hAnsi="Arial" w:cs="Arial"/>
                <w:color w:val="auto"/>
                <w:sz w:val="22"/>
                <w:szCs w:val="22"/>
              </w:rPr>
              <w:t>(HMH)</w:t>
            </w:r>
          </w:p>
          <w:p w:rsidR="00C00E4E" w:rsidRPr="00460594" w:rsidRDefault="00C00E4E" w:rsidP="00BC7DCA">
            <w:pPr>
              <w:pStyle w:val="ResumeText"/>
              <w:ind w:right="18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BC7DCA" w:rsidRPr="00460594" w:rsidRDefault="00BC7DCA" w:rsidP="00BC7DCA">
            <w:pPr>
              <w:pStyle w:val="ResumeText"/>
              <w:ind w:right="18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CA299B" w:rsidRPr="00460594" w:rsidTr="004B31FF">
        <w:trPr>
          <w:trHeight w:val="306"/>
        </w:trPr>
        <w:tc>
          <w:tcPr>
            <w:tcW w:w="2419" w:type="dxa"/>
            <w:gridSpan w:val="2"/>
            <w:vMerge w:val="restart"/>
            <w:tcMar>
              <w:top w:w="108" w:type="dxa"/>
              <w:bottom w:w="0" w:type="dxa"/>
            </w:tcMar>
          </w:tcPr>
          <w:p w:rsidR="00CA299B" w:rsidRPr="00460594" w:rsidRDefault="00CA299B" w:rsidP="009D3BF0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460594">
              <w:rPr>
                <w:rFonts w:ascii="Arial" w:hAnsi="Arial" w:cs="Arial"/>
                <w:b/>
                <w:sz w:val="22"/>
                <w:szCs w:val="22"/>
              </w:rPr>
              <w:t>CTS Experience</w:t>
            </w:r>
          </w:p>
        </w:tc>
        <w:tc>
          <w:tcPr>
            <w:tcW w:w="462" w:type="dxa"/>
            <w:gridSpan w:val="2"/>
            <w:vMerge w:val="restart"/>
            <w:tcMar>
              <w:top w:w="108" w:type="dxa"/>
              <w:bottom w:w="0" w:type="dxa"/>
            </w:tcMar>
          </w:tcPr>
          <w:p w:rsidR="00CA299B" w:rsidRPr="00460594" w:rsidRDefault="00CA299B" w:rsidP="00C115E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64" w:type="dxa"/>
            <w:gridSpan w:val="4"/>
            <w:tcMar>
              <w:top w:w="108" w:type="dxa"/>
              <w:bottom w:w="0" w:type="dxa"/>
            </w:tcMar>
          </w:tcPr>
          <w:p w:rsidR="006D73C9" w:rsidRPr="00460594" w:rsidRDefault="006D73C9" w:rsidP="00680738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460594"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Banking – Credit Cards </w:t>
            </w:r>
          </w:p>
          <w:p w:rsidR="00CA299B" w:rsidRPr="00460594" w:rsidRDefault="006D73C9" w:rsidP="000D1CAB">
            <w:pPr>
              <w:pStyle w:val="ResumeText"/>
              <w:ind w:right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460594">
              <w:rPr>
                <w:rFonts w:ascii="Arial" w:hAnsi="Arial" w:cs="Arial"/>
                <w:color w:val="auto"/>
                <w:sz w:val="22"/>
                <w:szCs w:val="22"/>
              </w:rPr>
              <w:t xml:space="preserve">American </w:t>
            </w:r>
            <w:r w:rsidR="00E657B6">
              <w:rPr>
                <w:rFonts w:ascii="Arial" w:hAnsi="Arial" w:cs="Arial"/>
                <w:color w:val="auto"/>
                <w:sz w:val="22"/>
                <w:szCs w:val="22"/>
              </w:rPr>
              <w:t>E</w:t>
            </w:r>
            <w:r w:rsidRPr="00460594">
              <w:rPr>
                <w:rFonts w:ascii="Arial" w:hAnsi="Arial" w:cs="Arial"/>
                <w:color w:val="auto"/>
                <w:sz w:val="22"/>
                <w:szCs w:val="22"/>
              </w:rPr>
              <w:t>xpress</w:t>
            </w:r>
          </w:p>
        </w:tc>
        <w:tc>
          <w:tcPr>
            <w:tcW w:w="2974" w:type="dxa"/>
            <w:gridSpan w:val="3"/>
            <w:tcMar>
              <w:top w:w="108" w:type="dxa"/>
              <w:bottom w:w="0" w:type="dxa"/>
            </w:tcMar>
          </w:tcPr>
          <w:p w:rsidR="00CA299B" w:rsidRPr="00460594" w:rsidRDefault="00CA299B" w:rsidP="00147F24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460594">
              <w:rPr>
                <w:rFonts w:ascii="Arial" w:hAnsi="Arial" w:cs="Arial"/>
                <w:b/>
                <w:color w:val="auto"/>
                <w:sz w:val="22"/>
                <w:szCs w:val="22"/>
              </w:rPr>
              <w:t>Duration</w:t>
            </w:r>
            <w:r w:rsidR="00E10DA7" w:rsidRPr="00460594">
              <w:rPr>
                <w:rFonts w:ascii="Arial" w:hAnsi="Arial" w:cs="Arial"/>
                <w:b/>
                <w:color w:val="auto"/>
                <w:sz w:val="22"/>
                <w:szCs w:val="22"/>
              </w:rPr>
              <w:t>:</w:t>
            </w:r>
            <w:r w:rsidR="00AC699E"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 </w:t>
            </w:r>
            <w:r w:rsidR="00EE66A3" w:rsidRPr="00460594">
              <w:rPr>
                <w:rFonts w:ascii="Arial" w:hAnsi="Arial" w:cs="Arial"/>
                <w:color w:val="auto"/>
                <w:sz w:val="22"/>
                <w:szCs w:val="22"/>
              </w:rPr>
              <w:t>2</w:t>
            </w:r>
            <w:r w:rsidR="0020498E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r w:rsidR="00EE66A3" w:rsidRPr="00460594">
              <w:rPr>
                <w:rFonts w:ascii="Arial" w:hAnsi="Arial" w:cs="Arial"/>
                <w:color w:val="auto"/>
                <w:sz w:val="22"/>
                <w:szCs w:val="22"/>
              </w:rPr>
              <w:t>year</w:t>
            </w:r>
            <w:r w:rsidR="00AC699E">
              <w:rPr>
                <w:rFonts w:ascii="Arial" w:hAnsi="Arial" w:cs="Arial"/>
                <w:color w:val="auto"/>
                <w:sz w:val="22"/>
                <w:szCs w:val="22"/>
              </w:rPr>
              <w:t>s</w:t>
            </w:r>
            <w:r w:rsidR="00EE66A3" w:rsidRPr="00460594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</w:p>
        </w:tc>
      </w:tr>
      <w:tr w:rsidR="0047018A" w:rsidRPr="00460594" w:rsidTr="004B31FF">
        <w:trPr>
          <w:trHeight w:val="270"/>
        </w:trPr>
        <w:tc>
          <w:tcPr>
            <w:tcW w:w="2419" w:type="dxa"/>
            <w:gridSpan w:val="2"/>
            <w:vMerge/>
            <w:tcMar>
              <w:top w:w="108" w:type="dxa"/>
              <w:bottom w:w="0" w:type="dxa"/>
            </w:tcMar>
          </w:tcPr>
          <w:p w:rsidR="0047018A" w:rsidRPr="00460594" w:rsidRDefault="0047018A" w:rsidP="00C7220C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62" w:type="dxa"/>
            <w:gridSpan w:val="2"/>
            <w:vMerge/>
            <w:tcMar>
              <w:top w:w="108" w:type="dxa"/>
              <w:bottom w:w="0" w:type="dxa"/>
            </w:tcMar>
          </w:tcPr>
          <w:p w:rsidR="0047018A" w:rsidRPr="00460594" w:rsidRDefault="0047018A" w:rsidP="00C115E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38" w:type="dxa"/>
            <w:gridSpan w:val="7"/>
            <w:tcMar>
              <w:top w:w="108" w:type="dxa"/>
              <w:bottom w:w="0" w:type="dxa"/>
            </w:tcMar>
          </w:tcPr>
          <w:p w:rsidR="0047018A" w:rsidRPr="00460594" w:rsidRDefault="0047018A" w:rsidP="00E10DA7">
            <w:pPr>
              <w:pStyle w:val="ResumeText"/>
              <w:ind w:right="432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460594">
              <w:rPr>
                <w:rFonts w:ascii="Arial" w:hAnsi="Arial" w:cs="Arial"/>
                <w:b/>
                <w:color w:val="auto"/>
                <w:sz w:val="22"/>
                <w:szCs w:val="22"/>
              </w:rPr>
              <w:t>Role</w:t>
            </w:r>
            <w:r w:rsidR="00E10DA7" w:rsidRPr="00460594">
              <w:rPr>
                <w:rFonts w:ascii="Arial" w:hAnsi="Arial" w:cs="Arial"/>
                <w:b/>
                <w:color w:val="auto"/>
                <w:sz w:val="22"/>
                <w:szCs w:val="22"/>
              </w:rPr>
              <w:t>:</w:t>
            </w:r>
            <w:r w:rsidR="00C00E4E" w:rsidRPr="00460594">
              <w:rPr>
                <w:rFonts w:ascii="Arial" w:hAnsi="Arial" w:cs="Arial"/>
                <w:color w:val="auto"/>
                <w:sz w:val="22"/>
                <w:szCs w:val="22"/>
              </w:rPr>
              <w:t>Team Lead/</w:t>
            </w:r>
            <w:r w:rsidR="00E10DA7" w:rsidRPr="00460594">
              <w:rPr>
                <w:rFonts w:ascii="Arial" w:hAnsi="Arial" w:cs="Arial"/>
                <w:color w:val="auto"/>
                <w:sz w:val="22"/>
                <w:szCs w:val="22"/>
              </w:rPr>
              <w:t>Team Member</w:t>
            </w:r>
          </w:p>
          <w:p w:rsidR="00646666" w:rsidRPr="00460594" w:rsidRDefault="00646666" w:rsidP="00E10DA7">
            <w:pPr>
              <w:pStyle w:val="ResumeText"/>
              <w:ind w:right="432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3B5ECF" w:rsidRPr="00460594" w:rsidRDefault="00646666" w:rsidP="00C957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460594">
              <w:rPr>
                <w:rFonts w:ascii="Arial" w:hAnsi="Arial" w:cs="Arial"/>
                <w:b/>
                <w:sz w:val="22"/>
                <w:szCs w:val="22"/>
              </w:rPr>
              <w:t xml:space="preserve">Description: </w:t>
            </w:r>
          </w:p>
          <w:p w:rsidR="00C957C9" w:rsidRPr="00460594" w:rsidRDefault="00646666" w:rsidP="00022EB9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</w:pPr>
            <w:r w:rsidRPr="00460594"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  <w:t xml:space="preserve">Complete makeover of existing Corporate Credit Card Transaction pages and </w:t>
            </w:r>
            <w:r w:rsidR="00CF6748"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  <w:t xml:space="preserve">Corporate </w:t>
            </w:r>
            <w:r w:rsidRPr="00460594"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  <w:t xml:space="preserve">Card Profile pages along with its </w:t>
            </w:r>
            <w:r w:rsidRPr="002039AF">
              <w:rPr>
                <w:rFonts w:ascii="Arial" w:eastAsiaTheme="minorEastAsia" w:hAnsi="Arial" w:cs="Arial"/>
                <w:b/>
                <w:kern w:val="20"/>
                <w:sz w:val="22"/>
                <w:szCs w:val="22"/>
                <w:lang w:eastAsia="ja-JP"/>
              </w:rPr>
              <w:t>RWD</w:t>
            </w:r>
            <w:r w:rsidRPr="00460594"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  <w:t xml:space="preserve"> implementation for hand held devices.</w:t>
            </w:r>
          </w:p>
          <w:p w:rsidR="00D42A73" w:rsidRPr="00460594" w:rsidRDefault="00D42A73" w:rsidP="00C957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</w:pPr>
          </w:p>
          <w:p w:rsidR="00CD03B5" w:rsidRPr="00460594" w:rsidRDefault="00CD03B5" w:rsidP="00C957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</w:pPr>
            <w:r w:rsidRPr="00460594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>Responsibilities:</w:t>
            </w:r>
          </w:p>
        </w:tc>
      </w:tr>
      <w:tr w:rsidR="00CA299B" w:rsidRPr="00460594" w:rsidTr="004B31FF">
        <w:trPr>
          <w:trHeight w:val="576"/>
        </w:trPr>
        <w:tc>
          <w:tcPr>
            <w:tcW w:w="2419" w:type="dxa"/>
            <w:gridSpan w:val="2"/>
            <w:vMerge/>
            <w:tcMar>
              <w:top w:w="108" w:type="dxa"/>
              <w:bottom w:w="0" w:type="dxa"/>
            </w:tcMar>
          </w:tcPr>
          <w:p w:rsidR="00CA299B" w:rsidRPr="00460594" w:rsidRDefault="00CA299B" w:rsidP="00C7220C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62" w:type="dxa"/>
            <w:gridSpan w:val="2"/>
            <w:vMerge/>
            <w:tcMar>
              <w:top w:w="108" w:type="dxa"/>
              <w:bottom w:w="0" w:type="dxa"/>
            </w:tcMar>
          </w:tcPr>
          <w:p w:rsidR="00CA299B" w:rsidRPr="00460594" w:rsidRDefault="00CA299B" w:rsidP="00C115E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38" w:type="dxa"/>
            <w:gridSpan w:val="7"/>
            <w:tcMar>
              <w:top w:w="108" w:type="dxa"/>
              <w:bottom w:w="0" w:type="dxa"/>
            </w:tcMar>
          </w:tcPr>
          <w:p w:rsidR="00C957C9" w:rsidRPr="00460594" w:rsidRDefault="00C957C9" w:rsidP="00C957C9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</w:pPr>
            <w:r w:rsidRPr="00460594"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  <w:t>Requirement analysis.</w:t>
            </w:r>
          </w:p>
          <w:p w:rsidR="00C957C9" w:rsidRPr="00460594" w:rsidRDefault="00C957C9" w:rsidP="00C957C9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</w:pPr>
            <w:r w:rsidRPr="00460594"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  <w:t xml:space="preserve">Extensive use of </w:t>
            </w:r>
            <w:r w:rsidRPr="005F6F02">
              <w:rPr>
                <w:rFonts w:ascii="Arial" w:eastAsiaTheme="minorEastAsia" w:hAnsi="Arial" w:cs="Arial"/>
                <w:b/>
                <w:kern w:val="20"/>
                <w:sz w:val="22"/>
                <w:szCs w:val="22"/>
                <w:lang w:eastAsia="ja-JP"/>
              </w:rPr>
              <w:t>Ajax, JSON</w:t>
            </w:r>
            <w:r w:rsidRPr="00460594"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  <w:t xml:space="preserve"> data.</w:t>
            </w:r>
          </w:p>
          <w:p w:rsidR="00C957C9" w:rsidRPr="00460594" w:rsidRDefault="00C957C9" w:rsidP="00C957C9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</w:pPr>
            <w:r w:rsidRPr="00460594"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  <w:t xml:space="preserve">Writing scalable, modularized JavaScript code for maintainability using </w:t>
            </w:r>
            <w:r w:rsidRPr="005F6F02">
              <w:rPr>
                <w:rFonts w:ascii="Arial" w:eastAsiaTheme="minorEastAsia" w:hAnsi="Arial" w:cs="Arial"/>
                <w:b/>
                <w:kern w:val="20"/>
                <w:sz w:val="22"/>
                <w:szCs w:val="22"/>
                <w:lang w:eastAsia="ja-JP"/>
              </w:rPr>
              <w:t>RequireJS</w:t>
            </w:r>
            <w:r w:rsidRPr="00460594"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  <w:t>.</w:t>
            </w:r>
          </w:p>
          <w:p w:rsidR="00C957C9" w:rsidRPr="00853741" w:rsidRDefault="00C957C9" w:rsidP="00C957C9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</w:pPr>
            <w:r w:rsidRPr="00460594"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  <w:t xml:space="preserve">Authored customized multiple </w:t>
            </w:r>
            <w:r w:rsidRPr="005F6F02">
              <w:rPr>
                <w:rFonts w:ascii="Arial" w:eastAsiaTheme="minorEastAsia" w:hAnsi="Arial" w:cs="Arial"/>
                <w:b/>
                <w:kern w:val="20"/>
                <w:sz w:val="22"/>
                <w:szCs w:val="22"/>
                <w:lang w:eastAsia="ja-JP"/>
              </w:rPr>
              <w:t>plug-in</w:t>
            </w:r>
            <w:r w:rsidRPr="00460594"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  <w:t xml:space="preserve"> to suit the requirements</w:t>
            </w:r>
            <w:r w:rsidR="005F6F02"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  <w:t xml:space="preserve"> using </w:t>
            </w:r>
            <w:r w:rsidR="005F6F02" w:rsidRPr="005F6F02">
              <w:rPr>
                <w:rFonts w:ascii="Arial" w:eastAsiaTheme="minorEastAsia" w:hAnsi="Arial" w:cs="Arial"/>
                <w:b/>
                <w:kern w:val="20"/>
                <w:sz w:val="22"/>
                <w:szCs w:val="22"/>
                <w:lang w:eastAsia="ja-JP"/>
              </w:rPr>
              <w:t xml:space="preserve">jQuery </w:t>
            </w:r>
            <w:r w:rsidR="005F6F02" w:rsidRPr="005F6F02"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  <w:t>and</w:t>
            </w:r>
            <w:r w:rsidR="005F6F02" w:rsidRPr="005F6F02">
              <w:rPr>
                <w:rFonts w:ascii="Arial" w:eastAsiaTheme="minorEastAsia" w:hAnsi="Arial" w:cs="Arial"/>
                <w:b/>
                <w:kern w:val="20"/>
                <w:sz w:val="22"/>
                <w:szCs w:val="22"/>
                <w:lang w:eastAsia="ja-JP"/>
              </w:rPr>
              <w:t xml:space="preserve"> jQuery UI</w:t>
            </w:r>
            <w:r w:rsidR="00853741">
              <w:rPr>
                <w:rFonts w:ascii="Arial" w:eastAsiaTheme="minorEastAsia" w:hAnsi="Arial" w:cs="Arial"/>
                <w:b/>
                <w:kern w:val="20"/>
                <w:sz w:val="22"/>
                <w:szCs w:val="22"/>
                <w:lang w:eastAsia="ja-JP"/>
              </w:rPr>
              <w:t>.</w:t>
            </w:r>
          </w:p>
          <w:p w:rsidR="00853741" w:rsidRPr="00853741" w:rsidRDefault="00853741" w:rsidP="00C957C9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</w:pPr>
            <w:r w:rsidRPr="00460594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Worked on </w:t>
            </w:r>
            <w:r w:rsidRPr="00E873B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Agile</w:t>
            </w:r>
            <w:r w:rsidRPr="00460594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methodology</w:t>
            </w:r>
            <w:r w:rsidRPr="00460594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to deliver the project</w:t>
            </w:r>
          </w:p>
          <w:p w:rsidR="00853741" w:rsidRPr="00460594" w:rsidRDefault="00853741" w:rsidP="00C957C9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Version Control - </w:t>
            </w:r>
            <w:r w:rsidRPr="00853741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Tortoise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Pr="00853741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SVN</w:t>
            </w:r>
          </w:p>
          <w:p w:rsidR="00C957C9" w:rsidRPr="005F6F02" w:rsidRDefault="00C957C9" w:rsidP="00C957C9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Theme="minorEastAsia" w:hAnsi="Arial" w:cs="Arial"/>
                <w:b/>
                <w:kern w:val="20"/>
                <w:sz w:val="22"/>
                <w:szCs w:val="22"/>
                <w:lang w:eastAsia="ja-JP"/>
              </w:rPr>
            </w:pPr>
            <w:r w:rsidRPr="00460594"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  <w:t xml:space="preserve">Making the site compatible with all the major browsers </w:t>
            </w:r>
            <w:r w:rsidRPr="005F6F02">
              <w:rPr>
                <w:rFonts w:ascii="Arial" w:eastAsiaTheme="minorEastAsia" w:hAnsi="Arial" w:cs="Arial"/>
                <w:b/>
                <w:kern w:val="20"/>
                <w:sz w:val="22"/>
                <w:szCs w:val="22"/>
                <w:lang w:eastAsia="ja-JP"/>
              </w:rPr>
              <w:t>like IE7+, Mozilla, Chrome ,Safari.</w:t>
            </w:r>
          </w:p>
          <w:p w:rsidR="00C957C9" w:rsidRPr="00460594" w:rsidRDefault="00F232D4" w:rsidP="00C957C9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</w:pPr>
            <w:r w:rsidRPr="00F232D4">
              <w:rPr>
                <w:rFonts w:ascii="Arial" w:eastAsiaTheme="minorEastAsia" w:hAnsi="Arial" w:cs="Arial"/>
                <w:b/>
                <w:kern w:val="20"/>
                <w:sz w:val="22"/>
                <w:szCs w:val="22"/>
                <w:lang w:eastAsia="ja-JP"/>
              </w:rPr>
              <w:t>RWD</w:t>
            </w:r>
            <w:r w:rsidR="00C957C9" w:rsidRPr="00460594"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  <w:t xml:space="preserve"> compliance in devices</w:t>
            </w:r>
            <w:r w:rsidR="005F6F02"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  <w:t xml:space="preserve"> such as </w:t>
            </w:r>
            <w:r w:rsidR="005F6F02" w:rsidRPr="00F46522">
              <w:rPr>
                <w:rFonts w:ascii="Arial" w:eastAsiaTheme="minorEastAsia" w:hAnsi="Arial" w:cs="Arial"/>
                <w:b/>
                <w:kern w:val="20"/>
                <w:sz w:val="22"/>
                <w:szCs w:val="22"/>
                <w:lang w:eastAsia="ja-JP"/>
              </w:rPr>
              <w:t>iPhone, iPad, Nexus, Galaxy Tab</w:t>
            </w:r>
            <w:r w:rsidR="00E56755"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  <w:t>.</w:t>
            </w:r>
          </w:p>
          <w:p w:rsidR="00680738" w:rsidRPr="00460594" w:rsidRDefault="00C957C9" w:rsidP="009A347D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</w:pPr>
            <w:r w:rsidRPr="00460594"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  <w:t>Testing application in different devices and debugging of the application.</w:t>
            </w:r>
          </w:p>
          <w:p w:rsidR="00E13481" w:rsidRPr="00460594" w:rsidRDefault="00E13481" w:rsidP="00E13481">
            <w:pPr>
              <w:spacing w:line="276" w:lineRule="auto"/>
              <w:jc w:val="both"/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</w:pPr>
            <w:r w:rsidRPr="00460594"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  <w:t>……………………………………………………………………………...........</w:t>
            </w:r>
            <w:r w:rsidR="002A6480"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  <w:t>........</w:t>
            </w:r>
          </w:p>
          <w:p w:rsidR="00E13481" w:rsidRPr="00460594" w:rsidRDefault="00E13481" w:rsidP="00E13481">
            <w:pPr>
              <w:spacing w:line="276" w:lineRule="auto"/>
              <w:jc w:val="both"/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</w:pPr>
          </w:p>
          <w:p w:rsidR="00D42A73" w:rsidRPr="00460594" w:rsidRDefault="00D42A73" w:rsidP="00E13481">
            <w:pPr>
              <w:spacing w:line="276" w:lineRule="auto"/>
              <w:jc w:val="both"/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</w:pPr>
          </w:p>
          <w:p w:rsidR="00D42A73" w:rsidRPr="00460594" w:rsidRDefault="00D42A73" w:rsidP="00E13481">
            <w:pPr>
              <w:spacing w:line="276" w:lineRule="auto"/>
              <w:jc w:val="both"/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</w:pPr>
          </w:p>
          <w:p w:rsidR="00E13481" w:rsidRPr="00460594" w:rsidRDefault="004841F3" w:rsidP="00E13481">
            <w:pPr>
              <w:spacing w:line="276" w:lineRule="auto"/>
              <w:jc w:val="both"/>
              <w:rPr>
                <w:rFonts w:ascii="Arial" w:eastAsiaTheme="minorEastAsia" w:hAnsi="Arial" w:cs="Arial"/>
                <w:b/>
                <w:kern w:val="20"/>
                <w:sz w:val="22"/>
                <w:szCs w:val="22"/>
                <w:lang w:eastAsia="ja-JP"/>
              </w:rPr>
            </w:pPr>
            <w:r w:rsidRPr="00460594"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  <w:t>Virtualization software company</w:t>
            </w:r>
            <w:r w:rsidR="006F094F"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  <w:t xml:space="preserve">                              </w:t>
            </w:r>
            <w:r w:rsidRPr="00460594">
              <w:rPr>
                <w:rFonts w:ascii="Arial" w:hAnsi="Arial" w:cs="Arial"/>
                <w:b/>
                <w:sz w:val="22"/>
                <w:szCs w:val="22"/>
              </w:rPr>
              <w:t xml:space="preserve">Duration: </w:t>
            </w:r>
            <w:r w:rsidR="000D14F1">
              <w:rPr>
                <w:rFonts w:ascii="Arial" w:hAnsi="Arial" w:cs="Arial"/>
                <w:sz w:val="22"/>
                <w:szCs w:val="22"/>
              </w:rPr>
              <w:t>8 months</w:t>
            </w:r>
          </w:p>
          <w:p w:rsidR="00682292" w:rsidRPr="00460594" w:rsidRDefault="00386742" w:rsidP="00E13481">
            <w:pPr>
              <w:spacing w:line="276" w:lineRule="auto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4605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VMware (NYSE:VMW)</w:t>
            </w:r>
          </w:p>
          <w:p w:rsidR="00DF491D" w:rsidRPr="00460594" w:rsidRDefault="00DF491D" w:rsidP="00E13481">
            <w:pPr>
              <w:spacing w:line="276" w:lineRule="auto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</w:p>
          <w:p w:rsidR="005961A1" w:rsidRPr="00970BAB" w:rsidRDefault="005961A1" w:rsidP="00970BAB">
            <w:pPr>
              <w:pStyle w:val="ResumeText"/>
              <w:ind w:right="432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460594"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Role: </w:t>
            </w:r>
            <w:r w:rsidRPr="00460594">
              <w:rPr>
                <w:rFonts w:ascii="Arial" w:hAnsi="Arial" w:cs="Arial"/>
                <w:color w:val="auto"/>
                <w:sz w:val="22"/>
                <w:szCs w:val="22"/>
              </w:rPr>
              <w:t>Team Member</w:t>
            </w:r>
          </w:p>
          <w:p w:rsidR="00780EA6" w:rsidRPr="00460594" w:rsidRDefault="00780EA6" w:rsidP="00780EA6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460594">
              <w:rPr>
                <w:rFonts w:ascii="Arial" w:hAnsi="Arial" w:cs="Arial"/>
                <w:b/>
                <w:sz w:val="22"/>
                <w:szCs w:val="22"/>
              </w:rPr>
              <w:t xml:space="preserve">Description:   </w:t>
            </w:r>
          </w:p>
          <w:p w:rsidR="003310DC" w:rsidRPr="00460594" w:rsidRDefault="003310DC" w:rsidP="003310DC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460594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VMware is radically transforming IT with technologies that make your business more agile, efficient and profitable. A pioneer in virtualization and policy-driven automation, VMware simplifies IT complexity across the entire data center. We deliver value to more than 500,000 customers through virtualization software, professional services and a robust ecosystem of more than 55,000 partners that drives application interoperability and customer choice.</w:t>
            </w:r>
          </w:p>
          <w:p w:rsidR="00E13481" w:rsidRPr="00460594" w:rsidRDefault="00E13481" w:rsidP="00E13481">
            <w:pPr>
              <w:spacing w:line="276" w:lineRule="auto"/>
              <w:jc w:val="both"/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</w:pPr>
          </w:p>
          <w:p w:rsidR="0044763D" w:rsidRPr="00460594" w:rsidRDefault="0044763D" w:rsidP="00E13481">
            <w:pPr>
              <w:spacing w:line="276" w:lineRule="auto"/>
              <w:jc w:val="both"/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</w:pPr>
          </w:p>
          <w:p w:rsidR="00870950" w:rsidRPr="00460594" w:rsidRDefault="00870950" w:rsidP="00E13481">
            <w:pPr>
              <w:spacing w:line="276" w:lineRule="auto"/>
              <w:jc w:val="both"/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</w:pPr>
            <w:r w:rsidRPr="00460594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>Responsibilities</w:t>
            </w:r>
          </w:p>
          <w:p w:rsidR="005B4849" w:rsidRPr="00460594" w:rsidRDefault="005B4849" w:rsidP="00E13481">
            <w:pPr>
              <w:spacing w:line="276" w:lineRule="auto"/>
              <w:jc w:val="both"/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</w:pPr>
          </w:p>
          <w:p w:rsidR="0044763D" w:rsidRPr="00460594" w:rsidRDefault="0044763D" w:rsidP="007E7F3F">
            <w:pPr>
              <w:pStyle w:val="PlainText"/>
              <w:numPr>
                <w:ilvl w:val="0"/>
                <w:numId w:val="8"/>
              </w:numPr>
              <w:spacing w:before="60" w:after="60" w:line="240" w:lineRule="atLeast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460594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Worked on creating re-usable angular JS components.</w:t>
            </w:r>
          </w:p>
          <w:p w:rsidR="0044763D" w:rsidRPr="00460594" w:rsidRDefault="0044763D" w:rsidP="007E7F3F">
            <w:pPr>
              <w:pStyle w:val="PlainText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460594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 xml:space="preserve">Making site compatible for </w:t>
            </w:r>
            <w:r w:rsidRPr="008D762F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n-US"/>
              </w:rPr>
              <w:t>mobile/Tablet/Desktop</w:t>
            </w:r>
            <w:r w:rsidRPr="00460594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 xml:space="preserve"> using </w:t>
            </w:r>
            <w:r w:rsidRPr="008D762F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n-US"/>
              </w:rPr>
              <w:t>RWD</w:t>
            </w:r>
            <w:r w:rsidRPr="00460594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 xml:space="preserve"> techniques.</w:t>
            </w:r>
          </w:p>
          <w:p w:rsidR="0044763D" w:rsidRPr="00460594" w:rsidRDefault="0044763D" w:rsidP="007E7F3F">
            <w:pPr>
              <w:pStyle w:val="PlainText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460594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 xml:space="preserve">Worked on automation tools like grunt for the JS files minification, </w:t>
            </w:r>
            <w:r w:rsidRPr="00E07A74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n-US"/>
              </w:rPr>
              <w:t>SCSS</w:t>
            </w:r>
            <w:r w:rsidRPr="00460594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 xml:space="preserve"> to CSS, image compression.</w:t>
            </w:r>
          </w:p>
          <w:p w:rsidR="0044763D" w:rsidRPr="00460594" w:rsidRDefault="0044763D" w:rsidP="007E7F3F">
            <w:pPr>
              <w:pStyle w:val="PlainText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</w:pPr>
            <w:r w:rsidRPr="00460594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 xml:space="preserve">Worked on </w:t>
            </w:r>
            <w:r w:rsidRPr="00E873B6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n-US"/>
              </w:rPr>
              <w:t>Agile</w:t>
            </w:r>
            <w:r w:rsidRPr="00460594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E873B6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methodology</w:t>
            </w:r>
            <w:r w:rsidRPr="00460594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 xml:space="preserve"> to deliver the project.</w:t>
            </w:r>
          </w:p>
          <w:p w:rsidR="0044763D" w:rsidRPr="00460594" w:rsidRDefault="0044763D" w:rsidP="007E7F3F">
            <w:pPr>
              <w:pStyle w:val="PlainText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</w:pPr>
            <w:r w:rsidRPr="00460594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Worked on cross browser with regards to functionality and UI issues.</w:t>
            </w:r>
          </w:p>
          <w:p w:rsidR="005B4849" w:rsidRPr="00460594" w:rsidRDefault="005B4849" w:rsidP="00E13481">
            <w:pPr>
              <w:spacing w:line="276" w:lineRule="auto"/>
              <w:jc w:val="both"/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</w:pPr>
          </w:p>
          <w:p w:rsidR="0039338E" w:rsidRPr="00460594" w:rsidRDefault="0039338E" w:rsidP="0039338E">
            <w:pPr>
              <w:spacing w:line="276" w:lineRule="auto"/>
              <w:jc w:val="both"/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</w:pPr>
            <w:r w:rsidRPr="00460594"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  <w:t>……………………………………………………………………………...........</w:t>
            </w:r>
          </w:p>
          <w:p w:rsidR="0039338E" w:rsidRPr="00460594" w:rsidRDefault="0039338E" w:rsidP="00E13481">
            <w:pPr>
              <w:spacing w:line="276" w:lineRule="auto"/>
              <w:jc w:val="both"/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</w:pPr>
          </w:p>
        </w:tc>
      </w:tr>
      <w:tr w:rsidR="002B2D86" w:rsidRPr="00460594" w:rsidTr="004B31FF">
        <w:trPr>
          <w:trHeight w:val="576"/>
        </w:trPr>
        <w:tc>
          <w:tcPr>
            <w:tcW w:w="2419" w:type="dxa"/>
            <w:gridSpan w:val="2"/>
            <w:vMerge/>
            <w:tcMar>
              <w:top w:w="108" w:type="dxa"/>
              <w:bottom w:w="0" w:type="dxa"/>
            </w:tcMar>
          </w:tcPr>
          <w:p w:rsidR="002B2D86" w:rsidRPr="00460594" w:rsidRDefault="002B2D86" w:rsidP="00C7220C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62" w:type="dxa"/>
            <w:gridSpan w:val="2"/>
            <w:vMerge/>
            <w:tcMar>
              <w:top w:w="108" w:type="dxa"/>
              <w:bottom w:w="0" w:type="dxa"/>
            </w:tcMar>
          </w:tcPr>
          <w:p w:rsidR="002B2D86" w:rsidRPr="00460594" w:rsidRDefault="002B2D86" w:rsidP="00C115E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83" w:type="dxa"/>
            <w:gridSpan w:val="5"/>
            <w:tcMar>
              <w:top w:w="108" w:type="dxa"/>
              <w:bottom w:w="0" w:type="dxa"/>
            </w:tcMar>
          </w:tcPr>
          <w:p w:rsidR="00EA347D" w:rsidRPr="00460594" w:rsidRDefault="00EA347D" w:rsidP="00632374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</w:p>
          <w:p w:rsidR="00BA0AE1" w:rsidRDefault="00DD17A4" w:rsidP="00632374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460594">
              <w:rPr>
                <w:rFonts w:ascii="Arial" w:hAnsi="Arial" w:cs="Arial"/>
                <w:b/>
                <w:color w:val="auto"/>
                <w:sz w:val="22"/>
                <w:szCs w:val="22"/>
              </w:rPr>
              <w:t>Educational Firm</w:t>
            </w:r>
          </w:p>
          <w:p w:rsidR="002B2D86" w:rsidRPr="00BA0AE1" w:rsidRDefault="00BA0AE1" w:rsidP="00632374">
            <w:pPr>
              <w:pStyle w:val="ResumeText"/>
              <w:ind w:right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BA0AE1">
              <w:rPr>
                <w:rFonts w:ascii="Arial" w:hAnsi="Arial" w:cs="Arial"/>
                <w:color w:val="auto"/>
                <w:sz w:val="22"/>
                <w:szCs w:val="22"/>
              </w:rPr>
              <w:t>HMH</w:t>
            </w:r>
            <w:r w:rsidR="00DD17A4" w:rsidRPr="00BA0AE1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2955" w:type="dxa"/>
            <w:gridSpan w:val="2"/>
          </w:tcPr>
          <w:p w:rsidR="00EA347D" w:rsidRPr="00460594" w:rsidRDefault="00EA347D" w:rsidP="00632374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</w:p>
          <w:p w:rsidR="002B2D86" w:rsidRPr="00460594" w:rsidRDefault="002B2D86" w:rsidP="00184DA1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460594"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Duration: </w:t>
            </w:r>
            <w:r w:rsidR="00184DA1">
              <w:rPr>
                <w:rFonts w:ascii="Arial" w:hAnsi="Arial" w:cs="Arial"/>
                <w:color w:val="auto"/>
                <w:sz w:val="22"/>
                <w:szCs w:val="22"/>
              </w:rPr>
              <w:t>1</w:t>
            </w:r>
            <w:r w:rsidRPr="00460594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r w:rsidR="00184DA1">
              <w:rPr>
                <w:rFonts w:ascii="Arial" w:hAnsi="Arial" w:cs="Arial"/>
                <w:color w:val="auto"/>
                <w:sz w:val="22"/>
                <w:szCs w:val="22"/>
              </w:rPr>
              <w:t>year</w:t>
            </w:r>
          </w:p>
        </w:tc>
      </w:tr>
      <w:tr w:rsidR="002B2D86" w:rsidRPr="00460594" w:rsidTr="004B31FF">
        <w:trPr>
          <w:trHeight w:val="576"/>
        </w:trPr>
        <w:tc>
          <w:tcPr>
            <w:tcW w:w="2419" w:type="dxa"/>
            <w:gridSpan w:val="2"/>
            <w:vMerge/>
            <w:tcMar>
              <w:top w:w="108" w:type="dxa"/>
              <w:bottom w:w="0" w:type="dxa"/>
            </w:tcMar>
          </w:tcPr>
          <w:p w:rsidR="002B2D86" w:rsidRPr="00460594" w:rsidRDefault="002B2D86" w:rsidP="00C7220C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62" w:type="dxa"/>
            <w:gridSpan w:val="2"/>
            <w:vMerge/>
            <w:tcMar>
              <w:top w:w="108" w:type="dxa"/>
              <w:bottom w:w="0" w:type="dxa"/>
            </w:tcMar>
          </w:tcPr>
          <w:p w:rsidR="002B2D86" w:rsidRPr="00460594" w:rsidRDefault="002B2D86" w:rsidP="00C115E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38" w:type="dxa"/>
            <w:gridSpan w:val="7"/>
            <w:tcMar>
              <w:top w:w="108" w:type="dxa"/>
              <w:bottom w:w="0" w:type="dxa"/>
            </w:tcMar>
          </w:tcPr>
          <w:p w:rsidR="002B2D86" w:rsidRDefault="002B2D86" w:rsidP="005D32CF">
            <w:pPr>
              <w:pStyle w:val="ResumeText"/>
              <w:ind w:right="432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460594">
              <w:rPr>
                <w:rFonts w:ascii="Arial" w:hAnsi="Arial" w:cs="Arial"/>
                <w:b/>
                <w:color w:val="auto"/>
                <w:sz w:val="22"/>
                <w:szCs w:val="22"/>
              </w:rPr>
              <w:t xml:space="preserve">Role: </w:t>
            </w:r>
            <w:r w:rsidRPr="00460594">
              <w:rPr>
                <w:rFonts w:ascii="Arial" w:hAnsi="Arial" w:cs="Arial"/>
                <w:color w:val="auto"/>
                <w:sz w:val="22"/>
                <w:szCs w:val="22"/>
              </w:rPr>
              <w:t>Team Member</w:t>
            </w:r>
          </w:p>
          <w:p w:rsidR="00AB0FEB" w:rsidRPr="00460594" w:rsidRDefault="00AB0FEB" w:rsidP="005D32CF">
            <w:pPr>
              <w:pStyle w:val="ResumeText"/>
              <w:ind w:right="432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DD17A4" w:rsidRPr="00460594" w:rsidRDefault="00DD17A4" w:rsidP="005D32CF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60594">
              <w:rPr>
                <w:rFonts w:ascii="Arial" w:hAnsi="Arial" w:cs="Arial"/>
                <w:b/>
                <w:sz w:val="22"/>
                <w:szCs w:val="22"/>
              </w:rPr>
              <w:t xml:space="preserve">Description: </w:t>
            </w:r>
          </w:p>
          <w:p w:rsidR="00DD17A4" w:rsidRPr="00460594" w:rsidRDefault="00DD17A4" w:rsidP="005D32CF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</w:pPr>
            <w:r w:rsidRPr="00460594"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  <w:t>Development of Games for classes 1 through 5 using HTML5 canvas, KineticJS,  jQuery, jQuery UI</w:t>
            </w:r>
            <w:r w:rsidR="000A4C8E" w:rsidRPr="00460594"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  <w:t>.</w:t>
            </w:r>
          </w:p>
          <w:p w:rsidR="00B10EA2" w:rsidRPr="00460594" w:rsidRDefault="00B10EA2" w:rsidP="005D32CF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</w:pPr>
          </w:p>
          <w:p w:rsidR="00DD17A4" w:rsidRPr="00460594" w:rsidRDefault="00B10EA2" w:rsidP="005D32CF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</w:pPr>
            <w:r w:rsidRPr="00460594">
              <w:rPr>
                <w:rFonts w:ascii="Arial" w:hAnsi="Arial" w:cs="Arial"/>
                <w:b/>
                <w:iCs/>
                <w:color w:val="000000"/>
                <w:sz w:val="22"/>
                <w:szCs w:val="22"/>
              </w:rPr>
              <w:t>Responsibilities:</w:t>
            </w:r>
          </w:p>
        </w:tc>
      </w:tr>
      <w:tr w:rsidR="002B2D86" w:rsidRPr="00460594" w:rsidTr="004B31FF">
        <w:trPr>
          <w:trHeight w:val="17"/>
        </w:trPr>
        <w:tc>
          <w:tcPr>
            <w:tcW w:w="2419" w:type="dxa"/>
            <w:gridSpan w:val="2"/>
            <w:vMerge/>
            <w:tcMar>
              <w:top w:w="108" w:type="dxa"/>
              <w:bottom w:w="0" w:type="dxa"/>
            </w:tcMar>
          </w:tcPr>
          <w:p w:rsidR="002B2D86" w:rsidRPr="00460594" w:rsidRDefault="002B2D86" w:rsidP="00C7220C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62" w:type="dxa"/>
            <w:gridSpan w:val="2"/>
            <w:vMerge/>
            <w:tcMar>
              <w:top w:w="108" w:type="dxa"/>
              <w:bottom w:w="0" w:type="dxa"/>
            </w:tcMar>
          </w:tcPr>
          <w:p w:rsidR="002B2D86" w:rsidRPr="00460594" w:rsidRDefault="002B2D86" w:rsidP="00C115E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38" w:type="dxa"/>
            <w:gridSpan w:val="7"/>
            <w:tcMar>
              <w:top w:w="108" w:type="dxa"/>
              <w:bottom w:w="0" w:type="dxa"/>
            </w:tcMar>
          </w:tcPr>
          <w:p w:rsidR="00B10EA2" w:rsidRPr="00460594" w:rsidRDefault="00B10EA2" w:rsidP="00B10EA2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</w:pPr>
            <w:r w:rsidRPr="00460594"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  <w:t>Requirement analysis.</w:t>
            </w:r>
          </w:p>
          <w:p w:rsidR="00B10EA2" w:rsidRDefault="00B10EA2" w:rsidP="00B10EA2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</w:pPr>
            <w:r w:rsidRPr="00460594"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  <w:lastRenderedPageBreak/>
              <w:t xml:space="preserve">Development of games using </w:t>
            </w:r>
            <w:r w:rsidRPr="00770DB7">
              <w:rPr>
                <w:rFonts w:ascii="Arial" w:eastAsiaTheme="minorEastAsia" w:hAnsi="Arial" w:cs="Arial"/>
                <w:b/>
                <w:kern w:val="20"/>
                <w:sz w:val="22"/>
                <w:szCs w:val="22"/>
                <w:lang w:eastAsia="ja-JP"/>
              </w:rPr>
              <w:t>Canvas</w:t>
            </w:r>
            <w:r w:rsidRPr="00460594"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  <w:t xml:space="preserve">, </w:t>
            </w:r>
            <w:r w:rsidRPr="00770DB7">
              <w:rPr>
                <w:rFonts w:ascii="Arial" w:eastAsiaTheme="minorEastAsia" w:hAnsi="Arial" w:cs="Arial"/>
                <w:b/>
                <w:kern w:val="20"/>
                <w:sz w:val="22"/>
                <w:szCs w:val="22"/>
                <w:lang w:eastAsia="ja-JP"/>
              </w:rPr>
              <w:t>jQuery</w:t>
            </w:r>
            <w:r w:rsidRPr="00460594"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  <w:t xml:space="preserve">, </w:t>
            </w:r>
            <w:r w:rsidRPr="00770DB7">
              <w:rPr>
                <w:rFonts w:ascii="Arial" w:eastAsiaTheme="minorEastAsia" w:hAnsi="Arial" w:cs="Arial"/>
                <w:b/>
                <w:kern w:val="20"/>
                <w:sz w:val="22"/>
                <w:szCs w:val="22"/>
                <w:lang w:eastAsia="ja-JP"/>
              </w:rPr>
              <w:t>KineticJS</w:t>
            </w:r>
            <w:r w:rsidRPr="00460594"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  <w:t>.</w:t>
            </w:r>
          </w:p>
          <w:p w:rsidR="00BF5852" w:rsidRPr="00460594" w:rsidRDefault="00BF5852" w:rsidP="00B10EA2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</w:pPr>
            <w:r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  <w:t xml:space="preserve">Developed Clock, Two color counter, Square inch Tiles, </w:t>
            </w:r>
            <w:r w:rsidR="00B416A9"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  <w:t>Connecting cubes</w:t>
            </w:r>
          </w:p>
          <w:p w:rsidR="00B10EA2" w:rsidRPr="00460594" w:rsidRDefault="00B10EA2" w:rsidP="00B10EA2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</w:pPr>
            <w:r w:rsidRPr="00460594"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  <w:t xml:space="preserve">Use of </w:t>
            </w:r>
            <w:r w:rsidRPr="00770DB7">
              <w:rPr>
                <w:rFonts w:ascii="Arial" w:eastAsiaTheme="minorEastAsia" w:hAnsi="Arial" w:cs="Arial"/>
                <w:b/>
                <w:kern w:val="20"/>
                <w:sz w:val="22"/>
                <w:szCs w:val="22"/>
                <w:lang w:eastAsia="ja-JP"/>
              </w:rPr>
              <w:t>JavaScript</w:t>
            </w:r>
            <w:r w:rsidRPr="00460594"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  <w:t xml:space="preserve"> </w:t>
            </w:r>
            <w:r w:rsidRPr="00770DB7">
              <w:rPr>
                <w:rFonts w:ascii="Arial" w:eastAsiaTheme="minorEastAsia" w:hAnsi="Arial" w:cs="Arial"/>
                <w:b/>
                <w:kern w:val="20"/>
                <w:sz w:val="22"/>
                <w:szCs w:val="22"/>
                <w:lang w:eastAsia="ja-JP"/>
              </w:rPr>
              <w:t>OOP</w:t>
            </w:r>
            <w:r w:rsidRPr="00460594"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  <w:t xml:space="preserve"> concepts</w:t>
            </w:r>
          </w:p>
          <w:p w:rsidR="00122EB6" w:rsidRPr="00460594" w:rsidRDefault="00B10EA2" w:rsidP="00B10EA2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</w:pPr>
            <w:r w:rsidRPr="00460594"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  <w:t>Performance tuning for the developed games.</w:t>
            </w:r>
          </w:p>
          <w:p w:rsidR="00B10EA2" w:rsidRPr="00460594" w:rsidRDefault="00B10EA2" w:rsidP="00B10EA2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</w:pPr>
            <w:r w:rsidRPr="00460594"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  <w:t xml:space="preserve">Ensuring its functionality in </w:t>
            </w:r>
            <w:r w:rsidRPr="00677995">
              <w:rPr>
                <w:rFonts w:ascii="Arial" w:eastAsiaTheme="minorEastAsia" w:hAnsi="Arial" w:cs="Arial"/>
                <w:b/>
                <w:kern w:val="20"/>
                <w:sz w:val="22"/>
                <w:szCs w:val="22"/>
                <w:lang w:eastAsia="ja-JP"/>
              </w:rPr>
              <w:t>iPad</w:t>
            </w:r>
            <w:r w:rsidRPr="00460594"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  <w:t xml:space="preserve"> as well by adding necessary </w:t>
            </w:r>
            <w:r w:rsidRPr="00800AD8">
              <w:rPr>
                <w:rFonts w:ascii="Arial" w:eastAsiaTheme="minorEastAsia" w:hAnsi="Arial" w:cs="Arial"/>
                <w:b/>
                <w:kern w:val="20"/>
                <w:sz w:val="22"/>
                <w:szCs w:val="22"/>
                <w:lang w:eastAsia="ja-JP"/>
              </w:rPr>
              <w:t>touch events</w:t>
            </w:r>
            <w:r w:rsidRPr="00460594">
              <w:rPr>
                <w:rFonts w:ascii="Arial" w:eastAsiaTheme="minorEastAsia" w:hAnsi="Arial" w:cs="Arial"/>
                <w:kern w:val="20"/>
                <w:sz w:val="22"/>
                <w:szCs w:val="22"/>
                <w:lang w:eastAsia="ja-JP"/>
              </w:rPr>
              <w:t>.</w:t>
            </w:r>
          </w:p>
          <w:p w:rsidR="002B2D86" w:rsidRDefault="002B2D86" w:rsidP="00D23D8D">
            <w:pPr>
              <w:pStyle w:val="ResumeText"/>
              <w:ind w:right="108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9E458F" w:rsidRDefault="009E458F" w:rsidP="00B10EA2">
            <w:pPr>
              <w:pStyle w:val="ResumeText"/>
              <w:ind w:left="360" w:right="108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9E458F" w:rsidRDefault="009E458F" w:rsidP="00B10EA2">
            <w:pPr>
              <w:pStyle w:val="ResumeText"/>
              <w:ind w:left="360" w:right="108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9E458F" w:rsidRDefault="009E458F" w:rsidP="00B10EA2">
            <w:pPr>
              <w:pStyle w:val="ResumeText"/>
              <w:ind w:left="360" w:right="108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9E458F" w:rsidRDefault="009E458F" w:rsidP="00B10EA2">
            <w:pPr>
              <w:pStyle w:val="ResumeText"/>
              <w:ind w:left="360" w:right="108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9E458F" w:rsidRPr="00460594" w:rsidRDefault="009E458F" w:rsidP="00B10EA2">
            <w:pPr>
              <w:pStyle w:val="ResumeText"/>
              <w:ind w:left="360" w:right="108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68412C" w:rsidRPr="00460594" w:rsidTr="004B31FF">
        <w:trPr>
          <w:gridAfter w:val="1"/>
          <w:wAfter w:w="269" w:type="dxa"/>
          <w:trHeight w:val="20"/>
        </w:trPr>
        <w:tc>
          <w:tcPr>
            <w:tcW w:w="2358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412C" w:rsidRPr="00460594" w:rsidRDefault="0068412C" w:rsidP="00D23D8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50" w:type="dxa"/>
            <w:gridSpan w:val="2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412C" w:rsidRPr="00460594" w:rsidRDefault="0068412C" w:rsidP="00C115E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42" w:type="dxa"/>
            <w:gridSpan w:val="7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412C" w:rsidRPr="00460594" w:rsidRDefault="0068412C" w:rsidP="003746E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D61714" w:rsidRPr="00460594" w:rsidTr="004B31FF">
        <w:trPr>
          <w:gridAfter w:val="1"/>
          <w:wAfter w:w="269" w:type="dxa"/>
          <w:trHeight w:val="20"/>
        </w:trPr>
        <w:tc>
          <w:tcPr>
            <w:tcW w:w="2358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D61714" w:rsidRPr="00460594" w:rsidRDefault="00D61714" w:rsidP="007C3FAD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460594">
              <w:rPr>
                <w:rFonts w:ascii="Arial" w:hAnsi="Arial" w:cs="Arial"/>
                <w:b/>
                <w:sz w:val="22"/>
                <w:szCs w:val="22"/>
              </w:rPr>
              <w:t>Education</w:t>
            </w:r>
          </w:p>
        </w:tc>
        <w:tc>
          <w:tcPr>
            <w:tcW w:w="450" w:type="dxa"/>
            <w:gridSpan w:val="2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D61714" w:rsidRPr="00460594" w:rsidRDefault="00D61714" w:rsidP="007C3FA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644" w:type="dxa"/>
            <w:gridSpan w:val="4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D61714" w:rsidRPr="00460594" w:rsidRDefault="00B27DFC" w:rsidP="00B27DFC">
            <w:pPr>
              <w:rPr>
                <w:rFonts w:ascii="Arial" w:hAnsi="Arial" w:cs="Arial"/>
                <w:b/>
                <w:sz w:val="22"/>
                <w:szCs w:val="22"/>
                <w:highlight w:val="yellow"/>
              </w:rPr>
            </w:pPr>
            <w:r w:rsidRPr="00460594">
              <w:rPr>
                <w:rFonts w:ascii="Arial" w:hAnsi="Arial" w:cs="Arial"/>
                <w:b/>
                <w:sz w:val="22"/>
                <w:szCs w:val="22"/>
              </w:rPr>
              <w:t>B.Sc.</w:t>
            </w:r>
          </w:p>
        </w:tc>
        <w:tc>
          <w:tcPr>
            <w:tcW w:w="289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D61714" w:rsidRPr="00460594" w:rsidRDefault="00D61714" w:rsidP="007C3FAD">
            <w:pPr>
              <w:rPr>
                <w:rFonts w:ascii="Arial" w:hAnsi="Arial" w:cs="Arial"/>
                <w:b/>
                <w:sz w:val="22"/>
                <w:szCs w:val="22"/>
                <w:highlight w:val="yellow"/>
              </w:rPr>
            </w:pPr>
          </w:p>
        </w:tc>
      </w:tr>
      <w:tr w:rsidR="00B4562D" w:rsidRPr="00460594" w:rsidTr="004B31FF">
        <w:trPr>
          <w:gridAfter w:val="1"/>
          <w:wAfter w:w="269" w:type="dxa"/>
          <w:trHeight w:val="152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B4562D" w:rsidRPr="00460594" w:rsidRDefault="00B4562D" w:rsidP="007C3FAD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50" w:type="dxa"/>
            <w:gridSpan w:val="2"/>
            <w:vMerge/>
            <w:tcMar>
              <w:top w:w="108" w:type="dxa"/>
              <w:bottom w:w="0" w:type="dxa"/>
            </w:tcMar>
          </w:tcPr>
          <w:p w:rsidR="00B4562D" w:rsidRPr="00460594" w:rsidRDefault="00B4562D" w:rsidP="007C3FA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42" w:type="dxa"/>
            <w:gridSpan w:val="7"/>
            <w:tcMar>
              <w:top w:w="108" w:type="dxa"/>
              <w:bottom w:w="0" w:type="dxa"/>
            </w:tcMar>
          </w:tcPr>
          <w:p w:rsidR="00B4562D" w:rsidRPr="00460594" w:rsidRDefault="007D2216" w:rsidP="00B4562D">
            <w:pPr>
              <w:rPr>
                <w:rFonts w:ascii="Arial" w:hAnsi="Arial" w:cs="Arial"/>
                <w:sz w:val="22"/>
                <w:szCs w:val="22"/>
              </w:rPr>
            </w:pPr>
            <w:r w:rsidRPr="00460594">
              <w:rPr>
                <w:rFonts w:ascii="Arial" w:hAnsi="Arial" w:cs="Arial"/>
                <w:sz w:val="22"/>
                <w:szCs w:val="22"/>
              </w:rPr>
              <w:t xml:space="preserve">Govt </w:t>
            </w:r>
            <w:r w:rsidR="00F10375">
              <w:rPr>
                <w:rFonts w:ascii="Arial" w:hAnsi="Arial" w:cs="Arial"/>
                <w:sz w:val="22"/>
                <w:szCs w:val="22"/>
              </w:rPr>
              <w:t>C</w:t>
            </w:r>
            <w:r w:rsidRPr="00460594">
              <w:rPr>
                <w:rFonts w:ascii="Arial" w:hAnsi="Arial" w:cs="Arial"/>
                <w:sz w:val="22"/>
                <w:szCs w:val="22"/>
              </w:rPr>
              <w:t xml:space="preserve">ollege for </w:t>
            </w:r>
            <w:r w:rsidR="005971C3">
              <w:rPr>
                <w:rFonts w:ascii="Arial" w:hAnsi="Arial" w:cs="Arial"/>
                <w:sz w:val="22"/>
                <w:szCs w:val="22"/>
              </w:rPr>
              <w:t>M</w:t>
            </w:r>
            <w:r w:rsidRPr="00460594">
              <w:rPr>
                <w:rFonts w:ascii="Arial" w:hAnsi="Arial" w:cs="Arial"/>
                <w:sz w:val="22"/>
                <w:szCs w:val="22"/>
              </w:rPr>
              <w:t>en</w:t>
            </w:r>
            <w:r w:rsidR="00DC6521">
              <w:rPr>
                <w:rFonts w:ascii="Arial" w:hAnsi="Arial" w:cs="Arial"/>
                <w:sz w:val="22"/>
                <w:szCs w:val="22"/>
              </w:rPr>
              <w:t xml:space="preserve"> (Sri Krishna</w:t>
            </w:r>
            <w:r w:rsidR="00BA5AE1" w:rsidRPr="00460594">
              <w:rPr>
                <w:rFonts w:ascii="Arial" w:hAnsi="Arial" w:cs="Arial"/>
                <w:sz w:val="22"/>
                <w:szCs w:val="22"/>
              </w:rPr>
              <w:t xml:space="preserve">devaraya </w:t>
            </w:r>
            <w:r w:rsidR="00E13DB9">
              <w:rPr>
                <w:rFonts w:ascii="Arial" w:hAnsi="Arial" w:cs="Arial"/>
                <w:sz w:val="22"/>
                <w:szCs w:val="22"/>
              </w:rPr>
              <w:t>U</w:t>
            </w:r>
            <w:r w:rsidR="00BA5AE1" w:rsidRPr="00460594">
              <w:rPr>
                <w:rFonts w:ascii="Arial" w:hAnsi="Arial" w:cs="Arial"/>
                <w:sz w:val="22"/>
                <w:szCs w:val="22"/>
              </w:rPr>
              <w:t>nivesity)</w:t>
            </w:r>
          </w:p>
          <w:p w:rsidR="0068412C" w:rsidRPr="00460594" w:rsidRDefault="007D2216" w:rsidP="00B4562D">
            <w:pPr>
              <w:rPr>
                <w:rFonts w:ascii="Arial" w:hAnsi="Arial" w:cs="Arial"/>
                <w:sz w:val="22"/>
                <w:szCs w:val="22"/>
              </w:rPr>
            </w:pPr>
            <w:r w:rsidRPr="00460594">
              <w:rPr>
                <w:rFonts w:ascii="Arial" w:hAnsi="Arial" w:cs="Arial"/>
                <w:sz w:val="22"/>
                <w:szCs w:val="22"/>
              </w:rPr>
              <w:t>Anantapu</w:t>
            </w:r>
            <w:r w:rsidR="00050B66">
              <w:rPr>
                <w:rFonts w:ascii="Arial" w:hAnsi="Arial" w:cs="Arial"/>
                <w:sz w:val="22"/>
                <w:szCs w:val="22"/>
              </w:rPr>
              <w:t>r</w:t>
            </w:r>
            <w:r w:rsidR="0068412C" w:rsidRPr="00460594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460594">
              <w:rPr>
                <w:rFonts w:ascii="Arial" w:hAnsi="Arial" w:cs="Arial"/>
                <w:sz w:val="22"/>
                <w:szCs w:val="22"/>
              </w:rPr>
              <w:t>AP</w:t>
            </w:r>
            <w:r w:rsidR="0068412C" w:rsidRPr="00460594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BB2F21" w:rsidRPr="00460594" w:rsidRDefault="00BB2F21" w:rsidP="00B4562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</w:tr>
      <w:tr w:rsidR="0047018A" w:rsidRPr="00460594" w:rsidTr="004B31FF">
        <w:trPr>
          <w:gridAfter w:val="1"/>
          <w:wAfter w:w="269" w:type="dxa"/>
          <w:trHeight w:val="360"/>
        </w:trPr>
        <w:tc>
          <w:tcPr>
            <w:tcW w:w="2358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47018A" w:rsidRPr="00460594" w:rsidRDefault="0047018A" w:rsidP="007C3FAD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460594">
              <w:rPr>
                <w:rFonts w:ascii="Arial" w:hAnsi="Arial" w:cs="Arial"/>
                <w:b/>
                <w:sz w:val="22"/>
                <w:szCs w:val="22"/>
              </w:rPr>
              <w:t>Personal Info</w:t>
            </w:r>
          </w:p>
        </w:tc>
        <w:tc>
          <w:tcPr>
            <w:tcW w:w="450" w:type="dxa"/>
            <w:gridSpan w:val="2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47018A" w:rsidRPr="00460594" w:rsidRDefault="0047018A" w:rsidP="007C3FA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82" w:type="dxa"/>
            <w:gridSpan w:val="2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47018A" w:rsidRPr="00460594" w:rsidRDefault="0047018A" w:rsidP="003746E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60594">
              <w:rPr>
                <w:rFonts w:ascii="Arial" w:hAnsi="Arial" w:cs="Arial"/>
                <w:b/>
                <w:sz w:val="22"/>
                <w:szCs w:val="22"/>
              </w:rPr>
              <w:t xml:space="preserve">Name </w:t>
            </w:r>
          </w:p>
        </w:tc>
        <w:tc>
          <w:tcPr>
            <w:tcW w:w="180" w:type="dxa"/>
            <w:tcBorders>
              <w:top w:val="dotted" w:sz="4" w:space="0" w:color="auto"/>
            </w:tcBorders>
          </w:tcPr>
          <w:p w:rsidR="0047018A" w:rsidRPr="00460594" w:rsidRDefault="0047018A" w:rsidP="003746E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60594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5580" w:type="dxa"/>
            <w:gridSpan w:val="4"/>
            <w:tcBorders>
              <w:top w:val="dotted" w:sz="4" w:space="0" w:color="auto"/>
            </w:tcBorders>
          </w:tcPr>
          <w:p w:rsidR="0047018A" w:rsidRPr="00460594" w:rsidRDefault="003F304B" w:rsidP="003746E7">
            <w:pPr>
              <w:rPr>
                <w:rFonts w:ascii="Arial" w:hAnsi="Arial" w:cs="Arial"/>
                <w:sz w:val="22"/>
                <w:szCs w:val="22"/>
              </w:rPr>
            </w:pPr>
            <w:r w:rsidRPr="00460594">
              <w:rPr>
                <w:rFonts w:ascii="Arial" w:hAnsi="Arial" w:cs="Arial"/>
                <w:sz w:val="22"/>
                <w:szCs w:val="22"/>
              </w:rPr>
              <w:t>Prudhvi vibudhi</w:t>
            </w:r>
            <w:r w:rsidR="0068412C" w:rsidRPr="00460594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47018A" w:rsidRPr="00460594" w:rsidTr="004B31FF">
        <w:trPr>
          <w:gridAfter w:val="1"/>
          <w:wAfter w:w="269" w:type="dxa"/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47018A" w:rsidRPr="00460594" w:rsidRDefault="0047018A" w:rsidP="007C3FAD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50" w:type="dxa"/>
            <w:gridSpan w:val="2"/>
            <w:tcMar>
              <w:top w:w="108" w:type="dxa"/>
              <w:bottom w:w="0" w:type="dxa"/>
            </w:tcMar>
          </w:tcPr>
          <w:p w:rsidR="0047018A" w:rsidRPr="00460594" w:rsidRDefault="0047018A" w:rsidP="007C3FA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82" w:type="dxa"/>
            <w:gridSpan w:val="2"/>
            <w:tcMar>
              <w:top w:w="108" w:type="dxa"/>
              <w:bottom w:w="0" w:type="dxa"/>
            </w:tcMar>
          </w:tcPr>
          <w:p w:rsidR="0047018A" w:rsidRPr="00460594" w:rsidRDefault="0047018A" w:rsidP="003746E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60594">
              <w:rPr>
                <w:rFonts w:ascii="Arial" w:hAnsi="Arial" w:cs="Arial"/>
                <w:b/>
                <w:sz w:val="22"/>
                <w:szCs w:val="22"/>
              </w:rPr>
              <w:t>Address</w:t>
            </w:r>
          </w:p>
        </w:tc>
        <w:tc>
          <w:tcPr>
            <w:tcW w:w="180" w:type="dxa"/>
          </w:tcPr>
          <w:p w:rsidR="0047018A" w:rsidRPr="00460594" w:rsidRDefault="0047018A" w:rsidP="003746E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60594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5580" w:type="dxa"/>
            <w:gridSpan w:val="4"/>
          </w:tcPr>
          <w:p w:rsidR="000B2A4F" w:rsidRPr="00460594" w:rsidRDefault="000B2A4F" w:rsidP="000B2A4F">
            <w:pPr>
              <w:rPr>
                <w:rFonts w:ascii="Arial" w:hAnsi="Arial" w:cs="Arial"/>
                <w:sz w:val="22"/>
                <w:szCs w:val="22"/>
              </w:rPr>
            </w:pPr>
            <w:r w:rsidRPr="00460594">
              <w:rPr>
                <w:rFonts w:ascii="Arial" w:hAnsi="Arial" w:cs="Arial"/>
                <w:sz w:val="22"/>
                <w:szCs w:val="22"/>
              </w:rPr>
              <w:t>Plot No</w:t>
            </w:r>
            <w:r w:rsidR="00A432F0">
              <w:rPr>
                <w:rFonts w:ascii="Arial" w:hAnsi="Arial" w:cs="Arial"/>
                <w:sz w:val="22"/>
                <w:szCs w:val="22"/>
              </w:rPr>
              <w:t>:</w:t>
            </w:r>
            <w:r w:rsidRPr="00460594">
              <w:rPr>
                <w:rFonts w:ascii="Arial" w:hAnsi="Arial" w:cs="Arial"/>
                <w:sz w:val="22"/>
                <w:szCs w:val="22"/>
              </w:rPr>
              <w:t xml:space="preserve"> 120, Road no. 5, Maruthi Nagar, Lothkunta, Alwal, Secunderabad - 500015, Andhra Pradesh</w:t>
            </w:r>
          </w:p>
          <w:p w:rsidR="0068412C" w:rsidRPr="00460594" w:rsidRDefault="0068412C" w:rsidP="003746E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7018A" w:rsidRPr="00460594" w:rsidTr="004B31FF">
        <w:trPr>
          <w:gridAfter w:val="1"/>
          <w:wAfter w:w="269" w:type="dxa"/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47018A" w:rsidRPr="00460594" w:rsidRDefault="0047018A" w:rsidP="007C3FAD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50" w:type="dxa"/>
            <w:gridSpan w:val="2"/>
            <w:tcMar>
              <w:top w:w="108" w:type="dxa"/>
              <w:bottom w:w="0" w:type="dxa"/>
            </w:tcMar>
          </w:tcPr>
          <w:p w:rsidR="0047018A" w:rsidRPr="00460594" w:rsidRDefault="0047018A" w:rsidP="007C3FA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82" w:type="dxa"/>
            <w:gridSpan w:val="2"/>
            <w:tcMar>
              <w:top w:w="108" w:type="dxa"/>
              <w:bottom w:w="0" w:type="dxa"/>
            </w:tcMar>
          </w:tcPr>
          <w:p w:rsidR="0047018A" w:rsidRPr="00460594" w:rsidRDefault="0047018A" w:rsidP="003746E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60594">
              <w:rPr>
                <w:rFonts w:ascii="Arial" w:hAnsi="Arial" w:cs="Arial"/>
                <w:b/>
                <w:sz w:val="22"/>
                <w:szCs w:val="22"/>
              </w:rPr>
              <w:t>Passport Number</w:t>
            </w:r>
          </w:p>
        </w:tc>
        <w:tc>
          <w:tcPr>
            <w:tcW w:w="180" w:type="dxa"/>
          </w:tcPr>
          <w:p w:rsidR="0047018A" w:rsidRPr="00460594" w:rsidRDefault="0047018A" w:rsidP="003746E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60594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5580" w:type="dxa"/>
            <w:gridSpan w:val="4"/>
          </w:tcPr>
          <w:p w:rsidR="0047018A" w:rsidRPr="00460594" w:rsidRDefault="00E377F3" w:rsidP="00552585">
            <w:pPr>
              <w:rPr>
                <w:rFonts w:ascii="Arial" w:hAnsi="Arial" w:cs="Arial"/>
                <w:sz w:val="22"/>
                <w:szCs w:val="22"/>
              </w:rPr>
            </w:pPr>
            <w:r w:rsidRPr="00460594">
              <w:rPr>
                <w:rFonts w:ascii="Arial" w:hAnsi="Arial" w:cs="Arial"/>
                <w:sz w:val="22"/>
                <w:szCs w:val="22"/>
              </w:rPr>
              <w:t>M2510653</w:t>
            </w:r>
          </w:p>
        </w:tc>
      </w:tr>
      <w:tr w:rsidR="0047018A" w:rsidRPr="00460594" w:rsidTr="004B31FF">
        <w:trPr>
          <w:gridAfter w:val="1"/>
          <w:wAfter w:w="269" w:type="dxa"/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47018A" w:rsidRPr="00460594" w:rsidRDefault="0047018A" w:rsidP="007C3FAD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50" w:type="dxa"/>
            <w:gridSpan w:val="2"/>
            <w:tcMar>
              <w:top w:w="108" w:type="dxa"/>
              <w:bottom w:w="0" w:type="dxa"/>
            </w:tcMar>
          </w:tcPr>
          <w:p w:rsidR="0047018A" w:rsidRPr="00460594" w:rsidRDefault="0047018A" w:rsidP="007C3FA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82" w:type="dxa"/>
            <w:gridSpan w:val="2"/>
            <w:tcMar>
              <w:top w:w="108" w:type="dxa"/>
              <w:bottom w:w="0" w:type="dxa"/>
            </w:tcMar>
          </w:tcPr>
          <w:p w:rsidR="0047018A" w:rsidRPr="00460594" w:rsidRDefault="0047018A" w:rsidP="003746E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60594">
              <w:rPr>
                <w:rFonts w:ascii="Arial" w:hAnsi="Arial" w:cs="Arial"/>
                <w:b/>
                <w:sz w:val="22"/>
                <w:szCs w:val="22"/>
              </w:rPr>
              <w:t>Email</w:t>
            </w:r>
          </w:p>
        </w:tc>
        <w:tc>
          <w:tcPr>
            <w:tcW w:w="180" w:type="dxa"/>
          </w:tcPr>
          <w:p w:rsidR="0047018A" w:rsidRPr="00460594" w:rsidRDefault="0047018A" w:rsidP="003746E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60594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5580" w:type="dxa"/>
            <w:gridSpan w:val="4"/>
          </w:tcPr>
          <w:p w:rsidR="0047018A" w:rsidRPr="00460594" w:rsidRDefault="00280C47" w:rsidP="003746E7">
            <w:pPr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="001C62F5" w:rsidRPr="00460594">
                <w:rPr>
                  <w:rFonts w:ascii="Arial" w:hAnsi="Arial" w:cs="Arial"/>
                  <w:sz w:val="22"/>
                  <w:szCs w:val="22"/>
                </w:rPr>
                <w:t>prithvi.vibuthi@gmail.com</w:t>
              </w:r>
            </w:hyperlink>
          </w:p>
        </w:tc>
      </w:tr>
      <w:tr w:rsidR="0047018A" w:rsidRPr="00460594" w:rsidTr="004B31FF">
        <w:trPr>
          <w:gridAfter w:val="1"/>
          <w:wAfter w:w="269" w:type="dxa"/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47018A" w:rsidRPr="00460594" w:rsidRDefault="0047018A" w:rsidP="007C3FAD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50" w:type="dxa"/>
            <w:gridSpan w:val="2"/>
            <w:tcMar>
              <w:top w:w="108" w:type="dxa"/>
              <w:bottom w:w="0" w:type="dxa"/>
            </w:tcMar>
          </w:tcPr>
          <w:p w:rsidR="0047018A" w:rsidRPr="00460594" w:rsidRDefault="0047018A" w:rsidP="007C3FA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82" w:type="dxa"/>
            <w:gridSpan w:val="2"/>
            <w:tcMar>
              <w:top w:w="108" w:type="dxa"/>
              <w:bottom w:w="0" w:type="dxa"/>
            </w:tcMar>
          </w:tcPr>
          <w:p w:rsidR="0047018A" w:rsidRPr="00460594" w:rsidRDefault="0047018A" w:rsidP="003746E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60594">
              <w:rPr>
                <w:rFonts w:ascii="Arial" w:hAnsi="Arial" w:cs="Arial"/>
                <w:b/>
                <w:sz w:val="22"/>
                <w:szCs w:val="22"/>
              </w:rPr>
              <w:t>Contact Number</w:t>
            </w:r>
          </w:p>
        </w:tc>
        <w:tc>
          <w:tcPr>
            <w:tcW w:w="180" w:type="dxa"/>
          </w:tcPr>
          <w:p w:rsidR="0047018A" w:rsidRPr="00460594" w:rsidRDefault="0047018A" w:rsidP="003746E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60594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5580" w:type="dxa"/>
            <w:gridSpan w:val="4"/>
          </w:tcPr>
          <w:p w:rsidR="0047018A" w:rsidRPr="00460594" w:rsidRDefault="00553B80" w:rsidP="003746E7">
            <w:pPr>
              <w:rPr>
                <w:rFonts w:ascii="Arial" w:hAnsi="Arial" w:cs="Arial"/>
                <w:sz w:val="22"/>
                <w:szCs w:val="22"/>
              </w:rPr>
            </w:pPr>
            <w:r w:rsidRPr="00460594">
              <w:rPr>
                <w:rFonts w:ascii="Arial" w:hAnsi="Arial" w:cs="Arial"/>
                <w:sz w:val="22"/>
                <w:szCs w:val="22"/>
              </w:rPr>
              <w:t xml:space="preserve">+91 </w:t>
            </w:r>
            <w:r w:rsidR="000B2A4F" w:rsidRPr="00460594">
              <w:rPr>
                <w:rFonts w:ascii="Arial" w:hAnsi="Arial" w:cs="Arial"/>
                <w:sz w:val="22"/>
                <w:szCs w:val="22"/>
              </w:rPr>
              <w:t>9550702624</w:t>
            </w:r>
          </w:p>
        </w:tc>
      </w:tr>
    </w:tbl>
    <w:p w:rsidR="00C7220C" w:rsidRPr="00460594" w:rsidRDefault="00C7220C" w:rsidP="00C115EB">
      <w:pPr>
        <w:rPr>
          <w:rFonts w:ascii="Arial" w:hAnsi="Arial" w:cs="Arial"/>
          <w:sz w:val="22"/>
          <w:szCs w:val="22"/>
        </w:rPr>
      </w:pPr>
    </w:p>
    <w:sectPr w:rsidR="00C7220C" w:rsidRPr="00460594" w:rsidSect="005E0542">
      <w:headerReference w:type="default" r:id="rId9"/>
      <w:footerReference w:type="default" r:id="rId10"/>
      <w:pgSz w:w="12240" w:h="15840"/>
      <w:pgMar w:top="1625" w:right="99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12E1" w:rsidRDefault="002512E1" w:rsidP="00FC0881">
      <w:r>
        <w:separator/>
      </w:r>
    </w:p>
  </w:endnote>
  <w:endnote w:type="continuationSeparator" w:id="1">
    <w:p w:rsidR="002512E1" w:rsidRDefault="002512E1" w:rsidP="00FC08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26982983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D20900" w:rsidRDefault="00D20900">
            <w:pPr>
              <w:pStyle w:val="Footer"/>
              <w:jc w:val="right"/>
            </w:pPr>
            <w:r w:rsidRPr="00D20900">
              <w:t xml:space="preserve">Page </w:t>
            </w:r>
            <w:r w:rsidR="00280C47" w:rsidRPr="00D20900">
              <w:rPr>
                <w:bCs/>
              </w:rPr>
              <w:fldChar w:fldCharType="begin"/>
            </w:r>
            <w:r w:rsidRPr="00D20900">
              <w:rPr>
                <w:bCs/>
              </w:rPr>
              <w:instrText xml:space="preserve"> PAGE </w:instrText>
            </w:r>
            <w:r w:rsidR="00280C47" w:rsidRPr="00D20900">
              <w:rPr>
                <w:bCs/>
              </w:rPr>
              <w:fldChar w:fldCharType="separate"/>
            </w:r>
            <w:r w:rsidR="00074836">
              <w:rPr>
                <w:bCs/>
                <w:noProof/>
              </w:rPr>
              <w:t>1</w:t>
            </w:r>
            <w:r w:rsidR="00280C47" w:rsidRPr="00D20900">
              <w:rPr>
                <w:bCs/>
              </w:rPr>
              <w:fldChar w:fldCharType="end"/>
            </w:r>
            <w:r w:rsidRPr="00D20900">
              <w:t xml:space="preserve"> of </w:t>
            </w:r>
            <w:r w:rsidR="00280C47" w:rsidRPr="00D20900">
              <w:rPr>
                <w:bCs/>
              </w:rPr>
              <w:fldChar w:fldCharType="begin"/>
            </w:r>
            <w:r w:rsidRPr="00D20900">
              <w:rPr>
                <w:bCs/>
              </w:rPr>
              <w:instrText xml:space="preserve"> NUMPAGES  </w:instrText>
            </w:r>
            <w:r w:rsidR="00280C47" w:rsidRPr="00D20900">
              <w:rPr>
                <w:bCs/>
              </w:rPr>
              <w:fldChar w:fldCharType="separate"/>
            </w:r>
            <w:r w:rsidR="00074836">
              <w:rPr>
                <w:bCs/>
                <w:noProof/>
              </w:rPr>
              <w:t>4</w:t>
            </w:r>
            <w:r w:rsidR="00280C47" w:rsidRPr="00D20900">
              <w:rPr>
                <w:bCs/>
              </w:rPr>
              <w:fldChar w:fldCharType="end"/>
            </w:r>
          </w:p>
        </w:sdtContent>
      </w:sdt>
    </w:sdtContent>
  </w:sdt>
  <w:p w:rsidR="00D20900" w:rsidRDefault="00D2090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12E1" w:rsidRDefault="002512E1" w:rsidP="00FC0881">
      <w:r>
        <w:separator/>
      </w:r>
    </w:p>
  </w:footnote>
  <w:footnote w:type="continuationSeparator" w:id="1">
    <w:p w:rsidR="002512E1" w:rsidRDefault="002512E1" w:rsidP="00FC08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271A" w:rsidRDefault="00F8038B" w:rsidP="0087271A">
    <w:pPr>
      <w:pStyle w:val="Header"/>
      <w:jc w:val="right"/>
    </w:pPr>
    <w:r>
      <w:rPr>
        <w:noProof/>
        <w:color w:val="1F497D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4013200</wp:posOffset>
          </wp:positionH>
          <wp:positionV relativeFrom="margin">
            <wp:posOffset>-751840</wp:posOffset>
          </wp:positionV>
          <wp:extent cx="2247265" cy="435610"/>
          <wp:effectExtent l="0" t="0" r="635" b="2540"/>
          <wp:wrapSquare wrapText="bothSides"/>
          <wp:docPr id="11" name="Picture 11" descr="Description: CI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CI_logo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b="39752"/>
                  <a:stretch/>
                </pic:blipFill>
                <pic:spPr bwMode="auto">
                  <a:xfrm>
                    <a:off x="0" y="0"/>
                    <a:ext cx="2247265" cy="4356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">
    <w:nsid w:val="06510ABA"/>
    <w:multiLevelType w:val="hybridMultilevel"/>
    <w:tmpl w:val="84E24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506A97"/>
    <w:multiLevelType w:val="hybridMultilevel"/>
    <w:tmpl w:val="FBA6A8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944855"/>
    <w:multiLevelType w:val="hybridMultilevel"/>
    <w:tmpl w:val="75469E02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32976E7"/>
    <w:multiLevelType w:val="hybridMultilevel"/>
    <w:tmpl w:val="884087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245B94"/>
    <w:multiLevelType w:val="multilevel"/>
    <w:tmpl w:val="726C0FA2"/>
    <w:lvl w:ilvl="0">
      <w:start w:val="1"/>
      <w:numFmt w:val="decimal"/>
      <w:pStyle w:val="Cog-H1"/>
      <w:lvlText w:val="%1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pStyle w:val="Cog-H2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Cog-H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6">
    <w:nsid w:val="565C48AC"/>
    <w:multiLevelType w:val="hybridMultilevel"/>
    <w:tmpl w:val="6C14C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2F1F6B"/>
    <w:multiLevelType w:val="hybridMultilevel"/>
    <w:tmpl w:val="205024FE"/>
    <w:lvl w:ilvl="0" w:tplc="B06A5396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5B2D5C"/>
    <w:multiLevelType w:val="hybridMultilevel"/>
    <w:tmpl w:val="9E409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9413C0B"/>
    <w:multiLevelType w:val="hybridMultilevel"/>
    <w:tmpl w:val="8196C666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6"/>
  </w:num>
  <w:num w:numId="9">
    <w:abstractNumId w:val="9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FC0881"/>
    <w:rsid w:val="00013CC6"/>
    <w:rsid w:val="00022EB9"/>
    <w:rsid w:val="000233F0"/>
    <w:rsid w:val="00026DCB"/>
    <w:rsid w:val="000353ED"/>
    <w:rsid w:val="00040366"/>
    <w:rsid w:val="00042B4E"/>
    <w:rsid w:val="00043B47"/>
    <w:rsid w:val="00050B66"/>
    <w:rsid w:val="00064EAA"/>
    <w:rsid w:val="00066280"/>
    <w:rsid w:val="000677BB"/>
    <w:rsid w:val="00074836"/>
    <w:rsid w:val="00076D53"/>
    <w:rsid w:val="00093DDE"/>
    <w:rsid w:val="000A4C8E"/>
    <w:rsid w:val="000B21FA"/>
    <w:rsid w:val="000B2A4F"/>
    <w:rsid w:val="000D14F1"/>
    <w:rsid w:val="000D1CAB"/>
    <w:rsid w:val="000F0CBF"/>
    <w:rsid w:val="00100A0A"/>
    <w:rsid w:val="00122EB6"/>
    <w:rsid w:val="00147F24"/>
    <w:rsid w:val="00155614"/>
    <w:rsid w:val="00156C3B"/>
    <w:rsid w:val="00184DA1"/>
    <w:rsid w:val="00195972"/>
    <w:rsid w:val="001A2B33"/>
    <w:rsid w:val="001A6863"/>
    <w:rsid w:val="001B3708"/>
    <w:rsid w:val="001B3B33"/>
    <w:rsid w:val="001B4ABF"/>
    <w:rsid w:val="001B625A"/>
    <w:rsid w:val="001C1F0E"/>
    <w:rsid w:val="001C62F5"/>
    <w:rsid w:val="001D4CCC"/>
    <w:rsid w:val="001E0565"/>
    <w:rsid w:val="002039AF"/>
    <w:rsid w:val="0020498E"/>
    <w:rsid w:val="002056D2"/>
    <w:rsid w:val="002076A8"/>
    <w:rsid w:val="00230081"/>
    <w:rsid w:val="002428BF"/>
    <w:rsid w:val="0024511B"/>
    <w:rsid w:val="0025010B"/>
    <w:rsid w:val="002512E1"/>
    <w:rsid w:val="00255C25"/>
    <w:rsid w:val="00266075"/>
    <w:rsid w:val="002755D1"/>
    <w:rsid w:val="00280C47"/>
    <w:rsid w:val="0028668D"/>
    <w:rsid w:val="002A6480"/>
    <w:rsid w:val="002B2D86"/>
    <w:rsid w:val="002B312A"/>
    <w:rsid w:val="002B4702"/>
    <w:rsid w:val="002B4F29"/>
    <w:rsid w:val="002B5EC7"/>
    <w:rsid w:val="002C701A"/>
    <w:rsid w:val="002D2EFC"/>
    <w:rsid w:val="002D4418"/>
    <w:rsid w:val="002D4C3A"/>
    <w:rsid w:val="002F2190"/>
    <w:rsid w:val="002F3334"/>
    <w:rsid w:val="00306304"/>
    <w:rsid w:val="00314586"/>
    <w:rsid w:val="00316FA5"/>
    <w:rsid w:val="003310DC"/>
    <w:rsid w:val="00386742"/>
    <w:rsid w:val="0039338E"/>
    <w:rsid w:val="003B5ECF"/>
    <w:rsid w:val="003B6154"/>
    <w:rsid w:val="003F304B"/>
    <w:rsid w:val="003F3E22"/>
    <w:rsid w:val="003F6A27"/>
    <w:rsid w:val="00415C67"/>
    <w:rsid w:val="00424AB6"/>
    <w:rsid w:val="00427F74"/>
    <w:rsid w:val="004306C4"/>
    <w:rsid w:val="0043334F"/>
    <w:rsid w:val="004440BE"/>
    <w:rsid w:val="00445CED"/>
    <w:rsid w:val="00446B44"/>
    <w:rsid w:val="004473B3"/>
    <w:rsid w:val="0044763D"/>
    <w:rsid w:val="00460594"/>
    <w:rsid w:val="0047018A"/>
    <w:rsid w:val="00472AFF"/>
    <w:rsid w:val="0047303B"/>
    <w:rsid w:val="00477203"/>
    <w:rsid w:val="004837AC"/>
    <w:rsid w:val="004841F3"/>
    <w:rsid w:val="004842C6"/>
    <w:rsid w:val="004868A8"/>
    <w:rsid w:val="004927DD"/>
    <w:rsid w:val="00496163"/>
    <w:rsid w:val="004977DE"/>
    <w:rsid w:val="004B31FF"/>
    <w:rsid w:val="004B66DD"/>
    <w:rsid w:val="004C02F0"/>
    <w:rsid w:val="004D61E0"/>
    <w:rsid w:val="004E4B72"/>
    <w:rsid w:val="0051553F"/>
    <w:rsid w:val="00541023"/>
    <w:rsid w:val="00542B9F"/>
    <w:rsid w:val="00545153"/>
    <w:rsid w:val="00552585"/>
    <w:rsid w:val="00553B80"/>
    <w:rsid w:val="00564B59"/>
    <w:rsid w:val="00566115"/>
    <w:rsid w:val="005929F7"/>
    <w:rsid w:val="00593622"/>
    <w:rsid w:val="005961A1"/>
    <w:rsid w:val="005971C3"/>
    <w:rsid w:val="005A1B04"/>
    <w:rsid w:val="005A7D19"/>
    <w:rsid w:val="005B4849"/>
    <w:rsid w:val="005C018B"/>
    <w:rsid w:val="005D0341"/>
    <w:rsid w:val="005D32CF"/>
    <w:rsid w:val="005E0542"/>
    <w:rsid w:val="005E5BF8"/>
    <w:rsid w:val="005F6F02"/>
    <w:rsid w:val="00617A1F"/>
    <w:rsid w:val="00626862"/>
    <w:rsid w:val="00627CEF"/>
    <w:rsid w:val="00635662"/>
    <w:rsid w:val="00636572"/>
    <w:rsid w:val="006450B4"/>
    <w:rsid w:val="00646666"/>
    <w:rsid w:val="006610E9"/>
    <w:rsid w:val="00661D9F"/>
    <w:rsid w:val="00662E8B"/>
    <w:rsid w:val="00672706"/>
    <w:rsid w:val="00677995"/>
    <w:rsid w:val="00680738"/>
    <w:rsid w:val="00682292"/>
    <w:rsid w:val="0068412C"/>
    <w:rsid w:val="006A125E"/>
    <w:rsid w:val="006A30CE"/>
    <w:rsid w:val="006B76B7"/>
    <w:rsid w:val="006C5B2B"/>
    <w:rsid w:val="006D05DF"/>
    <w:rsid w:val="006D73C9"/>
    <w:rsid w:val="006F094F"/>
    <w:rsid w:val="006F243C"/>
    <w:rsid w:val="007078AA"/>
    <w:rsid w:val="00737AF9"/>
    <w:rsid w:val="00770DB7"/>
    <w:rsid w:val="00780EA6"/>
    <w:rsid w:val="0079009A"/>
    <w:rsid w:val="007902BC"/>
    <w:rsid w:val="00791143"/>
    <w:rsid w:val="007A0531"/>
    <w:rsid w:val="007A2A30"/>
    <w:rsid w:val="007B007F"/>
    <w:rsid w:val="007B6F0F"/>
    <w:rsid w:val="007D2216"/>
    <w:rsid w:val="007D361A"/>
    <w:rsid w:val="007E7F3F"/>
    <w:rsid w:val="007F5163"/>
    <w:rsid w:val="00800AD8"/>
    <w:rsid w:val="008013CA"/>
    <w:rsid w:val="00802589"/>
    <w:rsid w:val="00802763"/>
    <w:rsid w:val="0081380C"/>
    <w:rsid w:val="00820FB7"/>
    <w:rsid w:val="00837CA3"/>
    <w:rsid w:val="00841038"/>
    <w:rsid w:val="00842B31"/>
    <w:rsid w:val="00845C69"/>
    <w:rsid w:val="00853741"/>
    <w:rsid w:val="00862849"/>
    <w:rsid w:val="00870950"/>
    <w:rsid w:val="0087271A"/>
    <w:rsid w:val="00882A38"/>
    <w:rsid w:val="008841DB"/>
    <w:rsid w:val="0089420D"/>
    <w:rsid w:val="008A4482"/>
    <w:rsid w:val="008B3D7A"/>
    <w:rsid w:val="008D2513"/>
    <w:rsid w:val="008D268E"/>
    <w:rsid w:val="008D4978"/>
    <w:rsid w:val="008D4CB8"/>
    <w:rsid w:val="008D762F"/>
    <w:rsid w:val="008E3A06"/>
    <w:rsid w:val="00902A86"/>
    <w:rsid w:val="00904BE7"/>
    <w:rsid w:val="009237E9"/>
    <w:rsid w:val="00942F5D"/>
    <w:rsid w:val="009639CF"/>
    <w:rsid w:val="00970BAB"/>
    <w:rsid w:val="0098263D"/>
    <w:rsid w:val="00986EDA"/>
    <w:rsid w:val="00990D6E"/>
    <w:rsid w:val="009A347D"/>
    <w:rsid w:val="009B7FA8"/>
    <w:rsid w:val="009D3BF0"/>
    <w:rsid w:val="009E048D"/>
    <w:rsid w:val="009E0A06"/>
    <w:rsid w:val="009E3E74"/>
    <w:rsid w:val="009E458F"/>
    <w:rsid w:val="00A0543E"/>
    <w:rsid w:val="00A12AF9"/>
    <w:rsid w:val="00A2338B"/>
    <w:rsid w:val="00A37348"/>
    <w:rsid w:val="00A37E3D"/>
    <w:rsid w:val="00A432F0"/>
    <w:rsid w:val="00A5144F"/>
    <w:rsid w:val="00A51EAF"/>
    <w:rsid w:val="00A659DF"/>
    <w:rsid w:val="00A65D49"/>
    <w:rsid w:val="00A76A9F"/>
    <w:rsid w:val="00A80AB7"/>
    <w:rsid w:val="00AA2A44"/>
    <w:rsid w:val="00AA5264"/>
    <w:rsid w:val="00AA75B1"/>
    <w:rsid w:val="00AA7DFB"/>
    <w:rsid w:val="00AB0547"/>
    <w:rsid w:val="00AB0FEB"/>
    <w:rsid w:val="00AC699E"/>
    <w:rsid w:val="00AD673B"/>
    <w:rsid w:val="00AE2526"/>
    <w:rsid w:val="00AE765A"/>
    <w:rsid w:val="00B10EA2"/>
    <w:rsid w:val="00B17E6D"/>
    <w:rsid w:val="00B2660B"/>
    <w:rsid w:val="00B27DFC"/>
    <w:rsid w:val="00B36EB0"/>
    <w:rsid w:val="00B37125"/>
    <w:rsid w:val="00B416A9"/>
    <w:rsid w:val="00B4562D"/>
    <w:rsid w:val="00B670E2"/>
    <w:rsid w:val="00B72EE2"/>
    <w:rsid w:val="00B76C6A"/>
    <w:rsid w:val="00B80F22"/>
    <w:rsid w:val="00B85427"/>
    <w:rsid w:val="00B97E33"/>
    <w:rsid w:val="00BA0AE1"/>
    <w:rsid w:val="00BA5AE1"/>
    <w:rsid w:val="00BB0D7E"/>
    <w:rsid w:val="00BB1A58"/>
    <w:rsid w:val="00BB222D"/>
    <w:rsid w:val="00BB2F21"/>
    <w:rsid w:val="00BC7DCA"/>
    <w:rsid w:val="00BE4887"/>
    <w:rsid w:val="00BF4007"/>
    <w:rsid w:val="00BF5852"/>
    <w:rsid w:val="00C00E4E"/>
    <w:rsid w:val="00C0799C"/>
    <w:rsid w:val="00C10FE3"/>
    <w:rsid w:val="00C115EB"/>
    <w:rsid w:val="00C14639"/>
    <w:rsid w:val="00C167B9"/>
    <w:rsid w:val="00C46F3F"/>
    <w:rsid w:val="00C525A9"/>
    <w:rsid w:val="00C66817"/>
    <w:rsid w:val="00C7220C"/>
    <w:rsid w:val="00C758B4"/>
    <w:rsid w:val="00C81CF3"/>
    <w:rsid w:val="00C87165"/>
    <w:rsid w:val="00C957C9"/>
    <w:rsid w:val="00CA299B"/>
    <w:rsid w:val="00CB01EE"/>
    <w:rsid w:val="00CC06F2"/>
    <w:rsid w:val="00CC0EB8"/>
    <w:rsid w:val="00CD03B5"/>
    <w:rsid w:val="00CD2BA8"/>
    <w:rsid w:val="00CD2CD8"/>
    <w:rsid w:val="00CD7833"/>
    <w:rsid w:val="00CD7A9F"/>
    <w:rsid w:val="00CF2DA2"/>
    <w:rsid w:val="00CF6748"/>
    <w:rsid w:val="00D04BFD"/>
    <w:rsid w:val="00D1060F"/>
    <w:rsid w:val="00D20900"/>
    <w:rsid w:val="00D23D8D"/>
    <w:rsid w:val="00D42A73"/>
    <w:rsid w:val="00D4432E"/>
    <w:rsid w:val="00D4605A"/>
    <w:rsid w:val="00D61714"/>
    <w:rsid w:val="00D7224C"/>
    <w:rsid w:val="00D76DCD"/>
    <w:rsid w:val="00D81C74"/>
    <w:rsid w:val="00D878AB"/>
    <w:rsid w:val="00DB7BE7"/>
    <w:rsid w:val="00DC3D34"/>
    <w:rsid w:val="00DC5BC7"/>
    <w:rsid w:val="00DC6521"/>
    <w:rsid w:val="00DC7C38"/>
    <w:rsid w:val="00DD17A4"/>
    <w:rsid w:val="00DD43A1"/>
    <w:rsid w:val="00DE5A4B"/>
    <w:rsid w:val="00DF491D"/>
    <w:rsid w:val="00DF7708"/>
    <w:rsid w:val="00E0392C"/>
    <w:rsid w:val="00E07A74"/>
    <w:rsid w:val="00E10DA7"/>
    <w:rsid w:val="00E13481"/>
    <w:rsid w:val="00E13DB9"/>
    <w:rsid w:val="00E15D62"/>
    <w:rsid w:val="00E377F3"/>
    <w:rsid w:val="00E42C9C"/>
    <w:rsid w:val="00E56755"/>
    <w:rsid w:val="00E657B6"/>
    <w:rsid w:val="00E82537"/>
    <w:rsid w:val="00E82A17"/>
    <w:rsid w:val="00E873B6"/>
    <w:rsid w:val="00E95405"/>
    <w:rsid w:val="00EA02D4"/>
    <w:rsid w:val="00EA347D"/>
    <w:rsid w:val="00EB409D"/>
    <w:rsid w:val="00EC068F"/>
    <w:rsid w:val="00EC13A9"/>
    <w:rsid w:val="00ED4778"/>
    <w:rsid w:val="00EE344B"/>
    <w:rsid w:val="00EE66A3"/>
    <w:rsid w:val="00EE70FC"/>
    <w:rsid w:val="00F01984"/>
    <w:rsid w:val="00F10375"/>
    <w:rsid w:val="00F232D4"/>
    <w:rsid w:val="00F36176"/>
    <w:rsid w:val="00F46522"/>
    <w:rsid w:val="00F63282"/>
    <w:rsid w:val="00F667F8"/>
    <w:rsid w:val="00F70979"/>
    <w:rsid w:val="00F746B5"/>
    <w:rsid w:val="00F8038B"/>
    <w:rsid w:val="00F925B3"/>
    <w:rsid w:val="00FB2E61"/>
    <w:rsid w:val="00FB3B38"/>
    <w:rsid w:val="00FB483B"/>
    <w:rsid w:val="00FB6AEC"/>
    <w:rsid w:val="00FC0881"/>
    <w:rsid w:val="00FD1E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D7E"/>
  </w:style>
  <w:style w:type="paragraph" w:styleId="Heading1">
    <w:name w:val="heading 1"/>
    <w:basedOn w:val="Normal"/>
    <w:next w:val="Normal"/>
    <w:link w:val="Heading1Char"/>
    <w:uiPriority w:val="9"/>
    <w:qFormat/>
    <w:rsid w:val="00BB0D7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3A1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3A1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881"/>
  </w:style>
  <w:style w:type="paragraph" w:styleId="Footer">
    <w:name w:val="footer"/>
    <w:basedOn w:val="Normal"/>
    <w:link w:val="Foot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881"/>
  </w:style>
  <w:style w:type="paragraph" w:styleId="BalloonText">
    <w:name w:val="Balloon Text"/>
    <w:basedOn w:val="Normal"/>
    <w:link w:val="BalloonTextChar"/>
    <w:uiPriority w:val="99"/>
    <w:semiHidden/>
    <w:unhideWhenUsed/>
    <w:rsid w:val="00FC0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8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28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B0D7E"/>
  </w:style>
  <w:style w:type="character" w:customStyle="1" w:styleId="Heading1Char">
    <w:name w:val="Heading 1 Char"/>
    <w:basedOn w:val="DefaultParagraphFont"/>
    <w:link w:val="Heading1"/>
    <w:uiPriority w:val="9"/>
    <w:rsid w:val="00BB0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ResumeText">
    <w:name w:val="Resume Text"/>
    <w:basedOn w:val="Normal"/>
    <w:qFormat/>
    <w:rsid w:val="00842B31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4977DE"/>
    <w:pPr>
      <w:ind w:left="720"/>
      <w:contextualSpacing/>
    </w:pPr>
  </w:style>
  <w:style w:type="paragraph" w:customStyle="1" w:styleId="Cog-H1">
    <w:name w:val="Cog-H1"/>
    <w:basedOn w:val="Heading1"/>
    <w:rsid w:val="00DD43A1"/>
    <w:pPr>
      <w:keepLines w:val="0"/>
      <w:numPr>
        <w:numId w:val="3"/>
      </w:numPr>
      <w:spacing w:before="120" w:after="120" w:line="240" w:lineRule="atLeast"/>
    </w:pPr>
    <w:rPr>
      <w:rFonts w:ascii="Arial" w:eastAsia="Times New Roman" w:hAnsi="Arial" w:cs="Times New Roman"/>
      <w:bCs w:val="0"/>
      <w:color w:val="0000FF"/>
      <w:kern w:val="32"/>
      <w:szCs w:val="20"/>
    </w:rPr>
  </w:style>
  <w:style w:type="paragraph" w:customStyle="1" w:styleId="Cog-H2">
    <w:name w:val="Cog-H2"/>
    <w:basedOn w:val="Heading2"/>
    <w:rsid w:val="00DD43A1"/>
    <w:pPr>
      <w:keepLines w:val="0"/>
      <w:numPr>
        <w:ilvl w:val="1"/>
        <w:numId w:val="3"/>
      </w:numPr>
      <w:spacing w:before="120" w:after="120" w:line="240" w:lineRule="atLeast"/>
    </w:pPr>
    <w:rPr>
      <w:rFonts w:ascii="Arial" w:eastAsia="Times New Roman" w:hAnsi="Arial" w:cs="Times New Roman"/>
      <w:bCs w:val="0"/>
      <w:color w:val="0000FF"/>
      <w:sz w:val="24"/>
      <w:szCs w:val="20"/>
    </w:rPr>
  </w:style>
  <w:style w:type="paragraph" w:customStyle="1" w:styleId="Cog-H3">
    <w:name w:val="Cog-H3"/>
    <w:basedOn w:val="Heading3"/>
    <w:rsid w:val="00DD43A1"/>
    <w:pPr>
      <w:keepLines w:val="0"/>
      <w:numPr>
        <w:ilvl w:val="2"/>
        <w:numId w:val="3"/>
      </w:numPr>
      <w:tabs>
        <w:tab w:val="clear" w:pos="720"/>
        <w:tab w:val="num" w:pos="360"/>
      </w:tabs>
      <w:spacing w:before="120" w:after="120" w:line="240" w:lineRule="atLeast"/>
      <w:ind w:left="0" w:firstLine="0"/>
    </w:pPr>
    <w:rPr>
      <w:rFonts w:ascii="Arial" w:eastAsia="Times New Roman" w:hAnsi="Arial" w:cs="Times New Roman"/>
      <w:bCs w:val="0"/>
      <w:color w:val="0000FF"/>
      <w:sz w:val="22"/>
      <w:szCs w:val="20"/>
    </w:rPr>
  </w:style>
  <w:style w:type="character" w:customStyle="1" w:styleId="apple-style-span">
    <w:name w:val="apple-style-span"/>
    <w:basedOn w:val="DefaultParagraphFont"/>
    <w:rsid w:val="00DD43A1"/>
  </w:style>
  <w:style w:type="character" w:customStyle="1" w:styleId="Heading2Char">
    <w:name w:val="Heading 2 Char"/>
    <w:basedOn w:val="DefaultParagraphFont"/>
    <w:link w:val="Heading2"/>
    <w:uiPriority w:val="9"/>
    <w:semiHidden/>
    <w:rsid w:val="00DD43A1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3A1"/>
    <w:rPr>
      <w:rFonts w:eastAsiaTheme="majorEastAsia" w:cstheme="majorBidi"/>
      <w:b/>
      <w:bCs/>
      <w:color w:val="4F81BD" w:themeColor="accent1"/>
    </w:rPr>
  </w:style>
  <w:style w:type="paragraph" w:styleId="NormalWeb">
    <w:name w:val="Normal (Web)"/>
    <w:basedOn w:val="Normal"/>
    <w:rsid w:val="00CD03B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rsid w:val="001C62F5"/>
    <w:rPr>
      <w:color w:val="0000FF"/>
      <w:u w:val="single"/>
    </w:rPr>
  </w:style>
  <w:style w:type="paragraph" w:styleId="PlainText">
    <w:name w:val="Plain Text"/>
    <w:basedOn w:val="Normal"/>
    <w:link w:val="PlainTextChar"/>
    <w:rsid w:val="0044763D"/>
    <w:rPr>
      <w:rFonts w:ascii="Courier New" w:eastAsia="Times New Roman" w:hAnsi="Courier New" w:cs="Times New Roman"/>
      <w:sz w:val="20"/>
      <w:szCs w:val="20"/>
      <w:lang w:val="en-GB"/>
    </w:rPr>
  </w:style>
  <w:style w:type="character" w:customStyle="1" w:styleId="PlainTextChar">
    <w:name w:val="Plain Text Char"/>
    <w:basedOn w:val="DefaultParagraphFont"/>
    <w:link w:val="PlainText"/>
    <w:rsid w:val="0044763D"/>
    <w:rPr>
      <w:rFonts w:ascii="Courier New" w:eastAsia="Times New Roman" w:hAnsi="Courier New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D7E"/>
  </w:style>
  <w:style w:type="paragraph" w:styleId="Heading1">
    <w:name w:val="heading 1"/>
    <w:basedOn w:val="Normal"/>
    <w:next w:val="Normal"/>
    <w:link w:val="Heading1Char"/>
    <w:uiPriority w:val="9"/>
    <w:qFormat/>
    <w:rsid w:val="00BB0D7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3A1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3A1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881"/>
  </w:style>
  <w:style w:type="paragraph" w:styleId="Footer">
    <w:name w:val="footer"/>
    <w:basedOn w:val="Normal"/>
    <w:link w:val="Foot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881"/>
  </w:style>
  <w:style w:type="paragraph" w:styleId="BalloonText">
    <w:name w:val="Balloon Text"/>
    <w:basedOn w:val="Normal"/>
    <w:link w:val="BalloonTextChar"/>
    <w:uiPriority w:val="99"/>
    <w:semiHidden/>
    <w:unhideWhenUsed/>
    <w:rsid w:val="00FC0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8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2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B0D7E"/>
  </w:style>
  <w:style w:type="character" w:customStyle="1" w:styleId="Heading1Char">
    <w:name w:val="Heading 1 Char"/>
    <w:basedOn w:val="DefaultParagraphFont"/>
    <w:link w:val="Heading1"/>
    <w:uiPriority w:val="9"/>
    <w:rsid w:val="00BB0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ResumeText">
    <w:name w:val="Resume Text"/>
    <w:basedOn w:val="Normal"/>
    <w:qFormat/>
    <w:rsid w:val="00842B31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4977DE"/>
    <w:pPr>
      <w:ind w:left="720"/>
      <w:contextualSpacing/>
    </w:pPr>
  </w:style>
  <w:style w:type="paragraph" w:customStyle="1" w:styleId="Cog-H1">
    <w:name w:val="Cog-H1"/>
    <w:basedOn w:val="Heading1"/>
    <w:rsid w:val="00DD43A1"/>
    <w:pPr>
      <w:keepLines w:val="0"/>
      <w:numPr>
        <w:numId w:val="3"/>
      </w:numPr>
      <w:spacing w:before="120" w:after="120" w:line="240" w:lineRule="atLeast"/>
    </w:pPr>
    <w:rPr>
      <w:rFonts w:ascii="Arial" w:eastAsia="Times New Roman" w:hAnsi="Arial" w:cs="Times New Roman"/>
      <w:bCs w:val="0"/>
      <w:color w:val="0000FF"/>
      <w:kern w:val="32"/>
      <w:szCs w:val="20"/>
    </w:rPr>
  </w:style>
  <w:style w:type="paragraph" w:customStyle="1" w:styleId="Cog-H2">
    <w:name w:val="Cog-H2"/>
    <w:basedOn w:val="Heading2"/>
    <w:rsid w:val="00DD43A1"/>
    <w:pPr>
      <w:keepLines w:val="0"/>
      <w:numPr>
        <w:ilvl w:val="1"/>
        <w:numId w:val="3"/>
      </w:numPr>
      <w:spacing w:before="120" w:after="120" w:line="240" w:lineRule="atLeast"/>
    </w:pPr>
    <w:rPr>
      <w:rFonts w:ascii="Arial" w:eastAsia="Times New Roman" w:hAnsi="Arial" w:cs="Times New Roman"/>
      <w:bCs w:val="0"/>
      <w:color w:val="0000FF"/>
      <w:sz w:val="24"/>
      <w:szCs w:val="20"/>
    </w:rPr>
  </w:style>
  <w:style w:type="paragraph" w:customStyle="1" w:styleId="Cog-H3">
    <w:name w:val="Cog-H3"/>
    <w:basedOn w:val="Heading3"/>
    <w:rsid w:val="00DD43A1"/>
    <w:pPr>
      <w:keepLines w:val="0"/>
      <w:numPr>
        <w:ilvl w:val="2"/>
        <w:numId w:val="3"/>
      </w:numPr>
      <w:tabs>
        <w:tab w:val="clear" w:pos="720"/>
        <w:tab w:val="num" w:pos="360"/>
      </w:tabs>
      <w:spacing w:before="120" w:after="120" w:line="240" w:lineRule="atLeast"/>
      <w:ind w:left="0" w:firstLine="0"/>
    </w:pPr>
    <w:rPr>
      <w:rFonts w:ascii="Arial" w:eastAsia="Times New Roman" w:hAnsi="Arial" w:cs="Times New Roman"/>
      <w:bCs w:val="0"/>
      <w:color w:val="0000FF"/>
      <w:sz w:val="22"/>
      <w:szCs w:val="20"/>
    </w:rPr>
  </w:style>
  <w:style w:type="character" w:customStyle="1" w:styleId="apple-style-span">
    <w:name w:val="apple-style-span"/>
    <w:basedOn w:val="DefaultParagraphFont"/>
    <w:rsid w:val="00DD43A1"/>
  </w:style>
  <w:style w:type="character" w:customStyle="1" w:styleId="Heading2Char">
    <w:name w:val="Heading 2 Char"/>
    <w:basedOn w:val="DefaultParagraphFont"/>
    <w:link w:val="Heading2"/>
    <w:uiPriority w:val="9"/>
    <w:semiHidden/>
    <w:rsid w:val="00DD43A1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3A1"/>
    <w:rPr>
      <w:rFonts w:eastAsiaTheme="majorEastAsia" w:cstheme="majorBidi"/>
      <w:b/>
      <w:bCs/>
      <w:color w:val="4F81BD" w:themeColor="accent1"/>
    </w:rPr>
  </w:style>
  <w:style w:type="paragraph" w:styleId="NormalWeb">
    <w:name w:val="Normal (Web)"/>
    <w:basedOn w:val="Normal"/>
    <w:rsid w:val="00CD03B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rsid w:val="001C62F5"/>
    <w:rPr>
      <w:color w:val="0000FF"/>
      <w:u w:val="single"/>
    </w:rPr>
  </w:style>
  <w:style w:type="paragraph" w:styleId="PlainText">
    <w:name w:val="Plain Text"/>
    <w:basedOn w:val="Normal"/>
    <w:link w:val="PlainTextChar"/>
    <w:rsid w:val="0044763D"/>
    <w:rPr>
      <w:rFonts w:ascii="Courier New" w:eastAsia="Times New Roman" w:hAnsi="Courier New" w:cs="Times New Roman"/>
      <w:sz w:val="20"/>
      <w:szCs w:val="20"/>
      <w:lang w:val="en-GB"/>
    </w:rPr>
  </w:style>
  <w:style w:type="character" w:customStyle="1" w:styleId="PlainTextChar">
    <w:name w:val="Plain Text Char"/>
    <w:basedOn w:val="DefaultParagraphFont"/>
    <w:link w:val="PlainText"/>
    <w:rsid w:val="0044763D"/>
    <w:rPr>
      <w:rFonts w:ascii="Courier New" w:eastAsia="Times New Roman" w:hAnsi="Courier New" w:cs="Times New Roman"/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thvi.vibuthi@gmail.com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Pvt Ltd</Company>
  <LinksUpToDate>false</LinksUpToDate>
  <CharactersWithSpaces>4415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Gherade, Aadinath (Cognizant)</dc:creator>
  <cp:lastModifiedBy>Smart</cp:lastModifiedBy>
  <cp:revision>120</cp:revision>
  <dcterms:created xsi:type="dcterms:W3CDTF">2015-05-21T11:48:00Z</dcterms:created>
  <dcterms:modified xsi:type="dcterms:W3CDTF">2015-05-21T12:16:00Z</dcterms:modified>
</cp:coreProperties>
</file>