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F48065" w14:textId="77777777" w:rsidR="00A6640A" w:rsidRDefault="00D00F75" w:rsidP="00A6640A">
      <w:bookmarkStart w:id="0" w:name="_GoBack"/>
      <w:bookmarkEnd w:id="0"/>
      <w:r>
        <w:t>KEVIN MAHONEY (SBN 235367)</w:t>
      </w:r>
    </w:p>
    <w:p w14:paraId="65EE8479" w14:textId="77777777" w:rsidR="00D00F75" w:rsidRDefault="00D00F75" w:rsidP="00A6640A">
      <w:r>
        <w:t xml:space="preserve">     kmahoney@mahoney-law.net</w:t>
      </w:r>
    </w:p>
    <w:p w14:paraId="0A5CF160" w14:textId="77777777" w:rsidR="00D00F75" w:rsidRDefault="00D00F75" w:rsidP="00A6640A">
      <w:r>
        <w:t>MORGAN E. GLYNN (SBN 303822)</w:t>
      </w:r>
    </w:p>
    <w:p w14:paraId="2AA49411" w14:textId="77777777" w:rsidR="00D00F75" w:rsidRDefault="00D00F75" w:rsidP="00A6640A">
      <w:r>
        <w:t xml:space="preserve">     mglynn@mahoney-law.net</w:t>
      </w:r>
    </w:p>
    <w:p w14:paraId="06D11FC1" w14:textId="77777777" w:rsidR="00D00F75" w:rsidRPr="00B637B7" w:rsidRDefault="00D00F75" w:rsidP="00A6640A">
      <w:pPr>
        <w:rPr>
          <w:b/>
        </w:rPr>
      </w:pPr>
      <w:r w:rsidRPr="00B637B7">
        <w:rPr>
          <w:b/>
        </w:rPr>
        <w:t>MAHONEY LAW GROUP, APC</w:t>
      </w:r>
    </w:p>
    <w:p w14:paraId="1FBBDED8" w14:textId="77777777" w:rsidR="00D00F75" w:rsidRDefault="00D00F75" w:rsidP="00A6640A">
      <w:r>
        <w:t>249 E. Ocean Blvd., Ste. 814</w:t>
      </w:r>
    </w:p>
    <w:p w14:paraId="0560D2FF" w14:textId="77777777" w:rsidR="00D00F75" w:rsidRDefault="00D00F75" w:rsidP="00A6640A">
      <w:r>
        <w:t>Long Beach, CA  90802</w:t>
      </w:r>
    </w:p>
    <w:p w14:paraId="6E8B41E6" w14:textId="77777777" w:rsidR="00D00F75" w:rsidRDefault="00D00F75" w:rsidP="00A6640A">
      <w:r>
        <w:t>Tel. (562) 590-590-5550</w:t>
      </w:r>
    </w:p>
    <w:p w14:paraId="6F6BF669" w14:textId="77777777" w:rsidR="00D00F75" w:rsidRDefault="00D00F75" w:rsidP="00A6640A">
      <w:r>
        <w:t>Fax (562) 590-8400</w:t>
      </w:r>
    </w:p>
    <w:p w14:paraId="1BD8FCAE" w14:textId="77777777" w:rsidR="00A6640A" w:rsidRDefault="00A6640A" w:rsidP="00A6640A"/>
    <w:p w14:paraId="6E624D4A" w14:textId="77777777" w:rsidR="00A6640A" w:rsidRPr="00696858" w:rsidRDefault="00D00F75" w:rsidP="00A6640A">
      <w:r>
        <w:rPr>
          <w:i/>
        </w:rPr>
        <w:t>Attorneys for Plaintiff Sharmin A. Karim</w:t>
      </w:r>
    </w:p>
    <w:p w14:paraId="4C3C04EC" w14:textId="77777777" w:rsidR="00A6640A" w:rsidRDefault="00A6640A" w:rsidP="00A6640A"/>
    <w:p w14:paraId="3595A116" w14:textId="77777777" w:rsidR="00A6640A" w:rsidRDefault="00C26527" w:rsidP="00A6640A">
      <w:pPr>
        <w:jc w:val="center"/>
        <w:rPr>
          <w:b/>
        </w:rPr>
      </w:pPr>
      <w:r>
        <w:rPr>
          <w:b/>
        </w:rPr>
        <w:t>SUPERIOR COURT OF CALIFORNIA</w:t>
      </w:r>
    </w:p>
    <w:p w14:paraId="48518A2E" w14:textId="77777777" w:rsidR="00A6640A" w:rsidRDefault="00A6640A" w:rsidP="00A6640A">
      <w:pPr>
        <w:jc w:val="center"/>
        <w:rPr>
          <w:b/>
        </w:rPr>
      </w:pPr>
    </w:p>
    <w:p w14:paraId="7B2EE198" w14:textId="77777777" w:rsidR="00A6640A" w:rsidRPr="00A6640A" w:rsidRDefault="00C26527" w:rsidP="00A6640A">
      <w:pPr>
        <w:jc w:val="center"/>
        <w:rPr>
          <w:b/>
        </w:rPr>
      </w:pPr>
      <w:r>
        <w:rPr>
          <w:b/>
        </w:rPr>
        <w:t xml:space="preserve">COUNTY OF </w:t>
      </w:r>
      <w:r w:rsidR="00D00F75">
        <w:rPr>
          <w:b/>
        </w:rPr>
        <w:t>ORANGE</w:t>
      </w:r>
    </w:p>
    <w:p w14:paraId="50919115" w14:textId="77777777" w:rsidR="00A6640A" w:rsidRDefault="00A6640A" w:rsidP="00A6640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96"/>
        <w:gridCol w:w="1242"/>
        <w:gridCol w:w="540"/>
        <w:gridCol w:w="3114"/>
      </w:tblGrid>
      <w:tr w:rsidR="00D00F75" w14:paraId="7F6CA0CD" w14:textId="77777777" w:rsidTr="005B5953">
        <w:trPr>
          <w:trHeight w:val="362"/>
        </w:trPr>
        <w:tc>
          <w:tcPr>
            <w:tcW w:w="4896" w:type="dxa"/>
            <w:vMerge w:val="restart"/>
            <w:tcBorders>
              <w:right w:val="single" w:sz="4" w:space="0" w:color="auto"/>
            </w:tcBorders>
          </w:tcPr>
          <w:p w14:paraId="7B77BF0C" w14:textId="77777777" w:rsidR="00D00F75" w:rsidRDefault="00D00F75" w:rsidP="00C26527">
            <w:pPr>
              <w:jc w:val="left"/>
            </w:pPr>
            <w:r>
              <w:t>SHARMIN A. KARIM, individually and on b</w:t>
            </w:r>
            <w:r>
              <w:t>e</w:t>
            </w:r>
            <w:r>
              <w:t>half of all others similarly situated,</w:t>
            </w:r>
          </w:p>
          <w:p w14:paraId="3BE92932" w14:textId="77777777" w:rsidR="00D00F75" w:rsidRDefault="00D00F75" w:rsidP="00C26527"/>
          <w:p w14:paraId="7ADE2420" w14:textId="77777777" w:rsidR="00D00F75" w:rsidRDefault="00D00F75" w:rsidP="00C26527">
            <w:pPr>
              <w:jc w:val="center"/>
            </w:pPr>
            <w:r>
              <w:t>Plaintiff,</w:t>
            </w:r>
          </w:p>
          <w:p w14:paraId="371CCBF9" w14:textId="77777777" w:rsidR="00D00F75" w:rsidRDefault="00D00F75" w:rsidP="00C26527">
            <w:pPr>
              <w:jc w:val="center"/>
            </w:pPr>
          </w:p>
          <w:p w14:paraId="66C9DC1B" w14:textId="77777777" w:rsidR="00D00F75" w:rsidRDefault="00D00F75" w:rsidP="00C26527">
            <w:pPr>
              <w:jc w:val="center"/>
            </w:pPr>
            <w:r>
              <w:t>v.</w:t>
            </w:r>
          </w:p>
          <w:p w14:paraId="690DF10A" w14:textId="77777777" w:rsidR="00D00F75" w:rsidRDefault="00D00F75" w:rsidP="00C26527">
            <w:pPr>
              <w:jc w:val="left"/>
            </w:pPr>
          </w:p>
          <w:p w14:paraId="56E508CA" w14:textId="77777777" w:rsidR="00D00F75" w:rsidRDefault="00D00F75" w:rsidP="00C26527">
            <w:pPr>
              <w:jc w:val="left"/>
            </w:pPr>
            <w:r>
              <w:t>DEDICATED TRANSPORTATION SERVICES, INC., a California corporation, and DOES 1-10, inclusive,</w:t>
            </w:r>
          </w:p>
          <w:p w14:paraId="2B8F0666" w14:textId="77777777" w:rsidR="00D00F75" w:rsidRDefault="00D00F75" w:rsidP="00C26527">
            <w:pPr>
              <w:jc w:val="left"/>
            </w:pPr>
          </w:p>
          <w:p w14:paraId="28F548CE" w14:textId="77777777" w:rsidR="00D00F75" w:rsidRDefault="00D00F75" w:rsidP="00C26527">
            <w:pPr>
              <w:jc w:val="center"/>
            </w:pPr>
            <w:r>
              <w:t>Defendants.</w:t>
            </w:r>
          </w:p>
          <w:p w14:paraId="64F6C0D4" w14:textId="77777777" w:rsidR="00D00F75" w:rsidRDefault="00D00F75" w:rsidP="00C26527">
            <w:pPr>
              <w:jc w:val="center"/>
            </w:pPr>
          </w:p>
        </w:tc>
        <w:tc>
          <w:tcPr>
            <w:tcW w:w="1242" w:type="dxa"/>
            <w:tcBorders>
              <w:left w:val="single" w:sz="4" w:space="0" w:color="auto"/>
            </w:tcBorders>
          </w:tcPr>
          <w:p w14:paraId="6950757B" w14:textId="77777777" w:rsidR="00D00F75" w:rsidRPr="00D00F75" w:rsidRDefault="00D00F75" w:rsidP="00D00F75">
            <w:pPr>
              <w:rPr>
                <w:b/>
              </w:rPr>
            </w:pPr>
            <w:r w:rsidRPr="00D00F75">
              <w:rPr>
                <w:b/>
              </w:rPr>
              <w:t>Case No.:</w:t>
            </w:r>
          </w:p>
        </w:tc>
        <w:tc>
          <w:tcPr>
            <w:tcW w:w="3654" w:type="dxa"/>
            <w:gridSpan w:val="2"/>
          </w:tcPr>
          <w:p w14:paraId="4EB7E22C" w14:textId="77777777" w:rsidR="00D00F75" w:rsidRPr="00D00F75" w:rsidRDefault="00D00F75" w:rsidP="00D00F75">
            <w:r>
              <w:t>30-2016-00845665-CU-BT-CXC</w:t>
            </w:r>
          </w:p>
        </w:tc>
      </w:tr>
      <w:tr w:rsidR="00D00F75" w14:paraId="5E64298D" w14:textId="77777777" w:rsidTr="00D00F75">
        <w:trPr>
          <w:trHeight w:val="362"/>
        </w:trPr>
        <w:tc>
          <w:tcPr>
            <w:tcW w:w="4896" w:type="dxa"/>
            <w:vMerge/>
            <w:tcBorders>
              <w:right w:val="single" w:sz="4" w:space="0" w:color="auto"/>
            </w:tcBorders>
          </w:tcPr>
          <w:p w14:paraId="0561CB1E" w14:textId="77777777" w:rsidR="00D00F75" w:rsidRDefault="00D00F75" w:rsidP="00C26527">
            <w:pPr>
              <w:jc w:val="left"/>
            </w:pPr>
          </w:p>
        </w:tc>
        <w:tc>
          <w:tcPr>
            <w:tcW w:w="4896" w:type="dxa"/>
            <w:gridSpan w:val="3"/>
            <w:tcBorders>
              <w:left w:val="single" w:sz="4" w:space="0" w:color="auto"/>
            </w:tcBorders>
          </w:tcPr>
          <w:p w14:paraId="13B9EE15" w14:textId="77777777" w:rsidR="00D00F75" w:rsidRDefault="00D00F75" w:rsidP="00D00F75"/>
          <w:p w14:paraId="5EEF473C" w14:textId="23B6B55C" w:rsidR="00D00F75" w:rsidRPr="00D00F75" w:rsidRDefault="00066DB8" w:rsidP="00D00F75">
            <w:pPr>
              <w:jc w:val="center"/>
              <w:rPr>
                <w:b/>
              </w:rPr>
            </w:pPr>
            <w:r>
              <w:rPr>
                <w:b/>
              </w:rPr>
              <w:t>NOTICE OF RULING RE: DEFENDANT’S DEMURRER TO PLAINTIFF’S CLASS ACTION COMPLAINT</w:t>
            </w:r>
          </w:p>
          <w:p w14:paraId="1C8CBE10" w14:textId="77777777" w:rsidR="00D00F75" w:rsidRPr="00D00F75" w:rsidRDefault="00D00F75" w:rsidP="00D00F75"/>
        </w:tc>
      </w:tr>
      <w:tr w:rsidR="00D00F75" w14:paraId="02FBE1AB" w14:textId="77777777" w:rsidTr="00B637B7">
        <w:trPr>
          <w:trHeight w:val="362"/>
        </w:trPr>
        <w:tc>
          <w:tcPr>
            <w:tcW w:w="4896" w:type="dxa"/>
            <w:vMerge/>
            <w:tcBorders>
              <w:right w:val="single" w:sz="4" w:space="0" w:color="auto"/>
            </w:tcBorders>
          </w:tcPr>
          <w:p w14:paraId="439AF9D6" w14:textId="77777777" w:rsidR="00D00F75" w:rsidRDefault="00D00F75" w:rsidP="00C26527">
            <w:pPr>
              <w:jc w:val="left"/>
            </w:pPr>
          </w:p>
        </w:tc>
        <w:tc>
          <w:tcPr>
            <w:tcW w:w="1782" w:type="dxa"/>
            <w:gridSpan w:val="2"/>
            <w:tcBorders>
              <w:left w:val="single" w:sz="4" w:space="0" w:color="auto"/>
            </w:tcBorders>
          </w:tcPr>
          <w:p w14:paraId="2B6F6AFF" w14:textId="77777777" w:rsidR="00D00F75" w:rsidRPr="00D00F75" w:rsidRDefault="00D00F75" w:rsidP="00D00F75">
            <w:pPr>
              <w:rPr>
                <w:b/>
              </w:rPr>
            </w:pPr>
            <w:r>
              <w:rPr>
                <w:b/>
              </w:rPr>
              <w:t>Action Filed:</w:t>
            </w:r>
          </w:p>
        </w:tc>
        <w:tc>
          <w:tcPr>
            <w:tcW w:w="3114" w:type="dxa"/>
          </w:tcPr>
          <w:p w14:paraId="6C6893D2" w14:textId="77777777" w:rsidR="00D00F75" w:rsidRPr="00D00F75" w:rsidRDefault="00D00F75" w:rsidP="00D00F75">
            <w:r>
              <w:t>April 11, 2016</w:t>
            </w:r>
          </w:p>
        </w:tc>
      </w:tr>
      <w:tr w:rsidR="00D00F75" w14:paraId="294C5491" w14:textId="77777777" w:rsidTr="00B637B7">
        <w:trPr>
          <w:trHeight w:val="362"/>
        </w:trPr>
        <w:tc>
          <w:tcPr>
            <w:tcW w:w="4896" w:type="dxa"/>
            <w:vMerge/>
            <w:tcBorders>
              <w:right w:val="single" w:sz="4" w:space="0" w:color="auto"/>
            </w:tcBorders>
          </w:tcPr>
          <w:p w14:paraId="140D12B3" w14:textId="77777777" w:rsidR="00D00F75" w:rsidRDefault="00D00F75" w:rsidP="00C26527">
            <w:pPr>
              <w:jc w:val="left"/>
            </w:pPr>
          </w:p>
        </w:tc>
        <w:tc>
          <w:tcPr>
            <w:tcW w:w="1782" w:type="dxa"/>
            <w:gridSpan w:val="2"/>
            <w:tcBorders>
              <w:left w:val="single" w:sz="4" w:space="0" w:color="auto"/>
            </w:tcBorders>
          </w:tcPr>
          <w:p w14:paraId="54930BA2" w14:textId="77777777" w:rsidR="00D00F75" w:rsidRPr="00D00F75" w:rsidRDefault="00D00F75" w:rsidP="00D00F75">
            <w:pPr>
              <w:rPr>
                <w:b/>
              </w:rPr>
            </w:pPr>
            <w:r>
              <w:rPr>
                <w:b/>
              </w:rPr>
              <w:t>Trial Date:</w:t>
            </w:r>
          </w:p>
        </w:tc>
        <w:tc>
          <w:tcPr>
            <w:tcW w:w="3114" w:type="dxa"/>
          </w:tcPr>
          <w:p w14:paraId="283235F2" w14:textId="77777777" w:rsidR="00D00F75" w:rsidRPr="00D00F75" w:rsidRDefault="00D00F75" w:rsidP="00D00F75">
            <w:r>
              <w:t>Not Yet Set</w:t>
            </w:r>
          </w:p>
        </w:tc>
      </w:tr>
      <w:tr w:rsidR="00D00F75" w14:paraId="5CFDC6F3" w14:textId="77777777" w:rsidTr="00B637B7">
        <w:trPr>
          <w:trHeight w:val="362"/>
        </w:trPr>
        <w:tc>
          <w:tcPr>
            <w:tcW w:w="4896" w:type="dxa"/>
            <w:vMerge/>
            <w:tcBorders>
              <w:right w:val="single" w:sz="4" w:space="0" w:color="auto"/>
            </w:tcBorders>
          </w:tcPr>
          <w:p w14:paraId="7054F55F" w14:textId="77777777" w:rsidR="00D00F75" w:rsidRDefault="00D00F75" w:rsidP="00C26527">
            <w:pPr>
              <w:jc w:val="left"/>
            </w:pPr>
          </w:p>
        </w:tc>
        <w:tc>
          <w:tcPr>
            <w:tcW w:w="1782" w:type="dxa"/>
            <w:gridSpan w:val="2"/>
            <w:tcBorders>
              <w:left w:val="single" w:sz="4" w:space="0" w:color="auto"/>
            </w:tcBorders>
          </w:tcPr>
          <w:p w14:paraId="06562E48" w14:textId="77777777" w:rsidR="00D00F75" w:rsidRPr="00D00F75" w:rsidRDefault="00D00F75" w:rsidP="00D00F75">
            <w:pPr>
              <w:rPr>
                <w:b/>
              </w:rPr>
            </w:pPr>
            <w:r>
              <w:rPr>
                <w:b/>
              </w:rPr>
              <w:t>Hearing Date:</w:t>
            </w:r>
          </w:p>
        </w:tc>
        <w:tc>
          <w:tcPr>
            <w:tcW w:w="3114" w:type="dxa"/>
          </w:tcPr>
          <w:p w14:paraId="333A41DF" w14:textId="56A3B201" w:rsidR="00D00F75" w:rsidRPr="00D00F75" w:rsidRDefault="00066DB8" w:rsidP="00D00F75">
            <w:r>
              <w:t>July 29</w:t>
            </w:r>
            <w:r w:rsidR="00D00F75">
              <w:t>, 2016</w:t>
            </w:r>
          </w:p>
        </w:tc>
      </w:tr>
      <w:tr w:rsidR="00D00F75" w14:paraId="7E2A6234" w14:textId="77777777" w:rsidTr="00B637B7">
        <w:trPr>
          <w:trHeight w:val="362"/>
        </w:trPr>
        <w:tc>
          <w:tcPr>
            <w:tcW w:w="4896" w:type="dxa"/>
            <w:vMerge/>
            <w:tcBorders>
              <w:right w:val="single" w:sz="4" w:space="0" w:color="auto"/>
            </w:tcBorders>
          </w:tcPr>
          <w:p w14:paraId="0EC6484C" w14:textId="77777777" w:rsidR="00D00F75" w:rsidRDefault="00D00F75" w:rsidP="00C26527">
            <w:pPr>
              <w:jc w:val="left"/>
            </w:pPr>
          </w:p>
        </w:tc>
        <w:tc>
          <w:tcPr>
            <w:tcW w:w="1782" w:type="dxa"/>
            <w:gridSpan w:val="2"/>
            <w:tcBorders>
              <w:left w:val="single" w:sz="4" w:space="0" w:color="auto"/>
            </w:tcBorders>
          </w:tcPr>
          <w:p w14:paraId="67D0544A" w14:textId="77777777" w:rsidR="00D00F75" w:rsidRPr="00D00F75" w:rsidRDefault="00D00F75" w:rsidP="00D00F75">
            <w:pPr>
              <w:rPr>
                <w:b/>
              </w:rPr>
            </w:pPr>
            <w:r>
              <w:rPr>
                <w:b/>
              </w:rPr>
              <w:t>Hearing Time:</w:t>
            </w:r>
          </w:p>
        </w:tc>
        <w:tc>
          <w:tcPr>
            <w:tcW w:w="3114" w:type="dxa"/>
          </w:tcPr>
          <w:p w14:paraId="3E3E7C11" w14:textId="77777777" w:rsidR="00D00F75" w:rsidRPr="00D00F75" w:rsidRDefault="00D00F75" w:rsidP="00D00F75">
            <w:r>
              <w:t>10:30 a.m.</w:t>
            </w:r>
          </w:p>
        </w:tc>
      </w:tr>
      <w:tr w:rsidR="00D00F75" w14:paraId="4F0FE725" w14:textId="77777777" w:rsidTr="00B637B7">
        <w:trPr>
          <w:trHeight w:val="362"/>
        </w:trPr>
        <w:tc>
          <w:tcPr>
            <w:tcW w:w="4896" w:type="dxa"/>
            <w:vMerge/>
            <w:tcBorders>
              <w:right w:val="single" w:sz="4" w:space="0" w:color="auto"/>
            </w:tcBorders>
          </w:tcPr>
          <w:p w14:paraId="3B06506A" w14:textId="77777777" w:rsidR="00D00F75" w:rsidRDefault="00D00F75" w:rsidP="00C26527">
            <w:pPr>
              <w:jc w:val="left"/>
            </w:pPr>
          </w:p>
        </w:tc>
        <w:tc>
          <w:tcPr>
            <w:tcW w:w="1782" w:type="dxa"/>
            <w:gridSpan w:val="2"/>
            <w:tcBorders>
              <w:left w:val="single" w:sz="4" w:space="0" w:color="auto"/>
            </w:tcBorders>
          </w:tcPr>
          <w:p w14:paraId="7C47BF28" w14:textId="77777777" w:rsidR="00D00F75" w:rsidRPr="00D00F75" w:rsidRDefault="00D00F75" w:rsidP="00D00F75">
            <w:pPr>
              <w:rPr>
                <w:b/>
              </w:rPr>
            </w:pPr>
            <w:r>
              <w:rPr>
                <w:b/>
              </w:rPr>
              <w:t>Department:</w:t>
            </w:r>
          </w:p>
        </w:tc>
        <w:tc>
          <w:tcPr>
            <w:tcW w:w="3114" w:type="dxa"/>
          </w:tcPr>
          <w:p w14:paraId="677D5AC3" w14:textId="77777777" w:rsidR="00D00F75" w:rsidRPr="00D00F75" w:rsidRDefault="00D00F75" w:rsidP="00D00F75">
            <w:r>
              <w:t>CX-105</w:t>
            </w:r>
          </w:p>
        </w:tc>
      </w:tr>
      <w:tr w:rsidR="00D00F75" w14:paraId="17690B0E" w14:textId="77777777" w:rsidTr="00D00F75">
        <w:trPr>
          <w:trHeight w:val="362"/>
        </w:trPr>
        <w:tc>
          <w:tcPr>
            <w:tcW w:w="4896" w:type="dxa"/>
            <w:vMerge/>
            <w:tcBorders>
              <w:bottom w:val="single" w:sz="4" w:space="0" w:color="auto"/>
              <w:right w:val="single" w:sz="4" w:space="0" w:color="auto"/>
            </w:tcBorders>
          </w:tcPr>
          <w:p w14:paraId="30235D65" w14:textId="77777777" w:rsidR="00D00F75" w:rsidRDefault="00D00F75" w:rsidP="00C26527">
            <w:pPr>
              <w:jc w:val="left"/>
            </w:pPr>
          </w:p>
        </w:tc>
        <w:tc>
          <w:tcPr>
            <w:tcW w:w="4896" w:type="dxa"/>
            <w:gridSpan w:val="3"/>
            <w:tcBorders>
              <w:left w:val="single" w:sz="4" w:space="0" w:color="auto"/>
            </w:tcBorders>
          </w:tcPr>
          <w:p w14:paraId="57C2B532" w14:textId="77777777" w:rsidR="00D00F75" w:rsidRDefault="00D00F75" w:rsidP="00D00F75"/>
          <w:p w14:paraId="63AE2045" w14:textId="77777777" w:rsidR="00D00F75" w:rsidRPr="00D00F75" w:rsidRDefault="00D00F75" w:rsidP="00D00F75">
            <w:pPr>
              <w:jc w:val="center"/>
              <w:rPr>
                <w:b/>
              </w:rPr>
            </w:pPr>
            <w:r w:rsidRPr="00D00F75">
              <w:rPr>
                <w:b/>
                <w:i/>
              </w:rPr>
              <w:t>Assigned for all purposes to the Honorable Thierry P. Colaw</w:t>
            </w:r>
          </w:p>
          <w:p w14:paraId="2A18E07E" w14:textId="77777777" w:rsidR="00D00F75" w:rsidRPr="00D00F75" w:rsidRDefault="00D00F75" w:rsidP="00D00F75"/>
        </w:tc>
      </w:tr>
    </w:tbl>
    <w:p w14:paraId="33D9E44A" w14:textId="77777777" w:rsidR="00B637B7" w:rsidRDefault="00B637B7" w:rsidP="00A6640A"/>
    <w:p w14:paraId="581CF701" w14:textId="095315E5" w:rsidR="00963279" w:rsidRDefault="00066DB8" w:rsidP="00066DB8">
      <w:pPr>
        <w:spacing w:line="480" w:lineRule="auto"/>
      </w:pPr>
      <w:r>
        <w:tab/>
        <w:t>TO THE COURT, ALL PARITES, AND THEIR COUNSEL OF RECORD:</w:t>
      </w:r>
    </w:p>
    <w:p w14:paraId="3CEA7339" w14:textId="767A801F" w:rsidR="00066DB8" w:rsidRDefault="00066DB8" w:rsidP="00066DB8">
      <w:pPr>
        <w:spacing w:line="480" w:lineRule="auto"/>
      </w:pPr>
      <w:r>
        <w:tab/>
        <w:t>PLEASE TAKE NOTICE that on July 29, 2016 at 10:30 a.m. in Department CX-105 of the Superior Court of California, County of Orange, this Court held a hearing on Defendant DEDICATED T</w:t>
      </w:r>
      <w:r w:rsidR="00037173">
        <w:t>RANSPORTATION SERVICES, INC.’s (“Defendant”) D</w:t>
      </w:r>
      <w:r>
        <w:t>emurrer t</w:t>
      </w:r>
      <w:r w:rsidR="00037173">
        <w:t>o Plaintiff SHARMIN A. KARIM’s (“Plaintiff”) Class Action C</w:t>
      </w:r>
      <w:r>
        <w:t>omplaint</w:t>
      </w:r>
      <w:r w:rsidR="00037173">
        <w:t xml:space="preserve"> (“Complaint”).</w:t>
      </w:r>
    </w:p>
    <w:p w14:paraId="325D5006" w14:textId="5F17FA87" w:rsidR="00037173" w:rsidRDefault="00037173" w:rsidP="00066DB8">
      <w:pPr>
        <w:spacing w:line="480" w:lineRule="auto"/>
      </w:pPr>
      <w:r>
        <w:tab/>
        <w:t>At the hearing, Defendant moved the Court to demurrer Plaintiff’s Complaint in its entirety.  The Court OVERRULED Defendant’s Demurrer in its entirety because the Complaint alleged su</w:t>
      </w:r>
      <w:r>
        <w:t>f</w:t>
      </w:r>
      <w:r>
        <w:lastRenderedPageBreak/>
        <w:t>ficient facts to support each of Plaintiff’s causes of actions.  The Court further ordered Defendant to answer the Complaint within fifteen (15) days, and ordered Plaintiff to give the parties notice of the Court’s rulings.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8"/>
        <w:gridCol w:w="2448"/>
        <w:gridCol w:w="4896"/>
      </w:tblGrid>
      <w:tr w:rsidR="00B62806" w14:paraId="5C85BF97" w14:textId="77777777" w:rsidTr="00D0058E">
        <w:tc>
          <w:tcPr>
            <w:tcW w:w="4896" w:type="dxa"/>
            <w:gridSpan w:val="2"/>
          </w:tcPr>
          <w:p w14:paraId="48BDEE87" w14:textId="77777777" w:rsidR="00B62806" w:rsidRDefault="00B62806" w:rsidP="00B62806"/>
        </w:tc>
        <w:tc>
          <w:tcPr>
            <w:tcW w:w="4896" w:type="dxa"/>
          </w:tcPr>
          <w:p w14:paraId="49B8727A" w14:textId="1AEE5543" w:rsidR="00B62806" w:rsidRDefault="00B62806" w:rsidP="00B62806">
            <w:r>
              <w:t>Respectfully submitted,</w:t>
            </w:r>
          </w:p>
          <w:p w14:paraId="440C8BDC" w14:textId="77777777" w:rsidR="00B62806" w:rsidRDefault="00D00F75" w:rsidP="00B62806">
            <w:r>
              <w:t>MAHONEY LAW GROUP, APC</w:t>
            </w:r>
          </w:p>
          <w:p w14:paraId="2DA63681" w14:textId="77777777" w:rsidR="00B62806" w:rsidRDefault="00B62806" w:rsidP="00B62806"/>
        </w:tc>
      </w:tr>
      <w:tr w:rsidR="00B62806" w14:paraId="4779A014" w14:textId="77777777" w:rsidTr="00D0058E">
        <w:tc>
          <w:tcPr>
            <w:tcW w:w="2448" w:type="dxa"/>
          </w:tcPr>
          <w:p w14:paraId="1213DDB3" w14:textId="1E25162F" w:rsidR="00B62806" w:rsidRDefault="00B62806" w:rsidP="00037173">
            <w:r>
              <w:t xml:space="preserve">Dated:  </w:t>
            </w:r>
            <w:r w:rsidR="00037173">
              <w:t>July</w:t>
            </w:r>
            <w:r w:rsidR="00D00F75">
              <w:t xml:space="preserve"> </w:t>
            </w:r>
            <w:r w:rsidR="00037173">
              <w:t>29</w:t>
            </w:r>
            <w:r w:rsidR="00D00F75">
              <w:t>, 2016</w:t>
            </w:r>
          </w:p>
        </w:tc>
        <w:tc>
          <w:tcPr>
            <w:tcW w:w="2448" w:type="dxa"/>
          </w:tcPr>
          <w:p w14:paraId="1F2CC757" w14:textId="77777777" w:rsidR="00B62806" w:rsidRDefault="00B62806" w:rsidP="00B62806">
            <w:pPr>
              <w:jc w:val="right"/>
            </w:pPr>
            <w:r>
              <w:t>By:</w:t>
            </w:r>
          </w:p>
        </w:tc>
        <w:tc>
          <w:tcPr>
            <w:tcW w:w="4896" w:type="dxa"/>
            <w:tcBorders>
              <w:bottom w:val="single" w:sz="4" w:space="0" w:color="auto"/>
            </w:tcBorders>
          </w:tcPr>
          <w:p w14:paraId="13E807A2" w14:textId="77777777" w:rsidR="00B62806" w:rsidRDefault="00B62806" w:rsidP="00B62806"/>
        </w:tc>
      </w:tr>
      <w:tr w:rsidR="00B62806" w14:paraId="3B994497" w14:textId="77777777" w:rsidTr="00D0058E">
        <w:trPr>
          <w:trHeight w:val="764"/>
        </w:trPr>
        <w:tc>
          <w:tcPr>
            <w:tcW w:w="4896" w:type="dxa"/>
            <w:gridSpan w:val="2"/>
          </w:tcPr>
          <w:p w14:paraId="1FFEEB05" w14:textId="77777777" w:rsidR="00B62806" w:rsidRDefault="00B62806" w:rsidP="00B62806">
            <w:pPr>
              <w:jc w:val="right"/>
            </w:pPr>
          </w:p>
        </w:tc>
        <w:tc>
          <w:tcPr>
            <w:tcW w:w="4896" w:type="dxa"/>
            <w:tcBorders>
              <w:top w:val="single" w:sz="4" w:space="0" w:color="auto"/>
            </w:tcBorders>
          </w:tcPr>
          <w:p w14:paraId="118AEACC" w14:textId="77777777" w:rsidR="00B62806" w:rsidRDefault="00D00F75" w:rsidP="00B62806">
            <w:r>
              <w:t>Kevin Mahoney</w:t>
            </w:r>
          </w:p>
          <w:p w14:paraId="195E4EA2" w14:textId="77777777" w:rsidR="00D00F75" w:rsidRDefault="00D00F75" w:rsidP="00B62806">
            <w:r>
              <w:t>Morgan E. Glynn</w:t>
            </w:r>
          </w:p>
          <w:p w14:paraId="51FB4B02" w14:textId="77777777" w:rsidR="00D00F75" w:rsidRDefault="00D00F75" w:rsidP="00B62806"/>
          <w:p w14:paraId="3079615F" w14:textId="77777777" w:rsidR="00D00F75" w:rsidRPr="00D00F75" w:rsidRDefault="00D00F75" w:rsidP="00B62806">
            <w:pPr>
              <w:rPr>
                <w:i/>
              </w:rPr>
            </w:pPr>
            <w:r>
              <w:rPr>
                <w:i/>
              </w:rPr>
              <w:t>Attorneys for Plaintiff Sharmin A. Karim</w:t>
            </w:r>
          </w:p>
        </w:tc>
      </w:tr>
    </w:tbl>
    <w:p w14:paraId="01E92ED9" w14:textId="77777777" w:rsidR="00D0058E" w:rsidRPr="00696858" w:rsidRDefault="00D0058E" w:rsidP="00696858"/>
    <w:sectPr w:rsidR="00D0058E" w:rsidRPr="00696858" w:rsidSect="00D0058E">
      <w:headerReference w:type="even" r:id="rId8"/>
      <w:headerReference w:type="default" r:id="rId9"/>
      <w:footerReference w:type="even" r:id="rId10"/>
      <w:footerReference w:type="default" r:id="rId11"/>
      <w:headerReference w:type="first" r:id="rId12"/>
      <w:footerReference w:type="first" r:id="rId13"/>
      <w:pgSz w:w="12240" w:h="15840" w:code="1"/>
      <w:pgMar w:top="1440" w:right="720" w:bottom="1152" w:left="1944" w:header="720" w:footer="432"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7E7001" w14:textId="77777777" w:rsidR="00066DB8" w:rsidRDefault="00066DB8">
      <w:r>
        <w:separator/>
      </w:r>
    </w:p>
  </w:endnote>
  <w:endnote w:type="continuationSeparator" w:id="0">
    <w:p w14:paraId="1EC02A2A" w14:textId="77777777" w:rsidR="00066DB8" w:rsidRDefault="00066D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00500000000000000"/>
    <w:charset w:val="00"/>
    <w:family w:val="auto"/>
    <w:pitch w:val="variable"/>
    <w:sig w:usb0="00000003" w:usb1="00000000" w:usb2="00000000" w:usb3="00000000" w:csb0="00000001" w:csb1="00000000"/>
  </w:font>
  <w:font w:name="Lucida Grande">
    <w:altName w:val="Arial"/>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452E0370" w14:textId="77777777" w:rsidR="0069036A" w:rsidRDefault="0069036A">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1F07A28E" w14:textId="7A033ADA" w:rsidR="00066DB8" w:rsidRDefault="00066DB8" w:rsidP="00C26527">
    <w:pPr>
      <w:pStyle w:val="Footer"/>
      <w:framePr w:wrap="around" w:vAnchor="text" w:hAnchor="page" w:x="6742" w:y="295"/>
      <w:rPr>
        <w:rStyle w:val="PageNumber"/>
      </w:rPr>
    </w:pPr>
    <w:r>
      <w:rPr>
        <w:rStyle w:val="PageNumber"/>
      </w:rPr>
      <w:fldChar w:fldCharType="begin"/>
    </w:r>
    <w:r>
      <w:rPr>
        <w:rStyle w:val="PageNumber"/>
      </w:rPr>
      <w:instrText xml:space="preserve">PAGE  </w:instrText>
    </w:r>
    <w:r>
      <w:rPr>
        <w:rStyle w:val="PageNumber"/>
      </w:rPr>
      <w:fldChar w:fldCharType="separate"/>
    </w:r>
    <w:r w:rsidR="0069036A">
      <w:rPr>
        <w:rStyle w:val="PageNumber"/>
        <w:noProof/>
      </w:rPr>
      <w:t>2</w:t>
    </w:r>
    <w:r>
      <w:rPr>
        <w:rStyle w:val="PageNumber"/>
      </w:rPr>
      <w:fldChar w:fldCharType="end"/>
    </w:r>
  </w:p>
  <w:p w14:paraId="02F3DD4F" w14:textId="77777777" w:rsidR="00066DB8" w:rsidRDefault="00066DB8" w:rsidP="00696858">
    <w:pPr>
      <w:framePr w:w="360" w:hSpace="187" w:vSpace="187" w:wrap="auto" w:vAnchor="page" w:hAnchor="page" w:x="1162" w:y="1445"/>
      <w:spacing w:line="468" w:lineRule="exact"/>
      <w:ind w:right="72"/>
      <w:jc w:val="right"/>
    </w:pPr>
    <w:r>
      <w:t>1</w:t>
    </w:r>
  </w:p>
  <w:p w14:paraId="607DCA42" w14:textId="77777777" w:rsidR="00066DB8" w:rsidRDefault="00066DB8" w:rsidP="00696858">
    <w:pPr>
      <w:framePr w:w="360" w:hSpace="187" w:vSpace="187" w:wrap="auto" w:vAnchor="page" w:hAnchor="page" w:x="1162" w:y="1445"/>
      <w:spacing w:line="468" w:lineRule="exact"/>
      <w:ind w:right="72"/>
      <w:jc w:val="right"/>
    </w:pPr>
    <w:r>
      <w:t>2</w:t>
    </w:r>
  </w:p>
  <w:p w14:paraId="54C52669" w14:textId="77777777" w:rsidR="00066DB8" w:rsidRDefault="00066DB8" w:rsidP="00696858">
    <w:pPr>
      <w:framePr w:w="360" w:hSpace="187" w:vSpace="187" w:wrap="auto" w:vAnchor="page" w:hAnchor="page" w:x="1162" w:y="1445"/>
      <w:spacing w:line="468" w:lineRule="exact"/>
      <w:ind w:right="72"/>
      <w:jc w:val="right"/>
    </w:pPr>
    <w:r>
      <w:t>3</w:t>
    </w:r>
  </w:p>
  <w:p w14:paraId="2A5F7239" w14:textId="77777777" w:rsidR="00066DB8" w:rsidRDefault="00066DB8" w:rsidP="00696858">
    <w:pPr>
      <w:framePr w:w="360" w:hSpace="187" w:vSpace="187" w:wrap="auto" w:vAnchor="page" w:hAnchor="page" w:x="1162" w:y="1445"/>
      <w:spacing w:line="468" w:lineRule="exact"/>
      <w:ind w:right="72"/>
      <w:jc w:val="right"/>
    </w:pPr>
    <w:r>
      <w:t>4</w:t>
    </w:r>
  </w:p>
  <w:p w14:paraId="2AADB3A6" w14:textId="77777777" w:rsidR="00066DB8" w:rsidRDefault="00066DB8" w:rsidP="00696858">
    <w:pPr>
      <w:framePr w:w="360" w:hSpace="187" w:vSpace="187" w:wrap="auto" w:vAnchor="page" w:hAnchor="page" w:x="1162" w:y="1445"/>
      <w:spacing w:line="468" w:lineRule="exact"/>
      <w:ind w:right="72"/>
      <w:jc w:val="right"/>
    </w:pPr>
    <w:r>
      <w:t>5</w:t>
    </w:r>
  </w:p>
  <w:p w14:paraId="64D1B0F5" w14:textId="77777777" w:rsidR="00066DB8" w:rsidRDefault="00066DB8" w:rsidP="00696858">
    <w:pPr>
      <w:framePr w:w="360" w:hSpace="187" w:vSpace="187" w:wrap="auto" w:vAnchor="page" w:hAnchor="page" w:x="1162" w:y="1445"/>
      <w:spacing w:line="468" w:lineRule="exact"/>
      <w:ind w:right="72"/>
      <w:jc w:val="right"/>
    </w:pPr>
    <w:r>
      <w:t>6</w:t>
    </w:r>
  </w:p>
  <w:p w14:paraId="5B7E960C" w14:textId="77777777" w:rsidR="00066DB8" w:rsidRDefault="00066DB8" w:rsidP="00696858">
    <w:pPr>
      <w:framePr w:w="360" w:hSpace="187" w:vSpace="187" w:wrap="auto" w:vAnchor="page" w:hAnchor="page" w:x="1162" w:y="1445"/>
      <w:spacing w:line="468" w:lineRule="exact"/>
      <w:ind w:right="72"/>
      <w:jc w:val="right"/>
    </w:pPr>
    <w:r>
      <w:t>7</w:t>
    </w:r>
  </w:p>
  <w:p w14:paraId="224F2B8B" w14:textId="77777777" w:rsidR="00066DB8" w:rsidRDefault="00066DB8" w:rsidP="00696858">
    <w:pPr>
      <w:framePr w:w="360" w:hSpace="187" w:vSpace="187" w:wrap="auto" w:vAnchor="page" w:hAnchor="page" w:x="1162" w:y="1445"/>
      <w:spacing w:line="468" w:lineRule="exact"/>
      <w:ind w:right="72"/>
      <w:jc w:val="right"/>
    </w:pPr>
    <w:r>
      <w:t>8</w:t>
    </w:r>
  </w:p>
  <w:p w14:paraId="52463D86" w14:textId="77777777" w:rsidR="00066DB8" w:rsidRDefault="00066DB8" w:rsidP="00696858">
    <w:pPr>
      <w:framePr w:w="360" w:hSpace="187" w:vSpace="187" w:wrap="auto" w:vAnchor="page" w:hAnchor="page" w:x="1162" w:y="1445"/>
      <w:spacing w:line="468" w:lineRule="exact"/>
      <w:ind w:right="72"/>
      <w:jc w:val="right"/>
    </w:pPr>
    <w:r>
      <w:t>9</w:t>
    </w:r>
  </w:p>
  <w:p w14:paraId="6BB32933" w14:textId="77777777" w:rsidR="00066DB8" w:rsidRDefault="00066DB8" w:rsidP="00696858">
    <w:pPr>
      <w:framePr w:w="360" w:hSpace="187" w:vSpace="187" w:wrap="auto" w:vAnchor="page" w:hAnchor="page" w:x="1162" w:y="1445"/>
      <w:spacing w:line="468" w:lineRule="exact"/>
      <w:ind w:right="72"/>
      <w:jc w:val="right"/>
    </w:pPr>
    <w:r>
      <w:t>10</w:t>
    </w:r>
  </w:p>
  <w:p w14:paraId="53407C77" w14:textId="77777777" w:rsidR="00066DB8" w:rsidRDefault="00066DB8" w:rsidP="00696858">
    <w:pPr>
      <w:framePr w:w="360" w:hSpace="187" w:vSpace="187" w:wrap="auto" w:vAnchor="page" w:hAnchor="page" w:x="1162" w:y="1445"/>
      <w:spacing w:line="468" w:lineRule="exact"/>
      <w:ind w:right="72"/>
      <w:jc w:val="right"/>
    </w:pPr>
    <w:r>
      <w:t>11</w:t>
    </w:r>
  </w:p>
  <w:p w14:paraId="6BF3D3A5" w14:textId="77777777" w:rsidR="00066DB8" w:rsidRDefault="00066DB8" w:rsidP="00696858">
    <w:pPr>
      <w:framePr w:w="360" w:hSpace="187" w:vSpace="187" w:wrap="auto" w:vAnchor="page" w:hAnchor="page" w:x="1162" w:y="1445"/>
      <w:spacing w:line="468" w:lineRule="exact"/>
      <w:ind w:right="72"/>
      <w:jc w:val="right"/>
    </w:pPr>
    <w:r>
      <w:t>12</w:t>
    </w:r>
  </w:p>
  <w:p w14:paraId="040B48CC" w14:textId="77777777" w:rsidR="00066DB8" w:rsidRDefault="00066DB8" w:rsidP="00696858">
    <w:pPr>
      <w:framePr w:w="360" w:hSpace="187" w:vSpace="187" w:wrap="auto" w:vAnchor="page" w:hAnchor="page" w:x="1162" w:y="1445"/>
      <w:spacing w:line="468" w:lineRule="exact"/>
      <w:ind w:right="72"/>
      <w:jc w:val="right"/>
    </w:pPr>
    <w:r>
      <w:t>13</w:t>
    </w:r>
  </w:p>
  <w:p w14:paraId="3FF4644B" w14:textId="77777777" w:rsidR="00066DB8" w:rsidRDefault="00066DB8" w:rsidP="00696858">
    <w:pPr>
      <w:framePr w:w="360" w:hSpace="187" w:vSpace="187" w:wrap="auto" w:vAnchor="page" w:hAnchor="page" w:x="1162" w:y="1445"/>
      <w:spacing w:line="468" w:lineRule="exact"/>
      <w:ind w:right="72"/>
      <w:jc w:val="right"/>
    </w:pPr>
    <w:r>
      <w:t>14</w:t>
    </w:r>
  </w:p>
  <w:p w14:paraId="1DB87534" w14:textId="77777777" w:rsidR="00066DB8" w:rsidRDefault="00066DB8" w:rsidP="00696858">
    <w:pPr>
      <w:framePr w:w="360" w:hSpace="187" w:vSpace="187" w:wrap="auto" w:vAnchor="page" w:hAnchor="page" w:x="1162" w:y="1445"/>
      <w:spacing w:line="468" w:lineRule="exact"/>
      <w:ind w:right="72"/>
      <w:jc w:val="right"/>
    </w:pPr>
    <w:r>
      <w:t>15</w:t>
    </w:r>
  </w:p>
  <w:p w14:paraId="48750B34" w14:textId="77777777" w:rsidR="00066DB8" w:rsidRDefault="00066DB8" w:rsidP="00696858">
    <w:pPr>
      <w:framePr w:w="360" w:hSpace="187" w:vSpace="187" w:wrap="auto" w:vAnchor="page" w:hAnchor="page" w:x="1162" w:y="1445"/>
      <w:spacing w:line="468" w:lineRule="exact"/>
      <w:ind w:right="72"/>
      <w:jc w:val="right"/>
    </w:pPr>
    <w:r>
      <w:t>16</w:t>
    </w:r>
  </w:p>
  <w:p w14:paraId="4D3BB663" w14:textId="77777777" w:rsidR="00066DB8" w:rsidRDefault="00066DB8" w:rsidP="00696858">
    <w:pPr>
      <w:framePr w:w="360" w:hSpace="187" w:vSpace="187" w:wrap="auto" w:vAnchor="page" w:hAnchor="page" w:x="1162" w:y="1445"/>
      <w:spacing w:line="468" w:lineRule="exact"/>
      <w:ind w:right="72"/>
      <w:jc w:val="right"/>
    </w:pPr>
    <w:r>
      <w:t>17</w:t>
    </w:r>
  </w:p>
  <w:p w14:paraId="06D0CE68" w14:textId="77777777" w:rsidR="00066DB8" w:rsidRDefault="00066DB8" w:rsidP="00696858">
    <w:pPr>
      <w:framePr w:w="360" w:hSpace="187" w:vSpace="187" w:wrap="auto" w:vAnchor="page" w:hAnchor="page" w:x="1162" w:y="1445"/>
      <w:spacing w:line="468" w:lineRule="exact"/>
      <w:ind w:right="72"/>
      <w:jc w:val="right"/>
    </w:pPr>
    <w:r>
      <w:t>18</w:t>
    </w:r>
  </w:p>
  <w:p w14:paraId="138B287A" w14:textId="77777777" w:rsidR="00066DB8" w:rsidRDefault="00066DB8" w:rsidP="00696858">
    <w:pPr>
      <w:framePr w:w="360" w:hSpace="187" w:vSpace="187" w:wrap="auto" w:vAnchor="page" w:hAnchor="page" w:x="1162" w:y="1445"/>
      <w:spacing w:line="468" w:lineRule="exact"/>
      <w:ind w:right="72"/>
      <w:jc w:val="right"/>
    </w:pPr>
    <w:r>
      <w:t>19</w:t>
    </w:r>
  </w:p>
  <w:p w14:paraId="5C9C88BD" w14:textId="77777777" w:rsidR="00066DB8" w:rsidRDefault="00066DB8" w:rsidP="00696858">
    <w:pPr>
      <w:framePr w:w="360" w:hSpace="187" w:vSpace="187" w:wrap="auto" w:vAnchor="page" w:hAnchor="page" w:x="1162" w:y="1445"/>
      <w:spacing w:line="468" w:lineRule="exact"/>
      <w:ind w:right="72"/>
      <w:jc w:val="right"/>
    </w:pPr>
    <w:r>
      <w:t>20</w:t>
    </w:r>
  </w:p>
  <w:p w14:paraId="7C36B23E" w14:textId="77777777" w:rsidR="00066DB8" w:rsidRDefault="00066DB8" w:rsidP="00696858">
    <w:pPr>
      <w:framePr w:w="360" w:hSpace="187" w:vSpace="187" w:wrap="auto" w:vAnchor="page" w:hAnchor="page" w:x="1162" w:y="1445"/>
      <w:spacing w:line="468" w:lineRule="exact"/>
      <w:ind w:right="72"/>
      <w:jc w:val="right"/>
    </w:pPr>
    <w:r>
      <w:t>21</w:t>
    </w:r>
  </w:p>
  <w:p w14:paraId="5960F0D4" w14:textId="77777777" w:rsidR="00066DB8" w:rsidRDefault="00066DB8" w:rsidP="00696858">
    <w:pPr>
      <w:framePr w:w="360" w:hSpace="187" w:vSpace="187" w:wrap="auto" w:vAnchor="page" w:hAnchor="page" w:x="1162" w:y="1445"/>
      <w:spacing w:line="468" w:lineRule="exact"/>
      <w:ind w:right="72"/>
      <w:jc w:val="right"/>
    </w:pPr>
    <w:r>
      <w:t>22</w:t>
    </w:r>
  </w:p>
  <w:p w14:paraId="7703DC0A" w14:textId="77777777" w:rsidR="00066DB8" w:rsidRDefault="00066DB8" w:rsidP="00696858">
    <w:pPr>
      <w:framePr w:w="360" w:hSpace="187" w:vSpace="187" w:wrap="auto" w:vAnchor="page" w:hAnchor="page" w:x="1162" w:y="1445"/>
      <w:spacing w:line="468" w:lineRule="exact"/>
      <w:ind w:right="72"/>
      <w:jc w:val="right"/>
    </w:pPr>
    <w:r>
      <w:t>23</w:t>
    </w:r>
  </w:p>
  <w:p w14:paraId="6A1D6278" w14:textId="77777777" w:rsidR="00066DB8" w:rsidRDefault="00066DB8" w:rsidP="00696858">
    <w:pPr>
      <w:framePr w:w="360" w:hSpace="187" w:vSpace="187" w:wrap="auto" w:vAnchor="page" w:hAnchor="page" w:x="1162" w:y="1445"/>
      <w:spacing w:line="468" w:lineRule="exact"/>
      <w:ind w:right="72"/>
      <w:jc w:val="right"/>
    </w:pPr>
    <w:r>
      <w:t>24</w:t>
    </w:r>
  </w:p>
  <w:p w14:paraId="045772BC" w14:textId="77777777" w:rsidR="00066DB8" w:rsidRDefault="00066DB8" w:rsidP="00696858">
    <w:pPr>
      <w:framePr w:w="360" w:hSpace="187" w:vSpace="187" w:wrap="auto" w:vAnchor="page" w:hAnchor="page" w:x="1162" w:y="1445"/>
      <w:spacing w:line="468" w:lineRule="exact"/>
      <w:ind w:right="72"/>
      <w:jc w:val="right"/>
    </w:pPr>
    <w:r>
      <w:t>25</w:t>
    </w:r>
  </w:p>
  <w:p w14:paraId="29D9414F" w14:textId="77777777" w:rsidR="00066DB8" w:rsidRDefault="00066DB8" w:rsidP="00696858">
    <w:pPr>
      <w:framePr w:w="360" w:hSpace="187" w:vSpace="187" w:wrap="auto" w:vAnchor="page" w:hAnchor="page" w:x="1162" w:y="1445"/>
      <w:spacing w:line="468" w:lineRule="exact"/>
      <w:ind w:right="72"/>
      <w:jc w:val="right"/>
    </w:pPr>
    <w:r>
      <w:t>26</w:t>
    </w:r>
  </w:p>
  <w:p w14:paraId="0EAB3138" w14:textId="77777777" w:rsidR="00066DB8" w:rsidRDefault="00066DB8" w:rsidP="00696858">
    <w:pPr>
      <w:framePr w:w="360" w:hSpace="187" w:vSpace="187" w:wrap="auto" w:vAnchor="page" w:hAnchor="page" w:x="1162" w:y="1445"/>
      <w:spacing w:line="468" w:lineRule="exact"/>
      <w:ind w:right="72"/>
      <w:jc w:val="right"/>
    </w:pPr>
    <w:r>
      <w:t>27</w:t>
    </w:r>
  </w:p>
  <w:p w14:paraId="588BE9B0" w14:textId="77777777" w:rsidR="00066DB8" w:rsidRDefault="00066DB8" w:rsidP="00696858">
    <w:pPr>
      <w:framePr w:w="360" w:hSpace="187" w:vSpace="187" w:wrap="auto" w:vAnchor="page" w:hAnchor="page" w:x="1162" w:y="1445"/>
      <w:spacing w:line="468" w:lineRule="exact"/>
      <w:ind w:right="72"/>
      <w:jc w:val="right"/>
    </w:pPr>
    <w:r>
      <w:t>28</w:t>
    </w:r>
  </w:p>
  <w:p w14:paraId="0A90F58F" w14:textId="77777777" w:rsidR="00066DB8" w:rsidRPr="00C26527" w:rsidRDefault="00066DB8" w:rsidP="00C26527">
    <w:pPr>
      <w:pBdr>
        <w:top w:val="single" w:sz="4" w:space="1" w:color="auto"/>
      </w:pBdr>
      <w:jc w:val="center"/>
    </w:pPr>
    <w:r>
      <w:rPr>
        <w:noProof/>
      </w:rPr>
      <mc:AlternateContent>
        <mc:Choice Requires="wps">
          <w:drawing>
            <wp:anchor distT="0" distB="0" distL="114300" distR="114300" simplePos="0" relativeHeight="251659264" behindDoc="0" locked="1" layoutInCell="1" allowOverlap="0" wp14:anchorId="4D9EE035" wp14:editId="630C34AF">
              <wp:simplePos x="0" y="0"/>
              <wp:positionH relativeFrom="margin">
                <wp:posOffset>-128270</wp:posOffset>
              </wp:positionH>
              <wp:positionV relativeFrom="page">
                <wp:posOffset>2540</wp:posOffset>
              </wp:positionV>
              <wp:extent cx="0" cy="10058400"/>
              <wp:effectExtent l="5080" t="12065" r="13970" b="6985"/>
              <wp:wrapNone/>
              <wp:docPr id="6"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line w14:anchorId="6E74C8AD" id="Line 10"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10.1pt,.2pt" to="-10.1pt,79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" o:allowoverlap="f">
              <w10:wrap anchorx="margin" anchory="page"/>
              <w10:anchorlock/>
            </v:line>
          </w:pict>
        </mc:Fallback>
      </mc:AlternateContent>
    </w:r>
    <w:r>
      <w:rPr>
        <w:noProof/>
      </w:rPr>
      <mc:AlternateContent>
        <mc:Choice Requires="wps">
          <w:drawing>
            <wp:anchor distT="0" distB="0" distL="114300" distR="114300" simplePos="0" relativeHeight="251662336" behindDoc="0" locked="1" layoutInCell="1" allowOverlap="0" wp14:anchorId="664DF8D6" wp14:editId="58500CB9">
              <wp:simplePos x="0" y="0"/>
              <wp:positionH relativeFrom="margin">
                <wp:posOffset>6246495</wp:posOffset>
              </wp:positionH>
              <wp:positionV relativeFrom="page">
                <wp:posOffset>2540</wp:posOffset>
              </wp:positionV>
              <wp:extent cx="0" cy="10058400"/>
              <wp:effectExtent l="0" t="0" r="25400" b="25400"/>
              <wp:wrapNone/>
              <wp:docPr id="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line w14:anchorId="78BC5596" id="Line 11"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91.85pt,.2pt" to="491.85pt,79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" o:allowoverlap="f">
              <w10:wrap anchorx="margin" anchory="page"/>
              <w10:anchorlock/>
            </v:line>
          </w:pict>
        </mc:Fallback>
      </mc:AlternateContent>
    </w:r>
    <w:r>
      <w:rPr>
        <w:noProof/>
      </w:rPr>
      <mc:AlternateContent>
        <mc:Choice Requires="wps">
          <w:drawing>
            <wp:anchor distT="0" distB="0" distL="114300" distR="114300" simplePos="0" relativeHeight="251660288" behindDoc="0" locked="1" layoutInCell="1" allowOverlap="0" wp14:anchorId="1204ED07" wp14:editId="6205D485">
              <wp:simplePos x="0" y="0"/>
              <wp:positionH relativeFrom="margin">
                <wp:posOffset>-91440</wp:posOffset>
              </wp:positionH>
              <wp:positionV relativeFrom="page">
                <wp:posOffset>2540</wp:posOffset>
              </wp:positionV>
              <wp:extent cx="0" cy="10058400"/>
              <wp:effectExtent l="13335" t="12065" r="5715" b="6985"/>
              <wp:wrapNone/>
              <wp:docPr id="5"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2="http://schemas.microsoft.com/office/drawing/2015/10/21/chartex" xmlns:cx1="http://schemas.microsoft.com/office/drawing/2015/9/8/chartex" xmlns:cx="http://schemas.microsoft.com/office/drawing/2014/chartex">
          <w:pict>
            <v:line w14:anchorId="460BA445" id="Line 1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7.2pt,.2pt" to="-7.2pt,79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" o:allowoverlap="f">
              <w10:wrap anchorx="margin" anchory="page"/>
              <w10:anchorlock/>
            </v:line>
          </w:pict>
        </mc:Fallback>
      </mc:AlternateContent>
    </w:r>
    <w:r>
      <w:t>PLAINTIFF’S OPPOSITION TO DEFENDANT’S DEMURRER</w:t>
    </w:r>
  </w:p>
  <w:p w14:paraId="762922A6" w14:textId="77777777" w:rsidR="00066DB8" w:rsidRPr="00C26527" w:rsidRDefault="0069036A" w:rsidP="00C26527">
    <w:pPr>
      <w:pBdr>
        <w:top w:val="single" w:sz="4" w:space="1" w:color="auto"/>
      </w:pBdr>
      <w:jc w:val="center"/>
      <w:rPr>
        <w:caps/>
      </w:rPr>
    </w:pPr>
    <w:r>
      <w:fldChar w:fldCharType="begin"/>
    </w:r>
    <w:r>
      <w:instrText xml:space="preserve"> DOCPROPERTY "Draft" \* MERGEFORMAT </w:instrText>
    </w:r>
    <w:r>
      <w:fldChar w:fldCharType="separate"/>
    </w:r>
    <w:r w:rsidR="00066DB8" w:rsidRPr="00E5255F">
      <w:rPr>
        <w:caps/>
      </w:rPr>
      <w:t xml:space="preserve">   </w:t>
    </w:r>
    <w:r>
      <w:rPr>
        <w:caps/>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2FB1DB59" w14:textId="77777777" w:rsidR="0069036A" w:rsidRDefault="0069036A">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B6F413" w14:textId="77777777" w:rsidR="00066DB8" w:rsidRDefault="00066DB8">
      <w:r>
        <w:separator/>
      </w:r>
    </w:p>
  </w:footnote>
  <w:footnote w:type="continuationSeparator" w:id="0">
    <w:p w14:paraId="6784EC7C" w14:textId="77777777" w:rsidR="00066DB8" w:rsidRDefault="00066DB8">
      <w:r>
        <w:continuationSeparator/>
      </w:r>
    </w:p>
  </w:footnote>
  <w:footnote w:type="continuationNotice" w:id="1">
    <w:p w14:paraId="1EC06A0B" w14:textId="77777777" w:rsidR="00066DB8" w:rsidRDefault="00066DB8"/>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28045A5B" w14:textId="57B07F24" w:rsidR="0069036A" w:rsidRDefault="0069036A">
    <w:pPr>
      <w:pStyle w:val="Header"/>
    </w:pPr>
    <w:r>
      <w:rPr>
        <w:noProof/>
      </w:rPr>
      <w:pict w14:anchorId="1E9F1334">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left:0;text-align:left;margin-left:0;margin-top:0;width:506.3pt;height:168.75pt;rotation:315;z-index:-251650048;mso-wrap-edited:f;mso-position-horizontal:center;mso-position-horizontal-relative:margin;mso-position-vertical:center;mso-position-vertical-relative:margin" wrapcoords="21312 4128 14080 4224 13952 4416 14208 6144 14592 7968 14592 12096 11648 4224 11488 3744 11296 4512 10400 10656 7840 4992 7648 4608 6944 4032 4896 4224 4832 4512 5472 6624 5408 8448 3392 4800 2624 4128 64 4320 64 4704 672 7488 640 15936 128 16704 64 16896 224 17376 2592 17376 3136 16992 3616 16320 4000 15264 4576 16800 5248 17952 5504 17472 6240 17568 6720 17280 6784 17088 6176 13056 6720 14592 8224 17760 8416 17472 10496 17376 10656 17280 10304 14592 10528 13152 11648 16320 12480 17952 12736 17472 15584 17376 15936 17280 15904 17088 15296 14400 15296 12192 15648 11040 16608 12768 16768 12864 16800 12384 17984 15744 18976 17952 19264 17472 20000 17568 20544 17280 20576 17184 19968 13152 19968 6624 20224 5280 21312 7392 21472 7488 21472 4608 21312 4128" fillcolor="silver" stroked="f">
          <v:textpath style="font-family:&quot;Times New Roman&quot;;font-size:1pt" string="DRAFT"/>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290A8B20" w14:textId="0E2293CF" w:rsidR="0069036A" w:rsidRDefault="0069036A">
    <w:pPr>
      <w:pStyle w:val="Header"/>
    </w:pPr>
    <w:r>
      <w:rPr>
        <w:noProof/>
      </w:rPr>
      <w:pict w14:anchorId="13786E0D">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left:0;text-align:left;margin-left:0;margin-top:0;width:506.3pt;height:168.75pt;rotation:315;z-index:-251652096;mso-wrap-edited:f;mso-position-horizontal:center;mso-position-horizontal-relative:margin;mso-position-vertical:center;mso-position-vertical-relative:margin" wrapcoords="21312 4128 14080 4224 13952 4416 14208 6144 14592 7968 14592 12096 11648 4224 11488 3744 11296 4512 10400 10656 7840 4992 7648 4608 6944 4032 4896 4224 4832 4512 5472 6624 5408 8448 3392 4800 2624 4128 64 4320 64 4704 672 7488 640 15936 128 16704 64 16896 224 17376 2592 17376 3136 16992 3616 16320 4000 15264 4576 16800 5248 17952 5504 17472 6240 17568 6720 17280 6784 17088 6176 13056 6720 14592 8224 17760 8416 17472 10496 17376 10656 17280 10304 14592 10528 13152 11648 16320 12480 17952 12736 17472 15584 17376 15936 17280 15904 17088 15296 14400 15296 12192 15648 11040 16608 12768 16768 12864 16800 12384 17984 15744 18976 17952 19264 17472 20000 17568 20544 17280 20576 17184 19968 13152 19968 6624 20224 5280 21312 7392 21472 7488 21472 4608 21312 4128" fillcolor="silver" stroked="f">
          <v:textpath style="font-family:&quot;Times New Roman&quot;;font-size:1pt" string="DRAFT"/>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61BB3C8A" w14:textId="46049EFF" w:rsidR="0069036A" w:rsidRDefault="0069036A">
    <w:pPr>
      <w:pStyle w:val="Header"/>
    </w:pPr>
    <w:r>
      <w:rPr>
        <w:noProof/>
      </w:rPr>
      <w:pict w14:anchorId="14C0DDAB">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left:0;text-align:left;margin-left:0;margin-top:0;width:506.3pt;height:168.75pt;rotation:315;z-index:-251648000;mso-wrap-edited:f;mso-position-horizontal:center;mso-position-horizontal-relative:margin;mso-position-vertical:center;mso-position-vertical-relative:margin" wrapcoords="21312 4128 14080 4224 13952 4416 14208 6144 14592 7968 14592 12096 11648 4224 11488 3744 11296 4512 10400 10656 7840 4992 7648 4608 6944 4032 4896 4224 4832 4512 5472 6624 5408 8448 3392 4800 2624 4128 64 4320 64 4704 672 7488 640 15936 128 16704 64 16896 224 17376 2592 17376 3136 16992 3616 16320 4000 15264 4576 16800 5248 17952 5504 17472 6240 17568 6720 17280 6784 17088 6176 13056 6720 14592 8224 17760 8416 17472 10496 17376 10656 17280 10304 14592 10528 13152 11648 16320 12480 17952 12736 17472 15584 17376 15936 17280 15904 17088 15296 14400 15296 12192 15648 11040 16608 12768 16768 12864 16800 12384 17984 15744 18976 17952 19264 17472 20000 17568 20544 17280 20576 17184 19968 13152 19968 6624 20224 5280 21312 7392 21472 7488 21472 4608 21312 4128" fillcolor="silver" stroked="f">
          <v:textpath style="font-family:&quot;Times New Roman&quot;;font-size:1pt" string="DRAFT"/>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101411C8"/>
    <w:lvl w:ilvl="0">
      <w:start w:val="1"/>
      <w:numFmt w:val="upperRoman"/>
      <w:pStyle w:val="Heading1"/>
      <w:lvlText w:val="%1."/>
      <w:legacy w:legacy="1" w:legacySpace="144" w:legacyIndent="0"/>
      <w:lvlJc w:val="left"/>
      <w:rPr>
        <w:u w:val="none"/>
      </w:rPr>
    </w:lvl>
    <w:lvl w:ilvl="1">
      <w:start w:val="1"/>
      <w:numFmt w:val="upperLetter"/>
      <w:pStyle w:val="Heading2"/>
      <w:lvlText w:val="%2."/>
      <w:legacy w:legacy="1" w:legacySpace="0" w:legacyIndent="720"/>
      <w:lvlJc w:val="left"/>
      <w:pPr>
        <w:ind w:left="1440" w:hanging="720"/>
      </w:pPr>
      <w:rPr>
        <w:u w:val="none"/>
      </w:rPr>
    </w:lvl>
    <w:lvl w:ilvl="2">
      <w:start w:val="1"/>
      <w:numFmt w:val="decimal"/>
      <w:pStyle w:val="Heading3"/>
      <w:lvlText w:val="%3."/>
      <w:legacy w:legacy="1" w:legacySpace="0" w:legacyIndent="720"/>
      <w:lvlJc w:val="left"/>
      <w:pPr>
        <w:ind w:left="2160" w:hanging="720"/>
      </w:pPr>
      <w:rPr>
        <w:u w:val="none"/>
      </w:rPr>
    </w:lvl>
    <w:lvl w:ilvl="3">
      <w:start w:val="1"/>
      <w:numFmt w:val="lowerLetter"/>
      <w:pStyle w:val="Heading4"/>
      <w:lvlText w:val="%4."/>
      <w:legacy w:legacy="1" w:legacySpace="0" w:legacyIndent="720"/>
      <w:lvlJc w:val="left"/>
      <w:pPr>
        <w:ind w:left="2880" w:hanging="720"/>
      </w:pPr>
      <w:rPr>
        <w:u w:val="none"/>
      </w:rPr>
    </w:lvl>
    <w:lvl w:ilvl="4">
      <w:start w:val="1"/>
      <w:numFmt w:val="lowerRoman"/>
      <w:pStyle w:val="Heading5"/>
      <w:lvlText w:val="(%5)"/>
      <w:legacy w:legacy="1" w:legacySpace="0" w:legacyIndent="720"/>
      <w:lvlJc w:val="left"/>
      <w:pPr>
        <w:ind w:left="3600" w:hanging="720"/>
      </w:pPr>
      <w:rPr>
        <w:u w:val="none"/>
      </w:rPr>
    </w:lvl>
    <w:lvl w:ilvl="5">
      <w:start w:val="1"/>
      <w:numFmt w:val="upperLetter"/>
      <w:pStyle w:val="Heading6"/>
      <w:lvlText w:val="%6."/>
      <w:legacy w:legacy="1" w:legacySpace="0" w:legacyIndent="720"/>
      <w:lvlJc w:val="left"/>
      <w:pPr>
        <w:ind w:left="4320" w:hanging="720"/>
      </w:pPr>
      <w:rPr>
        <w:u w:val="none"/>
      </w:rPr>
    </w:lvl>
    <w:lvl w:ilvl="6">
      <w:start w:val="1"/>
      <w:numFmt w:val="decimal"/>
      <w:pStyle w:val="Heading7"/>
      <w:lvlText w:val="%7."/>
      <w:legacy w:legacy="1" w:legacySpace="0" w:legacyIndent="720"/>
      <w:lvlJc w:val="left"/>
      <w:pPr>
        <w:ind w:left="5040" w:hanging="720"/>
      </w:pPr>
      <w:rPr>
        <w:u w:val="none"/>
      </w:rPr>
    </w:lvl>
    <w:lvl w:ilvl="7">
      <w:start w:val="1"/>
      <w:numFmt w:val="lowerLetter"/>
      <w:pStyle w:val="Heading8"/>
      <w:lvlText w:val="%8."/>
      <w:legacy w:legacy="1" w:legacySpace="0" w:legacyIndent="720"/>
      <w:lvlJc w:val="left"/>
      <w:pPr>
        <w:ind w:left="5760" w:hanging="720"/>
      </w:pPr>
      <w:rPr>
        <w:u w:val="none"/>
      </w:rPr>
    </w:lvl>
    <w:lvl w:ilvl="8">
      <w:start w:val="1"/>
      <w:numFmt w:val="lowerRoman"/>
      <w:pStyle w:val="Heading9"/>
      <w:lvlText w:val="(%9)"/>
      <w:legacy w:legacy="1" w:legacySpace="0" w:legacyIndent="720"/>
      <w:lvlJc w:val="left"/>
      <w:pPr>
        <w:ind w:left="6480" w:hanging="720"/>
      </w:pPr>
      <w:rPr>
        <w:u w:val="none"/>
      </w:rPr>
    </w:lvl>
  </w:abstractNum>
  <w:abstractNum w:abstractNumId="1">
    <w:nsid w:val="00000002"/>
    <w:multiLevelType w:val="multilevel"/>
    <w:tmpl w:val="00000000"/>
    <w:name w:val="Numbers 2"/>
    <w:lvl w:ilvl="0">
      <w:start w:val="1"/>
      <w:numFmt w:val="decimal"/>
      <w:lvlText w:val="%1."/>
      <w:lvlJc w:val="left"/>
    </w:lvl>
    <w:lvl w:ilvl="1">
      <w:start w:val="1"/>
      <w:numFmt w:val="lowerLetter"/>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
    <w:nsid w:val="041A78C7"/>
    <w:multiLevelType w:val="hybridMultilevel"/>
    <w:tmpl w:val="56789388"/>
    <w:lvl w:ilvl="0" w:tplc="0409000F">
      <w:start w:val="1"/>
      <w:numFmt w:val="decimal"/>
      <w:lvlText w:val="%1."/>
      <w:lvlJc w:val="left"/>
      <w:pPr>
        <w:ind w:left="72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D74B01"/>
    <w:multiLevelType w:val="hybridMultilevel"/>
    <w:tmpl w:val="30082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8B30BB"/>
    <w:multiLevelType w:val="hybridMultilevel"/>
    <w:tmpl w:val="7D56CCC4"/>
    <w:lvl w:ilvl="0" w:tplc="0409000F">
      <w:start w:val="1"/>
      <w:numFmt w:val="decimal"/>
      <w:lvlText w:val="%1."/>
      <w:lvlJc w:val="left"/>
      <w:pPr>
        <w:tabs>
          <w:tab w:val="num" w:pos="1440"/>
        </w:tabs>
        <w:ind w:left="1440" w:hanging="360"/>
      </w:pPr>
    </w:lvl>
    <w:lvl w:ilvl="1" w:tplc="39D0306A">
      <w:start w:val="1"/>
      <w:numFmt w:val="lowerLetter"/>
      <w:lvlText w:val="%2."/>
      <w:lvlJc w:val="left"/>
      <w:pPr>
        <w:tabs>
          <w:tab w:val="num" w:pos="2160"/>
        </w:tabs>
        <w:ind w:left="2160" w:hanging="36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
    <w:nsid w:val="13432631"/>
    <w:multiLevelType w:val="multilevel"/>
    <w:tmpl w:val="B73E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1D757A"/>
    <w:multiLevelType w:val="hybridMultilevel"/>
    <w:tmpl w:val="1DE2E52C"/>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A8E64FD"/>
    <w:multiLevelType w:val="hybridMultilevel"/>
    <w:tmpl w:val="706C687C"/>
    <w:lvl w:ilvl="0" w:tplc="0409000F">
      <w:start w:val="1"/>
      <w:numFmt w:val="decimal"/>
      <w:lvlText w:val="%1."/>
      <w:lvlJc w:val="left"/>
      <w:pPr>
        <w:ind w:left="720" w:hanging="360"/>
      </w:pPr>
    </w:lvl>
    <w:lvl w:ilvl="1" w:tplc="B4DA98A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1B7181C"/>
    <w:multiLevelType w:val="hybridMultilevel"/>
    <w:tmpl w:val="F77874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67B73BF"/>
    <w:multiLevelType w:val="hybridMultilevel"/>
    <w:tmpl w:val="06D22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76C0D6C"/>
    <w:multiLevelType w:val="hybridMultilevel"/>
    <w:tmpl w:val="2DC2B91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DFD73D5"/>
    <w:multiLevelType w:val="hybridMultilevel"/>
    <w:tmpl w:val="CF9C1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1D20063"/>
    <w:multiLevelType w:val="hybridMultilevel"/>
    <w:tmpl w:val="ED08027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3BBA7EE1"/>
    <w:multiLevelType w:val="hybridMultilevel"/>
    <w:tmpl w:val="1DDCC0B2"/>
    <w:lvl w:ilvl="0" w:tplc="8E40A86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F1132B1"/>
    <w:multiLevelType w:val="hybridMultilevel"/>
    <w:tmpl w:val="C818B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52B3D32"/>
    <w:multiLevelType w:val="multilevel"/>
    <w:tmpl w:val="0756B7CA"/>
    <w:lvl w:ilvl="0">
      <w:start w:val="1"/>
      <w:numFmt w:val="upperRoman"/>
      <w:lvlText w:val="%1."/>
      <w:lvlJc w:val="left"/>
      <w:pPr>
        <w:ind w:left="360" w:hanging="360"/>
      </w:pPr>
      <w:rPr>
        <w:rFonts w:hint="default"/>
        <w:b/>
      </w:rPr>
    </w:lvl>
    <w:lvl w:ilvl="1">
      <w:start w:val="1"/>
      <w:numFmt w:val="upperLetter"/>
      <w:lvlText w:val="%2."/>
      <w:lvlJc w:val="left"/>
      <w:pPr>
        <w:ind w:left="720" w:hanging="360"/>
      </w:pPr>
      <w:rPr>
        <w:rFonts w:hint="default"/>
        <w:b/>
      </w:rPr>
    </w:lvl>
    <w:lvl w:ilvl="2">
      <w:start w:val="1"/>
      <w:numFmt w:val="decimal"/>
      <w:lvlText w:val="%3."/>
      <w:lvlJc w:val="left"/>
      <w:pPr>
        <w:ind w:left="1080" w:hanging="360"/>
      </w:pPr>
      <w:rPr>
        <w:rFonts w:hint="default"/>
        <w:b/>
      </w:rPr>
    </w:lvl>
    <w:lvl w:ilvl="3">
      <w:start w:val="1"/>
      <w:numFmt w:val="lowerLetter"/>
      <w:lvlText w:val="%4."/>
      <w:lvlJc w:val="left"/>
      <w:pPr>
        <w:ind w:left="1440" w:hanging="360"/>
      </w:pPr>
      <w:rPr>
        <w:rFonts w:hint="default"/>
        <w:b w:val="0"/>
      </w:rPr>
    </w:lvl>
    <w:lvl w:ilvl="4">
      <w:start w:val="1"/>
      <w:numFmt w:val="lowerRoman"/>
      <w:lvlText w:val="%5."/>
      <w:lvlJc w:val="left"/>
      <w:pPr>
        <w:ind w:left="1800" w:hanging="360"/>
      </w:pPr>
      <w:rPr>
        <w:rFonts w:hint="default"/>
        <w:b w:val="0"/>
      </w:rPr>
    </w:lvl>
    <w:lvl w:ilvl="5">
      <w:start w:val="1"/>
      <w:numFmt w:val="upp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479D24A0"/>
    <w:multiLevelType w:val="hybridMultilevel"/>
    <w:tmpl w:val="552E25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CA469E1"/>
    <w:multiLevelType w:val="hybridMultilevel"/>
    <w:tmpl w:val="06987262"/>
    <w:lvl w:ilvl="0" w:tplc="79A41FC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0F75283"/>
    <w:multiLevelType w:val="hybridMultilevel"/>
    <w:tmpl w:val="586C9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2F72199"/>
    <w:multiLevelType w:val="hybridMultilevel"/>
    <w:tmpl w:val="CF9C1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9ED1F8A"/>
    <w:multiLevelType w:val="hybridMultilevel"/>
    <w:tmpl w:val="B3566F78"/>
    <w:lvl w:ilvl="0" w:tplc="86062640">
      <w:start w:val="1"/>
      <w:numFmt w:val="upperLetter"/>
      <w:lvlText w:val="(%1)"/>
      <w:lvlJc w:val="left"/>
      <w:pPr>
        <w:ind w:left="1180" w:hanging="4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D7E6E67"/>
    <w:multiLevelType w:val="hybridMultilevel"/>
    <w:tmpl w:val="3656DBE2"/>
    <w:lvl w:ilvl="0" w:tplc="0508445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nsid w:val="5D8A38E9"/>
    <w:multiLevelType w:val="hybridMultilevel"/>
    <w:tmpl w:val="F2E4A8A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nsid w:val="76D048C2"/>
    <w:multiLevelType w:val="hybridMultilevel"/>
    <w:tmpl w:val="B31CC510"/>
    <w:lvl w:ilvl="0" w:tplc="6DC23F9E">
      <w:start w:val="2"/>
      <w:numFmt w:val="decimal"/>
      <w:lvlText w:val="%1."/>
      <w:lvlJc w:val="left"/>
      <w:pPr>
        <w:tabs>
          <w:tab w:val="num" w:pos="720"/>
        </w:tabs>
        <w:ind w:left="0" w:firstLine="720"/>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7D964727"/>
    <w:multiLevelType w:val="hybridMultilevel"/>
    <w:tmpl w:val="D3F29026"/>
    <w:lvl w:ilvl="0" w:tplc="6DC23F9E">
      <w:start w:val="2"/>
      <w:numFmt w:val="decimal"/>
      <w:lvlText w:val="%1."/>
      <w:lvlJc w:val="left"/>
      <w:pPr>
        <w:tabs>
          <w:tab w:val="num" w:pos="720"/>
        </w:tabs>
        <w:ind w:left="0" w:firstLine="720"/>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E3463B4"/>
    <w:multiLevelType w:val="multilevel"/>
    <w:tmpl w:val="8BE4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23"/>
  </w:num>
  <w:num w:numId="11">
    <w:abstractNumId w:val="4"/>
  </w:num>
  <w:num w:numId="12">
    <w:abstractNumId w:val="8"/>
  </w:num>
  <w:num w:numId="13">
    <w:abstractNumId w:val="6"/>
  </w:num>
  <w:num w:numId="14">
    <w:abstractNumId w:val="24"/>
  </w:num>
  <w:num w:numId="15">
    <w:abstractNumId w:val="16"/>
  </w:num>
  <w:num w:numId="16">
    <w:abstractNumId w:val="10"/>
  </w:num>
  <w:num w:numId="17">
    <w:abstractNumId w:val="9"/>
  </w:num>
  <w:num w:numId="18">
    <w:abstractNumId w:val="7"/>
  </w:num>
  <w:num w:numId="19">
    <w:abstractNumId w:val="2"/>
  </w:num>
  <w:num w:numId="20">
    <w:abstractNumId w:val="18"/>
  </w:num>
  <w:num w:numId="21">
    <w:abstractNumId w:val="12"/>
  </w:num>
  <w:num w:numId="22">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4"/>
  </w:num>
  <w:num w:numId="24">
    <w:abstractNumId w:val="17"/>
  </w:num>
  <w:num w:numId="25">
    <w:abstractNumId w:val="11"/>
  </w:num>
  <w:num w:numId="26">
    <w:abstractNumId w:val="22"/>
  </w:num>
  <w:num w:numId="27">
    <w:abstractNumId w:val="19"/>
  </w:num>
  <w:num w:numId="28">
    <w:abstractNumId w:val="3"/>
  </w:num>
  <w:num w:numId="29">
    <w:abstractNumId w:val="13"/>
  </w:num>
  <w:num w:numId="30">
    <w:abstractNumId w:val="15"/>
  </w:num>
  <w:num w:numId="31">
    <w:abstractNumId w:val="25"/>
  </w:num>
  <w:num w:numId="32">
    <w:abstractNumId w:val="5"/>
  </w:num>
  <w:num w:numId="33">
    <w:abstractNumId w:val="20"/>
  </w:num>
  <w:num w:numId="34">
    <w:abstractNumId w:val="21"/>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evin">
    <w15:presenceInfo w15:providerId="None" w15:userId="Kev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oNotHyphenateCaps/>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2"/>
    <o:shapelayout v:ext="edit">
      <o:idmap v:ext="edit" data="2"/>
    </o:shapelayout>
  </w:hdrShapeDefault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0F75"/>
    <w:rsid w:val="00001EB8"/>
    <w:rsid w:val="00002B9E"/>
    <w:rsid w:val="00003820"/>
    <w:rsid w:val="000049CC"/>
    <w:rsid w:val="00005B54"/>
    <w:rsid w:val="00011327"/>
    <w:rsid w:val="00012E77"/>
    <w:rsid w:val="0001614D"/>
    <w:rsid w:val="00017A1E"/>
    <w:rsid w:val="0002091F"/>
    <w:rsid w:val="00020F62"/>
    <w:rsid w:val="000247D5"/>
    <w:rsid w:val="0002652F"/>
    <w:rsid w:val="00027ACE"/>
    <w:rsid w:val="0003008E"/>
    <w:rsid w:val="00030202"/>
    <w:rsid w:val="00030372"/>
    <w:rsid w:val="000312D2"/>
    <w:rsid w:val="00036A16"/>
    <w:rsid w:val="00037173"/>
    <w:rsid w:val="00037668"/>
    <w:rsid w:val="00037813"/>
    <w:rsid w:val="00037B41"/>
    <w:rsid w:val="00044797"/>
    <w:rsid w:val="0005111F"/>
    <w:rsid w:val="00052214"/>
    <w:rsid w:val="00054BBC"/>
    <w:rsid w:val="00055A50"/>
    <w:rsid w:val="000576C4"/>
    <w:rsid w:val="0006185C"/>
    <w:rsid w:val="000627D4"/>
    <w:rsid w:val="00064014"/>
    <w:rsid w:val="00066DB8"/>
    <w:rsid w:val="000679A4"/>
    <w:rsid w:val="000703D9"/>
    <w:rsid w:val="000713AD"/>
    <w:rsid w:val="00071E60"/>
    <w:rsid w:val="0007383E"/>
    <w:rsid w:val="000756F8"/>
    <w:rsid w:val="0008007E"/>
    <w:rsid w:val="0008110B"/>
    <w:rsid w:val="00084F8B"/>
    <w:rsid w:val="00085789"/>
    <w:rsid w:val="000878DF"/>
    <w:rsid w:val="00087D04"/>
    <w:rsid w:val="00090753"/>
    <w:rsid w:val="00093C28"/>
    <w:rsid w:val="00095B2C"/>
    <w:rsid w:val="000969E6"/>
    <w:rsid w:val="00096D4A"/>
    <w:rsid w:val="0009742E"/>
    <w:rsid w:val="000A0733"/>
    <w:rsid w:val="000A16DD"/>
    <w:rsid w:val="000A33EC"/>
    <w:rsid w:val="000A5404"/>
    <w:rsid w:val="000A649C"/>
    <w:rsid w:val="000A7877"/>
    <w:rsid w:val="000B013C"/>
    <w:rsid w:val="000B1659"/>
    <w:rsid w:val="000B1A1F"/>
    <w:rsid w:val="000B4E2A"/>
    <w:rsid w:val="000B5C58"/>
    <w:rsid w:val="000C0B96"/>
    <w:rsid w:val="000C0F72"/>
    <w:rsid w:val="000C1255"/>
    <w:rsid w:val="000C3BC6"/>
    <w:rsid w:val="000C613B"/>
    <w:rsid w:val="000C7147"/>
    <w:rsid w:val="000C772C"/>
    <w:rsid w:val="000D0CC9"/>
    <w:rsid w:val="000D0D1E"/>
    <w:rsid w:val="000D1304"/>
    <w:rsid w:val="000D28DF"/>
    <w:rsid w:val="000D39C5"/>
    <w:rsid w:val="000D3EB8"/>
    <w:rsid w:val="000D3F14"/>
    <w:rsid w:val="000D480F"/>
    <w:rsid w:val="000D7BB9"/>
    <w:rsid w:val="000E1030"/>
    <w:rsid w:val="000E2474"/>
    <w:rsid w:val="000E2D5B"/>
    <w:rsid w:val="000E65A4"/>
    <w:rsid w:val="000E6E56"/>
    <w:rsid w:val="000F0378"/>
    <w:rsid w:val="000F21DF"/>
    <w:rsid w:val="000F3114"/>
    <w:rsid w:val="000F636C"/>
    <w:rsid w:val="000F75C7"/>
    <w:rsid w:val="000F7CBF"/>
    <w:rsid w:val="00102DB7"/>
    <w:rsid w:val="00110FBC"/>
    <w:rsid w:val="00111FAF"/>
    <w:rsid w:val="0011231B"/>
    <w:rsid w:val="00112995"/>
    <w:rsid w:val="001210C5"/>
    <w:rsid w:val="0012280C"/>
    <w:rsid w:val="00125BF9"/>
    <w:rsid w:val="001339A5"/>
    <w:rsid w:val="0013405F"/>
    <w:rsid w:val="00137B43"/>
    <w:rsid w:val="001408B1"/>
    <w:rsid w:val="001409F0"/>
    <w:rsid w:val="00140B82"/>
    <w:rsid w:val="0014114F"/>
    <w:rsid w:val="00143844"/>
    <w:rsid w:val="00150FAF"/>
    <w:rsid w:val="001525E2"/>
    <w:rsid w:val="00155780"/>
    <w:rsid w:val="0015600E"/>
    <w:rsid w:val="00160E8B"/>
    <w:rsid w:val="00162BD2"/>
    <w:rsid w:val="0016525D"/>
    <w:rsid w:val="001756F6"/>
    <w:rsid w:val="001762E8"/>
    <w:rsid w:val="00177534"/>
    <w:rsid w:val="00180C29"/>
    <w:rsid w:val="00181986"/>
    <w:rsid w:val="00183020"/>
    <w:rsid w:val="0018424D"/>
    <w:rsid w:val="00184257"/>
    <w:rsid w:val="00186783"/>
    <w:rsid w:val="00191061"/>
    <w:rsid w:val="0019110A"/>
    <w:rsid w:val="001914AC"/>
    <w:rsid w:val="00193636"/>
    <w:rsid w:val="00195427"/>
    <w:rsid w:val="00196E26"/>
    <w:rsid w:val="001975DB"/>
    <w:rsid w:val="001A3341"/>
    <w:rsid w:val="001A3F1D"/>
    <w:rsid w:val="001A5BEA"/>
    <w:rsid w:val="001B160B"/>
    <w:rsid w:val="001B2F70"/>
    <w:rsid w:val="001B43D4"/>
    <w:rsid w:val="001B5CC4"/>
    <w:rsid w:val="001B6120"/>
    <w:rsid w:val="001B7D5F"/>
    <w:rsid w:val="001C0587"/>
    <w:rsid w:val="001C5F97"/>
    <w:rsid w:val="001C6F0A"/>
    <w:rsid w:val="001C7D5A"/>
    <w:rsid w:val="001D12CD"/>
    <w:rsid w:val="001D390C"/>
    <w:rsid w:val="001D544D"/>
    <w:rsid w:val="001D7C27"/>
    <w:rsid w:val="001E0684"/>
    <w:rsid w:val="001E1F3C"/>
    <w:rsid w:val="001E24DB"/>
    <w:rsid w:val="001E3146"/>
    <w:rsid w:val="001E6031"/>
    <w:rsid w:val="001E6B30"/>
    <w:rsid w:val="001E7F6D"/>
    <w:rsid w:val="001F05B3"/>
    <w:rsid w:val="001F0A3E"/>
    <w:rsid w:val="001F21EC"/>
    <w:rsid w:val="001F29F9"/>
    <w:rsid w:val="001F325A"/>
    <w:rsid w:val="001F3A8C"/>
    <w:rsid w:val="001F5688"/>
    <w:rsid w:val="001F5956"/>
    <w:rsid w:val="001F59E9"/>
    <w:rsid w:val="001F6B9B"/>
    <w:rsid w:val="00200D3F"/>
    <w:rsid w:val="00200D6E"/>
    <w:rsid w:val="00203C0E"/>
    <w:rsid w:val="00203D6E"/>
    <w:rsid w:val="0020445C"/>
    <w:rsid w:val="00205C10"/>
    <w:rsid w:val="00206BC5"/>
    <w:rsid w:val="00207F39"/>
    <w:rsid w:val="002109A6"/>
    <w:rsid w:val="00210ADE"/>
    <w:rsid w:val="00212C46"/>
    <w:rsid w:val="00214F1E"/>
    <w:rsid w:val="00215E01"/>
    <w:rsid w:val="002203BE"/>
    <w:rsid w:val="0022112B"/>
    <w:rsid w:val="00223938"/>
    <w:rsid w:val="00224686"/>
    <w:rsid w:val="00233CFC"/>
    <w:rsid w:val="00234E02"/>
    <w:rsid w:val="00236A4F"/>
    <w:rsid w:val="00236BBB"/>
    <w:rsid w:val="00236C60"/>
    <w:rsid w:val="00241F5D"/>
    <w:rsid w:val="0024543C"/>
    <w:rsid w:val="002469F2"/>
    <w:rsid w:val="00250F80"/>
    <w:rsid w:val="002520C4"/>
    <w:rsid w:val="002537A7"/>
    <w:rsid w:val="0025456C"/>
    <w:rsid w:val="002579BE"/>
    <w:rsid w:val="00260F53"/>
    <w:rsid w:val="00262B18"/>
    <w:rsid w:val="002722EA"/>
    <w:rsid w:val="00272717"/>
    <w:rsid w:val="00280A19"/>
    <w:rsid w:val="00283ECB"/>
    <w:rsid w:val="002849E1"/>
    <w:rsid w:val="0028500F"/>
    <w:rsid w:val="002860CF"/>
    <w:rsid w:val="002872E2"/>
    <w:rsid w:val="002879C7"/>
    <w:rsid w:val="0029031A"/>
    <w:rsid w:val="0029083D"/>
    <w:rsid w:val="002909F3"/>
    <w:rsid w:val="002946B7"/>
    <w:rsid w:val="0029544F"/>
    <w:rsid w:val="002955DC"/>
    <w:rsid w:val="00295E8A"/>
    <w:rsid w:val="00296C7E"/>
    <w:rsid w:val="002A0132"/>
    <w:rsid w:val="002A04F1"/>
    <w:rsid w:val="002A1A80"/>
    <w:rsid w:val="002A2CD0"/>
    <w:rsid w:val="002A359E"/>
    <w:rsid w:val="002A363F"/>
    <w:rsid w:val="002A6977"/>
    <w:rsid w:val="002A6A84"/>
    <w:rsid w:val="002B0798"/>
    <w:rsid w:val="002B3788"/>
    <w:rsid w:val="002B5E5E"/>
    <w:rsid w:val="002B5F56"/>
    <w:rsid w:val="002B7956"/>
    <w:rsid w:val="002C06E6"/>
    <w:rsid w:val="002C3289"/>
    <w:rsid w:val="002C36CF"/>
    <w:rsid w:val="002C54B7"/>
    <w:rsid w:val="002D061B"/>
    <w:rsid w:val="002D2085"/>
    <w:rsid w:val="002D6707"/>
    <w:rsid w:val="002E3E47"/>
    <w:rsid w:val="002E4523"/>
    <w:rsid w:val="002E4761"/>
    <w:rsid w:val="002F172E"/>
    <w:rsid w:val="002F47B1"/>
    <w:rsid w:val="0030066B"/>
    <w:rsid w:val="003006EF"/>
    <w:rsid w:val="00301DD4"/>
    <w:rsid w:val="0030324A"/>
    <w:rsid w:val="003037E0"/>
    <w:rsid w:val="00310B61"/>
    <w:rsid w:val="00314212"/>
    <w:rsid w:val="00315F75"/>
    <w:rsid w:val="00316BF0"/>
    <w:rsid w:val="003178BC"/>
    <w:rsid w:val="00323874"/>
    <w:rsid w:val="00324580"/>
    <w:rsid w:val="00325087"/>
    <w:rsid w:val="00325DA5"/>
    <w:rsid w:val="00327945"/>
    <w:rsid w:val="00327C86"/>
    <w:rsid w:val="00327C9B"/>
    <w:rsid w:val="00330C48"/>
    <w:rsid w:val="00331718"/>
    <w:rsid w:val="0033342C"/>
    <w:rsid w:val="00335442"/>
    <w:rsid w:val="00335EAF"/>
    <w:rsid w:val="00337B1F"/>
    <w:rsid w:val="003409DF"/>
    <w:rsid w:val="003410F8"/>
    <w:rsid w:val="00341BDA"/>
    <w:rsid w:val="00342361"/>
    <w:rsid w:val="003423B9"/>
    <w:rsid w:val="00344C8B"/>
    <w:rsid w:val="0034652D"/>
    <w:rsid w:val="003476BE"/>
    <w:rsid w:val="00347D61"/>
    <w:rsid w:val="00355283"/>
    <w:rsid w:val="003554DD"/>
    <w:rsid w:val="00367EAF"/>
    <w:rsid w:val="0037010F"/>
    <w:rsid w:val="0037369A"/>
    <w:rsid w:val="00376ACE"/>
    <w:rsid w:val="00377021"/>
    <w:rsid w:val="0037761B"/>
    <w:rsid w:val="00382810"/>
    <w:rsid w:val="0038445B"/>
    <w:rsid w:val="003869A6"/>
    <w:rsid w:val="00390448"/>
    <w:rsid w:val="003917D3"/>
    <w:rsid w:val="00394C1F"/>
    <w:rsid w:val="00396388"/>
    <w:rsid w:val="003A00AD"/>
    <w:rsid w:val="003A01F9"/>
    <w:rsid w:val="003A1BEC"/>
    <w:rsid w:val="003A4182"/>
    <w:rsid w:val="003A63C5"/>
    <w:rsid w:val="003A6758"/>
    <w:rsid w:val="003A7771"/>
    <w:rsid w:val="003B0084"/>
    <w:rsid w:val="003B0F21"/>
    <w:rsid w:val="003B1804"/>
    <w:rsid w:val="003B56FA"/>
    <w:rsid w:val="003B5762"/>
    <w:rsid w:val="003B6DB7"/>
    <w:rsid w:val="003C0B85"/>
    <w:rsid w:val="003C1F48"/>
    <w:rsid w:val="003C3AD5"/>
    <w:rsid w:val="003D0F26"/>
    <w:rsid w:val="003D3C96"/>
    <w:rsid w:val="003D45EA"/>
    <w:rsid w:val="003E0C33"/>
    <w:rsid w:val="003E27FF"/>
    <w:rsid w:val="003E3A06"/>
    <w:rsid w:val="003E3A50"/>
    <w:rsid w:val="003E5CF4"/>
    <w:rsid w:val="003E5FFF"/>
    <w:rsid w:val="003F0198"/>
    <w:rsid w:val="003F078E"/>
    <w:rsid w:val="003F3908"/>
    <w:rsid w:val="003F522F"/>
    <w:rsid w:val="003F53BE"/>
    <w:rsid w:val="003F5902"/>
    <w:rsid w:val="003F6EFD"/>
    <w:rsid w:val="00401394"/>
    <w:rsid w:val="00401477"/>
    <w:rsid w:val="00401E32"/>
    <w:rsid w:val="0040297F"/>
    <w:rsid w:val="00404F25"/>
    <w:rsid w:val="00406692"/>
    <w:rsid w:val="00410A5F"/>
    <w:rsid w:val="00410DC4"/>
    <w:rsid w:val="004121C8"/>
    <w:rsid w:val="00414A8E"/>
    <w:rsid w:val="004161F0"/>
    <w:rsid w:val="004167D8"/>
    <w:rsid w:val="00422848"/>
    <w:rsid w:val="00423EBE"/>
    <w:rsid w:val="00430371"/>
    <w:rsid w:val="00431CB2"/>
    <w:rsid w:val="004354E1"/>
    <w:rsid w:val="004413C0"/>
    <w:rsid w:val="004437C0"/>
    <w:rsid w:val="00443AAC"/>
    <w:rsid w:val="00443E76"/>
    <w:rsid w:val="004478FA"/>
    <w:rsid w:val="00447AD1"/>
    <w:rsid w:val="00447F7C"/>
    <w:rsid w:val="0045221C"/>
    <w:rsid w:val="00453642"/>
    <w:rsid w:val="00454C3A"/>
    <w:rsid w:val="00455B1B"/>
    <w:rsid w:val="00455F87"/>
    <w:rsid w:val="00457322"/>
    <w:rsid w:val="00457450"/>
    <w:rsid w:val="00460AFF"/>
    <w:rsid w:val="004621FA"/>
    <w:rsid w:val="0046279F"/>
    <w:rsid w:val="00462820"/>
    <w:rsid w:val="00463D0E"/>
    <w:rsid w:val="00465A13"/>
    <w:rsid w:val="00467427"/>
    <w:rsid w:val="004703A1"/>
    <w:rsid w:val="00472A2D"/>
    <w:rsid w:val="00473962"/>
    <w:rsid w:val="0047518C"/>
    <w:rsid w:val="00476EAD"/>
    <w:rsid w:val="00477440"/>
    <w:rsid w:val="004855F0"/>
    <w:rsid w:val="004872A7"/>
    <w:rsid w:val="0048762B"/>
    <w:rsid w:val="00493E16"/>
    <w:rsid w:val="004953D8"/>
    <w:rsid w:val="004958D2"/>
    <w:rsid w:val="0049754B"/>
    <w:rsid w:val="004975B4"/>
    <w:rsid w:val="00497C80"/>
    <w:rsid w:val="004A1FB9"/>
    <w:rsid w:val="004A3E8B"/>
    <w:rsid w:val="004A701C"/>
    <w:rsid w:val="004B195F"/>
    <w:rsid w:val="004B1F9E"/>
    <w:rsid w:val="004B2D18"/>
    <w:rsid w:val="004B39FE"/>
    <w:rsid w:val="004B4BDB"/>
    <w:rsid w:val="004B5DA8"/>
    <w:rsid w:val="004C0520"/>
    <w:rsid w:val="004C1066"/>
    <w:rsid w:val="004C2A11"/>
    <w:rsid w:val="004C2FA1"/>
    <w:rsid w:val="004C3E54"/>
    <w:rsid w:val="004C5673"/>
    <w:rsid w:val="004C5FD1"/>
    <w:rsid w:val="004C6990"/>
    <w:rsid w:val="004D0098"/>
    <w:rsid w:val="004D02F1"/>
    <w:rsid w:val="004D47C3"/>
    <w:rsid w:val="004D62EE"/>
    <w:rsid w:val="004E0244"/>
    <w:rsid w:val="004E29C9"/>
    <w:rsid w:val="004E2E27"/>
    <w:rsid w:val="004E31DC"/>
    <w:rsid w:val="004E387A"/>
    <w:rsid w:val="004E5954"/>
    <w:rsid w:val="004E5DA2"/>
    <w:rsid w:val="004F0991"/>
    <w:rsid w:val="004F0C7A"/>
    <w:rsid w:val="004F17E4"/>
    <w:rsid w:val="00502D6A"/>
    <w:rsid w:val="005040BF"/>
    <w:rsid w:val="00504B7A"/>
    <w:rsid w:val="005054E1"/>
    <w:rsid w:val="0051027C"/>
    <w:rsid w:val="00510661"/>
    <w:rsid w:val="00512FC9"/>
    <w:rsid w:val="0051484D"/>
    <w:rsid w:val="00516FB0"/>
    <w:rsid w:val="0052176B"/>
    <w:rsid w:val="00522EFC"/>
    <w:rsid w:val="00526CA3"/>
    <w:rsid w:val="00531E7D"/>
    <w:rsid w:val="00533763"/>
    <w:rsid w:val="00534F74"/>
    <w:rsid w:val="00541415"/>
    <w:rsid w:val="005435E6"/>
    <w:rsid w:val="005440DA"/>
    <w:rsid w:val="0054780B"/>
    <w:rsid w:val="00550311"/>
    <w:rsid w:val="00550313"/>
    <w:rsid w:val="00550BD6"/>
    <w:rsid w:val="00553EE4"/>
    <w:rsid w:val="0055492E"/>
    <w:rsid w:val="00554DDB"/>
    <w:rsid w:val="00555229"/>
    <w:rsid w:val="005561D2"/>
    <w:rsid w:val="005567A3"/>
    <w:rsid w:val="0055714C"/>
    <w:rsid w:val="00560587"/>
    <w:rsid w:val="005608A4"/>
    <w:rsid w:val="005632F8"/>
    <w:rsid w:val="00566381"/>
    <w:rsid w:val="005732AD"/>
    <w:rsid w:val="00587E11"/>
    <w:rsid w:val="00590052"/>
    <w:rsid w:val="005932CB"/>
    <w:rsid w:val="00593BD8"/>
    <w:rsid w:val="00594AE7"/>
    <w:rsid w:val="005951D6"/>
    <w:rsid w:val="005A1ED3"/>
    <w:rsid w:val="005A6502"/>
    <w:rsid w:val="005B392C"/>
    <w:rsid w:val="005B4B3C"/>
    <w:rsid w:val="005B5953"/>
    <w:rsid w:val="005B798C"/>
    <w:rsid w:val="005C1166"/>
    <w:rsid w:val="005C1ACE"/>
    <w:rsid w:val="005C40C3"/>
    <w:rsid w:val="005C779F"/>
    <w:rsid w:val="005D3A41"/>
    <w:rsid w:val="005D3F9E"/>
    <w:rsid w:val="005D5C48"/>
    <w:rsid w:val="005D72F8"/>
    <w:rsid w:val="005D73CE"/>
    <w:rsid w:val="005E0693"/>
    <w:rsid w:val="005E0696"/>
    <w:rsid w:val="005E1F30"/>
    <w:rsid w:val="005E47CA"/>
    <w:rsid w:val="005F184D"/>
    <w:rsid w:val="005F210E"/>
    <w:rsid w:val="005F2E49"/>
    <w:rsid w:val="005F37C0"/>
    <w:rsid w:val="005F4302"/>
    <w:rsid w:val="005F4E71"/>
    <w:rsid w:val="005F7BF0"/>
    <w:rsid w:val="005F7C64"/>
    <w:rsid w:val="005F7F3A"/>
    <w:rsid w:val="00606E5D"/>
    <w:rsid w:val="00607C82"/>
    <w:rsid w:val="00616756"/>
    <w:rsid w:val="006218D9"/>
    <w:rsid w:val="00621CB6"/>
    <w:rsid w:val="00622370"/>
    <w:rsid w:val="006224D7"/>
    <w:rsid w:val="00623374"/>
    <w:rsid w:val="006235C7"/>
    <w:rsid w:val="00624A37"/>
    <w:rsid w:val="00624D18"/>
    <w:rsid w:val="00627F14"/>
    <w:rsid w:val="00631C70"/>
    <w:rsid w:val="00632C1A"/>
    <w:rsid w:val="0063325F"/>
    <w:rsid w:val="00634090"/>
    <w:rsid w:val="0063576D"/>
    <w:rsid w:val="0063676D"/>
    <w:rsid w:val="00637723"/>
    <w:rsid w:val="00643ADB"/>
    <w:rsid w:val="00647402"/>
    <w:rsid w:val="00650856"/>
    <w:rsid w:val="006509AB"/>
    <w:rsid w:val="006519E9"/>
    <w:rsid w:val="00652127"/>
    <w:rsid w:val="006527BD"/>
    <w:rsid w:val="00652A7D"/>
    <w:rsid w:val="00653AB2"/>
    <w:rsid w:val="00653AB7"/>
    <w:rsid w:val="00653F9C"/>
    <w:rsid w:val="0065541B"/>
    <w:rsid w:val="0065547E"/>
    <w:rsid w:val="00661620"/>
    <w:rsid w:val="00661968"/>
    <w:rsid w:val="00661D76"/>
    <w:rsid w:val="006629B4"/>
    <w:rsid w:val="00662C16"/>
    <w:rsid w:val="006635EC"/>
    <w:rsid w:val="00664C07"/>
    <w:rsid w:val="00665ABC"/>
    <w:rsid w:val="00671C9E"/>
    <w:rsid w:val="0067300A"/>
    <w:rsid w:val="00675577"/>
    <w:rsid w:val="006760AD"/>
    <w:rsid w:val="00676E64"/>
    <w:rsid w:val="00680762"/>
    <w:rsid w:val="00682302"/>
    <w:rsid w:val="00682486"/>
    <w:rsid w:val="0068463C"/>
    <w:rsid w:val="00686241"/>
    <w:rsid w:val="006864BF"/>
    <w:rsid w:val="0069036A"/>
    <w:rsid w:val="00690D56"/>
    <w:rsid w:val="006936B3"/>
    <w:rsid w:val="0069493A"/>
    <w:rsid w:val="00696858"/>
    <w:rsid w:val="006A2A9E"/>
    <w:rsid w:val="006A3B79"/>
    <w:rsid w:val="006A775F"/>
    <w:rsid w:val="006B2C91"/>
    <w:rsid w:val="006B5C12"/>
    <w:rsid w:val="006C40B7"/>
    <w:rsid w:val="006C49A5"/>
    <w:rsid w:val="006C4AA9"/>
    <w:rsid w:val="006C5534"/>
    <w:rsid w:val="006C5B50"/>
    <w:rsid w:val="006D105C"/>
    <w:rsid w:val="006D6822"/>
    <w:rsid w:val="006D7C7A"/>
    <w:rsid w:val="006D7FBA"/>
    <w:rsid w:val="006E1155"/>
    <w:rsid w:val="006E19F0"/>
    <w:rsid w:val="006E316B"/>
    <w:rsid w:val="006E37A4"/>
    <w:rsid w:val="006E5690"/>
    <w:rsid w:val="006E667A"/>
    <w:rsid w:val="006E7E89"/>
    <w:rsid w:val="006F3B5D"/>
    <w:rsid w:val="006F4221"/>
    <w:rsid w:val="006F4637"/>
    <w:rsid w:val="006F5653"/>
    <w:rsid w:val="006F7595"/>
    <w:rsid w:val="00700BFB"/>
    <w:rsid w:val="00702DCD"/>
    <w:rsid w:val="0070624B"/>
    <w:rsid w:val="00711610"/>
    <w:rsid w:val="007131F2"/>
    <w:rsid w:val="00713764"/>
    <w:rsid w:val="00715C28"/>
    <w:rsid w:val="00715C56"/>
    <w:rsid w:val="00716832"/>
    <w:rsid w:val="00720BB2"/>
    <w:rsid w:val="00727C9E"/>
    <w:rsid w:val="00727D69"/>
    <w:rsid w:val="007300CD"/>
    <w:rsid w:val="00735055"/>
    <w:rsid w:val="0074081E"/>
    <w:rsid w:val="00740831"/>
    <w:rsid w:val="00740E86"/>
    <w:rsid w:val="0074152B"/>
    <w:rsid w:val="00743950"/>
    <w:rsid w:val="00747C1A"/>
    <w:rsid w:val="00750BCD"/>
    <w:rsid w:val="00752F2F"/>
    <w:rsid w:val="00753BFF"/>
    <w:rsid w:val="00757199"/>
    <w:rsid w:val="007572BD"/>
    <w:rsid w:val="00761401"/>
    <w:rsid w:val="00762250"/>
    <w:rsid w:val="00770C75"/>
    <w:rsid w:val="00770E45"/>
    <w:rsid w:val="00772A8B"/>
    <w:rsid w:val="0077393E"/>
    <w:rsid w:val="00775A56"/>
    <w:rsid w:val="00776AFA"/>
    <w:rsid w:val="00783111"/>
    <w:rsid w:val="0078628B"/>
    <w:rsid w:val="00796DFD"/>
    <w:rsid w:val="007974E1"/>
    <w:rsid w:val="007A5605"/>
    <w:rsid w:val="007A605B"/>
    <w:rsid w:val="007B1586"/>
    <w:rsid w:val="007B42C2"/>
    <w:rsid w:val="007B654F"/>
    <w:rsid w:val="007C00E9"/>
    <w:rsid w:val="007C09B2"/>
    <w:rsid w:val="007C14E8"/>
    <w:rsid w:val="007C211A"/>
    <w:rsid w:val="007C31BB"/>
    <w:rsid w:val="007C3BE4"/>
    <w:rsid w:val="007C65DC"/>
    <w:rsid w:val="007D1B43"/>
    <w:rsid w:val="007D1D76"/>
    <w:rsid w:val="007D2405"/>
    <w:rsid w:val="007D581F"/>
    <w:rsid w:val="007D5A03"/>
    <w:rsid w:val="007D6620"/>
    <w:rsid w:val="007E2E3D"/>
    <w:rsid w:val="007E43EE"/>
    <w:rsid w:val="007E58CC"/>
    <w:rsid w:val="007F0566"/>
    <w:rsid w:val="007F0AB0"/>
    <w:rsid w:val="007F6CBA"/>
    <w:rsid w:val="00801B7F"/>
    <w:rsid w:val="008023CC"/>
    <w:rsid w:val="0080258E"/>
    <w:rsid w:val="00803E5C"/>
    <w:rsid w:val="00804D13"/>
    <w:rsid w:val="00807FBD"/>
    <w:rsid w:val="00811636"/>
    <w:rsid w:val="00813EBB"/>
    <w:rsid w:val="00814D27"/>
    <w:rsid w:val="00821F5F"/>
    <w:rsid w:val="00822451"/>
    <w:rsid w:val="00822E76"/>
    <w:rsid w:val="00822ED9"/>
    <w:rsid w:val="0083754C"/>
    <w:rsid w:val="00837811"/>
    <w:rsid w:val="00840AC0"/>
    <w:rsid w:val="008411FD"/>
    <w:rsid w:val="00843E18"/>
    <w:rsid w:val="008459DF"/>
    <w:rsid w:val="00845AE8"/>
    <w:rsid w:val="00846E7B"/>
    <w:rsid w:val="00850AC1"/>
    <w:rsid w:val="008532D2"/>
    <w:rsid w:val="00863475"/>
    <w:rsid w:val="008640DF"/>
    <w:rsid w:val="00864EA8"/>
    <w:rsid w:val="008701C8"/>
    <w:rsid w:val="008714F4"/>
    <w:rsid w:val="008733DA"/>
    <w:rsid w:val="00874C32"/>
    <w:rsid w:val="008771F0"/>
    <w:rsid w:val="00877BEC"/>
    <w:rsid w:val="00880E2E"/>
    <w:rsid w:val="008910FC"/>
    <w:rsid w:val="00895535"/>
    <w:rsid w:val="00896EEA"/>
    <w:rsid w:val="00896FDE"/>
    <w:rsid w:val="008A1003"/>
    <w:rsid w:val="008A4059"/>
    <w:rsid w:val="008A409D"/>
    <w:rsid w:val="008A4436"/>
    <w:rsid w:val="008A58F6"/>
    <w:rsid w:val="008A73DB"/>
    <w:rsid w:val="008B1F99"/>
    <w:rsid w:val="008B27B1"/>
    <w:rsid w:val="008B3312"/>
    <w:rsid w:val="008B5F52"/>
    <w:rsid w:val="008B625D"/>
    <w:rsid w:val="008C4556"/>
    <w:rsid w:val="008C4628"/>
    <w:rsid w:val="008C6C9D"/>
    <w:rsid w:val="008C796E"/>
    <w:rsid w:val="008C79CB"/>
    <w:rsid w:val="008D25BA"/>
    <w:rsid w:val="008D6E80"/>
    <w:rsid w:val="008E1FAE"/>
    <w:rsid w:val="008E366A"/>
    <w:rsid w:val="008E4446"/>
    <w:rsid w:val="008F0FD5"/>
    <w:rsid w:val="008F1152"/>
    <w:rsid w:val="008F2F73"/>
    <w:rsid w:val="008F4047"/>
    <w:rsid w:val="009008C1"/>
    <w:rsid w:val="009015AB"/>
    <w:rsid w:val="0090483D"/>
    <w:rsid w:val="00904A0A"/>
    <w:rsid w:val="00905ABF"/>
    <w:rsid w:val="00911AA1"/>
    <w:rsid w:val="00912174"/>
    <w:rsid w:val="00913D05"/>
    <w:rsid w:val="0092203F"/>
    <w:rsid w:val="00926AC5"/>
    <w:rsid w:val="00926F03"/>
    <w:rsid w:val="00927E5A"/>
    <w:rsid w:val="00936150"/>
    <w:rsid w:val="0094478B"/>
    <w:rsid w:val="009458C1"/>
    <w:rsid w:val="00945912"/>
    <w:rsid w:val="0094614B"/>
    <w:rsid w:val="00946732"/>
    <w:rsid w:val="00954314"/>
    <w:rsid w:val="00954F67"/>
    <w:rsid w:val="009568B2"/>
    <w:rsid w:val="00960CB5"/>
    <w:rsid w:val="009624CE"/>
    <w:rsid w:val="00963279"/>
    <w:rsid w:val="009642B5"/>
    <w:rsid w:val="00965B49"/>
    <w:rsid w:val="00966A63"/>
    <w:rsid w:val="00967B9A"/>
    <w:rsid w:val="00970A06"/>
    <w:rsid w:val="00972151"/>
    <w:rsid w:val="0097430E"/>
    <w:rsid w:val="00974E16"/>
    <w:rsid w:val="00976075"/>
    <w:rsid w:val="0097713C"/>
    <w:rsid w:val="009815B9"/>
    <w:rsid w:val="00983151"/>
    <w:rsid w:val="00983D19"/>
    <w:rsid w:val="00986EEE"/>
    <w:rsid w:val="00991E0B"/>
    <w:rsid w:val="00996262"/>
    <w:rsid w:val="009A04A3"/>
    <w:rsid w:val="009A41ED"/>
    <w:rsid w:val="009A44A0"/>
    <w:rsid w:val="009A4F04"/>
    <w:rsid w:val="009A5E92"/>
    <w:rsid w:val="009A74C5"/>
    <w:rsid w:val="009B1C1D"/>
    <w:rsid w:val="009B2199"/>
    <w:rsid w:val="009B23A3"/>
    <w:rsid w:val="009B4B2B"/>
    <w:rsid w:val="009B7214"/>
    <w:rsid w:val="009C0593"/>
    <w:rsid w:val="009C110F"/>
    <w:rsid w:val="009C14D7"/>
    <w:rsid w:val="009C405C"/>
    <w:rsid w:val="009C4FE8"/>
    <w:rsid w:val="009C5549"/>
    <w:rsid w:val="009C56F3"/>
    <w:rsid w:val="009C7E3C"/>
    <w:rsid w:val="009D6AC2"/>
    <w:rsid w:val="009D74E4"/>
    <w:rsid w:val="009E11C3"/>
    <w:rsid w:val="009E5A6D"/>
    <w:rsid w:val="009E601D"/>
    <w:rsid w:val="009E6701"/>
    <w:rsid w:val="009E751E"/>
    <w:rsid w:val="009F1E47"/>
    <w:rsid w:val="009F26B7"/>
    <w:rsid w:val="009F5C1B"/>
    <w:rsid w:val="00A01162"/>
    <w:rsid w:val="00A01AFA"/>
    <w:rsid w:val="00A02774"/>
    <w:rsid w:val="00A05278"/>
    <w:rsid w:val="00A1114A"/>
    <w:rsid w:val="00A11B9E"/>
    <w:rsid w:val="00A1585D"/>
    <w:rsid w:val="00A17CCB"/>
    <w:rsid w:val="00A21D04"/>
    <w:rsid w:val="00A225BA"/>
    <w:rsid w:val="00A311CB"/>
    <w:rsid w:val="00A323A9"/>
    <w:rsid w:val="00A33DCF"/>
    <w:rsid w:val="00A349CF"/>
    <w:rsid w:val="00A35958"/>
    <w:rsid w:val="00A372B7"/>
    <w:rsid w:val="00A37492"/>
    <w:rsid w:val="00A41AA3"/>
    <w:rsid w:val="00A420EA"/>
    <w:rsid w:val="00A43417"/>
    <w:rsid w:val="00A45990"/>
    <w:rsid w:val="00A46B51"/>
    <w:rsid w:val="00A52313"/>
    <w:rsid w:val="00A54057"/>
    <w:rsid w:val="00A556F2"/>
    <w:rsid w:val="00A57125"/>
    <w:rsid w:val="00A606B9"/>
    <w:rsid w:val="00A60F22"/>
    <w:rsid w:val="00A6640A"/>
    <w:rsid w:val="00A71166"/>
    <w:rsid w:val="00A71DCA"/>
    <w:rsid w:val="00A836F7"/>
    <w:rsid w:val="00A8426C"/>
    <w:rsid w:val="00A84B69"/>
    <w:rsid w:val="00A87F67"/>
    <w:rsid w:val="00A90903"/>
    <w:rsid w:val="00A9155D"/>
    <w:rsid w:val="00A97241"/>
    <w:rsid w:val="00AA0CCE"/>
    <w:rsid w:val="00AA1625"/>
    <w:rsid w:val="00AA1635"/>
    <w:rsid w:val="00AA496F"/>
    <w:rsid w:val="00AA75DD"/>
    <w:rsid w:val="00AA7727"/>
    <w:rsid w:val="00AB0543"/>
    <w:rsid w:val="00AB4F17"/>
    <w:rsid w:val="00AB58AE"/>
    <w:rsid w:val="00AB6682"/>
    <w:rsid w:val="00AC1971"/>
    <w:rsid w:val="00AC2320"/>
    <w:rsid w:val="00AC3768"/>
    <w:rsid w:val="00AC50E9"/>
    <w:rsid w:val="00AC602E"/>
    <w:rsid w:val="00AD00B6"/>
    <w:rsid w:val="00AD3FB4"/>
    <w:rsid w:val="00AD60ED"/>
    <w:rsid w:val="00AD77F9"/>
    <w:rsid w:val="00AE0826"/>
    <w:rsid w:val="00AE0B9B"/>
    <w:rsid w:val="00AE0F2B"/>
    <w:rsid w:val="00AE37AB"/>
    <w:rsid w:val="00AE3C3F"/>
    <w:rsid w:val="00AE3F3A"/>
    <w:rsid w:val="00AE40BA"/>
    <w:rsid w:val="00AE41FC"/>
    <w:rsid w:val="00AF1F1F"/>
    <w:rsid w:val="00AF2B16"/>
    <w:rsid w:val="00AF2CD7"/>
    <w:rsid w:val="00AF3867"/>
    <w:rsid w:val="00AF3900"/>
    <w:rsid w:val="00AF50B8"/>
    <w:rsid w:val="00AF7861"/>
    <w:rsid w:val="00AF7E84"/>
    <w:rsid w:val="00B004EF"/>
    <w:rsid w:val="00B00933"/>
    <w:rsid w:val="00B02029"/>
    <w:rsid w:val="00B13CD9"/>
    <w:rsid w:val="00B14422"/>
    <w:rsid w:val="00B17D9F"/>
    <w:rsid w:val="00B205B2"/>
    <w:rsid w:val="00B22C6E"/>
    <w:rsid w:val="00B22FFD"/>
    <w:rsid w:val="00B25C4B"/>
    <w:rsid w:val="00B26818"/>
    <w:rsid w:val="00B270EA"/>
    <w:rsid w:val="00B3143E"/>
    <w:rsid w:val="00B33240"/>
    <w:rsid w:val="00B34B97"/>
    <w:rsid w:val="00B36095"/>
    <w:rsid w:val="00B361AA"/>
    <w:rsid w:val="00B37F3A"/>
    <w:rsid w:val="00B409D7"/>
    <w:rsid w:val="00B41044"/>
    <w:rsid w:val="00B41093"/>
    <w:rsid w:val="00B44D3D"/>
    <w:rsid w:val="00B451E1"/>
    <w:rsid w:val="00B46472"/>
    <w:rsid w:val="00B47AE7"/>
    <w:rsid w:val="00B53EC5"/>
    <w:rsid w:val="00B56994"/>
    <w:rsid w:val="00B62806"/>
    <w:rsid w:val="00B6286A"/>
    <w:rsid w:val="00B637B7"/>
    <w:rsid w:val="00B6602D"/>
    <w:rsid w:val="00B6767A"/>
    <w:rsid w:val="00B729ED"/>
    <w:rsid w:val="00B73A6E"/>
    <w:rsid w:val="00B755C6"/>
    <w:rsid w:val="00B75C66"/>
    <w:rsid w:val="00B834A1"/>
    <w:rsid w:val="00B836E0"/>
    <w:rsid w:val="00B83F29"/>
    <w:rsid w:val="00B85596"/>
    <w:rsid w:val="00B90E5A"/>
    <w:rsid w:val="00B91290"/>
    <w:rsid w:val="00B919DC"/>
    <w:rsid w:val="00B92B0F"/>
    <w:rsid w:val="00B93392"/>
    <w:rsid w:val="00B963C2"/>
    <w:rsid w:val="00B97252"/>
    <w:rsid w:val="00BA054C"/>
    <w:rsid w:val="00BA3A62"/>
    <w:rsid w:val="00BA4BA1"/>
    <w:rsid w:val="00BB2680"/>
    <w:rsid w:val="00BB2822"/>
    <w:rsid w:val="00BD0262"/>
    <w:rsid w:val="00BD11ED"/>
    <w:rsid w:val="00BD2244"/>
    <w:rsid w:val="00BD2D67"/>
    <w:rsid w:val="00BD39D3"/>
    <w:rsid w:val="00BD4F82"/>
    <w:rsid w:val="00BD6102"/>
    <w:rsid w:val="00BD68C9"/>
    <w:rsid w:val="00BE3E89"/>
    <w:rsid w:val="00BE420D"/>
    <w:rsid w:val="00BE4B2F"/>
    <w:rsid w:val="00BE5F81"/>
    <w:rsid w:val="00BE6325"/>
    <w:rsid w:val="00BF1FFC"/>
    <w:rsid w:val="00BF7031"/>
    <w:rsid w:val="00C0072E"/>
    <w:rsid w:val="00C016C2"/>
    <w:rsid w:val="00C02A94"/>
    <w:rsid w:val="00C07DB6"/>
    <w:rsid w:val="00C07EE1"/>
    <w:rsid w:val="00C10531"/>
    <w:rsid w:val="00C1266D"/>
    <w:rsid w:val="00C13534"/>
    <w:rsid w:val="00C139B6"/>
    <w:rsid w:val="00C14438"/>
    <w:rsid w:val="00C172BA"/>
    <w:rsid w:val="00C21090"/>
    <w:rsid w:val="00C2325F"/>
    <w:rsid w:val="00C235F4"/>
    <w:rsid w:val="00C24682"/>
    <w:rsid w:val="00C26527"/>
    <w:rsid w:val="00C266DE"/>
    <w:rsid w:val="00C272BD"/>
    <w:rsid w:val="00C27C60"/>
    <w:rsid w:val="00C317F4"/>
    <w:rsid w:val="00C36069"/>
    <w:rsid w:val="00C365B5"/>
    <w:rsid w:val="00C3760D"/>
    <w:rsid w:val="00C4036B"/>
    <w:rsid w:val="00C4196A"/>
    <w:rsid w:val="00C42A59"/>
    <w:rsid w:val="00C42D44"/>
    <w:rsid w:val="00C43047"/>
    <w:rsid w:val="00C44C99"/>
    <w:rsid w:val="00C46AD4"/>
    <w:rsid w:val="00C50FD5"/>
    <w:rsid w:val="00C511A5"/>
    <w:rsid w:val="00C52420"/>
    <w:rsid w:val="00C620F4"/>
    <w:rsid w:val="00C63DCF"/>
    <w:rsid w:val="00C66692"/>
    <w:rsid w:val="00C66A24"/>
    <w:rsid w:val="00C70DAA"/>
    <w:rsid w:val="00C72D75"/>
    <w:rsid w:val="00C74F65"/>
    <w:rsid w:val="00C769F6"/>
    <w:rsid w:val="00C77A75"/>
    <w:rsid w:val="00C8001E"/>
    <w:rsid w:val="00C80CD7"/>
    <w:rsid w:val="00C8638D"/>
    <w:rsid w:val="00C9048A"/>
    <w:rsid w:val="00C93A69"/>
    <w:rsid w:val="00C93FE3"/>
    <w:rsid w:val="00C95CFA"/>
    <w:rsid w:val="00C963FD"/>
    <w:rsid w:val="00C96578"/>
    <w:rsid w:val="00C96C49"/>
    <w:rsid w:val="00CA36F5"/>
    <w:rsid w:val="00CA3E18"/>
    <w:rsid w:val="00CA48E0"/>
    <w:rsid w:val="00CB52B1"/>
    <w:rsid w:val="00CC0AB9"/>
    <w:rsid w:val="00CC0D07"/>
    <w:rsid w:val="00CC4645"/>
    <w:rsid w:val="00CC483A"/>
    <w:rsid w:val="00CC586A"/>
    <w:rsid w:val="00CC7B48"/>
    <w:rsid w:val="00CD5AFD"/>
    <w:rsid w:val="00CD69CE"/>
    <w:rsid w:val="00CE10D5"/>
    <w:rsid w:val="00CE39FE"/>
    <w:rsid w:val="00CE3A75"/>
    <w:rsid w:val="00CE49B3"/>
    <w:rsid w:val="00CE4B3D"/>
    <w:rsid w:val="00CF0603"/>
    <w:rsid w:val="00CF07F3"/>
    <w:rsid w:val="00CF1A48"/>
    <w:rsid w:val="00CF57E6"/>
    <w:rsid w:val="00D0058E"/>
    <w:rsid w:val="00D00F75"/>
    <w:rsid w:val="00D0151F"/>
    <w:rsid w:val="00D05269"/>
    <w:rsid w:val="00D1580E"/>
    <w:rsid w:val="00D251A9"/>
    <w:rsid w:val="00D305C4"/>
    <w:rsid w:val="00D31D59"/>
    <w:rsid w:val="00D3244E"/>
    <w:rsid w:val="00D36146"/>
    <w:rsid w:val="00D37E40"/>
    <w:rsid w:val="00D407E1"/>
    <w:rsid w:val="00D43E20"/>
    <w:rsid w:val="00D531CA"/>
    <w:rsid w:val="00D53DCC"/>
    <w:rsid w:val="00D54154"/>
    <w:rsid w:val="00D55057"/>
    <w:rsid w:val="00D55CEF"/>
    <w:rsid w:val="00D55FE6"/>
    <w:rsid w:val="00D60DE8"/>
    <w:rsid w:val="00D61899"/>
    <w:rsid w:val="00D63332"/>
    <w:rsid w:val="00D708B1"/>
    <w:rsid w:val="00D70C4F"/>
    <w:rsid w:val="00D721BF"/>
    <w:rsid w:val="00D738AE"/>
    <w:rsid w:val="00D73FA8"/>
    <w:rsid w:val="00D74BF6"/>
    <w:rsid w:val="00D77480"/>
    <w:rsid w:val="00D81703"/>
    <w:rsid w:val="00D8366A"/>
    <w:rsid w:val="00D84E22"/>
    <w:rsid w:val="00D86F09"/>
    <w:rsid w:val="00D91FE0"/>
    <w:rsid w:val="00D92DC4"/>
    <w:rsid w:val="00D93D9E"/>
    <w:rsid w:val="00D9409F"/>
    <w:rsid w:val="00D95197"/>
    <w:rsid w:val="00D96939"/>
    <w:rsid w:val="00D97C47"/>
    <w:rsid w:val="00DA0930"/>
    <w:rsid w:val="00DA0E2D"/>
    <w:rsid w:val="00DA2780"/>
    <w:rsid w:val="00DA45E0"/>
    <w:rsid w:val="00DA68B5"/>
    <w:rsid w:val="00DA6DEE"/>
    <w:rsid w:val="00DB5A18"/>
    <w:rsid w:val="00DB5E2F"/>
    <w:rsid w:val="00DB5EE6"/>
    <w:rsid w:val="00DB72BC"/>
    <w:rsid w:val="00DC48F5"/>
    <w:rsid w:val="00DC6861"/>
    <w:rsid w:val="00DD5E22"/>
    <w:rsid w:val="00DD6701"/>
    <w:rsid w:val="00DE1310"/>
    <w:rsid w:val="00DE306F"/>
    <w:rsid w:val="00DE6E81"/>
    <w:rsid w:val="00DE7DBE"/>
    <w:rsid w:val="00DF2FA6"/>
    <w:rsid w:val="00DF3E57"/>
    <w:rsid w:val="00DF5B6D"/>
    <w:rsid w:val="00DF6A81"/>
    <w:rsid w:val="00DF711A"/>
    <w:rsid w:val="00E01180"/>
    <w:rsid w:val="00E013E1"/>
    <w:rsid w:val="00E021B4"/>
    <w:rsid w:val="00E03263"/>
    <w:rsid w:val="00E03DD4"/>
    <w:rsid w:val="00E07647"/>
    <w:rsid w:val="00E10F84"/>
    <w:rsid w:val="00E11B4D"/>
    <w:rsid w:val="00E11E88"/>
    <w:rsid w:val="00E15ACC"/>
    <w:rsid w:val="00E15B1A"/>
    <w:rsid w:val="00E20C41"/>
    <w:rsid w:val="00E26533"/>
    <w:rsid w:val="00E31090"/>
    <w:rsid w:val="00E337C2"/>
    <w:rsid w:val="00E33820"/>
    <w:rsid w:val="00E34BEE"/>
    <w:rsid w:val="00E37DF5"/>
    <w:rsid w:val="00E402B9"/>
    <w:rsid w:val="00E41A33"/>
    <w:rsid w:val="00E423FE"/>
    <w:rsid w:val="00E433AE"/>
    <w:rsid w:val="00E50029"/>
    <w:rsid w:val="00E5190C"/>
    <w:rsid w:val="00E5255F"/>
    <w:rsid w:val="00E53EAB"/>
    <w:rsid w:val="00E62196"/>
    <w:rsid w:val="00E6752E"/>
    <w:rsid w:val="00E67868"/>
    <w:rsid w:val="00E71185"/>
    <w:rsid w:val="00E71A3F"/>
    <w:rsid w:val="00E72B5E"/>
    <w:rsid w:val="00E73970"/>
    <w:rsid w:val="00E74D4F"/>
    <w:rsid w:val="00E7789F"/>
    <w:rsid w:val="00E83540"/>
    <w:rsid w:val="00E874CA"/>
    <w:rsid w:val="00E87ED8"/>
    <w:rsid w:val="00E946B5"/>
    <w:rsid w:val="00E95281"/>
    <w:rsid w:val="00E9549F"/>
    <w:rsid w:val="00EA2B76"/>
    <w:rsid w:val="00EA6C85"/>
    <w:rsid w:val="00EA6F8F"/>
    <w:rsid w:val="00EB136A"/>
    <w:rsid w:val="00EB15AA"/>
    <w:rsid w:val="00EB31CB"/>
    <w:rsid w:val="00EB35D0"/>
    <w:rsid w:val="00EC120D"/>
    <w:rsid w:val="00EC1D81"/>
    <w:rsid w:val="00EC2940"/>
    <w:rsid w:val="00EC510D"/>
    <w:rsid w:val="00EC5110"/>
    <w:rsid w:val="00EC6438"/>
    <w:rsid w:val="00EC65C1"/>
    <w:rsid w:val="00EC68EF"/>
    <w:rsid w:val="00ED217D"/>
    <w:rsid w:val="00ED4EDB"/>
    <w:rsid w:val="00ED6818"/>
    <w:rsid w:val="00EE0D59"/>
    <w:rsid w:val="00EE1AD5"/>
    <w:rsid w:val="00EE1C23"/>
    <w:rsid w:val="00EE214C"/>
    <w:rsid w:val="00EE2CE7"/>
    <w:rsid w:val="00EE4DE1"/>
    <w:rsid w:val="00EE697B"/>
    <w:rsid w:val="00EE7D90"/>
    <w:rsid w:val="00EF1B2B"/>
    <w:rsid w:val="00EF38CB"/>
    <w:rsid w:val="00F006DC"/>
    <w:rsid w:val="00F00AA6"/>
    <w:rsid w:val="00F023A7"/>
    <w:rsid w:val="00F038D7"/>
    <w:rsid w:val="00F04E5A"/>
    <w:rsid w:val="00F05029"/>
    <w:rsid w:val="00F054AB"/>
    <w:rsid w:val="00F06F92"/>
    <w:rsid w:val="00F118C3"/>
    <w:rsid w:val="00F13531"/>
    <w:rsid w:val="00F13B33"/>
    <w:rsid w:val="00F175AB"/>
    <w:rsid w:val="00F17D52"/>
    <w:rsid w:val="00F229DC"/>
    <w:rsid w:val="00F23040"/>
    <w:rsid w:val="00F2442F"/>
    <w:rsid w:val="00F25DAE"/>
    <w:rsid w:val="00F26931"/>
    <w:rsid w:val="00F305C0"/>
    <w:rsid w:val="00F308A2"/>
    <w:rsid w:val="00F31348"/>
    <w:rsid w:val="00F35B7C"/>
    <w:rsid w:val="00F36D2C"/>
    <w:rsid w:val="00F36D65"/>
    <w:rsid w:val="00F37D50"/>
    <w:rsid w:val="00F37E73"/>
    <w:rsid w:val="00F41B43"/>
    <w:rsid w:val="00F42A4D"/>
    <w:rsid w:val="00F43BC5"/>
    <w:rsid w:val="00F47386"/>
    <w:rsid w:val="00F52F92"/>
    <w:rsid w:val="00F54823"/>
    <w:rsid w:val="00F57B17"/>
    <w:rsid w:val="00F6050F"/>
    <w:rsid w:val="00F616B7"/>
    <w:rsid w:val="00F6233D"/>
    <w:rsid w:val="00F62B6E"/>
    <w:rsid w:val="00F64092"/>
    <w:rsid w:val="00F64213"/>
    <w:rsid w:val="00F650BC"/>
    <w:rsid w:val="00F747D1"/>
    <w:rsid w:val="00F762C6"/>
    <w:rsid w:val="00F80FDF"/>
    <w:rsid w:val="00F829C6"/>
    <w:rsid w:val="00F82F94"/>
    <w:rsid w:val="00F8335D"/>
    <w:rsid w:val="00F8392B"/>
    <w:rsid w:val="00F83F85"/>
    <w:rsid w:val="00F85FE4"/>
    <w:rsid w:val="00F8698A"/>
    <w:rsid w:val="00F869E2"/>
    <w:rsid w:val="00F874CC"/>
    <w:rsid w:val="00F87E7B"/>
    <w:rsid w:val="00F93609"/>
    <w:rsid w:val="00F9462A"/>
    <w:rsid w:val="00F95700"/>
    <w:rsid w:val="00F961A9"/>
    <w:rsid w:val="00F97455"/>
    <w:rsid w:val="00FA0ABC"/>
    <w:rsid w:val="00FA4B86"/>
    <w:rsid w:val="00FA55B1"/>
    <w:rsid w:val="00FA573C"/>
    <w:rsid w:val="00FB042C"/>
    <w:rsid w:val="00FB2F27"/>
    <w:rsid w:val="00FB3569"/>
    <w:rsid w:val="00FB486E"/>
    <w:rsid w:val="00FC1411"/>
    <w:rsid w:val="00FC2370"/>
    <w:rsid w:val="00FC351E"/>
    <w:rsid w:val="00FC3578"/>
    <w:rsid w:val="00FC36F2"/>
    <w:rsid w:val="00FC4370"/>
    <w:rsid w:val="00FD0584"/>
    <w:rsid w:val="00FD0CFF"/>
    <w:rsid w:val="00FD2357"/>
    <w:rsid w:val="00FD4B8B"/>
    <w:rsid w:val="00FD4F12"/>
    <w:rsid w:val="00FD5D65"/>
    <w:rsid w:val="00FE28D9"/>
    <w:rsid w:val="00FE35DE"/>
    <w:rsid w:val="00FF00E1"/>
    <w:rsid w:val="00FF437B"/>
    <w:rsid w:val="00FF5FE3"/>
    <w:rsid w:val="00FF62C2"/>
    <w:rsid w:val="00FF76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1"/>
    </o:shapelayout>
  </w:shapeDefaults>
  <w:doNotEmbedSmartTags/>
  <w:decimalSymbol w:val="."/>
  <w:listSeparator w:val=","/>
  <w14:docId w14:val="6A36F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w:eastAsia="Times New Roman" w:hAnsi="Courier" w:cs="Times New Roman"/>
        <w:lang w:val="en-US" w:eastAsia="en-US" w:bidi="ar-SA"/>
      </w:rPr>
    </w:rPrDefault>
    <w:pPrDefault/>
  </w:docDefaults>
  <w:latentStyles w:defLockedState="0" w:defUIPriority="0" w:defSemiHidden="0" w:defUnhideWhenUsed="0" w:defQFormat="0" w:count="276">
    <w:lsdException w:name="heading 4" w:qFormat="1"/>
    <w:lsdException w:name="heading 9"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Number 2" w:semiHidden="1" w:unhideWhenUsed="1"/>
    <w:lsdException w:name="List Number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rsid w:val="007C31BB"/>
    <w:pPr>
      <w:jc w:val="both"/>
    </w:pPr>
    <w:rPr>
      <w:rFonts w:ascii="Times New Roman" w:hAnsi="Times New Roman"/>
      <w:sz w:val="24"/>
      <w:szCs w:val="24"/>
    </w:rPr>
  </w:style>
  <w:style w:type="paragraph" w:styleId="Heading1">
    <w:name w:val="heading 1"/>
    <w:basedOn w:val="Normal"/>
    <w:next w:val="Normal"/>
    <w:rsid w:val="007C31BB"/>
    <w:pPr>
      <w:keepNext/>
      <w:keepLines/>
      <w:numPr>
        <w:numId w:val="1"/>
      </w:numPr>
      <w:overflowPunct w:val="0"/>
      <w:autoSpaceDE w:val="0"/>
      <w:autoSpaceDN w:val="0"/>
      <w:adjustRightInd w:val="0"/>
      <w:jc w:val="left"/>
      <w:textAlignment w:val="baseline"/>
      <w:outlineLvl w:val="0"/>
    </w:pPr>
  </w:style>
  <w:style w:type="paragraph" w:styleId="Heading2">
    <w:name w:val="heading 2"/>
    <w:basedOn w:val="Heading1"/>
    <w:next w:val="Normal"/>
    <w:rsid w:val="007C31BB"/>
    <w:pPr>
      <w:keepNext w:val="0"/>
      <w:keepLines w:val="0"/>
      <w:numPr>
        <w:ilvl w:val="1"/>
        <w:numId w:val="2"/>
      </w:numPr>
      <w:ind w:right="1440"/>
      <w:outlineLvl w:val="1"/>
    </w:pPr>
  </w:style>
  <w:style w:type="paragraph" w:styleId="Heading3">
    <w:name w:val="heading 3"/>
    <w:basedOn w:val="Heading2"/>
    <w:next w:val="Normal"/>
    <w:rsid w:val="007C31BB"/>
    <w:pPr>
      <w:numPr>
        <w:ilvl w:val="2"/>
        <w:numId w:val="3"/>
      </w:numPr>
      <w:outlineLvl w:val="2"/>
    </w:pPr>
  </w:style>
  <w:style w:type="paragraph" w:styleId="Heading4">
    <w:name w:val="heading 4"/>
    <w:basedOn w:val="Heading3"/>
    <w:next w:val="Normal"/>
    <w:qFormat/>
    <w:rsid w:val="007C31BB"/>
    <w:pPr>
      <w:numPr>
        <w:ilvl w:val="3"/>
        <w:numId w:val="4"/>
      </w:numPr>
      <w:outlineLvl w:val="3"/>
    </w:pPr>
    <w:rPr>
      <w:bCs/>
      <w:iCs/>
    </w:rPr>
  </w:style>
  <w:style w:type="paragraph" w:styleId="Heading5">
    <w:name w:val="heading 5"/>
    <w:basedOn w:val="Heading4"/>
    <w:next w:val="Normal"/>
    <w:rsid w:val="007C31BB"/>
    <w:pPr>
      <w:numPr>
        <w:ilvl w:val="4"/>
        <w:numId w:val="5"/>
      </w:numPr>
      <w:outlineLvl w:val="4"/>
    </w:pPr>
    <w:rPr>
      <w:b/>
      <w:iCs w:val="0"/>
    </w:rPr>
  </w:style>
  <w:style w:type="paragraph" w:styleId="Heading6">
    <w:name w:val="heading 6"/>
    <w:basedOn w:val="Heading5"/>
    <w:next w:val="Normal"/>
    <w:rsid w:val="007C31BB"/>
    <w:pPr>
      <w:numPr>
        <w:ilvl w:val="5"/>
        <w:numId w:val="6"/>
      </w:numPr>
      <w:outlineLvl w:val="5"/>
    </w:pPr>
    <w:rPr>
      <w:b w:val="0"/>
      <w:bCs w:val="0"/>
      <w:i/>
    </w:rPr>
  </w:style>
  <w:style w:type="paragraph" w:styleId="Heading7">
    <w:name w:val="heading 7"/>
    <w:basedOn w:val="Heading6"/>
    <w:next w:val="Normal"/>
    <w:rsid w:val="007C31BB"/>
    <w:pPr>
      <w:numPr>
        <w:ilvl w:val="6"/>
        <w:numId w:val="7"/>
      </w:numPr>
      <w:outlineLvl w:val="6"/>
    </w:pPr>
    <w:rPr>
      <w:b/>
      <w:i w:val="0"/>
    </w:rPr>
  </w:style>
  <w:style w:type="paragraph" w:styleId="Heading8">
    <w:name w:val="heading 8"/>
    <w:basedOn w:val="Heading7"/>
    <w:next w:val="Normal"/>
    <w:rsid w:val="007C31BB"/>
    <w:pPr>
      <w:numPr>
        <w:ilvl w:val="7"/>
        <w:numId w:val="8"/>
      </w:numPr>
      <w:outlineLvl w:val="7"/>
    </w:pPr>
    <w:rPr>
      <w:bCs/>
      <w:i/>
      <w:iCs/>
    </w:rPr>
  </w:style>
  <w:style w:type="paragraph" w:styleId="Heading9">
    <w:name w:val="heading 9"/>
    <w:basedOn w:val="Heading8"/>
    <w:next w:val="Normal"/>
    <w:rsid w:val="007C31BB"/>
    <w:pPr>
      <w:numPr>
        <w:ilvl w:val="8"/>
        <w:numId w:val="9"/>
      </w:numPr>
      <w:outlineLvl w:val="8"/>
    </w:pPr>
    <w:rPr>
      <w:b w:val="0"/>
      <w:i w:val="0"/>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C31BB"/>
    <w:rPr>
      <w:rFonts w:ascii="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semiHidden/>
    <w:rsid w:val="001525E2"/>
    <w:rPr>
      <w:rFonts w:ascii="Times New Roman" w:hAnsi="Times New Roman"/>
      <w:sz w:val="24"/>
      <w:szCs w:val="24"/>
    </w:rPr>
  </w:style>
  <w:style w:type="paragraph" w:styleId="ListParagraph">
    <w:name w:val="List Paragraph"/>
    <w:basedOn w:val="Normal"/>
    <w:uiPriority w:val="34"/>
    <w:qFormat/>
    <w:rsid w:val="00C26527"/>
    <w:pPr>
      <w:ind w:left="720"/>
      <w:contextualSpacing/>
    </w:pPr>
  </w:style>
  <w:style w:type="paragraph" w:styleId="Header">
    <w:name w:val="header"/>
    <w:basedOn w:val="Normal"/>
    <w:link w:val="HeaderChar"/>
    <w:rsid w:val="00C26527"/>
    <w:pPr>
      <w:tabs>
        <w:tab w:val="center" w:pos="4320"/>
        <w:tab w:val="right" w:pos="8640"/>
      </w:tabs>
    </w:pPr>
  </w:style>
  <w:style w:type="character" w:customStyle="1" w:styleId="HeaderChar">
    <w:name w:val="Header Char"/>
    <w:basedOn w:val="DefaultParagraphFont"/>
    <w:link w:val="Header"/>
    <w:rsid w:val="00C26527"/>
    <w:rPr>
      <w:rFonts w:ascii="Times New Roman" w:hAnsi="Times New Roman"/>
      <w:sz w:val="24"/>
      <w:szCs w:val="24"/>
    </w:rPr>
  </w:style>
  <w:style w:type="paragraph" w:styleId="Footer">
    <w:name w:val="footer"/>
    <w:basedOn w:val="Normal"/>
    <w:link w:val="FooterChar"/>
    <w:rsid w:val="00C26527"/>
    <w:pPr>
      <w:tabs>
        <w:tab w:val="center" w:pos="4320"/>
        <w:tab w:val="right" w:pos="8640"/>
      </w:tabs>
    </w:pPr>
  </w:style>
  <w:style w:type="character" w:customStyle="1" w:styleId="FooterChar">
    <w:name w:val="Footer Char"/>
    <w:basedOn w:val="DefaultParagraphFont"/>
    <w:link w:val="Footer"/>
    <w:rsid w:val="00C26527"/>
    <w:rPr>
      <w:rFonts w:ascii="Times New Roman" w:hAnsi="Times New Roman"/>
      <w:sz w:val="24"/>
      <w:szCs w:val="24"/>
    </w:rPr>
  </w:style>
  <w:style w:type="character" w:styleId="PageNumber">
    <w:name w:val="page number"/>
    <w:basedOn w:val="DefaultParagraphFont"/>
    <w:rsid w:val="00C26527"/>
  </w:style>
  <w:style w:type="paragraph" w:styleId="FootnoteText">
    <w:name w:val="footnote text"/>
    <w:basedOn w:val="Normal"/>
    <w:link w:val="FootnoteTextChar"/>
    <w:rsid w:val="005E0696"/>
  </w:style>
  <w:style w:type="character" w:customStyle="1" w:styleId="FootnoteTextChar">
    <w:name w:val="Footnote Text Char"/>
    <w:basedOn w:val="DefaultParagraphFont"/>
    <w:link w:val="FootnoteText"/>
    <w:rsid w:val="005E0696"/>
    <w:rPr>
      <w:rFonts w:ascii="Times New Roman" w:hAnsi="Times New Roman"/>
      <w:sz w:val="24"/>
      <w:szCs w:val="24"/>
    </w:rPr>
  </w:style>
  <w:style w:type="character" w:styleId="FootnoteReference">
    <w:name w:val="footnote reference"/>
    <w:basedOn w:val="DefaultParagraphFont"/>
    <w:rsid w:val="005E0696"/>
    <w:rPr>
      <w:vertAlign w:val="superscript"/>
    </w:rPr>
  </w:style>
  <w:style w:type="character" w:styleId="CommentReference">
    <w:name w:val="annotation reference"/>
    <w:basedOn w:val="DefaultParagraphFont"/>
    <w:rsid w:val="002909F3"/>
    <w:rPr>
      <w:sz w:val="18"/>
      <w:szCs w:val="18"/>
    </w:rPr>
  </w:style>
  <w:style w:type="paragraph" w:styleId="CommentText">
    <w:name w:val="annotation text"/>
    <w:basedOn w:val="Normal"/>
    <w:link w:val="CommentTextChar"/>
    <w:rsid w:val="002909F3"/>
  </w:style>
  <w:style w:type="character" w:customStyle="1" w:styleId="CommentTextChar">
    <w:name w:val="Comment Text Char"/>
    <w:basedOn w:val="DefaultParagraphFont"/>
    <w:link w:val="CommentText"/>
    <w:rsid w:val="002909F3"/>
    <w:rPr>
      <w:rFonts w:ascii="Times New Roman" w:hAnsi="Times New Roman"/>
      <w:sz w:val="24"/>
      <w:szCs w:val="24"/>
    </w:rPr>
  </w:style>
  <w:style w:type="paragraph" w:styleId="CommentSubject">
    <w:name w:val="annotation subject"/>
    <w:basedOn w:val="CommentText"/>
    <w:next w:val="CommentText"/>
    <w:link w:val="CommentSubjectChar"/>
    <w:rsid w:val="002909F3"/>
    <w:rPr>
      <w:b/>
      <w:bCs/>
      <w:sz w:val="20"/>
      <w:szCs w:val="20"/>
    </w:rPr>
  </w:style>
  <w:style w:type="character" w:customStyle="1" w:styleId="CommentSubjectChar">
    <w:name w:val="Comment Subject Char"/>
    <w:basedOn w:val="CommentTextChar"/>
    <w:link w:val="CommentSubject"/>
    <w:rsid w:val="002909F3"/>
    <w:rPr>
      <w:rFonts w:ascii="Times New Roman" w:hAnsi="Times New Roman"/>
      <w:b/>
      <w:bCs/>
      <w:sz w:val="24"/>
      <w:szCs w:val="24"/>
    </w:rPr>
  </w:style>
  <w:style w:type="paragraph" w:styleId="BalloonText">
    <w:name w:val="Balloon Text"/>
    <w:basedOn w:val="Normal"/>
    <w:link w:val="BalloonTextChar"/>
    <w:rsid w:val="002909F3"/>
    <w:rPr>
      <w:rFonts w:ascii="Lucida Grande" w:hAnsi="Lucida Grande" w:cs="Lucida Grande"/>
      <w:sz w:val="18"/>
      <w:szCs w:val="18"/>
    </w:rPr>
  </w:style>
  <w:style w:type="character" w:customStyle="1" w:styleId="BalloonTextChar">
    <w:name w:val="Balloon Text Char"/>
    <w:basedOn w:val="DefaultParagraphFont"/>
    <w:link w:val="BalloonText"/>
    <w:rsid w:val="002909F3"/>
    <w:rPr>
      <w:rFonts w:ascii="Lucida Grande" w:hAnsi="Lucida Grande" w:cs="Lucida Grande"/>
      <w:sz w:val="18"/>
      <w:szCs w:val="18"/>
    </w:rPr>
  </w:style>
  <w:style w:type="paragraph" w:customStyle="1" w:styleId="Body">
    <w:name w:val="Body"/>
    <w:basedOn w:val="Normal"/>
    <w:link w:val="BodyChar"/>
    <w:qFormat/>
    <w:rsid w:val="00C4036B"/>
    <w:pPr>
      <w:widowControl w:val="0"/>
      <w:spacing w:line="480" w:lineRule="exact"/>
      <w:ind w:firstLine="720"/>
      <w:contextualSpacing/>
      <w:jc w:val="left"/>
    </w:pPr>
  </w:style>
  <w:style w:type="character" w:customStyle="1" w:styleId="BodyChar">
    <w:name w:val="Body Char"/>
    <w:basedOn w:val="DefaultParagraphFont"/>
    <w:link w:val="Body"/>
    <w:rsid w:val="00C4036B"/>
    <w:rPr>
      <w:rFonts w:ascii="Times New Roman" w:hAnsi="Times New Roman"/>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w:eastAsia="Times New Roman" w:hAnsi="Courier" w:cs="Times New Roman"/>
        <w:lang w:val="en-US" w:eastAsia="en-US" w:bidi="ar-SA"/>
      </w:rPr>
    </w:rPrDefault>
    <w:pPrDefault/>
  </w:docDefaults>
  <w:latentStyles w:defLockedState="0" w:defUIPriority="0" w:defSemiHidden="0" w:defUnhideWhenUsed="0" w:defQFormat="0" w:count="276">
    <w:lsdException w:name="heading 4" w:qFormat="1"/>
    <w:lsdException w:name="heading 9"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Number 2" w:semiHidden="1" w:unhideWhenUsed="1"/>
    <w:lsdException w:name="List Number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rsid w:val="007C31BB"/>
    <w:pPr>
      <w:jc w:val="both"/>
    </w:pPr>
    <w:rPr>
      <w:rFonts w:ascii="Times New Roman" w:hAnsi="Times New Roman"/>
      <w:sz w:val="24"/>
      <w:szCs w:val="24"/>
    </w:rPr>
  </w:style>
  <w:style w:type="paragraph" w:styleId="Heading1">
    <w:name w:val="heading 1"/>
    <w:basedOn w:val="Normal"/>
    <w:next w:val="Normal"/>
    <w:rsid w:val="007C31BB"/>
    <w:pPr>
      <w:keepNext/>
      <w:keepLines/>
      <w:numPr>
        <w:numId w:val="1"/>
      </w:numPr>
      <w:overflowPunct w:val="0"/>
      <w:autoSpaceDE w:val="0"/>
      <w:autoSpaceDN w:val="0"/>
      <w:adjustRightInd w:val="0"/>
      <w:jc w:val="left"/>
      <w:textAlignment w:val="baseline"/>
      <w:outlineLvl w:val="0"/>
    </w:pPr>
  </w:style>
  <w:style w:type="paragraph" w:styleId="Heading2">
    <w:name w:val="heading 2"/>
    <w:basedOn w:val="Heading1"/>
    <w:next w:val="Normal"/>
    <w:rsid w:val="007C31BB"/>
    <w:pPr>
      <w:keepNext w:val="0"/>
      <w:keepLines w:val="0"/>
      <w:numPr>
        <w:ilvl w:val="1"/>
        <w:numId w:val="2"/>
      </w:numPr>
      <w:ind w:right="1440"/>
      <w:outlineLvl w:val="1"/>
    </w:pPr>
  </w:style>
  <w:style w:type="paragraph" w:styleId="Heading3">
    <w:name w:val="heading 3"/>
    <w:basedOn w:val="Heading2"/>
    <w:next w:val="Normal"/>
    <w:rsid w:val="007C31BB"/>
    <w:pPr>
      <w:numPr>
        <w:ilvl w:val="2"/>
        <w:numId w:val="3"/>
      </w:numPr>
      <w:outlineLvl w:val="2"/>
    </w:pPr>
  </w:style>
  <w:style w:type="paragraph" w:styleId="Heading4">
    <w:name w:val="heading 4"/>
    <w:basedOn w:val="Heading3"/>
    <w:next w:val="Normal"/>
    <w:qFormat/>
    <w:rsid w:val="007C31BB"/>
    <w:pPr>
      <w:numPr>
        <w:ilvl w:val="3"/>
        <w:numId w:val="4"/>
      </w:numPr>
      <w:outlineLvl w:val="3"/>
    </w:pPr>
    <w:rPr>
      <w:bCs/>
      <w:iCs/>
    </w:rPr>
  </w:style>
  <w:style w:type="paragraph" w:styleId="Heading5">
    <w:name w:val="heading 5"/>
    <w:basedOn w:val="Heading4"/>
    <w:next w:val="Normal"/>
    <w:rsid w:val="007C31BB"/>
    <w:pPr>
      <w:numPr>
        <w:ilvl w:val="4"/>
        <w:numId w:val="5"/>
      </w:numPr>
      <w:outlineLvl w:val="4"/>
    </w:pPr>
    <w:rPr>
      <w:b/>
      <w:iCs w:val="0"/>
    </w:rPr>
  </w:style>
  <w:style w:type="paragraph" w:styleId="Heading6">
    <w:name w:val="heading 6"/>
    <w:basedOn w:val="Heading5"/>
    <w:next w:val="Normal"/>
    <w:rsid w:val="007C31BB"/>
    <w:pPr>
      <w:numPr>
        <w:ilvl w:val="5"/>
        <w:numId w:val="6"/>
      </w:numPr>
      <w:outlineLvl w:val="5"/>
    </w:pPr>
    <w:rPr>
      <w:b w:val="0"/>
      <w:bCs w:val="0"/>
      <w:i/>
    </w:rPr>
  </w:style>
  <w:style w:type="paragraph" w:styleId="Heading7">
    <w:name w:val="heading 7"/>
    <w:basedOn w:val="Heading6"/>
    <w:next w:val="Normal"/>
    <w:rsid w:val="007C31BB"/>
    <w:pPr>
      <w:numPr>
        <w:ilvl w:val="6"/>
        <w:numId w:val="7"/>
      </w:numPr>
      <w:outlineLvl w:val="6"/>
    </w:pPr>
    <w:rPr>
      <w:b/>
      <w:i w:val="0"/>
    </w:rPr>
  </w:style>
  <w:style w:type="paragraph" w:styleId="Heading8">
    <w:name w:val="heading 8"/>
    <w:basedOn w:val="Heading7"/>
    <w:next w:val="Normal"/>
    <w:rsid w:val="007C31BB"/>
    <w:pPr>
      <w:numPr>
        <w:ilvl w:val="7"/>
        <w:numId w:val="8"/>
      </w:numPr>
      <w:outlineLvl w:val="7"/>
    </w:pPr>
    <w:rPr>
      <w:bCs/>
      <w:i/>
      <w:iCs/>
    </w:rPr>
  </w:style>
  <w:style w:type="paragraph" w:styleId="Heading9">
    <w:name w:val="heading 9"/>
    <w:basedOn w:val="Heading8"/>
    <w:next w:val="Normal"/>
    <w:rsid w:val="007C31BB"/>
    <w:pPr>
      <w:numPr>
        <w:ilvl w:val="8"/>
        <w:numId w:val="9"/>
      </w:numPr>
      <w:outlineLvl w:val="8"/>
    </w:pPr>
    <w:rPr>
      <w:b w:val="0"/>
      <w:i w:val="0"/>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C31BB"/>
    <w:rPr>
      <w:rFonts w:ascii="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semiHidden/>
    <w:rsid w:val="001525E2"/>
    <w:rPr>
      <w:rFonts w:ascii="Times New Roman" w:hAnsi="Times New Roman"/>
      <w:sz w:val="24"/>
      <w:szCs w:val="24"/>
    </w:rPr>
  </w:style>
  <w:style w:type="paragraph" w:styleId="ListParagraph">
    <w:name w:val="List Paragraph"/>
    <w:basedOn w:val="Normal"/>
    <w:uiPriority w:val="34"/>
    <w:qFormat/>
    <w:rsid w:val="00C26527"/>
    <w:pPr>
      <w:ind w:left="720"/>
      <w:contextualSpacing/>
    </w:pPr>
  </w:style>
  <w:style w:type="paragraph" w:styleId="Header">
    <w:name w:val="header"/>
    <w:basedOn w:val="Normal"/>
    <w:link w:val="HeaderChar"/>
    <w:rsid w:val="00C26527"/>
    <w:pPr>
      <w:tabs>
        <w:tab w:val="center" w:pos="4320"/>
        <w:tab w:val="right" w:pos="8640"/>
      </w:tabs>
    </w:pPr>
  </w:style>
  <w:style w:type="character" w:customStyle="1" w:styleId="HeaderChar">
    <w:name w:val="Header Char"/>
    <w:basedOn w:val="DefaultParagraphFont"/>
    <w:link w:val="Header"/>
    <w:rsid w:val="00C26527"/>
    <w:rPr>
      <w:rFonts w:ascii="Times New Roman" w:hAnsi="Times New Roman"/>
      <w:sz w:val="24"/>
      <w:szCs w:val="24"/>
    </w:rPr>
  </w:style>
  <w:style w:type="paragraph" w:styleId="Footer">
    <w:name w:val="footer"/>
    <w:basedOn w:val="Normal"/>
    <w:link w:val="FooterChar"/>
    <w:rsid w:val="00C26527"/>
    <w:pPr>
      <w:tabs>
        <w:tab w:val="center" w:pos="4320"/>
        <w:tab w:val="right" w:pos="8640"/>
      </w:tabs>
    </w:pPr>
  </w:style>
  <w:style w:type="character" w:customStyle="1" w:styleId="FooterChar">
    <w:name w:val="Footer Char"/>
    <w:basedOn w:val="DefaultParagraphFont"/>
    <w:link w:val="Footer"/>
    <w:rsid w:val="00C26527"/>
    <w:rPr>
      <w:rFonts w:ascii="Times New Roman" w:hAnsi="Times New Roman"/>
      <w:sz w:val="24"/>
      <w:szCs w:val="24"/>
    </w:rPr>
  </w:style>
  <w:style w:type="character" w:styleId="PageNumber">
    <w:name w:val="page number"/>
    <w:basedOn w:val="DefaultParagraphFont"/>
    <w:rsid w:val="00C26527"/>
  </w:style>
  <w:style w:type="paragraph" w:styleId="FootnoteText">
    <w:name w:val="footnote text"/>
    <w:basedOn w:val="Normal"/>
    <w:link w:val="FootnoteTextChar"/>
    <w:rsid w:val="005E0696"/>
  </w:style>
  <w:style w:type="character" w:customStyle="1" w:styleId="FootnoteTextChar">
    <w:name w:val="Footnote Text Char"/>
    <w:basedOn w:val="DefaultParagraphFont"/>
    <w:link w:val="FootnoteText"/>
    <w:rsid w:val="005E0696"/>
    <w:rPr>
      <w:rFonts w:ascii="Times New Roman" w:hAnsi="Times New Roman"/>
      <w:sz w:val="24"/>
      <w:szCs w:val="24"/>
    </w:rPr>
  </w:style>
  <w:style w:type="character" w:styleId="FootnoteReference">
    <w:name w:val="footnote reference"/>
    <w:basedOn w:val="DefaultParagraphFont"/>
    <w:rsid w:val="005E0696"/>
    <w:rPr>
      <w:vertAlign w:val="superscript"/>
    </w:rPr>
  </w:style>
  <w:style w:type="character" w:styleId="CommentReference">
    <w:name w:val="annotation reference"/>
    <w:basedOn w:val="DefaultParagraphFont"/>
    <w:rsid w:val="002909F3"/>
    <w:rPr>
      <w:sz w:val="18"/>
      <w:szCs w:val="18"/>
    </w:rPr>
  </w:style>
  <w:style w:type="paragraph" w:styleId="CommentText">
    <w:name w:val="annotation text"/>
    <w:basedOn w:val="Normal"/>
    <w:link w:val="CommentTextChar"/>
    <w:rsid w:val="002909F3"/>
  </w:style>
  <w:style w:type="character" w:customStyle="1" w:styleId="CommentTextChar">
    <w:name w:val="Comment Text Char"/>
    <w:basedOn w:val="DefaultParagraphFont"/>
    <w:link w:val="CommentText"/>
    <w:rsid w:val="002909F3"/>
    <w:rPr>
      <w:rFonts w:ascii="Times New Roman" w:hAnsi="Times New Roman"/>
      <w:sz w:val="24"/>
      <w:szCs w:val="24"/>
    </w:rPr>
  </w:style>
  <w:style w:type="paragraph" w:styleId="CommentSubject">
    <w:name w:val="annotation subject"/>
    <w:basedOn w:val="CommentText"/>
    <w:next w:val="CommentText"/>
    <w:link w:val="CommentSubjectChar"/>
    <w:rsid w:val="002909F3"/>
    <w:rPr>
      <w:b/>
      <w:bCs/>
      <w:sz w:val="20"/>
      <w:szCs w:val="20"/>
    </w:rPr>
  </w:style>
  <w:style w:type="character" w:customStyle="1" w:styleId="CommentSubjectChar">
    <w:name w:val="Comment Subject Char"/>
    <w:basedOn w:val="CommentTextChar"/>
    <w:link w:val="CommentSubject"/>
    <w:rsid w:val="002909F3"/>
    <w:rPr>
      <w:rFonts w:ascii="Times New Roman" w:hAnsi="Times New Roman"/>
      <w:b/>
      <w:bCs/>
      <w:sz w:val="24"/>
      <w:szCs w:val="24"/>
    </w:rPr>
  </w:style>
  <w:style w:type="paragraph" w:styleId="BalloonText">
    <w:name w:val="Balloon Text"/>
    <w:basedOn w:val="Normal"/>
    <w:link w:val="BalloonTextChar"/>
    <w:rsid w:val="002909F3"/>
    <w:rPr>
      <w:rFonts w:ascii="Lucida Grande" w:hAnsi="Lucida Grande" w:cs="Lucida Grande"/>
      <w:sz w:val="18"/>
      <w:szCs w:val="18"/>
    </w:rPr>
  </w:style>
  <w:style w:type="character" w:customStyle="1" w:styleId="BalloonTextChar">
    <w:name w:val="Balloon Text Char"/>
    <w:basedOn w:val="DefaultParagraphFont"/>
    <w:link w:val="BalloonText"/>
    <w:rsid w:val="002909F3"/>
    <w:rPr>
      <w:rFonts w:ascii="Lucida Grande" w:hAnsi="Lucida Grande" w:cs="Lucida Grande"/>
      <w:sz w:val="18"/>
      <w:szCs w:val="18"/>
    </w:rPr>
  </w:style>
  <w:style w:type="paragraph" w:customStyle="1" w:styleId="Body">
    <w:name w:val="Body"/>
    <w:basedOn w:val="Normal"/>
    <w:link w:val="BodyChar"/>
    <w:qFormat/>
    <w:rsid w:val="00C4036B"/>
    <w:pPr>
      <w:widowControl w:val="0"/>
      <w:spacing w:line="480" w:lineRule="exact"/>
      <w:ind w:firstLine="720"/>
      <w:contextualSpacing/>
      <w:jc w:val="left"/>
    </w:pPr>
  </w:style>
  <w:style w:type="character" w:customStyle="1" w:styleId="BodyChar">
    <w:name w:val="Body Char"/>
    <w:basedOn w:val="DefaultParagraphFont"/>
    <w:link w:val="Body"/>
    <w:rsid w:val="00C4036B"/>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454520">
      <w:bodyDiv w:val="1"/>
      <w:marLeft w:val="0"/>
      <w:marRight w:val="0"/>
      <w:marTop w:val="0"/>
      <w:marBottom w:val="0"/>
      <w:divBdr>
        <w:top w:val="none" w:sz="0" w:space="0" w:color="auto"/>
        <w:left w:val="none" w:sz="0" w:space="0" w:color="auto"/>
        <w:bottom w:val="none" w:sz="0" w:space="0" w:color="auto"/>
        <w:right w:val="none" w:sz="0" w:space="0" w:color="auto"/>
      </w:divBdr>
    </w:div>
    <w:div w:id="133330376">
      <w:bodyDiv w:val="1"/>
      <w:marLeft w:val="0"/>
      <w:marRight w:val="0"/>
      <w:marTop w:val="0"/>
      <w:marBottom w:val="0"/>
      <w:divBdr>
        <w:top w:val="none" w:sz="0" w:space="0" w:color="auto"/>
        <w:left w:val="none" w:sz="0" w:space="0" w:color="auto"/>
        <w:bottom w:val="none" w:sz="0" w:space="0" w:color="auto"/>
        <w:right w:val="none" w:sz="0" w:space="0" w:color="auto"/>
      </w:divBdr>
      <w:divsChild>
        <w:div w:id="149910743">
          <w:marLeft w:val="0"/>
          <w:marRight w:val="0"/>
          <w:marTop w:val="0"/>
          <w:marBottom w:val="0"/>
          <w:divBdr>
            <w:top w:val="none" w:sz="0" w:space="0" w:color="auto"/>
            <w:left w:val="none" w:sz="0" w:space="0" w:color="auto"/>
            <w:bottom w:val="none" w:sz="0" w:space="0" w:color="auto"/>
            <w:right w:val="none" w:sz="0" w:space="0" w:color="auto"/>
          </w:divBdr>
          <w:divsChild>
            <w:div w:id="1350256478">
              <w:marLeft w:val="0"/>
              <w:marRight w:val="0"/>
              <w:marTop w:val="0"/>
              <w:marBottom w:val="0"/>
              <w:divBdr>
                <w:top w:val="none" w:sz="0" w:space="0" w:color="auto"/>
                <w:left w:val="none" w:sz="0" w:space="0" w:color="auto"/>
                <w:bottom w:val="none" w:sz="0" w:space="0" w:color="auto"/>
                <w:right w:val="none" w:sz="0" w:space="0" w:color="auto"/>
              </w:divBdr>
            </w:div>
            <w:div w:id="1830487661">
              <w:marLeft w:val="0"/>
              <w:marRight w:val="0"/>
              <w:marTop w:val="0"/>
              <w:marBottom w:val="0"/>
              <w:divBdr>
                <w:top w:val="none" w:sz="0" w:space="0" w:color="auto"/>
                <w:left w:val="none" w:sz="0" w:space="0" w:color="auto"/>
                <w:bottom w:val="none" w:sz="0" w:space="0" w:color="auto"/>
                <w:right w:val="none" w:sz="0" w:space="0" w:color="auto"/>
              </w:divBdr>
            </w:div>
          </w:divsChild>
        </w:div>
        <w:div w:id="2111853893">
          <w:marLeft w:val="0"/>
          <w:marRight w:val="0"/>
          <w:marTop w:val="0"/>
          <w:marBottom w:val="0"/>
          <w:divBdr>
            <w:top w:val="none" w:sz="0" w:space="0" w:color="auto"/>
            <w:left w:val="none" w:sz="0" w:space="0" w:color="auto"/>
            <w:bottom w:val="none" w:sz="0" w:space="0" w:color="auto"/>
            <w:right w:val="none" w:sz="0" w:space="0" w:color="auto"/>
          </w:divBdr>
        </w:div>
      </w:divsChild>
    </w:div>
    <w:div w:id="182405246">
      <w:bodyDiv w:val="1"/>
      <w:marLeft w:val="0"/>
      <w:marRight w:val="0"/>
      <w:marTop w:val="0"/>
      <w:marBottom w:val="0"/>
      <w:divBdr>
        <w:top w:val="none" w:sz="0" w:space="0" w:color="auto"/>
        <w:left w:val="none" w:sz="0" w:space="0" w:color="auto"/>
        <w:bottom w:val="none" w:sz="0" w:space="0" w:color="auto"/>
        <w:right w:val="none" w:sz="0" w:space="0" w:color="auto"/>
      </w:divBdr>
      <w:divsChild>
        <w:div w:id="491651973">
          <w:marLeft w:val="0"/>
          <w:marRight w:val="0"/>
          <w:marTop w:val="0"/>
          <w:marBottom w:val="0"/>
          <w:divBdr>
            <w:top w:val="none" w:sz="0" w:space="0" w:color="auto"/>
            <w:left w:val="none" w:sz="0" w:space="0" w:color="auto"/>
            <w:bottom w:val="none" w:sz="0" w:space="0" w:color="auto"/>
            <w:right w:val="none" w:sz="0" w:space="0" w:color="auto"/>
          </w:divBdr>
          <w:divsChild>
            <w:div w:id="531499598">
              <w:marLeft w:val="0"/>
              <w:marRight w:val="0"/>
              <w:marTop w:val="0"/>
              <w:marBottom w:val="0"/>
              <w:divBdr>
                <w:top w:val="none" w:sz="0" w:space="0" w:color="auto"/>
                <w:left w:val="none" w:sz="0" w:space="0" w:color="auto"/>
                <w:bottom w:val="none" w:sz="0" w:space="0" w:color="auto"/>
                <w:right w:val="none" w:sz="0" w:space="0" w:color="auto"/>
              </w:divBdr>
            </w:div>
            <w:div w:id="1328171247">
              <w:marLeft w:val="0"/>
              <w:marRight w:val="0"/>
              <w:marTop w:val="0"/>
              <w:marBottom w:val="0"/>
              <w:divBdr>
                <w:top w:val="none" w:sz="0" w:space="0" w:color="auto"/>
                <w:left w:val="none" w:sz="0" w:space="0" w:color="auto"/>
                <w:bottom w:val="none" w:sz="0" w:space="0" w:color="auto"/>
                <w:right w:val="none" w:sz="0" w:space="0" w:color="auto"/>
              </w:divBdr>
            </w:div>
          </w:divsChild>
        </w:div>
        <w:div w:id="1995376194">
          <w:marLeft w:val="0"/>
          <w:marRight w:val="0"/>
          <w:marTop w:val="0"/>
          <w:marBottom w:val="0"/>
          <w:divBdr>
            <w:top w:val="none" w:sz="0" w:space="0" w:color="auto"/>
            <w:left w:val="none" w:sz="0" w:space="0" w:color="auto"/>
            <w:bottom w:val="none" w:sz="0" w:space="0" w:color="auto"/>
            <w:right w:val="none" w:sz="0" w:space="0" w:color="auto"/>
          </w:divBdr>
        </w:div>
      </w:divsChild>
    </w:div>
    <w:div w:id="452406409">
      <w:bodyDiv w:val="1"/>
      <w:marLeft w:val="0"/>
      <w:marRight w:val="0"/>
      <w:marTop w:val="0"/>
      <w:marBottom w:val="0"/>
      <w:divBdr>
        <w:top w:val="none" w:sz="0" w:space="0" w:color="auto"/>
        <w:left w:val="none" w:sz="0" w:space="0" w:color="auto"/>
        <w:bottom w:val="none" w:sz="0" w:space="0" w:color="auto"/>
        <w:right w:val="none" w:sz="0" w:space="0" w:color="auto"/>
      </w:divBdr>
      <w:divsChild>
        <w:div w:id="283729600">
          <w:marLeft w:val="0"/>
          <w:marRight w:val="0"/>
          <w:marTop w:val="0"/>
          <w:marBottom w:val="0"/>
          <w:divBdr>
            <w:top w:val="none" w:sz="0" w:space="0" w:color="auto"/>
            <w:left w:val="none" w:sz="0" w:space="0" w:color="auto"/>
            <w:bottom w:val="none" w:sz="0" w:space="0" w:color="auto"/>
            <w:right w:val="none" w:sz="0" w:space="0" w:color="auto"/>
          </w:divBdr>
          <w:divsChild>
            <w:div w:id="2033148148">
              <w:marLeft w:val="0"/>
              <w:marRight w:val="0"/>
              <w:marTop w:val="0"/>
              <w:marBottom w:val="0"/>
              <w:divBdr>
                <w:top w:val="none" w:sz="0" w:space="0" w:color="auto"/>
                <w:left w:val="none" w:sz="0" w:space="0" w:color="auto"/>
                <w:bottom w:val="none" w:sz="0" w:space="0" w:color="auto"/>
                <w:right w:val="none" w:sz="0" w:space="0" w:color="auto"/>
              </w:divBdr>
            </w:div>
          </w:divsChild>
        </w:div>
        <w:div w:id="704864666">
          <w:marLeft w:val="0"/>
          <w:marRight w:val="0"/>
          <w:marTop w:val="0"/>
          <w:marBottom w:val="0"/>
          <w:divBdr>
            <w:top w:val="none" w:sz="0" w:space="0" w:color="auto"/>
            <w:left w:val="none" w:sz="0" w:space="0" w:color="auto"/>
            <w:bottom w:val="none" w:sz="0" w:space="0" w:color="auto"/>
            <w:right w:val="none" w:sz="0" w:space="0" w:color="auto"/>
          </w:divBdr>
        </w:div>
      </w:divsChild>
    </w:div>
    <w:div w:id="514615848">
      <w:bodyDiv w:val="1"/>
      <w:marLeft w:val="0"/>
      <w:marRight w:val="0"/>
      <w:marTop w:val="0"/>
      <w:marBottom w:val="0"/>
      <w:divBdr>
        <w:top w:val="none" w:sz="0" w:space="0" w:color="auto"/>
        <w:left w:val="none" w:sz="0" w:space="0" w:color="auto"/>
        <w:bottom w:val="none" w:sz="0" w:space="0" w:color="auto"/>
        <w:right w:val="none" w:sz="0" w:space="0" w:color="auto"/>
      </w:divBdr>
      <w:divsChild>
        <w:div w:id="204097397">
          <w:marLeft w:val="0"/>
          <w:marRight w:val="0"/>
          <w:marTop w:val="0"/>
          <w:marBottom w:val="0"/>
          <w:divBdr>
            <w:top w:val="none" w:sz="0" w:space="0" w:color="auto"/>
            <w:left w:val="none" w:sz="0" w:space="0" w:color="auto"/>
            <w:bottom w:val="none" w:sz="0" w:space="0" w:color="auto"/>
            <w:right w:val="none" w:sz="0" w:space="0" w:color="auto"/>
          </w:divBdr>
        </w:div>
        <w:div w:id="1542933270">
          <w:marLeft w:val="0"/>
          <w:marRight w:val="0"/>
          <w:marTop w:val="0"/>
          <w:marBottom w:val="0"/>
          <w:divBdr>
            <w:top w:val="none" w:sz="0" w:space="0" w:color="auto"/>
            <w:left w:val="none" w:sz="0" w:space="0" w:color="auto"/>
            <w:bottom w:val="none" w:sz="0" w:space="0" w:color="auto"/>
            <w:right w:val="none" w:sz="0" w:space="0" w:color="auto"/>
          </w:divBdr>
          <w:divsChild>
            <w:div w:id="184558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13228">
      <w:bodyDiv w:val="1"/>
      <w:marLeft w:val="0"/>
      <w:marRight w:val="0"/>
      <w:marTop w:val="0"/>
      <w:marBottom w:val="0"/>
      <w:divBdr>
        <w:top w:val="none" w:sz="0" w:space="0" w:color="auto"/>
        <w:left w:val="none" w:sz="0" w:space="0" w:color="auto"/>
        <w:bottom w:val="none" w:sz="0" w:space="0" w:color="auto"/>
        <w:right w:val="none" w:sz="0" w:space="0" w:color="auto"/>
      </w:divBdr>
    </w:div>
    <w:div w:id="864561619">
      <w:bodyDiv w:val="1"/>
      <w:marLeft w:val="0"/>
      <w:marRight w:val="0"/>
      <w:marTop w:val="0"/>
      <w:marBottom w:val="0"/>
      <w:divBdr>
        <w:top w:val="none" w:sz="0" w:space="0" w:color="auto"/>
        <w:left w:val="none" w:sz="0" w:space="0" w:color="auto"/>
        <w:bottom w:val="none" w:sz="0" w:space="0" w:color="auto"/>
        <w:right w:val="none" w:sz="0" w:space="0" w:color="auto"/>
      </w:divBdr>
      <w:divsChild>
        <w:div w:id="732004292">
          <w:marLeft w:val="0"/>
          <w:marRight w:val="0"/>
          <w:marTop w:val="0"/>
          <w:marBottom w:val="0"/>
          <w:divBdr>
            <w:top w:val="none" w:sz="0" w:space="0" w:color="auto"/>
            <w:left w:val="none" w:sz="0" w:space="0" w:color="auto"/>
            <w:bottom w:val="none" w:sz="0" w:space="0" w:color="auto"/>
            <w:right w:val="none" w:sz="0" w:space="0" w:color="auto"/>
          </w:divBdr>
          <w:divsChild>
            <w:div w:id="190868396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312832805">
      <w:bodyDiv w:val="1"/>
      <w:marLeft w:val="0"/>
      <w:marRight w:val="0"/>
      <w:marTop w:val="0"/>
      <w:marBottom w:val="0"/>
      <w:divBdr>
        <w:top w:val="none" w:sz="0" w:space="0" w:color="auto"/>
        <w:left w:val="none" w:sz="0" w:space="0" w:color="auto"/>
        <w:bottom w:val="none" w:sz="0" w:space="0" w:color="auto"/>
        <w:right w:val="none" w:sz="0" w:space="0" w:color="auto"/>
      </w:divBdr>
    </w:div>
    <w:div w:id="1360617572">
      <w:bodyDiv w:val="1"/>
      <w:marLeft w:val="0"/>
      <w:marRight w:val="0"/>
      <w:marTop w:val="0"/>
      <w:marBottom w:val="0"/>
      <w:divBdr>
        <w:top w:val="none" w:sz="0" w:space="0" w:color="auto"/>
        <w:left w:val="none" w:sz="0" w:space="0" w:color="auto"/>
        <w:bottom w:val="none" w:sz="0" w:space="0" w:color="auto"/>
        <w:right w:val="none" w:sz="0" w:space="0" w:color="auto"/>
      </w:divBdr>
      <w:divsChild>
        <w:div w:id="267546200">
          <w:marLeft w:val="0"/>
          <w:marRight w:val="0"/>
          <w:marTop w:val="0"/>
          <w:marBottom w:val="0"/>
          <w:divBdr>
            <w:top w:val="none" w:sz="0" w:space="0" w:color="auto"/>
            <w:left w:val="none" w:sz="0" w:space="0" w:color="auto"/>
            <w:bottom w:val="none" w:sz="0" w:space="0" w:color="auto"/>
            <w:right w:val="none" w:sz="0" w:space="0" w:color="auto"/>
          </w:divBdr>
        </w:div>
      </w:divsChild>
    </w:div>
    <w:div w:id="1373848240">
      <w:bodyDiv w:val="1"/>
      <w:marLeft w:val="30"/>
      <w:marRight w:val="30"/>
      <w:marTop w:val="30"/>
      <w:marBottom w:val="30"/>
      <w:divBdr>
        <w:top w:val="none" w:sz="0" w:space="0" w:color="auto"/>
        <w:left w:val="none" w:sz="0" w:space="0" w:color="auto"/>
        <w:bottom w:val="none" w:sz="0" w:space="0" w:color="auto"/>
        <w:right w:val="none" w:sz="0" w:space="0" w:color="auto"/>
      </w:divBdr>
      <w:divsChild>
        <w:div w:id="2042364840">
          <w:marLeft w:val="0"/>
          <w:marRight w:val="0"/>
          <w:marTop w:val="0"/>
          <w:marBottom w:val="0"/>
          <w:divBdr>
            <w:top w:val="none" w:sz="0" w:space="0" w:color="auto"/>
            <w:left w:val="none" w:sz="0" w:space="0" w:color="auto"/>
            <w:bottom w:val="none" w:sz="0" w:space="0" w:color="auto"/>
            <w:right w:val="none" w:sz="0" w:space="0" w:color="auto"/>
          </w:divBdr>
          <w:divsChild>
            <w:div w:id="1291588195">
              <w:marLeft w:val="45"/>
              <w:marRight w:val="45"/>
              <w:marTop w:val="45"/>
              <w:marBottom w:val="45"/>
              <w:divBdr>
                <w:top w:val="none" w:sz="0" w:space="0" w:color="auto"/>
                <w:left w:val="none" w:sz="0" w:space="0" w:color="auto"/>
                <w:bottom w:val="none" w:sz="0" w:space="0" w:color="auto"/>
                <w:right w:val="none" w:sz="0" w:space="0" w:color="auto"/>
              </w:divBdr>
              <w:divsChild>
                <w:div w:id="240453965">
                  <w:marLeft w:val="0"/>
                  <w:marRight w:val="0"/>
                  <w:marTop w:val="0"/>
                  <w:marBottom w:val="0"/>
                  <w:divBdr>
                    <w:top w:val="none" w:sz="0" w:space="0" w:color="auto"/>
                    <w:left w:val="none" w:sz="0" w:space="0" w:color="auto"/>
                    <w:bottom w:val="none" w:sz="0" w:space="0" w:color="auto"/>
                    <w:right w:val="none" w:sz="0" w:space="0" w:color="auto"/>
                  </w:divBdr>
                  <w:divsChild>
                    <w:div w:id="87048353">
                      <w:marLeft w:val="0"/>
                      <w:marRight w:val="0"/>
                      <w:marTop w:val="0"/>
                      <w:marBottom w:val="0"/>
                      <w:divBdr>
                        <w:top w:val="none" w:sz="0" w:space="0" w:color="auto"/>
                        <w:left w:val="none" w:sz="0" w:space="0" w:color="auto"/>
                        <w:bottom w:val="none" w:sz="0" w:space="0" w:color="auto"/>
                        <w:right w:val="none" w:sz="0" w:space="0" w:color="auto"/>
                      </w:divBdr>
                      <w:divsChild>
                        <w:div w:id="181891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897934">
      <w:bodyDiv w:val="1"/>
      <w:marLeft w:val="0"/>
      <w:marRight w:val="0"/>
      <w:marTop w:val="0"/>
      <w:marBottom w:val="0"/>
      <w:divBdr>
        <w:top w:val="none" w:sz="0" w:space="0" w:color="auto"/>
        <w:left w:val="none" w:sz="0" w:space="0" w:color="auto"/>
        <w:bottom w:val="none" w:sz="0" w:space="0" w:color="auto"/>
        <w:right w:val="none" w:sz="0" w:space="0" w:color="auto"/>
      </w:divBdr>
      <w:divsChild>
        <w:div w:id="231283385">
          <w:marLeft w:val="0"/>
          <w:marRight w:val="0"/>
          <w:marTop w:val="0"/>
          <w:marBottom w:val="0"/>
          <w:divBdr>
            <w:top w:val="none" w:sz="0" w:space="0" w:color="auto"/>
            <w:left w:val="none" w:sz="0" w:space="0" w:color="auto"/>
            <w:bottom w:val="none" w:sz="0" w:space="0" w:color="auto"/>
            <w:right w:val="none" w:sz="0" w:space="0" w:color="auto"/>
          </w:divBdr>
        </w:div>
        <w:div w:id="340862411">
          <w:marLeft w:val="0"/>
          <w:marRight w:val="0"/>
          <w:marTop w:val="0"/>
          <w:marBottom w:val="0"/>
          <w:divBdr>
            <w:top w:val="none" w:sz="0" w:space="0" w:color="auto"/>
            <w:left w:val="none" w:sz="0" w:space="0" w:color="auto"/>
            <w:bottom w:val="none" w:sz="0" w:space="0" w:color="auto"/>
            <w:right w:val="none" w:sz="0" w:space="0" w:color="auto"/>
          </w:divBdr>
          <w:divsChild>
            <w:div w:id="106799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23303">
      <w:bodyDiv w:val="1"/>
      <w:marLeft w:val="0"/>
      <w:marRight w:val="0"/>
      <w:marTop w:val="0"/>
      <w:marBottom w:val="0"/>
      <w:divBdr>
        <w:top w:val="none" w:sz="0" w:space="0" w:color="auto"/>
        <w:left w:val="none" w:sz="0" w:space="0" w:color="auto"/>
        <w:bottom w:val="none" w:sz="0" w:space="0" w:color="auto"/>
        <w:right w:val="none" w:sz="0" w:space="0" w:color="auto"/>
      </w:divBdr>
      <w:divsChild>
        <w:div w:id="50275076">
          <w:marLeft w:val="0"/>
          <w:marRight w:val="0"/>
          <w:marTop w:val="0"/>
          <w:marBottom w:val="0"/>
          <w:divBdr>
            <w:top w:val="none" w:sz="0" w:space="0" w:color="auto"/>
            <w:left w:val="none" w:sz="0" w:space="0" w:color="auto"/>
            <w:bottom w:val="none" w:sz="0" w:space="0" w:color="auto"/>
            <w:right w:val="none" w:sz="0" w:space="0" w:color="auto"/>
          </w:divBdr>
        </w:div>
        <w:div w:id="1411348287">
          <w:marLeft w:val="0"/>
          <w:marRight w:val="0"/>
          <w:marTop w:val="0"/>
          <w:marBottom w:val="0"/>
          <w:divBdr>
            <w:top w:val="none" w:sz="0" w:space="0" w:color="auto"/>
            <w:left w:val="none" w:sz="0" w:space="0" w:color="auto"/>
            <w:bottom w:val="none" w:sz="0" w:space="0" w:color="auto"/>
            <w:right w:val="none" w:sz="0" w:space="0" w:color="auto"/>
          </w:divBdr>
          <w:divsChild>
            <w:div w:id="16384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03958">
      <w:bodyDiv w:val="1"/>
      <w:marLeft w:val="30"/>
      <w:marRight w:val="30"/>
      <w:marTop w:val="30"/>
      <w:marBottom w:val="30"/>
      <w:divBdr>
        <w:top w:val="none" w:sz="0" w:space="0" w:color="auto"/>
        <w:left w:val="none" w:sz="0" w:space="0" w:color="auto"/>
        <w:bottom w:val="none" w:sz="0" w:space="0" w:color="auto"/>
        <w:right w:val="none" w:sz="0" w:space="0" w:color="auto"/>
      </w:divBdr>
      <w:divsChild>
        <w:div w:id="524709705">
          <w:marLeft w:val="0"/>
          <w:marRight w:val="0"/>
          <w:marTop w:val="0"/>
          <w:marBottom w:val="0"/>
          <w:divBdr>
            <w:top w:val="none" w:sz="0" w:space="0" w:color="auto"/>
            <w:left w:val="none" w:sz="0" w:space="0" w:color="auto"/>
            <w:bottom w:val="none" w:sz="0" w:space="0" w:color="auto"/>
            <w:right w:val="none" w:sz="0" w:space="0" w:color="auto"/>
          </w:divBdr>
          <w:divsChild>
            <w:div w:id="854878076">
              <w:marLeft w:val="45"/>
              <w:marRight w:val="45"/>
              <w:marTop w:val="45"/>
              <w:marBottom w:val="45"/>
              <w:divBdr>
                <w:top w:val="none" w:sz="0" w:space="0" w:color="auto"/>
                <w:left w:val="none" w:sz="0" w:space="0" w:color="auto"/>
                <w:bottom w:val="none" w:sz="0" w:space="0" w:color="auto"/>
                <w:right w:val="none" w:sz="0" w:space="0" w:color="auto"/>
              </w:divBdr>
              <w:divsChild>
                <w:div w:id="2061860597">
                  <w:marLeft w:val="0"/>
                  <w:marRight w:val="0"/>
                  <w:marTop w:val="0"/>
                  <w:marBottom w:val="0"/>
                  <w:divBdr>
                    <w:top w:val="none" w:sz="0" w:space="0" w:color="auto"/>
                    <w:left w:val="none" w:sz="0" w:space="0" w:color="auto"/>
                    <w:bottom w:val="none" w:sz="0" w:space="0" w:color="auto"/>
                    <w:right w:val="none" w:sz="0" w:space="0" w:color="auto"/>
                  </w:divBdr>
                  <w:divsChild>
                    <w:div w:id="213664725">
                      <w:marLeft w:val="0"/>
                      <w:marRight w:val="0"/>
                      <w:marTop w:val="0"/>
                      <w:marBottom w:val="0"/>
                      <w:divBdr>
                        <w:top w:val="none" w:sz="0" w:space="0" w:color="auto"/>
                        <w:left w:val="none" w:sz="0" w:space="0" w:color="auto"/>
                        <w:bottom w:val="none" w:sz="0" w:space="0" w:color="auto"/>
                        <w:right w:val="none" w:sz="0" w:space="0" w:color="auto"/>
                      </w:divBdr>
                    </w:div>
                    <w:div w:id="342317229">
                      <w:marLeft w:val="0"/>
                      <w:marRight w:val="0"/>
                      <w:marTop w:val="0"/>
                      <w:marBottom w:val="0"/>
                      <w:divBdr>
                        <w:top w:val="none" w:sz="0" w:space="0" w:color="auto"/>
                        <w:left w:val="none" w:sz="0" w:space="0" w:color="auto"/>
                        <w:bottom w:val="none" w:sz="0" w:space="0" w:color="auto"/>
                        <w:right w:val="none" w:sz="0" w:space="0" w:color="auto"/>
                      </w:divBdr>
                    </w:div>
                    <w:div w:id="1239826013">
                      <w:marLeft w:val="0"/>
                      <w:marRight w:val="0"/>
                      <w:marTop w:val="0"/>
                      <w:marBottom w:val="0"/>
                      <w:divBdr>
                        <w:top w:val="none" w:sz="0" w:space="0" w:color="auto"/>
                        <w:left w:val="none" w:sz="0" w:space="0" w:color="auto"/>
                        <w:bottom w:val="none" w:sz="0" w:space="0" w:color="auto"/>
                        <w:right w:val="none" w:sz="0" w:space="0" w:color="auto"/>
                      </w:divBdr>
                    </w:div>
                    <w:div w:id="1336810952">
                      <w:marLeft w:val="0"/>
                      <w:marRight w:val="0"/>
                      <w:marTop w:val="0"/>
                      <w:marBottom w:val="0"/>
                      <w:divBdr>
                        <w:top w:val="none" w:sz="0" w:space="0" w:color="auto"/>
                        <w:left w:val="none" w:sz="0" w:space="0" w:color="auto"/>
                        <w:bottom w:val="none" w:sz="0" w:space="0" w:color="auto"/>
                        <w:right w:val="none" w:sz="0" w:space="0" w:color="auto"/>
                      </w:divBdr>
                    </w:div>
                    <w:div w:id="1532960336">
                      <w:marLeft w:val="0"/>
                      <w:marRight w:val="0"/>
                      <w:marTop w:val="0"/>
                      <w:marBottom w:val="0"/>
                      <w:divBdr>
                        <w:top w:val="none" w:sz="0" w:space="0" w:color="auto"/>
                        <w:left w:val="none" w:sz="0" w:space="0" w:color="auto"/>
                        <w:bottom w:val="none" w:sz="0" w:space="0" w:color="auto"/>
                        <w:right w:val="none" w:sz="0" w:space="0" w:color="auto"/>
                      </w:divBdr>
                    </w:div>
                    <w:div w:id="208629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809051">
      <w:bodyDiv w:val="1"/>
      <w:marLeft w:val="0"/>
      <w:marRight w:val="0"/>
      <w:marTop w:val="0"/>
      <w:marBottom w:val="0"/>
      <w:divBdr>
        <w:top w:val="none" w:sz="0" w:space="0" w:color="auto"/>
        <w:left w:val="none" w:sz="0" w:space="0" w:color="auto"/>
        <w:bottom w:val="none" w:sz="0" w:space="0" w:color="auto"/>
        <w:right w:val="none" w:sz="0" w:space="0" w:color="auto"/>
      </w:divBdr>
    </w:div>
    <w:div w:id="193370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theme" Target="theme/theme1.xml"/><Relationship Id="rId16" Type="http://schemas.microsoft.com/office/2011/relationships/people" Target="people.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266</Words>
  <Characters>1520</Characters>
  <Application>Microsoft Macintosh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Law Offices of Shafiel A. Karim</Company>
  <LinksUpToDate>false</LinksUpToDate>
  <CharactersWithSpaces>1783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Shafiel Karim</dc:creator>
  <cp:keywords/>
  <dc:description/>
  <cp:lastModifiedBy>Shafiel Karim</cp:lastModifiedBy>
  <cp:revision>4</cp:revision>
  <cp:lastPrinted>2016-06-27T01:32:00Z</cp:lastPrinted>
  <dcterms:created xsi:type="dcterms:W3CDTF">2016-07-29T06:04:00Z</dcterms:created>
  <dcterms:modified xsi:type="dcterms:W3CDTF">2016-07-29T06:17:00Z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ocal Office">
    <vt:lpwstr>FBB1</vt:lpwstr>
  </property>
  <property fmtid="{D5CDD505-2E9C-101B-9397-08002B2CF9AE}" pid="3" name="Doc No.">
    <vt:lpwstr>42407</vt:lpwstr>
  </property>
  <property fmtid="{D5CDD505-2E9C-101B-9397-08002B2CF9AE}" pid="4" name="Addressee(s)">
    <vt:lpwstr> </vt:lpwstr>
  </property>
  <property fmtid="{D5CDD505-2E9C-101B-9397-08002B2CF9AE}" pid="5" name="Parties">
    <vt:lpwstr>Plaintiffs: MARK NOBELS, GLORIA AND ALICIA PEREZ, PAM MENISE, AND DENSIE MORGRET, individually and on behalf of all others similarly situated; Defendant: COUNTRYWIDE HOME LOANS, INC., individually and d/b/a AMERICA'S WHOLESALE LENDER, and DOES 1 through 1</vt:lpwstr>
  </property>
  <property fmtid="{D5CDD505-2E9C-101B-9397-08002B2CF9AE}" pid="6" name="Cause No.">
    <vt:lpwstr>RG04138349</vt:lpwstr>
  </property>
  <property fmtid="{D5CDD505-2E9C-101B-9397-08002B2CF9AE}" pid="7" name="Signer(s)">
    <vt:lpwstr>Robert M. Bramson; Daniel E. Birkhaeuser</vt:lpwstr>
  </property>
  <property fmtid="{D5CDD505-2E9C-101B-9397-08002B2CF9AE}" pid="8" name="Caption Bank Document">
    <vt:lpwstr> </vt:lpwstr>
  </property>
  <property fmtid="{D5CDD505-2E9C-101B-9397-08002B2CF9AE}" pid="9" name="Doc Name">
    <vt:lpwstr>Document4</vt:lpwstr>
  </property>
  <property fmtid="{D5CDD505-2E9C-101B-9397-08002B2CF9AE}" pid="10" name="Client No.">
    <vt:lpwstr>   </vt:lpwstr>
  </property>
  <property fmtid="{D5CDD505-2E9C-101B-9397-08002B2CF9AE}" pid="11" name="Matter No.">
    <vt:lpwstr>   </vt:lpwstr>
  </property>
  <property fmtid="{D5CDD505-2E9C-101B-9397-08002B2CF9AE}" pid="12" name="Client Name">
    <vt:lpwstr>   </vt:lpwstr>
  </property>
  <property fmtid="{D5CDD505-2E9C-101B-9397-08002B2CF9AE}" pid="13" name="Matter Name">
    <vt:lpwstr>   </vt:lpwstr>
  </property>
  <property fmtid="{D5CDD505-2E9C-101B-9397-08002B2CF9AE}" pid="14" name="Draft">
    <vt:lpwstr>   </vt:lpwstr>
  </property>
  <property fmtid="{D5CDD505-2E9C-101B-9397-08002B2CF9AE}" pid="15" name="Caption Attorneys For">
    <vt:lpwstr>Plaintiffs and the Class</vt:lpwstr>
  </property>
  <property fmtid="{D5CDD505-2E9C-101B-9397-08002B2CF9AE}" pid="16" name="FinalDocNo">
    <vt:lpwstr>42407</vt:lpwstr>
  </property>
</Properties>
</file>