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1E1" w:rsidRPr="008D1592" w:rsidRDefault="00D061E1" w:rsidP="00D061E1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D061E1" w:rsidRDefault="00D061E1" w:rsidP="00D061E1"/>
    <w:p w:rsidR="00D061E1" w:rsidRDefault="00D061E1" w:rsidP="00D061E1">
      <w:r w:rsidRPr="00D061E1">
        <w:t>We all know that the hour hand and the minute hand on a clock travel at different speeds. However, there are certain occasions when they are exactly opposite each other. Can you give a simple formula for calculating the times of these occasions?</w:t>
      </w:r>
    </w:p>
    <w:p w:rsidR="00D061E1" w:rsidRDefault="00D061E1" w:rsidP="00D061E1"/>
    <w:p w:rsidR="00D061E1" w:rsidRDefault="00D061E1" w:rsidP="00D061E1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D061E1" w:rsidRPr="00F10F12" w:rsidRDefault="00D061E1" w:rsidP="00D061E1"/>
    <w:p w:rsidR="00D061E1" w:rsidRDefault="00D061E1" w:rsidP="00D061E1">
      <w:r>
        <w:t>First Hand X = 12Y</w:t>
      </w:r>
    </w:p>
    <w:p w:rsidR="00D061E1" w:rsidRDefault="00D061E1" w:rsidP="00D061E1">
      <w:r>
        <w:t>Second Hand X = 12Y – 5</w:t>
      </w:r>
    </w:p>
    <w:p w:rsidR="00D061E1" w:rsidRPr="00F10F12" w:rsidRDefault="00D061E1" w:rsidP="00D061E1">
      <w:r>
        <w:t>Third Hand X = 12Y - 10</w:t>
      </w:r>
    </w:p>
    <w:p w:rsidR="00D061E1" w:rsidRPr="00F10F12" w:rsidRDefault="00D061E1" w:rsidP="00D061E1"/>
    <w:p w:rsidR="00D061E1" w:rsidRPr="008D1592" w:rsidRDefault="00D061E1" w:rsidP="00D061E1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77173A" w:rsidRDefault="00D061E1" w:rsidP="0077173A">
      <w:r w:rsidRPr="00C86A70">
        <w:br/>
      </w:r>
      <w:r w:rsidR="0077173A">
        <w:t>Here is the formula that gives the minutes past twelve to which the hour hand points when the minute hand is exactly thirty minutes ahead.</w:t>
      </w:r>
    </w:p>
    <w:p w:rsidR="0077173A" w:rsidRDefault="0077173A" w:rsidP="0077173A">
      <w:r>
        <w:t>Minutes past twelve Y = 30/11 [(n-1) 2+1]</w:t>
      </w:r>
    </w:p>
    <w:p w:rsidR="00D061E1" w:rsidRDefault="0077173A" w:rsidP="0077173A">
      <w:proofErr w:type="gramStart"/>
      <w:r>
        <w:t>where</w:t>
      </w:r>
      <w:proofErr w:type="gramEnd"/>
      <w:r>
        <w:t xml:space="preserve"> n is the next hour</w:t>
      </w:r>
      <w:r>
        <w:t>.</w:t>
      </w:r>
    </w:p>
    <w:p w:rsidR="0077173A" w:rsidRDefault="0077173A" w:rsidP="0077173A">
      <w:proofErr w:type="spellStart"/>
      <w:proofErr w:type="gramStart"/>
      <w:r>
        <w:t>Lets</w:t>
      </w:r>
      <w:proofErr w:type="spellEnd"/>
      <w:proofErr w:type="gramEnd"/>
      <w:r>
        <w:t xml:space="preserve"> take the case of at what time between 4 and 5 will the hands be opposite each other? (n=5).</w:t>
      </w:r>
    </w:p>
    <w:p w:rsidR="0077173A" w:rsidRDefault="0077173A" w:rsidP="0077173A">
      <w:proofErr w:type="spellStart"/>
      <w:proofErr w:type="gramStart"/>
      <w:r>
        <w:t>i.e</w:t>
      </w:r>
      <w:proofErr w:type="spellEnd"/>
      <w:proofErr w:type="gramEnd"/>
      <w:r>
        <w:t xml:space="preserve"> Y = 3/11 X 9 = 270/11 + 24 6/11.</w:t>
      </w:r>
    </w:p>
    <w:p w:rsidR="0077173A" w:rsidRDefault="0077173A" w:rsidP="0077173A">
      <w:proofErr w:type="spellStart"/>
      <w:proofErr w:type="gramStart"/>
      <w:r>
        <w:t>i.e</w:t>
      </w:r>
      <w:proofErr w:type="spellEnd"/>
      <w:proofErr w:type="gramEnd"/>
      <w:r>
        <w:t xml:space="preserve"> the hour hand will be 24 6/11 minutes past 4.</w:t>
      </w:r>
    </w:p>
    <w:p w:rsidR="0077173A" w:rsidRDefault="0077173A" w:rsidP="0077173A">
      <w:r>
        <w:t xml:space="preserve">The formula </w:t>
      </w:r>
      <w:proofErr w:type="gramStart"/>
      <w:r>
        <w:t>may be derived</w:t>
      </w:r>
      <w:proofErr w:type="gramEnd"/>
      <w:r>
        <w:t xml:space="preserve"> from the following.</w:t>
      </w:r>
    </w:p>
    <w:p w:rsidR="0077173A" w:rsidRDefault="0077173A" w:rsidP="0077173A">
      <w:r>
        <w:t>If X is distance moved by the minute hand.</w:t>
      </w:r>
    </w:p>
    <w:p w:rsidR="0077173A" w:rsidRDefault="0077173A" w:rsidP="0077173A">
      <w:r>
        <w:t>Y is the distance moved by our hand</w:t>
      </w:r>
    </w:p>
    <w:p w:rsidR="0077173A" w:rsidRDefault="0077173A" w:rsidP="0077173A">
      <w:r>
        <w:t>Then X – Y = 30</w:t>
      </w:r>
    </w:p>
    <w:p w:rsidR="0077173A" w:rsidRDefault="0077173A" w:rsidP="0077173A">
      <w:r>
        <w:t xml:space="preserve">First </w:t>
      </w:r>
      <w:r>
        <w:t xml:space="preserve">time the </w:t>
      </w:r>
      <w:r>
        <w:t>Hand</w:t>
      </w:r>
      <w:r>
        <w:t>s move round</w:t>
      </w:r>
      <w:r>
        <w:t xml:space="preserve"> X = 12Y</w:t>
      </w:r>
    </w:p>
    <w:p w:rsidR="0077173A" w:rsidRDefault="0077173A" w:rsidP="0077173A">
      <w:r>
        <w:t>Second time the Hands move round</w:t>
      </w:r>
      <w:r>
        <w:t xml:space="preserve"> </w:t>
      </w:r>
      <w:r>
        <w:t>X = 12Y – 5</w:t>
      </w:r>
    </w:p>
    <w:p w:rsidR="0077173A" w:rsidRDefault="0077173A" w:rsidP="0077173A">
      <w:r>
        <w:t>Third time the Hands move round</w:t>
      </w:r>
      <w:r>
        <w:t xml:space="preserve"> </w:t>
      </w:r>
      <w:r>
        <w:t xml:space="preserve">X = 12Y </w:t>
      </w:r>
      <w:r>
        <w:t>–</w:t>
      </w:r>
      <w:r>
        <w:t xml:space="preserve"> 10</w:t>
      </w:r>
    </w:p>
    <w:p w:rsidR="0077173A" w:rsidRPr="00F10F12" w:rsidRDefault="0077173A" w:rsidP="0077173A">
      <w:r>
        <w:t>And so on.</w:t>
      </w:r>
      <w:bookmarkStart w:id="0" w:name="_GoBack"/>
      <w:bookmarkEnd w:id="0"/>
    </w:p>
    <w:p w:rsidR="0077173A" w:rsidRDefault="0077173A" w:rsidP="0077173A"/>
    <w:p w:rsidR="00D061E1" w:rsidRDefault="00D061E1" w:rsidP="00D061E1"/>
    <w:p w:rsidR="000B4729" w:rsidRDefault="000B4729"/>
    <w:sectPr w:rsidR="000B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E1"/>
    <w:rsid w:val="000B4729"/>
    <w:rsid w:val="0077173A"/>
    <w:rsid w:val="00D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DA2A"/>
  <w15:chartTrackingRefBased/>
  <w15:docId w15:val="{08A903B5-E654-43D6-B324-94A152E6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2018-05-20T11:59:00Z</dcterms:created>
  <dcterms:modified xsi:type="dcterms:W3CDTF">2018-05-20T12:15:00Z</dcterms:modified>
</cp:coreProperties>
</file>