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84C1" w14:textId="77777777" w:rsidR="009942BC" w:rsidRDefault="0051341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Experiment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</w:p>
    <w:p w14:paraId="49EDB6B9" w14:textId="77777777" w:rsidR="009942BC" w:rsidRDefault="0051341D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Objective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To design and simulate a simple computer network using various connection </w:t>
      </w:r>
      <w:proofErr w:type="gramStart"/>
      <w:r>
        <w:rPr>
          <w:rFonts w:ascii="Times New Roman" w:eastAsia="Times New Roman" w:hAnsi="Times New Roman" w:cs="Times New Roman"/>
        </w:rPr>
        <w:t>topologies(</w:t>
      </w:r>
      <w:proofErr w:type="gramEnd"/>
      <w:r>
        <w:rPr>
          <w:rFonts w:ascii="Times New Roman" w:eastAsia="Times New Roman" w:hAnsi="Times New Roman" w:cs="Times New Roman"/>
        </w:rPr>
        <w:t>bus, star, ring, mesh). Compare the advantages and disadvantages of each topology in terms of data flow and network efficiency.</w:t>
      </w:r>
    </w:p>
    <w:p w14:paraId="3F87A0DD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513306F7" w14:textId="77777777" w:rsidR="009942BC" w:rsidRDefault="005134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Components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required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9F12EA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Hardware Components (in Cisco Packet Tracer):</w:t>
      </w:r>
    </w:p>
    <w:p w14:paraId="4AA56509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PCs</w:t>
      </w:r>
    </w:p>
    <w:p w14:paraId="4621F5CB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Switches</w:t>
      </w:r>
    </w:p>
    <w:p w14:paraId="1FDF3953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Hub </w:t>
      </w:r>
    </w:p>
    <w:p w14:paraId="51A6F10E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Routers</w:t>
      </w:r>
    </w:p>
    <w:p w14:paraId="0C7A8001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Copper Straight-Through Cable</w:t>
      </w:r>
    </w:p>
    <w:p w14:paraId="528D58A4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Copper Cross-Over Cable</w:t>
      </w:r>
    </w:p>
    <w:p w14:paraId="138E60D9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5826336E" w14:textId="77777777" w:rsidR="009942BC" w:rsidRDefault="005134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Design :</w:t>
      </w:r>
      <w:proofErr w:type="gramEnd"/>
    </w:p>
    <w:p w14:paraId="4C8FF18E" w14:textId="77777777" w:rsidR="009942BC" w:rsidRDefault="009942B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32B252" w14:textId="77777777" w:rsidR="009942BC" w:rsidRDefault="005134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 Topology</w:t>
      </w:r>
    </w:p>
    <w:p w14:paraId="38EFD68C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64067BC5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Simple and easy to implement.</w:t>
      </w:r>
    </w:p>
    <w:p w14:paraId="67C71645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Low cost (less cable required).</w:t>
      </w:r>
    </w:p>
    <w:p w14:paraId="5BAE4FDF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Suitable for small networks.</w:t>
      </w:r>
    </w:p>
    <w:p w14:paraId="493B130D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Disadvantages:</w:t>
      </w:r>
    </w:p>
    <w:p w14:paraId="7A56A8EB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High collision rate.</w:t>
      </w:r>
    </w:p>
    <w:p w14:paraId="699B3F59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Performance decreases as devices increase.</w:t>
      </w:r>
    </w:p>
    <w:p w14:paraId="03DA1C77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backbone fails, entire network fails.</w:t>
      </w:r>
    </w:p>
    <w:p w14:paraId="6182C09E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Difficult to troubleshoot.</w:t>
      </w:r>
    </w:p>
    <w:p w14:paraId="702460DC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3EA4D49A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547CFB60" w14:textId="77777777" w:rsidR="009942BC" w:rsidRDefault="005134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Topology :</w:t>
      </w:r>
      <w:proofErr w:type="gramEnd"/>
    </w:p>
    <w:p w14:paraId="59C46D23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5F9BBAB2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Better performance than Bus.</w:t>
      </w:r>
    </w:p>
    <w:p w14:paraId="7456167A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Easy to add/remove devices.</w:t>
      </w:r>
    </w:p>
    <w:p w14:paraId="25A94207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Failure of one cable does not affect others.</w:t>
      </w:r>
    </w:p>
    <w:p w14:paraId="6956DC2F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Disadvantages:</w:t>
      </w:r>
    </w:p>
    <w:p w14:paraId="4449E884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central switch fails, entire network fails.</w:t>
      </w:r>
    </w:p>
    <w:p w14:paraId="6269E9F1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cable required.</w:t>
      </w:r>
    </w:p>
    <w:p w14:paraId="1440A22A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Slightly higher cost.</w:t>
      </w:r>
    </w:p>
    <w:p w14:paraId="0E99D00C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3DCF04F9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49FE892A" w14:textId="77777777" w:rsidR="009942BC" w:rsidRDefault="005134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Topology :</w:t>
      </w:r>
      <w:proofErr w:type="gramEnd"/>
    </w:p>
    <w:p w14:paraId="44E0FFC0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06C04D62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collision.</w:t>
      </w:r>
    </w:p>
    <w:p w14:paraId="1A6559E8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Equal access for all devices.</w:t>
      </w:r>
    </w:p>
    <w:p w14:paraId="3D36E0B0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Predictable performance.</w:t>
      </w:r>
    </w:p>
    <w:p w14:paraId="7D569DBF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Disadvantages:</w:t>
      </w:r>
    </w:p>
    <w:p w14:paraId="7EEE921B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Failure of one node can break entire network.</w:t>
      </w:r>
    </w:p>
    <w:p w14:paraId="21682167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Difficult to troubleshoot.</w:t>
      </w:r>
    </w:p>
    <w:p w14:paraId="32D62F2E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Adding/removing devices affects the whole network.</w:t>
      </w:r>
    </w:p>
    <w:p w14:paraId="5DDCCB7B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7A770A5E" w14:textId="77777777" w:rsidR="009942BC" w:rsidRDefault="005134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Mesh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Topology :</w:t>
      </w:r>
      <w:proofErr w:type="gramEnd"/>
    </w:p>
    <w:p w14:paraId="43D5AC70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77451AED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Very high reliability.</w:t>
      </w:r>
    </w:p>
    <w:p w14:paraId="3126F8EC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High fault tolerance.</w:t>
      </w:r>
    </w:p>
    <w:p w14:paraId="3F285545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traffic congestion (multiple paths).</w:t>
      </w:r>
    </w:p>
    <w:p w14:paraId="095C0240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Disadvantages:</w:t>
      </w:r>
    </w:p>
    <w:p w14:paraId="29CEFDFC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Very expensive.</w:t>
      </w:r>
    </w:p>
    <w:p w14:paraId="04F270E3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Complex configuration.</w:t>
      </w:r>
    </w:p>
    <w:p w14:paraId="63E15AC0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Requires large number of cables.</w:t>
      </w:r>
    </w:p>
    <w:p w14:paraId="44E3EAFA" w14:textId="77777777" w:rsidR="004D4CC0" w:rsidRDefault="004D4CC0" w:rsidP="004D4CC0">
      <w:pPr>
        <w:rPr>
          <w:rFonts w:ascii="Times New Roman" w:eastAsia="Times New Roman" w:hAnsi="Times New Roman" w:cs="Times New Roman"/>
          <w:b/>
          <w:bCs/>
        </w:rPr>
      </w:pPr>
    </w:p>
    <w:p w14:paraId="0C71069B" w14:textId="78C551E6" w:rsidR="004D4CC0" w:rsidRPr="004D4CC0" w:rsidRDefault="004D4CC0" w:rsidP="004D4CC0">
      <w:pPr>
        <w:rPr>
          <w:rFonts w:ascii="Times New Roman" w:eastAsia="Times New Roman" w:hAnsi="Times New Roman" w:cs="Times New Roman"/>
          <w:b/>
          <w:bCs/>
        </w:rPr>
      </w:pPr>
      <w:r w:rsidRPr="004D4CC0">
        <w:rPr>
          <w:rFonts w:ascii="Times New Roman" w:eastAsia="Times New Roman" w:hAnsi="Times New Roman" w:cs="Times New Roman"/>
          <w:b/>
          <w:bCs/>
        </w:rPr>
        <w:t>Basic Setup (Common for all topologies)</w:t>
      </w:r>
    </w:p>
    <w:p w14:paraId="67170E38" w14:textId="77777777" w:rsidR="004D4CC0" w:rsidRPr="004D4CC0" w:rsidRDefault="004D4CC0" w:rsidP="004D4CC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Open </w:t>
      </w:r>
      <w:r w:rsidRPr="004D4CC0">
        <w:rPr>
          <w:rFonts w:ascii="Times New Roman" w:eastAsia="Times New Roman" w:hAnsi="Times New Roman" w:cs="Times New Roman"/>
          <w:b/>
          <w:bCs/>
        </w:rPr>
        <w:t>Cisco Packet Tracer</w:t>
      </w:r>
      <w:r w:rsidRPr="004D4CC0">
        <w:rPr>
          <w:rFonts w:ascii="Times New Roman" w:eastAsia="Times New Roman" w:hAnsi="Times New Roman" w:cs="Times New Roman"/>
        </w:rPr>
        <w:t xml:space="preserve"> </w:t>
      </w:r>
    </w:p>
    <w:p w14:paraId="7A897719" w14:textId="77777777" w:rsidR="004D4CC0" w:rsidRPr="004D4CC0" w:rsidRDefault="004D4CC0" w:rsidP="004D4CC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Drag required devices from bottom panel: </w:t>
      </w:r>
    </w:p>
    <w:p w14:paraId="06AAE47C" w14:textId="77777777" w:rsidR="004D4CC0" w:rsidRPr="004D4CC0" w:rsidRDefault="004D4CC0" w:rsidP="004D4CC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PCs (End Devices) </w:t>
      </w:r>
    </w:p>
    <w:p w14:paraId="650C19D3" w14:textId="77777777" w:rsidR="004D4CC0" w:rsidRPr="004D4CC0" w:rsidRDefault="004D4CC0" w:rsidP="004D4CC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Switches / Hubs </w:t>
      </w:r>
    </w:p>
    <w:p w14:paraId="1C479702" w14:textId="77777777" w:rsidR="004D4CC0" w:rsidRPr="004D4CC0" w:rsidRDefault="004D4CC0" w:rsidP="004D4CC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Use </w:t>
      </w:r>
      <w:r w:rsidRPr="004D4CC0">
        <w:rPr>
          <w:rFonts w:ascii="Times New Roman" w:eastAsia="Times New Roman" w:hAnsi="Times New Roman" w:cs="Times New Roman"/>
          <w:b/>
          <w:bCs/>
        </w:rPr>
        <w:t>Connections (lightning icon)</w:t>
      </w:r>
      <w:r w:rsidRPr="004D4CC0">
        <w:rPr>
          <w:rFonts w:ascii="Times New Roman" w:eastAsia="Times New Roman" w:hAnsi="Times New Roman" w:cs="Times New Roman"/>
        </w:rPr>
        <w:t xml:space="preserve"> to connect devices </w:t>
      </w:r>
    </w:p>
    <w:p w14:paraId="0178FC06" w14:textId="77777777" w:rsidR="004D4CC0" w:rsidRPr="004D4CC0" w:rsidRDefault="004D4CC0" w:rsidP="004D4CC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lastRenderedPageBreak/>
        <w:t xml:space="preserve">Assign IP addresses: </w:t>
      </w:r>
    </w:p>
    <w:p w14:paraId="196932EC" w14:textId="77777777" w:rsidR="004D4CC0" w:rsidRPr="004D4CC0" w:rsidRDefault="004D4CC0" w:rsidP="004D4CC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Click PC → Desktop → IP Configuration </w:t>
      </w:r>
    </w:p>
    <w:p w14:paraId="73D338D0" w14:textId="77777777" w:rsidR="004D4CC0" w:rsidRPr="004D4CC0" w:rsidRDefault="004D4CC0" w:rsidP="004D4CC0">
      <w:pPr>
        <w:numPr>
          <w:ilvl w:val="1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Example: </w:t>
      </w:r>
    </w:p>
    <w:p w14:paraId="093767EF" w14:textId="77777777" w:rsidR="004D4CC0" w:rsidRPr="004D4CC0" w:rsidRDefault="004D4CC0" w:rsidP="004D4CC0">
      <w:pPr>
        <w:numPr>
          <w:ilvl w:val="2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PC1: 192.168.1.1 </w:t>
      </w:r>
    </w:p>
    <w:p w14:paraId="2D9AE7F5" w14:textId="77777777" w:rsidR="004D4CC0" w:rsidRPr="004D4CC0" w:rsidRDefault="004D4CC0" w:rsidP="004D4CC0">
      <w:pPr>
        <w:numPr>
          <w:ilvl w:val="2"/>
          <w:numId w:val="2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>PC2: 192.168.1.2</w:t>
      </w:r>
    </w:p>
    <w:p w14:paraId="38593C59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576370FC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1CF24958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Bus Topology </w:t>
      </w:r>
    </w:p>
    <w:p w14:paraId="509B1667" w14:textId="35D1B6BB" w:rsidR="004D4CC0" w:rsidRPr="004D4CC0" w:rsidRDefault="004D4CC0" w:rsidP="004D4C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Place multiple PCs in a line </w:t>
      </w:r>
    </w:p>
    <w:p w14:paraId="68B75DF5" w14:textId="6F215EFB" w:rsidR="004D4CC0" w:rsidRPr="004D4CC0" w:rsidRDefault="004D4CC0" w:rsidP="004D4C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Use </w:t>
      </w:r>
      <w:r w:rsidRPr="004D4CC0">
        <w:rPr>
          <w:rFonts w:ascii="Times New Roman" w:eastAsia="Times New Roman" w:hAnsi="Times New Roman" w:cs="Times New Roman"/>
          <w:b/>
          <w:bCs/>
        </w:rPr>
        <w:t>Hub</w:t>
      </w:r>
      <w:r w:rsidRPr="004D4CC0">
        <w:rPr>
          <w:rFonts w:ascii="Times New Roman" w:eastAsia="Times New Roman" w:hAnsi="Times New Roman" w:cs="Times New Roman"/>
        </w:rPr>
        <w:t xml:space="preserve"> (or simulate shared medium) </w:t>
      </w:r>
    </w:p>
    <w:p w14:paraId="5D9C7976" w14:textId="41E3C5BD" w:rsidR="004D4CC0" w:rsidRPr="004D4CC0" w:rsidRDefault="004D4CC0" w:rsidP="004D4C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Connect all PCs to the hub using </w:t>
      </w:r>
      <w:r w:rsidRPr="004D4CC0">
        <w:rPr>
          <w:rFonts w:ascii="Times New Roman" w:eastAsia="Times New Roman" w:hAnsi="Times New Roman" w:cs="Times New Roman"/>
          <w:b/>
          <w:bCs/>
        </w:rPr>
        <w:t>straight-through cable</w:t>
      </w:r>
      <w:r w:rsidRPr="004D4CC0">
        <w:rPr>
          <w:rFonts w:ascii="Times New Roman" w:eastAsia="Times New Roman" w:hAnsi="Times New Roman" w:cs="Times New Roman"/>
        </w:rPr>
        <w:t xml:space="preserve"> </w:t>
      </w:r>
    </w:p>
    <w:p w14:paraId="56EC8E90" w14:textId="45B32AF3" w:rsidR="004D4CC0" w:rsidRPr="004D4CC0" w:rsidRDefault="004D4CC0" w:rsidP="004D4C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Assign IPs in same network </w:t>
      </w:r>
    </w:p>
    <w:p w14:paraId="73337C9A" w14:textId="21398625" w:rsidR="004D4CC0" w:rsidRPr="004D4CC0" w:rsidRDefault="004D4CC0" w:rsidP="004D4C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Test using </w:t>
      </w:r>
      <w:r w:rsidRPr="004D4CC0">
        <w:rPr>
          <w:rFonts w:ascii="Times New Roman" w:eastAsia="Times New Roman" w:hAnsi="Times New Roman" w:cs="Times New Roman"/>
          <w:b/>
          <w:bCs/>
        </w:rPr>
        <w:t>Command Prompt → ping</w:t>
      </w:r>
    </w:p>
    <w:p w14:paraId="15F467A0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58248CC" wp14:editId="222FA496">
            <wp:extent cx="6645600" cy="3733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81082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607ADE39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37B5C7AE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287CDEC0" w14:textId="17596219" w:rsidR="004D4CC0" w:rsidRPr="004D4CC0" w:rsidRDefault="005134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4CC0">
        <w:rPr>
          <w:rFonts w:ascii="Times New Roman" w:eastAsia="Times New Roman" w:hAnsi="Times New Roman" w:cs="Times New Roman"/>
          <w:b/>
          <w:bCs/>
          <w:sz w:val="28"/>
          <w:szCs w:val="28"/>
        </w:rPr>
        <w:t>Star Topolo</w:t>
      </w:r>
      <w:r w:rsidR="004D4CC0">
        <w:rPr>
          <w:rFonts w:ascii="Times New Roman" w:eastAsia="Times New Roman" w:hAnsi="Times New Roman" w:cs="Times New Roman"/>
          <w:b/>
          <w:bCs/>
          <w:sz w:val="28"/>
          <w:szCs w:val="28"/>
        </w:rPr>
        <w:t>gy</w:t>
      </w:r>
    </w:p>
    <w:p w14:paraId="0E212FEA" w14:textId="18A27568" w:rsidR="004D4CC0" w:rsidRPr="004D4CC0" w:rsidRDefault="004D4CC0" w:rsidP="004D4CC0">
      <w:pPr>
        <w:pStyle w:val="ListParagraph"/>
        <w:numPr>
          <w:ilvl w:val="3"/>
          <w:numId w:val="5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Place </w:t>
      </w:r>
      <w:r w:rsidRPr="004D4CC0">
        <w:rPr>
          <w:rFonts w:ascii="Times New Roman" w:eastAsia="Times New Roman" w:hAnsi="Times New Roman" w:cs="Times New Roman"/>
          <w:b/>
          <w:bCs/>
        </w:rPr>
        <w:t>one Switch</w:t>
      </w:r>
      <w:r w:rsidRPr="004D4CC0">
        <w:rPr>
          <w:rFonts w:ascii="Times New Roman" w:eastAsia="Times New Roman" w:hAnsi="Times New Roman" w:cs="Times New Roman"/>
        </w:rPr>
        <w:t xml:space="preserve"> in </w:t>
      </w:r>
      <w:proofErr w:type="spellStart"/>
      <w:r w:rsidRPr="004D4CC0">
        <w:rPr>
          <w:rFonts w:ascii="Times New Roman" w:eastAsia="Times New Roman" w:hAnsi="Times New Roman" w:cs="Times New Roman"/>
        </w:rPr>
        <w:t>center</w:t>
      </w:r>
      <w:proofErr w:type="spellEnd"/>
      <w:r w:rsidRPr="004D4CC0">
        <w:rPr>
          <w:rFonts w:ascii="Times New Roman" w:eastAsia="Times New Roman" w:hAnsi="Times New Roman" w:cs="Times New Roman"/>
        </w:rPr>
        <w:t xml:space="preserve"> </w:t>
      </w:r>
    </w:p>
    <w:p w14:paraId="2A37DD7B" w14:textId="70F5DC4D" w:rsidR="004D4CC0" w:rsidRPr="004D4CC0" w:rsidRDefault="004D4CC0" w:rsidP="004D4CC0">
      <w:pPr>
        <w:pStyle w:val="ListParagraph"/>
        <w:numPr>
          <w:ilvl w:val="3"/>
          <w:numId w:val="5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Connect all PCs to the switch </w:t>
      </w:r>
    </w:p>
    <w:p w14:paraId="3C387760" w14:textId="5423F679" w:rsidR="004D4CC0" w:rsidRPr="004D4CC0" w:rsidRDefault="004D4CC0" w:rsidP="004D4CC0">
      <w:pPr>
        <w:pStyle w:val="ListParagraph"/>
        <w:numPr>
          <w:ilvl w:val="3"/>
          <w:numId w:val="5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Use </w:t>
      </w:r>
      <w:r w:rsidRPr="004D4CC0">
        <w:rPr>
          <w:rFonts w:ascii="Times New Roman" w:eastAsia="Times New Roman" w:hAnsi="Times New Roman" w:cs="Times New Roman"/>
          <w:b/>
          <w:bCs/>
        </w:rPr>
        <w:t>Copper Straight-through cables</w:t>
      </w:r>
      <w:r w:rsidRPr="004D4CC0">
        <w:rPr>
          <w:rFonts w:ascii="Times New Roman" w:eastAsia="Times New Roman" w:hAnsi="Times New Roman" w:cs="Times New Roman"/>
        </w:rPr>
        <w:t xml:space="preserve"> </w:t>
      </w:r>
    </w:p>
    <w:p w14:paraId="5D48607C" w14:textId="68A0E3A7" w:rsidR="004D4CC0" w:rsidRPr="004D4CC0" w:rsidRDefault="004D4CC0" w:rsidP="004D4CC0">
      <w:pPr>
        <w:pStyle w:val="ListParagraph"/>
        <w:numPr>
          <w:ilvl w:val="3"/>
          <w:numId w:val="5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Assign IP addresses </w:t>
      </w:r>
    </w:p>
    <w:p w14:paraId="5FE1E0E2" w14:textId="7B4FCE73" w:rsidR="004D4CC0" w:rsidRPr="004D4CC0" w:rsidRDefault="004D4CC0" w:rsidP="004D4CC0">
      <w:pPr>
        <w:pStyle w:val="ListParagraph"/>
        <w:numPr>
          <w:ilvl w:val="3"/>
          <w:numId w:val="5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>Ping between PCs to verify</w:t>
      </w:r>
    </w:p>
    <w:p w14:paraId="7F3AE398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8C9C651" wp14:editId="0FC9D145">
            <wp:extent cx="6645600" cy="3733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A30CA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006E5E86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252CE371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3D03D2DD" w14:textId="77777777" w:rsidR="009942BC" w:rsidRDefault="005134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4C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Ring Topology </w:t>
      </w:r>
    </w:p>
    <w:p w14:paraId="57231BEC" w14:textId="1439C7D5" w:rsidR="004D4CC0" w:rsidRPr="004D4CC0" w:rsidRDefault="004D4CC0" w:rsidP="004D4CC0">
      <w:pPr>
        <w:pStyle w:val="ListParagraph"/>
        <w:numPr>
          <w:ilvl w:val="3"/>
          <w:numId w:val="9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Place PCs (or switches) in circular layout </w:t>
      </w:r>
    </w:p>
    <w:p w14:paraId="78F31183" w14:textId="714E8C5B" w:rsidR="004D4CC0" w:rsidRPr="004D4CC0" w:rsidRDefault="004D4CC0" w:rsidP="004D4CC0">
      <w:pPr>
        <w:pStyle w:val="ListParagraph"/>
        <w:numPr>
          <w:ilvl w:val="3"/>
          <w:numId w:val="9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Connect each device to next device </w:t>
      </w:r>
    </w:p>
    <w:p w14:paraId="1FF3B432" w14:textId="2370E95F" w:rsidR="004D4CC0" w:rsidRPr="004D4CC0" w:rsidRDefault="004D4CC0" w:rsidP="004D4CC0">
      <w:pPr>
        <w:pStyle w:val="ListParagraph"/>
        <w:numPr>
          <w:ilvl w:val="3"/>
          <w:numId w:val="9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Last device connects back to first (forming ring) </w:t>
      </w:r>
    </w:p>
    <w:p w14:paraId="6354A154" w14:textId="76017FBC" w:rsidR="004D4CC0" w:rsidRPr="004D4CC0" w:rsidRDefault="004D4CC0" w:rsidP="004D4CC0">
      <w:pPr>
        <w:pStyle w:val="ListParagraph"/>
        <w:numPr>
          <w:ilvl w:val="3"/>
          <w:numId w:val="9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Assign IPs </w:t>
      </w:r>
    </w:p>
    <w:p w14:paraId="63AE8C09" w14:textId="1E164760" w:rsidR="004D4CC0" w:rsidRPr="004D4CC0" w:rsidRDefault="004D4CC0" w:rsidP="004D4CC0">
      <w:pPr>
        <w:pStyle w:val="ListParagraph"/>
        <w:numPr>
          <w:ilvl w:val="3"/>
          <w:numId w:val="9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>Test connectivity using ping</w:t>
      </w:r>
    </w:p>
    <w:p w14:paraId="56BD4BDD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C6DEE40" wp14:editId="3059F135">
            <wp:extent cx="6645600" cy="3429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232D9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7CF56397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61556F7A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644779A2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45E78A28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07465976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06F0A201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4EC81A17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3714467C" w14:textId="5883AE71" w:rsidR="009942BC" w:rsidRPr="004D4CC0" w:rsidRDefault="0051341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4CC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Mesh Topology</w:t>
      </w:r>
    </w:p>
    <w:p w14:paraId="05F29F20" w14:textId="64844E68" w:rsidR="004D4CC0" w:rsidRPr="004D4CC0" w:rsidRDefault="004D4CC0" w:rsidP="004D4CC0">
      <w:pPr>
        <w:pStyle w:val="ListParagraph"/>
        <w:numPr>
          <w:ilvl w:val="3"/>
          <w:numId w:val="10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Place multiple PCs or switches </w:t>
      </w:r>
    </w:p>
    <w:p w14:paraId="47CF39EF" w14:textId="757EB282" w:rsidR="004D4CC0" w:rsidRPr="004D4CC0" w:rsidRDefault="004D4CC0" w:rsidP="004D4CC0">
      <w:pPr>
        <w:pStyle w:val="ListParagraph"/>
        <w:numPr>
          <w:ilvl w:val="3"/>
          <w:numId w:val="10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Connect </w:t>
      </w:r>
      <w:r w:rsidRPr="004D4CC0">
        <w:rPr>
          <w:rFonts w:ascii="Times New Roman" w:eastAsia="Times New Roman" w:hAnsi="Times New Roman" w:cs="Times New Roman"/>
          <w:b/>
          <w:bCs/>
        </w:rPr>
        <w:t>each device to every other device</w:t>
      </w:r>
      <w:r w:rsidRPr="004D4CC0">
        <w:rPr>
          <w:rFonts w:ascii="Times New Roman" w:eastAsia="Times New Roman" w:hAnsi="Times New Roman" w:cs="Times New Roman"/>
        </w:rPr>
        <w:t xml:space="preserve"> </w:t>
      </w:r>
    </w:p>
    <w:p w14:paraId="73EE5F36" w14:textId="2796D1D5" w:rsidR="004D4CC0" w:rsidRPr="004D4CC0" w:rsidRDefault="004D4CC0" w:rsidP="004D4CC0">
      <w:pPr>
        <w:pStyle w:val="ListParagraph"/>
        <w:numPr>
          <w:ilvl w:val="3"/>
          <w:numId w:val="10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Use multiple cables (fully connected network) </w:t>
      </w:r>
    </w:p>
    <w:p w14:paraId="1AC78F35" w14:textId="5F39542B" w:rsidR="004D4CC0" w:rsidRPr="004D4CC0" w:rsidRDefault="004D4CC0" w:rsidP="004D4CC0">
      <w:pPr>
        <w:pStyle w:val="ListParagraph"/>
        <w:numPr>
          <w:ilvl w:val="3"/>
          <w:numId w:val="10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 xml:space="preserve">Assign IP addresses </w:t>
      </w:r>
    </w:p>
    <w:p w14:paraId="55FE2833" w14:textId="4083C2E8" w:rsidR="004D4CC0" w:rsidRPr="004D4CC0" w:rsidRDefault="004D4CC0" w:rsidP="004D4CC0">
      <w:pPr>
        <w:pStyle w:val="ListParagraph"/>
        <w:numPr>
          <w:ilvl w:val="3"/>
          <w:numId w:val="10"/>
        </w:numPr>
        <w:rPr>
          <w:rFonts w:ascii="Times New Roman" w:eastAsia="Times New Roman" w:hAnsi="Times New Roman" w:cs="Times New Roman"/>
        </w:rPr>
      </w:pPr>
      <w:r w:rsidRPr="004D4CC0">
        <w:rPr>
          <w:rFonts w:ascii="Times New Roman" w:eastAsia="Times New Roman" w:hAnsi="Times New Roman" w:cs="Times New Roman"/>
        </w:rPr>
        <w:t>Test communication</w:t>
      </w:r>
    </w:p>
    <w:p w14:paraId="1FE0DDCA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10A94097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5873D92" wp14:editId="3051D02C">
            <wp:extent cx="6645600" cy="3517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CDC316" w14:textId="77777777" w:rsidR="004D4CC0" w:rsidRDefault="004D4C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72670E" w14:textId="77777777" w:rsidR="004D4CC0" w:rsidRDefault="004D4C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3E4B9" w14:textId="77777777" w:rsidR="004D4CC0" w:rsidRDefault="004D4C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1F88CB" w14:textId="7FE85A7A" w:rsidR="009942BC" w:rsidRDefault="0051341D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Conclusion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CFA677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Bus topology is simple but inefficient for large networks.</w:t>
      </w:r>
    </w:p>
    <w:p w14:paraId="45321173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 topology provides better performance and is widely used in modern LANs.</w:t>
      </w:r>
    </w:p>
    <w:p w14:paraId="2CD44A1C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Ring topology avoids collisions but is less flexible.</w:t>
      </w:r>
    </w:p>
    <w:p w14:paraId="672BEC23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Mesh topology offers the highest reliability and efficiency but at high cost and complexity.</w:t>
      </w:r>
    </w:p>
    <w:p w14:paraId="1B0EDDFF" w14:textId="77777777" w:rsidR="009942BC" w:rsidRDefault="0051341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·  </w:t>
      </w:r>
    </w:p>
    <w:p w14:paraId="24674CF7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2A006497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6C1FCBEB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1ADEF920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7707F2C0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06F89D73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0ABCF542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0E19AC76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09F9E949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537754C2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16EEB5AC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5EBC3676" w14:textId="77777777" w:rsidR="009942BC" w:rsidRDefault="009942BC">
      <w:pPr>
        <w:rPr>
          <w:sz w:val="24"/>
          <w:szCs w:val="24"/>
        </w:rPr>
      </w:pPr>
    </w:p>
    <w:sectPr w:rsidR="009942B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D60F97-022F-44FF-BE59-573086E8A098}"/>
    <w:embedBold r:id="rId2" w:fontKey="{59446573-0819-46E6-B22E-DCA4A966ACD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auto"/>
    <w:pitch w:val="default"/>
    <w:embedItalic r:id="rId3" w:fontKey="{99EE9FE6-FE2F-470B-9A81-74229146989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A12C652-1163-4B1A-BEBF-35DDFBAB5F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B58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00088"/>
    <w:multiLevelType w:val="hybridMultilevel"/>
    <w:tmpl w:val="38406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A648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61C1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31ECF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0C04C2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C22F68"/>
    <w:multiLevelType w:val="hybridMultilevel"/>
    <w:tmpl w:val="D09EB28E"/>
    <w:lvl w:ilvl="0" w:tplc="D81AEF8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F03B3"/>
    <w:multiLevelType w:val="multilevel"/>
    <w:tmpl w:val="C356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8576B"/>
    <w:multiLevelType w:val="hybridMultilevel"/>
    <w:tmpl w:val="C6347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151A30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48170">
    <w:abstractNumId w:val="7"/>
  </w:num>
  <w:num w:numId="2" w16cid:durableId="1083379599">
    <w:abstractNumId w:val="2"/>
  </w:num>
  <w:num w:numId="3" w16cid:durableId="980770955">
    <w:abstractNumId w:val="8"/>
  </w:num>
  <w:num w:numId="4" w16cid:durableId="39211736">
    <w:abstractNumId w:val="6"/>
  </w:num>
  <w:num w:numId="5" w16cid:durableId="1694190140">
    <w:abstractNumId w:val="1"/>
  </w:num>
  <w:num w:numId="6" w16cid:durableId="1950502580">
    <w:abstractNumId w:val="0"/>
  </w:num>
  <w:num w:numId="7" w16cid:durableId="1411660651">
    <w:abstractNumId w:val="3"/>
  </w:num>
  <w:num w:numId="8" w16cid:durableId="48459606">
    <w:abstractNumId w:val="9"/>
  </w:num>
  <w:num w:numId="9" w16cid:durableId="735399436">
    <w:abstractNumId w:val="4"/>
  </w:num>
  <w:num w:numId="10" w16cid:durableId="975722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BC"/>
    <w:rsid w:val="004D4CC0"/>
    <w:rsid w:val="0051341D"/>
    <w:rsid w:val="005F73D8"/>
    <w:rsid w:val="0099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9E58"/>
  <w15:docId w15:val="{8BC72FCC-8FCE-496C-85CD-BE542833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pPr>
      <w:spacing w:beforeAutospacing="1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D4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OQ9iyaA8zI9d7zBIusOpWYhXA==">CgMxLjA4AHIhMTRLbjdZQUVLdk8zczZhb2xibXNsZElqRHViTkIydUZs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 Sarkar</dc:creator>
  <cp:lastModifiedBy>Mohit Dhillon</cp:lastModifiedBy>
  <cp:revision>2</cp:revision>
  <dcterms:created xsi:type="dcterms:W3CDTF">2026-03-24T16:24:00Z</dcterms:created>
  <dcterms:modified xsi:type="dcterms:W3CDTF">2026-03-24T16:24:00Z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D5D8D4C56FA94ADD8F647C7987937B25_12</vt:lpwstr>
  </property>
</Properties>
</file>