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Notary Public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lucknow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5th November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asaSAs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