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F470" w14:textId="6C245584" w:rsidR="003336F4" w:rsidRPr="003336F4" w:rsidRDefault="003336F4" w:rsidP="003336F4">
      <w:pPr>
        <w:pStyle w:val="Title"/>
        <w:rPr>
          <w:rStyle w:val="IntenseEmphasis"/>
        </w:rPr>
      </w:pPr>
      <w:r w:rsidRPr="003336F4">
        <w:rPr>
          <w:rStyle w:val="IntenseEmphasis"/>
        </w:rPr>
        <w:t>Wednesday, January 26, 2022</w:t>
      </w:r>
    </w:p>
    <w:p w14:paraId="69315651" w14:textId="681678AA" w:rsidR="0094280B" w:rsidRDefault="007E477B" w:rsidP="007E477B">
      <w:pPr>
        <w:pStyle w:val="Heading1"/>
      </w:pPr>
      <w:r>
        <w:t>What is JavaScript?</w:t>
      </w:r>
    </w:p>
    <w:p w14:paraId="3D053626" w14:textId="25794EB4" w:rsidR="007E477B" w:rsidRDefault="007E477B" w:rsidP="007E477B">
      <w:pPr>
        <w:rPr>
          <w:shd w:val="clear" w:color="auto" w:fill="FFFFFF"/>
        </w:rPr>
      </w:pPr>
      <w:r>
        <w:rPr>
          <w:shd w:val="clear" w:color="auto" w:fill="FFFFFF"/>
        </w:rPr>
        <w:t>JavaScript is a scripting or programming language that allows you to implement complex features on web pages</w:t>
      </w:r>
      <w:r>
        <w:rPr>
          <w:shd w:val="clear" w:color="auto" w:fill="FFFFFF"/>
        </w:rPr>
        <w:t>.</w:t>
      </w:r>
    </w:p>
    <w:p w14:paraId="39CD14DA" w14:textId="484CF91C" w:rsidR="007E477B" w:rsidRDefault="007E477B" w:rsidP="007E477B">
      <w:pPr>
        <w:pStyle w:val="Heading1"/>
      </w:pPr>
      <w:r>
        <w:t>Data Types of JavaScript</w:t>
      </w:r>
    </w:p>
    <w:p w14:paraId="4BFD94B7" w14:textId="49440629" w:rsidR="007E477B" w:rsidRDefault="007E477B" w:rsidP="007E477B">
      <w:pPr>
        <w:pStyle w:val="ListParagraph"/>
        <w:numPr>
          <w:ilvl w:val="0"/>
          <w:numId w:val="1"/>
        </w:numPr>
      </w:pPr>
      <w:r>
        <w:t>Numeric data type</w:t>
      </w:r>
    </w:p>
    <w:p w14:paraId="51AD2371" w14:textId="4FC049A3" w:rsidR="007E477B" w:rsidRDefault="007E477B" w:rsidP="007E477B">
      <w:pPr>
        <w:pStyle w:val="ListParagraph"/>
        <w:numPr>
          <w:ilvl w:val="0"/>
          <w:numId w:val="1"/>
        </w:numPr>
      </w:pPr>
      <w:r>
        <w:t>String data type</w:t>
      </w:r>
    </w:p>
    <w:p w14:paraId="1ED5C649" w14:textId="27303242" w:rsidR="007E477B" w:rsidRDefault="007E477B" w:rsidP="007E477B">
      <w:pPr>
        <w:pStyle w:val="ListParagraph"/>
        <w:numPr>
          <w:ilvl w:val="0"/>
          <w:numId w:val="1"/>
        </w:numPr>
      </w:pPr>
      <w:r>
        <w:t>Boolean data type</w:t>
      </w:r>
    </w:p>
    <w:p w14:paraId="7F04C32C" w14:textId="25F06861" w:rsidR="007E477B" w:rsidRDefault="007E477B" w:rsidP="007E477B">
      <w:pPr>
        <w:pStyle w:val="Heading2"/>
      </w:pPr>
      <w:r>
        <w:t>Numeric data type</w:t>
      </w:r>
    </w:p>
    <w:p w14:paraId="12E122C3" w14:textId="7374CA63" w:rsidR="007E477B" w:rsidRPr="007E477B" w:rsidRDefault="007E477B" w:rsidP="007E477B">
      <w:pPr>
        <w:pStyle w:val="NoSpacing"/>
      </w:pPr>
      <w:r w:rsidRPr="007E477B">
        <w:t>Integer numbers like: -1, -123, 0, 1, 54, 2022</w:t>
      </w:r>
      <w:r w:rsidR="001425D1">
        <w:t>.</w:t>
      </w:r>
    </w:p>
    <w:p w14:paraId="2CADFCA0" w14:textId="43BAE1CA" w:rsidR="007E477B" w:rsidRPr="007E477B" w:rsidRDefault="007E477B" w:rsidP="007E477B">
      <w:pPr>
        <w:pStyle w:val="NoSpacing"/>
      </w:pPr>
      <w:r w:rsidRPr="007E477B">
        <w:t>Float numbers like: -72.43, 3.1416</w:t>
      </w:r>
      <w:r w:rsidR="001425D1">
        <w:t>.</w:t>
      </w:r>
    </w:p>
    <w:p w14:paraId="0FE1B441" w14:textId="38E5C9A4" w:rsidR="007E477B" w:rsidRDefault="007E477B" w:rsidP="007E477B">
      <w:pPr>
        <w:pStyle w:val="Heading2"/>
      </w:pPr>
      <w:r>
        <w:t>String data type</w:t>
      </w:r>
    </w:p>
    <w:p w14:paraId="62757A22" w14:textId="107B9696" w:rsidR="007E477B" w:rsidRDefault="007E477B" w:rsidP="007E477B">
      <w:pPr>
        <w:pStyle w:val="NoSpacing"/>
      </w:pPr>
      <w:r>
        <w:t>All kind of characters (A-Z) including symbols like: Hasib, B, Ma, Father, baby-samira, halsey.</w:t>
      </w:r>
    </w:p>
    <w:p w14:paraId="704CBB07" w14:textId="50E8C237" w:rsidR="007E477B" w:rsidRPr="007E477B" w:rsidRDefault="007E477B" w:rsidP="007E477B">
      <w:pPr>
        <w:pStyle w:val="NoSpacing"/>
      </w:pPr>
      <w:r>
        <w:t>All characters are quoted through single</w:t>
      </w:r>
      <w:r w:rsidR="001425D1">
        <w:t xml:space="preserve"> quotation (‘’)</w:t>
      </w:r>
      <w:r>
        <w:t xml:space="preserve"> or double quotation</w:t>
      </w:r>
      <w:r w:rsidR="001425D1">
        <w:t xml:space="preserve"> (“”)</w:t>
      </w:r>
      <w:r>
        <w:t xml:space="preserve"> like: ‘father’, “Mother”</w:t>
      </w:r>
      <w:r w:rsidR="001425D1">
        <w:t>.</w:t>
      </w:r>
    </w:p>
    <w:p w14:paraId="3198D68B" w14:textId="7D6D224B" w:rsidR="007E477B" w:rsidRDefault="007E477B" w:rsidP="007E477B">
      <w:pPr>
        <w:pStyle w:val="Heading2"/>
      </w:pPr>
      <w:r>
        <w:t>Boolean data type</w:t>
      </w:r>
    </w:p>
    <w:p w14:paraId="5EC997D2" w14:textId="62852728" w:rsidR="007E477B" w:rsidRDefault="007E477B" w:rsidP="007E477B">
      <w:r>
        <w:t>It simply means a straight forward result which can be either true or false</w:t>
      </w:r>
      <w:r w:rsidR="001425D1">
        <w:t xml:space="preserve"> which might be represented with straight keyword `true` or `false`.</w:t>
      </w:r>
    </w:p>
    <w:p w14:paraId="293C18A7" w14:textId="77777777" w:rsidR="001425D1" w:rsidRPr="007E477B" w:rsidRDefault="001425D1" w:rsidP="007E477B"/>
    <w:sectPr w:rsidR="001425D1" w:rsidRPr="007E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A624F"/>
    <w:multiLevelType w:val="hybridMultilevel"/>
    <w:tmpl w:val="6BC4D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5D"/>
    <w:rsid w:val="001425D1"/>
    <w:rsid w:val="003336F4"/>
    <w:rsid w:val="005D1C8F"/>
    <w:rsid w:val="007E477B"/>
    <w:rsid w:val="0094280B"/>
    <w:rsid w:val="00C8575D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9A07"/>
  <w15:chartTrackingRefBased/>
  <w15:docId w15:val="{9D62AC8B-88C8-445A-8CBA-976886DE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Spacing">
    <w:name w:val="No Spacing"/>
    <w:uiPriority w:val="1"/>
    <w:qFormat/>
    <w:rsid w:val="007E47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7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3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336F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3</cp:revision>
  <dcterms:created xsi:type="dcterms:W3CDTF">2022-01-26T16:03:00Z</dcterms:created>
  <dcterms:modified xsi:type="dcterms:W3CDTF">2022-01-26T16:17:00Z</dcterms:modified>
</cp:coreProperties>
</file>