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F37C9F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</w:t>
      </w:r>
      <w:r w:rsidR="00E378DF">
        <w:rPr>
          <w:rStyle w:val="Strong"/>
          <w:sz w:val="44"/>
          <w:szCs w:val="44"/>
        </w:rPr>
        <w:t>9</w:t>
      </w:r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2271"/>
        <w:gridCol w:w="3870"/>
        <w:gridCol w:w="3797"/>
      </w:tblGrid>
      <w:tr w:rsidR="00DD20BC" w:rsidTr="001F1135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71D2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227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379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DD20BC" w:rsidTr="001F1135">
        <w:tc>
          <w:tcPr>
            <w:tcW w:w="609" w:type="dxa"/>
            <w:shd w:val="clear" w:color="auto" w:fill="FFFFFF" w:themeFill="background1"/>
          </w:tcPr>
          <w:p w:rsidR="00DD20BC" w:rsidRPr="00F971D2" w:rsidRDefault="00DD20BC" w:rsidP="00521B1C">
            <w:pPr>
              <w:rPr>
                <w:sz w:val="20"/>
                <w:szCs w:val="20"/>
              </w:rPr>
            </w:pPr>
            <w:r w:rsidRPr="00F971D2">
              <w:rPr>
                <w:sz w:val="20"/>
                <w:szCs w:val="20"/>
              </w:rPr>
              <w:t>1</w:t>
            </w:r>
          </w:p>
        </w:tc>
        <w:tc>
          <w:tcPr>
            <w:tcW w:w="2271" w:type="dxa"/>
            <w:shd w:val="clear" w:color="auto" w:fill="FFFFFF" w:themeFill="background1"/>
          </w:tcPr>
          <w:p w:rsidR="00DD20BC" w:rsidRPr="00F971D2" w:rsidRDefault="001F1135" w:rsidP="00F37C9F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PoseidonADFEM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DD20BC" w:rsidRPr="00F971D2" w:rsidRDefault="00EE79A4" w:rsidP="007D5B9A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Smart Tank 530 series</w:t>
            </w:r>
          </w:p>
        </w:tc>
        <w:tc>
          <w:tcPr>
            <w:tcW w:w="3797" w:type="dxa"/>
            <w:shd w:val="clear" w:color="auto" w:fill="FFFFFF" w:themeFill="background1"/>
          </w:tcPr>
          <w:p w:rsidR="00DD20BC" w:rsidRPr="00F971D2" w:rsidRDefault="00EE79A4" w:rsidP="00521B1C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ST530</w:t>
            </w:r>
          </w:p>
        </w:tc>
      </w:tr>
      <w:tr w:rsidR="00676E28" w:rsidRPr="00A90CFC" w:rsidTr="001F1135">
        <w:tc>
          <w:tcPr>
            <w:tcW w:w="609" w:type="dxa"/>
            <w:shd w:val="clear" w:color="auto" w:fill="FFFFFF" w:themeFill="background1"/>
          </w:tcPr>
          <w:p w:rsidR="00676E28" w:rsidRPr="00676E28" w:rsidRDefault="002C3E3D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71" w:type="dxa"/>
            <w:shd w:val="clear" w:color="auto" w:fill="FFFFFF" w:themeFill="background1"/>
          </w:tcPr>
          <w:p w:rsidR="00676E28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PoseidonADFDM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Smart Tank Plus 570 series</w:t>
            </w:r>
          </w:p>
        </w:tc>
        <w:tc>
          <w:tcPr>
            <w:tcW w:w="3797" w:type="dxa"/>
            <w:shd w:val="clear" w:color="auto" w:fill="FFFFFF" w:themeFill="background1"/>
          </w:tcPr>
          <w:p w:rsidR="00676E28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ST570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PoseidonLiteEM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Smart Tank 500 series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ST500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Agate_Man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Color LaserJet MFP E77422 E77428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CLJE77422-E77428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Onyx_Man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LaserJet MFP E72425 E72430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LJE72425-E72430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Nagano_UW_MAN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Color LaserJet E85055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CLE85055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Nagano_UW_ENT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Color LaserJet M856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CLM856</w:t>
            </w:r>
          </w:p>
        </w:tc>
      </w:tr>
      <w:tr w:rsidR="00E378DF" w:rsidRPr="00A90CFC" w:rsidTr="001F1135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71" w:type="dxa"/>
            <w:shd w:val="clear" w:color="auto" w:fill="FFFFFF" w:themeFill="background1"/>
          </w:tcPr>
          <w:p w:rsidR="00E378DF" w:rsidRPr="00676E28" w:rsidRDefault="001F1135" w:rsidP="00676E28">
            <w:pPr>
              <w:rPr>
                <w:sz w:val="20"/>
                <w:szCs w:val="20"/>
              </w:rPr>
            </w:pPr>
            <w:proofErr w:type="spellStart"/>
            <w:r w:rsidRPr="001F1135">
              <w:rPr>
                <w:sz w:val="20"/>
                <w:szCs w:val="20"/>
              </w:rPr>
              <w:t>Keystone_Ent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HP Color LaserJet MFP M776</w:t>
            </w:r>
          </w:p>
        </w:tc>
        <w:tc>
          <w:tcPr>
            <w:tcW w:w="3797" w:type="dxa"/>
            <w:shd w:val="clear" w:color="auto" w:fill="FFFFFF" w:themeFill="background1"/>
          </w:tcPr>
          <w:p w:rsidR="00E378DF" w:rsidRPr="00676E28" w:rsidRDefault="00EE79A4" w:rsidP="00676E28">
            <w:pPr>
              <w:rPr>
                <w:sz w:val="20"/>
                <w:szCs w:val="20"/>
              </w:rPr>
            </w:pPr>
            <w:r w:rsidRPr="00EE79A4">
              <w:rPr>
                <w:sz w:val="20"/>
                <w:szCs w:val="20"/>
              </w:rPr>
              <w:t>CLJM776</w:t>
            </w:r>
          </w:p>
        </w:tc>
      </w:tr>
    </w:tbl>
    <w:p w:rsidR="00DD20BC" w:rsidRDefault="00DD20BC">
      <w:bookmarkStart w:id="0" w:name="_GoBack"/>
      <w:bookmarkEnd w:id="0"/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1F1135"/>
    <w:rsid w:val="002727DA"/>
    <w:rsid w:val="002C3E3D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91659"/>
    <w:rsid w:val="005C1EA9"/>
    <w:rsid w:val="005C4A75"/>
    <w:rsid w:val="006449AC"/>
    <w:rsid w:val="00676E28"/>
    <w:rsid w:val="00693B9B"/>
    <w:rsid w:val="006E6546"/>
    <w:rsid w:val="006F27E4"/>
    <w:rsid w:val="00736F51"/>
    <w:rsid w:val="007D5B9A"/>
    <w:rsid w:val="0083764A"/>
    <w:rsid w:val="00874660"/>
    <w:rsid w:val="008A3199"/>
    <w:rsid w:val="00983381"/>
    <w:rsid w:val="009A1D26"/>
    <w:rsid w:val="009E3B6C"/>
    <w:rsid w:val="009E457D"/>
    <w:rsid w:val="00A608FE"/>
    <w:rsid w:val="00A90CFC"/>
    <w:rsid w:val="00A9173A"/>
    <w:rsid w:val="00AC565E"/>
    <w:rsid w:val="00B90CD9"/>
    <w:rsid w:val="00B965C7"/>
    <w:rsid w:val="00BD3697"/>
    <w:rsid w:val="00BF7FE1"/>
    <w:rsid w:val="00CC3EA6"/>
    <w:rsid w:val="00CF24D6"/>
    <w:rsid w:val="00D15430"/>
    <w:rsid w:val="00D43CB9"/>
    <w:rsid w:val="00D63927"/>
    <w:rsid w:val="00DB4C06"/>
    <w:rsid w:val="00DD20BC"/>
    <w:rsid w:val="00E2691E"/>
    <w:rsid w:val="00E378DF"/>
    <w:rsid w:val="00E4621D"/>
    <w:rsid w:val="00EC46E5"/>
    <w:rsid w:val="00EE79A4"/>
    <w:rsid w:val="00F01EF0"/>
    <w:rsid w:val="00F37C9F"/>
    <w:rsid w:val="00F41A6B"/>
    <w:rsid w:val="00F46D2F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Nair, Devi (CW-Accel)</cp:lastModifiedBy>
  <cp:revision>13</cp:revision>
  <cp:lastPrinted>2016-10-12T10:17:00Z</cp:lastPrinted>
  <dcterms:created xsi:type="dcterms:W3CDTF">2016-11-11T10:50:00Z</dcterms:created>
  <dcterms:modified xsi:type="dcterms:W3CDTF">2019-01-10T09:18:00Z</dcterms:modified>
</cp:coreProperties>
</file>