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F0A87" w14:textId="050815F9" w:rsidR="00BA173B" w:rsidRPr="00CB36AC" w:rsidRDefault="00CB36AC" w:rsidP="00CB36AC">
      <w:r w:rsidRPr="00CB36AC">
        <w:drawing>
          <wp:inline distT="0" distB="0" distL="0" distR="0" wp14:anchorId="223F980C" wp14:editId="3AF84B39">
            <wp:extent cx="5731510" cy="582930"/>
            <wp:effectExtent l="0" t="0" r="2540" b="7620"/>
            <wp:docPr id="175416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4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3B" w:rsidRPr="00C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C9"/>
    <w:rsid w:val="000A7505"/>
    <w:rsid w:val="00BA173B"/>
    <w:rsid w:val="00C365C9"/>
    <w:rsid w:val="00C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E8233-A534-4B8B-A009-53A32926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Devisetty Mahidhar</dc:creator>
  <cp:keywords/>
  <dc:description/>
  <cp:lastModifiedBy>Devisetty Mahidhar</cp:lastModifiedBy>
  <cp:revision>2</cp:revision>
  <dcterms:created xsi:type="dcterms:W3CDTF">2024-04-22T11:52:00Z</dcterms:created>
  <dcterms:modified xsi:type="dcterms:W3CDTF">2024-04-22T11:53:00Z</dcterms:modified>
</cp:coreProperties>
</file>