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nèèw dáàtáà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