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däàtäà wìíth nèèw còöntèènt äànd èèxcèèl däàtäà häàs bèèèèn fìíxèèd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