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dæátæá wìíth nèéw cööntèént æánd èéxcèél dæátæá hæás bèéèén fìíxèéd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