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däætäæ wîîth nèéw còöntèént äænd èéxcèél däætäæ häæs bèéèén fîîxèéd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