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dââtââ wïïth nèëw cóöntèënt âând èëxcèël dââtââ hââs bèëèën fïïxèëd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