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dààtàà wîìth nèéw cöòntèént àànd èéxcèél dààtàà hààs bèéèén fîìxèéd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