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dåátåá wïíth nêëw còôntêënt åánd êëxcêël dåátåá håás bêëêën fïíxêëd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