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däàtäà wìíth nèéw cõõntèént äànd èéxcèél däàtäà häàs bèéèén fìíxèéd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