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dåãtåã wîìth nêêw côóntêênt åãnd êêxcêêl dåãtåã håãs bêêêên fîìxêêd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