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dãætãæ wìïth nêëw cõóntêënt ãænd êëxcêël dãætãæ hãæs bêëêën fìïxêëd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