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däætäæ wïìth nèêw côòntèênt äænd èêxcèêl däætäæ häæs bèêèên fïìxèêd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