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dåàtåà wïìth nèêw còõntèênt åànd èêxcèêl dåàtåà håàs bèêèên fïìxèêd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