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dæátæá wíìth nèèw cóöntèènt æánd èèxcèèl dæátæá hæás bèèèèn fíìxèèd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