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dåätåä wííth nééw cóòntéént åänd ééxcéél dåätåä håäs béééén fííxééd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