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dàätàä wìíth nêëw cõóntêënt àänd êëxcêël dàätàä hàäs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