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dããtãã wîîth nèèw cóòntèènt ããnd èèxcèèl dããtãã hããs bèèèèn fîîxèèd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