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dâátâá wíìth néèw cööntéènt âánd éèxcéèl dâátâá hâás béèéèn fíìxéèd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