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däætäæ wîìth nêêw cöóntêênt äænd êêxcêêl däætäæ häæs bêêêên fîìxêêd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