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dáàtáà wììth nèéw còôntèént áànd èéxcèél dáàtáà háàs bèéèén fììxèéd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