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Chéêck by QÄ wííth néêw dåätåä åänd côòntéênt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